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Default="00B923F9" w:rsidP="00B923F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923F9">
        <w:rPr>
          <w:rFonts w:ascii="Times New Roman" w:hAnsi="Times New Roman" w:cs="Times New Roman"/>
          <w:b/>
          <w:sz w:val="36"/>
          <w:szCs w:val="36"/>
          <w:u w:val="single"/>
        </w:rPr>
        <w:t>DOT NAVIGATION</w:t>
      </w:r>
    </w:p>
    <w:p w:rsidR="003F382B" w:rsidRPr="003F382B" w:rsidRDefault="003F382B" w:rsidP="00B923F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Dot</w:t>
      </w:r>
      <w:r w:rsidRPr="008334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Navigation is a component which is used associated to Viewpager, we have provided a component named </w:t>
      </w:r>
      <w:r w:rsidRPr="003F382B">
        <w:rPr>
          <w:rFonts w:ascii="Times New Roman" w:hAnsi="Times New Roman" w:cs="Times New Roman"/>
          <w:sz w:val="32"/>
          <w:szCs w:val="32"/>
        </w:rPr>
        <w:t>CirclePageIndicator to su</w:t>
      </w:r>
      <w:r>
        <w:rPr>
          <w:rFonts w:ascii="Times New Roman" w:hAnsi="Times New Roman" w:cs="Times New Roman"/>
          <w:sz w:val="32"/>
          <w:szCs w:val="32"/>
        </w:rPr>
        <w:t>pport Dot Navigation.</w:t>
      </w: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 to use Dot Navigation</w:t>
      </w:r>
    </w:p>
    <w:p w:rsid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Please include in XML with below convention as per your required display metrics</w:t>
      </w:r>
    </w:p>
    <w:p w:rsidR="003F382B" w:rsidRPr="003F382B" w:rsidRDefault="003F382B" w:rsidP="003F382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&lt;com.viewpagerindicator.CirclePageIndicator</w:t>
      </w:r>
      <w:r w:rsidRPr="003F382B">
        <w:rPr>
          <w:rFonts w:ascii="Times New Roman" w:hAnsi="Times New Roman" w:cs="Times New Roman"/>
          <w:sz w:val="32"/>
          <w:szCs w:val="32"/>
        </w:rPr>
        <w:br/>
        <w:t xml:space="preserve">   android:layout_height="wrap_content"</w:t>
      </w:r>
      <w:r w:rsidRPr="003F382B">
        <w:rPr>
          <w:rFonts w:ascii="Times New Roman" w:hAnsi="Times New Roman" w:cs="Times New Roman"/>
          <w:sz w:val="32"/>
          <w:szCs w:val="32"/>
        </w:rPr>
        <w:br/>
        <w:t xml:space="preserve">    android:layout_width="wrap_content" /&gt;</w:t>
      </w:r>
    </w:p>
    <w:p w:rsidR="003F382B" w:rsidRP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In Activity please bind your View pager object as per below code</w:t>
      </w:r>
    </w:p>
    <w:p w:rsidR="000366BF" w:rsidRDefault="000366BF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  <w:r w:rsidRPr="003F382B">
        <w:rPr>
          <w:rFonts w:ascii="Times New Roman" w:hAnsi="Times New Roman" w:cs="Times New Roman"/>
          <w:sz w:val="32"/>
          <w:szCs w:val="32"/>
        </w:rPr>
        <w:t>ViewPager pager = (ViewPager) findViewById(R.id.pager);</w:t>
      </w:r>
      <w:r w:rsidRPr="003F382B">
        <w:rPr>
          <w:rFonts w:ascii="Times New Roman" w:hAnsi="Times New Roman" w:cs="Times New Roman"/>
          <w:sz w:val="32"/>
          <w:szCs w:val="32"/>
        </w:rPr>
        <w:br/>
        <w:t>pager.setAdapter(adaptor);</w:t>
      </w:r>
      <w:r w:rsidRPr="003F382B">
        <w:rPr>
          <w:rFonts w:ascii="Times New Roman" w:hAnsi="Times New Roman" w:cs="Times New Roman"/>
          <w:sz w:val="32"/>
          <w:szCs w:val="32"/>
        </w:rPr>
        <w:br/>
        <w:t>CirclePageIndicator  indicator = (CirclePageIndicator) findViewById(R.id.indicator);</w:t>
      </w:r>
      <w:r w:rsidRPr="003F382B">
        <w:rPr>
          <w:rFonts w:ascii="Times New Roman" w:hAnsi="Times New Roman" w:cs="Times New Roman"/>
          <w:sz w:val="32"/>
          <w:szCs w:val="32"/>
        </w:rPr>
        <w:br/>
        <w:t>indicator.setViewPager(pager);</w:t>
      </w:r>
    </w:p>
    <w:p w:rsidR="003F382B" w:rsidRPr="003F382B" w:rsidRDefault="003F382B" w:rsidP="003F382B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enable Stroke background either set attribute </w:t>
      </w:r>
      <w:r w:rsidRPr="003F382B">
        <w:rPr>
          <w:rFonts w:ascii="Times New Roman" w:hAnsi="Times New Roman" w:cs="Times New Roman"/>
          <w:sz w:val="32"/>
          <w:szCs w:val="32"/>
        </w:rPr>
        <w:t>enableStroke</w:t>
      </w:r>
      <w:r>
        <w:rPr>
          <w:rFonts w:ascii="Times New Roman" w:hAnsi="Times New Roman" w:cs="Times New Roman"/>
          <w:sz w:val="32"/>
          <w:szCs w:val="32"/>
        </w:rPr>
        <w:t xml:space="preserve"> = False or programmatically </w:t>
      </w:r>
      <w:r w:rsidRPr="003F382B">
        <w:rPr>
          <w:rFonts w:ascii="Times New Roman" w:hAnsi="Times New Roman" w:cs="Times New Roman"/>
          <w:sz w:val="32"/>
          <w:szCs w:val="32"/>
        </w:rPr>
        <w:t>setEnableStrokeBackground(true)</w:t>
      </w:r>
    </w:p>
    <w:p w:rsidR="003F382B" w:rsidRPr="003F382B" w:rsidRDefault="003F382B" w:rsidP="003F382B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Stroke Color either set attribute </w:t>
      </w:r>
      <w:r w:rsidRPr="00D12BB3">
        <w:rPr>
          <w:rFonts w:ascii="Times New Roman" w:hAnsi="Times New Roman" w:cs="Times New Roman"/>
          <w:sz w:val="32"/>
          <w:szCs w:val="32"/>
        </w:rPr>
        <w:t>strokeColor</w:t>
      </w:r>
      <w:r>
        <w:rPr>
          <w:rFonts w:ascii="Times New Roman" w:hAnsi="Times New Roman" w:cs="Times New Roman"/>
          <w:sz w:val="32"/>
          <w:szCs w:val="32"/>
        </w:rPr>
        <w:t xml:space="preserve"> = @color/red or programmatically </w:t>
      </w:r>
      <w:r w:rsidRPr="00D12BB3">
        <w:rPr>
          <w:rFonts w:ascii="Times New Roman" w:hAnsi="Times New Roman" w:cs="Times New Roman"/>
          <w:sz w:val="32"/>
          <w:szCs w:val="32"/>
        </w:rPr>
        <w:t>setStrokeColor</w:t>
      </w:r>
      <w:r>
        <w:rPr>
          <w:rFonts w:ascii="Times New Roman" w:hAnsi="Times New Roman" w:cs="Times New Roman"/>
          <w:sz w:val="32"/>
          <w:szCs w:val="32"/>
        </w:rPr>
        <w:t>(int color)</w:t>
      </w:r>
    </w:p>
    <w:p w:rsidR="00532251" w:rsidRDefault="00532251" w:rsidP="0053225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32251" w:rsidRDefault="00532251" w:rsidP="0053225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Stroke Filled Color either set attribute </w:t>
      </w:r>
      <w:r w:rsidRPr="00532251">
        <w:rPr>
          <w:rFonts w:ascii="Times New Roman" w:hAnsi="Times New Roman" w:cs="Times New Roman"/>
          <w:sz w:val="32"/>
          <w:szCs w:val="32"/>
        </w:rPr>
        <w:t>fillColor</w:t>
      </w:r>
      <w:r>
        <w:rPr>
          <w:rFonts w:ascii="Times New Roman" w:hAnsi="Times New Roman" w:cs="Times New Roman"/>
          <w:sz w:val="32"/>
          <w:szCs w:val="32"/>
        </w:rPr>
        <w:t xml:space="preserve">= @color/red or programmatically </w:t>
      </w:r>
      <w:r w:rsidRPr="00532251">
        <w:rPr>
          <w:rFonts w:ascii="Times New Roman" w:hAnsi="Times New Roman" w:cs="Times New Roman"/>
          <w:sz w:val="32"/>
          <w:szCs w:val="32"/>
        </w:rPr>
        <w:t xml:space="preserve">setFillColor </w:t>
      </w:r>
      <w:r>
        <w:rPr>
          <w:rFonts w:ascii="Times New Roman" w:hAnsi="Times New Roman" w:cs="Times New Roman"/>
          <w:sz w:val="32"/>
          <w:szCs w:val="32"/>
        </w:rPr>
        <w:t>(int color)</w:t>
      </w:r>
    </w:p>
    <w:p w:rsidR="00532251" w:rsidRDefault="00532251" w:rsidP="0053225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2BB3" w:rsidRDefault="00D12BB3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To Set Selected Circle radius either set attribute </w:t>
      </w:r>
      <w:r w:rsidRPr="00D12BB3">
        <w:rPr>
          <w:rFonts w:ascii="Times New Roman" w:hAnsi="Times New Roman" w:cs="Times New Roman"/>
          <w:sz w:val="32"/>
          <w:szCs w:val="32"/>
        </w:rPr>
        <w:t>radius</w:t>
      </w:r>
      <w:r>
        <w:rPr>
          <w:rFonts w:ascii="Times New Roman" w:hAnsi="Times New Roman" w:cs="Times New Roman"/>
          <w:sz w:val="32"/>
          <w:szCs w:val="32"/>
        </w:rPr>
        <w:t xml:space="preserve"> or programmatically </w:t>
      </w:r>
      <w:r w:rsidRPr="00D12BB3">
        <w:rPr>
          <w:rFonts w:ascii="Times New Roman" w:hAnsi="Times New Roman" w:cs="Times New Roman"/>
          <w:sz w:val="32"/>
          <w:szCs w:val="32"/>
        </w:rPr>
        <w:t xml:space="preserve"> setRadius(float radius)</w:t>
      </w:r>
    </w:p>
    <w:p w:rsidR="00D12BB3" w:rsidRDefault="00D12BB3" w:rsidP="00D12BB3">
      <w:pPr>
        <w:pStyle w:val="HTMLPreformatted"/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3F382B" w:rsidRDefault="00D12BB3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Set Not Selected Circle radius either set attribute </w:t>
      </w:r>
      <w:r w:rsidRPr="00D12BB3">
        <w:rPr>
          <w:rFonts w:ascii="Times New Roman" w:hAnsi="Times New Roman" w:cs="Times New Roman"/>
          <w:sz w:val="32"/>
          <w:szCs w:val="32"/>
        </w:rPr>
        <w:t xml:space="preserve">unSelectedRadius </w:t>
      </w:r>
      <w:r>
        <w:rPr>
          <w:rFonts w:ascii="Times New Roman" w:hAnsi="Times New Roman" w:cs="Times New Roman"/>
          <w:sz w:val="32"/>
          <w:szCs w:val="32"/>
        </w:rPr>
        <w:t xml:space="preserve">or programmatically </w:t>
      </w:r>
      <w:r w:rsidRPr="00D12BB3">
        <w:rPr>
          <w:rFonts w:ascii="Times New Roman" w:hAnsi="Times New Roman" w:cs="Times New Roman"/>
          <w:sz w:val="32"/>
          <w:szCs w:val="32"/>
        </w:rPr>
        <w:t xml:space="preserve"> setUnSelectedRadius (float radius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24330" w:rsidRDefault="00924330" w:rsidP="0092433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24330" w:rsidRPr="003F382B" w:rsidRDefault="00924330" w:rsidP="00D12BB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Provide API’s to get selected radius, not selected radius, color for stroke and filled.</w:t>
      </w:r>
      <w:bookmarkStart w:id="0" w:name="_GoBack"/>
      <w:bookmarkEnd w:id="0"/>
    </w:p>
    <w:p w:rsidR="003F382B" w:rsidRDefault="003F382B" w:rsidP="0092433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32"/>
          <w:szCs w:val="32"/>
        </w:rPr>
      </w:pPr>
    </w:p>
    <w:p w:rsidR="003F382B" w:rsidRPr="003F382B" w:rsidRDefault="003F382B" w:rsidP="003F382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F382B" w:rsidRDefault="003F382B" w:rsidP="003F382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382B" w:rsidRPr="00B923F9" w:rsidRDefault="003F382B" w:rsidP="003F382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3F382B" w:rsidRPr="00B9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738DE"/>
    <w:multiLevelType w:val="hybridMultilevel"/>
    <w:tmpl w:val="A0881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37E8"/>
    <w:multiLevelType w:val="hybridMultilevel"/>
    <w:tmpl w:val="17045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F9"/>
    <w:rsid w:val="000366BF"/>
    <w:rsid w:val="00076D8F"/>
    <w:rsid w:val="001610CD"/>
    <w:rsid w:val="001D3489"/>
    <w:rsid w:val="003F382B"/>
    <w:rsid w:val="004065A7"/>
    <w:rsid w:val="004827D1"/>
    <w:rsid w:val="00532251"/>
    <w:rsid w:val="00586B3F"/>
    <w:rsid w:val="005D2F20"/>
    <w:rsid w:val="005F7D67"/>
    <w:rsid w:val="006D50BD"/>
    <w:rsid w:val="007823D1"/>
    <w:rsid w:val="00800DAF"/>
    <w:rsid w:val="00802809"/>
    <w:rsid w:val="0081529B"/>
    <w:rsid w:val="00821F7B"/>
    <w:rsid w:val="00924330"/>
    <w:rsid w:val="00A22B30"/>
    <w:rsid w:val="00B00793"/>
    <w:rsid w:val="00B324DA"/>
    <w:rsid w:val="00B34672"/>
    <w:rsid w:val="00B73753"/>
    <w:rsid w:val="00B923F9"/>
    <w:rsid w:val="00BA4B2A"/>
    <w:rsid w:val="00C177DD"/>
    <w:rsid w:val="00C337AE"/>
    <w:rsid w:val="00D12BB3"/>
    <w:rsid w:val="00D25E5F"/>
    <w:rsid w:val="00DA2FE3"/>
    <w:rsid w:val="00EF2EF2"/>
    <w:rsid w:val="00F12D3D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052B4-0753-4199-99AA-67596996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8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</cp:revision>
  <dcterms:created xsi:type="dcterms:W3CDTF">2015-10-08T06:00:00Z</dcterms:created>
  <dcterms:modified xsi:type="dcterms:W3CDTF">2015-10-08T06:42:00Z</dcterms:modified>
</cp:coreProperties>
</file>