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1CA9B" w14:textId="50A69C6F" w:rsidR="00333A20" w:rsidRPr="00333A20" w:rsidRDefault="00700AF5" w:rsidP="00333A20">
      <w:pPr>
        <w:pStyle w:val="Title"/>
        <w:jc w:val="center"/>
        <w:rPr>
          <w:sz w:val="44"/>
          <w:szCs w:val="44"/>
        </w:rPr>
      </w:pPr>
      <w:r w:rsidRPr="00700AF5">
        <w:rPr>
          <w:sz w:val="48"/>
          <w:szCs w:val="48"/>
        </w:rPr>
        <w:t>Core Fundamentals of Federated Learning and Machine Unlearning</w:t>
      </w:r>
      <w:r>
        <w:rPr>
          <w:sz w:val="48"/>
          <w:szCs w:val="48"/>
        </w:rPr>
        <w:t xml:space="preserve"> - </w:t>
      </w:r>
      <w:r w:rsidRPr="00700AF5">
        <w:rPr>
          <w:sz w:val="44"/>
          <w:szCs w:val="44"/>
        </w:rPr>
        <w:t xml:space="preserve">Week </w:t>
      </w:r>
      <w:r w:rsidR="00333A20">
        <w:rPr>
          <w:sz w:val="44"/>
          <w:szCs w:val="44"/>
        </w:rPr>
        <w:t>3</w:t>
      </w:r>
    </w:p>
    <w:p w14:paraId="39323AF3" w14:textId="321880C8" w:rsidR="00D01FFB" w:rsidRDefault="00D01FFB" w:rsidP="00544546">
      <w:pPr>
        <w:pStyle w:val="Subtitle"/>
        <w:jc w:val="center"/>
      </w:pPr>
      <w:r>
        <w:t>Phoenix Asange-Harper</w:t>
      </w:r>
    </w:p>
    <w:p w14:paraId="2FE65F6C" w14:textId="33E77BAA" w:rsidR="00DD2271" w:rsidRPr="00DD2271" w:rsidRDefault="00DD2271" w:rsidP="00DD2271">
      <w:pPr>
        <w:pStyle w:val="Heading1"/>
      </w:pPr>
      <w:r>
        <w:t>Heading 1</w:t>
      </w:r>
    </w:p>
    <w:p w14:paraId="3C95F1D0" w14:textId="3D770DA8" w:rsidR="00700AF5" w:rsidRPr="00700AF5" w:rsidRDefault="00700AF5" w:rsidP="00700AF5">
      <w:pPr>
        <w:pStyle w:val="Heading1"/>
      </w:pPr>
    </w:p>
    <w:sectPr w:rsidR="00700AF5" w:rsidRPr="00700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FB"/>
    <w:rsid w:val="000E5228"/>
    <w:rsid w:val="00176632"/>
    <w:rsid w:val="0029285A"/>
    <w:rsid w:val="00333A20"/>
    <w:rsid w:val="0041787E"/>
    <w:rsid w:val="00544546"/>
    <w:rsid w:val="005E7F06"/>
    <w:rsid w:val="00700AF5"/>
    <w:rsid w:val="008046A8"/>
    <w:rsid w:val="0083659D"/>
    <w:rsid w:val="00A557B1"/>
    <w:rsid w:val="00D01FFB"/>
    <w:rsid w:val="00DD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9407F"/>
  <w15:chartTrackingRefBased/>
  <w15:docId w15:val="{97B20558-46E5-4E8F-B0A1-8D3E3C80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9f92db8-2851-4df9-9d12-fab52f5b1415}" enabled="1" method="Standard" siteId="{5a7cc8ab-a4dc-4f9b-bf60-66714049ad6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Phoenix Asange-Harper</dc:creator>
  <cp:keywords/>
  <dc:description/>
  <cp:lastModifiedBy>Phoenix Asange-Harper</cp:lastModifiedBy>
  <cp:revision>6</cp:revision>
  <dcterms:created xsi:type="dcterms:W3CDTF">2025-11-13T03:19:00Z</dcterms:created>
  <dcterms:modified xsi:type="dcterms:W3CDTF">2025-11-14T03:26:00Z</dcterms:modified>
</cp:coreProperties>
</file>