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5567" w14:textId="60A94D6D" w:rsidR="00E931F1" w:rsidRDefault="00E843F7" w:rsidP="00E843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BMC Helix backend microservices</w:t>
      </w:r>
    </w:p>
    <w:p w14:paraId="2163AC3F" w14:textId="4895BF8C" w:rsidR="00E843F7" w:rsidRPr="00E843F7" w:rsidRDefault="00E843F7" w:rsidP="00E843F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lang w:val="en-US"/>
        </w:rPr>
      </w:pPr>
      <w:r w:rsidRPr="00E843F7">
        <w:rPr>
          <w:b/>
          <w:bCs/>
          <w:sz w:val="28"/>
          <w:szCs w:val="28"/>
          <w:lang w:val="en-US"/>
        </w:rPr>
        <w:t>Setting up API Servers &amp; Docker Services</w:t>
      </w:r>
    </w:p>
    <w:p w14:paraId="332EB33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https://docs.bmc.com/docs/is221/setting-up-a-local-developer-sandbox-environment-1039589991.html</w:t>
        </w:r>
      </w:hyperlink>
    </w:p>
    <w:p w14:paraId="219E5D7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37443D8" w14:textId="5D38A1F0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F6C8469" wp14:editId="78292335">
            <wp:extent cx="5731510" cy="4161790"/>
            <wp:effectExtent l="0" t="0" r="2540" b="0"/>
            <wp:docPr id="59058931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931" name="Picture 1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965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A3CF3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!IMPORTANT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495146A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Sandbox-scripts checks for Docker (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WSL2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) CPU &amp; Memory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limits</w:t>
      </w:r>
      <w:proofErr w:type="gramEnd"/>
    </w:p>
    <w:p w14:paraId="4E0F333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Default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WSL2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configures limits to:</w:t>
      </w:r>
    </w:p>
    <w:p w14:paraId="382C2BE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12 CPU</w:t>
      </w:r>
    </w:p>
    <w:p w14:paraId="119C365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Memory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7GB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(Half of machine physical Memory)</w:t>
      </w:r>
    </w:p>
    <w:p w14:paraId="30DDC57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EDCEA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Docker:</w:t>
      </w:r>
    </w:p>
    <w:p w14:paraId="2C1DEE1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To customize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WSL2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memory limit up to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12Gb</w:t>
      </w:r>
      <w:proofErr w:type="spellEnd"/>
    </w:p>
    <w:p w14:paraId="13444AF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FBBDD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1. Go to %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UserProfile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%</w:t>
      </w:r>
    </w:p>
    <w:p w14:paraId="7DADD29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2. Make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 xml:space="preserve">a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wslconfig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file in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%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UserProfile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%</w:t>
      </w:r>
    </w:p>
    <w:p w14:paraId="1074D8A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3. .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wslconfig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contents:</w:t>
      </w:r>
    </w:p>
    <w:p w14:paraId="6DA7500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[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wsl2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]</w:t>
      </w:r>
    </w:p>
    <w:p w14:paraId="46B54D6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memory=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12GB</w:t>
      </w:r>
      <w:proofErr w:type="spellEnd"/>
    </w:p>
    <w:p w14:paraId="3467E2E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processors=8</w:t>
      </w:r>
    </w:p>
    <w:p w14:paraId="10789A6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C7224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Finally, install Docker Desktop (So you don't have to restart it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later on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B7AC99E" w14:textId="30B4C29D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20A03D" wp14:editId="1B734898">
            <wp:extent cx="5610225" cy="4324350"/>
            <wp:effectExtent l="0" t="0" r="9525" b="0"/>
            <wp:docPr id="207102490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2490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ABB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8E91B8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!IMPORTANT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01D16BD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C:\sandbox\*.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tar.gz</w:t>
      </w:r>
      <w:proofErr w:type="spellEnd"/>
    </w:p>
    <w:p w14:paraId="5A2335F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D9AE7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C:\sandbox\scripts will NOT have admin access to '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postgres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' folder spawned by Docker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images</w:t>
      </w:r>
      <w:proofErr w:type="gramEnd"/>
    </w:p>
    <w:p w14:paraId="2107713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8E035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Need to Git Bash:</w:t>
      </w:r>
    </w:p>
    <w:p w14:paraId="2424318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cd /c/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sandbox;</w:t>
      </w:r>
      <w:proofErr w:type="gramEnd"/>
    </w:p>
    <w:p w14:paraId="1B8DA02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mkdir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.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\sandbox;</w:t>
      </w:r>
    </w:p>
    <w:p w14:paraId="2344C46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2FF9B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Verify by</w:t>
      </w:r>
    </w:p>
    <w:p w14:paraId="6B8BA7D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ls -la /c/sandbox/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sandbox;</w:t>
      </w:r>
      <w:proofErr w:type="gramEnd"/>
    </w:p>
    <w:p w14:paraId="67B2AC1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809ED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Give full admin access to /c/sandbox/sandbox</w:t>
      </w:r>
    </w:p>
    <w:p w14:paraId="7D5A3F3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777 /c/sandbox/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sandbox;</w:t>
      </w:r>
      <w:proofErr w:type="gramEnd"/>
    </w:p>
    <w:p w14:paraId="0A38527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DC144B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// Move all the files (*.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tar.gz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&amp; 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&amp; 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yml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to /c/sandbox/sandbox)</w:t>
      </w:r>
    </w:p>
    <w:p w14:paraId="6A7659B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It should be</w:t>
      </w:r>
    </w:p>
    <w:p w14:paraId="595C28D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/c/sandbox/sandbox/*.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tar.gz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;</w:t>
      </w:r>
      <w:proofErr w:type="gramEnd"/>
    </w:p>
    <w:p w14:paraId="3F97301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/c/sandbox/sandbox/*.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yml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;</w:t>
      </w:r>
      <w:proofErr w:type="gramEnd"/>
    </w:p>
    <w:p w14:paraId="261C015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/c/sandbox/sandbox/*.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;</w:t>
      </w:r>
      <w:proofErr w:type="gramEnd"/>
    </w:p>
    <w:p w14:paraId="1B6B9E6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A79ED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// Edit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sandbox.yml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to allow full system access to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postgres</w:t>
      </w:r>
      <w:proofErr w:type="spellEnd"/>
    </w:p>
    <w:p w14:paraId="5B849EE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Locate line 17</w:t>
      </w:r>
    </w:p>
    <w:p w14:paraId="09CFE73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PGDATA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=/var/lib/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postgresql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data:rw</w:t>
      </w:r>
      <w:proofErr w:type="spellEnd"/>
    </w:p>
    <w:p w14:paraId="07E716A2" w14:textId="11C3664C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B013CF" wp14:editId="00E9508A">
            <wp:extent cx="5172075" cy="3657600"/>
            <wp:effectExtent l="0" t="0" r="9525" b="0"/>
            <wp:docPr id="1976334520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4520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07E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A8654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Then, run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./setup-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sandbox.sh</w:t>
      </w:r>
      <w:proofErr w:type="spellEnd"/>
      <w:proofErr w:type="gramEnd"/>
    </w:p>
    <w:p w14:paraId="4742941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cd /c/sandbox/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sandbox;</w:t>
      </w:r>
      <w:proofErr w:type="gramEnd"/>
    </w:p>
    <w:p w14:paraId="6037DF6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82D40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VIM to edit ./setup-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=&gt; Line 350 =&gt; Add 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ipv6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&gt; /dev/null 2&gt;&amp;1</w:t>
      </w:r>
    </w:p>
    <w:p w14:paraId="680CE74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Otherwise, sandbox cannot recognize the AR server is up or not</w:t>
      </w:r>
    </w:p>
    <w:p w14:paraId="5212A893" w14:textId="68BF2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CF4C943" wp14:editId="68DFB211">
            <wp:extent cx="5731510" cy="2645410"/>
            <wp:effectExtent l="0" t="0" r="2540" b="2540"/>
            <wp:docPr id="1706989786" name="Picture 1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9786" name="Picture 1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F84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517873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VIM to edit ./start-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too</w:t>
      </w:r>
    </w:p>
    <w:p w14:paraId="62AA989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Line 115 =&gt; add 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ipv6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&gt; /dev/null</w:t>
      </w:r>
    </w:p>
    <w:p w14:paraId="45AC3291" w14:textId="740B0C0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5D9D9BF" wp14:editId="72A30BDD">
            <wp:extent cx="5731510" cy="1873885"/>
            <wp:effectExtent l="0" t="0" r="2540" b="0"/>
            <wp:docPr id="466892649" name="Picture 15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2649" name="Picture 15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C57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CD0F39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 Run setup-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sandbox.sh</w:t>
      </w:r>
      <w:proofErr w:type="spellEnd"/>
    </w:p>
    <w:p w14:paraId="371E0E6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./setup-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sandbox.sh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;</w:t>
      </w:r>
      <w:proofErr w:type="gramEnd"/>
    </w:p>
    <w:p w14:paraId="171C16E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A79BA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Enter default password to create instances:</w:t>
      </w:r>
    </w:p>
    <w:p w14:paraId="580BE3B5" w14:textId="3555809E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1833606" wp14:editId="0B7C299F">
            <wp:extent cx="2952750" cy="752475"/>
            <wp:effectExtent l="0" t="0" r="0" b="9525"/>
            <wp:docPr id="1654040146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0146" name="Picture 1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88D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2E9EF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Good sign:</w:t>
      </w:r>
    </w:p>
    <w:p w14:paraId="079630C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Postgresql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will start restoring dev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db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in Git Bash</w:t>
      </w:r>
    </w:p>
    <w:p w14:paraId="27DAB044" w14:textId="4C0DB7F3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1BC6285" wp14:editId="6BD7ACD1">
            <wp:extent cx="4543425" cy="8639175"/>
            <wp:effectExtent l="0" t="0" r="9525" b="9525"/>
            <wp:docPr id="165750324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324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F65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BFF7F6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DB restoration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succeeded</w:t>
      </w:r>
      <w:proofErr w:type="gramEnd"/>
    </w:p>
    <w:p w14:paraId="43C7B92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Setup of database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ARSystem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is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done</w:t>
      </w:r>
      <w:proofErr w:type="gramEnd"/>
    </w:p>
    <w:p w14:paraId="60162D0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Database setup completed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successfully</w:t>
      </w:r>
      <w:proofErr w:type="gramEnd"/>
    </w:p>
    <w:p w14:paraId="4DCA8A62" w14:textId="32919AD5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31C2FBB" wp14:editId="6E93AE46">
            <wp:extent cx="5731510" cy="3098800"/>
            <wp:effectExtent l="0" t="0" r="2540" b="6350"/>
            <wp:docPr id="1650730228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0228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C2D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FDDB76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Health check sandbox server:</w:t>
      </w:r>
    </w:p>
    <w:p w14:paraId="17D0A3A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Do health check for 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localhost:8008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, the Jetty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layer</w:t>
      </w:r>
      <w:proofErr w:type="gramEnd"/>
    </w:p>
    <w:p w14:paraId="3A225BD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14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localhost:8008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api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rx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/application/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healthcheck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/ready</w:t>
        </w:r>
      </w:hyperlink>
    </w:p>
    <w:p w14:paraId="53290BDC" w14:textId="5AE30C4A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5FE13E" wp14:editId="72E1C8D8">
            <wp:extent cx="4648200" cy="3095625"/>
            <wp:effectExtent l="0" t="0" r="0" b="9525"/>
            <wp:docPr id="174609927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9272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D3D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JSON returned =&gt; Bundles have been loaded successfully</w:t>
      </w:r>
    </w:p>
    <w:p w14:paraId="15A3753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D4627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Sandbox server:</w:t>
      </w:r>
    </w:p>
    <w:p w14:paraId="00D37FB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16" w:anchor="/com.bmc.arsys.rx.innovationstudio/login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http://localhost:8008/helix/index.html#/com.bmc.arsys.rx.innovationstudio/login</w:t>
        </w:r>
      </w:hyperlink>
    </w:p>
    <w:p w14:paraId="4CD7B10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AF24B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Local AR server:</w:t>
      </w:r>
    </w:p>
    <w:p w14:paraId="1F1FAD1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Open Sans" w:hAnsi="Open Sans" w:cs="Open Sans"/>
          <w:sz w:val="28"/>
          <w:szCs w:val="28"/>
        </w:rPr>
      </w:pPr>
      <w:hyperlink r:id="rId17" w:anchor="/com.bmc.arsys.rx.innovationstudio" w:history="1">
        <w:r>
          <w:rPr>
            <w:rStyle w:val="Hyperlink"/>
            <w:rFonts w:ascii="Open Sans" w:hAnsi="Open Sans" w:cs="Open Sans"/>
            <w:sz w:val="28"/>
            <w:szCs w:val="28"/>
            <w:shd w:val="clear" w:color="auto" w:fill="FFFFFF"/>
          </w:rPr>
          <w:t>http://localhost:8008/helix/index.html#/com.bmc.arsys.rx.innovationstudio</w:t>
        </w:r>
      </w:hyperlink>
    </w:p>
    <w:p w14:paraId="1D3FF87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A2BAE0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  <w:shd w:val="clear" w:color="auto" w:fill="FFFFFF"/>
        </w:rPr>
        <w:t xml:space="preserve">Default password for AR Server system = </w:t>
      </w:r>
      <w:proofErr w:type="spellStart"/>
      <w:r>
        <w:rPr>
          <w:rFonts w:ascii="Open Sans" w:hAnsi="Open Sans" w:cs="Open Sans"/>
          <w:sz w:val="28"/>
          <w:szCs w:val="28"/>
          <w:shd w:val="clear" w:color="auto" w:fill="FFFFFF"/>
        </w:rPr>
        <w:t>arsystem</w:t>
      </w:r>
      <w:proofErr w:type="spellEnd"/>
    </w:p>
    <w:p w14:paraId="38C0BA6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Default password for AR Server Demo (Admin) user =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P@ssw0rd</w:t>
      </w:r>
      <w:proofErr w:type="spellEnd"/>
    </w:p>
    <w:p w14:paraId="54BBFC86" w14:textId="57B01680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850DCDF" wp14:editId="252D58B0">
            <wp:extent cx="5731510" cy="4714875"/>
            <wp:effectExtent l="0" t="0" r="2540" b="9525"/>
            <wp:docPr id="162143516" name="Picture 10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516" name="Picture 10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8B3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091152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8E52DE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====</w:t>
      </w:r>
    </w:p>
    <w:p w14:paraId="1B1F656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List all Docker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images</w:t>
      </w:r>
      <w:proofErr w:type="gramEnd"/>
    </w:p>
    <w:p w14:paraId="1E82739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docker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images;</w:t>
      </w:r>
      <w:proofErr w:type="gramEnd"/>
    </w:p>
    <w:p w14:paraId="0D985646" w14:textId="56D04D8A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1360638" wp14:editId="790F30CE">
            <wp:extent cx="5731510" cy="1113790"/>
            <wp:effectExtent l="0" t="0" r="2540" b="0"/>
            <wp:docPr id="463491000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91000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71A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23FE72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If AR server cannot start, use Docker to restart it:</w:t>
      </w:r>
    </w:p>
    <w:p w14:paraId="589436F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Get into </w:t>
      </w:r>
      <w:proofErr w:type="spellStart"/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 docker image:</w:t>
      </w:r>
    </w:p>
    <w:p w14:paraId="490E3DA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docker exec -it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bash;</w:t>
      </w:r>
      <w:proofErr w:type="gramEnd"/>
    </w:p>
    <w:p w14:paraId="425F52C2" w14:textId="61F7335D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0995674" wp14:editId="34A96793">
            <wp:extent cx="5731510" cy="1018540"/>
            <wp:effectExtent l="0" t="0" r="2540" b="0"/>
            <wp:docPr id="726882877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2877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AD5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B64229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Present working directory:</w:t>
      </w:r>
    </w:p>
    <w:p w14:paraId="2B90DC9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pwd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;</w:t>
      </w:r>
      <w:proofErr w:type="gramEnd"/>
    </w:p>
    <w:p w14:paraId="6F6B7AD9" w14:textId="2DFE2F11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967E41" wp14:editId="34D6C2DC">
            <wp:extent cx="1000125" cy="552450"/>
            <wp:effectExtent l="0" t="0" r="9525" b="0"/>
            <wp:docPr id="1483298268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8268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C98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4C4DD4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Navigate to 'bin' folder to stop the server using:</w:t>
      </w:r>
    </w:p>
    <w:p w14:paraId="5F6A737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bin;</w:t>
      </w:r>
      <w:proofErr w:type="gramEnd"/>
    </w:p>
    <w:p w14:paraId="11DD7C2C" w14:textId="4FE1CB90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763C7B" wp14:editId="6D7580F9">
            <wp:extent cx="2438400" cy="371475"/>
            <wp:effectExtent l="0" t="0" r="0" b="9525"/>
            <wp:docPr id="419791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5DD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./</w:t>
      </w:r>
      <w:proofErr w:type="spellStart"/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stop;</w:t>
      </w:r>
    </w:p>
    <w:p w14:paraId="5EA9708B" w14:textId="7D45DA3E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7FB35B7" wp14:editId="36C6A21C">
            <wp:extent cx="3324225" cy="1133475"/>
            <wp:effectExtent l="0" t="0" r="9525" b="9525"/>
            <wp:docPr id="161168382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3829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F4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5D3A20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In another Git Bash terminal, tail all log files from DB folder (they are also local, as the folder is shared, it should be under /logs/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ars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db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</w:p>
    <w:p w14:paraId="52FB1C4A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if memory serves):</w:t>
      </w:r>
    </w:p>
    <w:p w14:paraId="06791C9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docker exec -it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bash;</w:t>
      </w:r>
      <w:proofErr w:type="gramEnd"/>
    </w:p>
    <w:p w14:paraId="6F49F72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db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;</w:t>
      </w:r>
      <w:proofErr w:type="gramEnd"/>
    </w:p>
    <w:p w14:paraId="039ADB5A" w14:textId="0ADA22BC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B489137" wp14:editId="776578D9">
            <wp:extent cx="5619750" cy="1685925"/>
            <wp:effectExtent l="0" t="0" r="0" b="9525"/>
            <wp:docPr id="32242398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398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B2E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tail -f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*.log;</w:t>
      </w:r>
      <w:proofErr w:type="gramEnd"/>
    </w:p>
    <w:p w14:paraId="622461D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8CB4C5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Start the server (Docker =&gt; 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):</w:t>
      </w:r>
    </w:p>
    <w:p w14:paraId="1A3CF63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bin;</w:t>
      </w:r>
      <w:proofErr w:type="gramEnd"/>
    </w:p>
    <w:p w14:paraId="2FBE1D1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./</w:t>
      </w:r>
      <w:proofErr w:type="spellStart"/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start;</w:t>
      </w:r>
    </w:p>
    <w:p w14:paraId="2B6F641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5F5A36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Tones of log will come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up</w:t>
      </w:r>
      <w:proofErr w:type="gramEnd"/>
    </w:p>
    <w:p w14:paraId="4414A8A0" w14:textId="44B50BE4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F79563" wp14:editId="4DEAD332">
            <wp:extent cx="5731510" cy="4066540"/>
            <wp:effectExtent l="0" t="0" r="2540" b="0"/>
            <wp:docPr id="8321120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209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E84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CFBCF3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Do health check again for 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localhost:8008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, the Jetty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layer</w:t>
      </w:r>
      <w:proofErr w:type="gramEnd"/>
    </w:p>
    <w:p w14:paraId="634872E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26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localhost:8008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api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rx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/application/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healthcheck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/ready</w:t>
        </w:r>
      </w:hyperlink>
    </w:p>
    <w:p w14:paraId="6D6BE0C0" w14:textId="48ECD9C3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A2AEFD3" wp14:editId="2BA08A78">
            <wp:extent cx="4648200" cy="3095625"/>
            <wp:effectExtent l="0" t="0" r="0" b="9525"/>
            <wp:docPr id="20376637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37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1CB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JSON returned =&gt; Bundles have been loaded successfully</w:t>
      </w:r>
    </w:p>
    <w:p w14:paraId="594D433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189CE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 xml:space="preserve">Now go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checking</w:t>
      </w:r>
      <w:proofErr w:type="gramEnd"/>
    </w:p>
    <w:p w14:paraId="3F48106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27" w:anchor="/com.bmc.arsys.rx.innovationstudio/login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http://localhost:8008/helix/index.html#/com.bmc.arsys.rx.innovationstudio/login</w:t>
        </w:r>
      </w:hyperlink>
    </w:p>
    <w:p w14:paraId="4AAAFC84" w14:textId="52E4E7BF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C3F4B0B" wp14:editId="77675997">
            <wp:extent cx="5731510" cy="3593465"/>
            <wp:effectExtent l="0" t="0" r="2540" b="6985"/>
            <wp:docPr id="107607928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9283" name="Picture 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226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82AA1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If password is incorrect =&gt; ERROR (623)</w:t>
      </w:r>
    </w:p>
    <w:p w14:paraId="2BC380E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A880912" w14:textId="59B4A779" w:rsidR="00E843F7" w:rsidRDefault="00E84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89A082" w14:textId="5E59F8CB" w:rsidR="00E843F7" w:rsidRDefault="00E843F7" w:rsidP="00E843F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Starting up AR Server</w:t>
      </w:r>
    </w:p>
    <w:p w14:paraId="5A81D74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// Move to Sandbox</w:t>
      </w:r>
    </w:p>
    <w:p w14:paraId="422BE5DA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Git Bash:</w:t>
      </w:r>
    </w:p>
    <w:p w14:paraId="291DC519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cd /c/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sandbox1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/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sandbox;</w:t>
      </w:r>
      <w:proofErr w:type="gramEnd"/>
    </w:p>
    <w:p w14:paraId="761F0EF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bash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start-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sandbox.sh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;</w:t>
      </w:r>
      <w:proofErr w:type="gramEnd"/>
    </w:p>
    <w:p w14:paraId="208D42F7" w14:textId="0B321ED4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40C1AF9" wp14:editId="3C1EF88D">
            <wp:extent cx="5114925" cy="4457700"/>
            <wp:effectExtent l="0" t="0" r="9525" b="0"/>
            <wp:docPr id="4763432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43256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CAAE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7C263F4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green"/>
        </w:rPr>
        <w:t>List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all Docker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images</w:t>
      </w:r>
      <w:proofErr w:type="gramEnd"/>
    </w:p>
    <w:p w14:paraId="7781734F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docker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images;</w:t>
      </w:r>
      <w:proofErr w:type="gramEnd"/>
    </w:p>
    <w:p w14:paraId="3C319EA7" w14:textId="3ED59313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F73C150" wp14:editId="7F6E202E">
            <wp:extent cx="5731510" cy="1113790"/>
            <wp:effectExtent l="0" t="0" r="2540" b="0"/>
            <wp:docPr id="20534496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9647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75F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B791505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If AR server cannot start, use Docker to restart it:</w:t>
      </w:r>
    </w:p>
    <w:p w14:paraId="4F285508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Connect to </w:t>
      </w:r>
      <w:proofErr w:type="spellStart"/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 docker image:</w:t>
      </w:r>
    </w:p>
    <w:p w14:paraId="5952E32E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green"/>
        </w:rPr>
        <w:t xml:space="preserve">docker exec -it </w:t>
      </w:r>
      <w:proofErr w:type="spellStart"/>
      <w:r>
        <w:rPr>
          <w:rFonts w:ascii="Calibri" w:hAnsi="Calibri" w:cs="Calibri"/>
          <w:sz w:val="28"/>
          <w:szCs w:val="28"/>
          <w:highlight w:val="green"/>
        </w:rPr>
        <w:t>arserver</w:t>
      </w:r>
      <w:proofErr w:type="spellEnd"/>
      <w:r>
        <w:rPr>
          <w:rFonts w:ascii="Calibri" w:hAnsi="Calibri" w:cs="Calibri"/>
          <w:sz w:val="28"/>
          <w:szCs w:val="28"/>
          <w:highlight w:val="gre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highlight w:val="green"/>
        </w:rPr>
        <w:t>bash;</w:t>
      </w:r>
      <w:proofErr w:type="gramEnd"/>
    </w:p>
    <w:p w14:paraId="5BE23C4B" w14:textId="536AC10A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6CBE178" wp14:editId="03CC65D1">
            <wp:extent cx="5731510" cy="1018540"/>
            <wp:effectExtent l="0" t="0" r="2540" b="0"/>
            <wp:docPr id="18941260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26048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E84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5EDEBBD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Hostname</w:t>
      </w:r>
    </w:p>
    <w:p w14:paraId="4379A19A" w14:textId="03C937E9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6959668" wp14:editId="1D37E141">
            <wp:extent cx="1457325" cy="333375"/>
            <wp:effectExtent l="0" t="0" r="9525" b="9525"/>
            <wp:docPr id="12179303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792C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Present working directory:</w:t>
      </w:r>
    </w:p>
    <w:p w14:paraId="33EA59DD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pwd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;</w:t>
      </w:r>
      <w:proofErr w:type="gramEnd"/>
    </w:p>
    <w:p w14:paraId="408634B3" w14:textId="1C34B61A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3B7D725" wp14:editId="089D78EC">
            <wp:extent cx="1000125" cy="552450"/>
            <wp:effectExtent l="0" t="0" r="9525" b="0"/>
            <wp:docPr id="10530551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5510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8074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6CE2A4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Navigate to 'bin' folder to stop the server using:</w:t>
      </w:r>
    </w:p>
    <w:p w14:paraId="633F9B3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bin;</w:t>
      </w:r>
      <w:proofErr w:type="gramEnd"/>
    </w:p>
    <w:p w14:paraId="1A31C367" w14:textId="35B91B2C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EC5653B" wp14:editId="27DBC8F5">
            <wp:extent cx="2438400" cy="371475"/>
            <wp:effectExtent l="0" t="0" r="0" b="9525"/>
            <wp:docPr id="11300601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1206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./</w:t>
      </w:r>
      <w:proofErr w:type="spellStart"/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stop;</w:t>
      </w:r>
    </w:p>
    <w:p w14:paraId="701A2E38" w14:textId="11786AAD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5C96A84" wp14:editId="78BD4E79">
            <wp:extent cx="3324225" cy="1133475"/>
            <wp:effectExtent l="0" t="0" r="9525" b="9525"/>
            <wp:docPr id="725632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3201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0379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CDFD5E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In another Git Bash terminal, tail all log files from DB folder (they are also local, as the folder is shared, it should be under /logs/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ars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db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</w:p>
    <w:p w14:paraId="0A7DD2C6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if memory serves):</w:t>
      </w:r>
    </w:p>
    <w:p w14:paraId="180B9E5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docker exec -it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bash;</w:t>
      </w:r>
      <w:proofErr w:type="gramEnd"/>
    </w:p>
    <w:p w14:paraId="10C55F99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db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;</w:t>
      </w:r>
      <w:proofErr w:type="gramEnd"/>
    </w:p>
    <w:p w14:paraId="7EF11FB5" w14:textId="3DE93F7D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081AE1" wp14:editId="002C4895">
            <wp:extent cx="5619750" cy="1685925"/>
            <wp:effectExtent l="0" t="0" r="0" b="9525"/>
            <wp:docPr id="1024764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6481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6CA0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tail -f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*.log;</w:t>
      </w:r>
      <w:proofErr w:type="gramEnd"/>
    </w:p>
    <w:p w14:paraId="3F05F1FE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217C22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Start the server (Docker =&gt; 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arserver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):</w:t>
      </w:r>
    </w:p>
    <w:p w14:paraId="39A3FC8B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lastRenderedPageBreak/>
        <w:t>cd /opt/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bmc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>/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bin;</w:t>
      </w:r>
      <w:proofErr w:type="gramEnd"/>
    </w:p>
    <w:p w14:paraId="631C3251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./</w:t>
      </w:r>
      <w:proofErr w:type="spellStart"/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>arsystem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start;</w:t>
      </w:r>
    </w:p>
    <w:p w14:paraId="4BC334C0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CB9619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Tones of log will come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up</w:t>
      </w:r>
      <w:proofErr w:type="gramEnd"/>
    </w:p>
    <w:p w14:paraId="0F4A0996" w14:textId="53D295DC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0FBE3CE" wp14:editId="174F2F34">
            <wp:extent cx="5731510" cy="4066540"/>
            <wp:effectExtent l="0" t="0" r="2540" b="0"/>
            <wp:docPr id="19470576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7676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846E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0B27A3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Do health check again for </w:t>
      </w:r>
      <w:proofErr w:type="spell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localhost:8008</w:t>
      </w:r>
      <w:proofErr w:type="spellEnd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, the Jetty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layer</w:t>
      </w:r>
      <w:proofErr w:type="gramEnd"/>
    </w:p>
    <w:p w14:paraId="2DFC4A1E" w14:textId="3127672B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hyperlink r:id="rId31" w:history="1"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http://</w:t>
        </w:r>
        <w:proofErr w:type="spellStart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localhost:8008</w:t>
        </w:r>
        <w:proofErr w:type="spellEnd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api</w:t>
        </w:r>
        <w:proofErr w:type="spellEnd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rx</w:t>
        </w:r>
        <w:proofErr w:type="spellEnd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/application/</w:t>
        </w:r>
        <w:proofErr w:type="spellStart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healthcheck</w:t>
        </w:r>
        <w:proofErr w:type="spellEnd"/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/ready</w:t>
        </w:r>
      </w:hyperlink>
    </w:p>
    <w:p w14:paraId="42B439B0" w14:textId="46888B89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5F4D46" wp14:editId="1DBF14AA">
            <wp:extent cx="4648200" cy="3095625"/>
            <wp:effectExtent l="0" t="0" r="0" b="9525"/>
            <wp:docPr id="4596818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1846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F825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lastRenderedPageBreak/>
        <w:t>JSON returned =&gt; Bundles have been loaded successfully</w:t>
      </w:r>
    </w:p>
    <w:p w14:paraId="40DD69CD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930A675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 xml:space="preserve">Now go </w:t>
      </w:r>
      <w:proofErr w:type="gramStart"/>
      <w:r>
        <w:rPr>
          <w:rFonts w:ascii="Calibri" w:hAnsi="Calibri" w:cs="Calibri"/>
          <w:b/>
          <w:bCs/>
          <w:sz w:val="28"/>
          <w:szCs w:val="28"/>
          <w:shd w:val="clear" w:color="auto" w:fill="FFFFFF"/>
          <w:lang w:val="en-US"/>
        </w:rPr>
        <w:t>checking</w:t>
      </w:r>
      <w:proofErr w:type="gramEnd"/>
    </w:p>
    <w:p w14:paraId="2A6E86D6" w14:textId="1B468D69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hyperlink r:id="rId32" w:history="1">
        <w:r w:rsidRPr="00086484">
          <w:rPr>
            <w:rStyle w:val="Hyperlink"/>
            <w:rFonts w:ascii="Calibri" w:hAnsi="Calibri" w:cs="Calibri"/>
            <w:sz w:val="28"/>
            <w:szCs w:val="28"/>
            <w:lang w:val="en-US"/>
          </w:rPr>
          <w:t>http://localhost:8008/helix/index.html#/com.bmc.arsys.rx.innovationstudio/login</w:t>
        </w:r>
      </w:hyperlink>
    </w:p>
    <w:p w14:paraId="6D377949" w14:textId="3F043315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243E97" wp14:editId="5E27FC3A">
            <wp:extent cx="5731510" cy="3593465"/>
            <wp:effectExtent l="0" t="0" r="2540" b="6985"/>
            <wp:docPr id="13151803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80334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D28B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97DDD0F" w14:textId="77777777" w:rsidR="00E843F7" w:rsidRDefault="00E843F7" w:rsidP="00E843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If password is incorrect =&gt; ERROR (623)</w:t>
      </w:r>
    </w:p>
    <w:p w14:paraId="6E483B80" w14:textId="7CABBC06" w:rsidR="00E843F7" w:rsidRDefault="00E84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69C904" w14:textId="3ADEEDA7" w:rsidR="00E843F7" w:rsidRPr="00E843F7" w:rsidRDefault="00E843F7" w:rsidP="00E843F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Starting up Mid-tier Server</w:t>
      </w:r>
    </w:p>
    <w:p w14:paraId="4242B65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// Once Docker Desktop is running</w:t>
      </w:r>
    </w:p>
    <w:p w14:paraId="145AA850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docker exec -it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midtier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bash;</w:t>
      </w:r>
      <w:proofErr w:type="gramEnd"/>
    </w:p>
    <w:p w14:paraId="74F7C413" w14:textId="26EDBB64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31E5AE1" wp14:editId="3E142C21">
            <wp:extent cx="4057650" cy="400050"/>
            <wp:effectExtent l="0" t="0" r="0" b="0"/>
            <wp:docPr id="5198924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03E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E4066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hostname</w:t>
      </w:r>
    </w:p>
    <w:p w14:paraId="34D5E586" w14:textId="21CF51CF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E91351F" wp14:editId="3B82BE67">
            <wp:extent cx="2209800" cy="361950"/>
            <wp:effectExtent l="0" t="0" r="0" b="0"/>
            <wp:docPr id="13633031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0C3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87645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BMC core path</w:t>
      </w:r>
    </w:p>
    <w:p w14:paraId="4021C58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cd 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bmc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bin</w:t>
      </w:r>
      <w:proofErr w:type="gramEnd"/>
    </w:p>
    <w:p w14:paraId="6AA2ECE2" w14:textId="4DC5BF06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3AF8F65" wp14:editId="36A407A3">
            <wp:extent cx="5505450" cy="1085850"/>
            <wp:effectExtent l="0" t="0" r="0" b="0"/>
            <wp:docPr id="652022169" name="Picture 3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2169" name="Picture 3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801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4C614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Interesting core 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file</w:t>
      </w:r>
    </w:p>
    <w:p w14:paraId="473C846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vi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mtboot.sh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77AF882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4074E3C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Config files</w:t>
      </w:r>
    </w:p>
    <w:p w14:paraId="47511642" w14:textId="032D313F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1D0B2E" wp14:editId="56F153EB">
            <wp:extent cx="5731510" cy="1486535"/>
            <wp:effectExtent l="0" t="0" r="2540" b="0"/>
            <wp:docPr id="329847450" name="Picture 3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7450" name="Picture 3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C03D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0EAAF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config properties</w:t>
      </w:r>
    </w:p>
    <w:p w14:paraId="62C1B88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/opt/apache-tomat/webapps/arsys/WEB-INF/classes/config.properties</w:t>
      </w:r>
    </w:p>
    <w:p w14:paraId="3CD0AAA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2F5E1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RSSO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agent properties</w:t>
      </w:r>
    </w:p>
    <w:p w14:paraId="3039BCF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/opt/apache-tomcat/webapps/arsys/WEB-INF/classes/rsso-agent.properties</w:t>
      </w:r>
    </w:p>
    <w:p w14:paraId="321378C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00CEF0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Midtier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lib</w:t>
      </w:r>
    </w:p>
    <w:p w14:paraId="7B3A30E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apache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-tomcat/webapps/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arsys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/WEB-INF/lib</w:t>
      </w:r>
    </w:p>
    <w:p w14:paraId="027441C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0C39FF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Tomcat env</w:t>
      </w:r>
    </w:p>
    <w:p w14:paraId="0D19C927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apache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-tomcat/bin/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setenv.sh</w:t>
      </w:r>
      <w:proofErr w:type="spellEnd"/>
    </w:p>
    <w:p w14:paraId="31469BA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CE6899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Tomcat startup</w:t>
      </w:r>
    </w:p>
    <w:p w14:paraId="158FBD5B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apache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-tomcat/bin/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startup.sh</w:t>
      </w:r>
      <w:proofErr w:type="spellEnd"/>
    </w:p>
    <w:p w14:paraId="466004A1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9E73A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arsystem.ccs.host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&amp; ports</w:t>
      </w:r>
    </w:p>
    <w:p w14:paraId="15C77502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apache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-tomcat/webapps/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arsys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/WEB-INF/classes/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ccs.properties</w:t>
      </w:r>
      <w:proofErr w:type="spellEnd"/>
    </w:p>
    <w:p w14:paraId="1FE08F24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4E02183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Change Tomcat thread settings</w:t>
      </w:r>
    </w:p>
    <w:p w14:paraId="2572525E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/opt/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apache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-tomcat/conf/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server.xml</w:t>
      </w:r>
      <w:proofErr w:type="spellEnd"/>
    </w:p>
    <w:p w14:paraId="2DCEA755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F630C8" w14:textId="77777777" w:rsidR="00E843F7" w:rsidRDefault="00E843F7" w:rsidP="00E843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BCCF4D1" w14:textId="77777777" w:rsidR="00E843F7" w:rsidRPr="00E843F7" w:rsidRDefault="00E843F7" w:rsidP="00E843F7">
      <w:pPr>
        <w:pStyle w:val="ListParagraph"/>
        <w:rPr>
          <w:sz w:val="28"/>
          <w:szCs w:val="28"/>
          <w:lang w:val="en-US"/>
        </w:rPr>
      </w:pPr>
    </w:p>
    <w:sectPr w:rsidR="00E843F7" w:rsidRPr="00E84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E90"/>
    <w:multiLevelType w:val="hybridMultilevel"/>
    <w:tmpl w:val="7BB8D47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79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F7"/>
    <w:rsid w:val="00B40178"/>
    <w:rsid w:val="00D55A17"/>
    <w:rsid w:val="00DD44D9"/>
    <w:rsid w:val="00E843F7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074B"/>
  <w15:chartTrackingRefBased/>
  <w15:docId w15:val="{387164AC-B35C-4E87-8A54-0DA69528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E843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3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hyperlink" Target="http://localhost:8008/api/rx/application/healthcheck/ready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08/helix/index.html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08/helix/index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://localhost:8008/helix/index.html#/com.bmc.arsys.rx.innovationstudio/logi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bmc.com/docs/is221/setting-up-a-local-developer-sandbox-environment-1039589991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://localhost:8008/api/rx/application/healthcheck/rea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08/api/rx/application/healthcheck/ready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://localhost:8008/helix/index.html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1</cp:revision>
  <dcterms:created xsi:type="dcterms:W3CDTF">2024-02-21T01:36:00Z</dcterms:created>
  <dcterms:modified xsi:type="dcterms:W3CDTF">2024-02-21T01:40:00Z</dcterms:modified>
</cp:coreProperties>
</file>