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1Light"/>
        <w:tblW w:w="9924" w:type="dxa"/>
        <w:tblLook w:val="04A0" w:firstRow="1" w:lastRow="0" w:firstColumn="1" w:lastColumn="0" w:noHBand="0" w:noVBand="1"/>
      </w:tblPr>
      <w:tblGrid>
        <w:gridCol w:w="2269"/>
        <w:gridCol w:w="4820"/>
        <w:gridCol w:w="2835"/>
      </w:tblGrid>
      <w:tr w:rsidR="00F4427D" w:rsidRPr="00707478" w14:paraId="7258E742" w14:textId="77777777" w:rsidTr="000D3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14:paraId="2107D7D8" w14:textId="77777777" w:rsidR="00F4427D" w:rsidRPr="00707478" w:rsidRDefault="00F4427D" w:rsidP="00707478">
            <w:pPr>
              <w:pStyle w:val="NoSpacing"/>
              <w:rPr>
                <w:rFonts w:ascii="Times New Roman" w:hAnsi="Times New Roman" w:cs="Times New Roman"/>
                <w:sz w:val="72"/>
                <w:szCs w:val="72"/>
                <w:lang w:bidi="lo-LA"/>
              </w:rPr>
            </w:pPr>
            <w:r w:rsidRPr="00707478">
              <w:rPr>
                <w:rFonts w:ascii="Times New Roman" w:hAnsi="Times New Roman" w:cs="Times New Roman"/>
              </w:rPr>
              <w:t>External Entity</w:t>
            </w:r>
          </w:p>
        </w:tc>
        <w:tc>
          <w:tcPr>
            <w:tcW w:w="4820" w:type="dxa"/>
            <w:vAlign w:val="center"/>
          </w:tcPr>
          <w:p w14:paraId="44F0338A" w14:textId="77777777" w:rsidR="00F4427D" w:rsidRPr="00707478" w:rsidRDefault="00F4427D" w:rsidP="000D34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72"/>
                <w:szCs w:val="72"/>
                <w:lang w:bidi="lo-LA"/>
              </w:rPr>
            </w:pPr>
            <w:r w:rsidRPr="00707478">
              <w:rPr>
                <w:rFonts w:ascii="Times New Roman" w:eastAsia="Phetsarath OT" w:hAnsi="Times New Roman" w:cs="Times New Roman"/>
                <w:color w:val="000000" w:themeColor="text1"/>
                <w:sz w:val="28"/>
              </w:rPr>
              <w:t>Process</w:t>
            </w:r>
          </w:p>
        </w:tc>
        <w:tc>
          <w:tcPr>
            <w:tcW w:w="2835" w:type="dxa"/>
            <w:vAlign w:val="center"/>
          </w:tcPr>
          <w:p w14:paraId="4DF60634" w14:textId="77777777" w:rsidR="00F4427D" w:rsidRPr="00707478" w:rsidRDefault="00F4427D" w:rsidP="000D34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72"/>
                <w:szCs w:val="72"/>
                <w:lang w:bidi="lo-LA"/>
              </w:rPr>
            </w:pPr>
            <w:r w:rsidRPr="00707478">
              <w:rPr>
                <w:rFonts w:ascii="Times New Roman" w:eastAsia="Phetsarath OT" w:hAnsi="Times New Roman" w:cs="Times New Roman"/>
                <w:color w:val="000000" w:themeColor="text1"/>
                <w:sz w:val="28"/>
              </w:rPr>
              <w:t>Data Store</w:t>
            </w:r>
          </w:p>
        </w:tc>
      </w:tr>
      <w:tr w:rsidR="00F4427D" w:rsidRPr="00707478" w14:paraId="711486CB" w14:textId="77777777" w:rsidTr="003151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57ACBE2B" w14:textId="6289E2AA" w:rsidR="00F4427D" w:rsidRPr="00707478" w:rsidRDefault="004E1176" w:rsidP="00CC6A7D">
            <w:pPr>
              <w:spacing w:before="240"/>
              <w:rPr>
                <w:rFonts w:ascii="Saysettha OT" w:hAnsi="Saysettha OT" w:cs="Saysettha OT"/>
                <w:b w:val="0"/>
                <w:bCs w:val="0"/>
                <w:sz w:val="28"/>
                <w:lang w:bidi="lo-LA"/>
              </w:rPr>
            </w:pPr>
            <w:r w:rsidRPr="00707478">
              <w:rPr>
                <w:rFonts w:ascii="Saysettha OT" w:hAnsi="Saysettha OT" w:cs="Saysettha OT"/>
                <w:b w:val="0"/>
                <w:bCs w:val="0"/>
                <w:sz w:val="28"/>
                <w:cs/>
                <w:lang w:bidi="lo-LA"/>
              </w:rPr>
              <w:t>ອາຈານ</w:t>
            </w:r>
          </w:p>
          <w:p w14:paraId="190866BE" w14:textId="2CBAFD58" w:rsidR="00F4427D" w:rsidRPr="00707478" w:rsidRDefault="004E1176" w:rsidP="00D83EAD">
            <w:pPr>
              <w:rPr>
                <w:rFonts w:ascii="Saysettha OT" w:hAnsi="Saysettha OT" w:cs="Saysettha OT"/>
                <w:b w:val="0"/>
                <w:bCs w:val="0"/>
                <w:sz w:val="28"/>
                <w:lang w:bidi="lo-LA"/>
              </w:rPr>
            </w:pPr>
            <w:r w:rsidRPr="00707478">
              <w:rPr>
                <w:rFonts w:ascii="Saysettha OT" w:hAnsi="Saysettha OT" w:cs="Saysettha OT"/>
                <w:b w:val="0"/>
                <w:bCs w:val="0"/>
                <w:sz w:val="28"/>
                <w:cs/>
                <w:lang w:bidi="lo-LA"/>
              </w:rPr>
              <w:t>ວິຊາການ</w:t>
            </w:r>
          </w:p>
          <w:p w14:paraId="4E159C5A" w14:textId="2874DD3D" w:rsidR="004E1176" w:rsidRPr="00707478" w:rsidRDefault="00E21E15" w:rsidP="00D83EAD">
            <w:pPr>
              <w:rPr>
                <w:rFonts w:ascii="Saysettha OT" w:hAnsi="Saysettha OT" w:cs="Saysettha OT"/>
                <w:b w:val="0"/>
                <w:bCs w:val="0"/>
                <w:sz w:val="28"/>
                <w:lang w:bidi="lo-LA"/>
              </w:rPr>
            </w:pPr>
            <w:r w:rsidRPr="00707478">
              <w:rPr>
                <w:rFonts w:ascii="Saysettha OT" w:hAnsi="Saysettha OT" w:cs="Saysettha OT"/>
                <w:b w:val="0"/>
                <w:bCs w:val="0"/>
                <w:sz w:val="28"/>
                <w:cs/>
                <w:lang w:bidi="lo-LA"/>
              </w:rPr>
              <w:t>ບໍລິຫານ</w:t>
            </w:r>
          </w:p>
          <w:p w14:paraId="344D7B91" w14:textId="77777777" w:rsidR="004E1176" w:rsidRPr="00707478" w:rsidRDefault="004E1176" w:rsidP="00D83EAD">
            <w:pPr>
              <w:rPr>
                <w:rFonts w:ascii="Saysettha OT" w:hAnsi="Saysettha OT" w:cs="Saysettha OT"/>
                <w:b w:val="0"/>
                <w:bCs w:val="0"/>
                <w:sz w:val="28"/>
                <w:lang w:bidi="lo-LA"/>
              </w:rPr>
            </w:pPr>
            <w:r w:rsidRPr="00707478">
              <w:rPr>
                <w:rFonts w:ascii="Saysettha OT" w:hAnsi="Saysettha OT" w:cs="Saysettha OT"/>
                <w:b w:val="0"/>
                <w:bCs w:val="0"/>
                <w:sz w:val="28"/>
                <w:cs/>
                <w:lang w:bidi="lo-LA"/>
              </w:rPr>
              <w:t>ຜູ້ອຳນວຍການ</w:t>
            </w:r>
          </w:p>
          <w:p w14:paraId="725A48CF" w14:textId="5F5E2C8B" w:rsidR="004E1176" w:rsidRPr="00707478" w:rsidRDefault="004E1176" w:rsidP="00D83EAD">
            <w:pPr>
              <w:rPr>
                <w:rFonts w:ascii="Saysettha OT" w:hAnsi="Saysettha OT" w:cs="Saysettha OT"/>
                <w:sz w:val="32"/>
                <w:szCs w:val="32"/>
                <w:lang w:bidi="lo-LA"/>
              </w:rPr>
            </w:pPr>
            <w:r w:rsidRPr="00707478">
              <w:rPr>
                <w:rFonts w:ascii="Saysettha OT" w:hAnsi="Saysettha OT" w:cs="Saysettha OT"/>
                <w:b w:val="0"/>
                <w:bCs w:val="0"/>
                <w:sz w:val="28"/>
                <w:cs/>
                <w:lang w:bidi="lo-LA"/>
              </w:rPr>
              <w:t>ນັກຮຽນ</w:t>
            </w:r>
          </w:p>
        </w:tc>
        <w:tc>
          <w:tcPr>
            <w:tcW w:w="4820" w:type="dxa"/>
          </w:tcPr>
          <w:p w14:paraId="0CA81979" w14:textId="77777777" w:rsidR="00F4427D" w:rsidRPr="00707478" w:rsidRDefault="00F4427D" w:rsidP="00CC6A7D">
            <w:pPr>
              <w:pStyle w:val="ListParagraph"/>
              <w:numPr>
                <w:ilvl w:val="0"/>
                <w:numId w:val="33"/>
              </w:numPr>
              <w:spacing w:before="240"/>
              <w:ind w:left="31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b/>
                <w:bCs/>
                <w:sz w:val="72"/>
                <w:szCs w:val="72"/>
                <w:lang w:bidi="lo-LA"/>
              </w:rPr>
            </w:pPr>
            <w:r w:rsidRPr="00707478">
              <w:rPr>
                <w:rFonts w:ascii="Saysettha OT" w:hAnsi="Saysettha OT" w:cs="Saysettha OT"/>
                <w:b/>
                <w:bCs/>
                <w:sz w:val="28"/>
                <w:cs/>
                <w:lang w:bidi="lo-LA"/>
              </w:rPr>
              <w:t>ຈັດການຂໍ້ມູນພື້ນຖານ</w:t>
            </w:r>
          </w:p>
          <w:p w14:paraId="27E5FC91" w14:textId="48323EA1" w:rsidR="00F4427D" w:rsidRPr="00707478" w:rsidRDefault="00616126" w:rsidP="007A4F95">
            <w:pPr>
              <w:pStyle w:val="ListParagraph"/>
              <w:numPr>
                <w:ilvl w:val="1"/>
                <w:numId w:val="33"/>
              </w:numPr>
              <w:ind w:left="713" w:hanging="5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707478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ຈັດການ</w:t>
            </w:r>
            <w:r w:rsidR="00F4427D" w:rsidRPr="00707478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ຂໍ້ມູນ</w:t>
            </w:r>
            <w:r w:rsidRPr="00707478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ອາຈານ</w:t>
            </w:r>
          </w:p>
          <w:p w14:paraId="4A998A84" w14:textId="21017B0C" w:rsidR="00616126" w:rsidRPr="00707478" w:rsidRDefault="00616126" w:rsidP="007A4F95">
            <w:pPr>
              <w:pStyle w:val="ListParagraph"/>
              <w:numPr>
                <w:ilvl w:val="1"/>
                <w:numId w:val="33"/>
              </w:numPr>
              <w:ind w:left="713" w:hanging="5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707478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ຈັດການຂໍ້ມູນນັກຮຽນ</w:t>
            </w:r>
          </w:p>
          <w:p w14:paraId="50DA33EE" w14:textId="006F1EF8" w:rsidR="00616126" w:rsidRPr="00707478" w:rsidRDefault="00616126" w:rsidP="007A4F95">
            <w:pPr>
              <w:pStyle w:val="ListParagraph"/>
              <w:numPr>
                <w:ilvl w:val="1"/>
                <w:numId w:val="33"/>
              </w:numPr>
              <w:ind w:left="713" w:hanging="5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707478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ຈັດການຂໍ້ມູນລາຍວິຊາ</w:t>
            </w:r>
          </w:p>
          <w:p w14:paraId="4203C84A" w14:textId="20DB8B97" w:rsidR="00616126" w:rsidRPr="00707478" w:rsidRDefault="00616126" w:rsidP="007A4F95">
            <w:pPr>
              <w:pStyle w:val="ListParagraph"/>
              <w:numPr>
                <w:ilvl w:val="1"/>
                <w:numId w:val="33"/>
              </w:numPr>
              <w:ind w:left="713" w:hanging="5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707478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ຈັດການຂໍ້ມູນວິຊາສອນ</w:t>
            </w:r>
          </w:p>
          <w:p w14:paraId="2186D103" w14:textId="3E8EBE90" w:rsidR="00616126" w:rsidRPr="00707478" w:rsidRDefault="00BB3BB3" w:rsidP="007A4F95">
            <w:pPr>
              <w:pStyle w:val="ListParagraph"/>
              <w:numPr>
                <w:ilvl w:val="1"/>
                <w:numId w:val="33"/>
              </w:numPr>
              <w:ind w:left="713" w:hanging="5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707478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ຈັດການຂໍ້ມູນສົກຮຽນ</w:t>
            </w:r>
          </w:p>
          <w:p w14:paraId="0531683E" w14:textId="4BFB985B" w:rsidR="00BB3BB3" w:rsidRPr="00707478" w:rsidRDefault="00BB3BB3" w:rsidP="007A4F95">
            <w:pPr>
              <w:pStyle w:val="ListParagraph"/>
              <w:numPr>
                <w:ilvl w:val="1"/>
                <w:numId w:val="33"/>
              </w:numPr>
              <w:ind w:left="713" w:hanging="5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707478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ຈັດການຂໍ້ມູນຜູ້ໃຊ້</w:t>
            </w:r>
          </w:p>
          <w:p w14:paraId="0E10C336" w14:textId="26583F35" w:rsidR="00BB3BB3" w:rsidRPr="00707478" w:rsidRDefault="00BB3BB3" w:rsidP="007A4F95">
            <w:pPr>
              <w:pStyle w:val="ListParagraph"/>
              <w:numPr>
                <w:ilvl w:val="1"/>
                <w:numId w:val="33"/>
              </w:numPr>
              <w:ind w:left="713" w:hanging="5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707478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ຈັດການຂໍ້ມູນຫ້ອງ</w:t>
            </w:r>
          </w:p>
          <w:p w14:paraId="227DAA20" w14:textId="73786DB2" w:rsidR="00E21E15" w:rsidRPr="00707478" w:rsidRDefault="00E21E15" w:rsidP="007A4F95">
            <w:pPr>
              <w:pStyle w:val="ListParagraph"/>
              <w:numPr>
                <w:ilvl w:val="1"/>
                <w:numId w:val="33"/>
              </w:numPr>
              <w:ind w:left="713" w:hanging="5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707478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ຈັດການຂໍ້ມູນຊັ້ນ</w:t>
            </w:r>
          </w:p>
          <w:p w14:paraId="6E1545DD" w14:textId="4345CEA8" w:rsidR="00E21E15" w:rsidRPr="00707478" w:rsidRDefault="00E21E15" w:rsidP="007A4F95">
            <w:pPr>
              <w:pStyle w:val="ListParagraph"/>
              <w:numPr>
                <w:ilvl w:val="1"/>
                <w:numId w:val="33"/>
              </w:numPr>
              <w:ind w:left="713" w:hanging="5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707478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ຈັດການຂໍ້ມູນຄ່າທຳນຽມ</w:t>
            </w:r>
          </w:p>
          <w:p w14:paraId="487258D6" w14:textId="25775322" w:rsidR="00F4427D" w:rsidRPr="00707478" w:rsidRDefault="005865D2" w:rsidP="00F11837">
            <w:pPr>
              <w:pStyle w:val="ListParagraph"/>
              <w:numPr>
                <w:ilvl w:val="0"/>
                <w:numId w:val="33"/>
              </w:numPr>
              <w:ind w:left="430" w:hanging="3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b/>
                <w:bCs/>
                <w:sz w:val="56"/>
                <w:szCs w:val="56"/>
                <w:lang w:bidi="lo-LA"/>
              </w:rPr>
            </w:pPr>
            <w:r w:rsidRPr="00707478">
              <w:rPr>
                <w:rFonts w:ascii="Saysettha OT" w:hAnsi="Saysettha OT" w:cs="Saysettha OT"/>
                <w:b/>
                <w:bCs/>
                <w:sz w:val="28"/>
                <w:cs/>
                <w:lang w:bidi="lo-LA"/>
              </w:rPr>
              <w:t>ລົງທະບຽນ</w:t>
            </w:r>
          </w:p>
          <w:p w14:paraId="65C6F39D" w14:textId="0C448775" w:rsidR="00F4427D" w:rsidRPr="00707478" w:rsidRDefault="00BB3BB3" w:rsidP="007A4F95">
            <w:pPr>
              <w:pStyle w:val="ListParagraph"/>
              <w:numPr>
                <w:ilvl w:val="1"/>
                <w:numId w:val="33"/>
              </w:numPr>
              <w:ind w:left="713" w:hanging="6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707478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ກວດສອບ</w:t>
            </w:r>
          </w:p>
          <w:p w14:paraId="350686B9" w14:textId="3742B67A" w:rsidR="005865D2" w:rsidRPr="00707478" w:rsidRDefault="00BB3BB3" w:rsidP="007A4F95">
            <w:pPr>
              <w:pStyle w:val="ListParagraph"/>
              <w:numPr>
                <w:ilvl w:val="1"/>
                <w:numId w:val="33"/>
              </w:numPr>
              <w:ind w:left="713" w:hanging="6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707478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ລົງທະບຽນຮຽນ</w:t>
            </w:r>
          </w:p>
          <w:p w14:paraId="2F65BFAB" w14:textId="709CF533" w:rsidR="00F4427D" w:rsidRPr="00707478" w:rsidRDefault="0020216C" w:rsidP="00F11837">
            <w:pPr>
              <w:pStyle w:val="ListParagraph"/>
              <w:numPr>
                <w:ilvl w:val="0"/>
                <w:numId w:val="33"/>
              </w:numPr>
              <w:ind w:left="288" w:hanging="2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b/>
                <w:bCs/>
                <w:sz w:val="56"/>
                <w:szCs w:val="56"/>
                <w:lang w:bidi="lo-LA"/>
              </w:rPr>
            </w:pPr>
            <w:r w:rsidRPr="00707478">
              <w:rPr>
                <w:rFonts w:ascii="Saysettha OT" w:hAnsi="Saysettha OT" w:cs="Saysettha OT"/>
                <w:b/>
                <w:bCs/>
                <w:sz w:val="28"/>
                <w:cs/>
                <w:lang w:bidi="lo-LA"/>
              </w:rPr>
              <w:t>ຈັດການ</w:t>
            </w:r>
            <w:r w:rsidR="00BB3BB3" w:rsidRPr="00707478">
              <w:rPr>
                <w:rFonts w:ascii="Saysettha OT" w:hAnsi="Saysettha OT" w:cs="Saysettha OT"/>
                <w:b/>
                <w:bCs/>
                <w:sz w:val="28"/>
                <w:cs/>
                <w:lang w:bidi="lo-LA"/>
              </w:rPr>
              <w:t>ຄະແນນ</w:t>
            </w:r>
          </w:p>
          <w:p w14:paraId="6D76C6C7" w14:textId="6FADEA0B" w:rsidR="00F4427D" w:rsidRPr="00707478" w:rsidRDefault="00BB3BB3" w:rsidP="007A4F95">
            <w:pPr>
              <w:pStyle w:val="ListParagraph"/>
              <w:numPr>
                <w:ilvl w:val="1"/>
                <w:numId w:val="33"/>
              </w:numPr>
              <w:tabs>
                <w:tab w:val="left" w:pos="3555"/>
              </w:tabs>
              <w:ind w:left="571" w:hanging="46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56"/>
                <w:szCs w:val="56"/>
                <w:lang w:bidi="lo-LA"/>
              </w:rPr>
            </w:pPr>
            <w:r w:rsidRPr="00707478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ບັນທຶກຄະແນນ</w:t>
            </w:r>
          </w:p>
          <w:p w14:paraId="7DF891CB" w14:textId="6B869E95" w:rsidR="00BB3BB3" w:rsidRPr="00707478" w:rsidRDefault="00BB3BB3" w:rsidP="007A4F95">
            <w:pPr>
              <w:pStyle w:val="ListParagraph"/>
              <w:numPr>
                <w:ilvl w:val="1"/>
                <w:numId w:val="33"/>
              </w:numPr>
              <w:tabs>
                <w:tab w:val="left" w:pos="3555"/>
              </w:tabs>
              <w:ind w:left="571" w:hanging="46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56"/>
                <w:szCs w:val="56"/>
                <w:lang w:bidi="lo-LA"/>
              </w:rPr>
            </w:pPr>
            <w:r w:rsidRPr="00707478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ຄົ້ນຫາຄະແນນ</w:t>
            </w:r>
          </w:p>
          <w:p w14:paraId="267EA7E7" w14:textId="267C5FD6" w:rsidR="00BB3BB3" w:rsidRPr="00707478" w:rsidRDefault="00BB3BB3" w:rsidP="00BB3BB3">
            <w:pPr>
              <w:pStyle w:val="ListParagraph"/>
              <w:numPr>
                <w:ilvl w:val="0"/>
                <w:numId w:val="33"/>
              </w:numPr>
              <w:tabs>
                <w:tab w:val="left" w:pos="3555"/>
              </w:tabs>
              <w:ind w:left="2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b/>
                <w:bCs/>
                <w:sz w:val="28"/>
                <w:lang w:bidi="lo-LA"/>
              </w:rPr>
            </w:pPr>
            <w:r w:rsidRPr="00707478">
              <w:rPr>
                <w:rFonts w:ascii="Saysettha OT" w:hAnsi="Saysettha OT" w:cs="Saysettha OT"/>
                <w:b/>
                <w:bCs/>
                <w:sz w:val="28"/>
                <w:cs/>
                <w:lang w:bidi="lo-LA"/>
              </w:rPr>
              <w:t>ປະເມີນຜົນ</w:t>
            </w:r>
          </w:p>
          <w:p w14:paraId="0C754E71" w14:textId="596BFDD8" w:rsidR="00BB3BB3" w:rsidRPr="00707478" w:rsidRDefault="00BB3BB3" w:rsidP="00BB3BB3">
            <w:pPr>
              <w:pStyle w:val="ListParagraph"/>
              <w:numPr>
                <w:ilvl w:val="1"/>
                <w:numId w:val="33"/>
              </w:numPr>
              <w:tabs>
                <w:tab w:val="left" w:pos="3555"/>
              </w:tabs>
              <w:ind w:left="571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8"/>
                <w:lang w:bidi="lo-LA"/>
              </w:rPr>
            </w:pPr>
            <w:r w:rsidRPr="00707478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ຈັດລຳດັບທີ</w:t>
            </w:r>
          </w:p>
          <w:p w14:paraId="1EF629C7" w14:textId="2581720B" w:rsidR="00BB3BB3" w:rsidRPr="00707478" w:rsidRDefault="00707478" w:rsidP="00BB3BB3">
            <w:pPr>
              <w:pStyle w:val="ListParagraph"/>
              <w:numPr>
                <w:ilvl w:val="1"/>
                <w:numId w:val="33"/>
              </w:numPr>
              <w:tabs>
                <w:tab w:val="left" w:pos="3555"/>
              </w:tabs>
              <w:ind w:left="571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8"/>
                <w:lang w:bidi="lo-LA"/>
              </w:rPr>
            </w:pPr>
            <w:r>
              <w:rPr>
                <w:rFonts w:ascii="Saysettha OT" w:hAnsi="Saysettha OT" w:cs="Saysettha OT" w:hint="cs"/>
                <w:sz w:val="24"/>
                <w:szCs w:val="24"/>
                <w:cs/>
                <w:lang w:bidi="lo-LA"/>
              </w:rPr>
              <w:t>ຕິດຕາມ</w:t>
            </w:r>
            <w:r w:rsidR="00BB3BB3" w:rsidRPr="00707478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ປະເມີນນັກຮຽນ</w:t>
            </w:r>
          </w:p>
          <w:p w14:paraId="20167A29" w14:textId="0CB4660B" w:rsidR="00BB3BB3" w:rsidRPr="00707478" w:rsidRDefault="00BB3BB3" w:rsidP="00BB3BB3">
            <w:pPr>
              <w:pStyle w:val="ListParagraph"/>
              <w:numPr>
                <w:ilvl w:val="1"/>
                <w:numId w:val="33"/>
              </w:numPr>
              <w:tabs>
                <w:tab w:val="left" w:pos="3555"/>
              </w:tabs>
              <w:ind w:left="571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8"/>
                <w:lang w:bidi="lo-LA"/>
              </w:rPr>
            </w:pPr>
            <w:r w:rsidRPr="00707478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ເລື່ອນຊັ້ນ</w:t>
            </w:r>
          </w:p>
          <w:p w14:paraId="00B4C153" w14:textId="77777777" w:rsidR="00F4427D" w:rsidRPr="00707478" w:rsidRDefault="00F4427D" w:rsidP="00F4427D">
            <w:pPr>
              <w:pStyle w:val="ListParagraph"/>
              <w:numPr>
                <w:ilvl w:val="0"/>
                <w:numId w:val="33"/>
              </w:numPr>
              <w:ind w:left="31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b/>
                <w:bCs/>
                <w:sz w:val="28"/>
                <w:lang w:bidi="lo-LA"/>
              </w:rPr>
            </w:pPr>
            <w:r w:rsidRPr="00707478">
              <w:rPr>
                <w:rFonts w:ascii="Saysettha OT" w:hAnsi="Saysettha OT" w:cs="Saysettha OT"/>
                <w:b/>
                <w:bCs/>
                <w:sz w:val="28"/>
                <w:cs/>
                <w:lang w:bidi="lo-LA"/>
              </w:rPr>
              <w:t>ລາຍງານ</w:t>
            </w:r>
          </w:p>
          <w:p w14:paraId="31693889" w14:textId="4E3472E3" w:rsidR="00F4427D" w:rsidRPr="00707478" w:rsidRDefault="00A57600" w:rsidP="007A4F95">
            <w:pPr>
              <w:pStyle w:val="ListParagraph"/>
              <w:numPr>
                <w:ilvl w:val="1"/>
                <w:numId w:val="33"/>
              </w:numPr>
              <w:ind w:left="603" w:hanging="4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707478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ຊີວະປະຫວັດ</w:t>
            </w:r>
            <w:r w:rsidR="00F142FC" w:rsidRPr="00707478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ນັກຮຽນ</w:t>
            </w:r>
          </w:p>
          <w:p w14:paraId="717CD630" w14:textId="545D1D29" w:rsidR="00D605F8" w:rsidRPr="00707478" w:rsidRDefault="00A57600" w:rsidP="00707478">
            <w:pPr>
              <w:pStyle w:val="ListParagraph"/>
              <w:numPr>
                <w:ilvl w:val="1"/>
                <w:numId w:val="33"/>
              </w:numPr>
              <w:ind w:left="603" w:hanging="4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707478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ສະຖິຕິນັກຮຽນ</w:t>
            </w:r>
          </w:p>
          <w:p w14:paraId="453F4EC9" w14:textId="3C498851" w:rsidR="00F4427D" w:rsidRPr="00707478" w:rsidRDefault="00A57600" w:rsidP="00FD5B63">
            <w:pPr>
              <w:pStyle w:val="ListParagraph"/>
              <w:numPr>
                <w:ilvl w:val="1"/>
                <w:numId w:val="33"/>
              </w:numPr>
              <w:ind w:left="603" w:hanging="4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8"/>
                <w:lang w:bidi="lo-LA"/>
              </w:rPr>
            </w:pPr>
            <w:r w:rsidRPr="00707478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ໃບຢັ້ງຢືນການຮຽນ (ລາວ-ອັງກິດ)</w:t>
            </w:r>
          </w:p>
          <w:p w14:paraId="6BFF6A82" w14:textId="7395F3D9" w:rsidR="002B2876" w:rsidRPr="00707478" w:rsidRDefault="002B2876" w:rsidP="00FD5B63">
            <w:pPr>
              <w:pStyle w:val="ListParagraph"/>
              <w:numPr>
                <w:ilvl w:val="1"/>
                <w:numId w:val="33"/>
              </w:numPr>
              <w:ind w:left="603" w:hanging="4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8"/>
                <w:lang w:bidi="lo-LA"/>
              </w:rPr>
            </w:pPr>
            <w:r w:rsidRPr="00707478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ໃບຄະແນນ (ລາວ-ອັງກິດ)</w:t>
            </w:r>
          </w:p>
          <w:p w14:paraId="64CEE365" w14:textId="3D935664" w:rsidR="00FF2F0E" w:rsidRPr="00707478" w:rsidRDefault="00FF2F0E" w:rsidP="00FD5B63">
            <w:pPr>
              <w:pStyle w:val="ListParagraph"/>
              <w:numPr>
                <w:ilvl w:val="1"/>
                <w:numId w:val="33"/>
              </w:numPr>
              <w:ind w:left="603" w:hanging="4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8"/>
                <w:cs/>
                <w:lang w:bidi="lo-LA"/>
              </w:rPr>
            </w:pPr>
            <w:r w:rsidRPr="00707478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ວັນຂາດນັກຮຽນ</w:t>
            </w:r>
          </w:p>
        </w:tc>
        <w:tc>
          <w:tcPr>
            <w:tcW w:w="2835" w:type="dxa"/>
          </w:tcPr>
          <w:p w14:paraId="6FF68A3B" w14:textId="44700F94" w:rsidR="00F4427D" w:rsidRPr="00707478" w:rsidRDefault="00634153" w:rsidP="00CC6A7D">
            <w:pPr>
              <w:spacing w:before="240"/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</w:pPr>
            <w:r w:rsidRPr="00707478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="00F4427D" w:rsidRPr="00707478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D1</w:t>
            </w:r>
            <w:r w:rsidR="00F4427D" w:rsidRPr="00707478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="006B24E4" w:rsidRPr="00707478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ຂໍ້ມູນອາຈານ</w:t>
            </w:r>
          </w:p>
          <w:p w14:paraId="6021F2E4" w14:textId="117CF9D1" w:rsidR="00F4427D" w:rsidRPr="00707478" w:rsidRDefault="00634153" w:rsidP="00D83EAD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707478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="00F4427D" w:rsidRPr="00707478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D2</w:t>
            </w:r>
            <w:r w:rsidR="00F4427D" w:rsidRPr="00707478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 xml:space="preserve"> </w:t>
            </w:r>
            <w:r w:rsidR="006B24E4" w:rsidRPr="00707478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ຂໍ້ມູນນັກຮຽນ</w:t>
            </w:r>
          </w:p>
          <w:p w14:paraId="6CA9AB6C" w14:textId="4C8B87D1" w:rsidR="00F4427D" w:rsidRPr="00707478" w:rsidRDefault="00634153" w:rsidP="00D83EAD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eastAsia="Phetsarath OT" w:hAnsi="Saysettha OT" w:cs="Saysettha OT"/>
                <w:sz w:val="24"/>
                <w:szCs w:val="24"/>
                <w:lang w:bidi="lo-LA"/>
              </w:rPr>
            </w:pPr>
            <w:r w:rsidRPr="00707478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="00F4427D" w:rsidRPr="00707478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D</w:t>
            </w:r>
            <w:r w:rsidR="00407CF2" w:rsidRPr="00707478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3</w:t>
            </w:r>
            <w:r w:rsidR="00F4427D" w:rsidRPr="00707478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="006B24E4" w:rsidRPr="00707478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ຂໍ້ມູນ</w:t>
            </w:r>
            <w:r w:rsidR="002D4473" w:rsidRPr="00707478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ຊັ້ນຮຽນ</w:t>
            </w:r>
          </w:p>
          <w:p w14:paraId="44224AC4" w14:textId="5F343ED6" w:rsidR="00F4427D" w:rsidRPr="00707478" w:rsidRDefault="00634153" w:rsidP="00D83EAD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707478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="00F4427D" w:rsidRPr="00707478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D</w:t>
            </w:r>
            <w:r w:rsidR="00407CF2" w:rsidRPr="00707478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4</w:t>
            </w:r>
            <w:r w:rsidR="00F4427D" w:rsidRPr="00707478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="006B24E4" w:rsidRPr="00707478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ຂໍ້ມູນຫ້ອງຮຽນ</w:t>
            </w:r>
          </w:p>
          <w:p w14:paraId="729B16D8" w14:textId="3CF84692" w:rsidR="00F4427D" w:rsidRPr="00707478" w:rsidRDefault="00634153" w:rsidP="00D83EAD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eastAsia="Phetsarath OT" w:hAnsi="Saysettha OT" w:cs="Saysettha OT"/>
                <w:sz w:val="24"/>
                <w:szCs w:val="24"/>
                <w:lang w:bidi="lo-LA"/>
              </w:rPr>
            </w:pPr>
            <w:r w:rsidRPr="00707478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="00F4427D" w:rsidRPr="00707478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D</w:t>
            </w:r>
            <w:r w:rsidR="00407CF2" w:rsidRPr="00707478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5</w:t>
            </w:r>
            <w:r w:rsidR="00F4427D" w:rsidRPr="00707478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="003C2287" w:rsidRPr="00707478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ຂໍ້ມູ</w:t>
            </w:r>
            <w:bookmarkStart w:id="0" w:name="_GoBack"/>
            <w:bookmarkEnd w:id="0"/>
            <w:r w:rsidR="003C2287" w:rsidRPr="00707478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ນລົງທະບຽນ</w:t>
            </w:r>
          </w:p>
          <w:p w14:paraId="42C84DE9" w14:textId="047500DC" w:rsidR="00F4427D" w:rsidRPr="00707478" w:rsidRDefault="00634153" w:rsidP="00D83EAD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eastAsia="Phetsarath OT" w:hAnsi="Saysettha OT" w:cs="Saysettha OT"/>
                <w:sz w:val="24"/>
                <w:szCs w:val="24"/>
                <w:lang w:bidi="lo-LA"/>
              </w:rPr>
            </w:pPr>
            <w:r w:rsidRPr="00707478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="00F4427D" w:rsidRPr="00707478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D</w:t>
            </w:r>
            <w:r w:rsidR="00407CF2" w:rsidRPr="00707478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6</w:t>
            </w:r>
            <w:r w:rsidR="00F4427D" w:rsidRPr="00707478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="005865D2" w:rsidRPr="00707478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ຂໍ້ມູນຄະແນນ</w:t>
            </w:r>
          </w:p>
          <w:p w14:paraId="2921285E" w14:textId="5D69C4EE" w:rsidR="00AF0FFF" w:rsidRPr="00707478" w:rsidRDefault="003B79D3" w:rsidP="00AF0FFF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eastAsia="Phetsarath OT" w:hAnsi="Saysettha OT" w:cs="Saysettha OT"/>
                <w:sz w:val="24"/>
                <w:szCs w:val="24"/>
                <w:lang w:bidi="lo-LA"/>
              </w:rPr>
            </w:pPr>
            <w:r w:rsidRPr="00707478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="00AF0FFF" w:rsidRPr="00707478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D</w:t>
            </w:r>
            <w:r w:rsidR="00407CF2" w:rsidRPr="00707478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7</w:t>
            </w:r>
            <w:r w:rsidR="00407CF2" w:rsidRPr="00707478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="00AF0FFF" w:rsidRPr="00707478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ຂໍ້ມູນລາຍວິຊາ</w:t>
            </w:r>
          </w:p>
          <w:p w14:paraId="78166FF8" w14:textId="3DB4BD78" w:rsidR="00AF0FFF" w:rsidRPr="00707478" w:rsidRDefault="003B79D3" w:rsidP="00AF0FFF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eastAsia="Phetsarath OT" w:hAnsi="Saysettha OT" w:cs="Saysettha OT"/>
                <w:sz w:val="24"/>
                <w:szCs w:val="24"/>
                <w:lang w:bidi="lo-LA"/>
              </w:rPr>
            </w:pPr>
            <w:r w:rsidRPr="00707478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="00AF0FFF" w:rsidRPr="00707478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D</w:t>
            </w:r>
            <w:r w:rsidR="00407CF2" w:rsidRPr="00707478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8</w:t>
            </w:r>
            <w:r w:rsidR="00AF0FFF" w:rsidRPr="00707478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 xml:space="preserve"> </w:t>
            </w:r>
            <w:r w:rsidR="003D5A58" w:rsidRPr="00707478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ຂໍ້ມູນວິຊາສອນ</w:t>
            </w:r>
          </w:p>
          <w:p w14:paraId="0F28144C" w14:textId="59D58AB8" w:rsidR="00AF0FFF" w:rsidRPr="00707478" w:rsidRDefault="003B79D3" w:rsidP="00AF0FFF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eastAsia="Phetsarath OT" w:hAnsi="Saysettha OT" w:cs="Saysettha OT"/>
                <w:sz w:val="24"/>
                <w:szCs w:val="24"/>
                <w:lang w:bidi="lo-LA"/>
              </w:rPr>
            </w:pPr>
            <w:r w:rsidRPr="00707478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="00AF0FFF" w:rsidRPr="00707478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D</w:t>
            </w:r>
            <w:r w:rsidR="00407CF2" w:rsidRPr="00707478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9</w:t>
            </w:r>
            <w:r w:rsidR="00AF0FFF" w:rsidRPr="00707478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 xml:space="preserve"> </w:t>
            </w:r>
            <w:r w:rsidR="003D5A58" w:rsidRPr="00707478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ຂໍ້ມູນຕິດຕາມນັກຮຽນ</w:t>
            </w:r>
          </w:p>
          <w:p w14:paraId="199885D8" w14:textId="7EEF2CF4" w:rsidR="00AF0FFF" w:rsidRPr="00707478" w:rsidRDefault="003B79D3" w:rsidP="00DF1DCD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eastAsia="Phetsarath OT" w:hAnsi="Saysettha OT" w:cs="Saysettha OT"/>
                <w:sz w:val="24"/>
                <w:szCs w:val="24"/>
                <w:lang w:bidi="lo-LA"/>
              </w:rPr>
            </w:pPr>
            <w:r w:rsidRPr="00707478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="00AF0FFF" w:rsidRPr="00707478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D</w:t>
            </w:r>
            <w:r w:rsidR="009B7761" w:rsidRPr="00707478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1</w:t>
            </w:r>
            <w:r w:rsidR="00F107BC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0</w:t>
            </w:r>
            <w:r w:rsidR="00AF0FFF" w:rsidRPr="00707478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 xml:space="preserve"> </w:t>
            </w:r>
            <w:r w:rsidR="00AF0FFF" w:rsidRPr="00707478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ຂໍ້ມູນ</w:t>
            </w:r>
            <w:r w:rsidR="00B451F1" w:rsidRPr="00707478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ປະເມີນນັກຮຽນ</w:t>
            </w:r>
          </w:p>
          <w:p w14:paraId="3B104AEB" w14:textId="6672A7A1" w:rsidR="00AF0FFF" w:rsidRPr="00707478" w:rsidRDefault="003B79D3" w:rsidP="00AF0FFF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eastAsia="Phetsarath OT" w:hAnsi="Saysettha OT" w:cs="Saysettha OT"/>
                <w:sz w:val="24"/>
                <w:szCs w:val="24"/>
                <w:lang w:bidi="lo-LA"/>
              </w:rPr>
            </w:pPr>
            <w:r w:rsidRPr="00707478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="00AF0FFF" w:rsidRPr="00707478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D</w:t>
            </w:r>
            <w:r w:rsidR="009B7761" w:rsidRPr="00707478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1</w:t>
            </w:r>
            <w:r w:rsidR="00F107BC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1</w:t>
            </w:r>
            <w:r w:rsidR="00AF0FFF" w:rsidRPr="00707478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 xml:space="preserve"> </w:t>
            </w:r>
            <w:r w:rsidR="003D5A58" w:rsidRPr="00707478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ຂໍ້ມູນສົກຮຽນ</w:t>
            </w:r>
          </w:p>
          <w:p w14:paraId="13066F76" w14:textId="2860BABA" w:rsidR="00AF0FFF" w:rsidRPr="00707478" w:rsidRDefault="003B79D3" w:rsidP="00AF0FFF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eastAsia="Phetsarath OT" w:hAnsi="Saysettha OT" w:cs="Saysettha OT"/>
                <w:sz w:val="24"/>
                <w:szCs w:val="24"/>
                <w:lang w:bidi="lo-LA"/>
              </w:rPr>
            </w:pPr>
            <w:r w:rsidRPr="00707478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="00A626D0" w:rsidRPr="00707478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D1</w:t>
            </w:r>
            <w:r w:rsidR="00F107BC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2</w:t>
            </w:r>
            <w:r w:rsidR="00A626D0" w:rsidRPr="00707478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="003D5A58" w:rsidRPr="00707478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ຂໍ້ມູນຜູ້ໃຊ້</w:t>
            </w:r>
          </w:p>
          <w:p w14:paraId="3B1F2975" w14:textId="627A682D" w:rsidR="009A2CBE" w:rsidRDefault="003B79D3" w:rsidP="00AF0FFF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eastAsia="Phetsarath OT" w:hAnsi="Saysettha OT" w:cs="Saysettha OT"/>
                <w:sz w:val="24"/>
                <w:szCs w:val="24"/>
                <w:lang w:bidi="lo-LA"/>
              </w:rPr>
            </w:pPr>
            <w:r w:rsidRPr="00707478">
              <w:rPr>
                <w:rFonts w:ascii="Saysettha OT" w:eastAsia="Phetsarath OT" w:hAnsi="Saysettha OT" w:cs="Saysettha OT"/>
                <w:sz w:val="24"/>
                <w:szCs w:val="24"/>
                <w:lang w:bidi="lo-LA"/>
              </w:rPr>
              <w:t xml:space="preserve"> </w:t>
            </w:r>
            <w:r w:rsidR="00F107BC">
              <w:rPr>
                <w:rFonts w:ascii="Times New Roman" w:eastAsia="Phetsarath OT" w:hAnsi="Times New Roman" w:cs="Times New Roman"/>
                <w:sz w:val="24"/>
                <w:szCs w:val="24"/>
                <w:lang w:bidi="lo-LA"/>
              </w:rPr>
              <w:t>D13</w:t>
            </w:r>
            <w:r w:rsidR="009A2CBE" w:rsidRPr="00707478">
              <w:rPr>
                <w:rFonts w:ascii="Saysettha OT" w:eastAsia="Phetsarath OT" w:hAnsi="Saysettha OT" w:cs="Saysettha OT"/>
                <w:sz w:val="24"/>
                <w:szCs w:val="24"/>
                <w:lang w:bidi="lo-LA"/>
              </w:rPr>
              <w:t xml:space="preserve"> </w:t>
            </w:r>
            <w:r w:rsidR="009A2CBE" w:rsidRPr="00707478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ຂໍ້ມູນຄ່າທຳນຽນຮຽນ</w:t>
            </w:r>
          </w:p>
          <w:p w14:paraId="2EBDCED1" w14:textId="2457EF95" w:rsidR="005D3862" w:rsidRDefault="005D3862" w:rsidP="00AF0FFF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eastAsia="Phetsarath OT" w:hAnsi="Saysettha OT" w:cs="Saysettha OT"/>
                <w:sz w:val="24"/>
                <w:szCs w:val="24"/>
                <w:lang w:bidi="lo-LA"/>
              </w:rPr>
            </w:pPr>
            <w:r>
              <w:rPr>
                <w:rFonts w:ascii="Times New Roman" w:eastAsia="Phetsarath OT" w:hAnsi="Times New Roman" w:hint="cs"/>
                <w:sz w:val="24"/>
                <w:szCs w:val="30"/>
                <w:cs/>
              </w:rPr>
              <w:t xml:space="preserve">  </w:t>
            </w:r>
            <w:r w:rsidR="00F107BC">
              <w:rPr>
                <w:rFonts w:ascii="Times New Roman" w:eastAsia="Phetsarath OT" w:hAnsi="Times New Roman" w:cs="Times New Roman"/>
                <w:sz w:val="24"/>
                <w:szCs w:val="24"/>
                <w:lang w:bidi="lo-LA"/>
              </w:rPr>
              <w:t>D14</w:t>
            </w:r>
            <w:r w:rsidRPr="00707478">
              <w:rPr>
                <w:rFonts w:ascii="Saysettha OT" w:eastAsia="Phetsarath OT" w:hAnsi="Saysettha OT" w:cs="Saysettha OT"/>
                <w:sz w:val="24"/>
                <w:szCs w:val="24"/>
                <w:lang w:bidi="lo-LA"/>
              </w:rPr>
              <w:t xml:space="preserve"> </w:t>
            </w:r>
            <w:r w:rsidRPr="00707478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ຂໍ້ມູນ</w:t>
            </w:r>
            <w:r>
              <w:rPr>
                <w:rFonts w:ascii="Saysettha OT" w:eastAsia="Phetsarath OT" w:hAnsi="Saysettha OT" w:cs="Saysettha OT" w:hint="cs"/>
                <w:sz w:val="24"/>
                <w:szCs w:val="24"/>
                <w:cs/>
                <w:lang w:bidi="lo-LA"/>
              </w:rPr>
              <w:t>ບ້ານ</w:t>
            </w:r>
          </w:p>
          <w:p w14:paraId="39F7C789" w14:textId="73CEEB27" w:rsidR="005D3862" w:rsidRDefault="005D3862" w:rsidP="00AF0FFF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Phetsarath OT" w:hAnsi="Times New Roman"/>
                <w:sz w:val="24"/>
                <w:szCs w:val="30"/>
              </w:rPr>
            </w:pPr>
            <w:r>
              <w:rPr>
                <w:rFonts w:ascii="Times New Roman" w:eastAsia="Phetsarath OT" w:hAnsi="Times New Roman" w:hint="cs"/>
                <w:sz w:val="24"/>
                <w:szCs w:val="30"/>
                <w:cs/>
              </w:rPr>
              <w:t xml:space="preserve">  </w:t>
            </w:r>
            <w:r w:rsidR="00F107BC">
              <w:rPr>
                <w:rFonts w:ascii="Times New Roman" w:eastAsia="Phetsarath OT" w:hAnsi="Times New Roman" w:cs="Times New Roman"/>
                <w:sz w:val="24"/>
                <w:szCs w:val="24"/>
                <w:lang w:bidi="lo-LA"/>
              </w:rPr>
              <w:t>D15</w:t>
            </w:r>
            <w:r w:rsidRPr="00707478">
              <w:rPr>
                <w:rFonts w:ascii="Saysettha OT" w:eastAsia="Phetsarath OT" w:hAnsi="Saysettha OT" w:cs="Saysettha OT"/>
                <w:sz w:val="24"/>
                <w:szCs w:val="24"/>
                <w:lang w:bidi="lo-LA"/>
              </w:rPr>
              <w:t xml:space="preserve"> </w:t>
            </w:r>
            <w:r w:rsidRPr="00707478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ຂໍ້ມູນ</w:t>
            </w:r>
            <w:r>
              <w:rPr>
                <w:rFonts w:ascii="Saysettha OT" w:eastAsia="Phetsarath OT" w:hAnsi="Saysettha OT" w:cs="Saysettha OT" w:hint="cs"/>
                <w:sz w:val="24"/>
                <w:szCs w:val="24"/>
                <w:cs/>
                <w:lang w:bidi="lo-LA"/>
              </w:rPr>
              <w:t>ເມືອງ</w:t>
            </w:r>
            <w:r w:rsidRPr="00707478">
              <w:rPr>
                <w:rFonts w:ascii="Times New Roman" w:eastAsia="Phetsarath OT" w:hAnsi="Times New Roman" w:cs="Times New Roman"/>
                <w:sz w:val="24"/>
                <w:szCs w:val="24"/>
                <w:lang w:bidi="lo-LA"/>
              </w:rPr>
              <w:t xml:space="preserve"> </w:t>
            </w:r>
            <w:r>
              <w:rPr>
                <w:rFonts w:ascii="Times New Roman" w:eastAsia="Phetsarath OT" w:hAnsi="Times New Roman" w:hint="cs"/>
                <w:sz w:val="24"/>
                <w:szCs w:val="30"/>
                <w:cs/>
              </w:rPr>
              <w:t xml:space="preserve"> </w:t>
            </w:r>
          </w:p>
          <w:p w14:paraId="0A78DEA2" w14:textId="41A8B877" w:rsidR="005D3862" w:rsidRPr="00707478" w:rsidRDefault="005D3862" w:rsidP="00AF0FFF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</w:pPr>
            <w:r>
              <w:rPr>
                <w:rFonts w:ascii="Times New Roman" w:eastAsia="Phetsarath OT" w:hAnsi="Times New Roman" w:hint="cs"/>
                <w:sz w:val="24"/>
                <w:szCs w:val="30"/>
                <w:cs/>
              </w:rPr>
              <w:t xml:space="preserve">  </w:t>
            </w:r>
            <w:r w:rsidR="00F107BC">
              <w:rPr>
                <w:rFonts w:ascii="Times New Roman" w:eastAsia="Phetsarath OT" w:hAnsi="Times New Roman" w:cs="Times New Roman"/>
                <w:sz w:val="24"/>
                <w:szCs w:val="24"/>
                <w:lang w:bidi="lo-LA"/>
              </w:rPr>
              <w:t>D16</w:t>
            </w:r>
            <w:r w:rsidRPr="00707478">
              <w:rPr>
                <w:rFonts w:ascii="Saysettha OT" w:eastAsia="Phetsarath OT" w:hAnsi="Saysettha OT" w:cs="Saysettha OT"/>
                <w:sz w:val="24"/>
                <w:szCs w:val="24"/>
                <w:lang w:bidi="lo-LA"/>
              </w:rPr>
              <w:t xml:space="preserve"> </w:t>
            </w:r>
            <w:r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ຂໍ້ມູນແຂວງ</w:t>
            </w:r>
            <w:r>
              <w:rPr>
                <w:rFonts w:ascii="Times New Roman" w:eastAsia="Phetsarath OT" w:hAnsi="Times New Roman" w:hint="cs"/>
                <w:sz w:val="24"/>
                <w:szCs w:val="30"/>
                <w:cs/>
              </w:rPr>
              <w:t xml:space="preserve">      </w:t>
            </w:r>
          </w:p>
          <w:p w14:paraId="14162FC1" w14:textId="6809B483" w:rsidR="00601D9A" w:rsidRPr="00707478" w:rsidRDefault="00601D9A" w:rsidP="00601D9A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</w:pPr>
            <w:r>
              <w:rPr>
                <w:rFonts w:ascii="Saysettha OT" w:hAnsi="Saysettha OT" w:cs="Saysettha OT"/>
                <w:sz w:val="24"/>
                <w:szCs w:val="24"/>
              </w:rPr>
              <w:t xml:space="preserve"> </w:t>
            </w:r>
            <w:r w:rsidR="00F107BC">
              <w:rPr>
                <w:rFonts w:ascii="Times New Roman" w:eastAsia="Phetsarath OT" w:hAnsi="Times New Roman" w:cs="Times New Roman"/>
                <w:sz w:val="24"/>
                <w:szCs w:val="24"/>
                <w:lang w:bidi="lo-LA"/>
              </w:rPr>
              <w:t>D17</w:t>
            </w:r>
            <w:r w:rsidRPr="00707478">
              <w:rPr>
                <w:rFonts w:ascii="Saysettha OT" w:eastAsia="Phetsarath OT" w:hAnsi="Saysettha OT" w:cs="Saysettha OT"/>
                <w:sz w:val="24"/>
                <w:szCs w:val="24"/>
                <w:lang w:bidi="lo-LA"/>
              </w:rPr>
              <w:t xml:space="preserve"> </w:t>
            </w:r>
            <w:r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ຂໍ້ມູນ</w:t>
            </w:r>
            <w:r>
              <w:rPr>
                <w:rFonts w:ascii="Saysettha OT" w:eastAsia="Phetsarath OT" w:hAnsi="Saysettha OT" w:cs="Saysettha OT" w:hint="cs"/>
                <w:sz w:val="24"/>
                <w:szCs w:val="24"/>
                <w:cs/>
                <w:lang w:bidi="lo-LA"/>
              </w:rPr>
              <w:t>ຊົນເຜົາ</w:t>
            </w:r>
            <w:r>
              <w:rPr>
                <w:rFonts w:ascii="Times New Roman" w:eastAsia="Phetsarath OT" w:hAnsi="Times New Roman" w:hint="cs"/>
                <w:sz w:val="24"/>
                <w:szCs w:val="30"/>
                <w:cs/>
              </w:rPr>
              <w:t xml:space="preserve">      </w:t>
            </w:r>
          </w:p>
          <w:p w14:paraId="1563494C" w14:textId="516E6B46" w:rsidR="00AF0FFF" w:rsidRPr="00707478" w:rsidRDefault="00AF0FFF" w:rsidP="00AF0FFF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</w:rPr>
            </w:pPr>
          </w:p>
          <w:p w14:paraId="11349412" w14:textId="77777777" w:rsidR="00AF0FFF" w:rsidRPr="00707478" w:rsidRDefault="00AF0FFF" w:rsidP="00D83EAD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</w:pPr>
          </w:p>
          <w:p w14:paraId="1961BDC9" w14:textId="77777777" w:rsidR="00F4427D" w:rsidRPr="00707478" w:rsidRDefault="00F4427D" w:rsidP="00D83EAD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</w:rPr>
            </w:pPr>
          </w:p>
          <w:p w14:paraId="55BA8F33" w14:textId="77777777" w:rsidR="00F4427D" w:rsidRPr="00707478" w:rsidRDefault="00F4427D" w:rsidP="00D83EAD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</w:tr>
    </w:tbl>
    <w:p w14:paraId="10D4FA55" w14:textId="0D705A98" w:rsidR="0061671D" w:rsidRPr="00707478" w:rsidRDefault="0034411E" w:rsidP="00616551">
      <w:pPr>
        <w:jc w:val="both"/>
        <w:rPr>
          <w:rFonts w:ascii="Saysettha OT" w:eastAsia="Phetsarath OT" w:hAnsi="Saysettha OT" w:cs="Saysettha OT"/>
          <w:sz w:val="32"/>
          <w:szCs w:val="32"/>
          <w:lang w:bidi="lo-LA"/>
        </w:rPr>
      </w:pPr>
      <w:r w:rsidRPr="00707478">
        <w:rPr>
          <w:rFonts w:ascii="Saysettha OT" w:eastAsia="Phetsarath OT" w:hAnsi="Saysettha OT" w:cs="Saysettha OT"/>
          <w:noProof/>
          <w:sz w:val="24"/>
          <w:szCs w:val="24"/>
          <w:lang w:val="en-GB" w:eastAsia="en-GB" w:bidi="lo-LA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C005837" wp14:editId="28FD1A2F">
                <wp:simplePos x="0" y="0"/>
                <wp:positionH relativeFrom="column">
                  <wp:posOffset>3629025</wp:posOffset>
                </wp:positionH>
                <wp:positionV relativeFrom="paragraph">
                  <wp:posOffset>4143375</wp:posOffset>
                </wp:positionV>
                <wp:extent cx="1704975" cy="3724275"/>
                <wp:effectExtent l="0" t="0" r="9525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372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E77825" w14:textId="0025D889" w:rsidR="00DC2C82" w:rsidRPr="00DC2C82" w:rsidRDefault="00DC2C82">
                            <w:pPr>
                              <w:rPr>
                                <w:rFonts w:ascii="Phetsarath OT" w:eastAsia="Phetsarath OT" w:hAnsi="Phetsarath OT" w:cs="Phetsarath OT"/>
                                <w:sz w:val="20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00583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5.75pt;margin-top:326.25pt;width:134.25pt;height:293.2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" stroked="f">
                <v:textbox style="layout-flow:vertical;mso-layout-flow-alt:bottom-to-top">
                  <w:txbxContent>
                    <w:p w14:paraId="00E77825" w14:textId="0025D889" w:rsidR="00DC2C82" w:rsidRPr="00DC2C82" w:rsidRDefault="00DC2C82">
                      <w:pPr>
                        <w:rPr>
                          <w:rFonts w:ascii="Phetsarath OT" w:eastAsia="Phetsarath OT" w:hAnsi="Phetsarath OT" w:cs="Phetsarath OT"/>
                          <w:sz w:val="20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C2C82" w:rsidRPr="00707478">
        <w:rPr>
          <w:rFonts w:ascii="Saysettha OT" w:eastAsia="Phetsarath OT" w:hAnsi="Saysettha OT" w:cs="Saysettha OT"/>
          <w:noProof/>
          <w:sz w:val="24"/>
          <w:szCs w:val="24"/>
          <w:lang w:val="en-GB" w:eastAsia="en-GB" w:bidi="lo-L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16801FE" wp14:editId="41EDF1A3">
                <wp:simplePos x="0" y="0"/>
                <wp:positionH relativeFrom="column">
                  <wp:posOffset>3026578</wp:posOffset>
                </wp:positionH>
                <wp:positionV relativeFrom="paragraph">
                  <wp:posOffset>5294427</wp:posOffset>
                </wp:positionV>
                <wp:extent cx="2675149" cy="449688"/>
                <wp:effectExtent l="45720" t="30480" r="57150" b="5715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675149" cy="449688"/>
                        </a:xfrm>
                        <a:prstGeom prst="bentConnector3">
                          <a:avLst>
                            <a:gd name="adj1" fmla="val 49953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F5883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" o:spid="_x0000_s1026" type="#_x0000_t34" style="position:absolute;margin-left:238.3pt;margin-top:416.9pt;width:210.65pt;height:35.4pt;rotation:-90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" adj="10790" strokecolor="black [3040]">
                <v:stroke startarrow="block" endarrow="block"/>
              </v:shape>
            </w:pict>
          </mc:Fallback>
        </mc:AlternateContent>
      </w:r>
    </w:p>
    <w:sectPr w:rsidR="0061671D" w:rsidRPr="00707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5BF14F" w14:textId="77777777" w:rsidR="000D0F6A" w:rsidRDefault="000D0F6A" w:rsidP="00A626D0">
      <w:pPr>
        <w:spacing w:after="0" w:line="240" w:lineRule="auto"/>
      </w:pPr>
      <w:r>
        <w:separator/>
      </w:r>
    </w:p>
  </w:endnote>
  <w:endnote w:type="continuationSeparator" w:id="0">
    <w:p w14:paraId="52E27D8F" w14:textId="77777777" w:rsidR="000D0F6A" w:rsidRDefault="000D0F6A" w:rsidP="00A62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1884B5" w14:textId="77777777" w:rsidR="000D0F6A" w:rsidRDefault="000D0F6A" w:rsidP="00A626D0">
      <w:pPr>
        <w:spacing w:after="0" w:line="240" w:lineRule="auto"/>
      </w:pPr>
      <w:r>
        <w:separator/>
      </w:r>
    </w:p>
  </w:footnote>
  <w:footnote w:type="continuationSeparator" w:id="0">
    <w:p w14:paraId="3CD89B51" w14:textId="77777777" w:rsidR="000D0F6A" w:rsidRDefault="000D0F6A" w:rsidP="00A626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25pt;height:11.25pt" o:bullet="t">
        <v:imagedata r:id="rId1" o:title="mso50FE"/>
      </v:shape>
    </w:pict>
  </w:numPicBullet>
  <w:abstractNum w:abstractNumId="0" w15:restartNumberingAfterBreak="0">
    <w:nsid w:val="01D9171E"/>
    <w:multiLevelType w:val="hybridMultilevel"/>
    <w:tmpl w:val="2E168836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3519D2"/>
    <w:multiLevelType w:val="hybridMultilevel"/>
    <w:tmpl w:val="618A5FF4"/>
    <w:lvl w:ilvl="0" w:tplc="95A458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3266C"/>
    <w:multiLevelType w:val="multilevel"/>
    <w:tmpl w:val="5274B59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00" w:hanging="1800"/>
      </w:pPr>
      <w:rPr>
        <w:rFonts w:hint="default"/>
      </w:rPr>
    </w:lvl>
  </w:abstractNum>
  <w:abstractNum w:abstractNumId="3" w15:restartNumberingAfterBreak="0">
    <w:nsid w:val="13DC1CDB"/>
    <w:multiLevelType w:val="hybridMultilevel"/>
    <w:tmpl w:val="5FEAFDD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A00A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DDB1C4F"/>
    <w:multiLevelType w:val="hybridMultilevel"/>
    <w:tmpl w:val="895ABED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6454B3"/>
    <w:multiLevelType w:val="hybridMultilevel"/>
    <w:tmpl w:val="5A3E503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FF5596"/>
    <w:multiLevelType w:val="hybridMultilevel"/>
    <w:tmpl w:val="2FE010E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35D65B9"/>
    <w:multiLevelType w:val="hybridMultilevel"/>
    <w:tmpl w:val="71FEC1EC"/>
    <w:lvl w:ilvl="0" w:tplc="27F2BFC2">
      <w:numFmt w:val="bullet"/>
      <w:lvlText w:val="-"/>
      <w:lvlPicBulletId w:val="0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0C1D78"/>
    <w:multiLevelType w:val="hybridMultilevel"/>
    <w:tmpl w:val="9A1A6338"/>
    <w:lvl w:ilvl="0" w:tplc="27F2BFC2"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65522D"/>
    <w:multiLevelType w:val="hybridMultilevel"/>
    <w:tmpl w:val="7F72C1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980285"/>
    <w:multiLevelType w:val="hybridMultilevel"/>
    <w:tmpl w:val="AA7CFC26"/>
    <w:lvl w:ilvl="0" w:tplc="27F2BFC2">
      <w:numFmt w:val="bullet"/>
      <w:lvlText w:val="-"/>
      <w:lvlPicBulletId w:val="0"/>
      <w:lvlJc w:val="left"/>
      <w:pPr>
        <w:ind w:left="108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CD07145"/>
    <w:multiLevelType w:val="hybridMultilevel"/>
    <w:tmpl w:val="56B01D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F407736"/>
    <w:multiLevelType w:val="hybridMultilevel"/>
    <w:tmpl w:val="35BE30C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F95800"/>
    <w:multiLevelType w:val="hybridMultilevel"/>
    <w:tmpl w:val="ECD2C37A"/>
    <w:lvl w:ilvl="0" w:tplc="27F2BFC2">
      <w:numFmt w:val="bullet"/>
      <w:lvlText w:val="-"/>
      <w:lvlPicBulletId w:val="0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2827F9"/>
    <w:multiLevelType w:val="hybridMultilevel"/>
    <w:tmpl w:val="8CD2E012"/>
    <w:lvl w:ilvl="0" w:tplc="27F2BFC2">
      <w:numFmt w:val="bullet"/>
      <w:lvlText w:val="-"/>
      <w:lvlJc w:val="left"/>
      <w:pPr>
        <w:ind w:left="1080" w:hanging="360"/>
      </w:pPr>
      <w:rPr>
        <w:rFonts w:ascii="Phetsarath OT" w:eastAsia="Phetsarath OT" w:hAnsi="Phetsarath OT" w:cs="Phetsarath OT" w:hint="eastAsia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84D2522"/>
    <w:multiLevelType w:val="hybridMultilevel"/>
    <w:tmpl w:val="9B72E5FC"/>
    <w:lvl w:ilvl="0" w:tplc="27F2BFC2"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495405"/>
    <w:multiLevelType w:val="hybridMultilevel"/>
    <w:tmpl w:val="F49208EC"/>
    <w:lvl w:ilvl="0" w:tplc="27F2BFC2"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341A6C"/>
    <w:multiLevelType w:val="hybridMultilevel"/>
    <w:tmpl w:val="A446B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0D29C2"/>
    <w:multiLevelType w:val="hybridMultilevel"/>
    <w:tmpl w:val="467E9C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4F536CC"/>
    <w:multiLevelType w:val="hybridMultilevel"/>
    <w:tmpl w:val="EC10B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C1371F"/>
    <w:multiLevelType w:val="hybridMultilevel"/>
    <w:tmpl w:val="85988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9626E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56460951"/>
    <w:multiLevelType w:val="hybridMultilevel"/>
    <w:tmpl w:val="20BAC3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21D3D02"/>
    <w:multiLevelType w:val="hybridMultilevel"/>
    <w:tmpl w:val="4DA28D6E"/>
    <w:lvl w:ilvl="0" w:tplc="1E18E2C2"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  <w:lang w:bidi="lo-L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125C12"/>
    <w:multiLevelType w:val="hybridMultilevel"/>
    <w:tmpl w:val="2CFE562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481038B"/>
    <w:multiLevelType w:val="hybridMultilevel"/>
    <w:tmpl w:val="489C17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0E24F8"/>
    <w:multiLevelType w:val="hybridMultilevel"/>
    <w:tmpl w:val="CB422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4C0941"/>
    <w:multiLevelType w:val="multilevel"/>
    <w:tmpl w:val="9F50653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261" w:hanging="72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02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43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4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65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6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47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8" w:hanging="2880"/>
      </w:pPr>
      <w:rPr>
        <w:rFonts w:hint="default"/>
      </w:rPr>
    </w:lvl>
  </w:abstractNum>
  <w:abstractNum w:abstractNumId="29" w15:restartNumberingAfterBreak="0">
    <w:nsid w:val="7321090A"/>
    <w:multiLevelType w:val="hybridMultilevel"/>
    <w:tmpl w:val="DF7AC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4D7CD9"/>
    <w:multiLevelType w:val="hybridMultilevel"/>
    <w:tmpl w:val="B492B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5D0B5D"/>
    <w:multiLevelType w:val="hybridMultilevel"/>
    <w:tmpl w:val="5824B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7F2BFC2">
      <w:numFmt w:val="bullet"/>
      <w:lvlText w:val="-"/>
      <w:lvlJc w:val="left"/>
      <w:pPr>
        <w:ind w:left="1440" w:hanging="360"/>
      </w:pPr>
      <w:rPr>
        <w:rFonts w:ascii="Phetsarath OT" w:eastAsia="Phetsarath OT" w:hAnsi="Phetsarath OT" w:cs="Phetsarath OT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077225"/>
    <w:multiLevelType w:val="hybridMultilevel"/>
    <w:tmpl w:val="ACD26EAE"/>
    <w:lvl w:ilvl="0" w:tplc="27F2BFC2">
      <w:numFmt w:val="bullet"/>
      <w:lvlText w:val="-"/>
      <w:lvlJc w:val="left"/>
      <w:pPr>
        <w:ind w:left="108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F483231"/>
    <w:multiLevelType w:val="hybridMultilevel"/>
    <w:tmpl w:val="8E46803A"/>
    <w:lvl w:ilvl="0" w:tplc="27F2BFC2"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"/>
  </w:num>
  <w:num w:numId="3">
    <w:abstractNumId w:val="0"/>
  </w:num>
  <w:num w:numId="4">
    <w:abstractNumId w:val="5"/>
  </w:num>
  <w:num w:numId="5">
    <w:abstractNumId w:val="7"/>
  </w:num>
  <w:num w:numId="6">
    <w:abstractNumId w:val="14"/>
  </w:num>
  <w:num w:numId="7">
    <w:abstractNumId w:val="18"/>
  </w:num>
  <w:num w:numId="8">
    <w:abstractNumId w:val="19"/>
  </w:num>
  <w:num w:numId="9">
    <w:abstractNumId w:val="27"/>
  </w:num>
  <w:num w:numId="10">
    <w:abstractNumId w:val="26"/>
  </w:num>
  <w:num w:numId="11">
    <w:abstractNumId w:val="10"/>
  </w:num>
  <w:num w:numId="12">
    <w:abstractNumId w:val="13"/>
  </w:num>
  <w:num w:numId="13">
    <w:abstractNumId w:val="25"/>
  </w:num>
  <w:num w:numId="14">
    <w:abstractNumId w:val="17"/>
  </w:num>
  <w:num w:numId="15">
    <w:abstractNumId w:val="23"/>
  </w:num>
  <w:num w:numId="16">
    <w:abstractNumId w:val="29"/>
  </w:num>
  <w:num w:numId="17">
    <w:abstractNumId w:val="12"/>
  </w:num>
  <w:num w:numId="18">
    <w:abstractNumId w:val="20"/>
  </w:num>
  <w:num w:numId="19">
    <w:abstractNumId w:val="33"/>
  </w:num>
  <w:num w:numId="20">
    <w:abstractNumId w:val="8"/>
  </w:num>
  <w:num w:numId="21">
    <w:abstractNumId w:val="30"/>
  </w:num>
  <w:num w:numId="22">
    <w:abstractNumId w:val="9"/>
  </w:num>
  <w:num w:numId="23">
    <w:abstractNumId w:val="1"/>
  </w:num>
  <w:num w:numId="24">
    <w:abstractNumId w:val="4"/>
  </w:num>
  <w:num w:numId="25">
    <w:abstractNumId w:val="2"/>
  </w:num>
  <w:num w:numId="26">
    <w:abstractNumId w:val="11"/>
  </w:num>
  <w:num w:numId="27">
    <w:abstractNumId w:val="6"/>
  </w:num>
  <w:num w:numId="28">
    <w:abstractNumId w:val="32"/>
  </w:num>
  <w:num w:numId="29">
    <w:abstractNumId w:val="31"/>
  </w:num>
  <w:num w:numId="30">
    <w:abstractNumId w:val="16"/>
  </w:num>
  <w:num w:numId="31">
    <w:abstractNumId w:val="21"/>
  </w:num>
  <w:num w:numId="32">
    <w:abstractNumId w:val="15"/>
  </w:num>
  <w:num w:numId="33">
    <w:abstractNumId w:val="28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1C7"/>
    <w:rsid w:val="00010A0A"/>
    <w:rsid w:val="000238CB"/>
    <w:rsid w:val="000365DD"/>
    <w:rsid w:val="0003713F"/>
    <w:rsid w:val="000737A7"/>
    <w:rsid w:val="000913A6"/>
    <w:rsid w:val="00094292"/>
    <w:rsid w:val="000D0F6A"/>
    <w:rsid w:val="000D34CE"/>
    <w:rsid w:val="000D6A96"/>
    <w:rsid w:val="000E6B92"/>
    <w:rsid w:val="00115568"/>
    <w:rsid w:val="00141926"/>
    <w:rsid w:val="0016034D"/>
    <w:rsid w:val="0017387A"/>
    <w:rsid w:val="0018338C"/>
    <w:rsid w:val="001A2553"/>
    <w:rsid w:val="001B1901"/>
    <w:rsid w:val="001C21BC"/>
    <w:rsid w:val="001D63F1"/>
    <w:rsid w:val="0020216C"/>
    <w:rsid w:val="002419BF"/>
    <w:rsid w:val="00251D17"/>
    <w:rsid w:val="002544E2"/>
    <w:rsid w:val="002B2876"/>
    <w:rsid w:val="002C1742"/>
    <w:rsid w:val="002D355C"/>
    <w:rsid w:val="002D4473"/>
    <w:rsid w:val="00311643"/>
    <w:rsid w:val="003151DB"/>
    <w:rsid w:val="00315BF3"/>
    <w:rsid w:val="0034411E"/>
    <w:rsid w:val="00345122"/>
    <w:rsid w:val="00375B2A"/>
    <w:rsid w:val="003A27F1"/>
    <w:rsid w:val="003B05A1"/>
    <w:rsid w:val="003B79D3"/>
    <w:rsid w:val="003C2287"/>
    <w:rsid w:val="003D375E"/>
    <w:rsid w:val="003D5A58"/>
    <w:rsid w:val="00407CF2"/>
    <w:rsid w:val="0042731C"/>
    <w:rsid w:val="0043096A"/>
    <w:rsid w:val="00482501"/>
    <w:rsid w:val="00491232"/>
    <w:rsid w:val="004A50FD"/>
    <w:rsid w:val="004C7E9C"/>
    <w:rsid w:val="004D17CA"/>
    <w:rsid w:val="004E0B15"/>
    <w:rsid w:val="004E1176"/>
    <w:rsid w:val="0055674C"/>
    <w:rsid w:val="005865D2"/>
    <w:rsid w:val="00592F53"/>
    <w:rsid w:val="005A0BD3"/>
    <w:rsid w:val="005C46D4"/>
    <w:rsid w:val="005D3862"/>
    <w:rsid w:val="005E0568"/>
    <w:rsid w:val="005F1C48"/>
    <w:rsid w:val="005F2C42"/>
    <w:rsid w:val="00600E2F"/>
    <w:rsid w:val="00601D9A"/>
    <w:rsid w:val="006152B8"/>
    <w:rsid w:val="00616126"/>
    <w:rsid w:val="00616551"/>
    <w:rsid w:val="0061671D"/>
    <w:rsid w:val="00634153"/>
    <w:rsid w:val="0064457B"/>
    <w:rsid w:val="0064707C"/>
    <w:rsid w:val="006532D0"/>
    <w:rsid w:val="006B24E4"/>
    <w:rsid w:val="006D3FC9"/>
    <w:rsid w:val="006E7EF4"/>
    <w:rsid w:val="006F61A0"/>
    <w:rsid w:val="00707478"/>
    <w:rsid w:val="0071438D"/>
    <w:rsid w:val="00774AD3"/>
    <w:rsid w:val="007760C4"/>
    <w:rsid w:val="00793749"/>
    <w:rsid w:val="00797205"/>
    <w:rsid w:val="007A4F95"/>
    <w:rsid w:val="00803A8E"/>
    <w:rsid w:val="00820DE1"/>
    <w:rsid w:val="00823650"/>
    <w:rsid w:val="008271D9"/>
    <w:rsid w:val="008360F1"/>
    <w:rsid w:val="00844700"/>
    <w:rsid w:val="00863A33"/>
    <w:rsid w:val="00863E5B"/>
    <w:rsid w:val="00886C0A"/>
    <w:rsid w:val="008913C3"/>
    <w:rsid w:val="008C02DE"/>
    <w:rsid w:val="008D10F0"/>
    <w:rsid w:val="008D28CD"/>
    <w:rsid w:val="008F05ED"/>
    <w:rsid w:val="00924977"/>
    <w:rsid w:val="00935FB9"/>
    <w:rsid w:val="009A2358"/>
    <w:rsid w:val="009A2CBE"/>
    <w:rsid w:val="009B7761"/>
    <w:rsid w:val="009C35F2"/>
    <w:rsid w:val="009C4F37"/>
    <w:rsid w:val="009D0522"/>
    <w:rsid w:val="009D5FB3"/>
    <w:rsid w:val="009F3CD5"/>
    <w:rsid w:val="00A12AEE"/>
    <w:rsid w:val="00A57600"/>
    <w:rsid w:val="00A626D0"/>
    <w:rsid w:val="00A74F62"/>
    <w:rsid w:val="00AA4E9A"/>
    <w:rsid w:val="00AE5CF1"/>
    <w:rsid w:val="00AF0FFF"/>
    <w:rsid w:val="00AF31C7"/>
    <w:rsid w:val="00B15B75"/>
    <w:rsid w:val="00B2110F"/>
    <w:rsid w:val="00B451F1"/>
    <w:rsid w:val="00B54759"/>
    <w:rsid w:val="00BB3BB3"/>
    <w:rsid w:val="00BF2CE9"/>
    <w:rsid w:val="00BF32D1"/>
    <w:rsid w:val="00C07D60"/>
    <w:rsid w:val="00C26D1C"/>
    <w:rsid w:val="00C63980"/>
    <w:rsid w:val="00C82642"/>
    <w:rsid w:val="00C9202A"/>
    <w:rsid w:val="00C939DF"/>
    <w:rsid w:val="00CA29C5"/>
    <w:rsid w:val="00CA5952"/>
    <w:rsid w:val="00CC6A7D"/>
    <w:rsid w:val="00D04B45"/>
    <w:rsid w:val="00D05AF9"/>
    <w:rsid w:val="00D30146"/>
    <w:rsid w:val="00D40FE6"/>
    <w:rsid w:val="00D53C1E"/>
    <w:rsid w:val="00D571B0"/>
    <w:rsid w:val="00D605F8"/>
    <w:rsid w:val="00DB025E"/>
    <w:rsid w:val="00DB7E86"/>
    <w:rsid w:val="00DC2C82"/>
    <w:rsid w:val="00DE04C0"/>
    <w:rsid w:val="00DF1DCD"/>
    <w:rsid w:val="00E0192A"/>
    <w:rsid w:val="00E01C64"/>
    <w:rsid w:val="00E0793D"/>
    <w:rsid w:val="00E17CF8"/>
    <w:rsid w:val="00E21E15"/>
    <w:rsid w:val="00E26835"/>
    <w:rsid w:val="00E56676"/>
    <w:rsid w:val="00E86C82"/>
    <w:rsid w:val="00E9323B"/>
    <w:rsid w:val="00E96889"/>
    <w:rsid w:val="00E9783E"/>
    <w:rsid w:val="00EA0336"/>
    <w:rsid w:val="00EA2846"/>
    <w:rsid w:val="00EB5D50"/>
    <w:rsid w:val="00EE6BAD"/>
    <w:rsid w:val="00F107BC"/>
    <w:rsid w:val="00F11837"/>
    <w:rsid w:val="00F11F16"/>
    <w:rsid w:val="00F142FC"/>
    <w:rsid w:val="00F4427D"/>
    <w:rsid w:val="00F46B85"/>
    <w:rsid w:val="00F54622"/>
    <w:rsid w:val="00F71C59"/>
    <w:rsid w:val="00F743E2"/>
    <w:rsid w:val="00FC691E"/>
    <w:rsid w:val="00FD2A92"/>
    <w:rsid w:val="00FD5B63"/>
    <w:rsid w:val="00FF2F0E"/>
    <w:rsid w:val="00FF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C633A"/>
  <w15:docId w15:val="{44A6C94E-12B9-4E99-9EDB-F69F47BFD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1C7"/>
    <w:pPr>
      <w:ind w:left="720"/>
      <w:contextualSpacing/>
    </w:pPr>
  </w:style>
  <w:style w:type="table" w:styleId="TableGrid">
    <w:name w:val="Table Grid"/>
    <w:basedOn w:val="TableNormal"/>
    <w:uiPriority w:val="59"/>
    <w:rsid w:val="00D57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F4427D"/>
    <w:pPr>
      <w:spacing w:after="0" w:line="240" w:lineRule="auto"/>
    </w:pPr>
    <w:rPr>
      <w:szCs w:val="22"/>
      <w:lang w:val="en-GB" w:bidi="ar-SA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5Dark-Accent2">
    <w:name w:val="List Table 5 Dark Accent 2"/>
    <w:basedOn w:val="TableNormal"/>
    <w:uiPriority w:val="50"/>
    <w:rsid w:val="008D10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8D10F0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8D10F0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1Light">
    <w:name w:val="Grid Table 1 Light"/>
    <w:basedOn w:val="TableNormal"/>
    <w:uiPriority w:val="46"/>
    <w:rsid w:val="003151D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A626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6D0"/>
  </w:style>
  <w:style w:type="paragraph" w:styleId="Footer">
    <w:name w:val="footer"/>
    <w:basedOn w:val="Normal"/>
    <w:link w:val="FooterChar"/>
    <w:uiPriority w:val="99"/>
    <w:unhideWhenUsed/>
    <w:rsid w:val="00A626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6D0"/>
  </w:style>
  <w:style w:type="paragraph" w:styleId="NoSpacing">
    <w:name w:val="No Spacing"/>
    <w:uiPriority w:val="1"/>
    <w:qFormat/>
    <w:rsid w:val="007074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6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9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5599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Advice</dc:creator>
  <cp:lastModifiedBy>ANONYMOUS</cp:lastModifiedBy>
  <cp:revision>64</cp:revision>
  <cp:lastPrinted>2020-08-12T06:33:00Z</cp:lastPrinted>
  <dcterms:created xsi:type="dcterms:W3CDTF">2020-01-14T15:33:00Z</dcterms:created>
  <dcterms:modified xsi:type="dcterms:W3CDTF">2021-03-17T06:10:00Z</dcterms:modified>
</cp:coreProperties>
</file>