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DA161" w14:textId="77777777" w:rsidR="00E655E6" w:rsidRDefault="00E655E6">
      <w:pPr>
        <w:spacing w:before="400"/>
      </w:pPr>
    </w:p>
    <w:p w14:paraId="5C14F5F4" w14:textId="77777777" w:rsidR="00E655E6" w:rsidRDefault="00000000">
      <w:pPr>
        <w:spacing w:after="120"/>
        <w:jc w:val="center"/>
      </w:pPr>
      <w:r>
        <w:rPr>
          <w:b/>
          <w:bCs/>
          <w:color w:val="0F172A"/>
          <w:sz w:val="52"/>
          <w:szCs w:val="52"/>
        </w:rPr>
        <w:t>VIETCROPDOCTOR</w:t>
      </w:r>
    </w:p>
    <w:p w14:paraId="2B2C8B40" w14:textId="77777777" w:rsidR="00E655E6" w:rsidRDefault="00000000">
      <w:pPr>
        <w:spacing w:after="80"/>
        <w:jc w:val="center"/>
      </w:pPr>
      <w:r>
        <w:rPr>
          <w:b/>
          <w:bCs/>
          <w:color w:val="1D4ED8"/>
          <w:sz w:val="32"/>
          <w:szCs w:val="32"/>
        </w:rPr>
        <w:t>Chi Tiet Ha Tang va Ly Do Chon Cong Nghe</w:t>
      </w:r>
    </w:p>
    <w:p w14:paraId="66E6E885" w14:textId="77777777" w:rsidR="00E655E6" w:rsidRDefault="00000000">
      <w:pPr>
        <w:pBdr>
          <w:bottom w:val="single" w:sz="8" w:space="4" w:color="1D4ED8"/>
        </w:pBdr>
        <w:spacing w:after="80"/>
        <w:jc w:val="center"/>
      </w:pPr>
      <w:r>
        <w:rPr>
          <w:i/>
          <w:iCs/>
          <w:color w:val="64748B"/>
          <w:sz w:val="24"/>
          <w:szCs w:val="24"/>
        </w:rPr>
        <w:t>He thong chan doan benh cay trong ung dung tri tue nhan tao</w:t>
      </w:r>
    </w:p>
    <w:p w14:paraId="43732117" w14:textId="77777777" w:rsidR="00E655E6" w:rsidRDefault="00E655E6">
      <w:pPr>
        <w:spacing w:before="200"/>
      </w:pPr>
    </w:p>
    <w:p w14:paraId="32C942FA" w14:textId="77777777" w:rsidR="00E655E6" w:rsidRDefault="00000000">
      <w:pPr>
        <w:spacing w:after="60"/>
        <w:jc w:val="center"/>
      </w:pPr>
      <w:r>
        <w:rPr>
          <w:color w:val="374151"/>
        </w:rPr>
        <w:t>Truong Dai Hoc Thuy Loi Co So 2 - TP. Ho Chi Minh</w:t>
      </w:r>
    </w:p>
    <w:p w14:paraId="6E1B3F91" w14:textId="77777777" w:rsidR="00E655E6" w:rsidRDefault="00E655E6">
      <w:pPr>
        <w:spacing w:before="600"/>
      </w:pPr>
    </w:p>
    <w:p w14:paraId="26629A35" w14:textId="77777777" w:rsidR="00E655E6" w:rsidRDefault="00000000">
      <w:pPr>
        <w:pStyle w:val="Heading1"/>
        <w:pBdr>
          <w:bottom w:val="single" w:sz="8" w:space="4" w:color="1D4ED8"/>
        </w:pBdr>
      </w:pPr>
      <w:r>
        <w:rPr>
          <w:color w:val="0F172A"/>
        </w:rPr>
        <w:t>1. Tong Quan Kien Truc He Thong</w:t>
      </w:r>
    </w:p>
    <w:p w14:paraId="2FC2B8E6" w14:textId="77777777" w:rsidR="00E655E6" w:rsidRDefault="00000000">
      <w:pPr>
        <w:spacing w:before="60" w:after="60" w:line="320" w:lineRule="auto"/>
      </w:pPr>
      <w:r>
        <w:rPr>
          <w:color w:val="1E293B"/>
        </w:rPr>
        <w:t>VietCropDoctor duoc xay dung theo kien truc microservices, phan chia thanh 8 tang chuc nang ro rang. Moi service chi chiu trach nhiem mot chuc nang cu the, giao tiep qua REST API hoac Kafka (bat dong bo).</w:t>
      </w:r>
    </w:p>
    <w:p w14:paraId="5C3C1AA2" w14:textId="77777777" w:rsidR="00E655E6" w:rsidRDefault="00E655E6">
      <w:pPr>
        <w:spacing w:before="120"/>
      </w:pPr>
    </w:p>
    <w:p w14:paraId="08D692D8" w14:textId="77777777" w:rsidR="00E655E6" w:rsidRDefault="00000000">
      <w:pPr>
        <w:spacing w:before="60" w:after="60" w:line="320" w:lineRule="auto"/>
      </w:pPr>
      <w:r>
        <w:rPr>
          <w:b/>
          <w:bCs/>
          <w:color w:val="1E293B"/>
        </w:rPr>
        <w:t>Nguyen tac thiet ke:</w:t>
      </w:r>
    </w:p>
    <w:p w14:paraId="2ACC21B7" w14:textId="77777777" w:rsidR="00E655E6" w:rsidRDefault="00000000">
      <w:pPr>
        <w:pStyle w:val="ListParagraph"/>
        <w:numPr>
          <w:ilvl w:val="0"/>
          <w:numId w:val="2"/>
        </w:numPr>
        <w:spacing w:before="50" w:after="50" w:line="300" w:lineRule="auto"/>
      </w:pPr>
      <w:r>
        <w:rPr>
          <w:color w:val="1E293B"/>
        </w:rPr>
        <w:t>Moi service doc lap: co the phat trien, test, deploy rieng le</w:t>
      </w:r>
    </w:p>
    <w:p w14:paraId="74363AA0" w14:textId="77777777" w:rsidR="00E655E6" w:rsidRDefault="00000000">
      <w:pPr>
        <w:pStyle w:val="ListParagraph"/>
        <w:numPr>
          <w:ilvl w:val="0"/>
          <w:numId w:val="2"/>
        </w:numPr>
        <w:spacing w:before="50" w:after="50" w:line="300" w:lineRule="auto"/>
      </w:pPr>
      <w:r>
        <w:rPr>
          <w:color w:val="1E293B"/>
        </w:rPr>
        <w:t>Stateless services: du lieu luu tru tap trung, khong luu tren container</w:t>
      </w:r>
    </w:p>
    <w:p w14:paraId="5F740176" w14:textId="77777777" w:rsidR="00E655E6" w:rsidRDefault="00000000">
      <w:pPr>
        <w:pStyle w:val="ListParagraph"/>
        <w:numPr>
          <w:ilvl w:val="0"/>
          <w:numId w:val="2"/>
        </w:numPr>
        <w:spacing w:before="50" w:after="50" w:line="300" w:lineRule="auto"/>
      </w:pPr>
      <w:r>
        <w:rPr>
          <w:color w:val="1E293B"/>
        </w:rPr>
        <w:t>Async processing: Kafka tach biet xu ly bat dong bo, khong anh huong response time</w:t>
      </w:r>
    </w:p>
    <w:p w14:paraId="0068F718" w14:textId="77777777" w:rsidR="00E655E6" w:rsidRDefault="00000000">
      <w:pPr>
        <w:pStyle w:val="ListParagraph"/>
        <w:numPr>
          <w:ilvl w:val="0"/>
          <w:numId w:val="2"/>
        </w:numPr>
        <w:spacing w:before="50" w:after="50" w:line="300" w:lineRule="auto"/>
      </w:pPr>
      <w:r>
        <w:rPr>
          <w:color w:val="1E293B"/>
        </w:rPr>
        <w:t>Observability: moi request duoc trace tu dau den cuoi qua Jaeger</w:t>
      </w:r>
    </w:p>
    <w:p w14:paraId="55DC046C" w14:textId="77777777" w:rsidR="00E655E6" w:rsidRDefault="00000000">
      <w:pPr>
        <w:pStyle w:val="ListParagraph"/>
        <w:numPr>
          <w:ilvl w:val="0"/>
          <w:numId w:val="2"/>
        </w:numPr>
        <w:spacing w:before="50" w:after="50" w:line="300" w:lineRule="auto"/>
      </w:pPr>
      <w:r>
        <w:rPr>
          <w:color w:val="1E293B"/>
        </w:rPr>
        <w:t>CI/CD: moi thay doi code phai qua test tu dong truoc khi len production</w:t>
      </w:r>
    </w:p>
    <w:p w14:paraId="74A27F9F" w14:textId="77777777" w:rsidR="00E655E6" w:rsidRDefault="00E655E6">
      <w:pPr>
        <w:pBdr>
          <w:bottom w:val="single" w:sz="2" w:space="1" w:color="CBD5E1"/>
        </w:pBdr>
        <w:spacing w:before="200" w:after="200"/>
      </w:pPr>
    </w:p>
    <w:p w14:paraId="1906DD91" w14:textId="77777777" w:rsidR="00E655E6" w:rsidRDefault="00000000">
      <w:pPr>
        <w:pStyle w:val="Heading1"/>
        <w:pBdr>
          <w:bottom w:val="single" w:sz="8" w:space="4" w:color="1D4ED8"/>
        </w:pBdr>
      </w:pPr>
      <w:r>
        <w:rPr>
          <w:color w:val="0F172A"/>
        </w:rPr>
        <w:t>2. Tang Giao Dien Nguoi Dung</w:t>
      </w:r>
    </w:p>
    <w:p w14:paraId="376EBF3F" w14:textId="77777777" w:rsidR="00E655E6" w:rsidRDefault="00000000">
      <w:pPr>
        <w:pStyle w:val="Heading2"/>
      </w:pPr>
      <w:r>
        <w:rPr>
          <w:color w:val="1D4ED8"/>
        </w:rPr>
        <w:t>2.1 React 18 + TypeScript + Vite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17C41D43"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2EAB96E0" w14:textId="77777777" w:rsidR="00E655E6" w:rsidRDefault="00000000">
            <w:r>
              <w:rPr>
                <w:b/>
                <w:bCs/>
                <w:color w:val="FFFFFF"/>
                <w:sz w:val="24"/>
                <w:szCs w:val="24"/>
              </w:rPr>
              <w:t>React 18 + TypeScript + Vite</w:t>
            </w:r>
          </w:p>
        </w:tc>
        <w:tc>
          <w:tcPr>
            <w:tcW w:w="6960" w:type="dxa"/>
            <w:tcBorders>
              <w:top w:val="single" w:sz="1" w:space="0" w:color="334155"/>
              <w:left w:val="single" w:sz="1" w:space="0" w:color="334155"/>
              <w:bottom w:val="single" w:sz="1" w:space="0" w:color="334155"/>
              <w:right w:val="single" w:sz="1" w:space="0" w:color="334155"/>
            </w:tcBorders>
            <w:shd w:val="clear" w:color="auto" w:fill="DBEAFE"/>
            <w:tcMar>
              <w:top w:w="100" w:type="dxa"/>
              <w:left w:w="180" w:type="dxa"/>
              <w:bottom w:w="100" w:type="dxa"/>
              <w:right w:w="180" w:type="dxa"/>
            </w:tcMar>
          </w:tcPr>
          <w:p w14:paraId="07C7D1B1" w14:textId="77777777" w:rsidR="00E655E6" w:rsidRDefault="00000000">
            <w:r>
              <w:rPr>
                <w:b/>
                <w:bCs/>
                <w:color w:val="1D4ED8"/>
                <w:sz w:val="20"/>
                <w:szCs w:val="20"/>
              </w:rPr>
              <w:t>Nhom: Tang giao dien</w:t>
            </w:r>
          </w:p>
        </w:tc>
      </w:tr>
      <w:tr w:rsidR="00E655E6" w14:paraId="3276ABBD"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9A36263" w14:textId="77777777" w:rsidR="00E655E6" w:rsidRDefault="00000000">
            <w:r>
              <w:rPr>
                <w:b/>
                <w:bCs/>
                <w:color w:val="64748B"/>
                <w:sz w:val="20"/>
                <w:szCs w:val="20"/>
              </w:rPr>
              <w:t>Van de can giai quyet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6C026201" w14:textId="77777777" w:rsidR="00E655E6" w:rsidRDefault="00000000">
            <w:r>
              <w:rPr>
                <w:color w:val="1E293B"/>
                <w:sz w:val="20"/>
                <w:szCs w:val="20"/>
              </w:rPr>
              <w:t>Can giao dien web hien dai ho tro upload anh, hien thi ket qua real-time qua WebSocket, quan ly trang thai phuc tap (anh + ket qua phan tich + lich su chat + thong bao dong thoi).</w:t>
            </w:r>
          </w:p>
        </w:tc>
      </w:tr>
      <w:tr w:rsidR="00E655E6" w14:paraId="75DA97F3"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0DA73061" w14:textId="77777777" w:rsidR="00E655E6" w:rsidRDefault="00000000">
            <w:r>
              <w:rPr>
                <w:b/>
                <w:bCs/>
                <w:color w:val="64748B"/>
                <w:sz w:val="20"/>
                <w:szCs w:val="20"/>
              </w:rPr>
              <w:t>Ly do chon React 18</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1F7ADFC" w14:textId="77777777" w:rsidR="00E655E6" w:rsidRDefault="00000000">
            <w:r>
              <w:rPr>
                <w:color w:val="1E293B"/>
                <w:sz w:val="20"/>
                <w:szCs w:val="20"/>
              </w:rPr>
              <w:t>Concurrent Mode: giao dien khong bi dong bang khi xu ly anh lon. Ecosystem lon nhat (Redux, React Query, shadcn). Server Components cho page nhanh hon.</w:t>
            </w:r>
          </w:p>
        </w:tc>
      </w:tr>
      <w:tr w:rsidR="00E655E6" w14:paraId="4D19FE1D"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E044BB2" w14:textId="77777777" w:rsidR="00E655E6" w:rsidRDefault="00000000">
            <w:r>
              <w:rPr>
                <w:b/>
                <w:bCs/>
                <w:color w:val="64748B"/>
                <w:sz w:val="20"/>
                <w:szCs w:val="20"/>
              </w:rPr>
              <w:t>Ly do them TypeScript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65D8E6C5" w14:textId="77777777" w:rsidR="00E655E6" w:rsidRDefault="00000000">
            <w:r>
              <w:rPr>
                <w:color w:val="1E293B"/>
                <w:sz w:val="20"/>
                <w:szCs w:val="20"/>
              </w:rPr>
              <w:t>Phat hien loi kieu du lieu ngay luc viet code. API tra ve JSON phuc tap (25 class, GradCAM URL, metadata nguon tai lieu) - TypeScript interface dam bao khong bao gio truy cap sai truong.</w:t>
            </w:r>
          </w:p>
        </w:tc>
      </w:tr>
      <w:tr w:rsidR="00E655E6" w14:paraId="0559FBDA"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7936839C" w14:textId="77777777" w:rsidR="00E655E6" w:rsidRDefault="00000000">
            <w:r>
              <w:rPr>
                <w:b/>
                <w:bCs/>
                <w:color w:val="64748B"/>
                <w:sz w:val="20"/>
                <w:szCs w:val="20"/>
              </w:rPr>
              <w:lastRenderedPageBreak/>
              <w:t>Ly do dung Vite</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3B63F926" w14:textId="77777777" w:rsidR="00E655E6" w:rsidRDefault="00000000">
            <w:r>
              <w:rPr>
                <w:color w:val="1E293B"/>
                <w:sz w:val="20"/>
                <w:szCs w:val="20"/>
              </w:rPr>
              <w:t>Build nhanh hon Create React App 10 lan nho ESBuild. Hot module replacement tuc thi, khong phai reload trang khi sua code.</w:t>
            </w:r>
          </w:p>
        </w:tc>
      </w:tr>
      <w:tr w:rsidR="00E655E6" w14:paraId="325B19D9"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81F93E3" w14:textId="77777777" w:rsidR="00E655E6" w:rsidRDefault="00000000">
            <w:r>
              <w:rPr>
                <w:b/>
                <w:bCs/>
                <w:color w:val="64748B"/>
                <w:sz w:val="20"/>
                <w:szCs w:val="20"/>
              </w:rPr>
              <w:t>Neu khong dung</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1E79666D" w14:textId="77777777" w:rsidR="00E655E6" w:rsidRDefault="00000000">
            <w:r>
              <w:rPr>
                <w:color w:val="1E293B"/>
                <w:sz w:val="20"/>
                <w:szCs w:val="20"/>
              </w:rPr>
              <w:t>JavaScript thuan: kho quan ly state phuc tap (de bug khi xu ly dong thoi WebSocket + anh + lich su chat). Vue/Angular cung duoc nhung ecosystem nho hon, it component san co hon.</w:t>
            </w:r>
          </w:p>
        </w:tc>
      </w:tr>
    </w:tbl>
    <w:p w14:paraId="6BFB60C9" w14:textId="77777777" w:rsidR="00E655E6" w:rsidRDefault="00E655E6">
      <w:pPr>
        <w:spacing w:before="120"/>
      </w:pPr>
    </w:p>
    <w:p w14:paraId="25BCFFC0" w14:textId="77777777" w:rsidR="00E655E6" w:rsidRDefault="00000000">
      <w:pPr>
        <w:pStyle w:val="Heading2"/>
      </w:pPr>
      <w:r>
        <w:rPr>
          <w:color w:val="1D4ED8"/>
        </w:rPr>
        <w:t>2.2 TailwindCSS + shadcn/ui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35E0C4EA"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5EAC1E9F" w14:textId="77777777" w:rsidR="00E655E6" w:rsidRDefault="00000000">
            <w:r>
              <w:rPr>
                <w:b/>
                <w:bCs/>
                <w:color w:val="FFFFFF"/>
                <w:sz w:val="24"/>
                <w:szCs w:val="24"/>
              </w:rPr>
              <w:t>TailwindCSS + shadcn/ui</w:t>
            </w:r>
          </w:p>
        </w:tc>
        <w:tc>
          <w:tcPr>
            <w:tcW w:w="6960" w:type="dxa"/>
            <w:tcBorders>
              <w:top w:val="single" w:sz="1" w:space="0" w:color="334155"/>
              <w:left w:val="single" w:sz="1" w:space="0" w:color="334155"/>
              <w:bottom w:val="single" w:sz="1" w:space="0" w:color="334155"/>
              <w:right w:val="single" w:sz="1" w:space="0" w:color="334155"/>
            </w:tcBorders>
            <w:shd w:val="clear" w:color="auto" w:fill="DBEAFE"/>
            <w:tcMar>
              <w:top w:w="100" w:type="dxa"/>
              <w:left w:w="180" w:type="dxa"/>
              <w:bottom w:w="100" w:type="dxa"/>
              <w:right w:w="180" w:type="dxa"/>
            </w:tcMar>
          </w:tcPr>
          <w:p w14:paraId="0C1FAA9B" w14:textId="77777777" w:rsidR="00E655E6" w:rsidRDefault="00000000">
            <w:r>
              <w:rPr>
                <w:b/>
                <w:bCs/>
                <w:color w:val="1D4ED8"/>
                <w:sz w:val="20"/>
                <w:szCs w:val="20"/>
              </w:rPr>
              <w:t>Nhom: Tang giao dien</w:t>
            </w:r>
          </w:p>
        </w:tc>
      </w:tr>
      <w:tr w:rsidR="00E655E6" w14:paraId="5DA10BB4"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0AEF1F3A" w14:textId="77777777" w:rsidR="00E655E6" w:rsidRDefault="00000000">
            <w:r>
              <w:rPr>
                <w:b/>
                <w:bCs/>
                <w:color w:val="64748B"/>
                <w:sz w:val="20"/>
                <w:szCs w:val="20"/>
              </w:rPr>
              <w:t>Van de can giai quyet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128D9BDC" w14:textId="77777777" w:rsidR="00E655E6" w:rsidRDefault="00000000">
            <w:r>
              <w:rPr>
                <w:color w:val="1E293B"/>
                <w:sz w:val="20"/>
                <w:szCs w:val="20"/>
              </w:rPr>
              <w:t>Can xay dung giao dien nhanh, nhat quan ve mau sac va khoang cach. Can san cac component phuc tap (Dialog, Toast, Badge, Tabs) co accessibility tot.</w:t>
            </w:r>
          </w:p>
        </w:tc>
      </w:tr>
      <w:tr w:rsidR="00E655E6" w14:paraId="11E02E6F"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064AEEDB" w14:textId="77777777" w:rsidR="00E655E6" w:rsidRDefault="00000000">
            <w:r>
              <w:rPr>
                <w:b/>
                <w:bCs/>
                <w:color w:val="64748B"/>
                <w:sz w:val="20"/>
                <w:szCs w:val="20"/>
              </w:rPr>
              <w:t>Ly do chon TailwindCSS</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03BA01B5" w14:textId="77777777" w:rsidR="00E655E6" w:rsidRDefault="00000000">
            <w:r>
              <w:rPr>
                <w:color w:val="1E293B"/>
                <w:sz w:val="20"/>
                <w:szCs w:val="20"/>
              </w:rPr>
              <w:t>Utility-first: style truc tiep trong JSX, khong phai chuyen qua lai file CSS. Design system nhat quan: spacing/color/radius dung cung bo bien tren toan app.</w:t>
            </w:r>
          </w:p>
        </w:tc>
      </w:tr>
      <w:tr w:rsidR="00E655E6" w14:paraId="0AB5BFE4"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0621C35" w14:textId="77777777" w:rsidR="00E655E6" w:rsidRDefault="00000000">
            <w:r>
              <w:rPr>
                <w:b/>
                <w:bCs/>
                <w:color w:val="64748B"/>
                <w:sz w:val="20"/>
                <w:szCs w:val="20"/>
              </w:rPr>
              <w:t>Ly do chon shadcn/ui</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2EE10CD3" w14:textId="77777777" w:rsidR="00E655E6" w:rsidRDefault="00000000">
            <w:r>
              <w:rPr>
                <w:color w:val="1E293B"/>
                <w:sz w:val="20"/>
                <w:szCs w:val="20"/>
              </w:rPr>
              <w:t>Lay source code ve, khong bi lock-in nhu Material UI. Component co accessibility (ARIA) san. Chi can chinh mau la phu hop voi brand mau xanh nong nghiep.</w:t>
            </w:r>
          </w:p>
        </w:tc>
      </w:tr>
      <w:tr w:rsidR="00E655E6" w14:paraId="1A9CAA74"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798F3B02" w14:textId="77777777" w:rsidR="00E655E6" w:rsidRDefault="00000000">
            <w:r>
              <w:rPr>
                <w:b/>
                <w:bCs/>
                <w:color w:val="64748B"/>
                <w:sz w:val="20"/>
                <w:szCs w:val="20"/>
              </w:rPr>
              <w:t>Ung dung cu the</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06D7A9E0" w14:textId="77777777" w:rsidR="00E655E6" w:rsidRDefault="00000000">
            <w:r>
              <w:rPr>
                <w:color w:val="1E293B"/>
                <w:sz w:val="20"/>
                <w:szCs w:val="20"/>
              </w:rPr>
              <w:t>Badge muc do benh: "Nhe" (xanh) / "Trung binh" (cam) / "Nang" (do) nhat quan tren toan app. Source citation chip hien thi ten tai lieu + so trang + link ngoai.</w:t>
            </w:r>
          </w:p>
        </w:tc>
      </w:tr>
    </w:tbl>
    <w:p w14:paraId="0743E0D6" w14:textId="77777777" w:rsidR="00E655E6" w:rsidRDefault="00E655E6">
      <w:pPr>
        <w:spacing w:before="120"/>
      </w:pPr>
    </w:p>
    <w:p w14:paraId="0F92B4E9" w14:textId="77777777" w:rsidR="00E655E6" w:rsidRDefault="00E655E6">
      <w:pPr>
        <w:pBdr>
          <w:bottom w:val="single" w:sz="2" w:space="1" w:color="CBD5E1"/>
        </w:pBdr>
        <w:spacing w:before="200" w:after="200"/>
      </w:pPr>
    </w:p>
    <w:p w14:paraId="0A3317EE" w14:textId="77777777" w:rsidR="00E655E6" w:rsidRDefault="00000000">
      <w:pPr>
        <w:pStyle w:val="Heading1"/>
        <w:pBdr>
          <w:bottom w:val="single" w:sz="8" w:space="4" w:color="1D4ED8"/>
        </w:pBdr>
      </w:pPr>
      <w:r>
        <w:rPr>
          <w:color w:val="0F172A"/>
        </w:rPr>
        <w:t>3. Tang Cong Vao va Bao Mat</w:t>
      </w:r>
    </w:p>
    <w:p w14:paraId="6529AB4C" w14:textId="77777777" w:rsidR="00E655E6" w:rsidRDefault="00000000">
      <w:pPr>
        <w:pStyle w:val="Heading2"/>
      </w:pPr>
      <w:r>
        <w:rPr>
          <w:color w:val="4C1D95"/>
        </w:rPr>
        <w:t>3.1 Nginx - API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3E085362"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0A9D7866" w14:textId="77777777" w:rsidR="00E655E6" w:rsidRDefault="00000000">
            <w:r>
              <w:rPr>
                <w:b/>
                <w:bCs/>
                <w:color w:val="FFFFFF"/>
                <w:sz w:val="24"/>
                <w:szCs w:val="24"/>
              </w:rPr>
              <w:t>Nginx :8000</w:t>
            </w:r>
          </w:p>
        </w:tc>
        <w:tc>
          <w:tcPr>
            <w:tcW w:w="6960" w:type="dxa"/>
            <w:tcBorders>
              <w:top w:val="single" w:sz="1" w:space="0" w:color="334155"/>
              <w:left w:val="single" w:sz="1" w:space="0" w:color="334155"/>
              <w:bottom w:val="single" w:sz="1" w:space="0" w:color="334155"/>
              <w:right w:val="single" w:sz="1" w:space="0" w:color="334155"/>
            </w:tcBorders>
            <w:shd w:val="clear" w:color="auto" w:fill="EDE9FE"/>
            <w:tcMar>
              <w:top w:w="100" w:type="dxa"/>
              <w:left w:w="180" w:type="dxa"/>
              <w:bottom w:w="100" w:type="dxa"/>
              <w:right w:w="180" w:type="dxa"/>
            </w:tcMar>
          </w:tcPr>
          <w:p w14:paraId="5620A936" w14:textId="77777777" w:rsidR="00E655E6" w:rsidRDefault="00000000">
            <w:r>
              <w:rPr>
                <w:b/>
                <w:bCs/>
                <w:color w:val="4C1D95"/>
                <w:sz w:val="20"/>
                <w:szCs w:val="20"/>
              </w:rPr>
              <w:t>Nhom: Cong vao &amp; Bao mat</w:t>
            </w:r>
          </w:p>
        </w:tc>
      </w:tr>
      <w:tr w:rsidR="00E655E6" w14:paraId="47187B92"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073BD7A" w14:textId="77777777" w:rsidR="00E655E6" w:rsidRDefault="00000000">
            <w:r>
              <w:rPr>
                <w:b/>
                <w:bCs/>
                <w:color w:val="64748B"/>
                <w:sz w:val="20"/>
                <w:szCs w:val="20"/>
              </w:rPr>
              <w:t>Van de can giai quyet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5338DA38" w14:textId="77777777" w:rsidR="00E655E6" w:rsidRDefault="00000000">
            <w:r>
              <w:rPr>
                <w:color w:val="1E293B"/>
                <w:sz w:val="20"/>
                <w:szCs w:val="20"/>
              </w:rPr>
              <w:t>Co 6+ microservice chay tren cong khac nhau. Neu client goi truc tiep, moi service phai tu xu ly CORS, JWT validation, rate limiting - dan den trung lap code va kho bao mat tong the.</w:t>
            </w:r>
          </w:p>
        </w:tc>
      </w:tr>
      <w:tr w:rsidR="00E655E6" w14:paraId="7158C356"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11497917" w14:textId="77777777" w:rsidR="00E655E6" w:rsidRDefault="00000000">
            <w:r>
              <w:rPr>
                <w:b/>
                <w:bCs/>
                <w:color w:val="64748B"/>
                <w:sz w:val="20"/>
                <w:szCs w:val="20"/>
              </w:rPr>
              <w:t>Giai phap: Single entry point</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4AB73428" w14:textId="77777777" w:rsidR="00E655E6" w:rsidRDefault="00000000">
            <w:r>
              <w:rPr>
                <w:color w:val="1E293B"/>
                <w:sz w:val="20"/>
                <w:szCs w:val="20"/>
              </w:rPr>
              <w:t>Moi request bat buoc qua Nginx truoc. auth_request goi /_validate cua Auth Service: neu JWT loi → tra 401 ngay, request khong bao gio vao den AI service. Chinh sach auth nam 1 noi duy nhat.</w:t>
            </w:r>
          </w:p>
        </w:tc>
      </w:tr>
      <w:tr w:rsidR="00E655E6" w14:paraId="491C2442"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754AAE27" w14:textId="77777777" w:rsidR="00E655E6" w:rsidRDefault="00000000">
            <w:r>
              <w:rPr>
                <w:b/>
                <w:bCs/>
                <w:color w:val="64748B"/>
                <w:sz w:val="20"/>
                <w:szCs w:val="20"/>
              </w:rPr>
              <w:t>Tinh nang duoc xu ly tai Nginx</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4D080E5F" w14:textId="77777777" w:rsidR="00E655E6" w:rsidRDefault="00000000">
            <w:r>
              <w:rPr>
                <w:color w:val="1E293B"/>
                <w:sz w:val="20"/>
                <w:szCs w:val="20"/>
              </w:rPr>
              <w:t>Rate limiting (limit_req): ngan spam va brute force. SSL termination: service noi bo dung HTTP thuan. Security headers: HSTS, Content-Security-Policy, X-Frame-Options tu dong them.</w:t>
            </w:r>
          </w:p>
        </w:tc>
      </w:tr>
      <w:tr w:rsidR="00E655E6" w14:paraId="285C9376"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57A7D855" w14:textId="77777777" w:rsidR="00E655E6" w:rsidRDefault="00000000">
            <w:r>
              <w:rPr>
                <w:b/>
                <w:bCs/>
                <w:color w:val="64748B"/>
                <w:sz w:val="20"/>
                <w:szCs w:val="20"/>
              </w:rPr>
              <w:t>Neu khong dung</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D232558" w14:textId="77777777" w:rsidR="00E655E6" w:rsidRDefault="00000000">
            <w:r>
              <w:rPr>
                <w:color w:val="1E293B"/>
                <w:sz w:val="20"/>
                <w:szCs w:val="20"/>
              </w:rPr>
              <w:t>Moi FastAPI service phai tu viet middleware JWT. Bug bao mat trong 1 service anh huong den 1 service do, nhung kho biet co service nao con sot khong.</w:t>
            </w:r>
          </w:p>
        </w:tc>
      </w:tr>
    </w:tbl>
    <w:p w14:paraId="0291DE54" w14:textId="77777777" w:rsidR="00E655E6" w:rsidRDefault="00E655E6">
      <w:pPr>
        <w:spacing w:before="120"/>
      </w:pPr>
    </w:p>
    <w:p w14:paraId="310AE26E" w14:textId="77777777" w:rsidR="00E655E6" w:rsidRDefault="00000000">
      <w:pPr>
        <w:pStyle w:val="Heading2"/>
      </w:pPr>
      <w:r>
        <w:rPr>
          <w:color w:val="4C1D95"/>
        </w:rPr>
        <w:t>3.2 Auth Service - FastAPI + PostgreSQL + Redis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3BBA1F28"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099D6C5C" w14:textId="77777777" w:rsidR="00E655E6" w:rsidRDefault="00000000">
            <w:r>
              <w:rPr>
                <w:b/>
                <w:bCs/>
                <w:color w:val="FFFFFF"/>
                <w:sz w:val="24"/>
                <w:szCs w:val="24"/>
              </w:rPr>
              <w:lastRenderedPageBreak/>
              <w:t>Auth Service :8005</w:t>
            </w:r>
          </w:p>
        </w:tc>
        <w:tc>
          <w:tcPr>
            <w:tcW w:w="6960" w:type="dxa"/>
            <w:tcBorders>
              <w:top w:val="single" w:sz="1" w:space="0" w:color="334155"/>
              <w:left w:val="single" w:sz="1" w:space="0" w:color="334155"/>
              <w:bottom w:val="single" w:sz="1" w:space="0" w:color="334155"/>
              <w:right w:val="single" w:sz="1" w:space="0" w:color="334155"/>
            </w:tcBorders>
            <w:shd w:val="clear" w:color="auto" w:fill="EDE9FE"/>
            <w:tcMar>
              <w:top w:w="100" w:type="dxa"/>
              <w:left w:w="180" w:type="dxa"/>
              <w:bottom w:w="100" w:type="dxa"/>
              <w:right w:w="180" w:type="dxa"/>
            </w:tcMar>
          </w:tcPr>
          <w:p w14:paraId="7752BA18" w14:textId="77777777" w:rsidR="00E655E6" w:rsidRDefault="00000000">
            <w:r>
              <w:rPr>
                <w:b/>
                <w:bCs/>
                <w:color w:val="4C1D95"/>
                <w:sz w:val="20"/>
                <w:szCs w:val="20"/>
              </w:rPr>
              <w:t>Nhom: Cong vao &amp; Bao mat</w:t>
            </w:r>
          </w:p>
        </w:tc>
      </w:tr>
      <w:tr w:rsidR="00E655E6" w14:paraId="399C164F"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E4A25DC" w14:textId="77777777" w:rsidR="00E655E6" w:rsidRDefault="00000000">
            <w:r>
              <w:rPr>
                <w:b/>
                <w:bCs/>
                <w:color w:val="64748B"/>
                <w:sz w:val="20"/>
                <w:szCs w:val="20"/>
              </w:rPr>
              <w:t>Chuc nang</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2D9B4B14" w14:textId="77777777" w:rsidR="00E655E6" w:rsidRDefault="00000000">
            <w:r>
              <w:rPr>
                <w:color w:val="1E293B"/>
                <w:sz w:val="20"/>
                <w:szCs w:val="20"/>
              </w:rPr>
              <w:t>Dang nhap/dang ky, cap phat JWT access token (HS256, 60 phut), refresh token (30 ngay), phan quyen 3 cap: nguoi dung / chuyen gia nong nghiep / quan tri vien.</w:t>
            </w:r>
          </w:p>
        </w:tc>
      </w:tr>
      <w:tr w:rsidR="00E655E6" w14:paraId="3C284743"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34109896" w14:textId="77777777" w:rsidR="00E655E6" w:rsidRDefault="00000000">
            <w:r>
              <w:rPr>
                <w:b/>
                <w:bCs/>
                <w:color w:val="64748B"/>
                <w:sz w:val="20"/>
                <w:szCs w:val="20"/>
              </w:rPr>
              <w:t>Ly do dung FastAPI</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7BBA7BB2" w14:textId="77777777" w:rsidR="00E655E6" w:rsidRDefault="00000000">
            <w:r>
              <w:rPr>
                <w:color w:val="1E293B"/>
                <w:sz w:val="20"/>
                <w:szCs w:val="20"/>
              </w:rPr>
              <w:t>Async native: xu ly nhieu request xac thuc cung luc khong bi nghen. Tu dong generate OpenAPI docs tai /docs de test API de dang.</w:t>
            </w:r>
          </w:p>
        </w:tc>
      </w:tr>
      <w:tr w:rsidR="00E655E6" w14:paraId="1FBC4F54"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7042A8E2" w14:textId="77777777" w:rsidR="00E655E6" w:rsidRDefault="00000000">
            <w:r>
              <w:rPr>
                <w:b/>
                <w:bCs/>
                <w:color w:val="64748B"/>
                <w:sz w:val="20"/>
                <w:szCs w:val="20"/>
              </w:rPr>
              <w:t>Ly do dung PostgreSQL</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4855D43F" w14:textId="77777777" w:rsidR="00E655E6" w:rsidRDefault="00000000">
            <w:r>
              <w:rPr>
                <w:color w:val="1E293B"/>
                <w:sz w:val="20"/>
                <w:szCs w:val="20"/>
              </w:rPr>
              <w:t>Luu thong tin user lau dai, migration tu dong qua Alembic, ACID compliance dam bao toan ven du lieu.</w:t>
            </w:r>
          </w:p>
        </w:tc>
      </w:tr>
      <w:tr w:rsidR="00E655E6" w14:paraId="480C96DB"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163C0636" w14:textId="77777777" w:rsidR="00E655E6" w:rsidRDefault="00000000">
            <w:r>
              <w:rPr>
                <w:b/>
                <w:bCs/>
                <w:color w:val="64748B"/>
                <w:sz w:val="20"/>
                <w:szCs w:val="20"/>
              </w:rPr>
              <w:t>Ly do dung Redis cho refresh token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17C6FE0A" w14:textId="77777777" w:rsidR="00E655E6" w:rsidRDefault="00000000">
            <w:r>
              <w:rPr>
                <w:color w:val="1E293B"/>
                <w:sz w:val="20"/>
                <w:szCs w:val="20"/>
              </w:rPr>
              <w:t>TTL tu dong het han sau 30 ngay. Khi user logout: xoa key trong Redis la xong, khong can mark token trong database. Tra cuu nhanh O(1) thay vi query PostgreSQL moi request.</w:t>
            </w:r>
          </w:p>
        </w:tc>
      </w:tr>
      <w:tr w:rsidR="00E655E6" w14:paraId="3C75D9A5"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26042581" w14:textId="77777777" w:rsidR="00E655E6" w:rsidRDefault="00000000">
            <w:r>
              <w:rPr>
                <w:b/>
                <w:bCs/>
                <w:color w:val="64748B"/>
                <w:sz w:val="20"/>
                <w:szCs w:val="20"/>
              </w:rPr>
              <w:t>Phan quyen cu the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081F8675" w14:textId="77777777" w:rsidR="00E655E6" w:rsidRDefault="00000000">
            <w:r>
              <w:rPr>
                <w:color w:val="1E293B"/>
                <w:sz w:val="20"/>
                <w:szCs w:val="20"/>
              </w:rPr>
              <w:t>Nguoi dung: chi xem ket qua cua minh. Chuyen gia: xem lich su toan vung phu trach, download bao cao. Admin: quan tri user, xem toan bo he thong.</w:t>
            </w:r>
          </w:p>
        </w:tc>
      </w:tr>
    </w:tbl>
    <w:p w14:paraId="102B700D" w14:textId="77777777" w:rsidR="00E655E6" w:rsidRDefault="00E655E6">
      <w:pPr>
        <w:spacing w:before="120"/>
      </w:pPr>
    </w:p>
    <w:p w14:paraId="6D7665C8" w14:textId="77777777" w:rsidR="00E655E6" w:rsidRDefault="00000000">
      <w:pPr>
        <w:pStyle w:val="Heading2"/>
      </w:pPr>
      <w:r>
        <w:rPr>
          <w:color w:val="4C1D95"/>
        </w:rPr>
        <w:t>3.3 Feedback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0AE4AC97"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722B994C" w14:textId="77777777" w:rsidR="00E655E6" w:rsidRDefault="00000000">
            <w:r>
              <w:rPr>
                <w:b/>
                <w:bCs/>
                <w:color w:val="FFFFFF"/>
                <w:sz w:val="24"/>
                <w:szCs w:val="24"/>
              </w:rPr>
              <w:t>Feedback Service</w:t>
            </w:r>
          </w:p>
        </w:tc>
        <w:tc>
          <w:tcPr>
            <w:tcW w:w="6960" w:type="dxa"/>
            <w:tcBorders>
              <w:top w:val="single" w:sz="1" w:space="0" w:color="334155"/>
              <w:left w:val="single" w:sz="1" w:space="0" w:color="334155"/>
              <w:bottom w:val="single" w:sz="1" w:space="0" w:color="334155"/>
              <w:right w:val="single" w:sz="1" w:space="0" w:color="334155"/>
            </w:tcBorders>
            <w:shd w:val="clear" w:color="auto" w:fill="EDE9FE"/>
            <w:tcMar>
              <w:top w:w="100" w:type="dxa"/>
              <w:left w:w="180" w:type="dxa"/>
              <w:bottom w:w="100" w:type="dxa"/>
              <w:right w:w="180" w:type="dxa"/>
            </w:tcMar>
          </w:tcPr>
          <w:p w14:paraId="0DA4EB54" w14:textId="77777777" w:rsidR="00E655E6" w:rsidRDefault="00000000">
            <w:r>
              <w:rPr>
                <w:b/>
                <w:bCs/>
                <w:color w:val="4C1D95"/>
                <w:sz w:val="20"/>
                <w:szCs w:val="20"/>
              </w:rPr>
              <w:t>Nhom: Cong vao &amp; Bao mat</w:t>
            </w:r>
          </w:p>
        </w:tc>
      </w:tr>
      <w:tr w:rsidR="00E655E6" w14:paraId="0054024D"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01BDE3BE" w14:textId="77777777" w:rsidR="00E655E6" w:rsidRDefault="00000000">
            <w:r>
              <w:rPr>
                <w:b/>
                <w:bCs/>
                <w:color w:val="64748B"/>
                <w:sz w:val="20"/>
                <w:szCs w:val="20"/>
              </w:rPr>
              <w:t>Muc dich</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6CD69D0E" w14:textId="77777777" w:rsidR="00E655E6" w:rsidRDefault="00000000">
            <w:r>
              <w:rPr>
                <w:color w:val="1E293B"/>
                <w:sz w:val="20"/>
                <w:szCs w:val="20"/>
              </w:rPr>
              <w:t>Thu thap phan hoi nguoi dung (ket qua phan loai dung hay sai) de lam du lieu cho retrain mo hinh AI. Day la khau noi giua nguoi dung thuc te va ML pipeline.</w:t>
            </w:r>
          </w:p>
        </w:tc>
      </w:tr>
      <w:tr w:rsidR="00E655E6" w14:paraId="7A07652C"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31E8F0DB" w14:textId="77777777" w:rsidR="00E655E6" w:rsidRDefault="00000000">
            <w:r>
              <w:rPr>
                <w:b/>
                <w:bCs/>
                <w:color w:val="64748B"/>
                <w:sz w:val="20"/>
                <w:szCs w:val="20"/>
              </w:rPr>
              <w:t>Luong xu ly</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06CD3D5" w14:textId="77777777" w:rsidR="00E655E6" w:rsidRDefault="00000000">
            <w:r>
              <w:rPr>
                <w:color w:val="1E293B"/>
                <w:sz w:val="20"/>
                <w:szCs w:val="20"/>
              </w:rPr>
              <w:t>Nguoi dung bam "Chan doan sai" → Feedback Service luu: anh goc + label mo hinh dua ra + label dung thuc te + user_id + timestamp → Publish Kafka topic user-feedback → Airflow kiem tra du N mau → trigger DAG retrain.</w:t>
            </w:r>
          </w:p>
        </w:tc>
      </w:tr>
      <w:tr w:rsidR="00E655E6" w14:paraId="2100A5A3"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08C13E2D" w14:textId="77777777" w:rsidR="00E655E6" w:rsidRDefault="00000000">
            <w:r>
              <w:rPr>
                <w:b/>
                <w:bCs/>
                <w:color w:val="64748B"/>
                <w:sz w:val="20"/>
                <w:szCs w:val="20"/>
              </w:rPr>
              <w:t>Gia tri hoc thuat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787AFB1E" w14:textId="77777777" w:rsidR="00E655E6" w:rsidRDefault="00000000">
            <w:r>
              <w:rPr>
                <w:color w:val="1E293B"/>
                <w:sz w:val="20"/>
                <w:szCs w:val="20"/>
              </w:rPr>
              <w:t>Day la MLOps pattern "continuous learning": mo hinh tu dong cai thien dua tren feedback thuc te, khong can con nguoi can thiep thu cong vao qua trinh retrain.</w:t>
            </w:r>
          </w:p>
        </w:tc>
      </w:tr>
    </w:tbl>
    <w:p w14:paraId="30DF1BE2" w14:textId="77777777" w:rsidR="00E655E6" w:rsidRDefault="00E655E6">
      <w:pPr>
        <w:pBdr>
          <w:bottom w:val="single" w:sz="2" w:space="1" w:color="CBD5E1"/>
        </w:pBdr>
        <w:spacing w:before="200" w:after="200"/>
      </w:pPr>
    </w:p>
    <w:p w14:paraId="7A3D7362" w14:textId="77777777" w:rsidR="00E655E6" w:rsidRDefault="00000000">
      <w:pPr>
        <w:pStyle w:val="Heading1"/>
        <w:pBdr>
          <w:bottom w:val="single" w:sz="8" w:space="4" w:color="1D4ED8"/>
        </w:pBdr>
      </w:pPr>
      <w:r>
        <w:rPr>
          <w:color w:val="0F172A"/>
        </w:rPr>
        <w:t>4. Tang Dieu Phoi</w:t>
      </w:r>
    </w:p>
    <w:p w14:paraId="22805EFB" w14:textId="77777777" w:rsidR="00E655E6" w:rsidRDefault="00000000">
      <w:pPr>
        <w:pStyle w:val="Heading2"/>
      </w:pPr>
      <w:r>
        <w:rPr>
          <w:color w:val="134E4A"/>
        </w:rPr>
        <w:t>4.1 Orchestrator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48C54709"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31C877B6" w14:textId="77777777" w:rsidR="00E655E6" w:rsidRDefault="00000000">
            <w:r>
              <w:rPr>
                <w:b/>
                <w:bCs/>
                <w:color w:val="FFFFFF"/>
                <w:sz w:val="24"/>
                <w:szCs w:val="24"/>
              </w:rPr>
              <w:t>Orchestrator :8006</w:t>
            </w:r>
          </w:p>
        </w:tc>
        <w:tc>
          <w:tcPr>
            <w:tcW w:w="6960" w:type="dxa"/>
            <w:tcBorders>
              <w:top w:val="single" w:sz="1" w:space="0" w:color="334155"/>
              <w:left w:val="single" w:sz="1" w:space="0" w:color="334155"/>
              <w:bottom w:val="single" w:sz="1" w:space="0" w:color="334155"/>
              <w:right w:val="single" w:sz="1" w:space="0" w:color="334155"/>
            </w:tcBorders>
            <w:shd w:val="clear" w:color="auto" w:fill="CCFBF1"/>
            <w:tcMar>
              <w:top w:w="100" w:type="dxa"/>
              <w:left w:w="180" w:type="dxa"/>
              <w:bottom w:w="100" w:type="dxa"/>
              <w:right w:w="180" w:type="dxa"/>
            </w:tcMar>
          </w:tcPr>
          <w:p w14:paraId="72A54141" w14:textId="77777777" w:rsidR="00E655E6" w:rsidRDefault="00000000">
            <w:r>
              <w:rPr>
                <w:b/>
                <w:bCs/>
                <w:color w:val="134E4A"/>
                <w:sz w:val="20"/>
                <w:szCs w:val="20"/>
              </w:rPr>
              <w:t>Nhom: Dieu phoi</w:t>
            </w:r>
          </w:p>
        </w:tc>
      </w:tr>
      <w:tr w:rsidR="00E655E6" w14:paraId="1ED1FE0B"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342F7D0" w14:textId="77777777" w:rsidR="00E655E6" w:rsidRDefault="00000000">
            <w:r>
              <w:rPr>
                <w:b/>
                <w:bCs/>
                <w:color w:val="64748B"/>
                <w:sz w:val="20"/>
                <w:szCs w:val="20"/>
              </w:rPr>
              <w:t>Van de can giai quyet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4B29D4B5" w14:textId="77777777" w:rsidR="00E655E6" w:rsidRDefault="00000000">
            <w:r>
              <w:rPr>
                <w:color w:val="1E293B"/>
                <w:sz w:val="20"/>
                <w:szCs w:val="20"/>
              </w:rPr>
              <w:t>Phan tich 1 anh can goi tuan tu: phan loai benh → tim tai lieu RAG → sinh khuyen nghi LLM → parse ket qua. Neu client tu goi 3 service rieng le, xu ly loi va dam bao thu tu rat phuc tap.</w:t>
            </w:r>
          </w:p>
        </w:tc>
      </w:tr>
      <w:tr w:rsidR="00E655E6" w14:paraId="3677D0DC"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790BC11D" w14:textId="6AD54159" w:rsidR="00E655E6" w:rsidRDefault="00000000">
            <w:r>
              <w:rPr>
                <w:b/>
                <w:bCs/>
                <w:color w:val="64748B"/>
                <w:sz w:val="20"/>
                <w:szCs w:val="20"/>
              </w:rPr>
              <w:t xml:space="preserve">Tai sao dung Orchestration </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2FC5C90" w14:textId="0E4D1DCC" w:rsidR="00E655E6" w:rsidRDefault="00000000">
            <w:r>
              <w:rPr>
                <w:color w:val="1E293B"/>
                <w:sz w:val="20"/>
                <w:szCs w:val="20"/>
              </w:rPr>
              <w:t>Orchestration: 1 service trung tam dieu phoi, de debug (trace 1 request).</w:t>
            </w:r>
          </w:p>
        </w:tc>
      </w:tr>
      <w:tr w:rsidR="00E655E6" w14:paraId="12211D39"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2D946BE1" w14:textId="77777777" w:rsidR="00E655E6" w:rsidRDefault="00000000">
            <w:r>
              <w:rPr>
                <w:b/>
                <w:bCs/>
                <w:color w:val="64748B"/>
                <w:sz w:val="20"/>
                <w:szCs w:val="20"/>
              </w:rPr>
              <w:t>Multi-agent chain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31FB560E" w14:textId="1F059285" w:rsidR="00E655E6" w:rsidRDefault="00000000">
            <w:r>
              <w:rPr>
                <w:color w:val="1E293B"/>
                <w:sz w:val="20"/>
                <w:szCs w:val="20"/>
              </w:rPr>
              <w:t xml:space="preserve">1. VisionAgent: goi TorchServe, lay ten benh + do tin cay. 2. RetrievalAgent: xay dung query tieng Viet tu ten benh, goi RAG Engine. 3. LLM Reasoning: goi Ollama voi context day du + lich su chat 5 tin nhan </w:t>
            </w:r>
            <w:r>
              <w:rPr>
                <w:color w:val="1E293B"/>
                <w:sz w:val="20"/>
                <w:szCs w:val="20"/>
              </w:rPr>
              <w:lastRenderedPageBreak/>
              <w:t>gan nhat. 4. RecommendationAgent: parse JSON output LLM, them nguon tai lieu tu Qdrant metadata, validate format, tra ve client.</w:t>
            </w:r>
          </w:p>
        </w:tc>
      </w:tr>
      <w:tr w:rsidR="00E655E6" w14:paraId="2AFCF2E7"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1B6AC7C9" w14:textId="77777777" w:rsidR="00E655E6" w:rsidRDefault="00000000">
            <w:r>
              <w:rPr>
                <w:b/>
                <w:bCs/>
                <w:color w:val="64748B"/>
                <w:sz w:val="20"/>
                <w:szCs w:val="20"/>
              </w:rPr>
              <w:lastRenderedPageBreak/>
              <w:t>Neu khong dung Orchestrator</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A7F26B6" w14:textId="77777777" w:rsidR="00E655E6" w:rsidRDefault="00000000">
            <w:r>
              <w:rPr>
                <w:color w:val="1E293B"/>
                <w:sz w:val="20"/>
                <w:szCs w:val="20"/>
              </w:rPr>
              <w:t>Client phai goi 3 API rieng le, tu xu ly truong hop Vision-AI thanh cong nhung RAG that bai, tu dam bao khong goi Ollama khi chua co ket qua phan loai. Phuc tap khong can thiet o phia client.</w:t>
            </w:r>
          </w:p>
        </w:tc>
      </w:tr>
    </w:tbl>
    <w:p w14:paraId="44FF5924" w14:textId="77777777" w:rsidR="00E655E6" w:rsidRDefault="00E655E6">
      <w:pPr>
        <w:pBdr>
          <w:bottom w:val="single" w:sz="2" w:space="1" w:color="CBD5E1"/>
        </w:pBdr>
        <w:spacing w:before="200" w:after="200"/>
      </w:pPr>
    </w:p>
    <w:p w14:paraId="130B9006" w14:textId="77777777" w:rsidR="00E655E6" w:rsidRDefault="00000000">
      <w:pPr>
        <w:pStyle w:val="Heading1"/>
        <w:pBdr>
          <w:bottom w:val="single" w:sz="8" w:space="4" w:color="1D4ED8"/>
        </w:pBdr>
      </w:pPr>
      <w:r>
        <w:rPr>
          <w:color w:val="0F172A"/>
        </w:rPr>
        <w:t>5. Tang AI Core - Microservices</w:t>
      </w:r>
    </w:p>
    <w:p w14:paraId="3DA0F6C5" w14:textId="77777777" w:rsidR="00E655E6" w:rsidRDefault="00000000">
      <w:pPr>
        <w:pStyle w:val="Heading2"/>
      </w:pPr>
      <w:r>
        <w:rPr>
          <w:color w:val="78350F"/>
        </w:rPr>
        <w:t>5.1 Vision-AI - TorchServe + PyTorch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777FDF5D"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6327AD12" w14:textId="77777777" w:rsidR="00E655E6" w:rsidRDefault="00000000">
            <w:r>
              <w:rPr>
                <w:b/>
                <w:bCs/>
                <w:color w:val="FFFFFF"/>
                <w:sz w:val="24"/>
                <w:szCs w:val="24"/>
              </w:rPr>
              <w:t>Vision-AI :8001</w:t>
            </w:r>
          </w:p>
        </w:tc>
        <w:tc>
          <w:tcPr>
            <w:tcW w:w="6960" w:type="dxa"/>
            <w:tcBorders>
              <w:top w:val="single" w:sz="1" w:space="0" w:color="334155"/>
              <w:left w:val="single" w:sz="1" w:space="0" w:color="334155"/>
              <w:bottom w:val="single" w:sz="1" w:space="0" w:color="334155"/>
              <w:right w:val="single" w:sz="1" w:space="0" w:color="334155"/>
            </w:tcBorders>
            <w:shd w:val="clear" w:color="auto" w:fill="FEF3C7"/>
            <w:tcMar>
              <w:top w:w="100" w:type="dxa"/>
              <w:left w:w="180" w:type="dxa"/>
              <w:bottom w:w="100" w:type="dxa"/>
              <w:right w:w="180" w:type="dxa"/>
            </w:tcMar>
          </w:tcPr>
          <w:p w14:paraId="04276CA6" w14:textId="77777777" w:rsidR="00E655E6" w:rsidRDefault="00000000">
            <w:r>
              <w:rPr>
                <w:b/>
                <w:bCs/>
                <w:color w:val="78350F"/>
                <w:sz w:val="20"/>
                <w:szCs w:val="20"/>
              </w:rPr>
              <w:t>Nhom: AI Core</w:t>
            </w:r>
          </w:p>
        </w:tc>
      </w:tr>
      <w:tr w:rsidR="00E655E6" w14:paraId="55DF747F"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7FA8E26D" w14:textId="77777777" w:rsidR="00E655E6" w:rsidRDefault="00000000">
            <w:r>
              <w:rPr>
                <w:b/>
                <w:bCs/>
                <w:color w:val="64748B"/>
                <w:sz w:val="20"/>
                <w:szCs w:val="20"/>
              </w:rPr>
              <w:t>Van de can giai quyet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0D036251" w14:textId="77777777" w:rsidR="00E655E6" w:rsidRDefault="00000000">
            <w:r>
              <w:rPr>
                <w:color w:val="1E293B"/>
                <w:sz w:val="20"/>
                <w:szCs w:val="20"/>
              </w:rPr>
              <w:t>Nhan dien benh tren anh cay trong (25 class: khoe + benh) la bai toan kho. 1 mo hinh don le de sai khi anh sang khac nhau, goc chup khac nhau, cay o giai doan benh sớm.</w:t>
            </w:r>
          </w:p>
        </w:tc>
      </w:tr>
      <w:tr w:rsidR="00E655E6" w14:paraId="1472F1EC"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78851961" w14:textId="77777777" w:rsidR="00E655E6" w:rsidRDefault="00000000">
            <w:r>
              <w:rPr>
                <w:b/>
                <w:bCs/>
                <w:color w:val="64748B"/>
                <w:sz w:val="20"/>
                <w:szCs w:val="20"/>
              </w:rPr>
              <w:t>Tai sao TorchServe thay vi FastAPI + PyTorch?</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252B9800" w14:textId="77777777" w:rsidR="00E655E6" w:rsidRDefault="00000000">
            <w:r>
              <w:rPr>
                <w:color w:val="1E293B"/>
                <w:sz w:val="20"/>
                <w:szCs w:val="20"/>
              </w:rPr>
              <w:t>TorchServe: serve nhieu model dong thoi, tu dong batching, model versioning, hot-swap model sau retrain ma khong can restart service, built-in metrics cho Prometheus. FastAPI thuan: phai tu viet het cac tinh nang tren.</w:t>
            </w:r>
          </w:p>
        </w:tc>
      </w:tr>
      <w:tr w:rsidR="00E655E6" w14:paraId="6D94166B"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18B7ADDF" w14:textId="77777777" w:rsidR="00E655E6" w:rsidRDefault="00000000">
            <w:r>
              <w:rPr>
                <w:b/>
                <w:bCs/>
                <w:color w:val="64748B"/>
                <w:sz w:val="20"/>
                <w:szCs w:val="20"/>
              </w:rPr>
              <w:t>Tai sao Ensemble 5 mo hinh?</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59961442" w14:textId="77777777" w:rsidR="00E655E6" w:rsidRDefault="00000000">
            <w:r>
              <w:rPr>
                <w:color w:val="1E293B"/>
                <w:sz w:val="20"/>
                <w:szCs w:val="20"/>
              </w:rPr>
              <w:t>EfficientNet-B0: nhanh nhe (6MB), tot cho deployment. MobileNetV3-Large: toi uu cho thiet bi GPU han che. ResNet50: on dinh, hoc tot tren tap nho. YOLOv11: phat hien chinh xac vung benh tren la/than. ViT: bat moi quan he toan cuc tren anh. Weighted voting theo val_accuracy: ket qua chinh xac hon bat ky mo hinh don le.</w:t>
            </w:r>
          </w:p>
        </w:tc>
      </w:tr>
      <w:tr w:rsidR="00E655E6" w14:paraId="5C44275F"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A92A5B0" w14:textId="77777777" w:rsidR="00E655E6" w:rsidRDefault="00000000">
            <w:r>
              <w:rPr>
                <w:b/>
                <w:bCs/>
                <w:color w:val="64748B"/>
                <w:sz w:val="20"/>
                <w:szCs w:val="20"/>
              </w:rPr>
              <w:t>Tai sao MC Dropout (Uncertainty)?</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16EB4F0B" w14:textId="77777777" w:rsidR="00E655E6" w:rsidRDefault="00000000">
            <w:r>
              <w:rPr>
                <w:color w:val="1E293B"/>
                <w:sz w:val="20"/>
                <w:szCs w:val="20"/>
              </w:rPr>
              <w:t>Khi anh toi, mo, hoac benh o giai doan som: mo hinh can bao "toi khong chac chan". MC Dropout chay nhieu lan voi dropout bat, lay phuong sai lam do uncertainty. Tranh nguoi dung tin vao ket qua sai voi do tu tin cao.</w:t>
            </w:r>
          </w:p>
        </w:tc>
      </w:tr>
      <w:tr w:rsidR="00E655E6" w14:paraId="60FF7AC1"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3DA74134" w14:textId="77777777" w:rsidR="00E655E6" w:rsidRDefault="00000000">
            <w:r>
              <w:rPr>
                <w:b/>
                <w:bCs/>
                <w:color w:val="64748B"/>
                <w:sz w:val="20"/>
                <w:szCs w:val="20"/>
              </w:rPr>
              <w:t>Pipeline xu ly anh</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47D2BA0" w14:textId="77777777" w:rsidR="00E655E6" w:rsidRDefault="00000000">
            <w:r>
              <w:rPr>
                <w:color w:val="1E293B"/>
                <w:sz w:val="20"/>
                <w:szCs w:val="20"/>
              </w:rPr>
              <w:t>1. Validate magic bytes (chi JPEG/PNG/WebP). 2. Strip EXIF metadata (bao mat GPS nguoi dung). 3. Resize + normalize. 4. Song song 5 mo hinh tren TorchServe. 5. Weighted voting. 6. GradCAM overlay. 7. MC Dropout uncertainty. 8. Luu anh + GradCAM vao MinIO.</w:t>
            </w:r>
          </w:p>
        </w:tc>
      </w:tr>
    </w:tbl>
    <w:p w14:paraId="441531F4" w14:textId="77777777" w:rsidR="00E655E6" w:rsidRDefault="00E655E6">
      <w:pPr>
        <w:spacing w:before="120"/>
      </w:pPr>
    </w:p>
    <w:p w14:paraId="7C2A306F" w14:textId="77777777" w:rsidR="00E655E6" w:rsidRDefault="00000000">
      <w:pPr>
        <w:pStyle w:val="Heading2"/>
      </w:pPr>
      <w:r>
        <w:rPr>
          <w:color w:val="134E4A"/>
        </w:rPr>
        <w:t>5.2 RAG Engine - FastAPI + Qdrant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06B3F605"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79910782" w14:textId="77777777" w:rsidR="00E655E6" w:rsidRDefault="00000000">
            <w:r>
              <w:rPr>
                <w:b/>
                <w:bCs/>
                <w:color w:val="FFFFFF"/>
                <w:sz w:val="24"/>
                <w:szCs w:val="24"/>
              </w:rPr>
              <w:t>RAG Engine :8002</w:t>
            </w:r>
          </w:p>
        </w:tc>
        <w:tc>
          <w:tcPr>
            <w:tcW w:w="6960" w:type="dxa"/>
            <w:tcBorders>
              <w:top w:val="single" w:sz="1" w:space="0" w:color="334155"/>
              <w:left w:val="single" w:sz="1" w:space="0" w:color="334155"/>
              <w:bottom w:val="single" w:sz="1" w:space="0" w:color="334155"/>
              <w:right w:val="single" w:sz="1" w:space="0" w:color="334155"/>
            </w:tcBorders>
            <w:shd w:val="clear" w:color="auto" w:fill="CCFBF1"/>
            <w:tcMar>
              <w:top w:w="100" w:type="dxa"/>
              <w:left w:w="180" w:type="dxa"/>
              <w:bottom w:w="100" w:type="dxa"/>
              <w:right w:w="180" w:type="dxa"/>
            </w:tcMar>
          </w:tcPr>
          <w:p w14:paraId="4BDA09BA" w14:textId="77777777" w:rsidR="00E655E6" w:rsidRDefault="00000000">
            <w:r>
              <w:rPr>
                <w:b/>
                <w:bCs/>
                <w:color w:val="134E4A"/>
                <w:sz w:val="20"/>
                <w:szCs w:val="20"/>
              </w:rPr>
              <w:t>Nhom: AI Core</w:t>
            </w:r>
          </w:p>
        </w:tc>
      </w:tr>
      <w:tr w:rsidR="00E655E6" w14:paraId="419B24F1"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40F1E24D" w14:textId="77777777" w:rsidR="00E655E6" w:rsidRDefault="00000000">
            <w:r>
              <w:rPr>
                <w:b/>
                <w:bCs/>
                <w:color w:val="64748B"/>
                <w:sz w:val="20"/>
                <w:szCs w:val="20"/>
              </w:rPr>
              <w:t>Van de can giai quyet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1A837E90" w14:textId="77777777" w:rsidR="00E655E6" w:rsidRDefault="00000000">
            <w:r>
              <w:rPr>
                <w:color w:val="1E293B"/>
                <w:sz w:val="20"/>
                <w:szCs w:val="20"/>
              </w:rPr>
              <w:t>Sau khi biet ten benh, can tra loi: nguyen nhan, trieu chung, xu tri, thuoc BVTV. Khong the nhoi vao mo hinh vi kien thuc thay doi theo mua vu, vung dia ly. LLM co the ao giac (hallucination) voi benh cay dac thu Viet Nam.</w:t>
            </w:r>
          </w:p>
        </w:tc>
      </w:tr>
      <w:tr w:rsidR="00E655E6" w14:paraId="11951F5A"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77E50817" w14:textId="77777777" w:rsidR="00E655E6" w:rsidRDefault="00000000">
            <w:r>
              <w:rPr>
                <w:b/>
                <w:bCs/>
                <w:color w:val="64748B"/>
                <w:sz w:val="20"/>
                <w:szCs w:val="20"/>
              </w:rPr>
              <w:t>Tai sao RAG thay vi cho LLM tu tra loi?</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287452B1" w14:textId="77777777" w:rsidR="00E655E6" w:rsidRDefault="00000000">
            <w:r>
              <w:rPr>
                <w:color w:val="1E293B"/>
                <w:sz w:val="20"/>
                <w:szCs w:val="20"/>
              </w:rPr>
              <w:t>RAG dam bao LLM chi sinh noi dung dua tren tai lieu da kiem chung tu cac Vien nong nghiep Viet Nam. Tranh hallucination. Hien thi nguon tai lieu cu the cho nguoi dung kiem tra lai.</w:t>
            </w:r>
          </w:p>
        </w:tc>
      </w:tr>
      <w:tr w:rsidR="00E655E6" w14:paraId="47C2111B"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20E08B60" w14:textId="77777777" w:rsidR="00E655E6" w:rsidRDefault="00000000">
            <w:r>
              <w:rPr>
                <w:b/>
                <w:bCs/>
                <w:color w:val="64748B"/>
                <w:sz w:val="20"/>
                <w:szCs w:val="20"/>
              </w:rPr>
              <w:t>Tai sao Qdrant (Vector DB)?</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614FA6E2" w14:textId="77777777" w:rsidR="00E655E6" w:rsidRDefault="00000000">
            <w:r>
              <w:rPr>
                <w:color w:val="1E293B"/>
                <w:sz w:val="20"/>
                <w:szCs w:val="20"/>
              </w:rPr>
              <w:t>Tim kiem bang cosine similarity: "la vang xuat hien nhieu" tim duoc tai lieu ve "trieu chung benh vang la" du cach dien dat hoan toan khac nhau. PostgreSQL/MySQL khong ho tro loai tim kiem nay.</w:t>
            </w:r>
          </w:p>
        </w:tc>
      </w:tr>
      <w:tr w:rsidR="00E655E6" w14:paraId="6EA94FAB"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7B170CF3" w14:textId="77777777" w:rsidR="00E655E6" w:rsidRDefault="00000000">
            <w:r>
              <w:rPr>
                <w:b/>
                <w:bCs/>
                <w:color w:val="64748B"/>
                <w:sz w:val="20"/>
                <w:szCs w:val="20"/>
              </w:rPr>
              <w:lastRenderedPageBreak/>
              <w:t>Cau truc chunk theo yeu cau giang vien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3E58C5CE" w14:textId="77777777" w:rsidR="00E655E6" w:rsidRDefault="00000000">
            <w:r>
              <w:rPr>
                <w:color w:val="1E293B"/>
                <w:sz w:val="20"/>
                <w:szCs w:val="20"/>
              </w:rPr>
              <w:t>chunk_id (UUID), content (van ban), source_name (ten tai lieu), source_url (link), disease (ten benh), crop (loai cay), page (so trang), chunk_index (vi tri). Khi tra ket qua cho user: hien thi ro nguon lay o dau, trang bao nhieu.</w:t>
            </w:r>
          </w:p>
        </w:tc>
      </w:tr>
      <w:tr w:rsidR="00E655E6" w14:paraId="1E80A405"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7062392C" w14:textId="77777777" w:rsidR="00E655E6" w:rsidRDefault="00000000">
            <w:r>
              <w:rPr>
                <w:b/>
                <w:bCs/>
                <w:color w:val="64748B"/>
                <w:sz w:val="20"/>
                <w:szCs w:val="20"/>
              </w:rPr>
              <w:t>Knowledge base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0338361D" w14:textId="77777777" w:rsidR="00E655E6" w:rsidRDefault="00000000">
            <w:r>
              <w:rPr>
                <w:color w:val="1E293B"/>
                <w:sz w:val="20"/>
                <w:szCs w:val="20"/>
              </w:rPr>
              <w:t>21 benh tren 4 loai cay: Lua (5 benh pho bien DBSCL), Ca phe (5 benh), Mia (8 benh), Ngo (3 benh). Tai lieu bang tieng Viet tu Vien BVTV, Vien Lua DBSCL, So NN&amp;PTNT.</w:t>
            </w:r>
          </w:p>
        </w:tc>
      </w:tr>
    </w:tbl>
    <w:p w14:paraId="4821111C" w14:textId="77777777" w:rsidR="00E655E6" w:rsidRDefault="00E655E6">
      <w:pPr>
        <w:spacing w:before="120"/>
      </w:pPr>
    </w:p>
    <w:p w14:paraId="379A3FFB" w14:textId="77777777" w:rsidR="00E655E6" w:rsidRDefault="00000000">
      <w:pPr>
        <w:pStyle w:val="Heading2"/>
      </w:pPr>
      <w:r>
        <w:rPr>
          <w:color w:val="7F1D1D"/>
        </w:rPr>
        <w:t>5.3 LLM Service - Ollama + qwen2.5:7b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3CECD384"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33954DBC" w14:textId="77777777" w:rsidR="00E655E6" w:rsidRDefault="00000000">
            <w:r>
              <w:rPr>
                <w:b/>
                <w:bCs/>
                <w:color w:val="FFFFFF"/>
                <w:sz w:val="24"/>
                <w:szCs w:val="24"/>
              </w:rPr>
              <w:t>LLM Ollama :11434</w:t>
            </w:r>
          </w:p>
        </w:tc>
        <w:tc>
          <w:tcPr>
            <w:tcW w:w="6960" w:type="dxa"/>
            <w:tcBorders>
              <w:top w:val="single" w:sz="1" w:space="0" w:color="334155"/>
              <w:left w:val="single" w:sz="1" w:space="0" w:color="334155"/>
              <w:bottom w:val="single" w:sz="1" w:space="0" w:color="334155"/>
              <w:right w:val="single" w:sz="1" w:space="0" w:color="334155"/>
            </w:tcBorders>
            <w:shd w:val="clear" w:color="auto" w:fill="FEE2E2"/>
            <w:tcMar>
              <w:top w:w="100" w:type="dxa"/>
              <w:left w:w="180" w:type="dxa"/>
              <w:bottom w:w="100" w:type="dxa"/>
              <w:right w:w="180" w:type="dxa"/>
            </w:tcMar>
          </w:tcPr>
          <w:p w14:paraId="01D3FF11" w14:textId="77777777" w:rsidR="00E655E6" w:rsidRDefault="00000000">
            <w:r>
              <w:rPr>
                <w:b/>
                <w:bCs/>
                <w:color w:val="7F1D1D"/>
                <w:sz w:val="20"/>
                <w:szCs w:val="20"/>
              </w:rPr>
              <w:t>Nhom: AI Core</w:t>
            </w:r>
          </w:p>
        </w:tc>
      </w:tr>
      <w:tr w:rsidR="00E655E6" w14:paraId="24C05034"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47B4C77" w14:textId="77777777" w:rsidR="00E655E6" w:rsidRDefault="00000000">
            <w:r>
              <w:rPr>
                <w:b/>
                <w:bCs/>
                <w:color w:val="64748B"/>
                <w:sz w:val="20"/>
                <w:szCs w:val="20"/>
              </w:rPr>
              <w:t>Van de can giai quyet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69315615" w14:textId="77777777" w:rsidR="00E655E6" w:rsidRDefault="00000000">
            <w:r>
              <w:rPr>
                <w:color w:val="1E293B"/>
                <w:sz w:val="20"/>
                <w:szCs w:val="20"/>
              </w:rPr>
              <w:t>Can sinh khuyen nghi xu tri benh bang tieng Viet tu nhien, co cau truc ro rang. Khong the dung cloud LLM (chi phi + phu thuoc internet + bao mat du lieu nong dan).</w:t>
            </w:r>
          </w:p>
        </w:tc>
      </w:tr>
      <w:tr w:rsidR="00E655E6" w14:paraId="406281A3"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00D195F0" w14:textId="77777777" w:rsidR="00E655E6" w:rsidRDefault="00000000">
            <w:r>
              <w:rPr>
                <w:b/>
                <w:bCs/>
                <w:color w:val="64748B"/>
                <w:sz w:val="20"/>
                <w:szCs w:val="20"/>
              </w:rPr>
              <w:t>Tai sao qwen2.5:7b chay local?</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0371D0C3" w14:textId="77777777" w:rsidR="00E655E6" w:rsidRDefault="00000000">
            <w:r>
              <w:rPr>
                <w:color w:val="1E293B"/>
                <w:sz w:val="20"/>
                <w:szCs w:val="20"/>
              </w:rPr>
              <w:t>(1) Khong can internet: mang vung nong thon khong on dinh. (2) Bao mat: anh chan doan benh la tai san kinh te, khong gui len cloud ben thu ba. (3) Chi phi: khong tra tien API khi scale. (4) qwen2.5:7b: tot tieng Viet hon cac mo hinh tieng Anh thuan.</w:t>
            </w:r>
          </w:p>
        </w:tc>
      </w:tr>
      <w:tr w:rsidR="00E655E6" w14:paraId="4E7B2D23"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1E14236A" w14:textId="77777777" w:rsidR="00E655E6" w:rsidRDefault="00000000">
            <w:r>
              <w:rPr>
                <w:b/>
                <w:bCs/>
                <w:color w:val="64748B"/>
                <w:sz w:val="20"/>
                <w:szCs w:val="20"/>
              </w:rPr>
              <w:t>Ca nhan hoa qua lich su chat (theo gop y GV)</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059F61E4" w14:textId="77777777" w:rsidR="00E655E6" w:rsidRDefault="00000000">
            <w:r>
              <w:rPr>
                <w:color w:val="1E293B"/>
                <w:sz w:val="20"/>
                <w:szCs w:val="20"/>
              </w:rPr>
              <w:t>Lay 5 tin nhan gan nhat cua user tu Chat History Service. Them vao context truoc khi goi Ollama. Ket qua: Ollama nho nguoi dung da hoi gi, tra loi co ngu canh. Giong ChatGPT nho hoi thoai - khong can retrain mo hinh.</w:t>
            </w:r>
          </w:p>
        </w:tc>
      </w:tr>
      <w:tr w:rsidR="00E655E6" w14:paraId="46264462"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667F723A" w14:textId="77777777" w:rsidR="00E655E6" w:rsidRDefault="00000000">
            <w:r>
              <w:rPr>
                <w:b/>
                <w:bCs/>
                <w:color w:val="64748B"/>
                <w:sz w:val="20"/>
                <w:szCs w:val="20"/>
              </w:rPr>
              <w:t>Cau hinh</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424E0518" w14:textId="77777777" w:rsidR="00E655E6" w:rsidRDefault="00000000">
            <w:r>
              <w:rPr>
                <w:color w:val="1E293B"/>
                <w:sz w:val="20"/>
                <w:szCs w:val="20"/>
              </w:rPr>
              <w:t>Model: qwen2.5:7b. Temperature: 0.2 (nhat quan, it suy doan). Max tokens: 1024. Output format: JSON co cau truc (ten_benh, nguyen_nhan, bieu_hien, xu_tri, luu_y, tai_lieu_tham_khao).</w:t>
            </w:r>
          </w:p>
        </w:tc>
      </w:tr>
      <w:tr w:rsidR="00E655E6" w14:paraId="20D8B7A0"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451A3533" w14:textId="77777777" w:rsidR="00E655E6" w:rsidRDefault="00000000">
            <w:r>
              <w:rPr>
                <w:b/>
                <w:bCs/>
                <w:color w:val="64748B"/>
                <w:sz w:val="20"/>
                <w:szCs w:val="20"/>
              </w:rPr>
              <w:t>Cau hoi: Sao khong dung GPT-4?</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1977B7F3" w14:textId="77777777" w:rsidR="00E655E6" w:rsidRDefault="00000000">
            <w:r>
              <w:rPr>
                <w:color w:val="1E293B"/>
                <w:sz w:val="20"/>
                <w:szCs w:val="20"/>
              </w:rPr>
              <w:t>Chi phi API theo token tang theo so nguoi dung. Du lieu anh nong san nhay cam kinh te. Ket noi internet vung nong thon khong on dinh. Ollama local giai quyet ca 3 van de.</w:t>
            </w:r>
          </w:p>
        </w:tc>
      </w:tr>
    </w:tbl>
    <w:p w14:paraId="35094081" w14:textId="77777777" w:rsidR="00E655E6" w:rsidRDefault="00E655E6">
      <w:pPr>
        <w:pBdr>
          <w:bottom w:val="single" w:sz="2" w:space="1" w:color="CBD5E1"/>
        </w:pBdr>
        <w:spacing w:before="200" w:after="200"/>
      </w:pPr>
    </w:p>
    <w:p w14:paraId="3EFC645D" w14:textId="77777777" w:rsidR="00E655E6" w:rsidRDefault="00000000">
      <w:pPr>
        <w:pStyle w:val="Heading1"/>
        <w:pBdr>
          <w:bottom w:val="single" w:sz="8" w:space="4" w:color="1D4ED8"/>
        </w:pBdr>
      </w:pPr>
      <w:r>
        <w:rPr>
          <w:color w:val="0F172A"/>
        </w:rPr>
        <w:t>6. Message Broker - Apache Kafka</w:t>
      </w:r>
    </w:p>
    <w:p w14:paraId="73A312E8" w14:textId="77777777" w:rsidR="00E655E6" w:rsidRDefault="00000000">
      <w:pPr>
        <w:pStyle w:val="Heading2"/>
      </w:pPr>
      <w:r>
        <w:rPr>
          <w:color w:val="7F1D1D"/>
        </w:rPr>
        <w:t>6.1 Tai sao can Kafka?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1AC3E29A"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5219474A" w14:textId="77777777" w:rsidR="00E655E6" w:rsidRDefault="00000000">
            <w:r>
              <w:rPr>
                <w:b/>
                <w:bCs/>
                <w:color w:val="FFFFFF"/>
                <w:sz w:val="24"/>
                <w:szCs w:val="24"/>
              </w:rPr>
              <w:t>Apache Kafka :9092</w:t>
            </w:r>
          </w:p>
        </w:tc>
        <w:tc>
          <w:tcPr>
            <w:tcW w:w="6960" w:type="dxa"/>
            <w:tcBorders>
              <w:top w:val="single" w:sz="1" w:space="0" w:color="334155"/>
              <w:left w:val="single" w:sz="1" w:space="0" w:color="334155"/>
              <w:bottom w:val="single" w:sz="1" w:space="0" w:color="334155"/>
              <w:right w:val="single" w:sz="1" w:space="0" w:color="334155"/>
            </w:tcBorders>
            <w:shd w:val="clear" w:color="auto" w:fill="FEE2E2"/>
            <w:tcMar>
              <w:top w:w="100" w:type="dxa"/>
              <w:left w:w="180" w:type="dxa"/>
              <w:bottom w:w="100" w:type="dxa"/>
              <w:right w:w="180" w:type="dxa"/>
            </w:tcMar>
          </w:tcPr>
          <w:p w14:paraId="2ED0C936" w14:textId="77777777" w:rsidR="00E655E6" w:rsidRDefault="00000000">
            <w:r>
              <w:rPr>
                <w:b/>
                <w:bCs/>
                <w:color w:val="7F1D1D"/>
                <w:sz w:val="20"/>
                <w:szCs w:val="20"/>
              </w:rPr>
              <w:t>Nhom: Message Broker</w:t>
            </w:r>
          </w:p>
        </w:tc>
      </w:tr>
      <w:tr w:rsidR="00E655E6" w14:paraId="28FC6E27"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7D8FA72" w14:textId="77777777" w:rsidR="00E655E6" w:rsidRDefault="00000000">
            <w:r>
              <w:rPr>
                <w:b/>
                <w:bCs/>
                <w:color w:val="64748B"/>
                <w:sz w:val="20"/>
                <w:szCs w:val="20"/>
              </w:rPr>
              <w:t>Van de can giai quyet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0A0CD2B7" w14:textId="77777777" w:rsidR="00E655E6" w:rsidRDefault="00000000">
            <w:r>
              <w:rPr>
                <w:color w:val="1E293B"/>
                <w:sz w:val="20"/>
                <w:szCs w:val="20"/>
              </w:rPr>
              <w:t>Sau khi Vision-AI phan tich xong, can thuc hien dong thoi: tra ket qua ve client (uu tien cao), ghi event log vao ClickHouse (co the cham), luu lich su (co the cham). Lam tuan tu → client phai cho het tat ca buoc moi nhan duoc ket qua.</w:t>
            </w:r>
          </w:p>
        </w:tc>
      </w:tr>
      <w:tr w:rsidR="00E655E6" w14:paraId="5F8340D0"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771AA66E" w14:textId="77777777" w:rsidR="00E655E6" w:rsidRDefault="00000000">
            <w:r>
              <w:rPr>
                <w:b/>
                <w:bCs/>
                <w:color w:val="64748B"/>
                <w:sz w:val="20"/>
                <w:szCs w:val="20"/>
              </w:rPr>
              <w:t>So sanh co va khong co Kafka</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46FC91D" w14:textId="77777777" w:rsidR="00E655E6" w:rsidRDefault="00000000">
            <w:r>
              <w:rPr>
                <w:color w:val="1E293B"/>
                <w:sz w:val="20"/>
                <w:szCs w:val="20"/>
              </w:rPr>
              <w:t>KHONG CO: Vision-AI (800ms) + ghi ClickHouse (50ms) + luu DB (30ms) = 880ms. CO KAFKA: Vision-AI (800ms) + publish event (5ms) = 805ms. Ghi ClickHouse va luu DB xu ly nen, khong anh huong response.</w:t>
            </w:r>
          </w:p>
        </w:tc>
      </w:tr>
      <w:tr w:rsidR="00E655E6" w14:paraId="75BAE3F3"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44E62491" w14:textId="77777777" w:rsidR="00E655E6" w:rsidRDefault="00000000">
            <w:r>
              <w:rPr>
                <w:b/>
                <w:bCs/>
                <w:color w:val="64748B"/>
                <w:sz w:val="20"/>
                <w:szCs w:val="20"/>
              </w:rPr>
              <w:lastRenderedPageBreak/>
              <w:t>Kafka va muc tieu thong ke (theo gop y GV)</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4C15A72A" w14:textId="77777777" w:rsidR="00E655E6" w:rsidRDefault="00000000">
            <w:r>
              <w:rPr>
                <w:color w:val="1E293B"/>
                <w:sz w:val="20"/>
                <w:szCs w:val="20"/>
              </w:rPr>
              <w:t>Moi hanh dong nguoi dung (upload anh, dung benh gi, o vung nao) duoc publish len Kafka. Analytics Service consume va luu vao ClickHouse. Grafana hien thi: benh nao pho bien theo mua, vung nao nhieu ca benh nhat, gio cao diem su dung app.</w:t>
            </w:r>
          </w:p>
        </w:tc>
      </w:tr>
    </w:tbl>
    <w:p w14:paraId="1DC7DE7C" w14:textId="77777777" w:rsidR="00E655E6" w:rsidRDefault="00E655E6">
      <w:pPr>
        <w:spacing w:before="120"/>
      </w:pPr>
    </w:p>
    <w:p w14:paraId="17AF029B" w14:textId="77777777" w:rsidR="00E655E6" w:rsidRDefault="00000000">
      <w:pPr>
        <w:pStyle w:val="Heading2"/>
      </w:pPr>
      <w:r>
        <w:rPr>
          <w:color w:val="7F1D1D"/>
        </w:rPr>
        <w:t>6.2 Chi tiet 4 Kafka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1800"/>
        <w:gridCol w:w="3660"/>
      </w:tblGrid>
      <w:tr w:rsidR="00E655E6" w14:paraId="319B39FD" w14:textId="77777777">
        <w:trPr>
          <w:tblHeader/>
        </w:trPr>
        <w:tc>
          <w:tcPr>
            <w:tcW w:w="21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3003B9B2" w14:textId="77777777" w:rsidR="00E655E6" w:rsidRDefault="00000000">
            <w:r>
              <w:rPr>
                <w:b/>
                <w:bCs/>
                <w:color w:val="FFFFFF"/>
                <w:sz w:val="20"/>
                <w:szCs w:val="20"/>
              </w:rPr>
              <w:t>Topic</w:t>
            </w:r>
          </w:p>
        </w:tc>
        <w:tc>
          <w:tcPr>
            <w:tcW w:w="1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19F79CC9" w14:textId="77777777" w:rsidR="00E655E6" w:rsidRDefault="00000000">
            <w:r>
              <w:rPr>
                <w:b/>
                <w:bCs/>
                <w:color w:val="FFFFFF"/>
                <w:sz w:val="20"/>
                <w:szCs w:val="20"/>
              </w:rPr>
              <w:t>Publisher</w:t>
            </w:r>
          </w:p>
        </w:tc>
        <w:tc>
          <w:tcPr>
            <w:tcW w:w="18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4B468A8F" w14:textId="77777777" w:rsidR="00E655E6" w:rsidRDefault="00000000">
            <w:r>
              <w:rPr>
                <w:b/>
                <w:bCs/>
                <w:color w:val="FFFFFF"/>
                <w:sz w:val="20"/>
                <w:szCs w:val="20"/>
              </w:rPr>
              <w:t>Consumer</w:t>
            </w:r>
          </w:p>
        </w:tc>
        <w:tc>
          <w:tcPr>
            <w:tcW w:w="36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6C3E6AFC" w14:textId="77777777" w:rsidR="00E655E6" w:rsidRDefault="00000000">
            <w:r>
              <w:rPr>
                <w:b/>
                <w:bCs/>
                <w:color w:val="FFFFFF"/>
                <w:sz w:val="20"/>
                <w:szCs w:val="20"/>
              </w:rPr>
              <w:t>Muc dich</w:t>
            </w:r>
          </w:p>
        </w:tc>
      </w:tr>
      <w:tr w:rsidR="00E655E6" w14:paraId="205F2E2F" w14:textId="77777777">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0C5CE1" w14:textId="77777777" w:rsidR="00E655E6" w:rsidRDefault="00000000">
            <w:r>
              <w:rPr>
                <w:b/>
                <w:bCs/>
                <w:color w:val="1E293B"/>
                <w:sz w:val="20"/>
                <w:szCs w:val="20"/>
              </w:rPr>
              <w:t>prediction-events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3DF89" w14:textId="77777777" w:rsidR="00E655E6" w:rsidRDefault="00000000">
            <w:r>
              <w:rPr>
                <w:color w:val="374151"/>
                <w:sz w:val="20"/>
                <w:szCs w:val="20"/>
              </w:rPr>
              <w:t>Vision-AI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B33C4B" w14:textId="77777777" w:rsidR="00E655E6" w:rsidRDefault="00000000">
            <w:r>
              <w:rPr>
                <w:color w:val="374151"/>
                <w:sz w:val="20"/>
                <w:szCs w:val="20"/>
              </w:rPr>
              <w:t>Analytics, ClickHouse</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1D0BEC" w14:textId="77777777" w:rsidR="00E655E6" w:rsidRDefault="00000000">
            <w:r>
              <w:rPr>
                <w:color w:val="374151"/>
                <w:sz w:val="20"/>
                <w:szCs w:val="20"/>
              </w:rPr>
              <w:t>Luu event phan tich, thong ke xu huong benh</w:t>
            </w:r>
          </w:p>
        </w:tc>
      </w:tr>
      <w:tr w:rsidR="00E655E6" w14:paraId="6E089376" w14:textId="77777777">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7B858E" w14:textId="77777777" w:rsidR="00E655E6" w:rsidRDefault="00000000">
            <w:r>
              <w:rPr>
                <w:b/>
                <w:bCs/>
                <w:color w:val="1E293B"/>
                <w:sz w:val="20"/>
                <w:szCs w:val="20"/>
              </w:rPr>
              <w:t>user-feedback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BF9989" w14:textId="77777777" w:rsidR="00E655E6" w:rsidRDefault="00000000">
            <w:r>
              <w:rPr>
                <w:color w:val="374151"/>
                <w:sz w:val="20"/>
                <w:szCs w:val="20"/>
              </w:rPr>
              <w:t>Feedback Svc</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720DD6" w14:textId="77777777" w:rsidR="00E655E6" w:rsidRDefault="00000000">
            <w:r>
              <w:rPr>
                <w:color w:val="374151"/>
                <w:sz w:val="20"/>
                <w:szCs w:val="20"/>
              </w:rPr>
              <w:t>Airflow</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89A840" w14:textId="77777777" w:rsidR="00E655E6" w:rsidRDefault="00000000">
            <w:r>
              <w:rPr>
                <w:color w:val="374151"/>
                <w:sz w:val="20"/>
                <w:szCs w:val="20"/>
              </w:rPr>
              <w:t>Kiem tra du N mau → trigger DAG retrain</w:t>
            </w:r>
          </w:p>
        </w:tc>
      </w:tr>
      <w:tr w:rsidR="00E655E6" w14:paraId="2BF792C6" w14:textId="77777777">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0E0B81" w14:textId="77777777" w:rsidR="00E655E6" w:rsidRDefault="00000000">
            <w:r>
              <w:rPr>
                <w:b/>
                <w:bCs/>
                <w:color w:val="1E293B"/>
                <w:sz w:val="20"/>
                <w:szCs w:val="20"/>
              </w:rPr>
              <w:t>user-behavior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DC3498" w14:textId="77777777" w:rsidR="00E655E6" w:rsidRDefault="00000000">
            <w:r>
              <w:rPr>
                <w:color w:val="374151"/>
                <w:sz w:val="20"/>
                <w:szCs w:val="20"/>
              </w:rPr>
              <w:t>Orchestrator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DA982B" w14:textId="77777777" w:rsidR="00E655E6" w:rsidRDefault="00000000">
            <w:r>
              <w:rPr>
                <w:color w:val="374151"/>
                <w:sz w:val="20"/>
                <w:szCs w:val="20"/>
              </w:rPr>
              <w:t>Analytics</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0C6125" w14:textId="77777777" w:rsidR="00E655E6" w:rsidRDefault="00000000">
            <w:r>
              <w:rPr>
                <w:color w:val="374151"/>
                <w:sz w:val="20"/>
                <w:szCs w:val="20"/>
              </w:rPr>
              <w:t>Phan tich thoi quen, gio dung, loai cay</w:t>
            </w:r>
          </w:p>
        </w:tc>
      </w:tr>
      <w:tr w:rsidR="00E655E6" w14:paraId="770CD7E5" w14:textId="77777777">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C67099" w14:textId="77777777" w:rsidR="00E655E6" w:rsidRDefault="00000000">
            <w:r>
              <w:rPr>
                <w:b/>
                <w:bCs/>
                <w:color w:val="1E293B"/>
                <w:sz w:val="20"/>
                <w:szCs w:val="20"/>
              </w:rPr>
              <w:t>retrain-requested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DA8009" w14:textId="77777777" w:rsidR="00E655E6" w:rsidRDefault="00000000">
            <w:r>
              <w:rPr>
                <w:color w:val="374151"/>
                <w:sz w:val="20"/>
                <w:szCs w:val="20"/>
              </w:rPr>
              <w:t>Airflow DAG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6ECD09" w14:textId="77777777" w:rsidR="00E655E6" w:rsidRDefault="00000000">
            <w:r>
              <w:rPr>
                <w:color w:val="374151"/>
                <w:sz w:val="20"/>
                <w:szCs w:val="20"/>
              </w:rPr>
              <w:t>Airflow</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BC9E2B" w14:textId="77777777" w:rsidR="00E655E6" w:rsidRDefault="00000000">
            <w:r>
              <w:rPr>
                <w:color w:val="374151"/>
                <w:sz w:val="20"/>
                <w:szCs w:val="20"/>
              </w:rPr>
              <w:t>Trigger lai pipeline khi du lieu moi</w:t>
            </w:r>
          </w:p>
        </w:tc>
      </w:tr>
    </w:tbl>
    <w:p w14:paraId="42C36B32" w14:textId="77777777" w:rsidR="00E655E6" w:rsidRDefault="00E655E6">
      <w:pPr>
        <w:pBdr>
          <w:bottom w:val="single" w:sz="2" w:space="1" w:color="CBD5E1"/>
        </w:pBdr>
        <w:spacing w:before="200" w:after="200"/>
      </w:pPr>
    </w:p>
    <w:p w14:paraId="5DF43282" w14:textId="77777777" w:rsidR="00E655E6" w:rsidRDefault="00000000">
      <w:pPr>
        <w:pStyle w:val="Heading1"/>
        <w:pBdr>
          <w:bottom w:val="single" w:sz="8" w:space="4" w:color="1D4ED8"/>
        </w:pBdr>
      </w:pPr>
      <w:r>
        <w:rPr>
          <w:color w:val="0F172A"/>
        </w:rPr>
        <w:t>7. Tang Du Lieu</w:t>
      </w:r>
    </w:p>
    <w:p w14:paraId="7C427ACB" w14:textId="77777777" w:rsidR="00E655E6" w:rsidRDefault="00000000">
      <w:pPr>
        <w:pStyle w:val="Heading2"/>
      </w:pPr>
      <w:r>
        <w:rPr>
          <w:color w:val="134E4A"/>
        </w:rPr>
        <w:t>7.1 Qdrant :6333 - Vector Database</w:t>
      </w:r>
    </w:p>
    <w:p w14:paraId="1D6DA839" w14:textId="77777777" w:rsidR="00E655E6" w:rsidRDefault="00000000">
      <w:pPr>
        <w:spacing w:before="60" w:after="60" w:line="320" w:lineRule="auto"/>
      </w:pPr>
      <w:r>
        <w:rPr>
          <w:color w:val="1E293B"/>
        </w:rPr>
        <w:t>Luu embedding vector cua cac chunk tai lieu nong nghiep. Cosine similarity search cho RAG Engine. Ho tro metadata filtering (loc theo loai benh, loai cay, nguon tai lieu).</w:t>
      </w:r>
    </w:p>
    <w:p w14:paraId="12DB4A88" w14:textId="77777777" w:rsidR="00E655E6" w:rsidRDefault="00000000">
      <w:pPr>
        <w:spacing w:before="60" w:after="60" w:line="320" w:lineRule="auto"/>
      </w:pPr>
      <w:r>
        <w:rPr>
          <w:i/>
          <w:iCs/>
          <w:color w:val="64748B"/>
        </w:rPr>
        <w:t>Ly do khong dung PostgreSQL cho vector search: pgvector extension co nhung cham hon Qdrant 5-10 lan o quy mo hang chuc ngan vector. Qdrant duoc toi uu chuyen biet cho nearest-neighbor search.</w:t>
      </w:r>
    </w:p>
    <w:p w14:paraId="01C70340" w14:textId="77777777" w:rsidR="00E655E6" w:rsidRDefault="00E655E6">
      <w:pPr>
        <w:spacing w:before="120"/>
      </w:pPr>
    </w:p>
    <w:p w14:paraId="4AD4586F" w14:textId="77777777" w:rsidR="00E655E6" w:rsidRDefault="00000000">
      <w:pPr>
        <w:pStyle w:val="Heading2"/>
      </w:pPr>
      <w:r>
        <w:rPr>
          <w:color w:val="1D4ED8"/>
        </w:rPr>
        <w:t>7.2 PostgreSQL :5432 - Relational Database</w:t>
      </w:r>
    </w:p>
    <w:p w14:paraId="4F517E48" w14:textId="77777777" w:rsidR="00E655E6" w:rsidRDefault="00000000">
      <w:pPr>
        <w:spacing w:before="60" w:after="60" w:line="320" w:lineRule="auto"/>
      </w:pPr>
      <w:r>
        <w:rPr>
          <w:color w:val="1E293B"/>
        </w:rPr>
        <w:t>Luu: thong tin user, lich su chat (user_id/session_id), feedback labels, cau hinh he thong. ACID compliance dam bao toan ven du lieu. Migration tu dong qua Alembic.</w:t>
      </w:r>
    </w:p>
    <w:p w14:paraId="0466667A" w14:textId="77777777" w:rsidR="00E655E6" w:rsidRDefault="00E655E6">
      <w:pPr>
        <w:spacing w:before="120"/>
      </w:pPr>
    </w:p>
    <w:p w14:paraId="67761363" w14:textId="77777777" w:rsidR="00E655E6" w:rsidRDefault="00000000">
      <w:pPr>
        <w:pStyle w:val="Heading2"/>
      </w:pPr>
      <w:r>
        <w:rPr>
          <w:color w:val="7F1D1D"/>
        </w:rPr>
        <w:t>7.3 Redis :6379 - Cache va Session</w:t>
      </w:r>
    </w:p>
    <w:p w14:paraId="37D2983A" w14:textId="77777777" w:rsidR="00E655E6" w:rsidRDefault="00000000">
      <w:pPr>
        <w:spacing w:before="60" w:after="60" w:line="320" w:lineRule="auto"/>
      </w:pPr>
      <w:r>
        <w:rPr>
          <w:color w:val="1E293B"/>
        </w:rPr>
        <w:t>Refresh token (TTL 30 ngay). Rate limiting counter. Session cache cho nguoi dung an danh. API key cache. Tra cuu O(1), giam tai cho PostgreSQL.</w:t>
      </w:r>
    </w:p>
    <w:p w14:paraId="2526CC0D" w14:textId="77777777" w:rsidR="00E655E6" w:rsidRDefault="00E655E6">
      <w:pPr>
        <w:spacing w:before="120"/>
      </w:pPr>
    </w:p>
    <w:p w14:paraId="5C6EE68A" w14:textId="77777777" w:rsidR="00E655E6" w:rsidRDefault="00000000">
      <w:pPr>
        <w:pStyle w:val="Heading2"/>
      </w:pPr>
      <w:r>
        <w:rPr>
          <w:color w:val="78350F"/>
        </w:rPr>
        <w:t>7.4 ClickHouse :8123 - OLAP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5FABD0F0"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258F117A" w14:textId="77777777" w:rsidR="00E655E6" w:rsidRDefault="00000000">
            <w:r>
              <w:rPr>
                <w:b/>
                <w:bCs/>
                <w:color w:val="FFFFFF"/>
                <w:sz w:val="24"/>
                <w:szCs w:val="24"/>
              </w:rPr>
              <w:t>ClickHouse :8123</w:t>
            </w:r>
          </w:p>
        </w:tc>
        <w:tc>
          <w:tcPr>
            <w:tcW w:w="6960" w:type="dxa"/>
            <w:tcBorders>
              <w:top w:val="single" w:sz="1" w:space="0" w:color="334155"/>
              <w:left w:val="single" w:sz="1" w:space="0" w:color="334155"/>
              <w:bottom w:val="single" w:sz="1" w:space="0" w:color="334155"/>
              <w:right w:val="single" w:sz="1" w:space="0" w:color="334155"/>
            </w:tcBorders>
            <w:shd w:val="clear" w:color="auto" w:fill="FEF3C7"/>
            <w:tcMar>
              <w:top w:w="100" w:type="dxa"/>
              <w:left w:w="180" w:type="dxa"/>
              <w:bottom w:w="100" w:type="dxa"/>
              <w:right w:w="180" w:type="dxa"/>
            </w:tcMar>
          </w:tcPr>
          <w:p w14:paraId="7C9E4AE3" w14:textId="77777777" w:rsidR="00E655E6" w:rsidRDefault="00000000">
            <w:r>
              <w:rPr>
                <w:b/>
                <w:bCs/>
                <w:color w:val="78350F"/>
                <w:sz w:val="20"/>
                <w:szCs w:val="20"/>
              </w:rPr>
              <w:t>Nhom: Tang du lieu</w:t>
            </w:r>
          </w:p>
        </w:tc>
      </w:tr>
      <w:tr w:rsidR="00E655E6" w14:paraId="5582E407"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D7B655F" w14:textId="77777777" w:rsidR="00E655E6" w:rsidRDefault="00000000">
            <w:r>
              <w:rPr>
                <w:b/>
                <w:bCs/>
                <w:color w:val="64748B"/>
                <w:sz w:val="20"/>
                <w:szCs w:val="20"/>
              </w:rPr>
              <w:lastRenderedPageBreak/>
              <w:t>Tai sao khong dung PostgreSQL cho analytics?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61ECD3B6" w14:textId="77777777" w:rsidR="00E655E6" w:rsidRDefault="00000000">
            <w:r>
              <w:rPr>
                <w:color w:val="1E293B"/>
                <w:sz w:val="20"/>
                <w:szCs w:val="20"/>
              </w:rPr>
              <w:t>Columnar storage: query tong hop tren hang trieu event nhanh hon PostgreSQL 10-100 lan. PostgreSQL la row-store, toi uu cho OLTP (nhieu transaction nho), khong phai OLAP (query lon, it update).</w:t>
            </w:r>
          </w:p>
        </w:tc>
      </w:tr>
      <w:tr w:rsidR="00E655E6" w14:paraId="24C31510"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1972C480" w14:textId="77777777" w:rsidR="00E655E6" w:rsidRDefault="00000000">
            <w:r>
              <w:rPr>
                <w:b/>
                <w:bCs/>
                <w:color w:val="64748B"/>
                <w:sz w:val="20"/>
                <w:szCs w:val="20"/>
              </w:rPr>
              <w:t>Tai sao khong dung Apache Druid?</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2E921D0" w14:textId="77777777" w:rsidR="00E655E6" w:rsidRDefault="00000000">
            <w:r>
              <w:rPr>
                <w:color w:val="1E293B"/>
                <w:sz w:val="20"/>
                <w:szCs w:val="20"/>
              </w:rPr>
              <w:t>Druid manh hon nhung phuc tap hon nhieu: can nhieu component (ZooKeeper, Broker, Historical, Coordinator...). ClickHouse 1 binary duy nhat, de trien khai tren may don cho moi truong luan van.</w:t>
            </w:r>
          </w:p>
        </w:tc>
      </w:tr>
      <w:tr w:rsidR="00E655E6" w14:paraId="6BFBC240"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B0BBAE3" w14:textId="77777777" w:rsidR="00E655E6" w:rsidRDefault="00000000">
            <w:r>
              <w:rPr>
                <w:b/>
                <w:bCs/>
                <w:color w:val="64748B"/>
                <w:sz w:val="20"/>
                <w:szCs w:val="20"/>
              </w:rPr>
              <w:t>Luu gi?</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3C0D7985" w14:textId="77777777" w:rsidR="00E655E6" w:rsidRDefault="00000000">
            <w:r>
              <w:rPr>
                <w:color w:val="1E293B"/>
                <w:sz w:val="20"/>
                <w:szCs w:val="20"/>
              </w:rPr>
              <w:t>Event log phan tich (prediction-events tu Kafka). Xu huong benh theo thoi gian va dia ly. Thoi quen nguoi dung. Hieu qua mo hinh (ti le feedback dung/sai theo thang).</w:t>
            </w:r>
          </w:p>
        </w:tc>
      </w:tr>
    </w:tbl>
    <w:p w14:paraId="3457F069" w14:textId="77777777" w:rsidR="00E655E6" w:rsidRDefault="00E655E6">
      <w:pPr>
        <w:spacing w:before="120"/>
      </w:pPr>
    </w:p>
    <w:p w14:paraId="2CAEB9FF" w14:textId="77777777" w:rsidR="00E655E6" w:rsidRDefault="00000000">
      <w:pPr>
        <w:pStyle w:val="Heading2"/>
      </w:pPr>
      <w:r>
        <w:rPr>
          <w:color w:val="374151"/>
        </w:rPr>
        <w:t>7.5 MinIO :9001 - Object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2F45D915"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46223AE9" w14:textId="77777777" w:rsidR="00E655E6" w:rsidRDefault="00000000">
            <w:r>
              <w:rPr>
                <w:b/>
                <w:bCs/>
                <w:color w:val="FFFFFF"/>
                <w:sz w:val="24"/>
                <w:szCs w:val="24"/>
              </w:rPr>
              <w:t>MinIO :9001</w:t>
            </w:r>
          </w:p>
        </w:tc>
        <w:tc>
          <w:tcPr>
            <w:tcW w:w="6960" w:type="dxa"/>
            <w:tcBorders>
              <w:top w:val="single" w:sz="1" w:space="0" w:color="334155"/>
              <w:left w:val="single" w:sz="1" w:space="0" w:color="334155"/>
              <w:bottom w:val="single" w:sz="1" w:space="0" w:color="334155"/>
              <w:right w:val="single" w:sz="1" w:space="0" w:color="334155"/>
            </w:tcBorders>
            <w:shd w:val="clear" w:color="auto" w:fill="F3F4F6"/>
            <w:tcMar>
              <w:top w:w="100" w:type="dxa"/>
              <w:left w:w="180" w:type="dxa"/>
              <w:bottom w:w="100" w:type="dxa"/>
              <w:right w:w="180" w:type="dxa"/>
            </w:tcMar>
          </w:tcPr>
          <w:p w14:paraId="2A3ADD3B" w14:textId="77777777" w:rsidR="00E655E6" w:rsidRDefault="00000000">
            <w:r>
              <w:rPr>
                <w:b/>
                <w:bCs/>
                <w:color w:val="374151"/>
                <w:sz w:val="20"/>
                <w:szCs w:val="20"/>
              </w:rPr>
              <w:t>Nhom: Tang du lieu</w:t>
            </w:r>
          </w:p>
        </w:tc>
      </w:tr>
      <w:tr w:rsidR="00E655E6" w14:paraId="48B50524"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25A5BA65" w14:textId="77777777" w:rsidR="00E655E6" w:rsidRDefault="00000000">
            <w:r>
              <w:rPr>
                <w:b/>
                <w:bCs/>
                <w:color w:val="64748B"/>
                <w:sz w:val="20"/>
                <w:szCs w:val="20"/>
              </w:rPr>
              <w:t>Tai sao khong luu tren filesystem container?</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61EC7E45" w14:textId="77777777" w:rsidR="00E655E6" w:rsidRDefault="00000000">
            <w:r>
              <w:rPr>
                <w:color w:val="1E293B"/>
                <w:sz w:val="20"/>
                <w:szCs w:val="20"/>
              </w:rPr>
              <w:t>Container la stateless: filesystem reset khi container restart hoac redeploy. Kubernetes co the schedule container sang node khac, mat het data luu local.</w:t>
            </w:r>
          </w:p>
        </w:tc>
      </w:tr>
      <w:tr w:rsidR="00E655E6" w14:paraId="7676D4A7"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63931B61" w14:textId="77777777" w:rsidR="00E655E6" w:rsidRDefault="00000000">
            <w:r>
              <w:rPr>
                <w:b/>
                <w:bCs/>
                <w:color w:val="64748B"/>
                <w:sz w:val="20"/>
                <w:szCs w:val="20"/>
              </w:rPr>
              <w:t>Ly do chon MinIO</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1D8E4842" w14:textId="77777777" w:rsidR="00E655E6" w:rsidRDefault="00000000">
            <w:r>
              <w:rPr>
                <w:color w:val="1E293B"/>
                <w:sz w:val="20"/>
                <w:szCs w:val="20"/>
              </w:rPr>
              <w:t>Tuong tu API Amazon S3: de chuyen len cloud sau khi tot nghiep. Anh duoc luu tru tap trung: moi service truy cap qua URL, khong copy qua lai giua container.</w:t>
            </w:r>
          </w:p>
        </w:tc>
      </w:tr>
      <w:tr w:rsidR="00E655E6" w14:paraId="4E0D221E"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47C91237" w14:textId="77777777" w:rsidR="00E655E6" w:rsidRDefault="00000000">
            <w:r>
              <w:rPr>
                <w:b/>
                <w:bCs/>
                <w:color w:val="64748B"/>
                <w:sz w:val="20"/>
                <w:szCs w:val="20"/>
              </w:rPr>
              <w:t>Luu gi?</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07CC9217" w14:textId="77777777" w:rsidR="00E655E6" w:rsidRDefault="00000000">
            <w:r>
              <w:rPr>
                <w:color w:val="1E293B"/>
                <w:sz w:val="20"/>
                <w:szCs w:val="20"/>
              </w:rPr>
              <w:t>Anh goc nguoi dung upload. Anh GradCAM overlay (de xem lai trong lich su). Model checkpoint .pth (backup tung phien ban). Tap du lieu training (Parquet tu Feast offline store).</w:t>
            </w:r>
          </w:p>
        </w:tc>
      </w:tr>
    </w:tbl>
    <w:p w14:paraId="68E2C7B7" w14:textId="77777777" w:rsidR="00E655E6" w:rsidRDefault="00E655E6">
      <w:pPr>
        <w:pBdr>
          <w:bottom w:val="single" w:sz="2" w:space="1" w:color="CBD5E1"/>
        </w:pBdr>
        <w:spacing w:before="200" w:after="200"/>
      </w:pPr>
    </w:p>
    <w:p w14:paraId="5F14AA1F" w14:textId="77777777" w:rsidR="00E655E6" w:rsidRDefault="00000000">
      <w:pPr>
        <w:pStyle w:val="Heading1"/>
        <w:pBdr>
          <w:bottom w:val="single" w:sz="8" w:space="4" w:color="1D4ED8"/>
        </w:pBdr>
      </w:pPr>
      <w:r>
        <w:rPr>
          <w:color w:val="0F172A"/>
        </w:rPr>
        <w:t>8. ML Pipeline va Feedback Loop</w:t>
      </w:r>
    </w:p>
    <w:p w14:paraId="36CF3DA8" w14:textId="77777777" w:rsidR="00E655E6" w:rsidRDefault="00000000">
      <w:pPr>
        <w:pStyle w:val="Heading2"/>
      </w:pPr>
      <w:r>
        <w:rPr>
          <w:color w:val="831843"/>
        </w:rPr>
        <w:t>8.1 Apache Spark - PySpark</w:t>
      </w:r>
    </w:p>
    <w:p w14:paraId="477D1A11" w14:textId="77777777" w:rsidR="00E655E6" w:rsidRDefault="00000000">
      <w:pPr>
        <w:spacing w:before="60" w:after="60" w:line="320" w:lineRule="auto"/>
      </w:pPr>
      <w:r>
        <w:rPr>
          <w:color w:val="1E293B"/>
        </w:rPr>
        <w:t>Tien xu ly tap du lieu anh truoc khi training: doc anh tu MinIO, loc anh loi, data augmentation (xoay/lat/thay doi do sang), tao splits train/val/test nhat quan. Ly do dung thay vi pandas: xu ly song song tren tap lon (12.000+ anh), de scale len cluster sau nay.</w:t>
      </w:r>
    </w:p>
    <w:p w14:paraId="255DD552" w14:textId="77777777" w:rsidR="00E655E6" w:rsidRDefault="00E655E6">
      <w:pPr>
        <w:spacing w:before="120"/>
      </w:pPr>
    </w:p>
    <w:p w14:paraId="1BCD67C9" w14:textId="77777777" w:rsidR="00E655E6" w:rsidRDefault="00000000">
      <w:pPr>
        <w:pStyle w:val="Heading2"/>
      </w:pPr>
      <w:r>
        <w:rPr>
          <w:color w:val="831843"/>
        </w:rPr>
        <w:t>8.2 MLflow :5000 - Experiment Tracking</w:t>
      </w:r>
    </w:p>
    <w:p w14:paraId="321337F4" w14:textId="77777777" w:rsidR="00E655E6" w:rsidRDefault="00000000">
      <w:pPr>
        <w:spacing w:before="60" w:after="60" w:line="320" w:lineRule="auto"/>
      </w:pPr>
      <w:r>
        <w:rPr>
          <w:b/>
          <w:bCs/>
          <w:color w:val="78350F"/>
        </w:rPr>
        <w:t>Cau hoi giang vien: "MLflow de lam gi? Danh gia mo hinh theo metrics gi? Nhin vao MLflow thay gi?"</w:t>
      </w:r>
    </w:p>
    <w:p w14:paraId="26564C61" w14:textId="77777777" w:rsidR="00E655E6" w:rsidRDefault="00E655E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2CA95B14"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57BCFCAE" w14:textId="77777777" w:rsidR="00E655E6" w:rsidRDefault="00000000">
            <w:r>
              <w:rPr>
                <w:b/>
                <w:bCs/>
                <w:color w:val="FFFFFF"/>
                <w:sz w:val="24"/>
                <w:szCs w:val="24"/>
              </w:rPr>
              <w:t>MLflow :5000</w:t>
            </w:r>
          </w:p>
        </w:tc>
        <w:tc>
          <w:tcPr>
            <w:tcW w:w="6960" w:type="dxa"/>
            <w:tcBorders>
              <w:top w:val="single" w:sz="1" w:space="0" w:color="334155"/>
              <w:left w:val="single" w:sz="1" w:space="0" w:color="334155"/>
              <w:bottom w:val="single" w:sz="1" w:space="0" w:color="334155"/>
              <w:right w:val="single" w:sz="1" w:space="0" w:color="334155"/>
            </w:tcBorders>
            <w:shd w:val="clear" w:color="auto" w:fill="FCE7F3"/>
            <w:tcMar>
              <w:top w:w="100" w:type="dxa"/>
              <w:left w:w="180" w:type="dxa"/>
              <w:bottom w:w="100" w:type="dxa"/>
              <w:right w:w="180" w:type="dxa"/>
            </w:tcMar>
          </w:tcPr>
          <w:p w14:paraId="08367814" w14:textId="77777777" w:rsidR="00E655E6" w:rsidRDefault="00000000">
            <w:r>
              <w:rPr>
                <w:b/>
                <w:bCs/>
                <w:color w:val="831843"/>
                <w:sz w:val="20"/>
                <w:szCs w:val="20"/>
              </w:rPr>
              <w:t>Nhom: ML Pipeline</w:t>
            </w:r>
          </w:p>
        </w:tc>
      </w:tr>
      <w:tr w:rsidR="00E655E6" w14:paraId="49766D97"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7817D080" w14:textId="77777777" w:rsidR="00E655E6" w:rsidRDefault="00000000">
            <w:r>
              <w:rPr>
                <w:b/>
                <w:bCs/>
                <w:color w:val="64748B"/>
                <w:sz w:val="20"/>
                <w:szCs w:val="20"/>
              </w:rPr>
              <w:t>Giai quyet van de gi?</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44A6AE38" w14:textId="77777777" w:rsidR="00E655E6" w:rsidRDefault="00000000">
            <w:r>
              <w:rPr>
                <w:color w:val="1E293B"/>
                <w:sz w:val="20"/>
                <w:szCs w:val="20"/>
              </w:rPr>
              <w:t>Ensemble 5 mo hinh, moi mo hinh thu nhieu learning rate/augmentation/epoch. Khong co cong cu theo doi: khong biet ket qua nao tot nhat, tai sao chon mo hinh do, lam sao reproduce.</w:t>
            </w:r>
          </w:p>
        </w:tc>
      </w:tr>
      <w:tr w:rsidR="00E655E6" w14:paraId="24C3A6AD"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5F570C20" w14:textId="77777777" w:rsidR="00E655E6" w:rsidRDefault="00000000">
            <w:r>
              <w:rPr>
                <w:b/>
                <w:bCs/>
                <w:color w:val="64748B"/>
                <w:sz w:val="20"/>
                <w:szCs w:val="20"/>
              </w:rPr>
              <w:t>MLflow luu gi tu dong?</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29791266" w14:textId="77777777" w:rsidR="00E655E6" w:rsidRDefault="00000000">
            <w:r>
              <w:rPr>
                <w:color w:val="1E293B"/>
                <w:sz w:val="20"/>
                <w:szCs w:val="20"/>
              </w:rPr>
              <w:t>Hyperparameters (learning rate, batch size, epochs). Metrics theo tung epoch. File checkpoint .pth tot nhat. Thoi gian train, GPU usage.</w:t>
            </w:r>
          </w:p>
        </w:tc>
      </w:tr>
      <w:tr w:rsidR="00E655E6" w14:paraId="1813833F"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00DE099A" w14:textId="77777777" w:rsidR="00E655E6" w:rsidRDefault="00000000">
            <w:r>
              <w:rPr>
                <w:b/>
                <w:bCs/>
                <w:color w:val="64748B"/>
                <w:sz w:val="20"/>
                <w:szCs w:val="20"/>
              </w:rPr>
              <w:lastRenderedPageBreak/>
              <w:t>Nhin vao MLflow thay gi?</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612308BF" w14:textId="77777777" w:rsidR="00E655E6" w:rsidRDefault="00000000">
            <w:r>
              <w:rPr>
                <w:color w:val="1E293B"/>
                <w:sz w:val="20"/>
                <w:szCs w:val="20"/>
              </w:rPr>
              <w:t>Bieu do so sanh 5 mo hinh: ai co val_accuracy cao nhat → tinh trong so weighted voting. Bieu do loss/accuracy theo epoch: phát hien overfitting som. Compare run truoc va sau retrain: mo hinh moi co tot hon khong?</w:t>
            </w:r>
          </w:p>
        </w:tc>
      </w:tr>
      <w:tr w:rsidR="00E655E6" w14:paraId="0EBCF710"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3F9ED07E" w14:textId="77777777" w:rsidR="00E655E6" w:rsidRDefault="00000000">
            <w:r>
              <w:rPr>
                <w:b/>
                <w:bCs/>
                <w:color w:val="64748B"/>
                <w:sz w:val="20"/>
                <w:szCs w:val="20"/>
              </w:rPr>
              <w:t>Ung dung cu the</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4AB14BFD" w14:textId="77777777" w:rsidR="00E655E6" w:rsidRDefault="00000000">
            <w:r>
              <w:rPr>
                <w:color w:val="1E293B"/>
                <w:sz w:val="20"/>
                <w:szCs w:val="20"/>
              </w:rPr>
              <w:t>Trong so ensemble = val_accuracy cua moi mo hinh (luu trong MLflow). Khi hoi dong hoi "tai sao chon EfficientNet-B0?": mo MLflow ra, so sanh 5 run truc tiep.</w:t>
            </w:r>
          </w:p>
        </w:tc>
      </w:tr>
    </w:tbl>
    <w:p w14:paraId="025EE59A" w14:textId="77777777" w:rsidR="00E655E6" w:rsidRDefault="00E655E6">
      <w:pPr>
        <w:spacing w:before="120"/>
      </w:pPr>
    </w:p>
    <w:p w14:paraId="0D9AEEAF" w14:textId="77777777" w:rsidR="00E655E6" w:rsidRDefault="00000000">
      <w:pPr>
        <w:spacing w:before="60" w:after="60" w:line="320" w:lineRule="auto"/>
      </w:pPr>
      <w:r>
        <w:rPr>
          <w:b/>
          <w:bCs/>
          <w:color w:val="1E293B"/>
        </w:rPr>
        <w:t>Metrics cu the duoc theo doi: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1560"/>
        <w:gridCol w:w="3300"/>
      </w:tblGrid>
      <w:tr w:rsidR="00E655E6" w14:paraId="3A417567" w14:textId="77777777">
        <w:trPr>
          <w:tblHeader/>
        </w:trPr>
        <w:tc>
          <w:tcPr>
            <w:tcW w:w="21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0BC369B9" w14:textId="77777777" w:rsidR="00E655E6" w:rsidRDefault="00000000">
            <w:r>
              <w:rPr>
                <w:b/>
                <w:bCs/>
                <w:color w:val="FFFFFF"/>
                <w:sz w:val="20"/>
                <w:szCs w:val="20"/>
              </w:rPr>
              <w:t>Metric</w:t>
            </w:r>
          </w:p>
        </w:tc>
        <w:tc>
          <w:tcPr>
            <w:tcW w:w="24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62BBA6E3" w14:textId="77777777" w:rsidR="00E655E6" w:rsidRDefault="00000000">
            <w:r>
              <w:rPr>
                <w:b/>
                <w:bCs/>
                <w:color w:val="FFFFFF"/>
                <w:sz w:val="20"/>
                <w:szCs w:val="20"/>
              </w:rPr>
              <w:t>Mo ta</w:t>
            </w:r>
          </w:p>
        </w:tc>
        <w:tc>
          <w:tcPr>
            <w:tcW w:w="156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53FE33A5" w14:textId="77777777" w:rsidR="00E655E6" w:rsidRDefault="00000000">
            <w:r>
              <w:rPr>
                <w:b/>
                <w:bCs/>
                <w:color w:val="FFFFFF"/>
                <w:sz w:val="20"/>
                <w:szCs w:val="20"/>
              </w:rPr>
              <w:t>Muc tieu</w:t>
            </w:r>
          </w:p>
        </w:tc>
        <w:tc>
          <w:tcPr>
            <w:tcW w:w="3300" w:type="dxa"/>
            <w:tcBorders>
              <w:top w:val="single" w:sz="1" w:space="0" w:color="CBD5E1"/>
              <w:left w:val="single" w:sz="1" w:space="0" w:color="CBD5E1"/>
              <w:bottom w:val="single" w:sz="1" w:space="0" w:color="CBD5E1"/>
              <w:right w:val="single" w:sz="1" w:space="0" w:color="CBD5E1"/>
            </w:tcBorders>
            <w:shd w:val="clear" w:color="auto" w:fill="0F172A"/>
            <w:tcMar>
              <w:top w:w="80" w:type="dxa"/>
              <w:left w:w="120" w:type="dxa"/>
              <w:bottom w:w="80" w:type="dxa"/>
              <w:right w:w="120" w:type="dxa"/>
            </w:tcMar>
          </w:tcPr>
          <w:p w14:paraId="5A103155" w14:textId="77777777" w:rsidR="00E655E6" w:rsidRDefault="00000000">
            <w:r>
              <w:rPr>
                <w:b/>
                <w:bCs/>
                <w:color w:val="FFFFFF"/>
                <w:sz w:val="20"/>
                <w:szCs w:val="20"/>
              </w:rPr>
              <w:t>Dung cho</w:t>
            </w:r>
          </w:p>
        </w:tc>
      </w:tr>
      <w:tr w:rsidR="00E655E6" w14:paraId="7CBC899F" w14:textId="77777777">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41BCFE" w14:textId="77777777" w:rsidR="00E655E6" w:rsidRDefault="00000000">
            <w:r>
              <w:rPr>
                <w:b/>
                <w:bCs/>
                <w:color w:val="1E293B"/>
                <w:sz w:val="20"/>
                <w:szCs w:val="20"/>
              </w:rPr>
              <w:t>val_accuracy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C4E8B" w14:textId="77777777" w:rsidR="00E655E6" w:rsidRDefault="00000000">
            <w:r>
              <w:rPr>
                <w:color w:val="374151"/>
                <w:sz w:val="20"/>
                <w:szCs w:val="20"/>
              </w:rPr>
              <w:t>Do chinh xac tren tap val</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5DDE1F" w14:textId="77777777" w:rsidR="00E655E6" w:rsidRDefault="00000000">
            <w:r>
              <w:rPr>
                <w:color w:val="374151"/>
                <w:sz w:val="20"/>
                <w:szCs w:val="20"/>
              </w:rPr>
              <w:t>&gt;90%</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1F2ADF" w14:textId="77777777" w:rsidR="00E655E6" w:rsidRDefault="00000000">
            <w:r>
              <w:rPr>
                <w:color w:val="374151"/>
                <w:sz w:val="20"/>
                <w:szCs w:val="20"/>
              </w:rPr>
              <w:t>Tinh trong so weighted voting ensemble</w:t>
            </w:r>
          </w:p>
        </w:tc>
      </w:tr>
      <w:tr w:rsidR="00E655E6" w14:paraId="472CE091" w14:textId="77777777">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F88614" w14:textId="77777777" w:rsidR="00E655E6" w:rsidRDefault="00000000">
            <w:r>
              <w:rPr>
                <w:b/>
                <w:bCs/>
                <w:color w:val="1E293B"/>
                <w:sz w:val="20"/>
                <w:szCs w:val="20"/>
              </w:rPr>
              <w:t>F1-score/class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3CAE11" w14:textId="77777777" w:rsidR="00E655E6" w:rsidRDefault="00000000">
            <w:r>
              <w:rPr>
                <w:color w:val="374151"/>
                <w:sz w:val="20"/>
                <w:szCs w:val="20"/>
              </w:rPr>
              <w:t>F1 tung class trong 25 class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EEA53B" w14:textId="77777777" w:rsidR="00E655E6" w:rsidRDefault="00000000">
            <w:r>
              <w:rPr>
                <w:color w:val="374151"/>
                <w:sz w:val="20"/>
                <w:szCs w:val="20"/>
              </w:rPr>
              <w:t>&gt;0.85</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45A737" w14:textId="77777777" w:rsidR="00E655E6" w:rsidRDefault="00000000">
            <w:r>
              <w:rPr>
                <w:color w:val="374151"/>
                <w:sz w:val="20"/>
                <w:szCs w:val="20"/>
              </w:rPr>
              <w:t>Phat hien class nao mo hinh con yeu</w:t>
            </w:r>
          </w:p>
        </w:tc>
      </w:tr>
      <w:tr w:rsidR="00E655E6" w14:paraId="24304B47" w14:textId="77777777">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AFF09F" w14:textId="77777777" w:rsidR="00E655E6" w:rsidRDefault="00000000">
            <w:r>
              <w:rPr>
                <w:b/>
                <w:bCs/>
                <w:color w:val="1E293B"/>
                <w:sz w:val="20"/>
                <w:szCs w:val="20"/>
              </w:rPr>
              <w:t>mAP@0.5</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AEC45A" w14:textId="77777777" w:rsidR="00E655E6" w:rsidRDefault="00000000">
            <w:r>
              <w:rPr>
                <w:color w:val="374151"/>
                <w:sz w:val="20"/>
                <w:szCs w:val="20"/>
              </w:rPr>
              <w:t>Mean Average Precision (YOLO)</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AF7A33" w14:textId="77777777" w:rsidR="00E655E6" w:rsidRDefault="00000000">
            <w:r>
              <w:rPr>
                <w:color w:val="374151"/>
                <w:sz w:val="20"/>
                <w:szCs w:val="20"/>
              </w:rPr>
              <w:t>&gt;0.85</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EFD7A2" w14:textId="77777777" w:rsidR="00E655E6" w:rsidRDefault="00000000">
            <w:r>
              <w:rPr>
                <w:color w:val="374151"/>
                <w:sz w:val="20"/>
                <w:szCs w:val="20"/>
              </w:rPr>
              <w:t>Danh gia YOLOv11 phat hien vung benh</w:t>
            </w:r>
          </w:p>
        </w:tc>
      </w:tr>
      <w:tr w:rsidR="00E655E6" w14:paraId="036E1B6F" w14:textId="77777777">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C4AC25" w14:textId="77777777" w:rsidR="00E655E6" w:rsidRDefault="00000000">
            <w:r>
              <w:rPr>
                <w:b/>
                <w:bCs/>
                <w:color w:val="1E293B"/>
                <w:sz w:val="20"/>
                <w:szCs w:val="20"/>
              </w:rPr>
              <w:t>val_loss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0D00F9" w14:textId="77777777" w:rsidR="00E655E6" w:rsidRDefault="00000000">
            <w:r>
              <w:rPr>
                <w:color w:val="374151"/>
                <w:sz w:val="20"/>
                <w:szCs w:val="20"/>
              </w:rPr>
              <w:t>Loss tren tap validation</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EB4246" w14:textId="77777777" w:rsidR="00E655E6" w:rsidRDefault="00000000">
            <w:r>
              <w:rPr>
                <w:color w:val="374151"/>
                <w:sz w:val="20"/>
                <w:szCs w:val="20"/>
              </w:rPr>
              <w:t>Giam theo epoch</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5A4DF8" w14:textId="77777777" w:rsidR="00E655E6" w:rsidRDefault="00000000">
            <w:r>
              <w:rPr>
                <w:color w:val="374151"/>
                <w:sz w:val="20"/>
                <w:szCs w:val="20"/>
              </w:rPr>
              <w:t>Kiem tra overfitting</w:t>
            </w:r>
          </w:p>
        </w:tc>
      </w:tr>
      <w:tr w:rsidR="00E655E6" w14:paraId="03F7E110" w14:textId="77777777">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1F19DD" w14:textId="77777777" w:rsidR="00E655E6" w:rsidRDefault="00000000">
            <w:r>
              <w:rPr>
                <w:b/>
                <w:bCs/>
                <w:color w:val="1E293B"/>
                <w:sz w:val="20"/>
                <w:szCs w:val="20"/>
              </w:rPr>
              <w:t>inference_time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2FF106" w14:textId="77777777" w:rsidR="00E655E6" w:rsidRDefault="00000000">
            <w:r>
              <w:rPr>
                <w:color w:val="374151"/>
                <w:sz w:val="20"/>
                <w:szCs w:val="20"/>
              </w:rPr>
              <w:t>Thoi gian du doan 1 anh (ms)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3E66CB" w14:textId="77777777" w:rsidR="00E655E6" w:rsidRDefault="00000000">
            <w:r>
              <w:rPr>
                <w:color w:val="374151"/>
                <w:sz w:val="20"/>
                <w:szCs w:val="20"/>
              </w:rPr>
              <w:t>&lt;500ms</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FA5E13" w14:textId="77777777" w:rsidR="00E655E6" w:rsidRDefault="00000000">
            <w:r>
              <w:rPr>
                <w:color w:val="374151"/>
                <w:sz w:val="20"/>
                <w:szCs w:val="20"/>
              </w:rPr>
              <w:t>Danh gia kha nang dung thuc te</w:t>
            </w:r>
          </w:p>
        </w:tc>
      </w:tr>
    </w:tbl>
    <w:p w14:paraId="5781D457" w14:textId="77777777" w:rsidR="00E655E6" w:rsidRDefault="00E655E6">
      <w:pPr>
        <w:spacing w:before="120"/>
      </w:pPr>
    </w:p>
    <w:p w14:paraId="2ABBE9EB" w14:textId="77777777" w:rsidR="00E655E6" w:rsidRDefault="00000000">
      <w:pPr>
        <w:pStyle w:val="Heading2"/>
      </w:pPr>
      <w:r>
        <w:rPr>
          <w:color w:val="831843"/>
        </w:rPr>
        <w:t>8.3 Apache Airflow :8090 - Workflow Orchestration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00762786"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0609ADD2" w14:textId="77777777" w:rsidR="00E655E6" w:rsidRDefault="00000000">
            <w:r>
              <w:rPr>
                <w:b/>
                <w:bCs/>
                <w:color w:val="FFFFFF"/>
                <w:sz w:val="24"/>
                <w:szCs w:val="24"/>
              </w:rPr>
              <w:t>Airflow :8090</w:t>
            </w:r>
          </w:p>
        </w:tc>
        <w:tc>
          <w:tcPr>
            <w:tcW w:w="6960" w:type="dxa"/>
            <w:tcBorders>
              <w:top w:val="single" w:sz="1" w:space="0" w:color="334155"/>
              <w:left w:val="single" w:sz="1" w:space="0" w:color="334155"/>
              <w:bottom w:val="single" w:sz="1" w:space="0" w:color="334155"/>
              <w:right w:val="single" w:sz="1" w:space="0" w:color="334155"/>
            </w:tcBorders>
            <w:shd w:val="clear" w:color="auto" w:fill="FCE7F3"/>
            <w:tcMar>
              <w:top w:w="100" w:type="dxa"/>
              <w:left w:w="180" w:type="dxa"/>
              <w:bottom w:w="100" w:type="dxa"/>
              <w:right w:w="180" w:type="dxa"/>
            </w:tcMar>
          </w:tcPr>
          <w:p w14:paraId="3C5E15C6" w14:textId="77777777" w:rsidR="00E655E6" w:rsidRDefault="00000000">
            <w:r>
              <w:rPr>
                <w:b/>
                <w:bCs/>
                <w:color w:val="831843"/>
                <w:sz w:val="20"/>
                <w:szCs w:val="20"/>
              </w:rPr>
              <w:t>Nhom: ML Pipeline</w:t>
            </w:r>
          </w:p>
        </w:tc>
      </w:tr>
      <w:tr w:rsidR="00E655E6" w14:paraId="782012F0"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4FD6E3F2" w14:textId="77777777" w:rsidR="00E655E6" w:rsidRDefault="00000000">
            <w:r>
              <w:rPr>
                <w:b/>
                <w:bCs/>
                <w:color w:val="64748B"/>
                <w:sz w:val="20"/>
                <w:szCs w:val="20"/>
              </w:rPr>
              <w:t>Van de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01F39176" w14:textId="77777777" w:rsidR="00E655E6" w:rsidRDefault="00000000">
            <w:r>
              <w:rPr>
                <w:color w:val="1E293B"/>
                <w:sz w:val="20"/>
                <w:szCs w:val="20"/>
              </w:rPr>
              <w:t>Training gom nhieu buoc phu thuoc nhau: PySpark → PyTorch → MLflow → TorchServe deploy. Lam thu cong de quen buoc, lam sai thu tu, khong biet buoc nao dang chay.</w:t>
            </w:r>
          </w:p>
        </w:tc>
      </w:tr>
      <w:tr w:rsidR="00E655E6" w14:paraId="2216AA39"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01836E70" w14:textId="77777777" w:rsidR="00E655E6" w:rsidRDefault="00000000">
            <w:r>
              <w:rPr>
                <w:b/>
                <w:bCs/>
                <w:color w:val="64748B"/>
                <w:sz w:val="20"/>
                <w:szCs w:val="20"/>
              </w:rPr>
              <w:t>3 DAG trong du an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2A3082CD" w14:textId="77777777" w:rsidR="00E655E6" w:rsidRDefault="00000000">
            <w:r>
              <w:rPr>
                <w:color w:val="1E293B"/>
                <w:sz w:val="20"/>
                <w:szCs w:val="20"/>
              </w:rPr>
              <w:t>(1) etl_images: chay hang ngay, doc anh moi tu MinIO, tien xu ly, them vao tap du lieu. (2) retrain_model: trigger khi Kafka nhan du N mau feedback → PySpark + train + MLflow log + TorchServe hot-swap. (3) ingest_knowledge: cap nhat tai lieu nong nghiep moi vao Qdrant, re-embed chunk thay doi.</w:t>
            </w:r>
          </w:p>
        </w:tc>
      </w:tr>
      <w:tr w:rsidR="00E655E6" w14:paraId="38C3AB16"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5A8D1114" w14:textId="77777777" w:rsidR="00E655E6" w:rsidRDefault="00000000">
            <w:r>
              <w:rPr>
                <w:b/>
                <w:bCs/>
                <w:color w:val="64748B"/>
                <w:sz w:val="20"/>
                <w:szCs w:val="20"/>
              </w:rPr>
              <w:t>Tai sao hon cron job?</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70D50F95" w14:textId="77777777" w:rsidR="00E655E6" w:rsidRDefault="00000000">
            <w:r>
              <w:rPr>
                <w:color w:val="1E293B"/>
                <w:sz w:val="20"/>
                <w:szCs w:val="20"/>
              </w:rPr>
              <w:t>DAG la code Python, version control duoc tren Git. Retry tu dong khi mot buoc that bai. UI theo doi lich su chay, xem log tung task. Trigger event-driven tu Kafka, khong chi theo lich co dinh.</w:t>
            </w:r>
          </w:p>
        </w:tc>
      </w:tr>
      <w:tr w:rsidR="00E655E6" w14:paraId="2DF43F9A"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45872A75" w14:textId="77777777" w:rsidR="00E655E6" w:rsidRDefault="00000000">
            <w:r>
              <w:rPr>
                <w:b/>
                <w:bCs/>
                <w:color w:val="64748B"/>
                <w:sz w:val="20"/>
                <w:szCs w:val="20"/>
              </w:rPr>
              <w:t>Ket noi voi Feedback loop</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6D749E92" w14:textId="77777777" w:rsidR="00E655E6" w:rsidRDefault="00000000">
            <w:r>
              <w:rPr>
                <w:color w:val="1E293B"/>
                <w:sz w:val="20"/>
                <w:szCs w:val="20"/>
              </w:rPr>
              <w:t>Nguoi dung bam "sai" → Kafka user-feedback → Airflow kiem tra tong so mau → khi du N mau: trigger DAG retrain_model → model moi duoc deploy len TorchServe. Vong lap tu dong, khong can con nguoi can thiep.</w:t>
            </w:r>
          </w:p>
        </w:tc>
      </w:tr>
    </w:tbl>
    <w:p w14:paraId="0E38B477" w14:textId="77777777" w:rsidR="00E655E6" w:rsidRDefault="00E655E6">
      <w:pPr>
        <w:pBdr>
          <w:bottom w:val="single" w:sz="2" w:space="1" w:color="CBD5E1"/>
        </w:pBdr>
        <w:spacing w:before="200" w:after="200"/>
      </w:pPr>
    </w:p>
    <w:p w14:paraId="306FF194" w14:textId="77777777" w:rsidR="00E655E6" w:rsidRDefault="00000000">
      <w:pPr>
        <w:pStyle w:val="Heading1"/>
        <w:pBdr>
          <w:bottom w:val="single" w:sz="8" w:space="4" w:color="1D4ED8"/>
        </w:pBdr>
      </w:pPr>
      <w:r>
        <w:rPr>
          <w:color w:val="0F172A"/>
        </w:rPr>
        <w:t>9. Tang Giam Sat He Thong</w:t>
      </w:r>
    </w:p>
    <w:p w14:paraId="51938505" w14:textId="77777777" w:rsidR="00E655E6" w:rsidRDefault="00000000">
      <w:pPr>
        <w:pStyle w:val="Heading2"/>
      </w:pPr>
      <w:r>
        <w:rPr>
          <w:color w:val="78350F"/>
        </w:rPr>
        <w:t>9.1 Prometheus :9090 + Grafana :3001</w:t>
      </w:r>
    </w:p>
    <w:p w14:paraId="2362EAE2" w14:textId="77777777" w:rsidR="00E655E6" w:rsidRDefault="00000000">
      <w:pPr>
        <w:spacing w:before="60" w:after="60" w:line="320" w:lineRule="auto"/>
      </w:pPr>
      <w:r>
        <w:rPr>
          <w:b/>
          <w:bCs/>
          <w:color w:val="78350F"/>
        </w:rPr>
        <w:t>Cau hoi giang vien: "Tai sao can Grafana? Theo doi gi cu the?"</w:t>
      </w:r>
    </w:p>
    <w:p w14:paraId="24D9A051" w14:textId="77777777" w:rsidR="00E655E6" w:rsidRDefault="00E655E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4D61FFF6"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4BE81074" w14:textId="77777777" w:rsidR="00E655E6" w:rsidRDefault="00000000">
            <w:r>
              <w:rPr>
                <w:b/>
                <w:bCs/>
                <w:color w:val="FFFFFF"/>
                <w:sz w:val="24"/>
                <w:szCs w:val="24"/>
              </w:rPr>
              <w:t>Prometheus + Grafana</w:t>
            </w:r>
          </w:p>
        </w:tc>
        <w:tc>
          <w:tcPr>
            <w:tcW w:w="6960" w:type="dxa"/>
            <w:tcBorders>
              <w:top w:val="single" w:sz="1" w:space="0" w:color="334155"/>
              <w:left w:val="single" w:sz="1" w:space="0" w:color="334155"/>
              <w:bottom w:val="single" w:sz="1" w:space="0" w:color="334155"/>
              <w:right w:val="single" w:sz="1" w:space="0" w:color="334155"/>
            </w:tcBorders>
            <w:shd w:val="clear" w:color="auto" w:fill="FEF3C7"/>
            <w:tcMar>
              <w:top w:w="100" w:type="dxa"/>
              <w:left w:w="180" w:type="dxa"/>
              <w:bottom w:w="100" w:type="dxa"/>
              <w:right w:w="180" w:type="dxa"/>
            </w:tcMar>
          </w:tcPr>
          <w:p w14:paraId="20CC017E" w14:textId="77777777" w:rsidR="00E655E6" w:rsidRDefault="00000000">
            <w:r>
              <w:rPr>
                <w:b/>
                <w:bCs/>
                <w:color w:val="78350F"/>
                <w:sz w:val="20"/>
                <w:szCs w:val="20"/>
              </w:rPr>
              <w:t>Nhom: Giam sat</w:t>
            </w:r>
          </w:p>
        </w:tc>
      </w:tr>
      <w:tr w:rsidR="00E655E6" w14:paraId="64A64BF4"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43A55B41" w14:textId="77777777" w:rsidR="00E655E6" w:rsidRDefault="00000000">
            <w:r>
              <w:rPr>
                <w:b/>
                <w:bCs/>
                <w:color w:val="64748B"/>
                <w:sz w:val="20"/>
                <w:szCs w:val="20"/>
              </w:rPr>
              <w:t>Prometheus lam gi?</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39AAB31E" w14:textId="77777777" w:rsidR="00E655E6" w:rsidRDefault="00000000">
            <w:r>
              <w:rPr>
                <w:color w:val="1E293B"/>
                <w:sz w:val="20"/>
                <w:szCs w:val="20"/>
              </w:rPr>
              <w:t>Scrape metrics tu endpoint /metrics cua moi service moi 15 giay. Luu tru chuoi thoi gian. Chi can them thu vien prometheus-fastapi-instrumentator, khong can sua code nhieu.</w:t>
            </w:r>
          </w:p>
        </w:tc>
      </w:tr>
      <w:tr w:rsidR="00E655E6" w14:paraId="264D0CC3"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5ABCC979" w14:textId="77777777" w:rsidR="00E655E6" w:rsidRDefault="00000000">
            <w:r>
              <w:rPr>
                <w:b/>
                <w:bCs/>
                <w:color w:val="64748B"/>
                <w:sz w:val="20"/>
                <w:szCs w:val="20"/>
              </w:rPr>
              <w:t>4 Grafana dashboard cu the</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178A0E23" w14:textId="77777777" w:rsidR="00E655E6" w:rsidRDefault="00000000">
            <w:r>
              <w:rPr>
                <w:color w:val="1E293B"/>
                <w:sz w:val="20"/>
                <w:szCs w:val="20"/>
              </w:rPr>
              <w:t>(1) AI Performance: Latency p95 Vision-AI (muc tieu &lt;1s), ti le thanh cong, phan bo do tin cay. (2) RAG &amp; LLM: Thoi gian query Qdrant (&lt;200ms), thoi gian Ollama (&lt;5s), so chunk retrieve. (3) He thong: CPU/RAM tung service, Kafka consumer lag, PostgreSQL query time. (4) Kinh doanh: So chan doan moi ngay, benh pho bien, ti le feedback dung/sai.</w:t>
            </w:r>
          </w:p>
        </w:tc>
      </w:tr>
      <w:tr w:rsidR="00E655E6" w14:paraId="19A6C914"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74EF6995" w14:textId="77777777" w:rsidR="00E655E6" w:rsidRDefault="00000000">
            <w:r>
              <w:rPr>
                <w:b/>
                <w:bCs/>
                <w:color w:val="64748B"/>
                <w:sz w:val="20"/>
                <w:szCs w:val="20"/>
              </w:rPr>
              <w:t>Ung dung cu the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1FB263AE" w14:textId="77777777" w:rsidR="00E655E6" w:rsidRDefault="00000000">
            <w:r>
              <w:rPr>
                <w:color w:val="1E293B"/>
                <w:sz w:val="20"/>
                <w:szCs w:val="20"/>
              </w:rPr>
              <w:t>Khi Vision-AI latency p95 vuot 1 giay: alert hien thi ngay, biet can check TorchServe hay GPU. Khi Kafka lag tang: biet Analytics Service dang xu ly cham, can scale.</w:t>
            </w:r>
          </w:p>
        </w:tc>
      </w:tr>
      <w:tr w:rsidR="00E655E6" w14:paraId="28000EDC"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2E7CC6F4" w14:textId="77777777" w:rsidR="00E655E6" w:rsidRDefault="00000000">
            <w:r>
              <w:rPr>
                <w:b/>
                <w:bCs/>
                <w:color w:val="64748B"/>
                <w:sz w:val="20"/>
                <w:szCs w:val="20"/>
              </w:rPr>
              <w:t>Tai sao can (tra loi giang vien)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03E94B72" w14:textId="77777777" w:rsidR="00E655E6" w:rsidRDefault="00000000">
            <w:r>
              <w:rPr>
                <w:color w:val="1E293B"/>
                <w:sz w:val="20"/>
                <w:szCs w:val="20"/>
              </w:rPr>
              <w:t>Khong co Grafana: chi biet he thong "dang chay" hoac "khong chay". Co Grafana: biet chinh xac service nao cham, khi nao xay ra, do thi the hien xu huong. Day la su khac biet giua production system va prototype.</w:t>
            </w:r>
          </w:p>
        </w:tc>
      </w:tr>
    </w:tbl>
    <w:p w14:paraId="2546DB7A" w14:textId="77777777" w:rsidR="00E655E6" w:rsidRDefault="00E655E6">
      <w:pPr>
        <w:spacing w:before="120"/>
      </w:pPr>
    </w:p>
    <w:p w14:paraId="4DDDA829" w14:textId="77777777" w:rsidR="00E655E6" w:rsidRDefault="00E655E6">
      <w:pPr>
        <w:pBdr>
          <w:bottom w:val="single" w:sz="2" w:space="1" w:color="CBD5E1"/>
        </w:pBdr>
        <w:spacing w:before="200" w:after="200"/>
      </w:pPr>
    </w:p>
    <w:p w14:paraId="4B8907C8" w14:textId="77777777" w:rsidR="00E655E6" w:rsidRDefault="00000000">
      <w:pPr>
        <w:pStyle w:val="Heading1"/>
        <w:pBdr>
          <w:bottom w:val="single" w:sz="8" w:space="4" w:color="1D4ED8"/>
        </w:pBdr>
      </w:pPr>
      <w:r>
        <w:rPr>
          <w:color w:val="0F172A"/>
        </w:rPr>
        <w:t>10. Ha Tang va CI/CD</w:t>
      </w:r>
    </w:p>
    <w:p w14:paraId="62FC6A28" w14:textId="77777777" w:rsidR="00E655E6" w:rsidRDefault="00000000">
      <w:pPr>
        <w:pStyle w:val="Heading2"/>
      </w:pPr>
      <w:r>
        <w:rPr>
          <w:color w:val="1D4ED8"/>
        </w:rPr>
        <w:t>10.1 Kubernetes + Kustomize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5E6" w14:paraId="1F34395A" w14:textId="77777777">
        <w:tc>
          <w:tcPr>
            <w:tcW w:w="2400" w:type="dxa"/>
            <w:tcBorders>
              <w:top w:val="single" w:sz="1" w:space="0" w:color="334155"/>
              <w:left w:val="single" w:sz="1" w:space="0" w:color="334155"/>
              <w:bottom w:val="single" w:sz="1" w:space="0" w:color="334155"/>
              <w:right w:val="single" w:sz="1" w:space="0" w:color="334155"/>
            </w:tcBorders>
            <w:shd w:val="clear" w:color="auto" w:fill="0F172A"/>
            <w:tcMar>
              <w:top w:w="100" w:type="dxa"/>
              <w:left w:w="180" w:type="dxa"/>
              <w:bottom w:w="100" w:type="dxa"/>
              <w:right w:w="180" w:type="dxa"/>
            </w:tcMar>
          </w:tcPr>
          <w:p w14:paraId="08816CF5" w14:textId="77777777" w:rsidR="00E655E6" w:rsidRDefault="00000000">
            <w:r>
              <w:rPr>
                <w:b/>
                <w:bCs/>
                <w:color w:val="FFFFFF"/>
                <w:sz w:val="24"/>
                <w:szCs w:val="24"/>
              </w:rPr>
              <w:t>Kubernetes + Kustomize</w:t>
            </w:r>
          </w:p>
        </w:tc>
        <w:tc>
          <w:tcPr>
            <w:tcW w:w="6960" w:type="dxa"/>
            <w:tcBorders>
              <w:top w:val="single" w:sz="1" w:space="0" w:color="334155"/>
              <w:left w:val="single" w:sz="1" w:space="0" w:color="334155"/>
              <w:bottom w:val="single" w:sz="1" w:space="0" w:color="334155"/>
              <w:right w:val="single" w:sz="1" w:space="0" w:color="334155"/>
            </w:tcBorders>
            <w:shd w:val="clear" w:color="auto" w:fill="DBEAFE"/>
            <w:tcMar>
              <w:top w:w="100" w:type="dxa"/>
              <w:left w:w="180" w:type="dxa"/>
              <w:bottom w:w="100" w:type="dxa"/>
              <w:right w:w="180" w:type="dxa"/>
            </w:tcMar>
          </w:tcPr>
          <w:p w14:paraId="683DA01C" w14:textId="77777777" w:rsidR="00E655E6" w:rsidRDefault="00000000">
            <w:r>
              <w:rPr>
                <w:b/>
                <w:bCs/>
                <w:color w:val="1D4ED8"/>
                <w:sz w:val="20"/>
                <w:szCs w:val="20"/>
              </w:rPr>
              <w:t>Nhom: Ha tang</w:t>
            </w:r>
          </w:p>
        </w:tc>
      </w:tr>
      <w:tr w:rsidR="00E655E6" w14:paraId="6A1D33C0"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3188E9BE" w14:textId="77777777" w:rsidR="00E655E6" w:rsidRDefault="00000000">
            <w:r>
              <w:rPr>
                <w:b/>
                <w:bCs/>
                <w:color w:val="64748B"/>
                <w:sz w:val="20"/>
                <w:szCs w:val="20"/>
              </w:rPr>
              <w:t>Tai sao Kubernetes?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6C7BF2C4" w14:textId="77777777" w:rsidR="00E655E6" w:rsidRDefault="00000000">
            <w:r>
              <w:rPr>
                <w:color w:val="1E293B"/>
                <w:sz w:val="20"/>
                <w:szCs w:val="20"/>
              </w:rPr>
              <w:t>Tu dong restart container khi crash (self-healing). Cap phat CPU/RAM theo cau hinh. HPA tu dong scale Orchestrator khi nhieu nguoi dung dong thoi. Khong can ssh vao may chu de restart service.</w:t>
            </w:r>
          </w:p>
        </w:tc>
      </w:tr>
      <w:tr w:rsidR="00E655E6" w14:paraId="4E3733F6"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7D5731FA" w14:textId="77777777" w:rsidR="00E655E6" w:rsidRDefault="00000000">
            <w:r>
              <w:rPr>
                <w:b/>
                <w:bCs/>
                <w:color w:val="64748B"/>
                <w:sz w:val="20"/>
                <w:szCs w:val="20"/>
              </w:rPr>
              <w:t>Tai sao Kustomize thay vi Helm?</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15252CDF" w14:textId="77777777" w:rsidR="00E655E6" w:rsidRDefault="00000000">
            <w:r>
              <w:rPr>
                <w:color w:val="1E293B"/>
                <w:sz w:val="20"/>
                <w:szCs w:val="20"/>
              </w:rPr>
              <w:t>Helm co nhieu tinh nang manh hon nhung phuc tap hon (chart, template, hooks). Kustomize du dap ung cho 3 moi truong, it code hon, de hieu hon. Phu hop voi quy mo du an luan van.</w:t>
            </w:r>
          </w:p>
        </w:tc>
      </w:tr>
      <w:tr w:rsidR="00E655E6" w14:paraId="7C53ECFB"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36D1531D" w14:textId="77777777" w:rsidR="00E655E6" w:rsidRDefault="00000000">
            <w:r>
              <w:rPr>
                <w:b/>
                <w:bCs/>
                <w:color w:val="64748B"/>
                <w:sz w:val="20"/>
                <w:szCs w:val="20"/>
              </w:rPr>
              <w:t>3 moi truong</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80" w:type="dxa"/>
              <w:bottom w:w="80" w:type="dxa"/>
              <w:right w:w="180" w:type="dxa"/>
            </w:tcMar>
          </w:tcPr>
          <w:p w14:paraId="176E44D9" w14:textId="77777777" w:rsidR="00E655E6" w:rsidRDefault="00000000">
            <w:r>
              <w:rPr>
                <w:color w:val="1E293B"/>
                <w:sz w:val="20"/>
                <w:szCs w:val="20"/>
              </w:rPr>
              <w:t>dev: replica x1, IfNotPresent, debug mode. staging: replica x1-2, test truoc khi len prod. prod: replica x3, Always, resource limits chat.</w:t>
            </w:r>
          </w:p>
        </w:tc>
      </w:tr>
      <w:tr w:rsidR="00E655E6" w14:paraId="6B3D42D6"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80" w:type="dxa"/>
              <w:bottom w:w="80" w:type="dxa"/>
              <w:right w:w="180" w:type="dxa"/>
            </w:tcMar>
          </w:tcPr>
          <w:p w14:paraId="3AB74335" w14:textId="77777777" w:rsidR="00E655E6" w:rsidRDefault="00000000">
            <w:r>
              <w:rPr>
                <w:b/>
                <w:bCs/>
                <w:color w:val="64748B"/>
                <w:sz w:val="20"/>
                <w:szCs w:val="20"/>
              </w:rPr>
              <w:t>StatefulSet</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80" w:type="dxa"/>
              <w:bottom w:w="80" w:type="dxa"/>
              <w:right w:w="180" w:type="dxa"/>
            </w:tcMar>
          </w:tcPr>
          <w:p w14:paraId="239A22FE" w14:textId="77777777" w:rsidR="00E655E6" w:rsidRDefault="00000000">
            <w:r>
              <w:rPr>
                <w:color w:val="1E293B"/>
                <w:sz w:val="20"/>
                <w:szCs w:val="20"/>
              </w:rPr>
              <w:t>Kafka, Qdrant, PostgreSQL, ClickHouse: dung StatefulSet + PVC (PersistentVolumeClaim) dam bao data khong mat khi pod restart hoac redeploy.</w:t>
            </w:r>
          </w:p>
        </w:tc>
      </w:tr>
    </w:tbl>
    <w:p w14:paraId="283A0068" w14:textId="77777777" w:rsidR="00E655E6" w:rsidRDefault="00E655E6">
      <w:pPr>
        <w:spacing w:before="120"/>
      </w:pPr>
    </w:p>
    <w:p w14:paraId="53B5F7F1" w14:textId="77777777" w:rsidR="00E655E6" w:rsidRDefault="00E655E6">
      <w:pPr>
        <w:spacing w:before="200"/>
      </w:pPr>
    </w:p>
    <w:sectPr w:rsidR="00E655E6">
      <w:footerReference w:type="default" r:id="rId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EC309" w14:textId="77777777" w:rsidR="00323055" w:rsidRDefault="00323055">
      <w:r>
        <w:separator/>
      </w:r>
    </w:p>
  </w:endnote>
  <w:endnote w:type="continuationSeparator" w:id="0">
    <w:p w14:paraId="1DA9402C" w14:textId="77777777" w:rsidR="00323055" w:rsidRDefault="00323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6D032" w14:textId="77777777" w:rsidR="00E655E6" w:rsidRDefault="00000000">
    <w:pPr>
      <w:jc w:val="center"/>
    </w:pPr>
    <w:r>
      <w:rPr>
        <w:color w:val="64748B"/>
        <w:sz w:val="18"/>
        <w:szCs w:val="18"/>
      </w:rPr>
      <w:t xml:space="preserve">VietCropDoctor - Chi tiet Ha tang va Cong nghe  |  Trang </w:t>
    </w:r>
    <w:r>
      <w:rPr>
        <w:color w:val="64748B"/>
        <w:sz w:val="18"/>
        <w:szCs w:val="18"/>
      </w:rPr>
      <w:fldChar w:fldCharType="begin"/>
    </w:r>
    <w:r>
      <w:rPr>
        <w:color w:val="64748B"/>
        <w:sz w:val="18"/>
        <w:szCs w:val="18"/>
      </w:rPr>
      <w:instrText>PAGE</w:instrText>
    </w:r>
    <w:r>
      <w:rPr>
        <w:color w:val="64748B"/>
        <w:sz w:val="18"/>
        <w:szCs w:val="18"/>
      </w:rPr>
      <w:fldChar w:fldCharType="separate"/>
    </w:r>
    <w:r w:rsidR="00EB6C18">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AC147" w14:textId="77777777" w:rsidR="00323055" w:rsidRDefault="00323055">
      <w:r>
        <w:separator/>
      </w:r>
    </w:p>
  </w:footnote>
  <w:footnote w:type="continuationSeparator" w:id="0">
    <w:p w14:paraId="16DFD4AC" w14:textId="77777777" w:rsidR="00323055" w:rsidRDefault="00323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E4817"/>
    <w:multiLevelType w:val="hybridMultilevel"/>
    <w:tmpl w:val="B628AC90"/>
    <w:lvl w:ilvl="0" w:tplc="9A1A7AB8">
      <w:start w:val="1"/>
      <w:numFmt w:val="bullet"/>
      <w:lvlText w:val="●"/>
      <w:lvlJc w:val="left"/>
      <w:pPr>
        <w:ind w:left="720" w:hanging="360"/>
      </w:pPr>
    </w:lvl>
    <w:lvl w:ilvl="1" w:tplc="6B1EEA5C">
      <w:start w:val="1"/>
      <w:numFmt w:val="bullet"/>
      <w:lvlText w:val="○"/>
      <w:lvlJc w:val="left"/>
      <w:pPr>
        <w:ind w:left="1440" w:hanging="360"/>
      </w:pPr>
    </w:lvl>
    <w:lvl w:ilvl="2" w:tplc="4EB6135E">
      <w:start w:val="1"/>
      <w:numFmt w:val="bullet"/>
      <w:lvlText w:val="■"/>
      <w:lvlJc w:val="left"/>
      <w:pPr>
        <w:ind w:left="2160" w:hanging="360"/>
      </w:pPr>
    </w:lvl>
    <w:lvl w:ilvl="3" w:tplc="5E80EF78">
      <w:start w:val="1"/>
      <w:numFmt w:val="bullet"/>
      <w:lvlText w:val="●"/>
      <w:lvlJc w:val="left"/>
      <w:pPr>
        <w:ind w:left="2880" w:hanging="360"/>
      </w:pPr>
    </w:lvl>
    <w:lvl w:ilvl="4" w:tplc="801AE91E">
      <w:start w:val="1"/>
      <w:numFmt w:val="bullet"/>
      <w:lvlText w:val="○"/>
      <w:lvlJc w:val="left"/>
      <w:pPr>
        <w:ind w:left="3600" w:hanging="360"/>
      </w:pPr>
    </w:lvl>
    <w:lvl w:ilvl="5" w:tplc="B3DC8FD8">
      <w:start w:val="1"/>
      <w:numFmt w:val="bullet"/>
      <w:lvlText w:val="■"/>
      <w:lvlJc w:val="left"/>
      <w:pPr>
        <w:ind w:left="4320" w:hanging="360"/>
      </w:pPr>
    </w:lvl>
    <w:lvl w:ilvl="6" w:tplc="C4BA9992">
      <w:start w:val="1"/>
      <w:numFmt w:val="bullet"/>
      <w:lvlText w:val="●"/>
      <w:lvlJc w:val="left"/>
      <w:pPr>
        <w:ind w:left="5040" w:hanging="360"/>
      </w:pPr>
    </w:lvl>
    <w:lvl w:ilvl="7" w:tplc="ED464A9C">
      <w:start w:val="1"/>
      <w:numFmt w:val="bullet"/>
      <w:lvlText w:val="●"/>
      <w:lvlJc w:val="left"/>
      <w:pPr>
        <w:ind w:left="5760" w:hanging="360"/>
      </w:pPr>
    </w:lvl>
    <w:lvl w:ilvl="8" w:tplc="C7AE18B2">
      <w:start w:val="1"/>
      <w:numFmt w:val="bullet"/>
      <w:lvlText w:val="●"/>
      <w:lvlJc w:val="left"/>
      <w:pPr>
        <w:ind w:left="6480" w:hanging="360"/>
      </w:pPr>
    </w:lvl>
  </w:abstractNum>
  <w:abstractNum w:abstractNumId="1" w15:restartNumberingAfterBreak="0">
    <w:nsid w:val="64195ABF"/>
    <w:multiLevelType w:val="hybridMultilevel"/>
    <w:tmpl w:val="4F0AAADE"/>
    <w:lvl w:ilvl="0" w:tplc="B54255F0">
      <w:start w:val="1"/>
      <w:numFmt w:val="bullet"/>
      <w:lvlText w:val="•"/>
      <w:lvlJc w:val="left"/>
      <w:pPr>
        <w:ind w:left="720" w:hanging="360"/>
      </w:pPr>
    </w:lvl>
    <w:lvl w:ilvl="1" w:tplc="6DE669EC">
      <w:start w:val="1"/>
      <w:numFmt w:val="bullet"/>
      <w:lvlText w:val="◦"/>
      <w:lvlJc w:val="left"/>
      <w:pPr>
        <w:ind w:left="1080" w:hanging="360"/>
      </w:pPr>
    </w:lvl>
    <w:lvl w:ilvl="2" w:tplc="EF981C20">
      <w:start w:val="1"/>
      <w:numFmt w:val="bullet"/>
      <w:lvlText w:val="▪"/>
      <w:lvlJc w:val="left"/>
      <w:pPr>
        <w:ind w:left="1440" w:hanging="360"/>
      </w:pPr>
    </w:lvl>
    <w:lvl w:ilvl="3" w:tplc="69AC42BC">
      <w:numFmt w:val="decimal"/>
      <w:lvlText w:val=""/>
      <w:lvlJc w:val="left"/>
    </w:lvl>
    <w:lvl w:ilvl="4" w:tplc="73CCF3F4">
      <w:numFmt w:val="decimal"/>
      <w:lvlText w:val=""/>
      <w:lvlJc w:val="left"/>
    </w:lvl>
    <w:lvl w:ilvl="5" w:tplc="93442F94">
      <w:numFmt w:val="decimal"/>
      <w:lvlText w:val=""/>
      <w:lvlJc w:val="left"/>
    </w:lvl>
    <w:lvl w:ilvl="6" w:tplc="BE08C992">
      <w:numFmt w:val="decimal"/>
      <w:lvlText w:val=""/>
      <w:lvlJc w:val="left"/>
    </w:lvl>
    <w:lvl w:ilvl="7" w:tplc="713C776E">
      <w:numFmt w:val="decimal"/>
      <w:lvlText w:val=""/>
      <w:lvlJc w:val="left"/>
    </w:lvl>
    <w:lvl w:ilvl="8" w:tplc="4AAABCCE">
      <w:numFmt w:val="decimal"/>
      <w:lvlText w:val=""/>
      <w:lvlJc w:val="left"/>
    </w:lvl>
  </w:abstractNum>
  <w:num w:numId="1" w16cid:durableId="733511112">
    <w:abstractNumId w:val="0"/>
    <w:lvlOverride w:ilvl="0">
      <w:startOverride w:val="1"/>
    </w:lvlOverride>
  </w:num>
  <w:num w:numId="2" w16cid:durableId="2879716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5E6"/>
    <w:rsid w:val="000D0233"/>
    <w:rsid w:val="001E71BF"/>
    <w:rsid w:val="00282965"/>
    <w:rsid w:val="00323055"/>
    <w:rsid w:val="00354B3B"/>
    <w:rsid w:val="003A4A7C"/>
    <w:rsid w:val="003B3F49"/>
    <w:rsid w:val="005C6FFD"/>
    <w:rsid w:val="008409C0"/>
    <w:rsid w:val="00865BAB"/>
    <w:rsid w:val="00B37C5C"/>
    <w:rsid w:val="00E655E6"/>
    <w:rsid w:val="00EB6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23819"/>
  <w15:docId w15:val="{C72CC8CF-ABD1-4CAF-9CD0-55D3EF365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0"/>
      <w:szCs w:val="30"/>
    </w:rPr>
  </w:style>
  <w:style w:type="paragraph" w:styleId="Heading2">
    <w:name w:val="heading 2"/>
    <w:uiPriority w:val="9"/>
    <w:unhideWhenUsed/>
    <w:qFormat/>
    <w:pPr>
      <w:spacing w:before="280" w:after="100"/>
      <w:outlineLvl w:val="1"/>
    </w:pPr>
    <w:rPr>
      <w:b/>
      <w:bCs/>
      <w:sz w:val="24"/>
      <w:szCs w:val="24"/>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2687</Words>
  <Characters>15320</Characters>
  <Application>Microsoft Office Word</Application>
  <DocSecurity>0</DocSecurity>
  <Lines>127</Lines>
  <Paragraphs>35</Paragraphs>
  <ScaleCrop>false</ScaleCrop>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THIS PC</cp:lastModifiedBy>
  <cp:revision>9</cp:revision>
  <dcterms:created xsi:type="dcterms:W3CDTF">2026-05-23T08:26:00Z</dcterms:created>
  <dcterms:modified xsi:type="dcterms:W3CDTF">2026-06-07T08:53:00Z</dcterms:modified>
</cp:coreProperties>
</file>