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3644" w14:textId="7AF61106" w:rsidR="001C024D" w:rsidRDefault="00A86306">
      <w:r>
        <w:rPr>
          <w:noProof/>
        </w:rPr>
        <w:drawing>
          <wp:inline distT="0" distB="0" distL="0" distR="0" wp14:anchorId="0C8DCAC6" wp14:editId="34FEC022">
            <wp:extent cx="5924550" cy="3448050"/>
            <wp:effectExtent l="0" t="0" r="0" b="0"/>
            <wp:docPr id="2313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8B99A" wp14:editId="206A9C66">
            <wp:extent cx="5943600" cy="3457575"/>
            <wp:effectExtent l="0" t="0" r="0" b="9525"/>
            <wp:docPr id="960824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07594F" wp14:editId="59F4D3B5">
            <wp:extent cx="5943600" cy="3448050"/>
            <wp:effectExtent l="0" t="0" r="0" b="0"/>
            <wp:docPr id="1853200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47D0C" wp14:editId="5483A8F0">
            <wp:extent cx="5943600" cy="3448050"/>
            <wp:effectExtent l="0" t="0" r="0" b="0"/>
            <wp:docPr id="1252190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898ED" wp14:editId="67AF8B66">
            <wp:extent cx="5934075" cy="3457575"/>
            <wp:effectExtent l="0" t="0" r="9525" b="9525"/>
            <wp:docPr id="1019212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8DCC0" wp14:editId="18ED6E5C">
            <wp:extent cx="5924550" cy="3438525"/>
            <wp:effectExtent l="0" t="0" r="0" b="9525"/>
            <wp:docPr id="408403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2037B" wp14:editId="0F966D57">
            <wp:extent cx="5943600" cy="3457575"/>
            <wp:effectExtent l="0" t="0" r="0" b="9525"/>
            <wp:docPr id="1834679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33CED" wp14:editId="158E4FC1">
            <wp:extent cx="5934075" cy="3448050"/>
            <wp:effectExtent l="0" t="0" r="9525" b="0"/>
            <wp:docPr id="19464789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9B28" w14:textId="77777777" w:rsidR="00A86306" w:rsidRDefault="00A86306"/>
    <w:p w14:paraId="769E8B16" w14:textId="2FD19001" w:rsidR="00A86306" w:rsidRPr="00A86306" w:rsidRDefault="00A86306">
      <w:pPr>
        <w:rPr>
          <w:sz w:val="28"/>
          <w:szCs w:val="28"/>
        </w:rPr>
      </w:pPr>
      <w:r>
        <w:rPr>
          <w:sz w:val="28"/>
          <w:szCs w:val="28"/>
        </w:rPr>
        <w:t>Lab2 em làm chung với bạn Võ Quang Dũng – 2159011</w:t>
      </w:r>
      <w:r>
        <w:rPr>
          <w:sz w:val="28"/>
          <w:szCs w:val="28"/>
        </w:rPr>
        <w:br/>
        <w:t xml:space="preserve">Lý </w:t>
      </w:r>
      <w:proofErr w:type="gramStart"/>
      <w:r>
        <w:rPr>
          <w:sz w:val="28"/>
          <w:szCs w:val="28"/>
        </w:rPr>
        <w:t>do:</w:t>
      </w:r>
      <w:proofErr w:type="gramEnd"/>
      <w:r>
        <w:rPr>
          <w:sz w:val="28"/>
          <w:szCs w:val="28"/>
        </w:rPr>
        <w:t xml:space="preserve"> em cố cài lại virtualbox, em cũng đã tải hết file máy ảo, extension mà phần mềm vẫn không chạy được ạ!</w:t>
      </w:r>
    </w:p>
    <w:sectPr w:rsidR="00A86306" w:rsidRPr="00A8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06"/>
    <w:rsid w:val="001C024D"/>
    <w:rsid w:val="00A86306"/>
    <w:rsid w:val="00C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BCE3D"/>
  <w15:chartTrackingRefBased/>
  <w15:docId w15:val="{B791DC56-2982-4BA8-931C-24E581E1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PHÚ PHÚ</dc:creator>
  <cp:keywords/>
  <dc:description/>
  <cp:lastModifiedBy>NGUYỄN NGỌC PHÚ PHÚ</cp:lastModifiedBy>
  <cp:revision>1</cp:revision>
  <cp:lastPrinted>2023-10-01T11:54:00Z</cp:lastPrinted>
  <dcterms:created xsi:type="dcterms:W3CDTF">2023-10-01T11:50:00Z</dcterms:created>
  <dcterms:modified xsi:type="dcterms:W3CDTF">2023-10-01T11:54:00Z</dcterms:modified>
</cp:coreProperties>
</file>