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242FB">
      <w:pPr>
        <w:jc w:val="left"/>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 xml:space="preserve">2 và </w:t>
      </w: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 xml:space="preserve"> 3</w:t>
      </w:r>
      <w:r>
        <w:rPr>
          <w:rFonts w:hint="default" w:ascii="Times New Roman" w:hAnsi="Times New Roman" w:cs="Times New Roman"/>
          <w:sz w:val="26"/>
          <w:szCs w:val="26"/>
          <w:lang w:val="vi-VN"/>
        </w:rPr>
        <w:br w:type="textWrapping"/>
      </w:r>
    </w:p>
    <w:p w14:paraId="6926D09E">
      <w:pPr>
        <w:jc w:val="cente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 CÁCH SỬ DỤNG API</w:t>
      </w:r>
    </w:p>
    <w:p w14:paraId="50B9A22D">
      <w:pPr>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lang w:val="vi-VN"/>
        </w:rPr>
        <w:t>B1: Cài SDK Gemini: pip install google-genai</w:t>
      </w:r>
    </w:p>
    <w:p w14:paraId="22A6C19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B2: Cài đặt thư viện python-dotenv: tự động hóa việc nạp API Key mà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vẫn sạch và an toàn.</w:t>
      </w:r>
    </w:p>
    <w:p w14:paraId="3E4232C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B3: Lấy và tạo API key Gemini: https://aistudio.google.com/app/apikey </w:t>
      </w:r>
    </w:p>
    <w:p w14:paraId="24C3C37F">
      <w:pPr>
        <w:jc w:val="center"/>
        <w:rPr>
          <w:rFonts w:hint="default" w:ascii="Times New Roman" w:hAnsi="Times New Roman" w:cs="Times New Roman"/>
          <w:sz w:val="26"/>
          <w:szCs w:val="26"/>
          <w:lang w:val="vi-VN"/>
        </w:rPr>
      </w:pPr>
      <w:r>
        <w:drawing>
          <wp:inline distT="0" distB="0" distL="114300" distR="114300">
            <wp:extent cx="5271135" cy="1560195"/>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1560195"/>
                    </a:xfrm>
                    <a:prstGeom prst="rect">
                      <a:avLst/>
                    </a:prstGeom>
                    <a:noFill/>
                    <a:ln>
                      <a:noFill/>
                    </a:ln>
                  </pic:spPr>
                </pic:pic>
              </a:graphicData>
            </a:graphic>
          </wp:inline>
        </w:drawing>
      </w:r>
    </w:p>
    <w:p w14:paraId="32D69F9C">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w:t>
      </w:r>
    </w:p>
    <w:p w14:paraId="61DA384C">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21</w:t>
      </w:r>
    </w:p>
    <w:p w14:paraId="0BB81C7F">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5887508F">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import os</w:t>
      </w:r>
    </w:p>
    <w:p w14:paraId="204E4A05">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dotenv import load_dotenv</w:t>
      </w:r>
    </w:p>
    <w:p w14:paraId="228BF1BA">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google import genai</w:t>
      </w:r>
    </w:p>
    <w:p w14:paraId="30F34A04">
      <w:pPr>
        <w:rPr>
          <w:rFonts w:hint="default" w:ascii="Times New Roman" w:hAnsi="Times New Roman" w:cs="Times New Roman"/>
          <w:sz w:val="26"/>
          <w:szCs w:val="26"/>
          <w:lang w:val="vi-VN"/>
        </w:rPr>
      </w:pPr>
    </w:p>
    <w:p w14:paraId="233B205E">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Hàm này sẽ tự động tìm file .env trong thư mục và nạp các biến vào hệ thống</w:t>
      </w:r>
    </w:p>
    <w:p w14:paraId="7234A5E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load_dotenv()</w:t>
      </w:r>
    </w:p>
    <w:p w14:paraId="614A2B8E">
      <w:pPr>
        <w:rPr>
          <w:rFonts w:hint="default" w:ascii="Times New Roman" w:hAnsi="Times New Roman" w:cs="Times New Roman"/>
          <w:sz w:val="26"/>
          <w:szCs w:val="26"/>
          <w:lang w:val="vi-VN"/>
        </w:rPr>
      </w:pPr>
    </w:p>
    <w:p w14:paraId="0F9606B1">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if __name__ == "__main__":</w:t>
      </w:r>
    </w:p>
    <w:p w14:paraId="055DAD0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 Khởi tạo client. </w:t>
      </w:r>
    </w:p>
    <w:p w14:paraId="329A3931">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 Nhờ có load_dotenv() ở trên, Client sẽ tự động thấy được GEMINI_API_KEY</w:t>
      </w:r>
    </w:p>
    <w:p w14:paraId="0136817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client = genai.Client()</w:t>
      </w:r>
    </w:p>
    <w:p w14:paraId="561C4A30">
      <w:pPr>
        <w:rPr>
          <w:rFonts w:hint="default" w:ascii="Times New Roman" w:hAnsi="Times New Roman" w:cs="Times New Roman"/>
          <w:sz w:val="26"/>
          <w:szCs w:val="26"/>
          <w:lang w:val="vi-VN"/>
        </w:rPr>
      </w:pPr>
    </w:p>
    <w:p w14:paraId="21BACE5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response = client.models.generate_content(</w:t>
      </w:r>
    </w:p>
    <w:p w14:paraId="3EF1472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model="gemini-2.5-flash",</w:t>
      </w:r>
    </w:p>
    <w:p w14:paraId="6615C24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contents="What is the FizzBuzz problem?"</w:t>
      </w:r>
    </w:p>
    <w:p w14:paraId="5513C389">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w:t>
      </w:r>
    </w:p>
    <w:p w14:paraId="069A0973">
      <w:pPr>
        <w:rPr>
          <w:rFonts w:hint="default" w:ascii="Times New Roman" w:hAnsi="Times New Roman" w:cs="Times New Roman"/>
          <w:sz w:val="26"/>
          <w:szCs w:val="26"/>
          <w:lang w:val="vi-VN"/>
        </w:rPr>
      </w:pPr>
    </w:p>
    <w:p w14:paraId="6B6D2EC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print(response.text)</w:t>
      </w:r>
    </w:p>
    <w:p w14:paraId="0C758670">
      <w:pPr>
        <w:rPr>
          <w:rFonts w:hint="default" w:ascii="Times New Roman" w:hAnsi="Times New Roman" w:cs="Times New Roman"/>
          <w:sz w:val="26"/>
          <w:szCs w:val="26"/>
          <w:lang w:val="vi-VN"/>
        </w:rPr>
      </w:pPr>
    </w:p>
    <w:p w14:paraId="2EDE1826">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Result</w:t>
      </w:r>
      <w:r>
        <w:rPr>
          <w:rFonts w:hint="default" w:ascii="Times New Roman" w:hAnsi="Times New Roman" w:cs="Times New Roman"/>
          <w:sz w:val="26"/>
          <w:szCs w:val="26"/>
          <w:lang w:val="vi-VN"/>
        </w:rPr>
        <w:t>:</w:t>
      </w:r>
    </w:p>
    <w:p w14:paraId="1BF2D7C4">
      <w:pPr>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lang w:val="vi-VN"/>
        </w:rPr>
        <w:br w:type="textWrapping"/>
      </w:r>
      <w:r>
        <w:rPr>
          <w:rFonts w:hint="default" w:ascii="Times New Roman" w:hAnsi="Times New Roman" w:cs="Times New Roman"/>
          <w:sz w:val="26"/>
          <w:szCs w:val="26"/>
        </w:rPr>
        <w:t>The **FizzBuzz problem** is a classic programming interview question, often used as a sanity check to filter out candidates who cannot program at all. It's a surprisingly effective way to quickly assess a candidate's understanding of basic programming constructs.</w:t>
      </w:r>
    </w:p>
    <w:p w14:paraId="123C84E5">
      <w:pPr>
        <w:rPr>
          <w:rFonts w:hint="default" w:ascii="Times New Roman" w:hAnsi="Times New Roman" w:cs="Times New Roman"/>
          <w:sz w:val="26"/>
          <w:szCs w:val="26"/>
        </w:rPr>
      </w:pPr>
    </w:p>
    <w:p w14:paraId="5A587EB6">
      <w:pPr>
        <w:rPr>
          <w:rFonts w:hint="default" w:ascii="Times New Roman" w:hAnsi="Times New Roman" w:cs="Times New Roman"/>
          <w:sz w:val="26"/>
          <w:szCs w:val="26"/>
        </w:rPr>
      </w:pPr>
      <w:r>
        <w:rPr>
          <w:rFonts w:hint="default" w:ascii="Times New Roman" w:hAnsi="Times New Roman" w:cs="Times New Roman"/>
          <w:sz w:val="26"/>
          <w:szCs w:val="26"/>
        </w:rPr>
        <w:t>Here's the problem statement:</w:t>
      </w:r>
    </w:p>
    <w:p w14:paraId="7D5B6B7B">
      <w:pPr>
        <w:rPr>
          <w:rFonts w:hint="default" w:ascii="Times New Roman" w:hAnsi="Times New Roman" w:cs="Times New Roman"/>
          <w:sz w:val="26"/>
          <w:szCs w:val="26"/>
        </w:rPr>
      </w:pPr>
    </w:p>
    <w:p w14:paraId="7247F643">
      <w:pPr>
        <w:rPr>
          <w:rFonts w:hint="default" w:ascii="Times New Roman" w:hAnsi="Times New Roman" w:cs="Times New Roman"/>
          <w:sz w:val="26"/>
          <w:szCs w:val="26"/>
        </w:rPr>
      </w:pPr>
      <w:r>
        <w:rPr>
          <w:rFonts w:hint="default" w:ascii="Times New Roman" w:hAnsi="Times New Roman" w:cs="Times New Roman"/>
          <w:sz w:val="26"/>
          <w:szCs w:val="26"/>
        </w:rPr>
        <w:t>---</w:t>
      </w:r>
    </w:p>
    <w:p w14:paraId="2B22E98D">
      <w:pPr>
        <w:rPr>
          <w:rFonts w:hint="default" w:ascii="Times New Roman" w:hAnsi="Times New Roman" w:cs="Times New Roman"/>
          <w:sz w:val="26"/>
          <w:szCs w:val="26"/>
        </w:rPr>
      </w:pPr>
    </w:p>
    <w:p w14:paraId="66561AFB">
      <w:pPr>
        <w:rPr>
          <w:rFonts w:hint="default" w:ascii="Times New Roman" w:hAnsi="Times New Roman" w:cs="Times New Roman"/>
          <w:sz w:val="26"/>
          <w:szCs w:val="26"/>
        </w:rPr>
      </w:pPr>
      <w:r>
        <w:rPr>
          <w:rFonts w:hint="default" w:ascii="Times New Roman" w:hAnsi="Times New Roman" w:cs="Times New Roman"/>
          <w:sz w:val="26"/>
          <w:szCs w:val="26"/>
        </w:rPr>
        <w:t>**The FizzBuzz Problem**</w:t>
      </w:r>
    </w:p>
    <w:p w14:paraId="7E07A30B">
      <w:pPr>
        <w:rPr>
          <w:rFonts w:hint="default" w:ascii="Times New Roman" w:hAnsi="Times New Roman" w:cs="Times New Roman"/>
          <w:sz w:val="26"/>
          <w:szCs w:val="26"/>
        </w:rPr>
      </w:pPr>
    </w:p>
    <w:p w14:paraId="32FF8DFB">
      <w:pPr>
        <w:rPr>
          <w:rFonts w:hint="default" w:ascii="Times New Roman" w:hAnsi="Times New Roman" w:cs="Times New Roman"/>
          <w:sz w:val="26"/>
          <w:szCs w:val="26"/>
        </w:rPr>
      </w:pPr>
      <w:r>
        <w:rPr>
          <w:rFonts w:hint="default" w:ascii="Times New Roman" w:hAnsi="Times New Roman" w:cs="Times New Roman"/>
          <w:sz w:val="26"/>
          <w:szCs w:val="26"/>
        </w:rPr>
        <w:t>Write a program that prints numbers from 1 to 100. But for multiples of three print "Fizz" instead of the number and for the multiples of five print "Buzz". For numbers which are multiples of both three and five print "FizzBuzz".</w:t>
      </w:r>
    </w:p>
    <w:p w14:paraId="08C7C9E8">
      <w:pPr>
        <w:rPr>
          <w:rFonts w:hint="default" w:ascii="Times New Roman" w:hAnsi="Times New Roman" w:cs="Times New Roman"/>
          <w:sz w:val="26"/>
          <w:szCs w:val="26"/>
        </w:rPr>
      </w:pPr>
    </w:p>
    <w:p w14:paraId="154425A5">
      <w:pPr>
        <w:rPr>
          <w:rFonts w:hint="default" w:ascii="Times New Roman" w:hAnsi="Times New Roman" w:cs="Times New Roman"/>
          <w:sz w:val="26"/>
          <w:szCs w:val="26"/>
        </w:rPr>
      </w:pPr>
      <w:r>
        <w:rPr>
          <w:rFonts w:hint="default" w:ascii="Times New Roman" w:hAnsi="Times New Roman" w:cs="Times New Roman"/>
          <w:sz w:val="26"/>
          <w:szCs w:val="26"/>
        </w:rPr>
        <w:t>---</w:t>
      </w:r>
    </w:p>
    <w:p w14:paraId="15E800D7">
      <w:pPr>
        <w:rPr>
          <w:rFonts w:hint="default" w:ascii="Times New Roman" w:hAnsi="Times New Roman" w:cs="Times New Roman"/>
          <w:sz w:val="26"/>
          <w:szCs w:val="26"/>
        </w:rPr>
      </w:pPr>
    </w:p>
    <w:p w14:paraId="46F498AD">
      <w:pPr>
        <w:rPr>
          <w:rFonts w:hint="default" w:ascii="Times New Roman" w:hAnsi="Times New Roman" w:cs="Times New Roman"/>
          <w:sz w:val="26"/>
          <w:szCs w:val="26"/>
        </w:rPr>
      </w:pPr>
      <w:r>
        <w:rPr>
          <w:rFonts w:hint="default" w:ascii="Times New Roman" w:hAnsi="Times New Roman" w:cs="Times New Roman"/>
          <w:sz w:val="26"/>
          <w:szCs w:val="26"/>
        </w:rPr>
        <w:t>Let's break down the rules more concretely:</w:t>
      </w:r>
    </w:p>
    <w:p w14:paraId="78A7DCB3">
      <w:pPr>
        <w:rPr>
          <w:rFonts w:hint="default" w:ascii="Times New Roman" w:hAnsi="Times New Roman" w:cs="Times New Roman"/>
          <w:sz w:val="26"/>
          <w:szCs w:val="26"/>
        </w:rPr>
      </w:pPr>
    </w:p>
    <w:p w14:paraId="6F42060E">
      <w:pPr>
        <w:rPr>
          <w:rFonts w:hint="default" w:ascii="Times New Roman" w:hAnsi="Times New Roman" w:cs="Times New Roman"/>
          <w:sz w:val="26"/>
          <w:szCs w:val="26"/>
        </w:rPr>
      </w:pPr>
      <w:r>
        <w:rPr>
          <w:rFonts w:hint="default" w:ascii="Times New Roman" w:hAnsi="Times New Roman" w:cs="Times New Roman"/>
          <w:sz w:val="26"/>
          <w:szCs w:val="26"/>
        </w:rPr>
        <w:t>1.  **Loop** or iterate through numbers, usually from 1 to 100 (or up to a given number N).</w:t>
      </w:r>
    </w:p>
    <w:p w14:paraId="6CE9CD55">
      <w:pPr>
        <w:rPr>
          <w:rFonts w:hint="default" w:ascii="Times New Roman" w:hAnsi="Times New Roman" w:cs="Times New Roman"/>
          <w:sz w:val="26"/>
          <w:szCs w:val="26"/>
        </w:rPr>
      </w:pPr>
      <w:r>
        <w:rPr>
          <w:rFonts w:hint="default" w:ascii="Times New Roman" w:hAnsi="Times New Roman" w:cs="Times New Roman"/>
          <w:sz w:val="26"/>
          <w:szCs w:val="26"/>
        </w:rPr>
        <w:t>2.  If the number is a multiple of **both 3 and 5** (i.e., a multiple of 15), print "FizzBuzz".</w:t>
      </w:r>
    </w:p>
    <w:p w14:paraId="22AC67EF">
      <w:pPr>
        <w:rPr>
          <w:rFonts w:hint="default" w:ascii="Times New Roman" w:hAnsi="Times New Roman" w:cs="Times New Roman"/>
          <w:sz w:val="26"/>
          <w:szCs w:val="26"/>
        </w:rPr>
      </w:pPr>
      <w:r>
        <w:rPr>
          <w:rFonts w:hint="default" w:ascii="Times New Roman" w:hAnsi="Times New Roman" w:cs="Times New Roman"/>
          <w:sz w:val="26"/>
          <w:szCs w:val="26"/>
        </w:rPr>
        <w:t>3.  Else if the number is a multiple of **3**, print "Fizz".</w:t>
      </w:r>
    </w:p>
    <w:p w14:paraId="53BB5AF4">
      <w:pPr>
        <w:rPr>
          <w:rFonts w:hint="default" w:ascii="Times New Roman" w:hAnsi="Times New Roman" w:cs="Times New Roman"/>
          <w:sz w:val="26"/>
          <w:szCs w:val="26"/>
        </w:rPr>
      </w:pPr>
      <w:r>
        <w:rPr>
          <w:rFonts w:hint="default" w:ascii="Times New Roman" w:hAnsi="Times New Roman" w:cs="Times New Roman"/>
          <w:sz w:val="26"/>
          <w:szCs w:val="26"/>
        </w:rPr>
        <w:t>4.  Else if the number is a multiple of **5**, print "Buzz".</w:t>
      </w:r>
    </w:p>
    <w:p w14:paraId="7B76F0BB">
      <w:pPr>
        <w:rPr>
          <w:rFonts w:hint="default" w:ascii="Times New Roman" w:hAnsi="Times New Roman" w:cs="Times New Roman"/>
          <w:sz w:val="26"/>
          <w:szCs w:val="26"/>
        </w:rPr>
      </w:pPr>
      <w:r>
        <w:rPr>
          <w:rFonts w:hint="default" w:ascii="Times New Roman" w:hAnsi="Times New Roman" w:cs="Times New Roman"/>
          <w:sz w:val="26"/>
          <w:szCs w:val="26"/>
        </w:rPr>
        <w:t>5.  Else (if none of the above conditions are met), print the number itself.</w:t>
      </w:r>
    </w:p>
    <w:p w14:paraId="7DA3A84D">
      <w:pPr>
        <w:rPr>
          <w:rFonts w:hint="default" w:ascii="Times New Roman" w:hAnsi="Times New Roman" w:cs="Times New Roman"/>
          <w:sz w:val="26"/>
          <w:szCs w:val="26"/>
        </w:rPr>
      </w:pPr>
    </w:p>
    <w:p w14:paraId="63E48768">
      <w:pPr>
        <w:rPr>
          <w:rFonts w:hint="default" w:ascii="Times New Roman" w:hAnsi="Times New Roman" w:cs="Times New Roman"/>
          <w:sz w:val="26"/>
          <w:szCs w:val="26"/>
        </w:rPr>
      </w:pPr>
      <w:r>
        <w:rPr>
          <w:rFonts w:hint="default" w:ascii="Times New Roman" w:hAnsi="Times New Roman" w:cs="Times New Roman"/>
          <w:sz w:val="26"/>
          <w:szCs w:val="26"/>
        </w:rPr>
        <w:t>**Example Output (for numbers 1 to 15):**</w:t>
      </w:r>
    </w:p>
    <w:p w14:paraId="406C9B3A">
      <w:pPr>
        <w:rPr>
          <w:rFonts w:hint="default" w:ascii="Times New Roman" w:hAnsi="Times New Roman" w:cs="Times New Roman"/>
          <w:sz w:val="26"/>
          <w:szCs w:val="26"/>
        </w:rPr>
      </w:pPr>
    </w:p>
    <w:p w14:paraId="28612F57">
      <w:pPr>
        <w:rPr>
          <w:rFonts w:hint="default" w:ascii="Times New Roman" w:hAnsi="Times New Roman" w:cs="Times New Roman"/>
          <w:sz w:val="26"/>
          <w:szCs w:val="26"/>
        </w:rPr>
      </w:pPr>
      <w:r>
        <w:rPr>
          <w:rFonts w:hint="default" w:ascii="Times New Roman" w:hAnsi="Times New Roman" w:cs="Times New Roman"/>
          <w:sz w:val="26"/>
          <w:szCs w:val="26"/>
        </w:rPr>
        <w:t>1</w:t>
      </w:r>
    </w:p>
    <w:p w14:paraId="2073558B">
      <w:pPr>
        <w:rPr>
          <w:rFonts w:hint="default" w:ascii="Times New Roman" w:hAnsi="Times New Roman" w:cs="Times New Roman"/>
          <w:sz w:val="26"/>
          <w:szCs w:val="26"/>
        </w:rPr>
      </w:pPr>
      <w:r>
        <w:rPr>
          <w:rFonts w:hint="default" w:ascii="Times New Roman" w:hAnsi="Times New Roman" w:cs="Times New Roman"/>
          <w:sz w:val="26"/>
          <w:szCs w:val="26"/>
        </w:rPr>
        <w:t>2</w:t>
      </w:r>
    </w:p>
    <w:p w14:paraId="58905810">
      <w:pPr>
        <w:rPr>
          <w:rFonts w:hint="default" w:ascii="Times New Roman" w:hAnsi="Times New Roman" w:cs="Times New Roman"/>
          <w:sz w:val="26"/>
          <w:szCs w:val="26"/>
        </w:rPr>
      </w:pPr>
      <w:r>
        <w:rPr>
          <w:rFonts w:hint="default" w:ascii="Times New Roman" w:hAnsi="Times New Roman" w:cs="Times New Roman"/>
          <w:sz w:val="26"/>
          <w:szCs w:val="26"/>
        </w:rPr>
        <w:t>Fizz</w:t>
      </w:r>
    </w:p>
    <w:p w14:paraId="52AF8CD9">
      <w:pPr>
        <w:rPr>
          <w:rFonts w:hint="default" w:ascii="Times New Roman" w:hAnsi="Times New Roman" w:cs="Times New Roman"/>
          <w:sz w:val="26"/>
          <w:szCs w:val="26"/>
        </w:rPr>
      </w:pPr>
      <w:r>
        <w:rPr>
          <w:rFonts w:hint="default" w:ascii="Times New Roman" w:hAnsi="Times New Roman" w:cs="Times New Roman"/>
          <w:sz w:val="26"/>
          <w:szCs w:val="26"/>
        </w:rPr>
        <w:t>4</w:t>
      </w:r>
    </w:p>
    <w:p w14:paraId="06F12EB1">
      <w:pPr>
        <w:rPr>
          <w:rFonts w:hint="default" w:ascii="Times New Roman" w:hAnsi="Times New Roman" w:cs="Times New Roman"/>
          <w:sz w:val="26"/>
          <w:szCs w:val="26"/>
        </w:rPr>
      </w:pPr>
      <w:r>
        <w:rPr>
          <w:rFonts w:hint="default" w:ascii="Times New Roman" w:hAnsi="Times New Roman" w:cs="Times New Roman"/>
          <w:sz w:val="26"/>
          <w:szCs w:val="26"/>
        </w:rPr>
        <w:t>Buzz</w:t>
      </w:r>
    </w:p>
    <w:p w14:paraId="54EFE9FE">
      <w:pPr>
        <w:rPr>
          <w:rFonts w:hint="default" w:ascii="Times New Roman" w:hAnsi="Times New Roman" w:cs="Times New Roman"/>
          <w:sz w:val="26"/>
          <w:szCs w:val="26"/>
        </w:rPr>
      </w:pPr>
      <w:r>
        <w:rPr>
          <w:rFonts w:hint="default" w:ascii="Times New Roman" w:hAnsi="Times New Roman" w:cs="Times New Roman"/>
          <w:sz w:val="26"/>
          <w:szCs w:val="26"/>
        </w:rPr>
        <w:t>Fizz</w:t>
      </w:r>
    </w:p>
    <w:p w14:paraId="109994BB">
      <w:pPr>
        <w:rPr>
          <w:rFonts w:hint="default" w:ascii="Times New Roman" w:hAnsi="Times New Roman" w:cs="Times New Roman"/>
          <w:sz w:val="26"/>
          <w:szCs w:val="26"/>
        </w:rPr>
      </w:pPr>
      <w:r>
        <w:rPr>
          <w:rFonts w:hint="default" w:ascii="Times New Roman" w:hAnsi="Times New Roman" w:cs="Times New Roman"/>
          <w:sz w:val="26"/>
          <w:szCs w:val="26"/>
        </w:rPr>
        <w:t>7</w:t>
      </w:r>
    </w:p>
    <w:p w14:paraId="1F39C3BC">
      <w:pPr>
        <w:rPr>
          <w:rFonts w:hint="default" w:ascii="Times New Roman" w:hAnsi="Times New Roman" w:cs="Times New Roman"/>
          <w:sz w:val="26"/>
          <w:szCs w:val="26"/>
        </w:rPr>
      </w:pPr>
      <w:r>
        <w:rPr>
          <w:rFonts w:hint="default" w:ascii="Times New Roman" w:hAnsi="Times New Roman" w:cs="Times New Roman"/>
          <w:sz w:val="26"/>
          <w:szCs w:val="26"/>
        </w:rPr>
        <w:t>8</w:t>
      </w:r>
    </w:p>
    <w:p w14:paraId="0AFEE237">
      <w:pPr>
        <w:rPr>
          <w:rFonts w:hint="default" w:ascii="Times New Roman" w:hAnsi="Times New Roman" w:cs="Times New Roman"/>
          <w:sz w:val="26"/>
          <w:szCs w:val="26"/>
        </w:rPr>
      </w:pPr>
      <w:r>
        <w:rPr>
          <w:rFonts w:hint="default" w:ascii="Times New Roman" w:hAnsi="Times New Roman" w:cs="Times New Roman"/>
          <w:sz w:val="26"/>
          <w:szCs w:val="26"/>
        </w:rPr>
        <w:t>Fizz</w:t>
      </w:r>
    </w:p>
    <w:p w14:paraId="5C09F39A">
      <w:pPr>
        <w:rPr>
          <w:rFonts w:hint="default" w:ascii="Times New Roman" w:hAnsi="Times New Roman" w:cs="Times New Roman"/>
          <w:sz w:val="26"/>
          <w:szCs w:val="26"/>
        </w:rPr>
      </w:pPr>
      <w:r>
        <w:rPr>
          <w:rFonts w:hint="default" w:ascii="Times New Roman" w:hAnsi="Times New Roman" w:cs="Times New Roman"/>
          <w:sz w:val="26"/>
          <w:szCs w:val="26"/>
        </w:rPr>
        <w:t>Buzz</w:t>
      </w:r>
    </w:p>
    <w:p w14:paraId="450F4C01">
      <w:pPr>
        <w:rPr>
          <w:rFonts w:hint="default" w:ascii="Times New Roman" w:hAnsi="Times New Roman" w:cs="Times New Roman"/>
          <w:sz w:val="26"/>
          <w:szCs w:val="26"/>
        </w:rPr>
      </w:pPr>
      <w:r>
        <w:rPr>
          <w:rFonts w:hint="default" w:ascii="Times New Roman" w:hAnsi="Times New Roman" w:cs="Times New Roman"/>
          <w:sz w:val="26"/>
          <w:szCs w:val="26"/>
        </w:rPr>
        <w:t>11</w:t>
      </w:r>
    </w:p>
    <w:p w14:paraId="6B6DB61F">
      <w:pPr>
        <w:rPr>
          <w:rFonts w:hint="default" w:ascii="Times New Roman" w:hAnsi="Times New Roman" w:cs="Times New Roman"/>
          <w:sz w:val="26"/>
          <w:szCs w:val="26"/>
        </w:rPr>
      </w:pPr>
      <w:r>
        <w:rPr>
          <w:rFonts w:hint="default" w:ascii="Times New Roman" w:hAnsi="Times New Roman" w:cs="Times New Roman"/>
          <w:sz w:val="26"/>
          <w:szCs w:val="26"/>
        </w:rPr>
        <w:t>Fizz</w:t>
      </w:r>
    </w:p>
    <w:p w14:paraId="31AA17EC">
      <w:pPr>
        <w:rPr>
          <w:rFonts w:hint="default" w:ascii="Times New Roman" w:hAnsi="Times New Roman" w:cs="Times New Roman"/>
          <w:sz w:val="26"/>
          <w:szCs w:val="26"/>
        </w:rPr>
      </w:pPr>
      <w:r>
        <w:rPr>
          <w:rFonts w:hint="default" w:ascii="Times New Roman" w:hAnsi="Times New Roman" w:cs="Times New Roman"/>
          <w:sz w:val="26"/>
          <w:szCs w:val="26"/>
        </w:rPr>
        <w:t>13</w:t>
      </w:r>
    </w:p>
    <w:p w14:paraId="00DB6EA2">
      <w:pPr>
        <w:rPr>
          <w:rFonts w:hint="default" w:ascii="Times New Roman" w:hAnsi="Times New Roman" w:cs="Times New Roman"/>
          <w:sz w:val="26"/>
          <w:szCs w:val="26"/>
        </w:rPr>
      </w:pPr>
      <w:r>
        <w:rPr>
          <w:rFonts w:hint="default" w:ascii="Times New Roman" w:hAnsi="Times New Roman" w:cs="Times New Roman"/>
          <w:sz w:val="26"/>
          <w:szCs w:val="26"/>
        </w:rPr>
        <w:t>14</w:t>
      </w:r>
    </w:p>
    <w:p w14:paraId="027BD30F">
      <w:pPr>
        <w:rPr>
          <w:rFonts w:hint="default" w:ascii="Times New Roman" w:hAnsi="Times New Roman" w:cs="Times New Roman"/>
          <w:sz w:val="26"/>
          <w:szCs w:val="26"/>
        </w:rPr>
      </w:pPr>
      <w:r>
        <w:rPr>
          <w:rFonts w:hint="default" w:ascii="Times New Roman" w:hAnsi="Times New Roman" w:cs="Times New Roman"/>
          <w:sz w:val="26"/>
          <w:szCs w:val="26"/>
        </w:rPr>
        <w:t>FizzBuzz</w:t>
      </w:r>
    </w:p>
    <w:p w14:paraId="62ADC60F">
      <w:pPr>
        <w:rPr>
          <w:rFonts w:hint="default" w:ascii="Times New Roman" w:hAnsi="Times New Roman" w:cs="Times New Roman"/>
          <w:sz w:val="26"/>
          <w:szCs w:val="26"/>
        </w:rPr>
      </w:pPr>
    </w:p>
    <w:p w14:paraId="472FA8C0">
      <w:pPr>
        <w:rPr>
          <w:rFonts w:hint="default" w:ascii="Times New Roman" w:hAnsi="Times New Roman" w:cs="Times New Roman"/>
          <w:sz w:val="26"/>
          <w:szCs w:val="26"/>
        </w:rPr>
      </w:pPr>
      <w:r>
        <w:rPr>
          <w:rFonts w:hint="default" w:ascii="Times New Roman" w:hAnsi="Times New Roman" w:cs="Times New Roman"/>
          <w:sz w:val="26"/>
          <w:szCs w:val="26"/>
        </w:rPr>
        <w:t>**Why is it used?**</w:t>
      </w:r>
    </w:p>
    <w:p w14:paraId="4488A7C4">
      <w:pPr>
        <w:rPr>
          <w:rFonts w:hint="default" w:ascii="Times New Roman" w:hAnsi="Times New Roman" w:cs="Times New Roman"/>
          <w:sz w:val="26"/>
          <w:szCs w:val="26"/>
        </w:rPr>
      </w:pPr>
    </w:p>
    <w:p w14:paraId="6A0C9227">
      <w:pPr>
        <w:rPr>
          <w:rFonts w:hint="default" w:ascii="Times New Roman" w:hAnsi="Times New Roman" w:cs="Times New Roman"/>
          <w:sz w:val="26"/>
          <w:szCs w:val="26"/>
        </w:rPr>
      </w:pPr>
      <w:r>
        <w:rPr>
          <w:rFonts w:hint="default" w:ascii="Times New Roman" w:hAnsi="Times New Roman" w:cs="Times New Roman"/>
          <w:sz w:val="26"/>
          <w:szCs w:val="26"/>
        </w:rPr>
        <w:t>While it seems incredibly simple, FizzBuzz is used for several reasons:</w:t>
      </w:r>
    </w:p>
    <w:p w14:paraId="0D61DDE6">
      <w:pPr>
        <w:rPr>
          <w:rFonts w:hint="default" w:ascii="Times New Roman" w:hAnsi="Times New Roman" w:cs="Times New Roman"/>
          <w:sz w:val="26"/>
          <w:szCs w:val="26"/>
        </w:rPr>
      </w:pPr>
    </w:p>
    <w:p w14:paraId="4AF55AB0">
      <w:pPr>
        <w:rPr>
          <w:rFonts w:hint="default" w:ascii="Times New Roman" w:hAnsi="Times New Roman" w:cs="Times New Roman"/>
          <w:sz w:val="26"/>
          <w:szCs w:val="26"/>
        </w:rPr>
      </w:pPr>
      <w:r>
        <w:rPr>
          <w:rFonts w:hint="default" w:ascii="Times New Roman" w:hAnsi="Times New Roman" w:cs="Times New Roman"/>
          <w:sz w:val="26"/>
          <w:szCs w:val="26"/>
        </w:rPr>
        <w:t xml:space="preserve">*   **Sanity Check:** It quickly identifies candidates who cannot write even the most basic </w:t>
      </w:r>
      <w:r>
        <w:rPr>
          <w:rFonts w:hint="default" w:ascii="Times New Roman" w:hAnsi="Times New Roman" w:cs="Times New Roman"/>
          <w:b/>
          <w:sz w:val="26"/>
          <w:szCs w:val="26"/>
          <w:lang w:val="vi-VN"/>
        </w:rPr>
        <w:t>Code</w:t>
      </w:r>
      <w:r>
        <w:rPr>
          <w:rFonts w:hint="default" w:ascii="Times New Roman" w:hAnsi="Times New Roman" w:cs="Times New Roman"/>
          <w:sz w:val="26"/>
          <w:szCs w:val="26"/>
        </w:rPr>
        <w:t xml:space="preserve">. You'd be surprised how many experienced-sounding candidates fail it.    </w:t>
      </w:r>
    </w:p>
    <w:p w14:paraId="09867A90">
      <w:pPr>
        <w:rPr>
          <w:rFonts w:hint="default" w:ascii="Times New Roman" w:hAnsi="Times New Roman" w:cs="Times New Roman"/>
          <w:sz w:val="26"/>
          <w:szCs w:val="26"/>
        </w:rPr>
      </w:pPr>
      <w:r>
        <w:rPr>
          <w:rFonts w:hint="default" w:ascii="Times New Roman" w:hAnsi="Times New Roman" w:cs="Times New Roman"/>
          <w:sz w:val="26"/>
          <w:szCs w:val="26"/>
        </w:rPr>
        <w:t>*   **Tests Fundamental Concepts:** It requires a basic understanding of:</w:t>
      </w:r>
    </w:p>
    <w:p w14:paraId="126E36CD">
      <w:pPr>
        <w:rPr>
          <w:rFonts w:hint="default" w:ascii="Times New Roman" w:hAnsi="Times New Roman" w:cs="Times New Roman"/>
          <w:sz w:val="26"/>
          <w:szCs w:val="26"/>
        </w:rPr>
      </w:pPr>
      <w:r>
        <w:rPr>
          <w:rFonts w:hint="default" w:ascii="Times New Roman" w:hAnsi="Times New Roman" w:cs="Times New Roman"/>
          <w:sz w:val="26"/>
          <w:szCs w:val="26"/>
        </w:rPr>
        <w:t xml:space="preserve">    *   **Loops:** To iterate through a sequence of numbers.</w:t>
      </w:r>
    </w:p>
    <w:p w14:paraId="1E773F82">
      <w:pPr>
        <w:rPr>
          <w:rFonts w:hint="default" w:ascii="Times New Roman" w:hAnsi="Times New Roman" w:cs="Times New Roman"/>
          <w:sz w:val="26"/>
          <w:szCs w:val="26"/>
        </w:rPr>
      </w:pPr>
      <w:r>
        <w:rPr>
          <w:rFonts w:hint="default" w:ascii="Times New Roman" w:hAnsi="Times New Roman" w:cs="Times New Roman"/>
          <w:sz w:val="26"/>
          <w:szCs w:val="26"/>
        </w:rPr>
        <w:t xml:space="preserve">    *   **Conditional Statements:** `if`, `else if`, `else` to check different conditions.</w:t>
      </w:r>
    </w:p>
    <w:p w14:paraId="13366F32">
      <w:pPr>
        <w:rPr>
          <w:rFonts w:hint="default" w:ascii="Times New Roman" w:hAnsi="Times New Roman" w:cs="Times New Roman"/>
          <w:sz w:val="26"/>
          <w:szCs w:val="26"/>
        </w:rPr>
      </w:pPr>
      <w:r>
        <w:rPr>
          <w:rFonts w:hint="default" w:ascii="Times New Roman" w:hAnsi="Times New Roman" w:cs="Times New Roman"/>
          <w:sz w:val="26"/>
          <w:szCs w:val="26"/>
        </w:rPr>
        <w:t xml:space="preserve">    *   **Modulo Operator (`%`):** To check for divisibility (e.g., `number % 3 == 0`).</w:t>
      </w:r>
    </w:p>
    <w:p w14:paraId="4ABC0A40">
      <w:pPr>
        <w:rPr>
          <w:rFonts w:hint="default" w:ascii="Times New Roman" w:hAnsi="Times New Roman" w:cs="Times New Roman"/>
          <w:sz w:val="26"/>
          <w:szCs w:val="26"/>
        </w:rPr>
      </w:pPr>
      <w:r>
        <w:rPr>
          <w:rFonts w:hint="default" w:ascii="Times New Roman" w:hAnsi="Times New Roman" w:cs="Times New Roman"/>
          <w:sz w:val="26"/>
          <w:szCs w:val="26"/>
        </w:rPr>
        <w:t xml:space="preserve">    *   **Logical Thinking:** The order of the conditions is important (checking for "FizzBuzz" first prevents a number like 15 from just printing "Fizz" or "Buzz").     </w:t>
      </w:r>
    </w:p>
    <w:p w14:paraId="1C811EBB">
      <w:pPr>
        <w:rPr>
          <w:rFonts w:hint="default" w:ascii="Times New Roman" w:hAnsi="Times New Roman" w:cs="Times New Roman"/>
          <w:sz w:val="26"/>
          <w:szCs w:val="26"/>
        </w:rPr>
      </w:pPr>
      <w:r>
        <w:rPr>
          <w:rFonts w:hint="default" w:ascii="Times New Roman" w:hAnsi="Times New Roman" w:cs="Times New Roman"/>
          <w:sz w:val="26"/>
          <w:szCs w:val="26"/>
        </w:rPr>
        <w:t>*   **Language Familiarity:** It shows whether a candidate is familiar with the syntax for these basic constructs in their chosen programming language.</w:t>
      </w:r>
    </w:p>
    <w:p w14:paraId="7E622CAB">
      <w:pPr>
        <w:rPr>
          <w:rFonts w:hint="default" w:ascii="Times New Roman" w:hAnsi="Times New Roman" w:cs="Times New Roman"/>
          <w:sz w:val="26"/>
          <w:szCs w:val="26"/>
        </w:rPr>
      </w:pPr>
    </w:p>
    <w:p w14:paraId="300B20E0">
      <w:pPr>
        <w:rPr>
          <w:rFonts w:hint="default" w:ascii="Times New Roman" w:hAnsi="Times New Roman" w:cs="Times New Roman"/>
          <w:sz w:val="26"/>
          <w:szCs w:val="26"/>
        </w:rPr>
      </w:pPr>
      <w:r>
        <w:rPr>
          <w:rFonts w:hint="default" w:ascii="Times New Roman" w:hAnsi="Times New Roman" w:cs="Times New Roman"/>
          <w:sz w:val="26"/>
          <w:szCs w:val="26"/>
        </w:rPr>
        <w:t>In essence, FizzBuzz isn't meant to be a challenging problem, but rather a low-bar filter to ensure a candidate possesses foundational programming knowledge.</w:t>
      </w:r>
    </w:p>
    <w:p w14:paraId="6FE4547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23D07E1">
      <w:pPr>
        <w:rPr>
          <w:rFonts w:hint="default" w:ascii="Times New Roman" w:hAnsi="Times New Roman" w:cs="Times New Roman"/>
          <w:sz w:val="26"/>
          <w:szCs w:val="26"/>
          <w:lang w:val="vi-VN"/>
        </w:rPr>
      </w:pPr>
    </w:p>
    <w:p w14:paraId="7D430B03">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22</w:t>
      </w:r>
    </w:p>
    <w:p w14:paraId="237F8C2B">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3163E34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import os</w:t>
      </w:r>
    </w:p>
    <w:p w14:paraId="30C8431E">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dotenv import load_dotenv</w:t>
      </w:r>
    </w:p>
    <w:p w14:paraId="176DB645">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google import genai</w:t>
      </w:r>
    </w:p>
    <w:p w14:paraId="54B45BF3">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google.genai import types</w:t>
      </w:r>
    </w:p>
    <w:p w14:paraId="3EC1755E">
      <w:pPr>
        <w:rPr>
          <w:rFonts w:hint="default" w:ascii="Times New Roman" w:hAnsi="Times New Roman" w:cs="Times New Roman"/>
          <w:sz w:val="26"/>
          <w:szCs w:val="26"/>
          <w:lang w:val="vi-VN"/>
        </w:rPr>
      </w:pPr>
    </w:p>
    <w:p w14:paraId="5A4D31C0">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Tự động tìm và nạp các biến từ file .env vào hệ thống</w:t>
      </w:r>
    </w:p>
    <w:p w14:paraId="21C21D9D">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load_dotenv()</w:t>
      </w:r>
    </w:p>
    <w:p w14:paraId="70C03990">
      <w:pPr>
        <w:rPr>
          <w:rFonts w:hint="default" w:ascii="Times New Roman" w:hAnsi="Times New Roman" w:cs="Times New Roman"/>
          <w:sz w:val="26"/>
          <w:szCs w:val="26"/>
          <w:lang w:val="vi-VN"/>
        </w:rPr>
      </w:pPr>
    </w:p>
    <w:p w14:paraId="55DCCDAB">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if __name__ == "__main__":</w:t>
      </w:r>
    </w:p>
    <w:p w14:paraId="06A1624D">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 Bây giờ Client() sẽ tự động thấy GEMINI_API_KEY</w:t>
      </w:r>
    </w:p>
    <w:p w14:paraId="4AF0CEB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client = genai.Client()</w:t>
      </w:r>
    </w:p>
    <w:p w14:paraId="435D6EA6">
      <w:pPr>
        <w:rPr>
          <w:rFonts w:hint="default" w:ascii="Times New Roman" w:hAnsi="Times New Roman" w:cs="Times New Roman"/>
          <w:sz w:val="26"/>
          <w:szCs w:val="26"/>
          <w:lang w:val="vi-VN"/>
        </w:rPr>
      </w:pPr>
    </w:p>
    <w:p w14:paraId="4E96ED3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response = client.models.generate_content(</w:t>
      </w:r>
    </w:p>
    <w:p w14:paraId="2E61B229">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model="gemini-2.5-flash",</w:t>
      </w:r>
    </w:p>
    <w:p w14:paraId="4BEEDD7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contents="What is the Two Sum problem?",</w:t>
      </w:r>
    </w:p>
    <w:p w14:paraId="7F8DAFA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config=types.GenerateContentConfig(</w:t>
      </w:r>
    </w:p>
    <w:p w14:paraId="42B7D38F">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system_instruction="You are a hiring manager at a tech company.",</w:t>
      </w:r>
    </w:p>
    <w:p w14:paraId="79A7883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temperature=0.2,</w:t>
      </w:r>
    </w:p>
    <w:p w14:paraId="5FFEF3EE">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max_output_tokens=100,</w:t>
      </w:r>
    </w:p>
    <w:p w14:paraId="4ACDB94A">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candidate_count=1</w:t>
      </w:r>
    </w:p>
    <w:p w14:paraId="12D584F9">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w:t>
      </w:r>
    </w:p>
    <w:p w14:paraId="10CCABE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w:t>
      </w:r>
    </w:p>
    <w:p w14:paraId="0BCFED9F">
      <w:pPr>
        <w:rPr>
          <w:rFonts w:hint="default" w:ascii="Times New Roman" w:hAnsi="Times New Roman" w:cs="Times New Roman"/>
          <w:sz w:val="26"/>
          <w:szCs w:val="26"/>
          <w:lang w:val="vi-VN"/>
        </w:rPr>
      </w:pPr>
    </w:p>
    <w:p w14:paraId="68FE2F4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completion_tokens = response.usage_metadata.candidates_token_count</w:t>
      </w:r>
    </w:p>
    <w:p w14:paraId="58A13651">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w:t>
      </w:r>
    </w:p>
    <w:p w14:paraId="5C7F486C">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print("Completion Tokens: ", completion_tokens)</w:t>
      </w:r>
    </w:p>
    <w:p w14:paraId="2B0E5C5E">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print("Output: ", response.text)</w:t>
      </w:r>
    </w:p>
    <w:p w14:paraId="1533BCCF">
      <w:pPr>
        <w:rPr>
          <w:rFonts w:hint="default" w:ascii="Times New Roman" w:hAnsi="Times New Roman" w:cs="Times New Roman"/>
          <w:sz w:val="26"/>
          <w:szCs w:val="26"/>
          <w:lang w:val="vi-VN"/>
        </w:rPr>
      </w:pPr>
    </w:p>
    <w:p w14:paraId="490C3B80">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Result</w:t>
      </w:r>
      <w:r>
        <w:rPr>
          <w:rFonts w:hint="default" w:ascii="Times New Roman" w:hAnsi="Times New Roman" w:cs="Times New Roman"/>
          <w:sz w:val="26"/>
          <w:szCs w:val="26"/>
          <w:lang w:val="vi-VN"/>
        </w:rPr>
        <w:t>:</w:t>
      </w:r>
    </w:p>
    <w:p w14:paraId="119E462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7C2A14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Completion Tokens:  2</w:t>
      </w:r>
    </w:p>
    <w:p w14:paraId="63464AC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Output:  Ah,</w:t>
      </w:r>
    </w:p>
    <w:p w14:paraId="6CC9FB7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13C18207">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23</w:t>
      </w:r>
    </w:p>
    <w:p w14:paraId="7AFEE0AF">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0C884EE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import re</w:t>
      </w:r>
    </w:p>
    <w:p w14:paraId="56A4A42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import os</w:t>
      </w:r>
    </w:p>
    <w:p w14:paraId="2FAD79A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from dotenv import load_dotenv</w:t>
      </w:r>
    </w:p>
    <w:p w14:paraId="3C47124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from google import genai</w:t>
      </w:r>
    </w:p>
    <w:p w14:paraId="55167FE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from google.genai import types</w:t>
      </w:r>
    </w:p>
    <w:p w14:paraId="7B53A4C3">
      <w:pPr>
        <w:rPr>
          <w:rFonts w:hint="default" w:ascii="Times New Roman" w:hAnsi="Times New Roman" w:cs="Times New Roman"/>
          <w:sz w:val="26"/>
          <w:szCs w:val="26"/>
          <w:lang w:val="vi-VN"/>
        </w:rPr>
      </w:pPr>
    </w:p>
    <w:p w14:paraId="632ACB5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USER_PROMPT = """</w:t>
      </w:r>
    </w:p>
    <w:p w14:paraId="2E36FAE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print_fibonacci_sequence(n: int) -&gt; None:</w:t>
      </w:r>
    </w:p>
    <w:p w14:paraId="0712256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324423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SYSTEM_PROMPT = ("You will be provided with a Python function signature. Your task is to implement the function. Return "</w:t>
      </w:r>
    </w:p>
    <w:p w14:paraId="375F078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only.")</w:t>
      </w:r>
    </w:p>
    <w:p w14:paraId="12B0BDD8">
      <w:pPr>
        <w:rPr>
          <w:rFonts w:hint="default" w:ascii="Times New Roman" w:hAnsi="Times New Roman" w:cs="Times New Roman"/>
          <w:sz w:val="26"/>
          <w:szCs w:val="26"/>
          <w:lang w:val="vi-VN"/>
        </w:rPr>
      </w:pPr>
    </w:p>
    <w:p w14:paraId="5AD2DC6A">
      <w:pPr>
        <w:rPr>
          <w:rFonts w:hint="default" w:ascii="Times New Roman" w:hAnsi="Times New Roman" w:cs="Times New Roman"/>
          <w:sz w:val="26"/>
          <w:szCs w:val="26"/>
          <w:lang w:val="vi-VN"/>
        </w:rPr>
      </w:pPr>
    </w:p>
    <w:p w14:paraId="77BD6A5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get_</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_with_instructions(</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str) -&gt; str:</w:t>
      </w:r>
    </w:p>
    <w:p w14:paraId="2134DE1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280630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Add a comment to the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for specific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completion instruction</w:t>
      </w:r>
    </w:p>
    <w:p w14:paraId="74ECA0D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:param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Python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as string</w:t>
      </w:r>
    </w:p>
    <w:p w14:paraId="1F12C31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 The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with additional instruction - "Complete this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5FD69FF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15A331E1">
      <w:pPr>
        <w:rPr>
          <w:rFonts w:hint="default" w:ascii="Times New Roman" w:hAnsi="Times New Roman" w:cs="Times New Roman"/>
          <w:sz w:val="26"/>
          <w:szCs w:val="26"/>
          <w:lang w:val="vi-VN"/>
        </w:rPr>
      </w:pPr>
    </w:p>
    <w:p w14:paraId="74E25AD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 xml:space="preserve"> + "\n# Complete this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3F19303D">
      <w:pPr>
        <w:rPr>
          <w:rFonts w:hint="default" w:ascii="Times New Roman" w:hAnsi="Times New Roman" w:cs="Times New Roman"/>
          <w:sz w:val="26"/>
          <w:szCs w:val="26"/>
          <w:lang w:val="vi-VN"/>
        </w:rPr>
      </w:pPr>
    </w:p>
    <w:p w14:paraId="35F68489">
      <w:pPr>
        <w:rPr>
          <w:rFonts w:hint="default" w:ascii="Times New Roman" w:hAnsi="Times New Roman" w:cs="Times New Roman"/>
          <w:sz w:val="26"/>
          <w:szCs w:val="26"/>
          <w:lang w:val="vi-VN"/>
        </w:rPr>
      </w:pPr>
    </w:p>
    <w:p w14:paraId="7F51E6B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if __name__ == "__main__":</w:t>
      </w:r>
    </w:p>
    <w:p w14:paraId="6A6AEC6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Tự động nạp biến môi trường từ file .env</w:t>
      </w:r>
    </w:p>
    <w:p w14:paraId="09421F9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load_dotenv()</w:t>
      </w:r>
    </w:p>
    <w:p w14:paraId="1C89BFC9">
      <w:pPr>
        <w:rPr>
          <w:rFonts w:hint="default" w:ascii="Times New Roman" w:hAnsi="Times New Roman" w:cs="Times New Roman"/>
          <w:sz w:val="26"/>
          <w:szCs w:val="26"/>
          <w:lang w:val="vi-VN"/>
        </w:rPr>
      </w:pPr>
    </w:p>
    <w:p w14:paraId="62C5805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Khởi tạo client, tự động đọc GEMINI_API_KEY</w:t>
      </w:r>
    </w:p>
    <w:p w14:paraId="10FEEF8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client = genai.Client()</w:t>
      </w:r>
    </w:p>
    <w:p w14:paraId="3652EC63">
      <w:pPr>
        <w:rPr>
          <w:rFonts w:hint="default" w:ascii="Times New Roman" w:hAnsi="Times New Roman" w:cs="Times New Roman"/>
          <w:sz w:val="26"/>
          <w:szCs w:val="26"/>
          <w:lang w:val="vi-VN"/>
        </w:rPr>
      </w:pPr>
    </w:p>
    <w:p w14:paraId="358EDE9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response = client.models.generate_content(</w:t>
      </w:r>
    </w:p>
    <w:p w14:paraId="7334BA5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model="gemini-2.5-flash",</w:t>
      </w:r>
    </w:p>
    <w:p w14:paraId="60DDFEA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contents=get_</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_with_instructions(USER_PROMPT),</w:t>
      </w:r>
    </w:p>
    <w:p w14:paraId="79086C3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config=types.GenerateContentConfig(</w:t>
      </w:r>
    </w:p>
    <w:p w14:paraId="3B41021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Đưa các vai trò system vào một mảng (list)</w:t>
      </w:r>
    </w:p>
    <w:p w14:paraId="25199C2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system_instruction=[SYSTEM_PROMPT, "Include docstring and typehints."],</w:t>
      </w:r>
    </w:p>
    <w:p w14:paraId="21D6FEE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temperature=1.0,</w:t>
      </w:r>
    </w:p>
    <w:p w14:paraId="570D48B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candidate_count=2  # Tương đương với thông số n=2 của OpenAI</w:t>
      </w:r>
    </w:p>
    <w:p w14:paraId="7775100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4191F83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4B7AE9CF">
      <w:pPr>
        <w:rPr>
          <w:rFonts w:hint="default" w:ascii="Times New Roman" w:hAnsi="Times New Roman" w:cs="Times New Roman"/>
          <w:sz w:val="26"/>
          <w:szCs w:val="26"/>
          <w:lang w:val="vi-VN"/>
        </w:rPr>
      </w:pPr>
    </w:p>
    <w:p w14:paraId="477E60C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Lặp qua danh sách các kết quả trả về (candidates) thay vì choices</w:t>
      </w:r>
    </w:p>
    <w:p w14:paraId="3617D21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for i, candidate in enumerate(response.candidates):</w:t>
      </w:r>
    </w:p>
    <w:p w14:paraId="0553814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Truy cập vào nội dung text của từng candidate</w:t>
      </w:r>
    </w:p>
    <w:p w14:paraId="5AA4620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output = candidate.content.parts[0].text</w:t>
      </w:r>
    </w:p>
    <w:p w14:paraId="5F1C2F9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57A892C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Sử dụng biểu thức chính quy (regex) y hệt như logic cũ của bạn để bóc tách </w:t>
      </w:r>
      <w:r>
        <w:rPr>
          <w:rFonts w:hint="default" w:ascii="Times New Roman" w:hAnsi="Times New Roman" w:cs="Times New Roman"/>
          <w:b/>
          <w:sz w:val="26"/>
          <w:szCs w:val="26"/>
          <w:lang w:val="vi-VN"/>
        </w:rPr>
        <w:t>Code</w:t>
      </w:r>
    </w:p>
    <w:p w14:paraId="7ECFED7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_suggestion = re.sub(r"(.*?)```python(.*?)```(.*)", r"\2", output, flags=re.DOTALL).strip()</w:t>
      </w:r>
    </w:p>
    <w:p w14:paraId="6DC8BC9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354509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print(f"Output {i + 1}:")</w:t>
      </w:r>
    </w:p>
    <w:p w14:paraId="105A513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w:t>
      </w: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_suggestion)</w:t>
      </w:r>
    </w:p>
    <w:p w14:paraId="36048E0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 * 50) # Thêm dòng gạch ngang cho dễ nhìn giữa 2 output</w:t>
      </w:r>
    </w:p>
    <w:p w14:paraId="1CDF3C3A">
      <w:pPr>
        <w:rPr>
          <w:rFonts w:hint="default" w:ascii="Times New Roman" w:hAnsi="Times New Roman" w:cs="Times New Roman"/>
          <w:sz w:val="26"/>
          <w:szCs w:val="26"/>
          <w:lang w:val="vi-VN"/>
        </w:rPr>
      </w:pPr>
    </w:p>
    <w:p w14:paraId="3A2BBAF4">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Result</w:t>
      </w:r>
      <w:r>
        <w:rPr>
          <w:rFonts w:hint="default" w:ascii="Times New Roman" w:hAnsi="Times New Roman" w:cs="Times New Roman"/>
          <w:sz w:val="26"/>
          <w:szCs w:val="26"/>
          <w:lang w:val="vi-VN"/>
        </w:rPr>
        <w:t>:</w:t>
      </w:r>
    </w:p>
    <w:p w14:paraId="1556F6E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3C88AB5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Output 1:</w:t>
      </w:r>
    </w:p>
    <w:p w14:paraId="3BED779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print_fibonacci_sequence(n: int) -&gt; None:</w:t>
      </w:r>
    </w:p>
    <w:p w14:paraId="61597E9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2FE4E8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Prints the first n numbers of the Fibonacci sequence.</w:t>
      </w:r>
    </w:p>
    <w:p w14:paraId="7FD5602E">
      <w:pPr>
        <w:rPr>
          <w:rFonts w:hint="default" w:ascii="Times New Roman" w:hAnsi="Times New Roman" w:cs="Times New Roman"/>
          <w:sz w:val="26"/>
          <w:szCs w:val="26"/>
          <w:lang w:val="vi-VN"/>
        </w:rPr>
      </w:pPr>
    </w:p>
    <w:p w14:paraId="3215DCA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The Fibonacci sequence starts with 0 and 1. Each subsequent number</w:t>
      </w:r>
    </w:p>
    <w:p w14:paraId="71658A1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is the sum of the two preceding ones (e.g., 0, 1, 1, 2, 3, 5, ...).</w:t>
      </w:r>
    </w:p>
    <w:p w14:paraId="79A749DF">
      <w:pPr>
        <w:rPr>
          <w:rFonts w:hint="default" w:ascii="Times New Roman" w:hAnsi="Times New Roman" w:cs="Times New Roman"/>
          <w:sz w:val="26"/>
          <w:szCs w:val="26"/>
          <w:lang w:val="vi-VN"/>
        </w:rPr>
      </w:pPr>
    </w:p>
    <w:p w14:paraId="318F049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Args:</w:t>
      </w:r>
    </w:p>
    <w:p w14:paraId="4C2112D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 The number of Fibonacci numbers to print.</w:t>
      </w:r>
    </w:p>
    <w:p w14:paraId="3A21ABB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n is less than or equal to 0, nothing is printed.</w:t>
      </w:r>
    </w:p>
    <w:p w14:paraId="286BD7C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081D1D7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n &lt;= 0:</w:t>
      </w:r>
    </w:p>
    <w:p w14:paraId="04F7C49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w:t>
      </w:r>
    </w:p>
    <w:p w14:paraId="15275A6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elif n == 1:</w:t>
      </w:r>
    </w:p>
    <w:p w14:paraId="199D026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print(0)</w:t>
      </w:r>
    </w:p>
    <w:p w14:paraId="1DD4F58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w:t>
      </w:r>
    </w:p>
    <w:p w14:paraId="48BD4E70">
      <w:pPr>
        <w:rPr>
          <w:rFonts w:hint="default" w:ascii="Times New Roman" w:hAnsi="Times New Roman" w:cs="Times New Roman"/>
          <w:sz w:val="26"/>
          <w:szCs w:val="26"/>
          <w:lang w:val="vi-VN"/>
        </w:rPr>
      </w:pPr>
    </w:p>
    <w:p w14:paraId="137B4C5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Initialize the first two Fibonacci numbers</w:t>
      </w:r>
    </w:p>
    <w:p w14:paraId="1474CD1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 b = 0, 1</w:t>
      </w:r>
    </w:p>
    <w:p w14:paraId="0B51CC1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fib_sequence = [a, b]</w:t>
      </w:r>
    </w:p>
    <w:p w14:paraId="0F6B74B3">
      <w:pPr>
        <w:rPr>
          <w:rFonts w:hint="default" w:ascii="Times New Roman" w:hAnsi="Times New Roman" w:cs="Times New Roman"/>
          <w:sz w:val="26"/>
          <w:szCs w:val="26"/>
          <w:lang w:val="vi-VN"/>
        </w:rPr>
      </w:pPr>
    </w:p>
    <w:p w14:paraId="66DB847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Generate the remaining n-2 Fibonacci numbers</w:t>
      </w:r>
    </w:p>
    <w:p w14:paraId="1A58D2C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for _ in range(2, n):</w:t>
      </w:r>
    </w:p>
    <w:p w14:paraId="141ED7E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next_fib = a + b</w:t>
      </w:r>
    </w:p>
    <w:p w14:paraId="6A3336E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fib_sequence.append(next_fib)</w:t>
      </w:r>
    </w:p>
    <w:p w14:paraId="1F8D425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 = b</w:t>
      </w:r>
    </w:p>
    <w:p w14:paraId="4779F7F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b = next_fib</w:t>
      </w:r>
    </w:p>
    <w:p w14:paraId="708B32C5">
      <w:pPr>
        <w:rPr>
          <w:rFonts w:hint="default" w:ascii="Times New Roman" w:hAnsi="Times New Roman" w:cs="Times New Roman"/>
          <w:sz w:val="26"/>
          <w:szCs w:val="26"/>
          <w:lang w:val="vi-VN"/>
        </w:rPr>
      </w:pPr>
    </w:p>
    <w:p w14:paraId="0AD0089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Print the sequence elements separated by spaces</w:t>
      </w:r>
    </w:p>
    <w:p w14:paraId="45D2873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print(*fib_sequence)</w:t>
      </w:r>
    </w:p>
    <w:p w14:paraId="4A28EF9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866E67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Output 2:</w:t>
      </w:r>
    </w:p>
    <w:p w14:paraId="5AC9EE8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print_fibonacci_sequence(n: int) -&gt; None:</w:t>
      </w:r>
    </w:p>
    <w:p w14:paraId="6946BDC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37A6925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Prints the first n numbers of the Fibonacci sequence.</w:t>
      </w:r>
    </w:p>
    <w:p w14:paraId="282B11B6">
      <w:pPr>
        <w:rPr>
          <w:rFonts w:hint="default" w:ascii="Times New Roman" w:hAnsi="Times New Roman" w:cs="Times New Roman"/>
          <w:sz w:val="26"/>
          <w:szCs w:val="26"/>
          <w:lang w:val="vi-VN"/>
        </w:rPr>
      </w:pPr>
    </w:p>
    <w:p w14:paraId="4D19A1E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The Fibonacci sequence starts with 0 and 1, and each subsequent number</w:t>
      </w:r>
    </w:p>
    <w:p w14:paraId="1FE687B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is the sum of the two preceding ones (e.g., 0, 1, 1, 2, 3, 5, ...).</w:t>
      </w:r>
    </w:p>
    <w:p w14:paraId="3191E72F">
      <w:pPr>
        <w:rPr>
          <w:rFonts w:hint="default" w:ascii="Times New Roman" w:hAnsi="Times New Roman" w:cs="Times New Roman"/>
          <w:sz w:val="26"/>
          <w:szCs w:val="26"/>
          <w:lang w:val="vi-VN"/>
        </w:rPr>
      </w:pPr>
    </w:p>
    <w:p w14:paraId="54566ED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n is 0 or less, nothing is printed.</w:t>
      </w:r>
    </w:p>
    <w:p w14:paraId="0027F1C4">
      <w:pPr>
        <w:rPr>
          <w:rFonts w:hint="default" w:ascii="Times New Roman" w:hAnsi="Times New Roman" w:cs="Times New Roman"/>
          <w:sz w:val="26"/>
          <w:szCs w:val="26"/>
          <w:lang w:val="vi-VN"/>
        </w:rPr>
      </w:pPr>
    </w:p>
    <w:p w14:paraId="6F2CC2B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Args:</w:t>
      </w:r>
    </w:p>
    <w:p w14:paraId="16CA60B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 (int): The number of Fibonacci numbers to print.</w:t>
      </w:r>
    </w:p>
    <w:p w14:paraId="2D52419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p>
    <w:p w14:paraId="724C1A0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if n &lt;= 0:</w:t>
      </w:r>
    </w:p>
    <w:p w14:paraId="576CB03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return</w:t>
      </w:r>
    </w:p>
    <w:p w14:paraId="095585E6">
      <w:pPr>
        <w:rPr>
          <w:rFonts w:hint="default" w:ascii="Times New Roman" w:hAnsi="Times New Roman" w:cs="Times New Roman"/>
          <w:sz w:val="26"/>
          <w:szCs w:val="26"/>
          <w:lang w:val="vi-VN"/>
        </w:rPr>
      </w:pPr>
    </w:p>
    <w:p w14:paraId="5915A69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Initialize the first two Fibonacci numbers</w:t>
      </w:r>
    </w:p>
    <w:p w14:paraId="16E6B0F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 b = 0, 1</w:t>
      </w:r>
    </w:p>
    <w:p w14:paraId="1A94996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fib_sequence = []</w:t>
      </w:r>
    </w:p>
    <w:p w14:paraId="1D3DFE32">
      <w:pPr>
        <w:rPr>
          <w:rFonts w:hint="default" w:ascii="Times New Roman" w:hAnsi="Times New Roman" w:cs="Times New Roman"/>
          <w:sz w:val="26"/>
          <w:szCs w:val="26"/>
          <w:lang w:val="vi-VN"/>
        </w:rPr>
      </w:pPr>
    </w:p>
    <w:p w14:paraId="56E5376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Generate the Fibonacci sequence</w:t>
      </w:r>
    </w:p>
    <w:p w14:paraId="6426227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for _ in range(n):</w:t>
      </w:r>
    </w:p>
    <w:p w14:paraId="210B246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fib_sequence.append(a)</w:t>
      </w:r>
    </w:p>
    <w:p w14:paraId="0D52357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a, b = b, a + b  # Update a and b for the next iteration</w:t>
      </w:r>
    </w:p>
    <w:p w14:paraId="4AA818D9">
      <w:pPr>
        <w:rPr>
          <w:rFonts w:hint="default" w:ascii="Times New Roman" w:hAnsi="Times New Roman" w:cs="Times New Roman"/>
          <w:sz w:val="26"/>
          <w:szCs w:val="26"/>
          <w:lang w:val="vi-VN"/>
        </w:rPr>
      </w:pPr>
    </w:p>
    <w:p w14:paraId="3870E06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 Print the generated sequence, separated by commas</w:t>
      </w:r>
    </w:p>
    <w:p w14:paraId="7FE222E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print(", ".join(map(str, fib_sequence)))</w:t>
      </w:r>
    </w:p>
    <w:p w14:paraId="4B4B118F">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2A850C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53D4673D">
      <w:pPr>
        <w:jc w:val="cente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3: HỎI ĐÁP VỚI AI</w:t>
      </w:r>
    </w:p>
    <w:p w14:paraId="6D402FAC">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31</w:t>
      </w:r>
    </w:p>
    <w:p w14:paraId="2ED50B42">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Prompt</w:t>
      </w:r>
      <w:r>
        <w:rPr>
          <w:rFonts w:hint="default" w:ascii="Times New Roman" w:hAnsi="Times New Roman" w:cs="Times New Roman"/>
          <w:sz w:val="26"/>
          <w:szCs w:val="26"/>
          <w:lang w:val="vi-VN"/>
        </w:rPr>
        <w:t>:</w:t>
      </w:r>
    </w:p>
    <w:p w14:paraId="673CAFA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“Explain the geometric mean.”</w:t>
      </w:r>
    </w:p>
    <w:p w14:paraId="115F877A">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1685FA4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4840382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def get_geometric_mean_of_two_numbers(a: float, b: float) -&gt; float:</w:t>
      </w:r>
    </w:p>
    <w:p w14:paraId="4C7DA9B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return pow(a * b, 1 / 2)</w:t>
      </w:r>
    </w:p>
    <w:p w14:paraId="293C167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num1: float = 5.0</w:t>
      </w:r>
    </w:p>
    <w:p w14:paraId="7A9CD9A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num2: float = 20.0</w:t>
      </w:r>
    </w:p>
    <w:p w14:paraId="383999C1">
      <w:pPr>
        <w:rPr>
          <w:rFonts w:hint="default" w:ascii="Times New Roman" w:hAnsi="Times New Roman" w:cs="Times New Roman"/>
          <w:sz w:val="26"/>
          <w:szCs w:val="26"/>
          <w:lang w:val="vi-VN"/>
        </w:rPr>
      </w:pPr>
    </w:p>
    <w:p w14:paraId="05DD2AC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print(get_geometric_mean_of_two_numbers(num1, num2))</w:t>
      </w:r>
    </w:p>
    <w:p w14:paraId="533EDA8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C447B93">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Result</w:t>
      </w:r>
      <w:r>
        <w:rPr>
          <w:rFonts w:hint="default" w:ascii="Times New Roman" w:hAnsi="Times New Roman" w:cs="Times New Roman"/>
          <w:sz w:val="26"/>
          <w:szCs w:val="26"/>
          <w:lang w:val="vi-VN"/>
        </w:rPr>
        <w:t>:</w:t>
      </w:r>
    </w:p>
    <w:p w14:paraId="450A763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5771F0E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10.0</w:t>
      </w:r>
    </w:p>
    <w:p w14:paraId="57396508">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A253099">
      <w:pPr>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32</w:t>
      </w:r>
    </w:p>
    <w:p w14:paraId="043DCD0F">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Prompt</w:t>
      </w:r>
      <w:r>
        <w:rPr>
          <w:rFonts w:hint="default" w:ascii="Times New Roman" w:hAnsi="Times New Roman" w:cs="Times New Roman"/>
          <w:sz w:val="26"/>
          <w:szCs w:val="26"/>
          <w:lang w:val="vi-VN"/>
        </w:rPr>
        <w:t>:</w:t>
      </w:r>
    </w:p>
    <w:p w14:paraId="045A94F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“Write a Python function to calculate the geometric mean of a list of numbers.”</w:t>
      </w:r>
    </w:p>
    <w:p w14:paraId="5E276818">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6B0ED97D">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75447F0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def get_geometric_mean(*nums):</w:t>
      </w:r>
    </w:p>
    <w:p w14:paraId="6E42DCBF">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if not nums:</w:t>
      </w:r>
    </w:p>
    <w:p w14:paraId="7F873C9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raise ValueError("At least one number is required")</w:t>
      </w:r>
    </w:p>
    <w:p w14:paraId="2A9E2265">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for num in nums:</w:t>
      </w:r>
    </w:p>
    <w:p w14:paraId="15A56347">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if not isinstance(num, (int, float)):</w:t>
      </w:r>
    </w:p>
    <w:p w14:paraId="7D43F850">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raise TypeError("All numbers must be integers or floats")</w:t>
      </w:r>
    </w:p>
    <w:p w14:paraId="0057B437">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product = 1</w:t>
      </w:r>
    </w:p>
    <w:p w14:paraId="462325C0">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for num in nums:</w:t>
      </w:r>
    </w:p>
    <w:p w14:paraId="70E12CB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product *= num</w:t>
      </w:r>
    </w:p>
    <w:p w14:paraId="097075AB">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return pow(product, 1 / len(nums))</w:t>
      </w:r>
    </w:p>
    <w:p w14:paraId="41443FB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1D3E383D">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Lab</w:t>
      </w:r>
      <w:r>
        <w:rPr>
          <w:rFonts w:hint="default" w:ascii="Times New Roman" w:hAnsi="Times New Roman" w:cs="Times New Roman"/>
          <w:sz w:val="26"/>
          <w:szCs w:val="26"/>
          <w:lang w:val="vi-VN"/>
        </w:rPr>
        <w:t>33</w:t>
      </w:r>
    </w:p>
    <w:p w14:paraId="20156E4D">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Prompt</w:t>
      </w:r>
      <w:r>
        <w:rPr>
          <w:rFonts w:hint="default" w:ascii="Times New Roman" w:hAnsi="Times New Roman" w:cs="Times New Roman"/>
          <w:sz w:val="26"/>
          <w:szCs w:val="26"/>
          <w:lang w:val="vi-VN"/>
        </w:rPr>
        <w:t>:</w:t>
      </w:r>
    </w:p>
    <w:p w14:paraId="30781721">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2B904AB6">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Write a robust Python function to calculate the geometric mean of a sequence of numbers.</w:t>
      </w:r>
    </w:p>
    <w:p w14:paraId="048F41B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The function should:</w:t>
      </w:r>
    </w:p>
    <w:p w14:paraId="334EDFF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accept a variable number of arguments</w:t>
      </w:r>
    </w:p>
    <w:p w14:paraId="594EE0A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raise an error if the sequence is empty</w:t>
      </w:r>
    </w:p>
    <w:p w14:paraId="4C72568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handle invalid inputs</w:t>
      </w:r>
    </w:p>
    <w:p w14:paraId="5CEBF975">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 use Python's reduce function</w:t>
      </w:r>
    </w:p>
    <w:p w14:paraId="2705A0ED">
      <w:pPr>
        <w:rPr>
          <w:rFonts w:hint="default" w:ascii="Times New Roman" w:hAnsi="Times New Roman" w:cs="Times New Roman"/>
          <w:b/>
          <w:sz w:val="26"/>
          <w:szCs w:val="26"/>
          <w:lang w:val="vi-VN"/>
        </w:rPr>
      </w:pPr>
      <w:r>
        <w:rPr>
          <w:rFonts w:hint="default" w:ascii="Times New Roman" w:hAnsi="Times New Roman" w:cs="Times New Roman"/>
          <w:sz w:val="26"/>
          <w:szCs w:val="26"/>
          <w:lang w:val="vi-VN"/>
        </w:rPr>
        <w:t>”</w:t>
      </w:r>
    </w:p>
    <w:p w14:paraId="7E5EBC86">
      <w:pPr>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Code</w:t>
      </w:r>
      <w:r>
        <w:rPr>
          <w:rFonts w:hint="default" w:ascii="Times New Roman" w:hAnsi="Times New Roman" w:cs="Times New Roman"/>
          <w:sz w:val="26"/>
          <w:szCs w:val="26"/>
          <w:lang w:val="vi-VN"/>
        </w:rPr>
        <w:t>:</w:t>
      </w:r>
    </w:p>
    <w:p w14:paraId="408C590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p>
    <w:p w14:paraId="6C352B0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from functools import reduce  </w:t>
      </w:r>
    </w:p>
    <w:p w14:paraId="1CBD6BAF">
      <w:pPr>
        <w:rPr>
          <w:rFonts w:hint="default" w:ascii="Times New Roman" w:hAnsi="Times New Roman" w:cs="Times New Roman"/>
          <w:sz w:val="26"/>
          <w:szCs w:val="26"/>
          <w:lang w:val="vi-VN"/>
        </w:rPr>
      </w:pPr>
    </w:p>
    <w:p w14:paraId="27C12816">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def get_geometric_mean_for_three_numbers(a, b, c): </w:t>
      </w:r>
    </w:p>
    <w:p w14:paraId="13009002">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return (a*b*c)**(1/2)</w:t>
      </w:r>
    </w:p>
    <w:p w14:paraId="23EF1D2C">
      <w:pPr>
        <w:rPr>
          <w:rFonts w:hint="default" w:ascii="Times New Roman" w:hAnsi="Times New Roman" w:cs="Times New Roman"/>
          <w:sz w:val="26"/>
          <w:szCs w:val="26"/>
          <w:lang w:val="vi-VN"/>
        </w:rPr>
      </w:pPr>
    </w:p>
    <w:p w14:paraId="11863320">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def get_geometric_mean(*nums: float) -&gt; float: </w:t>
      </w:r>
    </w:p>
    <w:p w14:paraId="718D997C">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 </w:t>
      </w:r>
    </w:p>
    <w:p w14:paraId="6EF6FB9D">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Get the geometric mean of a sequence of numbers  </w:t>
      </w:r>
    </w:p>
    <w:p w14:paraId="21427BB4">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 </w:t>
      </w:r>
    </w:p>
    <w:p w14:paraId="6E43B4DA">
      <w:pPr>
        <w:rPr>
          <w:rFonts w:hint="default" w:ascii="Times New Roman" w:hAnsi="Times New Roman" w:cs="Times New Roman"/>
          <w:sz w:val="26"/>
          <w:szCs w:val="26"/>
          <w:lang w:val="vi-VN"/>
        </w:rPr>
      </w:pPr>
    </w:p>
    <w:p w14:paraId="4651831D">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if not len(nums):  </w:t>
      </w:r>
    </w:p>
    <w:p w14:paraId="738B6355">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raise ValueError("Cannot calculate the geometric mean of an empty sequence") </w:t>
      </w:r>
    </w:p>
    <w:p w14:paraId="38128DA2">
      <w:pPr>
        <w:rPr>
          <w:rFonts w:hint="default" w:ascii="Times New Roman" w:hAnsi="Times New Roman" w:cs="Times New Roman"/>
          <w:sz w:val="26"/>
          <w:szCs w:val="26"/>
          <w:lang w:val="vi-VN"/>
        </w:rPr>
      </w:pPr>
    </w:p>
    <w:p w14:paraId="50837E2F">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product = reduce(lambda a, b: a * b, nums) </w:t>
      </w:r>
    </w:p>
    <w:p w14:paraId="29E1689B">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if product &lt; 0 and len(nums) % 2 == 0: </w:t>
      </w:r>
    </w:p>
    <w:p w14:paraId="02D4823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raise ValueError("Cannot calculate the geometric mean") </w:t>
      </w:r>
    </w:p>
    <w:p w14:paraId="4ADC316B">
      <w:pPr>
        <w:rPr>
          <w:rFonts w:hint="default" w:ascii="Times New Roman" w:hAnsi="Times New Roman" w:cs="Times New Roman"/>
          <w:sz w:val="26"/>
          <w:szCs w:val="26"/>
          <w:lang w:val="vi-VN"/>
        </w:rPr>
      </w:pPr>
    </w:p>
    <w:p w14:paraId="70D33953">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t xml:space="preserve">    return pow(product, 1 / len(nums)) </w:t>
      </w:r>
    </w:p>
    <w:p w14:paraId="23D10B48">
      <w:pPr>
        <w:rPr>
          <w:rFonts w:hint="default" w:ascii="Times New Roman" w:hAnsi="Times New Roman" w:cs="Times New Roman"/>
          <w:sz w:val="26"/>
          <w:szCs w:val="26"/>
          <w:lang w:val="vi-VN"/>
        </w:rPr>
      </w:pPr>
      <w:r>
        <w:rPr>
          <w:rFonts w:hint="default" w:ascii="Times New Roman" w:hAnsi="Times New Roman" w:cs="Times New Roman"/>
          <w:sz w:val="26"/>
          <w:szCs w:val="26"/>
          <w:lang w:val="vi-VN" w:eastAsia="zh-CN"/>
        </w:rPr>
        <w:br w:type="textWrapping"/>
      </w:r>
    </w:p>
    <w:p w14:paraId="5E44B634">
      <w:pPr>
        <w:rPr>
          <w:rFonts w:hint="default" w:ascii="Times New Roman" w:hAnsi="Times New Roman" w:cs="Times New Roman"/>
          <w:sz w:val="26"/>
          <w:szCs w:val="26"/>
          <w:lang w:val="vi-VN"/>
        </w:rPr>
      </w:pPr>
    </w:p>
    <w:p w14:paraId="73A292A3">
      <w:pPr>
        <w:rPr>
          <w:rFonts w:hint="default" w:ascii="Times New Roman" w:hAnsi="Times New Roman" w:cs="Times New Roman"/>
          <w:sz w:val="26"/>
          <w:szCs w:val="26"/>
          <w:lang w:val="en-US"/>
        </w:rPr>
      </w:pPr>
      <w:r>
        <w:rPr>
          <w:rFonts w:hint="default" w:ascii="Times New Roman" w:hAnsi="Times New Roman" w:cs="Times New Roman"/>
          <w:sz w:val="26"/>
          <w:szCs w:val="26"/>
          <w:lang w:val="vi-VN"/>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5A5DA7"/>
    <w:rsid w:val="0D5A5DA7"/>
    <w:rsid w:val="11EB2F7C"/>
    <w:rsid w:val="2EBA6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1452</Words>
  <Characters>7657</Characters>
  <Lines>0</Lines>
  <Paragraphs>0</Paragraphs>
  <TotalTime>177</TotalTime>
  <ScaleCrop>false</ScaleCrop>
  <LinksUpToDate>false</LinksUpToDate>
  <CharactersWithSpaces>9614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2026-03-11T08:12:00Z</dcterms:created>
  <dc:creator>14. Đinh Trung Hội</dc:creator>
  <cp:lastModifiedBy>huynh</cp:lastModifiedBy>
  <dcterms:modified xsi:type="dcterms:W3CDTF">2026-03-18T19:28:08Z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289022D2003447F3962A27159C21AFEA_13</vt:lpwstr>
  </property>
  <property fmtid="{D5CDD505-2E9C-101B-9397-08002B2CF9AE}" pid="4" name="KSOTemplateDocerSaveRecord">
    <vt:lpwstr>eyJoZGlkIjoiMThlOTIwMWNmMTZjYzM0OWJhMjg3NjQxZTk2OTIwMmUiLCJ1c2VySWQiOiI4ODEzNjc0MjkxNDQwIn0=</vt:lpwstr>
  </property>
</Properties>
</file>