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7C55F" w14:textId="6BBF25E4" w:rsidR="00590C64" w:rsidRDefault="00F92775" w:rsidP="00F9277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F92775">
        <w:rPr>
          <w:rFonts w:ascii="Times New Roman" w:hAnsi="Times New Roman" w:cs="Times New Roman"/>
          <w:sz w:val="36"/>
          <w:szCs w:val="36"/>
          <w:lang w:val="en-US"/>
        </w:rPr>
        <w:t>Lab2</w:t>
      </w:r>
    </w:p>
    <w:p w14:paraId="7C220D9D" w14:textId="77777777" w:rsidR="00F92775" w:rsidRDefault="00F92775" w:rsidP="00F92775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265C0F6E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2.1. Bài tập số 1 </w:t>
      </w:r>
    </w:p>
    <w:p w14:paraId="134E0EDC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1. Mở file orders.txt và nhập các documents </w:t>
      </w:r>
    </w:p>
    <w:p w14:paraId="0AE92557" w14:textId="77777777" w:rsidR="00586537" w:rsidRP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BC2C296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2. Lưu vào db tên orders </w:t>
      </w:r>
    </w:p>
    <w:p w14:paraId="36913E21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Thực hiện các câu hỏi sau </w:t>
      </w:r>
    </w:p>
    <w:p w14:paraId="6A8958B1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1. Cho biết tất cả documents trong collection orders </w:t>
      </w:r>
    </w:p>
    <w:p w14:paraId="27F16681" w14:textId="3C5FEB18" w:rsidR="00586537" w:rsidRP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6CABBFA" wp14:editId="7AE3FB68">
            <wp:extent cx="4311748" cy="5333025"/>
            <wp:effectExtent l="0" t="0" r="0" b="1270"/>
            <wp:docPr id="4927134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13461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7376" cy="533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F5DA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lastRenderedPageBreak/>
        <w:t xml:space="preserve">2. Cho biết các documents có “paid" là "Y" </w:t>
      </w:r>
    </w:p>
    <w:p w14:paraId="5F89A9EC" w14:textId="5B952F03" w:rsidR="00563D8A" w:rsidRPr="00563D8A" w:rsidRDefault="006844D8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6844D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5395BF6" wp14:editId="5C4104A5">
            <wp:extent cx="4960473" cy="5760720"/>
            <wp:effectExtent l="0" t="0" r="0" b="0"/>
            <wp:docPr id="129296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615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2457" cy="57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ED84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3. Cho biết các documents có “paid” và orders trước 2019 </w:t>
      </w:r>
    </w:p>
    <w:p w14:paraId="27602728" w14:textId="42E23CCE" w:rsidR="0056796B" w:rsidRPr="0056796B" w:rsidRDefault="0056796B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6796B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C437E4D" wp14:editId="44515D83">
            <wp:extent cx="5928360" cy="8229600"/>
            <wp:effectExtent l="0" t="0" r="0" b="0"/>
            <wp:docPr id="168506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632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FD3F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lastRenderedPageBreak/>
        <w:t xml:space="preserve">4. Cho biết các documents unpaid hoặc những orders trước 2019 </w:t>
      </w:r>
    </w:p>
    <w:p w14:paraId="6169399D" w14:textId="045D1777" w:rsidR="0056796B" w:rsidRPr="0056796B" w:rsidRDefault="0056796B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6796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259DA32" wp14:editId="5DDF2F8E">
            <wp:extent cx="5943600" cy="7847965"/>
            <wp:effectExtent l="0" t="0" r="0" b="635"/>
            <wp:docPr id="16067944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94478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2469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lastRenderedPageBreak/>
        <w:t xml:space="preserve">5. Cho biết các documents có price là NOK </w:t>
      </w:r>
    </w:p>
    <w:p w14:paraId="122CED36" w14:textId="3E82E2D2" w:rsidR="0056796B" w:rsidRPr="0056796B" w:rsidRDefault="0056796B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6796B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E446D41" wp14:editId="5F883727">
            <wp:extent cx="5943600" cy="6661150"/>
            <wp:effectExtent l="0" t="0" r="0" b="6350"/>
            <wp:docPr id="34162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291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EA45" w14:textId="1E960798" w:rsidR="00F92775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>6. Cho biết các documents có price nhỏ hơn 18 NOK</w:t>
      </w:r>
    </w:p>
    <w:p w14:paraId="52565CF5" w14:textId="41AFB902" w:rsidR="0056796B" w:rsidRDefault="009046FA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046FA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D594D55" wp14:editId="58E12C0F">
            <wp:extent cx="5943600" cy="7708265"/>
            <wp:effectExtent l="0" t="0" r="0" b="6985"/>
            <wp:docPr id="5466086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0862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2508" w14:textId="77777777" w:rsidR="009046FA" w:rsidRPr="0056796B" w:rsidRDefault="009046FA" w:rsidP="00F9277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9B44463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lastRenderedPageBreak/>
        <w:t xml:space="preserve">7. Cho biết các documents có sản phẩm "p2" </w:t>
      </w:r>
    </w:p>
    <w:p w14:paraId="15306D25" w14:textId="27C495E8" w:rsidR="009046FA" w:rsidRDefault="009046FA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046FA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B7B18F" wp14:editId="2C975AA4">
            <wp:extent cx="5943600" cy="7403465"/>
            <wp:effectExtent l="0" t="0" r="0" b="6985"/>
            <wp:docPr id="35807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75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08BC" w14:textId="77777777" w:rsidR="009046FA" w:rsidRPr="009046FA" w:rsidRDefault="009046FA" w:rsidP="00F9277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E5F6520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lastRenderedPageBreak/>
        <w:t xml:space="preserve">8. Cho biết các documents có số lượng sản phẩm lớn hơn 10 và nhỏ hơn 15 </w:t>
      </w:r>
    </w:p>
    <w:p w14:paraId="3531CB6C" w14:textId="171EBD51" w:rsidR="009046FA" w:rsidRPr="009046FA" w:rsidRDefault="009046FA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046FA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151835A" wp14:editId="7F28CCA3">
            <wp:extent cx="5906324" cy="6630325"/>
            <wp:effectExtent l="0" t="0" r="0" b="0"/>
            <wp:docPr id="203729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927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0461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9. Cho biết các documents có số lượng sản phẩm nhỏ hơn 13 </w:t>
      </w:r>
    </w:p>
    <w:p w14:paraId="2FCC9C84" w14:textId="7E575D58" w:rsidR="009046FA" w:rsidRPr="009046FA" w:rsidRDefault="009046FA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046FA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8A4E96F" wp14:editId="699C39E3">
            <wp:extent cx="5061585" cy="8229600"/>
            <wp:effectExtent l="0" t="0" r="5715" b="0"/>
            <wp:docPr id="175612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21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43FF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lastRenderedPageBreak/>
        <w:t xml:space="preserve">. Cho biết các documents có màu blue </w:t>
      </w:r>
    </w:p>
    <w:p w14:paraId="3D03F8A4" w14:textId="56AF2522" w:rsidR="009046FA" w:rsidRPr="009046FA" w:rsidRDefault="008C7CAD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8C7CAD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830654B" wp14:editId="0D5CA095">
            <wp:extent cx="5943600" cy="7254240"/>
            <wp:effectExtent l="0" t="0" r="0" b="3810"/>
            <wp:docPr id="75251300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13001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C947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11. Cho biết màu đầu tiên của các documents </w:t>
      </w:r>
    </w:p>
    <w:p w14:paraId="6C5C18F9" w14:textId="4463A805" w:rsidR="008C7CAD" w:rsidRPr="008C7CAD" w:rsidRDefault="00360359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360359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E31A301" wp14:editId="036C7199">
            <wp:extent cx="5943600" cy="6690360"/>
            <wp:effectExtent l="0" t="0" r="0" b="0"/>
            <wp:docPr id="180937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798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25ED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12. Cho biết tổng số ngày giao hàng </w:t>
      </w:r>
    </w:p>
    <w:p w14:paraId="25CEECEC" w14:textId="3BAEF34A" w:rsidR="00CE46F6" w:rsidRPr="00CE46F6" w:rsidRDefault="00CE46F6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E46F6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1B82045" wp14:editId="4FBACE5B">
            <wp:extent cx="5763429" cy="7182852"/>
            <wp:effectExtent l="0" t="0" r="8890" b="0"/>
            <wp:docPr id="30154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477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5A59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13. Cho biết các documents nhóm theo year </w:t>
      </w:r>
    </w:p>
    <w:p w14:paraId="26D4D90B" w14:textId="0CE53041" w:rsidR="00CE46F6" w:rsidRPr="00CE46F6" w:rsidRDefault="00CE46F6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E46F6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F78D9D2" wp14:editId="6A492D92">
            <wp:extent cx="5620534" cy="7144747"/>
            <wp:effectExtent l="0" t="0" r="0" b="0"/>
            <wp:docPr id="198778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89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A904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14. Cho biết các documents không có màu </w:t>
      </w:r>
    </w:p>
    <w:p w14:paraId="2D6E3562" w14:textId="4344BFD6" w:rsidR="00CE46F6" w:rsidRPr="00CE46F6" w:rsidRDefault="00CE46F6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E46F6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F805D58" wp14:editId="6594A339">
            <wp:extent cx="5943600" cy="6978650"/>
            <wp:effectExtent l="0" t="0" r="0" b="0"/>
            <wp:docPr id="14819629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62983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903A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15. Cho biết tổng số ngày giao hàng trước năm 2020 </w:t>
      </w:r>
    </w:p>
    <w:p w14:paraId="260CC18A" w14:textId="78939621" w:rsidR="00CE46F6" w:rsidRPr="00CE46F6" w:rsidRDefault="00CE46F6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CE46F6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50F37AFB" wp14:editId="3848262E">
            <wp:extent cx="5943600" cy="1588135"/>
            <wp:effectExtent l="0" t="0" r="0" b="0"/>
            <wp:docPr id="1124344590" name="Picture 1" descr="A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44590" name="Picture 1" descr="A blue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7E8A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16. Cho biết các documents ở vị trí chẳn </w:t>
      </w:r>
    </w:p>
    <w:p w14:paraId="2D279B0D" w14:textId="4491667F" w:rsidR="00CE46F6" w:rsidRPr="00CE46F6" w:rsidRDefault="00D36381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36381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1915EC9B" wp14:editId="342ED0B6">
            <wp:extent cx="5943600" cy="7122795"/>
            <wp:effectExtent l="0" t="0" r="0" b="1905"/>
            <wp:docPr id="6699398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39899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DF11" w14:textId="77777777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 xml:space="preserve">17. Cho biết tổng số lượng bán những sản phẩm màu Blue </w:t>
      </w:r>
    </w:p>
    <w:p w14:paraId="09CA5D82" w14:textId="6570C2A1" w:rsidR="00D36381" w:rsidRPr="00D36381" w:rsidRDefault="00D36381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36381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1E776A7" wp14:editId="6118E93C">
            <wp:extent cx="5943600" cy="6781165"/>
            <wp:effectExtent l="0" t="0" r="0" b="635"/>
            <wp:docPr id="4735481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48137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06CF" w14:textId="7BFA5E3A" w:rsidR="00586537" w:rsidRDefault="00586537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586537">
        <w:rPr>
          <w:rFonts w:ascii="Times New Roman" w:hAnsi="Times New Roman" w:cs="Times New Roman"/>
          <w:sz w:val="26"/>
          <w:szCs w:val="26"/>
        </w:rPr>
        <w:t>18. Cho biết những sản phẩm không có order vào năm 2020 và 2017</w:t>
      </w:r>
    </w:p>
    <w:p w14:paraId="2B35A0FD" w14:textId="5BA3C24C" w:rsidR="00D36381" w:rsidRDefault="00D36381" w:rsidP="00F9277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D36381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3461C8AF" wp14:editId="4C0DA005">
            <wp:extent cx="5772956" cy="7992590"/>
            <wp:effectExtent l="0" t="0" r="0" b="8890"/>
            <wp:docPr id="210778800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8008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9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BA09" w14:textId="77777777" w:rsidR="004215BE" w:rsidRDefault="004215BE" w:rsidP="004215BE">
      <w:pPr>
        <w:spacing w:after="208"/>
      </w:pPr>
      <w:r>
        <w:lastRenderedPageBreak/>
        <w:t xml:space="preserve">Phần 2:  </w:t>
      </w:r>
    </w:p>
    <w:p w14:paraId="1A33EDA6" w14:textId="77777777" w:rsidR="004215BE" w:rsidRDefault="004215BE" w:rsidP="004215BE">
      <w:pPr>
        <w:numPr>
          <w:ilvl w:val="0"/>
          <w:numId w:val="1"/>
        </w:numPr>
        <w:spacing w:after="147" w:line="259" w:lineRule="auto"/>
        <w:ind w:hanging="389"/>
      </w:pPr>
      <w:r>
        <w:t xml:space="preserve">Cho biết những stock có profit &gt; 0.5 </w:t>
      </w:r>
    </w:p>
    <w:p w14:paraId="5530AEE1" w14:textId="77777777" w:rsidR="004215BE" w:rsidRDefault="004215BE" w:rsidP="004215BE">
      <w:pPr>
        <w:spacing w:after="151"/>
        <w:ind w:right="720"/>
        <w:jc w:val="right"/>
      </w:pPr>
      <w:r>
        <w:rPr>
          <w:noProof/>
        </w:rPr>
        <w:drawing>
          <wp:inline distT="0" distB="0" distL="0" distR="0" wp14:anchorId="0894F7BE" wp14:editId="55F0E0C1">
            <wp:extent cx="5942965" cy="1997710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7B1C2B5" w14:textId="77777777" w:rsidR="004215BE" w:rsidRDefault="004215BE" w:rsidP="004215BE">
      <w:pPr>
        <w:numPr>
          <w:ilvl w:val="0"/>
          <w:numId w:val="1"/>
        </w:numPr>
        <w:spacing w:after="146" w:line="259" w:lineRule="auto"/>
        <w:ind w:hanging="389"/>
      </w:pPr>
      <w:r>
        <w:t xml:space="preserve">Cho biết những stock có quốc gia là Mỹ </w:t>
      </w:r>
    </w:p>
    <w:p w14:paraId="098772D9" w14:textId="77777777" w:rsidR="004215BE" w:rsidRDefault="004215BE" w:rsidP="004215BE">
      <w:pPr>
        <w:spacing w:after="154"/>
        <w:ind w:right="720"/>
        <w:jc w:val="right"/>
      </w:pPr>
      <w:r>
        <w:rPr>
          <w:noProof/>
        </w:rPr>
        <w:drawing>
          <wp:inline distT="0" distB="0" distL="0" distR="0" wp14:anchorId="14EB36D0" wp14:editId="1EA29637">
            <wp:extent cx="5943600" cy="2191385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4DA12F" w14:textId="77777777" w:rsidR="004215BE" w:rsidRDefault="004215BE" w:rsidP="004215BE">
      <w:pPr>
        <w:numPr>
          <w:ilvl w:val="0"/>
          <w:numId w:val="1"/>
        </w:numPr>
        <w:spacing w:after="145" w:line="259" w:lineRule="auto"/>
        <w:ind w:hanging="389"/>
      </w:pPr>
      <w:r>
        <w:t xml:space="preserve">Cho biết những stock thuộc lĩnh vực “Healthcare” và có giá trên 50 </w:t>
      </w:r>
    </w:p>
    <w:p w14:paraId="392D6450" w14:textId="77777777" w:rsidR="004215BE" w:rsidRDefault="004215BE" w:rsidP="004215BE">
      <w:pPr>
        <w:spacing w:after="0"/>
        <w:ind w:right="720"/>
        <w:jc w:val="right"/>
      </w:pPr>
      <w:r>
        <w:rPr>
          <w:noProof/>
        </w:rPr>
        <w:drawing>
          <wp:inline distT="0" distB="0" distL="0" distR="0" wp14:anchorId="5E698EDA" wp14:editId="14A5A528">
            <wp:extent cx="5941695" cy="2499868"/>
            <wp:effectExtent l="0" t="0" r="0" b="0"/>
            <wp:docPr id="352" name="Picture 352" descr="A computer screen sho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A computer screen sho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6E1B8B" w14:textId="77777777" w:rsidR="004215BE" w:rsidRDefault="004215BE" w:rsidP="004215BE">
      <w:pPr>
        <w:numPr>
          <w:ilvl w:val="0"/>
          <w:numId w:val="1"/>
        </w:numPr>
        <w:spacing w:after="146" w:line="259" w:lineRule="auto"/>
        <w:ind w:hanging="389"/>
      </w:pPr>
      <w:r>
        <w:lastRenderedPageBreak/>
        <w:t xml:space="preserve">Cho biết những stock có ticker bắt đầu là “AA” </w:t>
      </w:r>
    </w:p>
    <w:p w14:paraId="24236C1B" w14:textId="77777777" w:rsidR="004215BE" w:rsidRDefault="004215BE" w:rsidP="004215BE">
      <w:pPr>
        <w:spacing w:after="154"/>
        <w:ind w:right="720"/>
        <w:jc w:val="right"/>
      </w:pPr>
      <w:r>
        <w:rPr>
          <w:noProof/>
        </w:rPr>
        <w:drawing>
          <wp:inline distT="0" distB="0" distL="0" distR="0" wp14:anchorId="3C70C0ED" wp14:editId="31BDADA6">
            <wp:extent cx="5943600" cy="2136775"/>
            <wp:effectExtent l="0" t="0" r="0" b="0"/>
            <wp:docPr id="397" name="Picture 397" descr="A blue screen with white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Picture 397" descr="A blue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F6FBA8" w14:textId="77777777" w:rsidR="004215BE" w:rsidRDefault="004215BE" w:rsidP="004215BE">
      <w:pPr>
        <w:numPr>
          <w:ilvl w:val="0"/>
          <w:numId w:val="1"/>
        </w:numPr>
        <w:spacing w:after="145" w:line="259" w:lineRule="auto"/>
        <w:ind w:hanging="389"/>
      </w:pPr>
      <w:r>
        <w:t xml:space="preserve">Cho biết những stock của những công ty công nghệ </w:t>
      </w:r>
    </w:p>
    <w:p w14:paraId="0721508C" w14:textId="77777777" w:rsidR="004215BE" w:rsidRDefault="004215BE" w:rsidP="004215BE">
      <w:pPr>
        <w:spacing w:after="151"/>
        <w:ind w:right="720"/>
        <w:jc w:val="right"/>
      </w:pPr>
      <w:r>
        <w:rPr>
          <w:noProof/>
        </w:rPr>
        <w:drawing>
          <wp:inline distT="0" distB="0" distL="0" distR="0" wp14:anchorId="1AA0DFD4" wp14:editId="54BB8308">
            <wp:extent cx="5943600" cy="2260600"/>
            <wp:effectExtent l="0" t="0" r="0" b="0"/>
            <wp:docPr id="399" name="Picture 399" descr="A computer screen with green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Picture 399" descr="A computer screen with green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1BCFB8" w14:textId="77777777" w:rsidR="004215BE" w:rsidRDefault="004215BE" w:rsidP="004215BE">
      <w:pPr>
        <w:numPr>
          <w:ilvl w:val="0"/>
          <w:numId w:val="1"/>
        </w:numPr>
        <w:spacing w:after="145" w:line="259" w:lineRule="auto"/>
        <w:ind w:hanging="389"/>
      </w:pPr>
      <w:r>
        <w:t xml:space="preserve">Cho biết tổng giá bán của những stock có Average volume &gt;= 2000 </w:t>
      </w:r>
    </w:p>
    <w:p w14:paraId="59FC9CE9" w14:textId="77777777" w:rsidR="004215BE" w:rsidRDefault="004215BE" w:rsidP="004215BE">
      <w:pPr>
        <w:spacing w:after="0"/>
        <w:ind w:right="720"/>
        <w:jc w:val="right"/>
      </w:pPr>
      <w:r>
        <w:rPr>
          <w:noProof/>
        </w:rPr>
        <w:drawing>
          <wp:inline distT="0" distB="0" distL="0" distR="0" wp14:anchorId="256D7B64" wp14:editId="742373C8">
            <wp:extent cx="5943600" cy="2377440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1C7308" w14:textId="77777777" w:rsidR="004215BE" w:rsidRDefault="004215BE" w:rsidP="004215BE">
      <w:pPr>
        <w:numPr>
          <w:ilvl w:val="0"/>
          <w:numId w:val="1"/>
        </w:numPr>
        <w:spacing w:after="146" w:line="259" w:lineRule="auto"/>
        <w:ind w:hanging="389"/>
      </w:pPr>
      <w:r>
        <w:t xml:space="preserve">Cho biết những stock không phải nước Mỹ </w:t>
      </w:r>
    </w:p>
    <w:p w14:paraId="1D75D253" w14:textId="77777777" w:rsidR="004215BE" w:rsidRDefault="004215BE" w:rsidP="004215BE">
      <w:pPr>
        <w:spacing w:after="153"/>
        <w:ind w:right="720"/>
        <w:jc w:val="right"/>
      </w:pPr>
      <w:r>
        <w:rPr>
          <w:noProof/>
        </w:rPr>
        <w:lastRenderedPageBreak/>
        <w:drawing>
          <wp:inline distT="0" distB="0" distL="0" distR="0" wp14:anchorId="0F1DB24D" wp14:editId="0F6DDE8F">
            <wp:extent cx="5943600" cy="2763520"/>
            <wp:effectExtent l="0" t="0" r="0" b="0"/>
            <wp:docPr id="444" name="Picture 444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127A84" w14:textId="77777777" w:rsidR="004215BE" w:rsidRDefault="004215BE" w:rsidP="004215BE">
      <w:pPr>
        <w:numPr>
          <w:ilvl w:val="0"/>
          <w:numId w:val="1"/>
        </w:numPr>
        <w:spacing w:after="146" w:line="259" w:lineRule="auto"/>
        <w:ind w:hanging="389"/>
      </w:pPr>
      <w:r>
        <w:t xml:space="preserve">Cho biết những stock ở vị trí chẳn  </w:t>
      </w:r>
    </w:p>
    <w:p w14:paraId="7BF2F4EA" w14:textId="77777777" w:rsidR="004215BE" w:rsidRDefault="004215BE" w:rsidP="004215BE">
      <w:pPr>
        <w:spacing w:after="153"/>
        <w:ind w:right="720"/>
        <w:jc w:val="right"/>
      </w:pPr>
      <w:r>
        <w:rPr>
          <w:noProof/>
        </w:rPr>
        <w:drawing>
          <wp:inline distT="0" distB="0" distL="0" distR="0" wp14:anchorId="24367E24" wp14:editId="04FFDDC2">
            <wp:extent cx="5943600" cy="3469005"/>
            <wp:effectExtent l="0" t="0" r="0" b="0"/>
            <wp:docPr id="446" name="Picture 446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Picture 446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AAA27B" w14:textId="77777777" w:rsidR="004215BE" w:rsidRDefault="004215BE" w:rsidP="004215BE">
      <w:pPr>
        <w:numPr>
          <w:ilvl w:val="0"/>
          <w:numId w:val="1"/>
        </w:numPr>
        <w:spacing w:after="3" w:line="259" w:lineRule="auto"/>
        <w:ind w:hanging="389"/>
      </w:pPr>
      <w:r>
        <w:t xml:space="preserve">Nhóm stock theo quốc gia và tính tổng giá  </w:t>
      </w:r>
    </w:p>
    <w:p w14:paraId="57280AB2" w14:textId="77777777" w:rsidR="004215BE" w:rsidRDefault="004215BE" w:rsidP="004215BE">
      <w:pPr>
        <w:spacing w:after="154"/>
        <w:ind w:right="720"/>
        <w:jc w:val="right"/>
      </w:pPr>
      <w:r>
        <w:rPr>
          <w:noProof/>
        </w:rPr>
        <w:lastRenderedPageBreak/>
        <w:drawing>
          <wp:inline distT="0" distB="0" distL="0" distR="0" wp14:anchorId="502FDB6D" wp14:editId="66EB0BBA">
            <wp:extent cx="5943600" cy="3525520"/>
            <wp:effectExtent l="0" t="0" r="0" b="0"/>
            <wp:docPr id="473" name="Picture 473" descr="A computer screen shot of a computer cod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 descr="A computer screen 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2F297A" w14:textId="77777777" w:rsidR="004215BE" w:rsidRDefault="004215BE" w:rsidP="004215BE">
      <w:pPr>
        <w:numPr>
          <w:ilvl w:val="0"/>
          <w:numId w:val="1"/>
        </w:numPr>
        <w:spacing w:after="146" w:line="259" w:lineRule="auto"/>
        <w:ind w:hanging="389"/>
      </w:pPr>
      <w:r>
        <w:t xml:space="preserve">Cho biết những stock không có nợ và là công ty trách nhiệm hữu hạn </w:t>
      </w:r>
    </w:p>
    <w:p w14:paraId="4A570CDB" w14:textId="77777777" w:rsidR="004215BE" w:rsidRDefault="004215BE" w:rsidP="004215BE">
      <w:pPr>
        <w:spacing w:after="0"/>
        <w:ind w:right="720"/>
        <w:jc w:val="right"/>
      </w:pPr>
      <w:r>
        <w:rPr>
          <w:noProof/>
        </w:rPr>
        <w:drawing>
          <wp:inline distT="0" distB="0" distL="0" distR="0" wp14:anchorId="79413CDD" wp14:editId="622DDDDF">
            <wp:extent cx="5943600" cy="2830830"/>
            <wp:effectExtent l="0" t="0" r="0" b="0"/>
            <wp:docPr id="475" name="Picture 475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4BD775" w14:textId="77777777" w:rsidR="00D36381" w:rsidRPr="00D36381" w:rsidRDefault="00D36381" w:rsidP="00F92775">
      <w:pPr>
        <w:rPr>
          <w:rFonts w:ascii="Times New Roman" w:hAnsi="Times New Roman" w:cs="Times New Roman"/>
          <w:sz w:val="26"/>
          <w:szCs w:val="26"/>
          <w:lang w:val="en-US"/>
        </w:rPr>
      </w:pPr>
    </w:p>
    <w:sectPr w:rsidR="00D36381" w:rsidRPr="00D36381" w:rsidSect="00850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683AE8"/>
    <w:multiLevelType w:val="hybridMultilevel"/>
    <w:tmpl w:val="450C492E"/>
    <w:lvl w:ilvl="0" w:tplc="FB8251F6">
      <w:start w:val="1"/>
      <w:numFmt w:val="decimal"/>
      <w:lvlText w:val="%1."/>
      <w:lvlJc w:val="left"/>
      <w:pPr>
        <w:ind w:left="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0FCC8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806C5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630E97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FE0C65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39CAD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3CAAD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8864F6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A48995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99264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052B"/>
    <w:rsid w:val="00332A42"/>
    <w:rsid w:val="00360359"/>
    <w:rsid w:val="004215BE"/>
    <w:rsid w:val="00433FEF"/>
    <w:rsid w:val="00563D8A"/>
    <w:rsid w:val="0056796B"/>
    <w:rsid w:val="00586537"/>
    <w:rsid w:val="00590C64"/>
    <w:rsid w:val="00644492"/>
    <w:rsid w:val="006844D8"/>
    <w:rsid w:val="00694C8E"/>
    <w:rsid w:val="00724D36"/>
    <w:rsid w:val="00752E3E"/>
    <w:rsid w:val="008503E0"/>
    <w:rsid w:val="008C7CAD"/>
    <w:rsid w:val="008E6C29"/>
    <w:rsid w:val="009046FA"/>
    <w:rsid w:val="00954CCB"/>
    <w:rsid w:val="009E3D34"/>
    <w:rsid w:val="00BB052B"/>
    <w:rsid w:val="00C036EB"/>
    <w:rsid w:val="00CD43F9"/>
    <w:rsid w:val="00CE46F6"/>
    <w:rsid w:val="00D36381"/>
    <w:rsid w:val="00EE4E0B"/>
    <w:rsid w:val="00F9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D3D57"/>
  <w15:chartTrackingRefBased/>
  <w15:docId w15:val="{FB257865-B11F-430D-8A36-2E6FC2163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05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05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5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5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5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5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5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5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5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5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05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5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5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5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5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5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5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5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05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5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5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05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05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5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05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05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5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5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05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22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Phuc Nguyen</dc:creator>
  <cp:keywords/>
  <dc:description/>
  <cp:lastModifiedBy>Nguyen Phuc Nguyen</cp:lastModifiedBy>
  <cp:revision>5</cp:revision>
  <dcterms:created xsi:type="dcterms:W3CDTF">2025-01-18T06:15:00Z</dcterms:created>
  <dcterms:modified xsi:type="dcterms:W3CDTF">2025-02-14T06:08:00Z</dcterms:modified>
</cp:coreProperties>
</file>