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3CBC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Họ Tên: Từ Lê Phước </w:t>
      </w:r>
    </w:p>
    <w:p w14:paraId="1843149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Mssv: 234753</w:t>
      </w:r>
    </w:p>
    <w:p w14:paraId="1243E4E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DB516A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Bài 3. Tạo cấu trúc dự án</w:t>
      </w:r>
    </w:p>
    <w:p w14:paraId="639954A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9191D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Nội dung thực hành</w:t>
      </w:r>
    </w:p>
    <w:p w14:paraId="59E4B0F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38785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444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2777490"/>
            <wp:effectExtent l="0" t="0" r="44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9EA4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9070" cy="3222625"/>
            <wp:effectExtent l="0" t="0" r="139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22A2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24485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4D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4DA8DD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Phần 2</w:t>
      </w:r>
    </w:p>
    <w:p w14:paraId="01992C42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67325" cy="978535"/>
            <wp:effectExtent l="0" t="0" r="571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26B0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0500" cy="269684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193C">
      <w:pPr>
        <w:keepNext w:val="0"/>
        <w:keepLines w:val="0"/>
        <w:widowControl/>
        <w:suppressLineNumbers w:val="0"/>
        <w:jc w:val="both"/>
      </w:pPr>
    </w:p>
    <w:p w14:paraId="6A6E5A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0975" cy="3174365"/>
            <wp:effectExtent l="0" t="0" r="1206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8B00">
      <w:r>
        <w:drawing>
          <wp:inline distT="0" distB="0" distL="114300" distR="114300">
            <wp:extent cx="5260340" cy="3319145"/>
            <wp:effectExtent l="0" t="0" r="1270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2A44"/>
    <w:p w14:paraId="6741928D">
      <w:r>
        <w:drawing>
          <wp:inline distT="0" distB="0" distL="114300" distR="114300">
            <wp:extent cx="5273040" cy="310642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5FBB"/>
    <w:p w14:paraId="0183FC94">
      <w:r>
        <w:drawing>
          <wp:inline distT="0" distB="0" distL="114300" distR="114300">
            <wp:extent cx="5271135" cy="320738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C5B0"/>
    <w:p w14:paraId="526B8645">
      <w:r>
        <w:drawing>
          <wp:inline distT="0" distB="0" distL="114300" distR="114300">
            <wp:extent cx="5269865" cy="2979420"/>
            <wp:effectExtent l="0" t="0" r="317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1BE9"/>
    <w:p w14:paraId="2D14130F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299460"/>
            <wp:effectExtent l="0" t="0" r="317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56E4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</w:p>
    <w:p w14:paraId="54E6500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4"/>
          <w:szCs w:val="44"/>
          <w:lang w:val="en-US" w:eastAsia="zh-CN" w:bidi="ar"/>
        </w:rPr>
        <w:t>Bài 4. Tạo Repository trên GitHub</w:t>
      </w:r>
    </w:p>
    <w:p w14:paraId="2B1FC9B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4"/>
          <w:szCs w:val="44"/>
          <w:lang w:val="en-US" w:eastAsia="zh-CN" w:bidi="ar"/>
        </w:rPr>
      </w:pPr>
    </w:p>
    <w:p w14:paraId="656D81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Địa chỉ githup:</w:t>
      </w:r>
      <w:bookmarkStart w:id="0" w:name="_GoBack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instrText xml:space="preserve"> HYPERLINK "https://github.com/Phuoc05-dev/cloud-lab.git" </w:instrTex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TimesNewRomanPS-BoldMT" w:cs="Times New Roman"/>
          <w:b/>
          <w:bCs/>
          <w:kern w:val="0"/>
          <w:sz w:val="28"/>
          <w:szCs w:val="28"/>
          <w:lang w:val="en-US" w:eastAsia="zh-CN" w:bidi="ar"/>
        </w:rPr>
        <w:t>https://github.com/Phuoc05-dev/cloud-lab.git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fldChar w:fldCharType="end"/>
      </w:r>
      <w:bookmarkEnd w:id="0"/>
    </w:p>
    <w:p w14:paraId="779960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8A32E84">
      <w:pPr>
        <w:rPr>
          <w:rFonts w:hint="default"/>
          <w:lang w:val="en-US"/>
        </w:rPr>
      </w:pPr>
    </w:p>
    <w:p w14:paraId="14651CBD"/>
    <w:p w14:paraId="15BB38BF"/>
    <w:p w14:paraId="207F0DF3"/>
    <w:p w14:paraId="0E53ECD4"/>
    <w:p w14:paraId="69AAD598"/>
    <w:p w14:paraId="0D13ED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F0CF5"/>
    <w:rsid w:val="0B7F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2026-08-12T03:20:00Z</dcterms:created>
  <dc:creator>Phước Từ</dc:creator>
  <cp:lastModifiedBy>Phước Từ</cp:lastModifiedBy>
  <dcterms:modified xsi:type="dcterms:W3CDTF">2026-08-12T04:02:08Z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3FFC136B8EBF4014A8EC027ACEE76C0C_11</vt:lpwstr>
  </property>
  <property fmtid="{D5CDD505-2E9C-101B-9397-08002B2CF9AE}" pid="4" name="KSOTemplateDocerSaveRecord">
    <vt:lpwstr>eyJoZGlkIjoiYjQ2MGM0Mjk5NjEzMTAzZmM1M2ExZWI0YmVkNmY2M2QiLCJ1c2VySWQiOiIxMzkyMDIwMzg0NTQwIn0=</vt:lpwstr>
  </property>
</Properties>
</file>