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1045788" w:displacedByCustomXml="next"/>
    <w:sdt>
      <w:sdtPr>
        <w:rPr>
          <w:rFonts w:ascii="Calibri" w:eastAsiaTheme="minorHAnsi" w:hAnsi="Calibri" w:cs="Calibri"/>
          <w:kern w:val="2"/>
          <w:lang w:eastAsia="en-US"/>
          <w14:ligatures w14:val="standardContextual"/>
        </w:rPr>
        <w:id w:val="527770452"/>
        <w:docPartObj>
          <w:docPartGallery w:val="Cover Pages"/>
          <w:docPartUnique/>
        </w:docPartObj>
      </w:sdtPr>
      <w:sdtContent>
        <w:p w14:paraId="04DED3B4" w14:textId="4C3F4F40" w:rsidR="00703AF5" w:rsidRPr="00954983" w:rsidRDefault="00FE31C0">
          <w:pPr>
            <w:pStyle w:val="Sansinterligne"/>
            <w:rPr>
              <w:rFonts w:ascii="Calibri" w:hAnsi="Calibri" w:cs="Calibri"/>
            </w:rPr>
          </w:pPr>
          <w:r w:rsidRPr="00954983">
            <w:rPr>
              <w:rFonts w:ascii="Calibri" w:hAnsi="Calibri" w:cs="Calibri"/>
              <w:noProof/>
            </w:rPr>
            <w:drawing>
              <wp:anchor distT="0" distB="0" distL="114300" distR="114300" simplePos="0" relativeHeight="251664384" behindDoc="1" locked="0" layoutInCell="1" allowOverlap="1" wp14:anchorId="7982F2DD" wp14:editId="64678572">
                <wp:simplePos x="0" y="0"/>
                <wp:positionH relativeFrom="column">
                  <wp:posOffset>5130165</wp:posOffset>
                </wp:positionH>
                <wp:positionV relativeFrom="paragraph">
                  <wp:posOffset>-457200</wp:posOffset>
                </wp:positionV>
                <wp:extent cx="753212" cy="518160"/>
                <wp:effectExtent l="0" t="0" r="8890" b="0"/>
                <wp:wrapNone/>
                <wp:docPr id="330082937" name="Image 7" descr="BUT Génie Electrique et Informatique Industri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T Génie Electrique et Informatique Industriel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3212" cy="518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4983">
            <w:rPr>
              <w:rFonts w:ascii="Calibri" w:hAnsi="Calibri" w:cs="Calibri"/>
              <w:noProof/>
            </w:rPr>
            <w:drawing>
              <wp:anchor distT="0" distB="0" distL="114300" distR="114300" simplePos="0" relativeHeight="251663360" behindDoc="1" locked="0" layoutInCell="1" allowOverlap="1" wp14:anchorId="62A735E5" wp14:editId="2CCA3532">
                <wp:simplePos x="0" y="0"/>
                <wp:positionH relativeFrom="column">
                  <wp:posOffset>-137160</wp:posOffset>
                </wp:positionH>
                <wp:positionV relativeFrom="paragraph">
                  <wp:posOffset>-625475</wp:posOffset>
                </wp:positionV>
                <wp:extent cx="2164080" cy="875519"/>
                <wp:effectExtent l="0" t="0" r="7620" b="1270"/>
                <wp:wrapNone/>
                <wp:docPr id="623020850" name="Image 6" descr="IL RESTE DES PLACES en Licence pro. Informatique à l'IUT ! – Le portail des  étudi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 RESTE DES PLACES en Licence pro. Informatique à l'IUT ! – Le portail des  étudia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4080" cy="875519"/>
                        </a:xfrm>
                        <a:prstGeom prst="rect">
                          <a:avLst/>
                        </a:prstGeom>
                        <a:noFill/>
                        <a:ln>
                          <a:noFill/>
                        </a:ln>
                      </pic:spPr>
                    </pic:pic>
                  </a:graphicData>
                </a:graphic>
                <wp14:sizeRelH relativeFrom="page">
                  <wp14:pctWidth>0</wp14:pctWidth>
                </wp14:sizeRelH>
                <wp14:sizeRelV relativeFrom="page">
                  <wp14:pctHeight>0</wp14:pctHeight>
                </wp14:sizeRelV>
              </wp:anchor>
            </w:drawing>
          </w:r>
          <w:r w:rsidR="00703AF5" w:rsidRPr="00954983">
            <w:rPr>
              <w:rFonts w:ascii="Calibri" w:hAnsi="Calibri" w:cs="Calibri"/>
              <w:noProof/>
            </w:rPr>
            <mc:AlternateContent>
              <mc:Choice Requires="wpg">
                <w:drawing>
                  <wp:anchor distT="0" distB="0" distL="114300" distR="114300" simplePos="0" relativeHeight="251658240" behindDoc="1" locked="0" layoutInCell="1" allowOverlap="1" wp14:anchorId="736C4447" wp14:editId="217CDE2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A4FF54D" w14:textId="157DACD0" w:rsidR="00703AF5" w:rsidRDefault="00703AF5">
                                      <w:pPr>
                                        <w:pStyle w:val="Sansinterligne"/>
                                        <w:jc w:val="right"/>
                                        <w:rPr>
                                          <w:color w:val="FFFFFF" w:themeColor="background1"/>
                                          <w:sz w:val="28"/>
                                          <w:szCs w:val="28"/>
                                        </w:rPr>
                                      </w:pPr>
                                      <w:r>
                                        <w:rPr>
                                          <w:color w:val="FFFFFF" w:themeColor="background1"/>
                                          <w:sz w:val="28"/>
                                          <w:szCs w:val="28"/>
                                        </w:rPr>
                                        <w:t>BUT3 - GEII -  ESE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36C4447" id="Groupe 26"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A4FF54D" w14:textId="157DACD0" w:rsidR="00703AF5" w:rsidRDefault="00703AF5">
                                <w:pPr>
                                  <w:pStyle w:val="Sansinterligne"/>
                                  <w:jc w:val="right"/>
                                  <w:rPr>
                                    <w:color w:val="FFFFFF" w:themeColor="background1"/>
                                    <w:sz w:val="28"/>
                                    <w:szCs w:val="28"/>
                                  </w:rPr>
                                </w:pPr>
                                <w:r>
                                  <w:rPr>
                                    <w:color w:val="FFFFFF" w:themeColor="background1"/>
                                    <w:sz w:val="28"/>
                                    <w:szCs w:val="28"/>
                                  </w:rPr>
                                  <w:t>BUT3 - GEII -  ESE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03AF5" w:rsidRPr="00954983">
            <w:rPr>
              <w:rFonts w:ascii="Calibri" w:hAnsi="Calibri" w:cs="Calibri"/>
              <w:noProof/>
            </w:rPr>
            <mc:AlternateContent>
              <mc:Choice Requires="wps">
                <w:drawing>
                  <wp:anchor distT="0" distB="0" distL="114300" distR="114300" simplePos="0" relativeHeight="251660288" behindDoc="0" locked="0" layoutInCell="1" allowOverlap="1" wp14:anchorId="3F394312" wp14:editId="5D29EF3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5C3A8C" w14:textId="0AAA8477" w:rsidR="00703AF5" w:rsidRPr="00703AF5" w:rsidRDefault="00000000" w:rsidP="00703AF5">
                                <w:pPr>
                                  <w:pStyle w:val="Sansinterligne"/>
                                  <w:jc w:val="center"/>
                                  <w:rPr>
                                    <w:color w:val="156082" w:themeColor="accent1"/>
                                    <w:sz w:val="26"/>
                                    <w:szCs w:val="26"/>
                                    <w:lang w:val="en-US"/>
                                  </w:rPr>
                                </w:pPr>
                                <w:sdt>
                                  <w:sdtPr>
                                    <w:rPr>
                                      <w:color w:val="156082"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3AF5" w:rsidRPr="00703AF5">
                                      <w:rPr>
                                        <w:color w:val="156082" w:themeColor="accent1"/>
                                        <w:sz w:val="26"/>
                                        <w:szCs w:val="26"/>
                                        <w:lang w:val="en-US"/>
                                      </w:rPr>
                                      <w:t>Thomas Gomes</w:t>
                                    </w:r>
                                  </w:sdtContent>
                                </w:sdt>
                              </w:p>
                              <w:p w14:paraId="403EF0D0" w14:textId="4CC5BB34" w:rsidR="00703AF5" w:rsidRPr="00703AF5" w:rsidRDefault="00000000" w:rsidP="00703AF5">
                                <w:pPr>
                                  <w:pStyle w:val="Sansinterligne"/>
                                  <w:jc w:val="center"/>
                                  <w:rPr>
                                    <w:color w:val="595959" w:themeColor="text1" w:themeTint="A6"/>
                                    <w:sz w:val="20"/>
                                    <w:szCs w:val="20"/>
                                    <w:lang w:val="en-US"/>
                                  </w:rPr>
                                </w:pPr>
                                <w:sdt>
                                  <w:sdtPr>
                                    <w:rPr>
                                      <w:caps/>
                                      <w:color w:val="595959" w:themeColor="text1" w:themeTint="A6"/>
                                      <w:sz w:val="20"/>
                                      <w:szCs w:val="20"/>
                                      <w:lang w:val="en-US"/>
                                    </w:rPr>
                                    <w:alias w:val="Société"/>
                                    <w:tag w:val=""/>
                                    <w:id w:val="1558814826"/>
                                    <w:dataBinding w:prefixMappings="xmlns:ns0='http://schemas.openxmlformats.org/officeDocument/2006/extended-properties' " w:xpath="/ns0:Properties[1]/ns0:Company[1]" w:storeItemID="{6668398D-A668-4E3E-A5EB-62B293D839F1}"/>
                                    <w:text/>
                                  </w:sdtPr>
                                  <w:sdtContent>
                                    <w:r w:rsidR="00703AF5" w:rsidRPr="00703AF5">
                                      <w:rPr>
                                        <w:caps/>
                                        <w:color w:val="595959" w:themeColor="text1" w:themeTint="A6"/>
                                        <w:sz w:val="20"/>
                                        <w:szCs w:val="20"/>
                                        <w:lang w:val="en-US"/>
                                      </w:rPr>
                                      <w:t>IUT NICE CöTE d</w:t>
                                    </w:r>
                                    <w:r w:rsidR="00703AF5">
                                      <w:rPr>
                                        <w:caps/>
                                        <w:color w:val="595959" w:themeColor="text1" w:themeTint="A6"/>
                                        <w:sz w:val="20"/>
                                        <w:szCs w:val="20"/>
                                        <w:lang w:val="en-US"/>
                                      </w:rPr>
                                      <w:t>’AZUR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F394312" id="_x0000_t202" coordsize="21600,21600" o:spt="202" path="m,l,21600r21600,l21600,xe">
                    <v:stroke joinstyle="miter"/>
                    <v:path gradientshapeok="t" o:connecttype="rect"/>
                  </v:shapetype>
                  <v:shape id="Zone de texte 28" o:spid="_x0000_s1055" type="#_x0000_t202" style="position:absolute;margin-left:0;margin-top:0;width:4in;height:28.8pt;z-index:2516602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F5C3A8C" w14:textId="0AAA8477" w:rsidR="00703AF5" w:rsidRPr="00703AF5" w:rsidRDefault="00000000" w:rsidP="00703AF5">
                          <w:pPr>
                            <w:pStyle w:val="Sansinterligne"/>
                            <w:jc w:val="center"/>
                            <w:rPr>
                              <w:color w:val="156082" w:themeColor="accent1"/>
                              <w:sz w:val="26"/>
                              <w:szCs w:val="26"/>
                              <w:lang w:val="en-US"/>
                            </w:rPr>
                          </w:pPr>
                          <w:sdt>
                            <w:sdtPr>
                              <w:rPr>
                                <w:color w:val="156082"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3AF5" w:rsidRPr="00703AF5">
                                <w:rPr>
                                  <w:color w:val="156082" w:themeColor="accent1"/>
                                  <w:sz w:val="26"/>
                                  <w:szCs w:val="26"/>
                                  <w:lang w:val="en-US"/>
                                </w:rPr>
                                <w:t>Thomas Gomes</w:t>
                              </w:r>
                            </w:sdtContent>
                          </w:sdt>
                        </w:p>
                        <w:p w14:paraId="403EF0D0" w14:textId="4CC5BB34" w:rsidR="00703AF5" w:rsidRPr="00703AF5" w:rsidRDefault="00000000" w:rsidP="00703AF5">
                          <w:pPr>
                            <w:pStyle w:val="Sansinterligne"/>
                            <w:jc w:val="center"/>
                            <w:rPr>
                              <w:color w:val="595959" w:themeColor="text1" w:themeTint="A6"/>
                              <w:sz w:val="20"/>
                              <w:szCs w:val="20"/>
                              <w:lang w:val="en-US"/>
                            </w:rPr>
                          </w:pPr>
                          <w:sdt>
                            <w:sdtPr>
                              <w:rPr>
                                <w:caps/>
                                <w:color w:val="595959" w:themeColor="text1" w:themeTint="A6"/>
                                <w:sz w:val="20"/>
                                <w:szCs w:val="20"/>
                                <w:lang w:val="en-US"/>
                              </w:rPr>
                              <w:alias w:val="Société"/>
                              <w:tag w:val=""/>
                              <w:id w:val="1558814826"/>
                              <w:dataBinding w:prefixMappings="xmlns:ns0='http://schemas.openxmlformats.org/officeDocument/2006/extended-properties' " w:xpath="/ns0:Properties[1]/ns0:Company[1]" w:storeItemID="{6668398D-A668-4E3E-A5EB-62B293D839F1}"/>
                              <w:text/>
                            </w:sdtPr>
                            <w:sdtContent>
                              <w:r w:rsidR="00703AF5" w:rsidRPr="00703AF5">
                                <w:rPr>
                                  <w:caps/>
                                  <w:color w:val="595959" w:themeColor="text1" w:themeTint="A6"/>
                                  <w:sz w:val="20"/>
                                  <w:szCs w:val="20"/>
                                  <w:lang w:val="en-US"/>
                                </w:rPr>
                                <w:t>IUT NICE CöTE d</w:t>
                              </w:r>
                              <w:r w:rsidR="00703AF5">
                                <w:rPr>
                                  <w:caps/>
                                  <w:color w:val="595959" w:themeColor="text1" w:themeTint="A6"/>
                                  <w:sz w:val="20"/>
                                  <w:szCs w:val="20"/>
                                  <w:lang w:val="en-US"/>
                                </w:rPr>
                                <w:t>’AZUR</w:t>
                              </w:r>
                            </w:sdtContent>
                          </w:sdt>
                        </w:p>
                      </w:txbxContent>
                    </v:textbox>
                    <w10:wrap anchorx="page" anchory="page"/>
                  </v:shape>
                </w:pict>
              </mc:Fallback>
            </mc:AlternateContent>
          </w:r>
          <w:r w:rsidR="00703AF5" w:rsidRPr="00954983">
            <w:rPr>
              <w:rFonts w:ascii="Calibri" w:hAnsi="Calibri" w:cs="Calibri"/>
              <w:noProof/>
            </w:rPr>
            <mc:AlternateContent>
              <mc:Choice Requires="wps">
                <w:drawing>
                  <wp:anchor distT="0" distB="0" distL="114300" distR="114300" simplePos="0" relativeHeight="251659264" behindDoc="0" locked="0" layoutInCell="1" allowOverlap="1" wp14:anchorId="2620EFF9" wp14:editId="4E6393C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E6D65" w14:textId="2C30B7F3" w:rsidR="00703AF5" w:rsidRDefault="00000000" w:rsidP="00703AF5">
                                <w:pPr>
                                  <w:pStyle w:val="Sansinterligne"/>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2362AB">
                                      <w:rPr>
                                        <w:rFonts w:asciiTheme="majorHAnsi" w:eastAsiaTheme="majorEastAsia" w:hAnsiTheme="majorHAnsi" w:cstheme="majorBidi"/>
                                        <w:color w:val="262626" w:themeColor="text1" w:themeTint="D9"/>
                                        <w:sz w:val="72"/>
                                        <w:szCs w:val="72"/>
                                      </w:rPr>
                                      <w:t>Plant</w:t>
                                    </w:r>
                                    <w:r w:rsidR="0012635B">
                                      <w:rPr>
                                        <w:rFonts w:asciiTheme="majorHAnsi" w:eastAsiaTheme="majorEastAsia" w:hAnsiTheme="majorHAnsi" w:cstheme="majorBidi"/>
                                        <w:color w:val="262626" w:themeColor="text1" w:themeTint="D9"/>
                                        <w:sz w:val="72"/>
                                        <w:szCs w:val="72"/>
                                      </w:rPr>
                                      <w:t xml:space="preserve"> </w:t>
                                    </w:r>
                                    <w:r w:rsidR="002362AB">
                                      <w:rPr>
                                        <w:rFonts w:asciiTheme="majorHAnsi" w:eastAsiaTheme="majorEastAsia" w:hAnsiTheme="majorHAnsi" w:cstheme="majorBidi"/>
                                        <w:color w:val="262626" w:themeColor="text1" w:themeTint="D9"/>
                                        <w:sz w:val="72"/>
                                        <w:szCs w:val="72"/>
                                      </w:rPr>
                                      <w:t>Manager</w:t>
                                    </w:r>
                                  </w:sdtContent>
                                </w:sdt>
                              </w:p>
                              <w:p w14:paraId="5EF7B440" w14:textId="4F4F15D1" w:rsidR="00703AF5" w:rsidRDefault="00000000" w:rsidP="002362AB">
                                <w:pPr>
                                  <w:spacing w:before="120"/>
                                  <w:jc w:val="center"/>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16115">
                                      <w:rPr>
                                        <w:color w:val="404040" w:themeColor="text1" w:themeTint="BF"/>
                                        <w:sz w:val="36"/>
                                        <w:szCs w:val="36"/>
                                      </w:rPr>
                                      <w:t>RAPPORT DE TACHES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620EFF9" id="Zone de texte 30" o:spid="_x0000_s1056" type="#_x0000_t202" style="position:absolute;margin-left:0;margin-top:0;width:4in;height:84.25pt;z-index:251659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D3E6D65" w14:textId="2C30B7F3" w:rsidR="00703AF5" w:rsidRDefault="00000000" w:rsidP="00703AF5">
                          <w:pPr>
                            <w:pStyle w:val="Sansinterligne"/>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2362AB">
                                <w:rPr>
                                  <w:rFonts w:asciiTheme="majorHAnsi" w:eastAsiaTheme="majorEastAsia" w:hAnsiTheme="majorHAnsi" w:cstheme="majorBidi"/>
                                  <w:color w:val="262626" w:themeColor="text1" w:themeTint="D9"/>
                                  <w:sz w:val="72"/>
                                  <w:szCs w:val="72"/>
                                </w:rPr>
                                <w:t>Plant</w:t>
                              </w:r>
                              <w:r w:rsidR="0012635B">
                                <w:rPr>
                                  <w:rFonts w:asciiTheme="majorHAnsi" w:eastAsiaTheme="majorEastAsia" w:hAnsiTheme="majorHAnsi" w:cstheme="majorBidi"/>
                                  <w:color w:val="262626" w:themeColor="text1" w:themeTint="D9"/>
                                  <w:sz w:val="72"/>
                                  <w:szCs w:val="72"/>
                                </w:rPr>
                                <w:t xml:space="preserve"> </w:t>
                              </w:r>
                              <w:r w:rsidR="002362AB">
                                <w:rPr>
                                  <w:rFonts w:asciiTheme="majorHAnsi" w:eastAsiaTheme="majorEastAsia" w:hAnsiTheme="majorHAnsi" w:cstheme="majorBidi"/>
                                  <w:color w:val="262626" w:themeColor="text1" w:themeTint="D9"/>
                                  <w:sz w:val="72"/>
                                  <w:szCs w:val="72"/>
                                </w:rPr>
                                <w:t>Manager</w:t>
                              </w:r>
                            </w:sdtContent>
                          </w:sdt>
                        </w:p>
                        <w:p w14:paraId="5EF7B440" w14:textId="4F4F15D1" w:rsidR="00703AF5" w:rsidRDefault="00000000" w:rsidP="002362AB">
                          <w:pPr>
                            <w:spacing w:before="120"/>
                            <w:jc w:val="center"/>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16115">
                                <w:rPr>
                                  <w:color w:val="404040" w:themeColor="text1" w:themeTint="BF"/>
                                  <w:sz w:val="36"/>
                                  <w:szCs w:val="36"/>
                                </w:rPr>
                                <w:t>RAPPORT DE TACHES</w:t>
                              </w:r>
                            </w:sdtContent>
                          </w:sdt>
                        </w:p>
                      </w:txbxContent>
                    </v:textbox>
                    <w10:wrap anchorx="page" anchory="page"/>
                  </v:shape>
                </w:pict>
              </mc:Fallback>
            </mc:AlternateContent>
          </w:r>
        </w:p>
        <w:p w14:paraId="44FA23A4" w14:textId="0D67A8E9" w:rsidR="00703AF5" w:rsidRPr="00954983" w:rsidRDefault="00000000">
          <w:pPr>
            <w:rPr>
              <w:rFonts w:ascii="Calibri" w:hAnsi="Calibri" w:cs="Calibri"/>
            </w:rPr>
          </w:pPr>
        </w:p>
      </w:sdtContent>
    </w:sdt>
    <w:p w14:paraId="3FA755F9" w14:textId="65A81172" w:rsidR="00703AF5" w:rsidRPr="00954983" w:rsidRDefault="00FE31C0">
      <w:pPr>
        <w:rPr>
          <w:rFonts w:ascii="Calibri" w:hAnsi="Calibri" w:cs="Calibri"/>
        </w:rPr>
      </w:pPr>
      <w:r>
        <w:rPr>
          <w:noProof/>
        </w:rPr>
        <w:drawing>
          <wp:anchor distT="0" distB="0" distL="114300" distR="114300" simplePos="0" relativeHeight="251665408" behindDoc="1" locked="0" layoutInCell="1" allowOverlap="1" wp14:anchorId="7169D432" wp14:editId="72774EC9">
            <wp:simplePos x="0" y="0"/>
            <wp:positionH relativeFrom="column">
              <wp:posOffset>1721485</wp:posOffset>
            </wp:positionH>
            <wp:positionV relativeFrom="paragraph">
              <wp:posOffset>2926715</wp:posOffset>
            </wp:positionV>
            <wp:extent cx="3122930" cy="2799080"/>
            <wp:effectExtent l="0" t="0" r="1270" b="0"/>
            <wp:wrapNone/>
            <wp:docPr id="95914208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2930" cy="2799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7F864970" wp14:editId="66167632">
            <wp:simplePos x="0" y="0"/>
            <wp:positionH relativeFrom="column">
              <wp:posOffset>1050925</wp:posOffset>
            </wp:positionH>
            <wp:positionV relativeFrom="paragraph">
              <wp:posOffset>7321196</wp:posOffset>
            </wp:positionV>
            <wp:extent cx="1417320" cy="1417320"/>
            <wp:effectExtent l="0" t="0" r="0" b="0"/>
            <wp:wrapNone/>
            <wp:docPr id="34840495" name="Image 30" descr="Une image contenant plante d’intérieur, pot de fleurs, spathiphyllum, plan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0495" name="Image 30" descr="Une image contenant plante d’intérieur, pot de fleurs, spathiphyllum, plante&#10;&#10;Le contenu généré par l’IA peut êtr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anchor>
        </w:drawing>
      </w:r>
      <w:r>
        <w:rPr>
          <w:noProof/>
        </w:rPr>
        <w:t xml:space="preserve"> </w:t>
      </w:r>
      <w:r w:rsidR="00703AF5" w:rsidRPr="00954983">
        <w:rPr>
          <w:rFonts w:ascii="Calibri" w:hAnsi="Calibri" w:cs="Calibri"/>
        </w:rPr>
        <w:br w:type="page"/>
      </w:r>
    </w:p>
    <w:p w14:paraId="203359C5" w14:textId="77777777" w:rsidR="00E27573" w:rsidRPr="00954983" w:rsidRDefault="00E27573">
      <w:pPr>
        <w:rPr>
          <w:rFonts w:ascii="Calibri" w:hAnsi="Calibri" w:cs="Calibri"/>
        </w:rPr>
      </w:pPr>
    </w:p>
    <w:p w14:paraId="62C02D03" w14:textId="696FE9D3" w:rsidR="001426F1" w:rsidRPr="00954983" w:rsidRDefault="001426F1">
      <w:pPr>
        <w:pStyle w:val="Titre1"/>
        <w:numPr>
          <w:ilvl w:val="0"/>
          <w:numId w:val="9"/>
        </w:numPr>
        <w:rPr>
          <w:rFonts w:ascii="Calibri" w:hAnsi="Calibri" w:cs="Calibri"/>
        </w:rPr>
      </w:pPr>
      <w:bookmarkStart w:id="1" w:name="_Toc191222487"/>
      <w:r w:rsidRPr="00954983">
        <w:rPr>
          <w:rFonts w:ascii="Calibri" w:hAnsi="Calibri" w:cs="Calibri"/>
        </w:rPr>
        <w:t>Introduction</w:t>
      </w:r>
      <w:bookmarkEnd w:id="1"/>
    </w:p>
    <w:p w14:paraId="7188F105" w14:textId="65E3FF17" w:rsidR="00FD0BD7" w:rsidRPr="007A09C1" w:rsidRDefault="00FD0BD7" w:rsidP="001426F1">
      <w:pPr>
        <w:pStyle w:val="Titre2"/>
        <w:rPr>
          <w:rFonts w:ascii="Calibri" w:hAnsi="Calibri" w:cs="Calibri"/>
        </w:rPr>
      </w:pPr>
    </w:p>
    <w:p w14:paraId="725C346A" w14:textId="4B28D1FC" w:rsidR="001426F1" w:rsidRPr="007A09C1" w:rsidRDefault="001426F1">
      <w:pPr>
        <w:rPr>
          <w:rFonts w:ascii="Calibri" w:hAnsi="Calibri" w:cs="Calibri"/>
          <w:sz w:val="24"/>
          <w:szCs w:val="24"/>
        </w:rPr>
      </w:pPr>
    </w:p>
    <w:p w14:paraId="6652B081" w14:textId="2CDF0329" w:rsidR="00906F11" w:rsidRPr="00906F11" w:rsidRDefault="00906F11" w:rsidP="00906F11">
      <w:pPr>
        <w:rPr>
          <w:rFonts w:ascii="Calibri" w:hAnsi="Calibri" w:cs="Calibri"/>
          <w:sz w:val="24"/>
          <w:szCs w:val="24"/>
        </w:rPr>
      </w:pPr>
      <w:r>
        <w:rPr>
          <w:rFonts w:ascii="Calibri" w:hAnsi="Calibri" w:cs="Calibri"/>
          <w:sz w:val="24"/>
          <w:szCs w:val="24"/>
        </w:rPr>
        <w:t>Dans le cadre de la SAE</w:t>
      </w:r>
      <w:r w:rsidR="00A46C50">
        <w:rPr>
          <w:rFonts w:ascii="Calibri" w:hAnsi="Calibri" w:cs="Calibri"/>
          <w:sz w:val="24"/>
          <w:szCs w:val="24"/>
        </w:rPr>
        <w:t xml:space="preserve"> de BUT3 ESE</w:t>
      </w:r>
      <w:r>
        <w:rPr>
          <w:rFonts w:ascii="Calibri" w:hAnsi="Calibri" w:cs="Calibri"/>
          <w:sz w:val="24"/>
          <w:szCs w:val="24"/>
        </w:rPr>
        <w:t>, l</w:t>
      </w:r>
      <w:r w:rsidRPr="00906F11">
        <w:rPr>
          <w:rFonts w:ascii="Calibri" w:hAnsi="Calibri" w:cs="Calibri"/>
          <w:sz w:val="24"/>
          <w:szCs w:val="24"/>
        </w:rPr>
        <w:t xml:space="preserve">e projet Plant Manager est une solution de gestion des plantes </w:t>
      </w:r>
      <w:r>
        <w:rPr>
          <w:rFonts w:ascii="Calibri" w:hAnsi="Calibri" w:cs="Calibri"/>
          <w:sz w:val="24"/>
          <w:szCs w:val="24"/>
        </w:rPr>
        <w:t xml:space="preserve">de manière </w:t>
      </w:r>
      <w:r w:rsidRPr="00906F11">
        <w:rPr>
          <w:rFonts w:ascii="Calibri" w:hAnsi="Calibri" w:cs="Calibri"/>
          <w:sz w:val="24"/>
          <w:szCs w:val="24"/>
        </w:rPr>
        <w:t xml:space="preserve">automatisée, assurant un suivi en temps réel ainsi qu’une optimisation des conditions environnementales propices à leur croissance. </w:t>
      </w:r>
      <w:r>
        <w:rPr>
          <w:rFonts w:ascii="Calibri" w:hAnsi="Calibri" w:cs="Calibri"/>
          <w:sz w:val="24"/>
          <w:szCs w:val="24"/>
        </w:rPr>
        <w:t>Ce système</w:t>
      </w:r>
      <w:r w:rsidRPr="00906F11">
        <w:rPr>
          <w:rFonts w:ascii="Calibri" w:hAnsi="Calibri" w:cs="Calibri"/>
          <w:sz w:val="24"/>
          <w:szCs w:val="24"/>
        </w:rPr>
        <w:t xml:space="preserve"> repose sur un Raspberry Pi </w:t>
      </w:r>
      <w:r w:rsidR="002362AB" w:rsidRPr="00906F11">
        <w:rPr>
          <w:rFonts w:ascii="Calibri" w:hAnsi="Calibri" w:cs="Calibri"/>
          <w:sz w:val="24"/>
          <w:szCs w:val="24"/>
        </w:rPr>
        <w:t>Zéro</w:t>
      </w:r>
      <w:r w:rsidRPr="00906F11">
        <w:rPr>
          <w:rFonts w:ascii="Calibri" w:hAnsi="Calibri" w:cs="Calibri"/>
          <w:sz w:val="24"/>
          <w:szCs w:val="24"/>
        </w:rPr>
        <w:t xml:space="preserve"> 2 W, et </w:t>
      </w:r>
      <w:r>
        <w:rPr>
          <w:rFonts w:ascii="Calibri" w:hAnsi="Calibri" w:cs="Calibri"/>
          <w:sz w:val="24"/>
          <w:szCs w:val="24"/>
        </w:rPr>
        <w:t xml:space="preserve">est </w:t>
      </w:r>
      <w:r w:rsidRPr="00906F11">
        <w:rPr>
          <w:rFonts w:ascii="Calibri" w:hAnsi="Calibri" w:cs="Calibri"/>
          <w:sz w:val="24"/>
          <w:szCs w:val="24"/>
        </w:rPr>
        <w:t>équipé d</w:t>
      </w:r>
      <w:r>
        <w:rPr>
          <w:rFonts w:ascii="Calibri" w:hAnsi="Calibri" w:cs="Calibri"/>
          <w:sz w:val="24"/>
          <w:szCs w:val="24"/>
        </w:rPr>
        <w:t>e divers</w:t>
      </w:r>
      <w:r w:rsidRPr="00906F11">
        <w:rPr>
          <w:rFonts w:ascii="Calibri" w:hAnsi="Calibri" w:cs="Calibri"/>
          <w:sz w:val="24"/>
          <w:szCs w:val="24"/>
        </w:rPr>
        <w:t xml:space="preserve"> de capteurs</w:t>
      </w:r>
      <w:r>
        <w:rPr>
          <w:rFonts w:ascii="Calibri" w:hAnsi="Calibri" w:cs="Calibri"/>
          <w:sz w:val="24"/>
          <w:szCs w:val="24"/>
        </w:rPr>
        <w:t xml:space="preserve">, </w:t>
      </w:r>
      <w:r w:rsidRPr="00906F11">
        <w:rPr>
          <w:rFonts w:ascii="Calibri" w:hAnsi="Calibri" w:cs="Calibri"/>
          <w:sz w:val="24"/>
          <w:szCs w:val="24"/>
        </w:rPr>
        <w:t xml:space="preserve">permettant de </w:t>
      </w:r>
      <w:r>
        <w:rPr>
          <w:rFonts w:ascii="Calibri" w:hAnsi="Calibri" w:cs="Calibri"/>
          <w:sz w:val="24"/>
          <w:szCs w:val="24"/>
        </w:rPr>
        <w:t>mesurer des valeurs</w:t>
      </w:r>
      <w:r w:rsidRPr="00906F11">
        <w:rPr>
          <w:rFonts w:ascii="Calibri" w:hAnsi="Calibri" w:cs="Calibri"/>
          <w:sz w:val="24"/>
          <w:szCs w:val="24"/>
        </w:rPr>
        <w:t xml:space="preserve"> essentielles au développement des plantes, à savoir l’humidité du sol, la température, </w:t>
      </w:r>
      <w:r w:rsidR="00C22DE1" w:rsidRPr="00906F11">
        <w:rPr>
          <w:rFonts w:ascii="Calibri" w:hAnsi="Calibri" w:cs="Calibri"/>
          <w:sz w:val="24"/>
          <w:szCs w:val="24"/>
        </w:rPr>
        <w:t xml:space="preserve">l’humidité </w:t>
      </w:r>
      <w:r w:rsidRPr="00906F11">
        <w:rPr>
          <w:rFonts w:ascii="Calibri" w:hAnsi="Calibri" w:cs="Calibri"/>
          <w:sz w:val="24"/>
          <w:szCs w:val="24"/>
        </w:rPr>
        <w:t>de l’air, le niveau de luminosité et la concentration de CO₂.</w:t>
      </w:r>
    </w:p>
    <w:p w14:paraId="0D4A394E" w14:textId="77777777" w:rsidR="00906F11" w:rsidRPr="00906F11" w:rsidRDefault="00906F11" w:rsidP="00906F11">
      <w:pPr>
        <w:rPr>
          <w:rFonts w:ascii="Calibri" w:hAnsi="Calibri" w:cs="Calibri"/>
          <w:sz w:val="24"/>
          <w:szCs w:val="24"/>
        </w:rPr>
      </w:pPr>
    </w:p>
    <w:p w14:paraId="51CBAD19" w14:textId="5DDF02F3" w:rsidR="00906F11" w:rsidRPr="00906F11" w:rsidRDefault="00906F11" w:rsidP="00906F11">
      <w:pPr>
        <w:pStyle w:val="En-ttedetabledesmatires"/>
        <w:rPr>
          <w:rFonts w:ascii="Calibri" w:hAnsi="Calibri" w:cs="Calibri"/>
          <w:color w:val="000000" w:themeColor="text1"/>
          <w:sz w:val="24"/>
          <w:szCs w:val="24"/>
        </w:rPr>
      </w:pPr>
      <w:r w:rsidRPr="00906F11">
        <w:rPr>
          <w:rFonts w:ascii="Calibri" w:hAnsi="Calibri" w:cs="Calibri"/>
          <w:color w:val="000000" w:themeColor="text1"/>
          <w:sz w:val="24"/>
          <w:szCs w:val="24"/>
        </w:rPr>
        <w:t xml:space="preserve">Construit </w:t>
      </w:r>
      <w:r>
        <w:rPr>
          <w:rFonts w:ascii="Calibri" w:hAnsi="Calibri" w:cs="Calibri"/>
          <w:color w:val="000000" w:themeColor="text1"/>
          <w:sz w:val="24"/>
          <w:szCs w:val="24"/>
        </w:rPr>
        <w:t>avec</w:t>
      </w:r>
      <w:r w:rsidRPr="00906F11">
        <w:rPr>
          <w:rFonts w:ascii="Calibri" w:hAnsi="Calibri" w:cs="Calibri"/>
          <w:color w:val="000000" w:themeColor="text1"/>
          <w:sz w:val="24"/>
          <w:szCs w:val="24"/>
        </w:rPr>
        <w:t xml:space="preserve"> une architecture </w:t>
      </w:r>
      <w:r>
        <w:rPr>
          <w:rFonts w:ascii="Calibri" w:hAnsi="Calibri" w:cs="Calibri"/>
          <w:color w:val="000000" w:themeColor="text1"/>
          <w:sz w:val="24"/>
          <w:szCs w:val="24"/>
        </w:rPr>
        <w:t>propre et efficace</w:t>
      </w:r>
      <w:r w:rsidRPr="00906F11">
        <w:rPr>
          <w:rFonts w:ascii="Calibri" w:hAnsi="Calibri" w:cs="Calibri"/>
          <w:color w:val="000000" w:themeColor="text1"/>
          <w:sz w:val="24"/>
          <w:szCs w:val="24"/>
        </w:rPr>
        <w:t xml:space="preserve">, Plant Manager permet un contrôle des besoins des plantes, </w:t>
      </w:r>
      <w:r>
        <w:rPr>
          <w:rFonts w:ascii="Calibri" w:hAnsi="Calibri" w:cs="Calibri"/>
          <w:color w:val="000000" w:themeColor="text1"/>
          <w:sz w:val="24"/>
          <w:szCs w:val="24"/>
        </w:rPr>
        <w:t xml:space="preserve">en </w:t>
      </w:r>
      <w:r w:rsidRPr="00906F11">
        <w:rPr>
          <w:rFonts w:ascii="Calibri" w:hAnsi="Calibri" w:cs="Calibri"/>
          <w:color w:val="000000" w:themeColor="text1"/>
          <w:sz w:val="24"/>
          <w:szCs w:val="24"/>
        </w:rPr>
        <w:t xml:space="preserve">déclenchant automatiquement des actions comme l’arrosage via une pompe à eau. Le système est </w:t>
      </w:r>
      <w:r>
        <w:rPr>
          <w:rFonts w:ascii="Calibri" w:hAnsi="Calibri" w:cs="Calibri"/>
          <w:color w:val="000000" w:themeColor="text1"/>
          <w:sz w:val="24"/>
          <w:szCs w:val="24"/>
        </w:rPr>
        <w:t xml:space="preserve">visualisé et </w:t>
      </w:r>
      <w:r w:rsidRPr="00906F11">
        <w:rPr>
          <w:rFonts w:ascii="Calibri" w:hAnsi="Calibri" w:cs="Calibri"/>
          <w:color w:val="000000" w:themeColor="text1"/>
          <w:sz w:val="24"/>
          <w:szCs w:val="24"/>
        </w:rPr>
        <w:t xml:space="preserve">piloté </w:t>
      </w:r>
      <w:r>
        <w:rPr>
          <w:rFonts w:ascii="Calibri" w:hAnsi="Calibri" w:cs="Calibri"/>
          <w:color w:val="000000" w:themeColor="text1"/>
          <w:sz w:val="24"/>
          <w:szCs w:val="24"/>
        </w:rPr>
        <w:t>via une</w:t>
      </w:r>
      <w:r w:rsidRPr="00906F11">
        <w:rPr>
          <w:rFonts w:ascii="Calibri" w:hAnsi="Calibri" w:cs="Calibri"/>
          <w:color w:val="000000" w:themeColor="text1"/>
          <w:sz w:val="24"/>
          <w:szCs w:val="24"/>
        </w:rPr>
        <w:t xml:space="preserve"> interface web permettant aux utilisateurs d’accéder aux valeurs des capteurs, d’ajuster les paramètres de l’automatisation</w:t>
      </w:r>
      <w:r>
        <w:rPr>
          <w:rFonts w:ascii="Calibri" w:hAnsi="Calibri" w:cs="Calibri"/>
          <w:color w:val="000000" w:themeColor="text1"/>
          <w:sz w:val="24"/>
          <w:szCs w:val="24"/>
        </w:rPr>
        <w:t xml:space="preserve">, </w:t>
      </w:r>
      <w:r w:rsidRPr="00906F11">
        <w:rPr>
          <w:rFonts w:ascii="Calibri" w:hAnsi="Calibri" w:cs="Calibri"/>
          <w:color w:val="000000" w:themeColor="text1"/>
          <w:sz w:val="24"/>
          <w:szCs w:val="24"/>
        </w:rPr>
        <w:t>d’intervenir à distance en cas de nécessité</w:t>
      </w:r>
      <w:r>
        <w:rPr>
          <w:rFonts w:ascii="Calibri" w:hAnsi="Calibri" w:cs="Calibri"/>
          <w:color w:val="000000" w:themeColor="text1"/>
          <w:sz w:val="24"/>
          <w:szCs w:val="24"/>
        </w:rPr>
        <w:t xml:space="preserve"> ainsi que de voir l’évolution des mesures effectuer au cours du temps</w:t>
      </w:r>
      <w:r w:rsidRPr="00906F11">
        <w:rPr>
          <w:rFonts w:ascii="Calibri" w:hAnsi="Calibri" w:cs="Calibri"/>
          <w:color w:val="000000" w:themeColor="text1"/>
          <w:sz w:val="24"/>
          <w:szCs w:val="24"/>
        </w:rPr>
        <w:t xml:space="preserve">. </w:t>
      </w:r>
    </w:p>
    <w:p w14:paraId="4F420E34" w14:textId="2032D16C" w:rsidR="00906F11" w:rsidRPr="00906F11" w:rsidRDefault="00906F11">
      <w:pPr>
        <w:rPr>
          <w:rFonts w:ascii="Calibri" w:eastAsiaTheme="majorEastAsia" w:hAnsi="Calibri" w:cs="Calibri"/>
          <w:color w:val="000000" w:themeColor="text1"/>
          <w:kern w:val="0"/>
          <w:sz w:val="24"/>
          <w:szCs w:val="24"/>
          <w:lang w:eastAsia="fr-FR"/>
          <w14:ligatures w14:val="none"/>
        </w:rPr>
      </w:pPr>
      <w:r w:rsidRPr="00906F11">
        <w:rPr>
          <w:rFonts w:ascii="Calibri" w:hAnsi="Calibri" w:cs="Calibri"/>
          <w:color w:val="000000" w:themeColor="text1"/>
          <w:sz w:val="24"/>
          <w:szCs w:val="24"/>
        </w:rPr>
        <w:br w:type="page"/>
      </w:r>
    </w:p>
    <w:p w14:paraId="5673F029" w14:textId="77777777" w:rsidR="00906F11" w:rsidRDefault="00906F11" w:rsidP="00906F11">
      <w:pPr>
        <w:pStyle w:val="En-ttedetabledesmatires"/>
        <w:rPr>
          <w:rFonts w:ascii="Calibri" w:hAnsi="Calibri" w:cs="Calibri"/>
          <w:sz w:val="24"/>
          <w:szCs w:val="24"/>
        </w:rPr>
      </w:pPr>
    </w:p>
    <w:sdt>
      <w:sdtPr>
        <w:rPr>
          <w:rFonts w:asciiTheme="minorHAnsi" w:eastAsiaTheme="minorHAnsi" w:hAnsiTheme="minorHAnsi" w:cstheme="minorBidi"/>
          <w:color w:val="auto"/>
          <w:kern w:val="2"/>
          <w:sz w:val="22"/>
          <w:szCs w:val="22"/>
          <w:lang w:eastAsia="en-US"/>
          <w14:ligatures w14:val="standardContextual"/>
        </w:rPr>
        <w:id w:val="-371842969"/>
        <w:docPartObj>
          <w:docPartGallery w:val="Table of Contents"/>
          <w:docPartUnique/>
        </w:docPartObj>
      </w:sdtPr>
      <w:sdtEndPr>
        <w:rPr>
          <w:b/>
          <w:bCs/>
        </w:rPr>
      </w:sdtEndPr>
      <w:sdtContent>
        <w:p w14:paraId="58DF4987" w14:textId="55A26363" w:rsidR="0047196A" w:rsidRDefault="0047196A" w:rsidP="00906F11">
          <w:pPr>
            <w:pStyle w:val="En-ttedetabledesmatires"/>
          </w:pPr>
          <w:r>
            <w:t>Table des matières</w:t>
          </w:r>
        </w:p>
        <w:p w14:paraId="5DD39B59" w14:textId="21C0D2BD" w:rsidR="00A4413A" w:rsidRDefault="001B19AE">
          <w:pPr>
            <w:pStyle w:val="TM1"/>
            <w:rPr>
              <w:rFonts w:eastAsiaTheme="minorEastAsia"/>
              <w:noProof/>
              <w:sz w:val="24"/>
              <w:szCs w:val="24"/>
              <w:lang w:eastAsia="fr-FR"/>
            </w:rPr>
          </w:pPr>
          <w:r>
            <w:fldChar w:fldCharType="begin"/>
          </w:r>
          <w:r>
            <w:instrText xml:space="preserve"> TOC \o "1-4" \h \z \u </w:instrText>
          </w:r>
          <w:r>
            <w:fldChar w:fldCharType="separate"/>
          </w:r>
          <w:hyperlink w:anchor="_Toc191222487" w:history="1">
            <w:r w:rsidR="00A4413A" w:rsidRPr="00E42462">
              <w:rPr>
                <w:rStyle w:val="Lienhypertexte"/>
                <w:rFonts w:ascii="Calibri" w:hAnsi="Calibri" w:cs="Calibri"/>
                <w:noProof/>
              </w:rPr>
              <w:t>I.</w:t>
            </w:r>
            <w:r w:rsidR="00A4413A">
              <w:rPr>
                <w:rFonts w:eastAsiaTheme="minorEastAsia"/>
                <w:noProof/>
                <w:sz w:val="24"/>
                <w:szCs w:val="24"/>
                <w:lang w:eastAsia="fr-FR"/>
              </w:rPr>
              <w:tab/>
            </w:r>
            <w:r w:rsidR="00A4413A" w:rsidRPr="00E42462">
              <w:rPr>
                <w:rStyle w:val="Lienhypertexte"/>
                <w:rFonts w:ascii="Calibri" w:hAnsi="Calibri" w:cs="Calibri"/>
                <w:noProof/>
              </w:rPr>
              <w:t>Introduction</w:t>
            </w:r>
            <w:r w:rsidR="00A4413A">
              <w:rPr>
                <w:noProof/>
                <w:webHidden/>
              </w:rPr>
              <w:tab/>
            </w:r>
            <w:r w:rsidR="00A4413A">
              <w:rPr>
                <w:noProof/>
                <w:webHidden/>
              </w:rPr>
              <w:fldChar w:fldCharType="begin"/>
            </w:r>
            <w:r w:rsidR="00A4413A">
              <w:rPr>
                <w:noProof/>
                <w:webHidden/>
              </w:rPr>
              <w:instrText xml:space="preserve"> PAGEREF _Toc191222487 \h </w:instrText>
            </w:r>
            <w:r w:rsidR="00A4413A">
              <w:rPr>
                <w:noProof/>
                <w:webHidden/>
              </w:rPr>
            </w:r>
            <w:r w:rsidR="00A4413A">
              <w:rPr>
                <w:noProof/>
                <w:webHidden/>
              </w:rPr>
              <w:fldChar w:fldCharType="separate"/>
            </w:r>
            <w:r w:rsidR="00A4413A">
              <w:rPr>
                <w:noProof/>
                <w:webHidden/>
              </w:rPr>
              <w:t>1</w:t>
            </w:r>
            <w:r w:rsidR="00A4413A">
              <w:rPr>
                <w:noProof/>
                <w:webHidden/>
              </w:rPr>
              <w:fldChar w:fldCharType="end"/>
            </w:r>
          </w:hyperlink>
        </w:p>
        <w:p w14:paraId="19FB85C4" w14:textId="08B09D63" w:rsidR="00A4413A" w:rsidRDefault="00A4413A">
          <w:pPr>
            <w:pStyle w:val="TM1"/>
            <w:rPr>
              <w:rFonts w:eastAsiaTheme="minorEastAsia"/>
              <w:noProof/>
              <w:sz w:val="24"/>
              <w:szCs w:val="24"/>
              <w:lang w:eastAsia="fr-FR"/>
            </w:rPr>
          </w:pPr>
          <w:hyperlink w:anchor="_Toc191222488" w:history="1">
            <w:r w:rsidRPr="00E42462">
              <w:rPr>
                <w:rStyle w:val="Lienhypertexte"/>
                <w:rFonts w:ascii="Calibri" w:hAnsi="Calibri" w:cs="Calibri"/>
                <w:noProof/>
              </w:rPr>
              <w:t>II.</w:t>
            </w:r>
            <w:r>
              <w:rPr>
                <w:rFonts w:eastAsiaTheme="minorEastAsia"/>
                <w:noProof/>
                <w:sz w:val="24"/>
                <w:szCs w:val="24"/>
                <w:lang w:eastAsia="fr-FR"/>
              </w:rPr>
              <w:tab/>
            </w:r>
            <w:r w:rsidRPr="00E42462">
              <w:rPr>
                <w:rStyle w:val="Lienhypertexte"/>
                <w:rFonts w:ascii="Calibri" w:hAnsi="Calibri" w:cs="Calibri"/>
                <w:noProof/>
              </w:rPr>
              <w:t>Objectif du projet</w:t>
            </w:r>
            <w:r>
              <w:rPr>
                <w:noProof/>
                <w:webHidden/>
              </w:rPr>
              <w:tab/>
            </w:r>
            <w:r>
              <w:rPr>
                <w:noProof/>
                <w:webHidden/>
              </w:rPr>
              <w:fldChar w:fldCharType="begin"/>
            </w:r>
            <w:r>
              <w:rPr>
                <w:noProof/>
                <w:webHidden/>
              </w:rPr>
              <w:instrText xml:space="preserve"> PAGEREF _Toc191222488 \h </w:instrText>
            </w:r>
            <w:r>
              <w:rPr>
                <w:noProof/>
                <w:webHidden/>
              </w:rPr>
            </w:r>
            <w:r>
              <w:rPr>
                <w:noProof/>
                <w:webHidden/>
              </w:rPr>
              <w:fldChar w:fldCharType="separate"/>
            </w:r>
            <w:r>
              <w:rPr>
                <w:noProof/>
                <w:webHidden/>
              </w:rPr>
              <w:t>4</w:t>
            </w:r>
            <w:r>
              <w:rPr>
                <w:noProof/>
                <w:webHidden/>
              </w:rPr>
              <w:fldChar w:fldCharType="end"/>
            </w:r>
          </w:hyperlink>
        </w:p>
        <w:p w14:paraId="61478146" w14:textId="3C2AD539" w:rsidR="00A4413A" w:rsidRDefault="00A4413A">
          <w:pPr>
            <w:pStyle w:val="TM1"/>
            <w:rPr>
              <w:rFonts w:eastAsiaTheme="minorEastAsia"/>
              <w:noProof/>
              <w:sz w:val="24"/>
              <w:szCs w:val="24"/>
              <w:lang w:eastAsia="fr-FR"/>
            </w:rPr>
          </w:pPr>
          <w:hyperlink w:anchor="_Toc191222489" w:history="1">
            <w:r w:rsidRPr="00E42462">
              <w:rPr>
                <w:rStyle w:val="Lienhypertexte"/>
                <w:noProof/>
              </w:rPr>
              <w:t>III.</w:t>
            </w:r>
            <w:r>
              <w:rPr>
                <w:rFonts w:eastAsiaTheme="minorEastAsia"/>
                <w:noProof/>
                <w:sz w:val="24"/>
                <w:szCs w:val="24"/>
                <w:lang w:eastAsia="fr-FR"/>
              </w:rPr>
              <w:tab/>
            </w:r>
            <w:r w:rsidRPr="00E42462">
              <w:rPr>
                <w:rStyle w:val="Lienhypertexte"/>
                <w:noProof/>
              </w:rPr>
              <w:t>Architecture globale</w:t>
            </w:r>
            <w:r>
              <w:rPr>
                <w:noProof/>
                <w:webHidden/>
              </w:rPr>
              <w:tab/>
            </w:r>
            <w:r>
              <w:rPr>
                <w:noProof/>
                <w:webHidden/>
              </w:rPr>
              <w:fldChar w:fldCharType="begin"/>
            </w:r>
            <w:r>
              <w:rPr>
                <w:noProof/>
                <w:webHidden/>
              </w:rPr>
              <w:instrText xml:space="preserve"> PAGEREF _Toc191222489 \h </w:instrText>
            </w:r>
            <w:r>
              <w:rPr>
                <w:noProof/>
                <w:webHidden/>
              </w:rPr>
            </w:r>
            <w:r>
              <w:rPr>
                <w:noProof/>
                <w:webHidden/>
              </w:rPr>
              <w:fldChar w:fldCharType="separate"/>
            </w:r>
            <w:r>
              <w:rPr>
                <w:noProof/>
                <w:webHidden/>
              </w:rPr>
              <w:t>5</w:t>
            </w:r>
            <w:r>
              <w:rPr>
                <w:noProof/>
                <w:webHidden/>
              </w:rPr>
              <w:fldChar w:fldCharType="end"/>
            </w:r>
          </w:hyperlink>
        </w:p>
        <w:p w14:paraId="0F3748CD" w14:textId="00D4F951" w:rsidR="00A4413A" w:rsidRDefault="00A4413A">
          <w:pPr>
            <w:pStyle w:val="TM2"/>
            <w:tabs>
              <w:tab w:val="left" w:pos="660"/>
              <w:tab w:val="right" w:leader="dot" w:pos="9062"/>
            </w:tabs>
            <w:rPr>
              <w:rFonts w:eastAsiaTheme="minorEastAsia"/>
              <w:noProof/>
              <w:sz w:val="24"/>
              <w:szCs w:val="24"/>
              <w:lang w:eastAsia="fr-FR"/>
            </w:rPr>
          </w:pPr>
          <w:hyperlink w:anchor="_Toc191222490" w:history="1">
            <w:r w:rsidRPr="00E42462">
              <w:rPr>
                <w:rStyle w:val="Lienhypertexte"/>
                <w:noProof/>
              </w:rPr>
              <w:t>I.</w:t>
            </w:r>
            <w:r>
              <w:rPr>
                <w:rFonts w:eastAsiaTheme="minorEastAsia"/>
                <w:noProof/>
                <w:sz w:val="24"/>
                <w:szCs w:val="24"/>
                <w:lang w:eastAsia="fr-FR"/>
              </w:rPr>
              <w:tab/>
            </w:r>
            <w:r w:rsidRPr="00E42462">
              <w:rPr>
                <w:rStyle w:val="Lienhypertexte"/>
                <w:noProof/>
              </w:rPr>
              <w:t>Matériel :</w:t>
            </w:r>
            <w:r>
              <w:rPr>
                <w:noProof/>
                <w:webHidden/>
              </w:rPr>
              <w:tab/>
            </w:r>
            <w:r>
              <w:rPr>
                <w:noProof/>
                <w:webHidden/>
              </w:rPr>
              <w:fldChar w:fldCharType="begin"/>
            </w:r>
            <w:r>
              <w:rPr>
                <w:noProof/>
                <w:webHidden/>
              </w:rPr>
              <w:instrText xml:space="preserve"> PAGEREF _Toc191222490 \h </w:instrText>
            </w:r>
            <w:r>
              <w:rPr>
                <w:noProof/>
                <w:webHidden/>
              </w:rPr>
            </w:r>
            <w:r>
              <w:rPr>
                <w:noProof/>
                <w:webHidden/>
              </w:rPr>
              <w:fldChar w:fldCharType="separate"/>
            </w:r>
            <w:r>
              <w:rPr>
                <w:noProof/>
                <w:webHidden/>
              </w:rPr>
              <w:t>5</w:t>
            </w:r>
            <w:r>
              <w:rPr>
                <w:noProof/>
                <w:webHidden/>
              </w:rPr>
              <w:fldChar w:fldCharType="end"/>
            </w:r>
          </w:hyperlink>
        </w:p>
        <w:p w14:paraId="56F0A94D" w14:textId="77C86A46" w:rsidR="00A4413A" w:rsidRDefault="00A4413A">
          <w:pPr>
            <w:pStyle w:val="TM2"/>
            <w:tabs>
              <w:tab w:val="left" w:pos="660"/>
              <w:tab w:val="right" w:leader="dot" w:pos="9062"/>
            </w:tabs>
            <w:rPr>
              <w:rFonts w:eastAsiaTheme="minorEastAsia"/>
              <w:noProof/>
              <w:sz w:val="24"/>
              <w:szCs w:val="24"/>
              <w:lang w:eastAsia="fr-FR"/>
            </w:rPr>
          </w:pPr>
          <w:hyperlink w:anchor="_Toc191222491" w:history="1">
            <w:r w:rsidRPr="00E42462">
              <w:rPr>
                <w:rStyle w:val="Lienhypertexte"/>
                <w:noProof/>
              </w:rPr>
              <w:t>II.</w:t>
            </w:r>
            <w:r>
              <w:rPr>
                <w:rFonts w:eastAsiaTheme="minorEastAsia"/>
                <w:noProof/>
                <w:sz w:val="24"/>
                <w:szCs w:val="24"/>
                <w:lang w:eastAsia="fr-FR"/>
              </w:rPr>
              <w:tab/>
            </w:r>
            <w:r w:rsidRPr="00E42462">
              <w:rPr>
                <w:rStyle w:val="Lienhypertexte"/>
                <w:noProof/>
              </w:rPr>
              <w:t>Logiciel :</w:t>
            </w:r>
            <w:r>
              <w:rPr>
                <w:noProof/>
                <w:webHidden/>
              </w:rPr>
              <w:tab/>
            </w:r>
            <w:r>
              <w:rPr>
                <w:noProof/>
                <w:webHidden/>
              </w:rPr>
              <w:fldChar w:fldCharType="begin"/>
            </w:r>
            <w:r>
              <w:rPr>
                <w:noProof/>
                <w:webHidden/>
              </w:rPr>
              <w:instrText xml:space="preserve"> PAGEREF _Toc191222491 \h </w:instrText>
            </w:r>
            <w:r>
              <w:rPr>
                <w:noProof/>
                <w:webHidden/>
              </w:rPr>
            </w:r>
            <w:r>
              <w:rPr>
                <w:noProof/>
                <w:webHidden/>
              </w:rPr>
              <w:fldChar w:fldCharType="separate"/>
            </w:r>
            <w:r>
              <w:rPr>
                <w:noProof/>
                <w:webHidden/>
              </w:rPr>
              <w:t>5</w:t>
            </w:r>
            <w:r>
              <w:rPr>
                <w:noProof/>
                <w:webHidden/>
              </w:rPr>
              <w:fldChar w:fldCharType="end"/>
            </w:r>
          </w:hyperlink>
        </w:p>
        <w:p w14:paraId="699BDE17" w14:textId="7DC74262" w:rsidR="00A4413A" w:rsidRDefault="00A4413A">
          <w:pPr>
            <w:pStyle w:val="TM1"/>
            <w:rPr>
              <w:rFonts w:eastAsiaTheme="minorEastAsia"/>
              <w:noProof/>
              <w:sz w:val="24"/>
              <w:szCs w:val="24"/>
              <w:lang w:eastAsia="fr-FR"/>
            </w:rPr>
          </w:pPr>
          <w:hyperlink w:anchor="_Toc191222492" w:history="1">
            <w:r w:rsidRPr="00E42462">
              <w:rPr>
                <w:rStyle w:val="Lienhypertexte"/>
                <w:noProof/>
              </w:rPr>
              <w:t>IV.</w:t>
            </w:r>
            <w:r>
              <w:rPr>
                <w:rFonts w:eastAsiaTheme="minorEastAsia"/>
                <w:noProof/>
                <w:sz w:val="24"/>
                <w:szCs w:val="24"/>
                <w:lang w:eastAsia="fr-FR"/>
              </w:rPr>
              <w:tab/>
            </w:r>
            <w:r w:rsidRPr="00E42462">
              <w:rPr>
                <w:rStyle w:val="Lienhypertexte"/>
                <w:noProof/>
              </w:rPr>
              <w:t>Taches</w:t>
            </w:r>
            <w:r>
              <w:rPr>
                <w:noProof/>
                <w:webHidden/>
              </w:rPr>
              <w:tab/>
            </w:r>
            <w:r>
              <w:rPr>
                <w:noProof/>
                <w:webHidden/>
              </w:rPr>
              <w:fldChar w:fldCharType="begin"/>
            </w:r>
            <w:r>
              <w:rPr>
                <w:noProof/>
                <w:webHidden/>
              </w:rPr>
              <w:instrText xml:space="preserve"> PAGEREF _Toc191222492 \h </w:instrText>
            </w:r>
            <w:r>
              <w:rPr>
                <w:noProof/>
                <w:webHidden/>
              </w:rPr>
            </w:r>
            <w:r>
              <w:rPr>
                <w:noProof/>
                <w:webHidden/>
              </w:rPr>
              <w:fldChar w:fldCharType="separate"/>
            </w:r>
            <w:r>
              <w:rPr>
                <w:noProof/>
                <w:webHidden/>
              </w:rPr>
              <w:t>6</w:t>
            </w:r>
            <w:r>
              <w:rPr>
                <w:noProof/>
                <w:webHidden/>
              </w:rPr>
              <w:fldChar w:fldCharType="end"/>
            </w:r>
          </w:hyperlink>
        </w:p>
        <w:p w14:paraId="1BA40082" w14:textId="7A290B11" w:rsidR="00A4413A" w:rsidRDefault="00A4413A">
          <w:pPr>
            <w:pStyle w:val="TM2"/>
            <w:tabs>
              <w:tab w:val="left" w:pos="660"/>
              <w:tab w:val="right" w:leader="dot" w:pos="9062"/>
            </w:tabs>
            <w:rPr>
              <w:rFonts w:eastAsiaTheme="minorEastAsia"/>
              <w:noProof/>
              <w:sz w:val="24"/>
              <w:szCs w:val="24"/>
              <w:lang w:eastAsia="fr-FR"/>
            </w:rPr>
          </w:pPr>
          <w:hyperlink w:anchor="_Toc191222493" w:history="1">
            <w:r w:rsidRPr="00E42462">
              <w:rPr>
                <w:rStyle w:val="Lienhypertexte"/>
                <w:noProof/>
              </w:rPr>
              <w:t>1.</w:t>
            </w:r>
            <w:r>
              <w:rPr>
                <w:rFonts w:eastAsiaTheme="minorEastAsia"/>
                <w:noProof/>
                <w:sz w:val="24"/>
                <w:szCs w:val="24"/>
                <w:lang w:eastAsia="fr-FR"/>
              </w:rPr>
              <w:tab/>
            </w:r>
            <w:r w:rsidRPr="00E42462">
              <w:rPr>
                <w:rStyle w:val="Lienhypertexte"/>
                <w:noProof/>
              </w:rPr>
              <w:t>Programmation capteur &amp; actionneur</w:t>
            </w:r>
            <w:r>
              <w:rPr>
                <w:noProof/>
                <w:webHidden/>
              </w:rPr>
              <w:tab/>
            </w:r>
            <w:r>
              <w:rPr>
                <w:noProof/>
                <w:webHidden/>
              </w:rPr>
              <w:fldChar w:fldCharType="begin"/>
            </w:r>
            <w:r>
              <w:rPr>
                <w:noProof/>
                <w:webHidden/>
              </w:rPr>
              <w:instrText xml:space="preserve"> PAGEREF _Toc191222493 \h </w:instrText>
            </w:r>
            <w:r>
              <w:rPr>
                <w:noProof/>
                <w:webHidden/>
              </w:rPr>
            </w:r>
            <w:r>
              <w:rPr>
                <w:noProof/>
                <w:webHidden/>
              </w:rPr>
              <w:fldChar w:fldCharType="separate"/>
            </w:r>
            <w:r>
              <w:rPr>
                <w:noProof/>
                <w:webHidden/>
              </w:rPr>
              <w:t>7</w:t>
            </w:r>
            <w:r>
              <w:rPr>
                <w:noProof/>
                <w:webHidden/>
              </w:rPr>
              <w:fldChar w:fldCharType="end"/>
            </w:r>
          </w:hyperlink>
        </w:p>
        <w:p w14:paraId="7DB44122" w14:textId="685CFFD9" w:rsidR="00A4413A" w:rsidRDefault="00A4413A">
          <w:pPr>
            <w:pStyle w:val="TM3"/>
            <w:tabs>
              <w:tab w:val="right" w:leader="dot" w:pos="9062"/>
            </w:tabs>
            <w:rPr>
              <w:rFonts w:eastAsiaTheme="minorEastAsia"/>
              <w:noProof/>
              <w:sz w:val="24"/>
              <w:szCs w:val="24"/>
              <w:lang w:eastAsia="fr-FR"/>
            </w:rPr>
          </w:pPr>
          <w:hyperlink w:anchor="_Toc191222494" w:history="1">
            <w:r w:rsidRPr="00E42462">
              <w:rPr>
                <w:rStyle w:val="Lienhypertexte"/>
                <w:noProof/>
              </w:rPr>
              <w:t>Capteur de luminosité</w:t>
            </w:r>
            <w:r>
              <w:rPr>
                <w:noProof/>
                <w:webHidden/>
              </w:rPr>
              <w:tab/>
            </w:r>
            <w:r>
              <w:rPr>
                <w:noProof/>
                <w:webHidden/>
              </w:rPr>
              <w:fldChar w:fldCharType="begin"/>
            </w:r>
            <w:r>
              <w:rPr>
                <w:noProof/>
                <w:webHidden/>
              </w:rPr>
              <w:instrText xml:space="preserve"> PAGEREF _Toc191222494 \h </w:instrText>
            </w:r>
            <w:r>
              <w:rPr>
                <w:noProof/>
                <w:webHidden/>
              </w:rPr>
            </w:r>
            <w:r>
              <w:rPr>
                <w:noProof/>
                <w:webHidden/>
              </w:rPr>
              <w:fldChar w:fldCharType="separate"/>
            </w:r>
            <w:r>
              <w:rPr>
                <w:noProof/>
                <w:webHidden/>
              </w:rPr>
              <w:t>7</w:t>
            </w:r>
            <w:r>
              <w:rPr>
                <w:noProof/>
                <w:webHidden/>
              </w:rPr>
              <w:fldChar w:fldCharType="end"/>
            </w:r>
          </w:hyperlink>
        </w:p>
        <w:p w14:paraId="0733A141" w14:textId="03A9D695" w:rsidR="00A4413A" w:rsidRDefault="00A4413A">
          <w:pPr>
            <w:pStyle w:val="TM3"/>
            <w:tabs>
              <w:tab w:val="right" w:leader="dot" w:pos="9062"/>
            </w:tabs>
            <w:rPr>
              <w:rFonts w:eastAsiaTheme="minorEastAsia"/>
              <w:noProof/>
              <w:sz w:val="24"/>
              <w:szCs w:val="24"/>
              <w:lang w:eastAsia="fr-FR"/>
            </w:rPr>
          </w:pPr>
          <w:hyperlink w:anchor="_Toc191222495" w:history="1">
            <w:r w:rsidRPr="00E42462">
              <w:rPr>
                <w:rStyle w:val="Lienhypertexte"/>
                <w:noProof/>
              </w:rPr>
              <w:t>Capteur de température &amp; humidité de l’air</w:t>
            </w:r>
            <w:r>
              <w:rPr>
                <w:noProof/>
                <w:webHidden/>
              </w:rPr>
              <w:tab/>
            </w:r>
            <w:r>
              <w:rPr>
                <w:noProof/>
                <w:webHidden/>
              </w:rPr>
              <w:fldChar w:fldCharType="begin"/>
            </w:r>
            <w:r>
              <w:rPr>
                <w:noProof/>
                <w:webHidden/>
              </w:rPr>
              <w:instrText xml:space="preserve"> PAGEREF _Toc191222495 \h </w:instrText>
            </w:r>
            <w:r>
              <w:rPr>
                <w:noProof/>
                <w:webHidden/>
              </w:rPr>
            </w:r>
            <w:r>
              <w:rPr>
                <w:noProof/>
                <w:webHidden/>
              </w:rPr>
              <w:fldChar w:fldCharType="separate"/>
            </w:r>
            <w:r>
              <w:rPr>
                <w:noProof/>
                <w:webHidden/>
              </w:rPr>
              <w:t>7</w:t>
            </w:r>
            <w:r>
              <w:rPr>
                <w:noProof/>
                <w:webHidden/>
              </w:rPr>
              <w:fldChar w:fldCharType="end"/>
            </w:r>
          </w:hyperlink>
        </w:p>
        <w:p w14:paraId="62BDDD4E" w14:textId="7F3AF9CF" w:rsidR="00A4413A" w:rsidRDefault="00A4413A">
          <w:pPr>
            <w:pStyle w:val="TM3"/>
            <w:tabs>
              <w:tab w:val="right" w:leader="dot" w:pos="9062"/>
            </w:tabs>
            <w:rPr>
              <w:rFonts w:eastAsiaTheme="minorEastAsia"/>
              <w:noProof/>
              <w:sz w:val="24"/>
              <w:szCs w:val="24"/>
              <w:lang w:eastAsia="fr-FR"/>
            </w:rPr>
          </w:pPr>
          <w:hyperlink w:anchor="_Toc191222496" w:history="1">
            <w:r w:rsidRPr="00E42462">
              <w:rPr>
                <w:rStyle w:val="Lienhypertexte"/>
                <w:noProof/>
              </w:rPr>
              <w:t>Capteur d’humidité du sol</w:t>
            </w:r>
            <w:r>
              <w:rPr>
                <w:noProof/>
                <w:webHidden/>
              </w:rPr>
              <w:tab/>
            </w:r>
            <w:r>
              <w:rPr>
                <w:noProof/>
                <w:webHidden/>
              </w:rPr>
              <w:fldChar w:fldCharType="begin"/>
            </w:r>
            <w:r>
              <w:rPr>
                <w:noProof/>
                <w:webHidden/>
              </w:rPr>
              <w:instrText xml:space="preserve"> PAGEREF _Toc191222496 \h </w:instrText>
            </w:r>
            <w:r>
              <w:rPr>
                <w:noProof/>
                <w:webHidden/>
              </w:rPr>
            </w:r>
            <w:r>
              <w:rPr>
                <w:noProof/>
                <w:webHidden/>
              </w:rPr>
              <w:fldChar w:fldCharType="separate"/>
            </w:r>
            <w:r>
              <w:rPr>
                <w:noProof/>
                <w:webHidden/>
              </w:rPr>
              <w:t>8</w:t>
            </w:r>
            <w:r>
              <w:rPr>
                <w:noProof/>
                <w:webHidden/>
              </w:rPr>
              <w:fldChar w:fldCharType="end"/>
            </w:r>
          </w:hyperlink>
        </w:p>
        <w:p w14:paraId="28DFD6FF" w14:textId="721FE1BD" w:rsidR="00A4413A" w:rsidRDefault="00A4413A">
          <w:pPr>
            <w:pStyle w:val="TM3"/>
            <w:tabs>
              <w:tab w:val="right" w:leader="dot" w:pos="9062"/>
            </w:tabs>
            <w:rPr>
              <w:rFonts w:eastAsiaTheme="minorEastAsia"/>
              <w:noProof/>
              <w:sz w:val="24"/>
              <w:szCs w:val="24"/>
              <w:lang w:eastAsia="fr-FR"/>
            </w:rPr>
          </w:pPr>
          <w:hyperlink w:anchor="_Toc191222497" w:history="1">
            <w:r w:rsidRPr="00E42462">
              <w:rPr>
                <w:rStyle w:val="Lienhypertexte"/>
                <w:noProof/>
              </w:rPr>
              <w:t>Actionneur : Buzzer</w:t>
            </w:r>
            <w:r>
              <w:rPr>
                <w:noProof/>
                <w:webHidden/>
              </w:rPr>
              <w:tab/>
            </w:r>
            <w:r>
              <w:rPr>
                <w:noProof/>
                <w:webHidden/>
              </w:rPr>
              <w:fldChar w:fldCharType="begin"/>
            </w:r>
            <w:r>
              <w:rPr>
                <w:noProof/>
                <w:webHidden/>
              </w:rPr>
              <w:instrText xml:space="preserve"> PAGEREF _Toc191222497 \h </w:instrText>
            </w:r>
            <w:r>
              <w:rPr>
                <w:noProof/>
                <w:webHidden/>
              </w:rPr>
            </w:r>
            <w:r>
              <w:rPr>
                <w:noProof/>
                <w:webHidden/>
              </w:rPr>
              <w:fldChar w:fldCharType="separate"/>
            </w:r>
            <w:r>
              <w:rPr>
                <w:noProof/>
                <w:webHidden/>
              </w:rPr>
              <w:t>8</w:t>
            </w:r>
            <w:r>
              <w:rPr>
                <w:noProof/>
                <w:webHidden/>
              </w:rPr>
              <w:fldChar w:fldCharType="end"/>
            </w:r>
          </w:hyperlink>
        </w:p>
        <w:p w14:paraId="2E47D06D" w14:textId="29FEB8DA" w:rsidR="00A4413A" w:rsidRDefault="00A4413A">
          <w:pPr>
            <w:pStyle w:val="TM2"/>
            <w:tabs>
              <w:tab w:val="left" w:pos="660"/>
              <w:tab w:val="right" w:leader="dot" w:pos="9062"/>
            </w:tabs>
            <w:rPr>
              <w:rFonts w:eastAsiaTheme="minorEastAsia"/>
              <w:noProof/>
              <w:sz w:val="24"/>
              <w:szCs w:val="24"/>
              <w:lang w:eastAsia="fr-FR"/>
            </w:rPr>
          </w:pPr>
          <w:hyperlink w:anchor="_Toc191222498" w:history="1">
            <w:r w:rsidRPr="00E42462">
              <w:rPr>
                <w:rStyle w:val="Lienhypertexte"/>
                <w:noProof/>
              </w:rPr>
              <w:t>2.</w:t>
            </w:r>
            <w:r>
              <w:rPr>
                <w:rFonts w:eastAsiaTheme="minorEastAsia"/>
                <w:noProof/>
                <w:sz w:val="24"/>
                <w:szCs w:val="24"/>
                <w:lang w:eastAsia="fr-FR"/>
              </w:rPr>
              <w:tab/>
            </w:r>
            <w:r w:rsidRPr="00E42462">
              <w:rPr>
                <w:rStyle w:val="Lienhypertexte"/>
                <w:noProof/>
              </w:rPr>
              <w:t>Interface web ( Annexe1)</w:t>
            </w:r>
            <w:r>
              <w:rPr>
                <w:noProof/>
                <w:webHidden/>
              </w:rPr>
              <w:tab/>
            </w:r>
            <w:r>
              <w:rPr>
                <w:noProof/>
                <w:webHidden/>
              </w:rPr>
              <w:fldChar w:fldCharType="begin"/>
            </w:r>
            <w:r>
              <w:rPr>
                <w:noProof/>
                <w:webHidden/>
              </w:rPr>
              <w:instrText xml:space="preserve"> PAGEREF _Toc191222498 \h </w:instrText>
            </w:r>
            <w:r>
              <w:rPr>
                <w:noProof/>
                <w:webHidden/>
              </w:rPr>
            </w:r>
            <w:r>
              <w:rPr>
                <w:noProof/>
                <w:webHidden/>
              </w:rPr>
              <w:fldChar w:fldCharType="separate"/>
            </w:r>
            <w:r>
              <w:rPr>
                <w:noProof/>
                <w:webHidden/>
              </w:rPr>
              <w:t>9</w:t>
            </w:r>
            <w:r>
              <w:rPr>
                <w:noProof/>
                <w:webHidden/>
              </w:rPr>
              <w:fldChar w:fldCharType="end"/>
            </w:r>
          </w:hyperlink>
        </w:p>
        <w:p w14:paraId="1413ACA2" w14:textId="2E5359E1" w:rsidR="00A4413A" w:rsidRDefault="00A4413A">
          <w:pPr>
            <w:pStyle w:val="TM3"/>
            <w:tabs>
              <w:tab w:val="right" w:leader="dot" w:pos="9062"/>
            </w:tabs>
            <w:rPr>
              <w:rFonts w:eastAsiaTheme="minorEastAsia"/>
              <w:noProof/>
              <w:sz w:val="24"/>
              <w:szCs w:val="24"/>
              <w:lang w:eastAsia="fr-FR"/>
            </w:rPr>
          </w:pPr>
          <w:hyperlink w:anchor="_Toc191222499" w:history="1">
            <w:r w:rsidRPr="00E42462">
              <w:rPr>
                <w:rStyle w:val="Lienhypertexte"/>
                <w:noProof/>
              </w:rPr>
              <w:t>Arborescences du projet</w:t>
            </w:r>
            <w:r>
              <w:rPr>
                <w:noProof/>
                <w:webHidden/>
              </w:rPr>
              <w:tab/>
            </w:r>
            <w:r>
              <w:rPr>
                <w:noProof/>
                <w:webHidden/>
              </w:rPr>
              <w:fldChar w:fldCharType="begin"/>
            </w:r>
            <w:r>
              <w:rPr>
                <w:noProof/>
                <w:webHidden/>
              </w:rPr>
              <w:instrText xml:space="preserve"> PAGEREF _Toc191222499 \h </w:instrText>
            </w:r>
            <w:r>
              <w:rPr>
                <w:noProof/>
                <w:webHidden/>
              </w:rPr>
            </w:r>
            <w:r>
              <w:rPr>
                <w:noProof/>
                <w:webHidden/>
              </w:rPr>
              <w:fldChar w:fldCharType="separate"/>
            </w:r>
            <w:r>
              <w:rPr>
                <w:noProof/>
                <w:webHidden/>
              </w:rPr>
              <w:t>10</w:t>
            </w:r>
            <w:r>
              <w:rPr>
                <w:noProof/>
                <w:webHidden/>
              </w:rPr>
              <w:fldChar w:fldCharType="end"/>
            </w:r>
          </w:hyperlink>
        </w:p>
        <w:p w14:paraId="51D27DD2" w14:textId="224F49B5" w:rsidR="00A4413A" w:rsidRDefault="00A4413A">
          <w:pPr>
            <w:pStyle w:val="TM3"/>
            <w:tabs>
              <w:tab w:val="right" w:leader="dot" w:pos="9062"/>
            </w:tabs>
            <w:rPr>
              <w:rFonts w:eastAsiaTheme="minorEastAsia"/>
              <w:noProof/>
              <w:sz w:val="24"/>
              <w:szCs w:val="24"/>
              <w:lang w:eastAsia="fr-FR"/>
            </w:rPr>
          </w:pPr>
          <w:hyperlink w:anchor="_Toc191222500" w:history="1">
            <w:r w:rsidRPr="00E42462">
              <w:rPr>
                <w:rStyle w:val="Lienhypertexte"/>
                <w:noProof/>
              </w:rPr>
              <w:t>Serveur</w:t>
            </w:r>
            <w:r>
              <w:rPr>
                <w:noProof/>
                <w:webHidden/>
              </w:rPr>
              <w:tab/>
            </w:r>
            <w:r>
              <w:rPr>
                <w:noProof/>
                <w:webHidden/>
              </w:rPr>
              <w:fldChar w:fldCharType="begin"/>
            </w:r>
            <w:r>
              <w:rPr>
                <w:noProof/>
                <w:webHidden/>
              </w:rPr>
              <w:instrText xml:space="preserve"> PAGEREF _Toc191222500 \h </w:instrText>
            </w:r>
            <w:r>
              <w:rPr>
                <w:noProof/>
                <w:webHidden/>
              </w:rPr>
            </w:r>
            <w:r>
              <w:rPr>
                <w:noProof/>
                <w:webHidden/>
              </w:rPr>
              <w:fldChar w:fldCharType="separate"/>
            </w:r>
            <w:r>
              <w:rPr>
                <w:noProof/>
                <w:webHidden/>
              </w:rPr>
              <w:t>11</w:t>
            </w:r>
            <w:r>
              <w:rPr>
                <w:noProof/>
                <w:webHidden/>
              </w:rPr>
              <w:fldChar w:fldCharType="end"/>
            </w:r>
          </w:hyperlink>
        </w:p>
        <w:p w14:paraId="1331B942" w14:textId="7E9B8E5C" w:rsidR="00A4413A" w:rsidRDefault="00A4413A">
          <w:pPr>
            <w:pStyle w:val="TM4"/>
            <w:tabs>
              <w:tab w:val="right" w:leader="dot" w:pos="9062"/>
            </w:tabs>
            <w:rPr>
              <w:rFonts w:eastAsiaTheme="minorEastAsia"/>
              <w:noProof/>
              <w:sz w:val="24"/>
              <w:szCs w:val="24"/>
              <w:lang w:eastAsia="fr-FR"/>
            </w:rPr>
          </w:pPr>
          <w:hyperlink w:anchor="_Toc191222501" w:history="1">
            <w:r w:rsidRPr="00E42462">
              <w:rPr>
                <w:rStyle w:val="Lienhypertexte"/>
                <w:noProof/>
              </w:rPr>
              <w:t>Dépendance Node JS</w:t>
            </w:r>
            <w:r>
              <w:rPr>
                <w:noProof/>
                <w:webHidden/>
              </w:rPr>
              <w:tab/>
            </w:r>
            <w:r>
              <w:rPr>
                <w:noProof/>
                <w:webHidden/>
              </w:rPr>
              <w:fldChar w:fldCharType="begin"/>
            </w:r>
            <w:r>
              <w:rPr>
                <w:noProof/>
                <w:webHidden/>
              </w:rPr>
              <w:instrText xml:space="preserve"> PAGEREF _Toc191222501 \h </w:instrText>
            </w:r>
            <w:r>
              <w:rPr>
                <w:noProof/>
                <w:webHidden/>
              </w:rPr>
            </w:r>
            <w:r>
              <w:rPr>
                <w:noProof/>
                <w:webHidden/>
              </w:rPr>
              <w:fldChar w:fldCharType="separate"/>
            </w:r>
            <w:r>
              <w:rPr>
                <w:noProof/>
                <w:webHidden/>
              </w:rPr>
              <w:t>11</w:t>
            </w:r>
            <w:r>
              <w:rPr>
                <w:noProof/>
                <w:webHidden/>
              </w:rPr>
              <w:fldChar w:fldCharType="end"/>
            </w:r>
          </w:hyperlink>
        </w:p>
        <w:p w14:paraId="759CD5E4" w14:textId="269CB0F9" w:rsidR="00A4413A" w:rsidRDefault="00A4413A">
          <w:pPr>
            <w:pStyle w:val="TM4"/>
            <w:tabs>
              <w:tab w:val="right" w:leader="dot" w:pos="9062"/>
            </w:tabs>
            <w:rPr>
              <w:rFonts w:eastAsiaTheme="minorEastAsia"/>
              <w:noProof/>
              <w:sz w:val="24"/>
              <w:szCs w:val="24"/>
              <w:lang w:eastAsia="fr-FR"/>
            </w:rPr>
          </w:pPr>
          <w:hyperlink w:anchor="_Toc191222502" w:history="1">
            <w:r w:rsidRPr="00E42462">
              <w:rPr>
                <w:rStyle w:val="Lienhypertexte"/>
                <w:noProof/>
              </w:rPr>
              <w:t>Fonctionnalité :</w:t>
            </w:r>
            <w:r>
              <w:rPr>
                <w:noProof/>
                <w:webHidden/>
              </w:rPr>
              <w:tab/>
            </w:r>
            <w:r>
              <w:rPr>
                <w:noProof/>
                <w:webHidden/>
              </w:rPr>
              <w:fldChar w:fldCharType="begin"/>
            </w:r>
            <w:r>
              <w:rPr>
                <w:noProof/>
                <w:webHidden/>
              </w:rPr>
              <w:instrText xml:space="preserve"> PAGEREF _Toc191222502 \h </w:instrText>
            </w:r>
            <w:r>
              <w:rPr>
                <w:noProof/>
                <w:webHidden/>
              </w:rPr>
            </w:r>
            <w:r>
              <w:rPr>
                <w:noProof/>
                <w:webHidden/>
              </w:rPr>
              <w:fldChar w:fldCharType="separate"/>
            </w:r>
            <w:r>
              <w:rPr>
                <w:noProof/>
                <w:webHidden/>
              </w:rPr>
              <w:t>11</w:t>
            </w:r>
            <w:r>
              <w:rPr>
                <w:noProof/>
                <w:webHidden/>
              </w:rPr>
              <w:fldChar w:fldCharType="end"/>
            </w:r>
          </w:hyperlink>
        </w:p>
        <w:p w14:paraId="1CC67F85" w14:textId="343F6832" w:rsidR="00A4413A" w:rsidRDefault="00A4413A">
          <w:pPr>
            <w:pStyle w:val="TM4"/>
            <w:tabs>
              <w:tab w:val="right" w:leader="dot" w:pos="9062"/>
            </w:tabs>
            <w:rPr>
              <w:rFonts w:eastAsiaTheme="minorEastAsia"/>
              <w:noProof/>
              <w:sz w:val="24"/>
              <w:szCs w:val="24"/>
              <w:lang w:eastAsia="fr-FR"/>
            </w:rPr>
          </w:pPr>
          <w:hyperlink w:anchor="_Toc191222503" w:history="1">
            <w:r w:rsidRPr="00E42462">
              <w:rPr>
                <w:rStyle w:val="Lienhypertexte"/>
                <w:noProof/>
              </w:rPr>
              <w:t>Liste des API de Plant Manager</w:t>
            </w:r>
            <w:r>
              <w:rPr>
                <w:noProof/>
                <w:webHidden/>
              </w:rPr>
              <w:tab/>
            </w:r>
            <w:r>
              <w:rPr>
                <w:noProof/>
                <w:webHidden/>
              </w:rPr>
              <w:fldChar w:fldCharType="begin"/>
            </w:r>
            <w:r>
              <w:rPr>
                <w:noProof/>
                <w:webHidden/>
              </w:rPr>
              <w:instrText xml:space="preserve"> PAGEREF _Toc191222503 \h </w:instrText>
            </w:r>
            <w:r>
              <w:rPr>
                <w:noProof/>
                <w:webHidden/>
              </w:rPr>
            </w:r>
            <w:r>
              <w:rPr>
                <w:noProof/>
                <w:webHidden/>
              </w:rPr>
              <w:fldChar w:fldCharType="separate"/>
            </w:r>
            <w:r>
              <w:rPr>
                <w:noProof/>
                <w:webHidden/>
              </w:rPr>
              <w:t>12</w:t>
            </w:r>
            <w:r>
              <w:rPr>
                <w:noProof/>
                <w:webHidden/>
              </w:rPr>
              <w:fldChar w:fldCharType="end"/>
            </w:r>
          </w:hyperlink>
        </w:p>
        <w:p w14:paraId="0616D62E" w14:textId="72BA5DF6" w:rsidR="00A4413A" w:rsidRDefault="00A4413A">
          <w:pPr>
            <w:pStyle w:val="TM3"/>
            <w:tabs>
              <w:tab w:val="right" w:leader="dot" w:pos="9062"/>
            </w:tabs>
            <w:rPr>
              <w:rFonts w:eastAsiaTheme="minorEastAsia"/>
              <w:noProof/>
              <w:sz w:val="24"/>
              <w:szCs w:val="24"/>
              <w:lang w:eastAsia="fr-FR"/>
            </w:rPr>
          </w:pPr>
          <w:hyperlink w:anchor="_Toc191222504" w:history="1">
            <w:r w:rsidRPr="00E42462">
              <w:rPr>
                <w:rStyle w:val="Lienhypertexte"/>
                <w:noProof/>
              </w:rPr>
              <w:t>Base de données</w:t>
            </w:r>
            <w:r>
              <w:rPr>
                <w:noProof/>
                <w:webHidden/>
              </w:rPr>
              <w:tab/>
            </w:r>
            <w:r>
              <w:rPr>
                <w:noProof/>
                <w:webHidden/>
              </w:rPr>
              <w:fldChar w:fldCharType="begin"/>
            </w:r>
            <w:r>
              <w:rPr>
                <w:noProof/>
                <w:webHidden/>
              </w:rPr>
              <w:instrText xml:space="preserve"> PAGEREF _Toc191222504 \h </w:instrText>
            </w:r>
            <w:r>
              <w:rPr>
                <w:noProof/>
                <w:webHidden/>
              </w:rPr>
            </w:r>
            <w:r>
              <w:rPr>
                <w:noProof/>
                <w:webHidden/>
              </w:rPr>
              <w:fldChar w:fldCharType="separate"/>
            </w:r>
            <w:r>
              <w:rPr>
                <w:noProof/>
                <w:webHidden/>
              </w:rPr>
              <w:t>13</w:t>
            </w:r>
            <w:r>
              <w:rPr>
                <w:noProof/>
                <w:webHidden/>
              </w:rPr>
              <w:fldChar w:fldCharType="end"/>
            </w:r>
          </w:hyperlink>
        </w:p>
        <w:p w14:paraId="3523536A" w14:textId="63280287" w:rsidR="00A4413A" w:rsidRDefault="00A4413A">
          <w:pPr>
            <w:pStyle w:val="TM4"/>
            <w:tabs>
              <w:tab w:val="right" w:leader="dot" w:pos="9062"/>
            </w:tabs>
            <w:rPr>
              <w:rFonts w:eastAsiaTheme="minorEastAsia"/>
              <w:noProof/>
              <w:sz w:val="24"/>
              <w:szCs w:val="24"/>
              <w:lang w:eastAsia="fr-FR"/>
            </w:rPr>
          </w:pPr>
          <w:hyperlink w:anchor="_Toc191222505" w:history="1">
            <w:r w:rsidRPr="00E42462">
              <w:rPr>
                <w:rStyle w:val="Lienhypertexte"/>
                <w:noProof/>
              </w:rPr>
              <w:t>Table : niveau_eau</w:t>
            </w:r>
            <w:r>
              <w:rPr>
                <w:noProof/>
                <w:webHidden/>
              </w:rPr>
              <w:tab/>
            </w:r>
            <w:r>
              <w:rPr>
                <w:noProof/>
                <w:webHidden/>
              </w:rPr>
              <w:fldChar w:fldCharType="begin"/>
            </w:r>
            <w:r>
              <w:rPr>
                <w:noProof/>
                <w:webHidden/>
              </w:rPr>
              <w:instrText xml:space="preserve"> PAGEREF _Toc191222505 \h </w:instrText>
            </w:r>
            <w:r>
              <w:rPr>
                <w:noProof/>
                <w:webHidden/>
              </w:rPr>
            </w:r>
            <w:r>
              <w:rPr>
                <w:noProof/>
                <w:webHidden/>
              </w:rPr>
              <w:fldChar w:fldCharType="separate"/>
            </w:r>
            <w:r>
              <w:rPr>
                <w:noProof/>
                <w:webHidden/>
              </w:rPr>
              <w:t>13</w:t>
            </w:r>
            <w:r>
              <w:rPr>
                <w:noProof/>
                <w:webHidden/>
              </w:rPr>
              <w:fldChar w:fldCharType="end"/>
            </w:r>
          </w:hyperlink>
        </w:p>
        <w:p w14:paraId="2743E5E5" w14:textId="60E499C3" w:rsidR="00A4413A" w:rsidRDefault="00A4413A">
          <w:pPr>
            <w:pStyle w:val="TM4"/>
            <w:tabs>
              <w:tab w:val="right" w:leader="dot" w:pos="9062"/>
            </w:tabs>
            <w:rPr>
              <w:rFonts w:eastAsiaTheme="minorEastAsia"/>
              <w:noProof/>
              <w:sz w:val="24"/>
              <w:szCs w:val="24"/>
              <w:lang w:eastAsia="fr-FR"/>
            </w:rPr>
          </w:pPr>
          <w:hyperlink w:anchor="_Toc191222506" w:history="1">
            <w:r w:rsidRPr="00E42462">
              <w:rPr>
                <w:rStyle w:val="Lienhypertexte"/>
                <w:noProof/>
              </w:rPr>
              <w:t>Table : configurations</w:t>
            </w:r>
            <w:r>
              <w:rPr>
                <w:noProof/>
                <w:webHidden/>
              </w:rPr>
              <w:tab/>
            </w:r>
            <w:r>
              <w:rPr>
                <w:noProof/>
                <w:webHidden/>
              </w:rPr>
              <w:fldChar w:fldCharType="begin"/>
            </w:r>
            <w:r>
              <w:rPr>
                <w:noProof/>
                <w:webHidden/>
              </w:rPr>
              <w:instrText xml:space="preserve"> PAGEREF _Toc191222506 \h </w:instrText>
            </w:r>
            <w:r>
              <w:rPr>
                <w:noProof/>
                <w:webHidden/>
              </w:rPr>
            </w:r>
            <w:r>
              <w:rPr>
                <w:noProof/>
                <w:webHidden/>
              </w:rPr>
              <w:fldChar w:fldCharType="separate"/>
            </w:r>
            <w:r>
              <w:rPr>
                <w:noProof/>
                <w:webHidden/>
              </w:rPr>
              <w:t>13</w:t>
            </w:r>
            <w:r>
              <w:rPr>
                <w:noProof/>
                <w:webHidden/>
              </w:rPr>
              <w:fldChar w:fldCharType="end"/>
            </w:r>
          </w:hyperlink>
        </w:p>
        <w:p w14:paraId="72D75A9B" w14:textId="3F8F96A4" w:rsidR="00A4413A" w:rsidRDefault="00A4413A">
          <w:pPr>
            <w:pStyle w:val="TM4"/>
            <w:tabs>
              <w:tab w:val="right" w:leader="dot" w:pos="9062"/>
            </w:tabs>
            <w:rPr>
              <w:rFonts w:eastAsiaTheme="minorEastAsia"/>
              <w:noProof/>
              <w:sz w:val="24"/>
              <w:szCs w:val="24"/>
              <w:lang w:eastAsia="fr-FR"/>
            </w:rPr>
          </w:pPr>
          <w:hyperlink w:anchor="_Toc191222507" w:history="1">
            <w:r w:rsidRPr="00E42462">
              <w:rPr>
                <w:rStyle w:val="Lienhypertexte"/>
                <w:noProof/>
              </w:rPr>
              <w:t>Table : capteurs_configuration</w:t>
            </w:r>
            <w:r>
              <w:rPr>
                <w:noProof/>
                <w:webHidden/>
              </w:rPr>
              <w:tab/>
            </w:r>
            <w:r>
              <w:rPr>
                <w:noProof/>
                <w:webHidden/>
              </w:rPr>
              <w:fldChar w:fldCharType="begin"/>
            </w:r>
            <w:r>
              <w:rPr>
                <w:noProof/>
                <w:webHidden/>
              </w:rPr>
              <w:instrText xml:space="preserve"> PAGEREF _Toc191222507 \h </w:instrText>
            </w:r>
            <w:r>
              <w:rPr>
                <w:noProof/>
                <w:webHidden/>
              </w:rPr>
            </w:r>
            <w:r>
              <w:rPr>
                <w:noProof/>
                <w:webHidden/>
              </w:rPr>
              <w:fldChar w:fldCharType="separate"/>
            </w:r>
            <w:r>
              <w:rPr>
                <w:noProof/>
                <w:webHidden/>
              </w:rPr>
              <w:t>14</w:t>
            </w:r>
            <w:r>
              <w:rPr>
                <w:noProof/>
                <w:webHidden/>
              </w:rPr>
              <w:fldChar w:fldCharType="end"/>
            </w:r>
          </w:hyperlink>
        </w:p>
        <w:p w14:paraId="4ABBD309" w14:textId="2DFB528D" w:rsidR="00A4413A" w:rsidRDefault="00A4413A">
          <w:pPr>
            <w:pStyle w:val="TM4"/>
            <w:tabs>
              <w:tab w:val="right" w:leader="dot" w:pos="9062"/>
            </w:tabs>
            <w:rPr>
              <w:rFonts w:eastAsiaTheme="minorEastAsia"/>
              <w:noProof/>
              <w:sz w:val="24"/>
              <w:szCs w:val="24"/>
              <w:lang w:eastAsia="fr-FR"/>
            </w:rPr>
          </w:pPr>
          <w:hyperlink w:anchor="_Toc191222508" w:history="1">
            <w:r w:rsidRPr="00E42462">
              <w:rPr>
                <w:rStyle w:val="Lienhypertexte"/>
                <w:noProof/>
              </w:rPr>
              <w:t>Table : data_capteur</w:t>
            </w:r>
            <w:r>
              <w:rPr>
                <w:noProof/>
                <w:webHidden/>
              </w:rPr>
              <w:tab/>
            </w:r>
            <w:r>
              <w:rPr>
                <w:noProof/>
                <w:webHidden/>
              </w:rPr>
              <w:fldChar w:fldCharType="begin"/>
            </w:r>
            <w:r>
              <w:rPr>
                <w:noProof/>
                <w:webHidden/>
              </w:rPr>
              <w:instrText xml:space="preserve"> PAGEREF _Toc191222508 \h </w:instrText>
            </w:r>
            <w:r>
              <w:rPr>
                <w:noProof/>
                <w:webHidden/>
              </w:rPr>
            </w:r>
            <w:r>
              <w:rPr>
                <w:noProof/>
                <w:webHidden/>
              </w:rPr>
              <w:fldChar w:fldCharType="separate"/>
            </w:r>
            <w:r>
              <w:rPr>
                <w:noProof/>
                <w:webHidden/>
              </w:rPr>
              <w:t>14</w:t>
            </w:r>
            <w:r>
              <w:rPr>
                <w:noProof/>
                <w:webHidden/>
              </w:rPr>
              <w:fldChar w:fldCharType="end"/>
            </w:r>
          </w:hyperlink>
        </w:p>
        <w:p w14:paraId="229BDB4F" w14:textId="2ABA1419" w:rsidR="00A4413A" w:rsidRDefault="00A4413A">
          <w:pPr>
            <w:pStyle w:val="TM4"/>
            <w:tabs>
              <w:tab w:val="right" w:leader="dot" w:pos="9062"/>
            </w:tabs>
            <w:rPr>
              <w:rFonts w:eastAsiaTheme="minorEastAsia"/>
              <w:noProof/>
              <w:sz w:val="24"/>
              <w:szCs w:val="24"/>
              <w:lang w:eastAsia="fr-FR"/>
            </w:rPr>
          </w:pPr>
          <w:hyperlink w:anchor="_Toc191222509" w:history="1">
            <w:r w:rsidRPr="00E42462">
              <w:rPr>
                <w:rStyle w:val="Lienhypertexte"/>
                <w:noProof/>
              </w:rPr>
              <w:t>Arborescence de la base de données</w:t>
            </w:r>
            <w:r>
              <w:rPr>
                <w:noProof/>
                <w:webHidden/>
              </w:rPr>
              <w:tab/>
            </w:r>
            <w:r>
              <w:rPr>
                <w:noProof/>
                <w:webHidden/>
              </w:rPr>
              <w:fldChar w:fldCharType="begin"/>
            </w:r>
            <w:r>
              <w:rPr>
                <w:noProof/>
                <w:webHidden/>
              </w:rPr>
              <w:instrText xml:space="preserve"> PAGEREF _Toc191222509 \h </w:instrText>
            </w:r>
            <w:r>
              <w:rPr>
                <w:noProof/>
                <w:webHidden/>
              </w:rPr>
            </w:r>
            <w:r>
              <w:rPr>
                <w:noProof/>
                <w:webHidden/>
              </w:rPr>
              <w:fldChar w:fldCharType="separate"/>
            </w:r>
            <w:r>
              <w:rPr>
                <w:noProof/>
                <w:webHidden/>
              </w:rPr>
              <w:t>15</w:t>
            </w:r>
            <w:r>
              <w:rPr>
                <w:noProof/>
                <w:webHidden/>
              </w:rPr>
              <w:fldChar w:fldCharType="end"/>
            </w:r>
          </w:hyperlink>
        </w:p>
        <w:p w14:paraId="503933C6" w14:textId="56674D64" w:rsidR="00A4413A" w:rsidRDefault="00A4413A">
          <w:pPr>
            <w:pStyle w:val="TM3"/>
            <w:tabs>
              <w:tab w:val="right" w:leader="dot" w:pos="9062"/>
            </w:tabs>
            <w:rPr>
              <w:rFonts w:eastAsiaTheme="minorEastAsia"/>
              <w:noProof/>
              <w:sz w:val="24"/>
              <w:szCs w:val="24"/>
              <w:lang w:eastAsia="fr-FR"/>
            </w:rPr>
          </w:pPr>
          <w:hyperlink w:anchor="_Toc191222510" w:history="1">
            <w:r w:rsidRPr="00E42462">
              <w:rPr>
                <w:rStyle w:val="Lienhypertexte"/>
                <w:noProof/>
              </w:rPr>
              <w:t>Interface client</w:t>
            </w:r>
            <w:r>
              <w:rPr>
                <w:noProof/>
                <w:webHidden/>
              </w:rPr>
              <w:tab/>
            </w:r>
            <w:r>
              <w:rPr>
                <w:noProof/>
                <w:webHidden/>
              </w:rPr>
              <w:fldChar w:fldCharType="begin"/>
            </w:r>
            <w:r>
              <w:rPr>
                <w:noProof/>
                <w:webHidden/>
              </w:rPr>
              <w:instrText xml:space="preserve"> PAGEREF _Toc191222510 \h </w:instrText>
            </w:r>
            <w:r>
              <w:rPr>
                <w:noProof/>
                <w:webHidden/>
              </w:rPr>
            </w:r>
            <w:r>
              <w:rPr>
                <w:noProof/>
                <w:webHidden/>
              </w:rPr>
              <w:fldChar w:fldCharType="separate"/>
            </w:r>
            <w:r>
              <w:rPr>
                <w:noProof/>
                <w:webHidden/>
              </w:rPr>
              <w:t>16</w:t>
            </w:r>
            <w:r>
              <w:rPr>
                <w:noProof/>
                <w:webHidden/>
              </w:rPr>
              <w:fldChar w:fldCharType="end"/>
            </w:r>
          </w:hyperlink>
        </w:p>
        <w:p w14:paraId="3D84171C" w14:textId="1A4243C3" w:rsidR="00A4413A" w:rsidRDefault="00A4413A">
          <w:pPr>
            <w:pStyle w:val="TM4"/>
            <w:tabs>
              <w:tab w:val="right" w:leader="dot" w:pos="9062"/>
            </w:tabs>
            <w:rPr>
              <w:rFonts w:eastAsiaTheme="minorEastAsia"/>
              <w:noProof/>
              <w:sz w:val="24"/>
              <w:szCs w:val="24"/>
              <w:lang w:eastAsia="fr-FR"/>
            </w:rPr>
          </w:pPr>
          <w:hyperlink w:anchor="_Toc191222511" w:history="1">
            <w:r w:rsidRPr="00E42462">
              <w:rPr>
                <w:rStyle w:val="Lienhypertexte"/>
                <w:noProof/>
              </w:rPr>
              <w:t>INDEX</w:t>
            </w:r>
            <w:r>
              <w:rPr>
                <w:noProof/>
                <w:webHidden/>
              </w:rPr>
              <w:tab/>
            </w:r>
            <w:r>
              <w:rPr>
                <w:noProof/>
                <w:webHidden/>
              </w:rPr>
              <w:fldChar w:fldCharType="begin"/>
            </w:r>
            <w:r>
              <w:rPr>
                <w:noProof/>
                <w:webHidden/>
              </w:rPr>
              <w:instrText xml:space="preserve"> PAGEREF _Toc191222511 \h </w:instrText>
            </w:r>
            <w:r>
              <w:rPr>
                <w:noProof/>
                <w:webHidden/>
              </w:rPr>
            </w:r>
            <w:r>
              <w:rPr>
                <w:noProof/>
                <w:webHidden/>
              </w:rPr>
              <w:fldChar w:fldCharType="separate"/>
            </w:r>
            <w:r>
              <w:rPr>
                <w:noProof/>
                <w:webHidden/>
              </w:rPr>
              <w:t>16</w:t>
            </w:r>
            <w:r>
              <w:rPr>
                <w:noProof/>
                <w:webHidden/>
              </w:rPr>
              <w:fldChar w:fldCharType="end"/>
            </w:r>
          </w:hyperlink>
        </w:p>
        <w:p w14:paraId="0F776165" w14:textId="067B6B25" w:rsidR="00A4413A" w:rsidRDefault="00A4413A">
          <w:pPr>
            <w:pStyle w:val="TM4"/>
            <w:tabs>
              <w:tab w:val="right" w:leader="dot" w:pos="9062"/>
            </w:tabs>
            <w:rPr>
              <w:rFonts w:eastAsiaTheme="minorEastAsia"/>
              <w:noProof/>
              <w:sz w:val="24"/>
              <w:szCs w:val="24"/>
              <w:lang w:eastAsia="fr-FR"/>
            </w:rPr>
          </w:pPr>
          <w:hyperlink w:anchor="_Toc191222512" w:history="1">
            <w:r w:rsidRPr="00E42462">
              <w:rPr>
                <w:rStyle w:val="Lienhypertexte"/>
                <w:noProof/>
              </w:rPr>
              <w:t>CONNEXION</w:t>
            </w:r>
            <w:r>
              <w:rPr>
                <w:noProof/>
                <w:webHidden/>
              </w:rPr>
              <w:tab/>
            </w:r>
            <w:r>
              <w:rPr>
                <w:noProof/>
                <w:webHidden/>
              </w:rPr>
              <w:fldChar w:fldCharType="begin"/>
            </w:r>
            <w:r>
              <w:rPr>
                <w:noProof/>
                <w:webHidden/>
              </w:rPr>
              <w:instrText xml:space="preserve"> PAGEREF _Toc191222512 \h </w:instrText>
            </w:r>
            <w:r>
              <w:rPr>
                <w:noProof/>
                <w:webHidden/>
              </w:rPr>
            </w:r>
            <w:r>
              <w:rPr>
                <w:noProof/>
                <w:webHidden/>
              </w:rPr>
              <w:fldChar w:fldCharType="separate"/>
            </w:r>
            <w:r>
              <w:rPr>
                <w:noProof/>
                <w:webHidden/>
              </w:rPr>
              <w:t>17</w:t>
            </w:r>
            <w:r>
              <w:rPr>
                <w:noProof/>
                <w:webHidden/>
              </w:rPr>
              <w:fldChar w:fldCharType="end"/>
            </w:r>
          </w:hyperlink>
        </w:p>
        <w:p w14:paraId="71E01975" w14:textId="7C8FD50D" w:rsidR="00A4413A" w:rsidRDefault="00A4413A">
          <w:pPr>
            <w:pStyle w:val="TM4"/>
            <w:tabs>
              <w:tab w:val="right" w:leader="dot" w:pos="9062"/>
            </w:tabs>
            <w:rPr>
              <w:rFonts w:eastAsiaTheme="minorEastAsia"/>
              <w:noProof/>
              <w:sz w:val="24"/>
              <w:szCs w:val="24"/>
              <w:lang w:eastAsia="fr-FR"/>
            </w:rPr>
          </w:pPr>
          <w:hyperlink w:anchor="_Toc191222513" w:history="1">
            <w:r w:rsidRPr="00E42462">
              <w:rPr>
                <w:rStyle w:val="Lienhypertexte"/>
                <w:noProof/>
              </w:rPr>
              <w:t>DASHBOARD</w:t>
            </w:r>
            <w:r>
              <w:rPr>
                <w:noProof/>
                <w:webHidden/>
              </w:rPr>
              <w:tab/>
            </w:r>
            <w:r>
              <w:rPr>
                <w:noProof/>
                <w:webHidden/>
              </w:rPr>
              <w:fldChar w:fldCharType="begin"/>
            </w:r>
            <w:r>
              <w:rPr>
                <w:noProof/>
                <w:webHidden/>
              </w:rPr>
              <w:instrText xml:space="preserve"> PAGEREF _Toc191222513 \h </w:instrText>
            </w:r>
            <w:r>
              <w:rPr>
                <w:noProof/>
                <w:webHidden/>
              </w:rPr>
            </w:r>
            <w:r>
              <w:rPr>
                <w:noProof/>
                <w:webHidden/>
              </w:rPr>
              <w:fldChar w:fldCharType="separate"/>
            </w:r>
            <w:r>
              <w:rPr>
                <w:noProof/>
                <w:webHidden/>
              </w:rPr>
              <w:t>19</w:t>
            </w:r>
            <w:r>
              <w:rPr>
                <w:noProof/>
                <w:webHidden/>
              </w:rPr>
              <w:fldChar w:fldCharType="end"/>
            </w:r>
          </w:hyperlink>
        </w:p>
        <w:p w14:paraId="3D3D9F6E" w14:textId="68407020" w:rsidR="00A4413A" w:rsidRDefault="00A4413A">
          <w:pPr>
            <w:pStyle w:val="TM4"/>
            <w:tabs>
              <w:tab w:val="right" w:leader="dot" w:pos="9062"/>
            </w:tabs>
            <w:rPr>
              <w:rFonts w:eastAsiaTheme="minorEastAsia"/>
              <w:noProof/>
              <w:sz w:val="24"/>
              <w:szCs w:val="24"/>
              <w:lang w:eastAsia="fr-FR"/>
            </w:rPr>
          </w:pPr>
          <w:hyperlink w:anchor="_Toc191222514" w:history="1">
            <w:r w:rsidRPr="00E42462">
              <w:rPr>
                <w:rStyle w:val="Lienhypertexte"/>
                <w:noProof/>
              </w:rPr>
              <w:t>CONFIGURATION</w:t>
            </w:r>
            <w:r>
              <w:rPr>
                <w:noProof/>
                <w:webHidden/>
              </w:rPr>
              <w:tab/>
            </w:r>
            <w:r>
              <w:rPr>
                <w:noProof/>
                <w:webHidden/>
              </w:rPr>
              <w:fldChar w:fldCharType="begin"/>
            </w:r>
            <w:r>
              <w:rPr>
                <w:noProof/>
                <w:webHidden/>
              </w:rPr>
              <w:instrText xml:space="preserve"> PAGEREF _Toc191222514 \h </w:instrText>
            </w:r>
            <w:r>
              <w:rPr>
                <w:noProof/>
                <w:webHidden/>
              </w:rPr>
            </w:r>
            <w:r>
              <w:rPr>
                <w:noProof/>
                <w:webHidden/>
              </w:rPr>
              <w:fldChar w:fldCharType="separate"/>
            </w:r>
            <w:r>
              <w:rPr>
                <w:noProof/>
                <w:webHidden/>
              </w:rPr>
              <w:t>22</w:t>
            </w:r>
            <w:r>
              <w:rPr>
                <w:noProof/>
                <w:webHidden/>
              </w:rPr>
              <w:fldChar w:fldCharType="end"/>
            </w:r>
          </w:hyperlink>
        </w:p>
        <w:p w14:paraId="001A179B" w14:textId="1A5D7FDC" w:rsidR="00A4413A" w:rsidRDefault="00A4413A">
          <w:pPr>
            <w:pStyle w:val="TM4"/>
            <w:tabs>
              <w:tab w:val="right" w:leader="dot" w:pos="9062"/>
            </w:tabs>
            <w:rPr>
              <w:rFonts w:eastAsiaTheme="minorEastAsia"/>
              <w:noProof/>
              <w:sz w:val="24"/>
              <w:szCs w:val="24"/>
              <w:lang w:eastAsia="fr-FR"/>
            </w:rPr>
          </w:pPr>
          <w:hyperlink w:anchor="_Toc191222515" w:history="1">
            <w:r w:rsidRPr="00E42462">
              <w:rPr>
                <w:rStyle w:val="Lienhypertexte"/>
                <w:noProof/>
              </w:rPr>
              <w:t>DATA-EVOLUTION</w:t>
            </w:r>
            <w:r>
              <w:rPr>
                <w:noProof/>
                <w:webHidden/>
              </w:rPr>
              <w:tab/>
            </w:r>
            <w:r>
              <w:rPr>
                <w:noProof/>
                <w:webHidden/>
              </w:rPr>
              <w:fldChar w:fldCharType="begin"/>
            </w:r>
            <w:r>
              <w:rPr>
                <w:noProof/>
                <w:webHidden/>
              </w:rPr>
              <w:instrText xml:space="preserve"> PAGEREF _Toc191222515 \h </w:instrText>
            </w:r>
            <w:r>
              <w:rPr>
                <w:noProof/>
                <w:webHidden/>
              </w:rPr>
            </w:r>
            <w:r>
              <w:rPr>
                <w:noProof/>
                <w:webHidden/>
              </w:rPr>
              <w:fldChar w:fldCharType="separate"/>
            </w:r>
            <w:r>
              <w:rPr>
                <w:noProof/>
                <w:webHidden/>
              </w:rPr>
              <w:t>24</w:t>
            </w:r>
            <w:r>
              <w:rPr>
                <w:noProof/>
                <w:webHidden/>
              </w:rPr>
              <w:fldChar w:fldCharType="end"/>
            </w:r>
          </w:hyperlink>
        </w:p>
        <w:p w14:paraId="04084438" w14:textId="20509F95" w:rsidR="00A4413A" w:rsidRDefault="00A4413A">
          <w:pPr>
            <w:pStyle w:val="TM3"/>
            <w:tabs>
              <w:tab w:val="left" w:pos="960"/>
              <w:tab w:val="right" w:leader="dot" w:pos="9062"/>
            </w:tabs>
            <w:rPr>
              <w:rFonts w:eastAsiaTheme="minorEastAsia"/>
              <w:noProof/>
              <w:sz w:val="24"/>
              <w:szCs w:val="24"/>
              <w:lang w:eastAsia="fr-FR"/>
            </w:rPr>
          </w:pPr>
          <w:hyperlink w:anchor="_Toc191222516" w:history="1">
            <w:r w:rsidRPr="00E42462">
              <w:rPr>
                <w:rStyle w:val="Lienhypertexte"/>
                <w:noProof/>
              </w:rPr>
              <w:t>III.</w:t>
            </w:r>
            <w:r>
              <w:rPr>
                <w:rFonts w:eastAsiaTheme="minorEastAsia"/>
                <w:noProof/>
                <w:sz w:val="24"/>
                <w:szCs w:val="24"/>
                <w:lang w:eastAsia="fr-FR"/>
              </w:rPr>
              <w:tab/>
            </w:r>
            <w:r w:rsidRPr="00E42462">
              <w:rPr>
                <w:rStyle w:val="Lienhypertexte"/>
                <w:noProof/>
              </w:rPr>
              <w:t>Intégration du système sur Raspberry</w:t>
            </w:r>
            <w:r>
              <w:rPr>
                <w:noProof/>
                <w:webHidden/>
              </w:rPr>
              <w:tab/>
            </w:r>
            <w:r>
              <w:rPr>
                <w:noProof/>
                <w:webHidden/>
              </w:rPr>
              <w:fldChar w:fldCharType="begin"/>
            </w:r>
            <w:r>
              <w:rPr>
                <w:noProof/>
                <w:webHidden/>
              </w:rPr>
              <w:instrText xml:space="preserve"> PAGEREF _Toc191222516 \h </w:instrText>
            </w:r>
            <w:r>
              <w:rPr>
                <w:noProof/>
                <w:webHidden/>
              </w:rPr>
            </w:r>
            <w:r>
              <w:rPr>
                <w:noProof/>
                <w:webHidden/>
              </w:rPr>
              <w:fldChar w:fldCharType="separate"/>
            </w:r>
            <w:r>
              <w:rPr>
                <w:noProof/>
                <w:webHidden/>
              </w:rPr>
              <w:t>26</w:t>
            </w:r>
            <w:r>
              <w:rPr>
                <w:noProof/>
                <w:webHidden/>
              </w:rPr>
              <w:fldChar w:fldCharType="end"/>
            </w:r>
          </w:hyperlink>
        </w:p>
        <w:p w14:paraId="4C2DC095" w14:textId="25CCF396" w:rsidR="00A4413A" w:rsidRDefault="00A4413A">
          <w:pPr>
            <w:pStyle w:val="TM3"/>
            <w:tabs>
              <w:tab w:val="right" w:leader="dot" w:pos="9062"/>
            </w:tabs>
            <w:rPr>
              <w:rFonts w:eastAsiaTheme="minorEastAsia"/>
              <w:noProof/>
              <w:sz w:val="24"/>
              <w:szCs w:val="24"/>
              <w:lang w:eastAsia="fr-FR"/>
            </w:rPr>
          </w:pPr>
          <w:hyperlink w:anchor="_Toc191222517" w:history="1">
            <w:r>
              <w:rPr>
                <w:noProof/>
                <w:webHidden/>
              </w:rPr>
              <w:tab/>
            </w:r>
            <w:r>
              <w:rPr>
                <w:noProof/>
                <w:webHidden/>
              </w:rPr>
              <w:fldChar w:fldCharType="begin"/>
            </w:r>
            <w:r>
              <w:rPr>
                <w:noProof/>
                <w:webHidden/>
              </w:rPr>
              <w:instrText xml:space="preserve"> PAGEREF _Toc191222517 \h </w:instrText>
            </w:r>
            <w:r>
              <w:rPr>
                <w:noProof/>
                <w:webHidden/>
              </w:rPr>
            </w:r>
            <w:r>
              <w:rPr>
                <w:noProof/>
                <w:webHidden/>
              </w:rPr>
              <w:fldChar w:fldCharType="separate"/>
            </w:r>
            <w:r>
              <w:rPr>
                <w:noProof/>
                <w:webHidden/>
              </w:rPr>
              <w:t>26</w:t>
            </w:r>
            <w:r>
              <w:rPr>
                <w:noProof/>
                <w:webHidden/>
              </w:rPr>
              <w:fldChar w:fldCharType="end"/>
            </w:r>
          </w:hyperlink>
        </w:p>
        <w:p w14:paraId="1241EABC" w14:textId="670C428C" w:rsidR="00A4413A" w:rsidRDefault="00A4413A">
          <w:pPr>
            <w:pStyle w:val="TM3"/>
            <w:tabs>
              <w:tab w:val="left" w:pos="960"/>
              <w:tab w:val="right" w:leader="dot" w:pos="9062"/>
            </w:tabs>
            <w:rPr>
              <w:rFonts w:eastAsiaTheme="minorEastAsia"/>
              <w:noProof/>
              <w:sz w:val="24"/>
              <w:szCs w:val="24"/>
              <w:lang w:eastAsia="fr-FR"/>
            </w:rPr>
          </w:pPr>
          <w:hyperlink w:anchor="_Toc191222518" w:history="1">
            <w:r w:rsidRPr="00E42462">
              <w:rPr>
                <w:rStyle w:val="Lienhypertexte"/>
                <w:noProof/>
              </w:rPr>
              <w:t>V.</w:t>
            </w:r>
            <w:r>
              <w:rPr>
                <w:rFonts w:eastAsiaTheme="minorEastAsia"/>
                <w:noProof/>
                <w:sz w:val="24"/>
                <w:szCs w:val="24"/>
                <w:lang w:eastAsia="fr-FR"/>
              </w:rPr>
              <w:tab/>
            </w:r>
            <w:r w:rsidRPr="00E42462">
              <w:rPr>
                <w:rStyle w:val="Lienhypertexte"/>
                <w:noProof/>
              </w:rPr>
              <w:t>CONCLUSION</w:t>
            </w:r>
            <w:r>
              <w:rPr>
                <w:noProof/>
                <w:webHidden/>
              </w:rPr>
              <w:tab/>
            </w:r>
            <w:r>
              <w:rPr>
                <w:noProof/>
                <w:webHidden/>
              </w:rPr>
              <w:fldChar w:fldCharType="begin"/>
            </w:r>
            <w:r>
              <w:rPr>
                <w:noProof/>
                <w:webHidden/>
              </w:rPr>
              <w:instrText xml:space="preserve"> PAGEREF _Toc191222518 \h </w:instrText>
            </w:r>
            <w:r>
              <w:rPr>
                <w:noProof/>
                <w:webHidden/>
              </w:rPr>
            </w:r>
            <w:r>
              <w:rPr>
                <w:noProof/>
                <w:webHidden/>
              </w:rPr>
              <w:fldChar w:fldCharType="separate"/>
            </w:r>
            <w:r>
              <w:rPr>
                <w:noProof/>
                <w:webHidden/>
              </w:rPr>
              <w:t>27</w:t>
            </w:r>
            <w:r>
              <w:rPr>
                <w:noProof/>
                <w:webHidden/>
              </w:rPr>
              <w:fldChar w:fldCharType="end"/>
            </w:r>
          </w:hyperlink>
        </w:p>
        <w:p w14:paraId="05D6F063" w14:textId="6B9897EE" w:rsidR="00A4413A" w:rsidRDefault="00A4413A">
          <w:pPr>
            <w:pStyle w:val="TM1"/>
            <w:rPr>
              <w:rFonts w:eastAsiaTheme="minorEastAsia"/>
              <w:noProof/>
              <w:sz w:val="24"/>
              <w:szCs w:val="24"/>
              <w:lang w:eastAsia="fr-FR"/>
            </w:rPr>
          </w:pPr>
          <w:hyperlink w:anchor="_Toc191222519" w:history="1">
            <w:r w:rsidRPr="00E42462">
              <w:rPr>
                <w:rStyle w:val="Lienhypertexte"/>
                <w:noProof/>
              </w:rPr>
              <w:t>VI.</w:t>
            </w:r>
            <w:r>
              <w:rPr>
                <w:rFonts w:eastAsiaTheme="minorEastAsia"/>
                <w:noProof/>
                <w:sz w:val="24"/>
                <w:szCs w:val="24"/>
                <w:lang w:eastAsia="fr-FR"/>
              </w:rPr>
              <w:tab/>
            </w:r>
            <w:r w:rsidRPr="00E42462">
              <w:rPr>
                <w:rStyle w:val="Lienhypertexte"/>
                <w:noProof/>
              </w:rPr>
              <w:t>Annexes</w:t>
            </w:r>
            <w:r>
              <w:rPr>
                <w:noProof/>
                <w:webHidden/>
              </w:rPr>
              <w:tab/>
            </w:r>
            <w:r>
              <w:rPr>
                <w:noProof/>
                <w:webHidden/>
              </w:rPr>
              <w:fldChar w:fldCharType="begin"/>
            </w:r>
            <w:r>
              <w:rPr>
                <w:noProof/>
                <w:webHidden/>
              </w:rPr>
              <w:instrText xml:space="preserve"> PAGEREF _Toc191222519 \h </w:instrText>
            </w:r>
            <w:r>
              <w:rPr>
                <w:noProof/>
                <w:webHidden/>
              </w:rPr>
            </w:r>
            <w:r>
              <w:rPr>
                <w:noProof/>
                <w:webHidden/>
              </w:rPr>
              <w:fldChar w:fldCharType="separate"/>
            </w:r>
            <w:r>
              <w:rPr>
                <w:noProof/>
                <w:webHidden/>
              </w:rPr>
              <w:t>28</w:t>
            </w:r>
            <w:r>
              <w:rPr>
                <w:noProof/>
                <w:webHidden/>
              </w:rPr>
              <w:fldChar w:fldCharType="end"/>
            </w:r>
          </w:hyperlink>
        </w:p>
        <w:p w14:paraId="4992A63F" w14:textId="7A69DF71" w:rsidR="0047196A" w:rsidRPr="00A4413A" w:rsidRDefault="001B19AE">
          <w:r>
            <w:lastRenderedPageBreak/>
            <w:fldChar w:fldCharType="end"/>
          </w:r>
        </w:p>
      </w:sdtContent>
    </w:sdt>
    <w:p w14:paraId="44705CE9" w14:textId="77777777" w:rsidR="002E3E2C" w:rsidRPr="00954983" w:rsidRDefault="002E3E2C" w:rsidP="002E3E2C">
      <w:pPr>
        <w:rPr>
          <w:rFonts w:ascii="Calibri" w:hAnsi="Calibri" w:cs="Calibri"/>
          <w:sz w:val="24"/>
          <w:szCs w:val="24"/>
        </w:rPr>
      </w:pPr>
    </w:p>
    <w:p w14:paraId="1C8CD366" w14:textId="5525EDA8" w:rsidR="002E3E2C" w:rsidRDefault="00E678D6">
      <w:pPr>
        <w:pStyle w:val="Titre1"/>
        <w:numPr>
          <w:ilvl w:val="0"/>
          <w:numId w:val="9"/>
        </w:numPr>
        <w:rPr>
          <w:rFonts w:ascii="Calibri" w:hAnsi="Calibri" w:cs="Calibri"/>
        </w:rPr>
      </w:pPr>
      <w:bookmarkStart w:id="2" w:name="_Toc191222488"/>
      <w:r>
        <w:rPr>
          <w:rFonts w:ascii="Calibri" w:hAnsi="Calibri" w:cs="Calibri"/>
        </w:rPr>
        <w:t>Objectif du projet</w:t>
      </w:r>
      <w:bookmarkEnd w:id="2"/>
    </w:p>
    <w:p w14:paraId="20A3BBC7" w14:textId="77777777" w:rsidR="00E678D6" w:rsidRPr="00E678D6" w:rsidRDefault="00E678D6" w:rsidP="00E678D6">
      <w:pPr>
        <w:rPr>
          <w:sz w:val="24"/>
          <w:szCs w:val="24"/>
        </w:rPr>
      </w:pPr>
    </w:p>
    <w:p w14:paraId="67174C8E" w14:textId="304A584F" w:rsidR="00E678D6" w:rsidRPr="00E678D6" w:rsidRDefault="00E678D6">
      <w:pPr>
        <w:pStyle w:val="Paragraphedeliste"/>
        <w:numPr>
          <w:ilvl w:val="0"/>
          <w:numId w:val="2"/>
        </w:numPr>
        <w:rPr>
          <w:sz w:val="24"/>
          <w:szCs w:val="24"/>
        </w:rPr>
      </w:pPr>
      <w:r w:rsidRPr="00E678D6">
        <w:rPr>
          <w:sz w:val="24"/>
          <w:szCs w:val="24"/>
          <w:u w:val="single"/>
        </w:rPr>
        <w:t>Informations des plantes</w:t>
      </w:r>
      <w:r w:rsidRPr="00E678D6">
        <w:rPr>
          <w:sz w:val="24"/>
          <w:szCs w:val="24"/>
        </w:rPr>
        <w:t> : Mesure en temps réel via des capteurs</w:t>
      </w:r>
    </w:p>
    <w:p w14:paraId="36C5A78A" w14:textId="365C6D76" w:rsidR="00E678D6" w:rsidRPr="00BF4B2A" w:rsidRDefault="00E678D6">
      <w:pPr>
        <w:numPr>
          <w:ilvl w:val="0"/>
          <w:numId w:val="1"/>
        </w:numPr>
        <w:rPr>
          <w:sz w:val="24"/>
          <w:szCs w:val="24"/>
        </w:rPr>
      </w:pPr>
      <w:r w:rsidRPr="00BF4B2A">
        <w:rPr>
          <w:sz w:val="24"/>
          <w:szCs w:val="24"/>
          <w:u w:val="single"/>
        </w:rPr>
        <w:t>Surveillance des plantes</w:t>
      </w:r>
      <w:r w:rsidRPr="00E678D6">
        <w:rPr>
          <w:sz w:val="24"/>
          <w:szCs w:val="24"/>
        </w:rPr>
        <w:t xml:space="preserve"> : Visualisation des données via une page </w:t>
      </w:r>
      <w:r w:rsidRPr="00BF4B2A">
        <w:rPr>
          <w:sz w:val="24"/>
          <w:szCs w:val="24"/>
        </w:rPr>
        <w:t>web</w:t>
      </w:r>
    </w:p>
    <w:p w14:paraId="57B92988" w14:textId="68D89BB5" w:rsidR="00E678D6" w:rsidRPr="00BF4B2A" w:rsidRDefault="00E678D6">
      <w:pPr>
        <w:numPr>
          <w:ilvl w:val="0"/>
          <w:numId w:val="1"/>
        </w:numPr>
        <w:rPr>
          <w:sz w:val="24"/>
          <w:szCs w:val="24"/>
        </w:rPr>
      </w:pPr>
      <w:r w:rsidRPr="00BF4B2A">
        <w:rPr>
          <w:sz w:val="24"/>
          <w:szCs w:val="24"/>
          <w:u w:val="single"/>
        </w:rPr>
        <w:t>Automatisation de l’arrosage</w:t>
      </w:r>
      <w:r w:rsidRPr="00E678D6">
        <w:rPr>
          <w:sz w:val="24"/>
          <w:szCs w:val="24"/>
        </w:rPr>
        <w:t xml:space="preserve"> : Activation </w:t>
      </w:r>
      <w:r w:rsidRPr="00BF4B2A">
        <w:rPr>
          <w:sz w:val="24"/>
          <w:szCs w:val="24"/>
        </w:rPr>
        <w:t>en fonction de l’humidité du sol</w:t>
      </w:r>
      <w:r w:rsidRPr="00E678D6">
        <w:rPr>
          <w:sz w:val="24"/>
          <w:szCs w:val="24"/>
        </w:rPr>
        <w:t xml:space="preserve"> ou via page web</w:t>
      </w:r>
    </w:p>
    <w:p w14:paraId="757B1C6C" w14:textId="3F097CB6" w:rsidR="00E678D6" w:rsidRPr="00BF4B2A" w:rsidRDefault="00E678D6">
      <w:pPr>
        <w:numPr>
          <w:ilvl w:val="0"/>
          <w:numId w:val="1"/>
        </w:numPr>
        <w:rPr>
          <w:sz w:val="24"/>
          <w:szCs w:val="24"/>
        </w:rPr>
      </w:pPr>
      <w:r w:rsidRPr="00E678D6">
        <w:rPr>
          <w:sz w:val="24"/>
          <w:szCs w:val="24"/>
          <w:u w:val="single"/>
        </w:rPr>
        <w:t>Respect</w:t>
      </w:r>
      <w:r w:rsidRPr="00BF4B2A">
        <w:rPr>
          <w:sz w:val="24"/>
          <w:szCs w:val="24"/>
          <w:u w:val="single"/>
        </w:rPr>
        <w:t xml:space="preserve"> des conditions environnementales</w:t>
      </w:r>
      <w:r w:rsidRPr="00E678D6">
        <w:rPr>
          <w:sz w:val="24"/>
          <w:szCs w:val="24"/>
          <w:u w:val="single"/>
        </w:rPr>
        <w:t xml:space="preserve"> : </w:t>
      </w:r>
      <w:r w:rsidRPr="00E678D6">
        <w:rPr>
          <w:sz w:val="24"/>
          <w:szCs w:val="24"/>
        </w:rPr>
        <w:t>Configuration spécifique au besoin de chaque plante</w:t>
      </w:r>
    </w:p>
    <w:p w14:paraId="4C4948FD" w14:textId="0BA23535" w:rsidR="00E678D6" w:rsidRPr="00BF4B2A" w:rsidRDefault="00E678D6">
      <w:pPr>
        <w:numPr>
          <w:ilvl w:val="0"/>
          <w:numId w:val="1"/>
        </w:numPr>
        <w:rPr>
          <w:sz w:val="24"/>
          <w:szCs w:val="24"/>
        </w:rPr>
      </w:pPr>
      <w:r w:rsidRPr="00BF4B2A">
        <w:rPr>
          <w:sz w:val="24"/>
          <w:szCs w:val="24"/>
          <w:u w:val="single"/>
        </w:rPr>
        <w:t>Alertes et notifications</w:t>
      </w:r>
      <w:r w:rsidRPr="00E678D6">
        <w:rPr>
          <w:sz w:val="24"/>
          <w:szCs w:val="24"/>
        </w:rPr>
        <w:t> : E</w:t>
      </w:r>
      <w:r w:rsidRPr="00BF4B2A">
        <w:rPr>
          <w:sz w:val="24"/>
          <w:szCs w:val="24"/>
        </w:rPr>
        <w:t xml:space="preserve">n cas </w:t>
      </w:r>
      <w:r w:rsidRPr="00E678D6">
        <w:rPr>
          <w:sz w:val="24"/>
          <w:szCs w:val="24"/>
        </w:rPr>
        <w:t>de valeurs en dehors d’une plage spécifique : alertes par mail</w:t>
      </w:r>
    </w:p>
    <w:p w14:paraId="689B7835" w14:textId="77777777" w:rsidR="00E678D6" w:rsidRPr="00E678D6" w:rsidRDefault="00E678D6" w:rsidP="00E678D6"/>
    <w:p w14:paraId="2150E74C" w14:textId="0B88779D" w:rsidR="00325233" w:rsidRDefault="00325233" w:rsidP="0047196A"/>
    <w:p w14:paraId="699CA037" w14:textId="38BB4588" w:rsidR="00E678D6" w:rsidRDefault="00E678D6">
      <w:r>
        <w:br w:type="page"/>
      </w:r>
    </w:p>
    <w:p w14:paraId="03674D4C" w14:textId="77777777" w:rsidR="00E678D6" w:rsidRDefault="00E678D6" w:rsidP="0047196A"/>
    <w:p w14:paraId="6B14B7CE" w14:textId="7095831A" w:rsidR="00E678D6" w:rsidRDefault="00E678D6">
      <w:pPr>
        <w:pStyle w:val="Titre1"/>
        <w:numPr>
          <w:ilvl w:val="0"/>
          <w:numId w:val="9"/>
        </w:numPr>
      </w:pPr>
      <w:bookmarkStart w:id="3" w:name="_Toc191222489"/>
      <w:r>
        <w:t>Architecture globale</w:t>
      </w:r>
      <w:bookmarkEnd w:id="3"/>
    </w:p>
    <w:p w14:paraId="4ADE5B23" w14:textId="77777777" w:rsidR="00E678D6" w:rsidRDefault="00E678D6" w:rsidP="0047196A"/>
    <w:p w14:paraId="3B6DEBFD" w14:textId="6093DCEA" w:rsidR="00E678D6" w:rsidRPr="00BF4B2A" w:rsidRDefault="00E678D6" w:rsidP="00E678D6">
      <w:r>
        <w:t>Pour mener à bien PlantManager, le système</w:t>
      </w:r>
      <w:r w:rsidRPr="00BF4B2A">
        <w:t xml:space="preserve"> est composé des éléments suivants :</w:t>
      </w:r>
    </w:p>
    <w:p w14:paraId="0303205B" w14:textId="77777777" w:rsidR="00E678D6" w:rsidRPr="00BF4B2A" w:rsidRDefault="00E678D6">
      <w:pPr>
        <w:pStyle w:val="Titre2"/>
        <w:numPr>
          <w:ilvl w:val="0"/>
          <w:numId w:val="10"/>
        </w:numPr>
      </w:pPr>
      <w:bookmarkStart w:id="4" w:name="_Toc191222490"/>
      <w:r w:rsidRPr="00BF4B2A">
        <w:t>Matériel :</w:t>
      </w:r>
      <w:bookmarkEnd w:id="4"/>
    </w:p>
    <w:p w14:paraId="6865591F" w14:textId="14EBEE4E" w:rsidR="00E678D6" w:rsidRPr="0012635B" w:rsidRDefault="00E678D6">
      <w:pPr>
        <w:numPr>
          <w:ilvl w:val="1"/>
          <w:numId w:val="3"/>
        </w:numPr>
      </w:pPr>
      <w:r w:rsidRPr="0012635B">
        <w:t xml:space="preserve">Raspberry Pi </w:t>
      </w:r>
      <w:proofErr w:type="spellStart"/>
      <w:r w:rsidRPr="0012635B">
        <w:t>Zero</w:t>
      </w:r>
      <w:proofErr w:type="spellEnd"/>
      <w:r w:rsidRPr="0012635B">
        <w:t xml:space="preserve"> 2 </w:t>
      </w:r>
      <w:r w:rsidR="00C22DE1" w:rsidRPr="0012635B">
        <w:t>W</w:t>
      </w:r>
    </w:p>
    <w:p w14:paraId="1318F9DE" w14:textId="77777777" w:rsidR="00E678D6" w:rsidRPr="0012635B" w:rsidRDefault="00E678D6">
      <w:pPr>
        <w:numPr>
          <w:ilvl w:val="1"/>
          <w:numId w:val="3"/>
        </w:numPr>
      </w:pPr>
      <w:r w:rsidRPr="0012635B">
        <w:t xml:space="preserve">Capteurs : </w:t>
      </w:r>
    </w:p>
    <w:p w14:paraId="403679F0" w14:textId="47065CC9" w:rsidR="00E678D6" w:rsidRPr="00BF4B2A" w:rsidRDefault="00E678D6">
      <w:pPr>
        <w:numPr>
          <w:ilvl w:val="2"/>
          <w:numId w:val="3"/>
        </w:numPr>
      </w:pPr>
      <w:r w:rsidRPr="00BF4B2A">
        <w:rPr>
          <w:b/>
          <w:bCs/>
        </w:rPr>
        <w:t>Humidité du sol</w:t>
      </w:r>
      <w:r w:rsidRPr="00BF4B2A">
        <w:t xml:space="preserve"> : Détection du besoin d’arrosage</w:t>
      </w:r>
    </w:p>
    <w:p w14:paraId="04F0C030" w14:textId="0AF729AC" w:rsidR="00E678D6" w:rsidRPr="00BF4B2A" w:rsidRDefault="00E678D6">
      <w:pPr>
        <w:numPr>
          <w:ilvl w:val="2"/>
          <w:numId w:val="3"/>
        </w:numPr>
      </w:pPr>
      <w:r w:rsidRPr="00BF4B2A">
        <w:rPr>
          <w:b/>
          <w:bCs/>
        </w:rPr>
        <w:t>Température &amp; humidité de l’air</w:t>
      </w:r>
      <w:r w:rsidRPr="00BF4B2A">
        <w:t xml:space="preserve"> : Surveillance du climat ambiant</w:t>
      </w:r>
    </w:p>
    <w:p w14:paraId="2309964E" w14:textId="4497B492" w:rsidR="00E678D6" w:rsidRPr="00BF4B2A" w:rsidRDefault="00E678D6">
      <w:pPr>
        <w:numPr>
          <w:ilvl w:val="2"/>
          <w:numId w:val="3"/>
        </w:numPr>
      </w:pPr>
      <w:r w:rsidRPr="00BF4B2A">
        <w:rPr>
          <w:b/>
          <w:bCs/>
        </w:rPr>
        <w:t xml:space="preserve">Luminosité </w:t>
      </w:r>
      <w:r w:rsidRPr="00BF4B2A">
        <w:t xml:space="preserve"> : </w:t>
      </w:r>
      <w:r>
        <w:t>Surveillance</w:t>
      </w:r>
      <w:r w:rsidRPr="00BF4B2A">
        <w:t xml:space="preserve"> de l’exposition lumineuse</w:t>
      </w:r>
    </w:p>
    <w:p w14:paraId="41D7EFE6" w14:textId="4084E025" w:rsidR="00E678D6" w:rsidRPr="00BF4B2A" w:rsidRDefault="00E678D6">
      <w:pPr>
        <w:numPr>
          <w:ilvl w:val="2"/>
          <w:numId w:val="3"/>
        </w:numPr>
      </w:pPr>
      <w:r w:rsidRPr="00BF4B2A">
        <w:rPr>
          <w:b/>
          <w:bCs/>
        </w:rPr>
        <w:t>CO₂</w:t>
      </w:r>
      <w:r w:rsidRPr="00BF4B2A">
        <w:t xml:space="preserve"> : </w:t>
      </w:r>
      <w:r>
        <w:t>Surveillance</w:t>
      </w:r>
      <w:r w:rsidRPr="00BF4B2A">
        <w:t xml:space="preserve"> de la concentration en </w:t>
      </w:r>
      <w:r>
        <w:t>CO2</w:t>
      </w:r>
    </w:p>
    <w:p w14:paraId="141B21ED" w14:textId="2530143B" w:rsidR="00E678D6" w:rsidRDefault="00E678D6">
      <w:pPr>
        <w:numPr>
          <w:ilvl w:val="2"/>
          <w:numId w:val="3"/>
        </w:numPr>
      </w:pPr>
      <w:r>
        <w:rPr>
          <w:b/>
          <w:bCs/>
        </w:rPr>
        <w:t>Flotteur</w:t>
      </w:r>
      <w:r w:rsidRPr="00BF4B2A">
        <w:t xml:space="preserve"> : Vérification du réservoir d’arrosage</w:t>
      </w:r>
    </w:p>
    <w:p w14:paraId="4AE2957B" w14:textId="7FE39620" w:rsidR="0012635B" w:rsidRPr="0012635B" w:rsidRDefault="0012635B">
      <w:pPr>
        <w:numPr>
          <w:ilvl w:val="2"/>
          <w:numId w:val="3"/>
        </w:numPr>
      </w:pPr>
      <w:r>
        <w:rPr>
          <w:b/>
          <w:bCs/>
        </w:rPr>
        <w:t xml:space="preserve">Bouton poussoir : </w:t>
      </w:r>
      <w:r w:rsidRPr="0012635B">
        <w:t>activer la pompe de manière manuelle</w:t>
      </w:r>
    </w:p>
    <w:p w14:paraId="6C0394E7" w14:textId="77777777" w:rsidR="0012635B" w:rsidRDefault="0012635B" w:rsidP="0012635B">
      <w:pPr>
        <w:ind w:left="2160"/>
      </w:pPr>
    </w:p>
    <w:p w14:paraId="23527ED4" w14:textId="75A37241" w:rsidR="0012635B" w:rsidRPr="0012635B" w:rsidRDefault="0012635B">
      <w:pPr>
        <w:pStyle w:val="Paragraphedeliste"/>
        <w:numPr>
          <w:ilvl w:val="1"/>
          <w:numId w:val="3"/>
        </w:numPr>
        <w:rPr>
          <w:u w:val="single"/>
        </w:rPr>
      </w:pPr>
      <w:r w:rsidRPr="0012635B">
        <w:rPr>
          <w:u w:val="single"/>
        </w:rPr>
        <w:t>A</w:t>
      </w:r>
      <w:r w:rsidRPr="0012635B">
        <w:t>ctionneurs</w:t>
      </w:r>
    </w:p>
    <w:p w14:paraId="6FF12CA1" w14:textId="17AB6435" w:rsidR="00E678D6" w:rsidRPr="00BF4B2A" w:rsidRDefault="00E678D6">
      <w:pPr>
        <w:numPr>
          <w:ilvl w:val="2"/>
          <w:numId w:val="3"/>
        </w:numPr>
      </w:pPr>
      <w:r w:rsidRPr="00BF4B2A">
        <w:rPr>
          <w:b/>
          <w:bCs/>
        </w:rPr>
        <w:t>Pompe à eau</w:t>
      </w:r>
      <w:r w:rsidRPr="00BF4B2A">
        <w:t xml:space="preserve"> : </w:t>
      </w:r>
      <w:r>
        <w:t>Surveillance</w:t>
      </w:r>
      <w:r w:rsidRPr="00BF4B2A">
        <w:t xml:space="preserve"> </w:t>
      </w:r>
      <w:r>
        <w:t>du niveau d’eau</w:t>
      </w:r>
    </w:p>
    <w:p w14:paraId="124A0AC9" w14:textId="77777777" w:rsidR="00E678D6" w:rsidRDefault="00E678D6">
      <w:pPr>
        <w:numPr>
          <w:ilvl w:val="2"/>
          <w:numId w:val="3"/>
        </w:numPr>
      </w:pPr>
      <w:r w:rsidRPr="00BF4B2A">
        <w:rPr>
          <w:b/>
          <w:bCs/>
        </w:rPr>
        <w:t>Ruban LED</w:t>
      </w:r>
      <w:r w:rsidRPr="00BF4B2A">
        <w:t xml:space="preserve"> : Indicateur visuel des conditions de la plante.</w:t>
      </w:r>
    </w:p>
    <w:p w14:paraId="209A3087" w14:textId="442CC03D" w:rsidR="00E678D6" w:rsidRDefault="00E678D6">
      <w:pPr>
        <w:numPr>
          <w:ilvl w:val="2"/>
          <w:numId w:val="3"/>
        </w:numPr>
      </w:pPr>
      <w:r>
        <w:rPr>
          <w:b/>
          <w:bCs/>
        </w:rPr>
        <w:t>Buzzer </w:t>
      </w:r>
      <w:r w:rsidRPr="00E678D6">
        <w:t>:</w:t>
      </w:r>
      <w:r>
        <w:t xml:space="preserve"> alarme sonore en cas de réservoir vide</w:t>
      </w:r>
    </w:p>
    <w:p w14:paraId="06675A43" w14:textId="4BEF9F03" w:rsidR="00E678D6" w:rsidRPr="0012635B" w:rsidRDefault="00E678D6">
      <w:pPr>
        <w:numPr>
          <w:ilvl w:val="2"/>
          <w:numId w:val="3"/>
        </w:numPr>
      </w:pPr>
      <w:r>
        <w:rPr>
          <w:b/>
          <w:bCs/>
        </w:rPr>
        <w:t>Divers leds</w:t>
      </w:r>
      <w:r w:rsidR="0012635B">
        <w:rPr>
          <w:b/>
          <w:bCs/>
        </w:rPr>
        <w:t xml:space="preserve"> : </w:t>
      </w:r>
      <w:r w:rsidR="0012635B" w:rsidRPr="0012635B">
        <w:t>affiche des états du système</w:t>
      </w:r>
    </w:p>
    <w:p w14:paraId="6B863559" w14:textId="77777777" w:rsidR="0012635B" w:rsidRPr="00E678D6" w:rsidRDefault="0012635B" w:rsidP="0012635B">
      <w:pPr>
        <w:ind w:left="2160"/>
      </w:pPr>
    </w:p>
    <w:p w14:paraId="3D8C82E2" w14:textId="77777777" w:rsidR="00E678D6" w:rsidRDefault="00E678D6">
      <w:pPr>
        <w:pStyle w:val="Titre2"/>
        <w:numPr>
          <w:ilvl w:val="0"/>
          <w:numId w:val="10"/>
        </w:numPr>
      </w:pPr>
      <w:bookmarkStart w:id="5" w:name="_Toc191222491"/>
      <w:r w:rsidRPr="00BF4B2A">
        <w:t>Logiciel :</w:t>
      </w:r>
      <w:bookmarkEnd w:id="5"/>
    </w:p>
    <w:p w14:paraId="42D50618" w14:textId="6B27BED0" w:rsidR="009D7B2A" w:rsidRPr="0012635B" w:rsidRDefault="009D7B2A">
      <w:pPr>
        <w:numPr>
          <w:ilvl w:val="1"/>
          <w:numId w:val="3"/>
        </w:numPr>
        <w:rPr>
          <w:b/>
          <w:bCs/>
        </w:rPr>
      </w:pPr>
      <w:r w:rsidRPr="0012635B">
        <w:rPr>
          <w:b/>
          <w:bCs/>
        </w:rPr>
        <w:t xml:space="preserve">Interface Web : </w:t>
      </w:r>
    </w:p>
    <w:p w14:paraId="5D52606D" w14:textId="67CEBF78" w:rsidR="009D7B2A" w:rsidRPr="00BF4B2A" w:rsidRDefault="009D7B2A">
      <w:pPr>
        <w:numPr>
          <w:ilvl w:val="2"/>
          <w:numId w:val="3"/>
        </w:numPr>
      </w:pPr>
      <w:r>
        <w:t>Lancement du système de mesures</w:t>
      </w:r>
    </w:p>
    <w:p w14:paraId="38EE6A9D" w14:textId="66242128" w:rsidR="0012635B" w:rsidRDefault="009D7B2A">
      <w:pPr>
        <w:numPr>
          <w:ilvl w:val="2"/>
          <w:numId w:val="3"/>
        </w:numPr>
      </w:pPr>
      <w:r w:rsidRPr="00BF4B2A">
        <w:t xml:space="preserve">Affichage </w:t>
      </w:r>
      <w:r>
        <w:t>des valeurs de</w:t>
      </w:r>
      <w:r w:rsidRPr="00BF4B2A">
        <w:t xml:space="preserve"> capteurs </w:t>
      </w:r>
      <w:r>
        <w:t>(tableau,</w:t>
      </w:r>
      <w:r w:rsidRPr="00BF4B2A">
        <w:t xml:space="preserve"> jauges </w:t>
      </w:r>
      <w:r>
        <w:t>graphiques</w:t>
      </w:r>
      <w:r w:rsidR="0012635B">
        <w:t>)</w:t>
      </w:r>
    </w:p>
    <w:p w14:paraId="580BB9AE" w14:textId="388AF94A" w:rsidR="009D7B2A" w:rsidRDefault="009D7B2A">
      <w:pPr>
        <w:numPr>
          <w:ilvl w:val="2"/>
          <w:numId w:val="3"/>
        </w:numPr>
      </w:pPr>
      <w:r w:rsidRPr="00BF4B2A">
        <w:t>Configuration</w:t>
      </w:r>
      <w:r w:rsidR="0012635B">
        <w:t xml:space="preserve"> de plante</w:t>
      </w:r>
      <w:r w:rsidRPr="00BF4B2A">
        <w:t xml:space="preserve"> </w:t>
      </w:r>
      <w:r w:rsidR="0012635B">
        <w:t xml:space="preserve">pour </w:t>
      </w:r>
      <w:r w:rsidRPr="00BF4B2A">
        <w:t>l’automatisation</w:t>
      </w:r>
    </w:p>
    <w:p w14:paraId="20CC4A47" w14:textId="3B2A970C" w:rsidR="009D7B2A" w:rsidRDefault="009D7B2A">
      <w:pPr>
        <w:numPr>
          <w:ilvl w:val="2"/>
          <w:numId w:val="3"/>
        </w:numPr>
      </w:pPr>
      <w:r>
        <w:t>Système de session</w:t>
      </w:r>
    </w:p>
    <w:p w14:paraId="27C3180F" w14:textId="4FAC912C" w:rsidR="009D7B2A" w:rsidRDefault="009D7B2A">
      <w:pPr>
        <w:numPr>
          <w:ilvl w:val="2"/>
          <w:numId w:val="3"/>
        </w:numPr>
      </w:pPr>
      <w:r>
        <w:t>Pilotage de la pompe</w:t>
      </w:r>
    </w:p>
    <w:p w14:paraId="1104169E" w14:textId="4ED41D69" w:rsidR="009D7B2A" w:rsidRDefault="009D7B2A">
      <w:pPr>
        <w:numPr>
          <w:ilvl w:val="2"/>
          <w:numId w:val="3"/>
        </w:numPr>
      </w:pPr>
      <w:r>
        <w:t>Notification par mail</w:t>
      </w:r>
      <w:r w:rsidR="0012635B">
        <w:t xml:space="preserve"> en cas d’alertes</w:t>
      </w:r>
    </w:p>
    <w:p w14:paraId="54BA6ECD" w14:textId="6413C21C" w:rsidR="0012635B" w:rsidRDefault="0012635B">
      <w:pPr>
        <w:numPr>
          <w:ilvl w:val="2"/>
          <w:numId w:val="3"/>
        </w:numPr>
      </w:pPr>
      <w:r>
        <w:t>Visualisation de l’évolution des données</w:t>
      </w:r>
    </w:p>
    <w:p w14:paraId="636468FD" w14:textId="77777777" w:rsidR="0012635B" w:rsidRDefault="0012635B" w:rsidP="0012635B"/>
    <w:p w14:paraId="01B8D59D" w14:textId="0A6D7B73" w:rsidR="009D7B2A" w:rsidRDefault="009D7B2A">
      <w:pPr>
        <w:numPr>
          <w:ilvl w:val="1"/>
          <w:numId w:val="3"/>
        </w:numPr>
      </w:pPr>
      <w:r>
        <w:rPr>
          <w:b/>
          <w:bCs/>
        </w:rPr>
        <w:lastRenderedPageBreak/>
        <w:t>Script python</w:t>
      </w:r>
      <w:r w:rsidRPr="00BF4B2A">
        <w:t xml:space="preserve"> : </w:t>
      </w:r>
      <w:r>
        <w:t>Permet de lire les capteurs et de gérer les actionneurs</w:t>
      </w:r>
      <w:r w:rsidR="0012635B">
        <w:t xml:space="preserve"> ainsi que l’envoyer les données vers une base de données</w:t>
      </w:r>
    </w:p>
    <w:p w14:paraId="6E7BF375" w14:textId="3AA437A0" w:rsidR="009D7B2A" w:rsidRPr="00BF4B2A" w:rsidRDefault="009D7B2A">
      <w:pPr>
        <w:numPr>
          <w:ilvl w:val="1"/>
          <w:numId w:val="3"/>
        </w:numPr>
      </w:pPr>
      <w:r w:rsidRPr="00BF4B2A">
        <w:rPr>
          <w:b/>
          <w:bCs/>
        </w:rPr>
        <w:t>Base de données SQLite</w:t>
      </w:r>
      <w:r w:rsidRPr="00BF4B2A">
        <w:t xml:space="preserve"> : Stocke </w:t>
      </w:r>
      <w:r>
        <w:t>les valeurs</w:t>
      </w:r>
      <w:r w:rsidRPr="00BF4B2A">
        <w:t xml:space="preserve"> des capteurs</w:t>
      </w:r>
      <w:r>
        <w:t xml:space="preserve"> et des configurations</w:t>
      </w:r>
    </w:p>
    <w:p w14:paraId="5285E4FA" w14:textId="7383A029" w:rsidR="00E678D6" w:rsidRPr="00BF4B2A" w:rsidRDefault="00E678D6">
      <w:pPr>
        <w:numPr>
          <w:ilvl w:val="1"/>
          <w:numId w:val="3"/>
        </w:numPr>
      </w:pPr>
      <w:r w:rsidRPr="00BF4B2A">
        <w:rPr>
          <w:b/>
          <w:bCs/>
        </w:rPr>
        <w:t>Serveur Node.js</w:t>
      </w:r>
      <w:r w:rsidRPr="00BF4B2A">
        <w:t xml:space="preserve"> : Gère la communication entre l</w:t>
      </w:r>
      <w:r w:rsidR="009D7B2A">
        <w:t xml:space="preserve">a base de données </w:t>
      </w:r>
      <w:r w:rsidRPr="00BF4B2A">
        <w:t xml:space="preserve">et l’interface </w:t>
      </w:r>
      <w:r w:rsidR="009D7B2A">
        <w:t>web</w:t>
      </w:r>
      <w:r w:rsidRPr="00BF4B2A">
        <w:t>.</w:t>
      </w:r>
    </w:p>
    <w:p w14:paraId="56BCB64D" w14:textId="79BC86F5" w:rsidR="00E678D6" w:rsidRPr="00BF4B2A" w:rsidRDefault="00E678D6">
      <w:pPr>
        <w:numPr>
          <w:ilvl w:val="1"/>
          <w:numId w:val="3"/>
        </w:numPr>
      </w:pPr>
      <w:r w:rsidRPr="00BF4B2A">
        <w:rPr>
          <w:b/>
          <w:bCs/>
        </w:rPr>
        <w:t>GitHub</w:t>
      </w:r>
      <w:r w:rsidRPr="00BF4B2A">
        <w:t xml:space="preserve"> : Utilisation d’un dépôt pour </w:t>
      </w:r>
      <w:r w:rsidR="009D7B2A">
        <w:t xml:space="preserve">le </w:t>
      </w:r>
      <w:r w:rsidR="00705388">
        <w:t>développement</w:t>
      </w:r>
    </w:p>
    <w:p w14:paraId="76E3E5F0" w14:textId="77777777" w:rsidR="00E678D6" w:rsidRDefault="00E678D6" w:rsidP="0047196A">
      <w:pPr>
        <w:rPr>
          <w:b/>
          <w:bCs/>
        </w:rPr>
      </w:pPr>
    </w:p>
    <w:p w14:paraId="43ECBCCA" w14:textId="63C1B339" w:rsidR="009D7B2A" w:rsidRDefault="009D7B2A">
      <w:pPr>
        <w:pStyle w:val="Titre1"/>
        <w:numPr>
          <w:ilvl w:val="0"/>
          <w:numId w:val="9"/>
        </w:numPr>
      </w:pPr>
      <w:bookmarkStart w:id="6" w:name="_Toc191222492"/>
      <w:r>
        <w:t>Taches</w:t>
      </w:r>
      <w:bookmarkEnd w:id="6"/>
      <w:r>
        <w:t xml:space="preserve"> </w:t>
      </w:r>
    </w:p>
    <w:p w14:paraId="5F7047FD" w14:textId="1EC56BAD" w:rsidR="009D7B2A" w:rsidRDefault="009D7B2A" w:rsidP="0047196A">
      <w:pPr>
        <w:rPr>
          <w:b/>
          <w:bCs/>
        </w:rPr>
      </w:pPr>
    </w:p>
    <w:p w14:paraId="72E9D8EC" w14:textId="640DAACF" w:rsidR="009D7B2A" w:rsidRDefault="009D7B2A" w:rsidP="0047196A">
      <w:r>
        <w:t>Pour réaliser ce projet dans un temps dédié de 40H (10x4H) en projet de SAE,</w:t>
      </w:r>
    </w:p>
    <w:p w14:paraId="7E3ACC58" w14:textId="5A09CA16" w:rsidR="009D7B2A" w:rsidRDefault="009D7B2A" w:rsidP="0047196A">
      <w:r>
        <w:t xml:space="preserve">Alexandre Pichot (binôme) et moi-même avons décider de se scinder le travail selon les </w:t>
      </w:r>
      <w:r w:rsidR="0012635B">
        <w:t xml:space="preserve">différentes </w:t>
      </w:r>
      <w:r>
        <w:t>missions à réaliser.</w:t>
      </w:r>
    </w:p>
    <w:p w14:paraId="1AEF6B61" w14:textId="77777777" w:rsidR="009D7B2A" w:rsidRDefault="009D7B2A" w:rsidP="0047196A"/>
    <w:p w14:paraId="3DD1F76D" w14:textId="1240766E" w:rsidR="009D7B2A" w:rsidRDefault="0012635B" w:rsidP="0047196A">
      <w:r>
        <w:t>Les</w:t>
      </w:r>
      <w:r w:rsidR="009D7B2A">
        <w:t xml:space="preserve"> missions réaliser pour ma part sur ce projet sont :</w:t>
      </w:r>
    </w:p>
    <w:p w14:paraId="412EAA42" w14:textId="77777777" w:rsidR="009D7B2A" w:rsidRDefault="009D7B2A" w:rsidP="0047196A"/>
    <w:p w14:paraId="4A883C40" w14:textId="52C060C5" w:rsidR="009D7B2A" w:rsidRDefault="009D7B2A">
      <w:pPr>
        <w:pStyle w:val="Paragraphedeliste"/>
        <w:numPr>
          <w:ilvl w:val="0"/>
          <w:numId w:val="4"/>
        </w:numPr>
      </w:pPr>
      <w:r>
        <w:t xml:space="preserve">La programmation de capteurs </w:t>
      </w:r>
    </w:p>
    <w:p w14:paraId="6583138F" w14:textId="14E55EC9" w:rsidR="009D7B2A" w:rsidRDefault="00705388">
      <w:pPr>
        <w:pStyle w:val="Paragraphedeliste"/>
        <w:numPr>
          <w:ilvl w:val="1"/>
          <w:numId w:val="4"/>
        </w:numPr>
      </w:pPr>
      <w:r>
        <w:t>Capteur de luminosité</w:t>
      </w:r>
    </w:p>
    <w:p w14:paraId="1EC9D88F" w14:textId="2ADE7C29" w:rsidR="00705388" w:rsidRDefault="00705388">
      <w:pPr>
        <w:pStyle w:val="Paragraphedeliste"/>
        <w:numPr>
          <w:ilvl w:val="1"/>
          <w:numId w:val="4"/>
        </w:numPr>
      </w:pPr>
      <w:r>
        <w:t>Capteur de température</w:t>
      </w:r>
    </w:p>
    <w:p w14:paraId="2EF097A3" w14:textId="2B5EA23D" w:rsidR="00705388" w:rsidRDefault="00705388">
      <w:pPr>
        <w:pStyle w:val="Paragraphedeliste"/>
        <w:numPr>
          <w:ilvl w:val="1"/>
          <w:numId w:val="4"/>
        </w:numPr>
      </w:pPr>
      <w:r>
        <w:t>Capteur d’humidité</w:t>
      </w:r>
    </w:p>
    <w:p w14:paraId="29625FFC" w14:textId="65E688E8" w:rsidR="00705388" w:rsidRDefault="00705388">
      <w:pPr>
        <w:pStyle w:val="Paragraphedeliste"/>
        <w:numPr>
          <w:ilvl w:val="1"/>
          <w:numId w:val="4"/>
        </w:numPr>
      </w:pPr>
      <w:r>
        <w:t>Capteur d’humidité du sol</w:t>
      </w:r>
    </w:p>
    <w:p w14:paraId="7BC21C32" w14:textId="77777777" w:rsidR="00705388" w:rsidRDefault="00705388" w:rsidP="00705388">
      <w:pPr>
        <w:pStyle w:val="Paragraphedeliste"/>
        <w:ind w:left="1440"/>
      </w:pPr>
    </w:p>
    <w:p w14:paraId="3D6DB491" w14:textId="323509A9" w:rsidR="00705388" w:rsidRDefault="00705388">
      <w:pPr>
        <w:pStyle w:val="Paragraphedeliste"/>
        <w:numPr>
          <w:ilvl w:val="0"/>
          <w:numId w:val="4"/>
        </w:numPr>
      </w:pPr>
      <w:r>
        <w:t>La programmation d’actionneur</w:t>
      </w:r>
    </w:p>
    <w:p w14:paraId="6936A425" w14:textId="08E5975D" w:rsidR="00705388" w:rsidRDefault="00705388">
      <w:pPr>
        <w:pStyle w:val="Paragraphedeliste"/>
        <w:numPr>
          <w:ilvl w:val="1"/>
          <w:numId w:val="4"/>
        </w:numPr>
      </w:pPr>
      <w:r>
        <w:t>Le buzzer</w:t>
      </w:r>
    </w:p>
    <w:p w14:paraId="0DC8C11C" w14:textId="77777777" w:rsidR="00705388" w:rsidRDefault="00705388" w:rsidP="00705388">
      <w:pPr>
        <w:pStyle w:val="Paragraphedeliste"/>
        <w:ind w:left="1440"/>
      </w:pPr>
    </w:p>
    <w:p w14:paraId="38A7141F" w14:textId="50E76E30" w:rsidR="00A826B3" w:rsidRDefault="009D7B2A">
      <w:pPr>
        <w:pStyle w:val="Paragraphedeliste"/>
        <w:numPr>
          <w:ilvl w:val="0"/>
          <w:numId w:val="4"/>
        </w:numPr>
      </w:pPr>
      <w:r>
        <w:t>Le développement de toutes la partie logicielle</w:t>
      </w:r>
    </w:p>
    <w:p w14:paraId="5D716389" w14:textId="41D9A550" w:rsidR="00A826B3" w:rsidRDefault="00A826B3">
      <w:pPr>
        <w:pStyle w:val="Paragraphedeliste"/>
        <w:numPr>
          <w:ilvl w:val="1"/>
          <w:numId w:val="4"/>
        </w:numPr>
      </w:pPr>
      <w:r>
        <w:t>Script global python</w:t>
      </w:r>
    </w:p>
    <w:p w14:paraId="55659C5C" w14:textId="426D2B67" w:rsidR="009D7B2A" w:rsidRDefault="009D7B2A">
      <w:pPr>
        <w:pStyle w:val="Paragraphedeliste"/>
        <w:numPr>
          <w:ilvl w:val="1"/>
          <w:numId w:val="4"/>
        </w:numPr>
      </w:pPr>
      <w:r>
        <w:t>Interface Web</w:t>
      </w:r>
    </w:p>
    <w:p w14:paraId="7B196F9F" w14:textId="78DB611B" w:rsidR="009D7B2A" w:rsidRDefault="009D7B2A">
      <w:pPr>
        <w:pStyle w:val="Paragraphedeliste"/>
        <w:numPr>
          <w:ilvl w:val="1"/>
          <w:numId w:val="4"/>
        </w:numPr>
      </w:pPr>
      <w:r>
        <w:t>Base de données</w:t>
      </w:r>
    </w:p>
    <w:p w14:paraId="34F7B045" w14:textId="1C9B92FD" w:rsidR="009D7B2A" w:rsidRDefault="009D7B2A">
      <w:pPr>
        <w:pStyle w:val="Paragraphedeliste"/>
        <w:numPr>
          <w:ilvl w:val="1"/>
          <w:numId w:val="4"/>
        </w:numPr>
      </w:pPr>
      <w:r>
        <w:t>Serveur Node.js</w:t>
      </w:r>
    </w:p>
    <w:p w14:paraId="33727BE9" w14:textId="3B136F6F" w:rsidR="009D7B2A" w:rsidRDefault="009D7B2A">
      <w:pPr>
        <w:pStyle w:val="Paragraphedeliste"/>
        <w:numPr>
          <w:ilvl w:val="1"/>
          <w:numId w:val="4"/>
        </w:numPr>
      </w:pPr>
      <w:r>
        <w:t>Programmation python permettant de lire l’ensemble des valeurs des capteurs.</w:t>
      </w:r>
    </w:p>
    <w:p w14:paraId="449FED59" w14:textId="77777777" w:rsidR="00705388" w:rsidRDefault="00705388" w:rsidP="00705388">
      <w:pPr>
        <w:pStyle w:val="Paragraphedeliste"/>
        <w:ind w:left="1440"/>
      </w:pPr>
    </w:p>
    <w:p w14:paraId="3E6B03D8" w14:textId="30C76EAF" w:rsidR="00705388" w:rsidRDefault="00705388">
      <w:pPr>
        <w:pStyle w:val="Paragraphedeliste"/>
        <w:numPr>
          <w:ilvl w:val="0"/>
          <w:numId w:val="4"/>
        </w:numPr>
      </w:pPr>
      <w:r>
        <w:t xml:space="preserve">Intégration du système sur </w:t>
      </w:r>
      <w:r w:rsidR="0012635B">
        <w:t>Raspberry</w:t>
      </w:r>
    </w:p>
    <w:p w14:paraId="2E1C10FF" w14:textId="77777777" w:rsidR="00705388" w:rsidRDefault="00705388" w:rsidP="009D7B2A">
      <w:pPr>
        <w:pStyle w:val="Paragraphedeliste"/>
      </w:pPr>
    </w:p>
    <w:p w14:paraId="68808C8E" w14:textId="1FEE528E" w:rsidR="00705388" w:rsidRDefault="00705388">
      <w:r>
        <w:br w:type="page"/>
      </w:r>
    </w:p>
    <w:p w14:paraId="1AF6976D" w14:textId="7FFE5B75" w:rsidR="008E3B87" w:rsidRDefault="008E3B87">
      <w:pPr>
        <w:pStyle w:val="Titre2"/>
        <w:numPr>
          <w:ilvl w:val="0"/>
          <w:numId w:val="11"/>
        </w:numPr>
      </w:pPr>
      <w:bookmarkStart w:id="7" w:name="_Toc191222493"/>
      <w:r>
        <w:lastRenderedPageBreak/>
        <w:t>Programmation capteur</w:t>
      </w:r>
      <w:r w:rsidR="003811DD">
        <w:t xml:space="preserve"> &amp; actionneur</w:t>
      </w:r>
      <w:bookmarkEnd w:id="7"/>
    </w:p>
    <w:p w14:paraId="32172760" w14:textId="77777777" w:rsidR="008E3B87" w:rsidRDefault="008E3B87" w:rsidP="008E3B87"/>
    <w:p w14:paraId="7F8C9B96" w14:textId="23147A41" w:rsidR="008E3B87" w:rsidRDefault="008E3B87" w:rsidP="008E3B87">
      <w:pPr>
        <w:pStyle w:val="Titre3"/>
      </w:pPr>
      <w:bookmarkStart w:id="8" w:name="_Toc191222494"/>
      <w:r>
        <w:rPr>
          <w:noProof/>
        </w:rPr>
        <w:drawing>
          <wp:anchor distT="0" distB="0" distL="114300" distR="114300" simplePos="0" relativeHeight="251668480" behindDoc="1" locked="0" layoutInCell="1" allowOverlap="1" wp14:anchorId="01984BA1" wp14:editId="3E1C0C35">
            <wp:simplePos x="0" y="0"/>
            <wp:positionH relativeFrom="column">
              <wp:posOffset>3738880</wp:posOffset>
            </wp:positionH>
            <wp:positionV relativeFrom="paragraph">
              <wp:posOffset>254000</wp:posOffset>
            </wp:positionV>
            <wp:extent cx="2143125" cy="2143125"/>
            <wp:effectExtent l="0" t="0" r="9525" b="9525"/>
            <wp:wrapTight wrapText="bothSides">
              <wp:wrapPolygon edited="0">
                <wp:start x="0" y="0"/>
                <wp:lineTo x="0" y="21504"/>
                <wp:lineTo x="21504" y="21504"/>
                <wp:lineTo x="21504" y="0"/>
                <wp:lineTo x="0" y="0"/>
              </wp:wrapPolygon>
            </wp:wrapTight>
            <wp:docPr id="184549332" name="Image 28" descr="Capteur de lumière VEML7700 ADA4162 - Go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eur de lumière VEML7700 ADA4162 - Gotron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t>Capteur de luminosité</w:t>
      </w:r>
      <w:bookmarkEnd w:id="8"/>
      <w:r>
        <w:t xml:space="preserve"> </w:t>
      </w:r>
    </w:p>
    <w:p w14:paraId="77A169D3" w14:textId="77777777" w:rsidR="008E3B87" w:rsidRPr="008E3B87" w:rsidRDefault="008E3B87" w:rsidP="008E3B87"/>
    <w:p w14:paraId="236CF4BD" w14:textId="1987558C" w:rsidR="008E3B87" w:rsidRDefault="008E3B87" w:rsidP="008E3B87">
      <w:r>
        <w:t xml:space="preserve">Afin de développer notre gamme de capteur permettant l’exploitation leurs données, j’ai programmé un script python permettant de lire les valeurs d’un capteur de luminosité (Réf : VEML7700). Celui-ci pour de </w:t>
      </w:r>
      <w:r w:rsidRPr="008E3B87">
        <w:t>mesurer l’intensité lumineuse ambiante et ajuster les conditions de croissance des plantes de manière automatisée.</w:t>
      </w:r>
      <w:r>
        <w:t xml:space="preserve"> </w:t>
      </w:r>
    </w:p>
    <w:p w14:paraId="619BC170" w14:textId="664C9C55" w:rsidR="008E3B87" w:rsidRPr="008E3B87" w:rsidRDefault="008E3B87" w:rsidP="008E3B87">
      <w:r>
        <w:t>Coder en python et connecté au système en I2C, il permet d’envoyer ces valeurs (en lux) en temps réel à la base de données</w:t>
      </w:r>
    </w:p>
    <w:p w14:paraId="594339A9" w14:textId="2416541A" w:rsidR="00705388" w:rsidRDefault="00705388" w:rsidP="008E3B87">
      <w:pPr>
        <w:pStyle w:val="Titre2"/>
      </w:pPr>
    </w:p>
    <w:p w14:paraId="69A8BDF9" w14:textId="7034D522" w:rsidR="008E3B87" w:rsidRDefault="008E3B87" w:rsidP="001B19AE">
      <w:pPr>
        <w:pStyle w:val="Titre3"/>
      </w:pPr>
      <w:bookmarkStart w:id="9" w:name="_Toc191222495"/>
      <w:r>
        <w:t>Capteur de température</w:t>
      </w:r>
      <w:r w:rsidR="006F7AF9">
        <w:t xml:space="preserve"> &amp; humidité de l’air</w:t>
      </w:r>
      <w:bookmarkEnd w:id="9"/>
    </w:p>
    <w:p w14:paraId="27A01588" w14:textId="77777777" w:rsidR="006F7AF9" w:rsidRPr="006F7AF9" w:rsidRDefault="006F7AF9" w:rsidP="006F7AF9"/>
    <w:p w14:paraId="5F07EEEA" w14:textId="6CEA1A5B" w:rsidR="008E3B87" w:rsidRPr="00A46C50" w:rsidRDefault="006F7AF9" w:rsidP="008E3B87">
      <w:r w:rsidRPr="00A46C50">
        <w:rPr>
          <w:noProof/>
        </w:rPr>
        <w:drawing>
          <wp:anchor distT="0" distB="0" distL="114300" distR="114300" simplePos="0" relativeHeight="251669504" behindDoc="1" locked="0" layoutInCell="1" allowOverlap="1" wp14:anchorId="0A83F86C" wp14:editId="550D2059">
            <wp:simplePos x="0" y="0"/>
            <wp:positionH relativeFrom="column">
              <wp:posOffset>4053205</wp:posOffset>
            </wp:positionH>
            <wp:positionV relativeFrom="paragraph">
              <wp:posOffset>41275</wp:posOffset>
            </wp:positionV>
            <wp:extent cx="2141220" cy="2141220"/>
            <wp:effectExtent l="0" t="0" r="0" b="0"/>
            <wp:wrapTight wrapText="bothSides">
              <wp:wrapPolygon edited="0">
                <wp:start x="0" y="0"/>
                <wp:lineTo x="0" y="21331"/>
                <wp:lineTo x="21331" y="21331"/>
                <wp:lineTo x="21331" y="0"/>
                <wp:lineTo x="0" y="0"/>
              </wp:wrapPolygon>
            </wp:wrapTight>
            <wp:docPr id="242380247" name="Image 30" descr="Module de capteur de température et d'humidité DHT11 - Robot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ule de capteur de température et d'humidité DHT11 - RobotSh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r w:rsidR="008E3B87" w:rsidRPr="00A46C50">
        <w:t xml:space="preserve">Par la suite, </w:t>
      </w:r>
      <w:r w:rsidRPr="00A46C50">
        <w:t xml:space="preserve">pour un système efficace, la température et l’humidité de l’air sont des données importantes pour une plante, c’est pour cela que j’ai programmer un capteur de température et d’humidité (Réf : DHT11). Le capteur est connecté à un GPIO du Raspberry Pi </w:t>
      </w:r>
      <w:proofErr w:type="spellStart"/>
      <w:r w:rsidRPr="00A46C50">
        <w:t>Zero</w:t>
      </w:r>
      <w:proofErr w:type="spellEnd"/>
      <w:r w:rsidRPr="00A46C50">
        <w:t xml:space="preserve"> 2 W et permet de donner une plage de température entre 0°C à 50°C  et une plage d’humidité : 20% à 90%. L’utilisation d’une bibliothèque </w:t>
      </w:r>
      <w:proofErr w:type="spellStart"/>
      <w:r w:rsidRPr="00A46C50">
        <w:t>Adafruit_DHT</w:t>
      </w:r>
      <w:proofErr w:type="spellEnd"/>
      <w:r w:rsidRPr="00A46C50">
        <w:t xml:space="preserve"> est nécessaire pour lire les valeurs du  capteur via Python. </w:t>
      </w:r>
    </w:p>
    <w:p w14:paraId="35391640" w14:textId="7AE4F24C" w:rsidR="006F7AF9" w:rsidRPr="00A46C50" w:rsidRDefault="006F7AF9" w:rsidP="008E3B87">
      <w:r w:rsidRPr="00A46C50">
        <w:t xml:space="preserve">Cependant dans des contraintes de réalisation de la carte et de temps ce capteur ne sera pas d’utiliser dans ce projet car son utilisation en </w:t>
      </w:r>
      <w:proofErr w:type="spellStart"/>
      <w:r w:rsidRPr="00A46C50">
        <w:t>gpio</w:t>
      </w:r>
      <w:proofErr w:type="spellEnd"/>
      <w:r w:rsidRPr="00A46C50">
        <w:t xml:space="preserve"> et non en I2C cause une gêne pour le reste du système.</w:t>
      </w:r>
    </w:p>
    <w:p w14:paraId="2608E096" w14:textId="1AD84177" w:rsidR="006F7AF9" w:rsidRPr="00A46C50" w:rsidRDefault="003811DD" w:rsidP="008E3B87">
      <w:r w:rsidRPr="00A46C50">
        <w:t>Cette valeur est transmise à la base de données</w:t>
      </w:r>
    </w:p>
    <w:p w14:paraId="5C332D86" w14:textId="77777777" w:rsidR="006F7AF9" w:rsidRDefault="006F7AF9" w:rsidP="008E3B87"/>
    <w:p w14:paraId="19904275" w14:textId="77777777" w:rsidR="006F7AF9" w:rsidRDefault="006F7AF9" w:rsidP="008E3B87"/>
    <w:p w14:paraId="2E5516F6" w14:textId="77777777" w:rsidR="006F7AF9" w:rsidRDefault="006F7AF9" w:rsidP="008E3B87"/>
    <w:p w14:paraId="75F0AB3D" w14:textId="77777777" w:rsidR="006F7AF9" w:rsidRDefault="006F7AF9" w:rsidP="008E3B87"/>
    <w:p w14:paraId="16A7F012" w14:textId="77777777" w:rsidR="006F7AF9" w:rsidRDefault="006F7AF9" w:rsidP="008E3B87"/>
    <w:p w14:paraId="12F99968" w14:textId="77777777" w:rsidR="006F7AF9" w:rsidRDefault="006F7AF9" w:rsidP="008E3B87"/>
    <w:p w14:paraId="7C23E47F" w14:textId="77777777" w:rsidR="006F7AF9" w:rsidRDefault="006F7AF9" w:rsidP="008E3B87"/>
    <w:p w14:paraId="757ED4F0" w14:textId="1DBC032F" w:rsidR="006F7AF9" w:rsidRDefault="006F7AF9" w:rsidP="001B19AE">
      <w:pPr>
        <w:pStyle w:val="Titre3"/>
      </w:pPr>
      <w:bookmarkStart w:id="10" w:name="_Toc191222496"/>
      <w:r w:rsidRPr="001B19AE">
        <w:lastRenderedPageBreak/>
        <w:t>Capteur</w:t>
      </w:r>
      <w:r>
        <w:t xml:space="preserve"> d’humidité du sol</w:t>
      </w:r>
      <w:bookmarkEnd w:id="10"/>
    </w:p>
    <w:p w14:paraId="5BD5E350" w14:textId="5CA30ADD" w:rsidR="006F7AF9" w:rsidRDefault="006F7AF9" w:rsidP="006F7AF9"/>
    <w:p w14:paraId="06DAE1ED" w14:textId="75E4BA91" w:rsidR="006F7AF9" w:rsidRPr="00A46C50" w:rsidRDefault="003811DD" w:rsidP="006F7AF9">
      <w:r w:rsidRPr="00A46C50">
        <w:rPr>
          <w:noProof/>
        </w:rPr>
        <w:drawing>
          <wp:anchor distT="0" distB="0" distL="114300" distR="114300" simplePos="0" relativeHeight="251670528" behindDoc="1" locked="0" layoutInCell="1" allowOverlap="1" wp14:anchorId="3D6518D8" wp14:editId="739EE107">
            <wp:simplePos x="0" y="0"/>
            <wp:positionH relativeFrom="column">
              <wp:posOffset>3395980</wp:posOffset>
            </wp:positionH>
            <wp:positionV relativeFrom="paragraph">
              <wp:posOffset>116205</wp:posOffset>
            </wp:positionV>
            <wp:extent cx="2466975" cy="1847850"/>
            <wp:effectExtent l="0" t="0" r="9525" b="0"/>
            <wp:wrapTight wrapText="bothSides">
              <wp:wrapPolygon edited="0">
                <wp:start x="0" y="0"/>
                <wp:lineTo x="0" y="21377"/>
                <wp:lineTo x="21517" y="21377"/>
                <wp:lineTo x="21517" y="0"/>
                <wp:lineTo x="0" y="0"/>
              </wp:wrapPolygon>
            </wp:wrapTight>
            <wp:docPr id="1899017375" name="Image 31" descr="Capteur d'humidité du sol Grove - Vitta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eur d'humidité du sol Grove - Vitta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anchor>
        </w:drawing>
      </w:r>
      <w:r w:rsidR="006F7AF9" w:rsidRPr="00A46C50">
        <w:t>De plus, une des données fondamentales du projet est l’humidité du sol. En effet, il permet par la lecture de sa valeur d’adapter l’arrosage automatique en fonction des besoins réels des plantes. Donner en tensions convertit en %, il est un chiffre clé pour le projet.</w:t>
      </w:r>
    </w:p>
    <w:p w14:paraId="2DA7829C" w14:textId="6EF156F1" w:rsidR="003811DD" w:rsidRPr="00A46C50" w:rsidRDefault="006F7AF9" w:rsidP="006F7AF9">
      <w:r w:rsidRPr="00A46C50">
        <w:t xml:space="preserve">J’ai </w:t>
      </w:r>
      <w:r w:rsidR="003811DD" w:rsidRPr="00A46C50">
        <w:t>développé</w:t>
      </w:r>
      <w:r w:rsidRPr="00A46C50">
        <w:t xml:space="preserve"> le script de ce capteur avec python</w:t>
      </w:r>
      <w:r w:rsidR="003811DD" w:rsidRPr="00A46C50">
        <w:t xml:space="preserve"> en connectant entre le capteur et la </w:t>
      </w:r>
      <w:proofErr w:type="spellStart"/>
      <w:r w:rsidR="003811DD" w:rsidRPr="00A46C50">
        <w:t>raspberry</w:t>
      </w:r>
      <w:proofErr w:type="spellEnd"/>
      <w:r w:rsidR="003811DD" w:rsidRPr="00A46C50">
        <w:t>, un ads115 qui est un convertisseur analogique-numérique (ADC) pour lire précisément la valeur du capteur d’humidité du sol.</w:t>
      </w:r>
    </w:p>
    <w:p w14:paraId="04890327" w14:textId="43D7C0DC" w:rsidR="003811DD" w:rsidRPr="00A46C50" w:rsidRDefault="003811DD" w:rsidP="003811DD">
      <w:r w:rsidRPr="00A46C50">
        <w:t>Cette valeur est transmise à la base de données</w:t>
      </w:r>
    </w:p>
    <w:p w14:paraId="0F69AF33" w14:textId="38F5B8AD" w:rsidR="006F7AF9" w:rsidRDefault="006F7AF9" w:rsidP="003811DD">
      <w:pPr>
        <w:pStyle w:val="Titre3"/>
      </w:pPr>
    </w:p>
    <w:p w14:paraId="233E2B20" w14:textId="6BD1F33A" w:rsidR="008E3B87" w:rsidRDefault="003811DD" w:rsidP="003811DD">
      <w:pPr>
        <w:pStyle w:val="Titre3"/>
      </w:pPr>
      <w:bookmarkStart w:id="11" w:name="_Toc191222497"/>
      <w:r>
        <w:t>Actionneur : Buzzer</w:t>
      </w:r>
      <w:bookmarkEnd w:id="11"/>
    </w:p>
    <w:p w14:paraId="47A68055" w14:textId="28829AAC" w:rsidR="003811DD" w:rsidRDefault="003811DD" w:rsidP="003811DD">
      <w:r>
        <w:rPr>
          <w:noProof/>
        </w:rPr>
        <w:drawing>
          <wp:anchor distT="0" distB="0" distL="114300" distR="114300" simplePos="0" relativeHeight="251671552" behindDoc="1" locked="0" layoutInCell="1" allowOverlap="1" wp14:anchorId="1D49361D" wp14:editId="312BBC8F">
            <wp:simplePos x="0" y="0"/>
            <wp:positionH relativeFrom="column">
              <wp:posOffset>4062730</wp:posOffset>
            </wp:positionH>
            <wp:positionV relativeFrom="paragraph">
              <wp:posOffset>86995</wp:posOffset>
            </wp:positionV>
            <wp:extent cx="2143125" cy="2143125"/>
            <wp:effectExtent l="0" t="0" r="9525" b="9525"/>
            <wp:wrapTight wrapText="bothSides">
              <wp:wrapPolygon edited="0">
                <wp:start x="0" y="0"/>
                <wp:lineTo x="0" y="21504"/>
                <wp:lineTo x="21504" y="21504"/>
                <wp:lineTo x="21504" y="0"/>
                <wp:lineTo x="0" y="0"/>
              </wp:wrapPolygon>
            </wp:wrapTight>
            <wp:docPr id="1064128742" name="Image 32" descr="SV8 BUZZER ELECTRONIQUE MODELE ECONOMIQUE CI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V8 BUZZER ELECTRONIQUE MODELE ECONOMIQUE CI 3-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p>
    <w:p w14:paraId="2817C62A" w14:textId="785FDC08" w:rsidR="003811DD" w:rsidRDefault="003811DD" w:rsidP="003811DD">
      <w:r>
        <w:t>Enfin, dans le but d’avoir un moyen physique de prévenir l’utilisateur du système en cas de problème, l’emploie d’un buzzer comme moyen alerte sonore est fondamental pour le système. En effet, ce buzzer de type TOR (0 ou 1) permet de faire un bruit lorsque le réservoir d’eau est vide. Ceci permet donc de prévenir l’utilisateur autre que par le web que le système a besoin</w:t>
      </w:r>
      <w:r w:rsidRPr="003811DD">
        <w:t xml:space="preserve"> </w:t>
      </w:r>
      <w:r>
        <w:t xml:space="preserve">d’une action humaine pour continuer à fonctionner. Le script de ce buzzer </w:t>
      </w:r>
      <w:proofErr w:type="spellStart"/>
      <w:r>
        <w:t>à</w:t>
      </w:r>
      <w:proofErr w:type="spellEnd"/>
      <w:r>
        <w:t xml:space="preserve"> été fait en python est lit la valeur du flotteur (détection de niveau d’eau). Ainsi lorsque le niveau d’eau est à 0 alors le buzzer passe à 1 et fait du bruit</w:t>
      </w:r>
    </w:p>
    <w:p w14:paraId="6BE17A4F" w14:textId="77777777" w:rsidR="003811DD" w:rsidRDefault="003811DD" w:rsidP="003811DD"/>
    <w:p w14:paraId="4EA66ACE" w14:textId="77777777" w:rsidR="003811DD" w:rsidRDefault="003811DD" w:rsidP="003811DD"/>
    <w:p w14:paraId="7AF2AB14" w14:textId="77777777" w:rsidR="003811DD" w:rsidRDefault="003811DD" w:rsidP="003811DD"/>
    <w:p w14:paraId="7C772EE2" w14:textId="678CFE09" w:rsidR="003811DD" w:rsidRDefault="003811DD" w:rsidP="003811DD">
      <w:r>
        <w:t>L’ensemble de ces capteurs et actionneurs ont été développer et tester indépendant pour des phases de test puis assembler sur un PCB et piloter et lu depuis un script général regroupant l’ensemble des capteurs et actionneur. Ce script global permet aussi la sauvegarde des données dans la base de données du système plant manager</w:t>
      </w:r>
    </w:p>
    <w:p w14:paraId="776B93CA" w14:textId="77777777" w:rsidR="003811DD" w:rsidRDefault="003811DD" w:rsidP="003811DD"/>
    <w:p w14:paraId="360D1A6F" w14:textId="300DD3AA" w:rsidR="006F52CD" w:rsidRDefault="003811DD" w:rsidP="006F52CD">
      <w:r>
        <w:t xml:space="preserve"> </w:t>
      </w:r>
    </w:p>
    <w:p w14:paraId="57E61058" w14:textId="77777777" w:rsidR="006F52CD" w:rsidRDefault="006F52CD" w:rsidP="002362AB">
      <w:pPr>
        <w:pStyle w:val="Titre2"/>
      </w:pPr>
    </w:p>
    <w:p w14:paraId="2A818B1B" w14:textId="4950E3F1" w:rsidR="00705388" w:rsidRDefault="002362AB">
      <w:pPr>
        <w:pStyle w:val="Titre2"/>
        <w:numPr>
          <w:ilvl w:val="0"/>
          <w:numId w:val="11"/>
        </w:numPr>
      </w:pPr>
      <w:bookmarkStart w:id="12" w:name="_Toc191222498"/>
      <w:r>
        <w:t>Interface web</w:t>
      </w:r>
      <w:r w:rsidR="001A73F9">
        <w:t xml:space="preserve"> ( Annexe1)</w:t>
      </w:r>
      <w:bookmarkEnd w:id="12"/>
    </w:p>
    <w:p w14:paraId="64227F9A" w14:textId="77777777" w:rsidR="006F52CD" w:rsidRPr="006F52CD" w:rsidRDefault="006F52CD" w:rsidP="006F52CD"/>
    <w:p w14:paraId="3525C8D9" w14:textId="41327EED" w:rsidR="002362AB" w:rsidRDefault="006F52CD" w:rsidP="006F52CD">
      <w:r>
        <w:t xml:space="preserve">L’interface web du projet PlantManager, est composé de fichier se trouvant à la racine pour le côté serveur et d’un dossier public </w:t>
      </w:r>
      <w:r w:rsidR="0012635B">
        <w:t>où</w:t>
      </w:r>
      <w:r>
        <w:t xml:space="preserve"> se trouve l’ensemble des fichiers pour le client.</w:t>
      </w:r>
    </w:p>
    <w:p w14:paraId="7CE27FB1" w14:textId="79275D95" w:rsidR="006F52CD" w:rsidRDefault="006F52CD" w:rsidP="006F52CD">
      <w:r>
        <w:t>PlantManager sur web est un système aux multiples fonctionnalités</w:t>
      </w:r>
      <w:r w:rsidR="00EC6A50">
        <w:t xml:space="preserve"> dont j’ai défini la structure suivante</w:t>
      </w:r>
      <w:r>
        <w:t> :</w:t>
      </w:r>
    </w:p>
    <w:p w14:paraId="522BF5F8" w14:textId="5DB9DD5A" w:rsidR="006F52CD" w:rsidRDefault="006F52CD">
      <w:pPr>
        <w:pStyle w:val="Paragraphedeliste"/>
        <w:numPr>
          <w:ilvl w:val="0"/>
          <w:numId w:val="8"/>
        </w:numPr>
      </w:pPr>
      <w:r>
        <w:t>Accueil sur une page d’index</w:t>
      </w:r>
    </w:p>
    <w:p w14:paraId="4842C3D4" w14:textId="5851F706" w:rsidR="006F52CD" w:rsidRDefault="006F52CD">
      <w:pPr>
        <w:pStyle w:val="Paragraphedeliste"/>
        <w:numPr>
          <w:ilvl w:val="0"/>
          <w:numId w:val="8"/>
        </w:numPr>
      </w:pPr>
      <w:r>
        <w:t>Espace utilisateur pour l’inscription et la connexion au compte PlantManager</w:t>
      </w:r>
    </w:p>
    <w:p w14:paraId="1C8C6D85" w14:textId="3EE20D73" w:rsidR="006F52CD" w:rsidRDefault="006F52CD">
      <w:pPr>
        <w:pStyle w:val="Paragraphedeliste"/>
        <w:numPr>
          <w:ilvl w:val="0"/>
          <w:numId w:val="8"/>
        </w:numPr>
      </w:pPr>
      <w:r>
        <w:t>Visualisation &amp; Pilotage sur le tableau de bord regroupant l’ensemble des informations nécessaire en temps réel du système</w:t>
      </w:r>
    </w:p>
    <w:p w14:paraId="0831F47B" w14:textId="3220741E" w:rsidR="006F52CD" w:rsidRDefault="006F52CD">
      <w:pPr>
        <w:pStyle w:val="Paragraphedeliste"/>
        <w:numPr>
          <w:ilvl w:val="0"/>
          <w:numId w:val="8"/>
        </w:numPr>
      </w:pPr>
      <w:r>
        <w:t>Un onglet configuration permettant à l’utilisateur de paramétrer son compte ainsi qu’un environnement de configuration pour des valeurs idéales de gestion d’une plante avec aide en ligne</w:t>
      </w:r>
    </w:p>
    <w:p w14:paraId="5F40C05E" w14:textId="501B3D88" w:rsidR="006F52CD" w:rsidRDefault="006F52CD">
      <w:pPr>
        <w:pStyle w:val="Paragraphedeliste"/>
        <w:numPr>
          <w:ilvl w:val="0"/>
          <w:numId w:val="8"/>
        </w:numPr>
      </w:pPr>
      <w:r>
        <w:t>Un onglet de visualisation des données au cours du temps</w:t>
      </w:r>
    </w:p>
    <w:p w14:paraId="0FFFDC08" w14:textId="77777777" w:rsidR="00A46C50" w:rsidRDefault="00A46C50"/>
    <w:p w14:paraId="1A36D8C8" w14:textId="77777777" w:rsidR="00A46C50" w:rsidRDefault="00A46C50"/>
    <w:p w14:paraId="4315B4B4" w14:textId="5F4860B4" w:rsidR="006F52CD" w:rsidRDefault="006F52CD"/>
    <w:p w14:paraId="148FDAC6" w14:textId="77777777" w:rsidR="006F52CD" w:rsidRDefault="006F52CD"/>
    <w:p w14:paraId="412EC396" w14:textId="4AD455D5" w:rsidR="006F52CD" w:rsidRDefault="00A46C50" w:rsidP="00A46C50">
      <w:pPr>
        <w:jc w:val="center"/>
      </w:pPr>
      <w:r>
        <w:t>Logo de PlantManager</w:t>
      </w:r>
    </w:p>
    <w:p w14:paraId="638B8AC7" w14:textId="76B2B89F" w:rsidR="006F52CD" w:rsidRDefault="00A46C50">
      <w:r>
        <w:rPr>
          <w:noProof/>
        </w:rPr>
        <w:drawing>
          <wp:anchor distT="0" distB="0" distL="114300" distR="114300" simplePos="0" relativeHeight="251673600" behindDoc="1" locked="0" layoutInCell="1" allowOverlap="1" wp14:anchorId="7422EAF6" wp14:editId="1ECA4B8D">
            <wp:simplePos x="0" y="0"/>
            <wp:positionH relativeFrom="column">
              <wp:posOffset>1202145</wp:posOffset>
            </wp:positionH>
            <wp:positionV relativeFrom="paragraph">
              <wp:posOffset>86995</wp:posOffset>
            </wp:positionV>
            <wp:extent cx="3122930" cy="2799080"/>
            <wp:effectExtent l="0" t="0" r="1270" b="0"/>
            <wp:wrapNone/>
            <wp:docPr id="989232649" name="Image 29" descr="Une image contenant texte, Graphique, graphisme, affich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32649" name="Image 29" descr="Une image contenant texte, Graphique, graphisme, affiche&#10;&#10;Le contenu généré par l’IA peut êtr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2930" cy="2799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12AE6F" w14:textId="77777777" w:rsidR="006F52CD" w:rsidRDefault="006F52CD"/>
    <w:p w14:paraId="16852DA9" w14:textId="77777777" w:rsidR="006F52CD" w:rsidRDefault="006F52CD"/>
    <w:p w14:paraId="3155580E" w14:textId="77777777" w:rsidR="006F52CD" w:rsidRDefault="006F52CD"/>
    <w:p w14:paraId="0B81CEEC" w14:textId="77777777" w:rsidR="006F52CD" w:rsidRDefault="006F52CD"/>
    <w:p w14:paraId="2F50E5EF" w14:textId="77777777" w:rsidR="006F52CD" w:rsidRDefault="006F52CD"/>
    <w:p w14:paraId="7003B629" w14:textId="77777777" w:rsidR="006F52CD" w:rsidRDefault="006F52CD"/>
    <w:p w14:paraId="3F97ACC3" w14:textId="77777777" w:rsidR="006F52CD" w:rsidRDefault="006F52CD"/>
    <w:p w14:paraId="73FC9D14" w14:textId="77777777" w:rsidR="006F52CD" w:rsidRDefault="006F52CD"/>
    <w:p w14:paraId="02F7A18E" w14:textId="77777777" w:rsidR="006F52CD" w:rsidRDefault="006F52CD"/>
    <w:p w14:paraId="481062AF" w14:textId="77777777" w:rsidR="006F52CD" w:rsidRDefault="006F52CD"/>
    <w:p w14:paraId="10129049" w14:textId="00655757" w:rsidR="006F52CD" w:rsidRDefault="006F52CD">
      <w:r>
        <w:tab/>
      </w:r>
      <w:r>
        <w:tab/>
      </w:r>
      <w:r>
        <w:tab/>
      </w:r>
      <w:r>
        <w:tab/>
      </w:r>
      <w:r>
        <w:tab/>
      </w:r>
    </w:p>
    <w:p w14:paraId="45F38751" w14:textId="77777777" w:rsidR="006F52CD" w:rsidRDefault="006F52CD"/>
    <w:p w14:paraId="16AA809F" w14:textId="77777777" w:rsidR="006F52CD" w:rsidRDefault="006F52CD"/>
    <w:p w14:paraId="65DAD530" w14:textId="77777777" w:rsidR="006F52CD" w:rsidRDefault="006F52CD" w:rsidP="006F52CD"/>
    <w:p w14:paraId="0EC7FC12" w14:textId="41BCB8EB" w:rsidR="002362AB" w:rsidRDefault="002362AB" w:rsidP="002362AB">
      <w:pPr>
        <w:pStyle w:val="Titre3"/>
      </w:pPr>
      <w:bookmarkStart w:id="13" w:name="_Toc191222499"/>
      <w:r>
        <w:t>Arborescences du projet</w:t>
      </w:r>
      <w:bookmarkEnd w:id="13"/>
    </w:p>
    <w:p w14:paraId="5B44BAA0" w14:textId="77777777" w:rsidR="002362AB" w:rsidRDefault="002362AB" w:rsidP="00EC6A50"/>
    <w:p w14:paraId="1FCE739B" w14:textId="6E484D99" w:rsidR="002362AB" w:rsidRDefault="002362AB">
      <w:pPr>
        <w:pStyle w:val="Paragraphedeliste"/>
        <w:numPr>
          <w:ilvl w:val="0"/>
          <w:numId w:val="5"/>
        </w:numPr>
      </w:pPr>
      <w:bookmarkStart w:id="14" w:name="_Hlk191241261"/>
      <w:r>
        <w:t>PlantManager/</w:t>
      </w:r>
    </w:p>
    <w:p w14:paraId="4E35C75E" w14:textId="4161A6CB" w:rsidR="002362AB" w:rsidRDefault="002362AB">
      <w:pPr>
        <w:pStyle w:val="Paragraphedeliste"/>
        <w:numPr>
          <w:ilvl w:val="0"/>
          <w:numId w:val="6"/>
        </w:numPr>
      </w:pPr>
      <w:r>
        <w:t xml:space="preserve">.git/                  </w:t>
      </w:r>
      <w:r>
        <w:tab/>
      </w:r>
      <w:r>
        <w:tab/>
      </w:r>
      <w:r>
        <w:tab/>
      </w:r>
      <w:r>
        <w:tab/>
      </w:r>
      <w:r>
        <w:tab/>
        <w:t xml:space="preserve">&gt;  Dossier Git </w:t>
      </w:r>
    </w:p>
    <w:p w14:paraId="002E349F" w14:textId="3CE841FD" w:rsidR="002362AB" w:rsidRDefault="002362AB">
      <w:pPr>
        <w:pStyle w:val="Paragraphedeliste"/>
        <w:numPr>
          <w:ilvl w:val="0"/>
          <w:numId w:val="6"/>
        </w:numPr>
      </w:pPr>
      <w:proofErr w:type="spellStart"/>
      <w:proofErr w:type="gramStart"/>
      <w:r>
        <w:t>node</w:t>
      </w:r>
      <w:proofErr w:type="gramEnd"/>
      <w:r>
        <w:t>_modules</w:t>
      </w:r>
      <w:proofErr w:type="spellEnd"/>
      <w:r>
        <w:t xml:space="preserve">/          </w:t>
      </w:r>
      <w:r>
        <w:tab/>
      </w:r>
      <w:r>
        <w:tab/>
      </w:r>
      <w:r>
        <w:tab/>
      </w:r>
      <w:r>
        <w:tab/>
        <w:t>&gt;  Dépendances Node.js installées</w:t>
      </w:r>
    </w:p>
    <w:p w14:paraId="07A57894" w14:textId="4D6EC83C" w:rsidR="002362AB" w:rsidRDefault="002362AB">
      <w:pPr>
        <w:pStyle w:val="Paragraphedeliste"/>
        <w:numPr>
          <w:ilvl w:val="0"/>
          <w:numId w:val="6"/>
        </w:numPr>
      </w:pPr>
      <w:proofErr w:type="gramStart"/>
      <w:r>
        <w:t>public</w:t>
      </w:r>
      <w:proofErr w:type="gramEnd"/>
      <w:r>
        <w:t xml:space="preserve">/                </w:t>
      </w:r>
      <w:r>
        <w:tab/>
      </w:r>
      <w:r>
        <w:tab/>
      </w:r>
      <w:r>
        <w:tab/>
      </w:r>
      <w:r>
        <w:tab/>
      </w:r>
      <w:r>
        <w:tab/>
        <w:t>&gt;  Contient les fichiers vue par le client</w:t>
      </w:r>
    </w:p>
    <w:p w14:paraId="720F7DD0" w14:textId="7D5C64FD" w:rsidR="002362AB" w:rsidRDefault="002362AB">
      <w:pPr>
        <w:pStyle w:val="Paragraphedeliste"/>
        <w:numPr>
          <w:ilvl w:val="1"/>
          <w:numId w:val="6"/>
        </w:numPr>
      </w:pPr>
      <w:proofErr w:type="spellStart"/>
      <w:proofErr w:type="gramStart"/>
      <w:r>
        <w:t>css</w:t>
      </w:r>
      <w:proofErr w:type="spellEnd"/>
      <w:proofErr w:type="gramEnd"/>
      <w:r>
        <w:t xml:space="preserve">/             </w:t>
      </w:r>
      <w:r>
        <w:tab/>
      </w:r>
      <w:r>
        <w:tab/>
        <w:t xml:space="preserve">  </w:t>
      </w:r>
      <w:r>
        <w:tab/>
      </w:r>
      <w:r>
        <w:tab/>
        <w:t>&gt;  Styles CSS</w:t>
      </w:r>
    </w:p>
    <w:p w14:paraId="425AED01" w14:textId="0E33A1CE" w:rsidR="002362AB" w:rsidRDefault="002362AB">
      <w:pPr>
        <w:pStyle w:val="Paragraphedeliste"/>
        <w:numPr>
          <w:ilvl w:val="2"/>
          <w:numId w:val="6"/>
        </w:numPr>
      </w:pPr>
      <w:r>
        <w:t>index.css</w:t>
      </w:r>
    </w:p>
    <w:p w14:paraId="0BB74D10" w14:textId="1E753741" w:rsidR="002362AB" w:rsidRDefault="002362AB">
      <w:pPr>
        <w:pStyle w:val="Paragraphedeliste"/>
        <w:numPr>
          <w:ilvl w:val="2"/>
          <w:numId w:val="6"/>
        </w:numPr>
      </w:pPr>
      <w:r>
        <w:t>connexion.css</w:t>
      </w:r>
    </w:p>
    <w:p w14:paraId="586EDA29" w14:textId="0F6695AB" w:rsidR="002362AB" w:rsidRDefault="002362AB">
      <w:pPr>
        <w:pStyle w:val="Paragraphedeliste"/>
        <w:numPr>
          <w:ilvl w:val="2"/>
          <w:numId w:val="6"/>
        </w:numPr>
      </w:pPr>
      <w:r>
        <w:t>dashboard.css</w:t>
      </w:r>
    </w:p>
    <w:p w14:paraId="28D68D45" w14:textId="160A1B98" w:rsidR="002362AB" w:rsidRDefault="002362AB">
      <w:pPr>
        <w:pStyle w:val="Paragraphedeliste"/>
        <w:numPr>
          <w:ilvl w:val="2"/>
          <w:numId w:val="6"/>
        </w:numPr>
      </w:pPr>
      <w:r>
        <w:t>configuration.css</w:t>
      </w:r>
    </w:p>
    <w:p w14:paraId="27E4B6B8" w14:textId="624E2858" w:rsidR="002362AB" w:rsidRDefault="002362AB">
      <w:pPr>
        <w:pStyle w:val="Paragraphedeliste"/>
        <w:numPr>
          <w:ilvl w:val="2"/>
          <w:numId w:val="6"/>
        </w:numPr>
      </w:pPr>
      <w:r>
        <w:t>data-evolution.css</w:t>
      </w:r>
    </w:p>
    <w:p w14:paraId="575A77AF" w14:textId="4994A54E" w:rsidR="002362AB" w:rsidRDefault="002362AB">
      <w:pPr>
        <w:pStyle w:val="Paragraphedeliste"/>
        <w:numPr>
          <w:ilvl w:val="1"/>
          <w:numId w:val="6"/>
        </w:numPr>
      </w:pPr>
      <w:proofErr w:type="gramStart"/>
      <w:r>
        <w:t>html</w:t>
      </w:r>
      <w:proofErr w:type="gramEnd"/>
      <w:r>
        <w:t xml:space="preserve">/              </w:t>
      </w:r>
      <w:r>
        <w:tab/>
      </w:r>
      <w:r>
        <w:tab/>
      </w:r>
      <w:r>
        <w:tab/>
      </w:r>
      <w:r>
        <w:tab/>
        <w:t>&gt;  Fichiers HTML pour l'interface</w:t>
      </w:r>
    </w:p>
    <w:p w14:paraId="2083C9F7" w14:textId="42CA7F36" w:rsidR="002362AB" w:rsidRDefault="002362AB">
      <w:pPr>
        <w:pStyle w:val="Paragraphedeliste"/>
        <w:numPr>
          <w:ilvl w:val="2"/>
          <w:numId w:val="6"/>
        </w:numPr>
      </w:pPr>
      <w:r>
        <w:t>index.html</w:t>
      </w:r>
    </w:p>
    <w:p w14:paraId="7AE7C771" w14:textId="6D7F02EC" w:rsidR="002362AB" w:rsidRDefault="002362AB">
      <w:pPr>
        <w:pStyle w:val="Paragraphedeliste"/>
        <w:numPr>
          <w:ilvl w:val="2"/>
          <w:numId w:val="6"/>
        </w:numPr>
      </w:pPr>
      <w:r>
        <w:t>connexion.html</w:t>
      </w:r>
    </w:p>
    <w:p w14:paraId="28DB3B87" w14:textId="3C9FFC70" w:rsidR="002362AB" w:rsidRDefault="002362AB">
      <w:pPr>
        <w:pStyle w:val="Paragraphedeliste"/>
        <w:numPr>
          <w:ilvl w:val="2"/>
          <w:numId w:val="6"/>
        </w:numPr>
      </w:pPr>
      <w:r>
        <w:t>dashboard.html</w:t>
      </w:r>
    </w:p>
    <w:p w14:paraId="7D877F15" w14:textId="7E14A936" w:rsidR="002362AB" w:rsidRDefault="002362AB">
      <w:pPr>
        <w:pStyle w:val="Paragraphedeliste"/>
        <w:numPr>
          <w:ilvl w:val="2"/>
          <w:numId w:val="6"/>
        </w:numPr>
      </w:pPr>
      <w:r>
        <w:t>configuration.html</w:t>
      </w:r>
    </w:p>
    <w:p w14:paraId="70A26183" w14:textId="586A38DF" w:rsidR="002362AB" w:rsidRDefault="002362AB">
      <w:pPr>
        <w:pStyle w:val="Paragraphedeliste"/>
        <w:numPr>
          <w:ilvl w:val="2"/>
          <w:numId w:val="6"/>
        </w:numPr>
      </w:pPr>
      <w:r>
        <w:t>data-evolution.html</w:t>
      </w:r>
    </w:p>
    <w:p w14:paraId="19617C4D" w14:textId="0DBBF70C" w:rsidR="002362AB" w:rsidRDefault="002362AB">
      <w:pPr>
        <w:pStyle w:val="Paragraphedeliste"/>
        <w:numPr>
          <w:ilvl w:val="1"/>
          <w:numId w:val="6"/>
        </w:numPr>
      </w:pPr>
      <w:proofErr w:type="gramStart"/>
      <w:r>
        <w:t>javascript</w:t>
      </w:r>
      <w:proofErr w:type="gramEnd"/>
      <w:r>
        <w:t xml:space="preserve">/       </w:t>
      </w:r>
      <w:r>
        <w:tab/>
      </w:r>
      <w:r>
        <w:tab/>
      </w:r>
      <w:r>
        <w:tab/>
      </w:r>
      <w:r>
        <w:tab/>
        <w:t xml:space="preserve"> &gt;  Scripts JS pour g</w:t>
      </w:r>
      <w:r>
        <w:rPr>
          <w:rFonts w:ascii="Aptos" w:hAnsi="Aptos" w:cs="Aptos"/>
        </w:rPr>
        <w:t>é</w:t>
      </w:r>
      <w:r>
        <w:t>rer les interactions</w:t>
      </w:r>
    </w:p>
    <w:p w14:paraId="62C731EE" w14:textId="1A702296" w:rsidR="002362AB" w:rsidRDefault="002362AB">
      <w:pPr>
        <w:pStyle w:val="Paragraphedeliste"/>
        <w:numPr>
          <w:ilvl w:val="2"/>
          <w:numId w:val="6"/>
        </w:numPr>
      </w:pPr>
      <w:r>
        <w:t>index.js</w:t>
      </w:r>
    </w:p>
    <w:p w14:paraId="0ED3549A" w14:textId="6E6C78FA" w:rsidR="002362AB" w:rsidRDefault="002362AB">
      <w:pPr>
        <w:pStyle w:val="Paragraphedeliste"/>
        <w:numPr>
          <w:ilvl w:val="2"/>
          <w:numId w:val="6"/>
        </w:numPr>
      </w:pPr>
      <w:proofErr w:type="gramStart"/>
      <w:r>
        <w:t>connexion</w:t>
      </w:r>
      <w:proofErr w:type="gramEnd"/>
      <w:r>
        <w:t>.</w:t>
      </w:r>
      <w:r w:rsidRPr="002362AB">
        <w:t xml:space="preserve"> </w:t>
      </w:r>
      <w:proofErr w:type="spellStart"/>
      <w:proofErr w:type="gramStart"/>
      <w:r>
        <w:t>js</w:t>
      </w:r>
      <w:proofErr w:type="spellEnd"/>
      <w:proofErr w:type="gramEnd"/>
    </w:p>
    <w:p w14:paraId="5C6142F4" w14:textId="2C16F0AB" w:rsidR="002362AB" w:rsidRDefault="002362AB">
      <w:pPr>
        <w:pStyle w:val="Paragraphedeliste"/>
        <w:numPr>
          <w:ilvl w:val="2"/>
          <w:numId w:val="6"/>
        </w:numPr>
      </w:pPr>
      <w:proofErr w:type="spellStart"/>
      <w:proofErr w:type="gramStart"/>
      <w:r>
        <w:t>dashboard</w:t>
      </w:r>
      <w:proofErr w:type="spellEnd"/>
      <w:proofErr w:type="gramEnd"/>
      <w:r>
        <w:t>.</w:t>
      </w:r>
      <w:r w:rsidRPr="002362AB">
        <w:t xml:space="preserve"> </w:t>
      </w:r>
      <w:proofErr w:type="spellStart"/>
      <w:proofErr w:type="gramStart"/>
      <w:r>
        <w:t>js</w:t>
      </w:r>
      <w:proofErr w:type="spellEnd"/>
      <w:proofErr w:type="gramEnd"/>
    </w:p>
    <w:p w14:paraId="1A526E86" w14:textId="4F34B069" w:rsidR="002362AB" w:rsidRDefault="002362AB">
      <w:pPr>
        <w:pStyle w:val="Paragraphedeliste"/>
        <w:numPr>
          <w:ilvl w:val="2"/>
          <w:numId w:val="6"/>
        </w:numPr>
      </w:pPr>
      <w:proofErr w:type="gramStart"/>
      <w:r>
        <w:t>configuration</w:t>
      </w:r>
      <w:proofErr w:type="gramEnd"/>
      <w:r>
        <w:t>.</w:t>
      </w:r>
      <w:r w:rsidRPr="002362AB">
        <w:t xml:space="preserve"> </w:t>
      </w:r>
      <w:proofErr w:type="spellStart"/>
      <w:proofErr w:type="gramStart"/>
      <w:r>
        <w:t>js</w:t>
      </w:r>
      <w:proofErr w:type="spellEnd"/>
      <w:proofErr w:type="gramEnd"/>
    </w:p>
    <w:p w14:paraId="68AA27D6" w14:textId="3CE6831D" w:rsidR="002362AB" w:rsidRDefault="002362AB">
      <w:pPr>
        <w:pStyle w:val="Paragraphedeliste"/>
        <w:numPr>
          <w:ilvl w:val="2"/>
          <w:numId w:val="6"/>
        </w:numPr>
      </w:pPr>
      <w:proofErr w:type="gramStart"/>
      <w:r>
        <w:t>data</w:t>
      </w:r>
      <w:proofErr w:type="gramEnd"/>
      <w:r>
        <w:t>-</w:t>
      </w:r>
      <w:proofErr w:type="spellStart"/>
      <w:r>
        <w:t>evolution</w:t>
      </w:r>
      <w:proofErr w:type="spellEnd"/>
      <w:r>
        <w:t>.</w:t>
      </w:r>
      <w:r w:rsidRPr="002362AB">
        <w:t xml:space="preserve"> </w:t>
      </w:r>
      <w:proofErr w:type="spellStart"/>
      <w:proofErr w:type="gramStart"/>
      <w:r>
        <w:t>js</w:t>
      </w:r>
      <w:proofErr w:type="spellEnd"/>
      <w:proofErr w:type="gramEnd"/>
    </w:p>
    <w:p w14:paraId="6D848FDE" w14:textId="6D5D73DC" w:rsidR="002362AB" w:rsidRDefault="002362AB">
      <w:pPr>
        <w:pStyle w:val="Paragraphedeliste"/>
        <w:numPr>
          <w:ilvl w:val="1"/>
          <w:numId w:val="6"/>
        </w:numPr>
      </w:pPr>
      <w:proofErr w:type="gramStart"/>
      <w:r>
        <w:t>media</w:t>
      </w:r>
      <w:proofErr w:type="gramEnd"/>
      <w:r>
        <w:t xml:space="preserve">/             </w:t>
      </w:r>
      <w:r>
        <w:tab/>
      </w:r>
      <w:r>
        <w:tab/>
      </w:r>
      <w:r>
        <w:tab/>
      </w:r>
      <w:r>
        <w:tab/>
        <w:t xml:space="preserve"> &gt;  Images</w:t>
      </w:r>
    </w:p>
    <w:p w14:paraId="6317CAD2" w14:textId="4A59F34C" w:rsidR="002362AB" w:rsidRDefault="002362AB">
      <w:pPr>
        <w:pStyle w:val="Paragraphedeliste"/>
        <w:numPr>
          <w:ilvl w:val="0"/>
          <w:numId w:val="6"/>
        </w:numPr>
      </w:pPr>
      <w:proofErr w:type="spellStart"/>
      <w:r>
        <w:t>control</w:t>
      </w:r>
      <w:r w:rsidR="007D5AF7">
        <w:t>e</w:t>
      </w:r>
      <w:r>
        <w:t>.json</w:t>
      </w:r>
      <w:proofErr w:type="spellEnd"/>
      <w:r>
        <w:t xml:space="preserve">           </w:t>
      </w:r>
      <w:r>
        <w:tab/>
      </w:r>
      <w:r>
        <w:tab/>
      </w:r>
      <w:r>
        <w:tab/>
      </w:r>
      <w:r>
        <w:tab/>
        <w:t xml:space="preserve"> &gt;  Fichier JSON de configuration de contrôle</w:t>
      </w:r>
    </w:p>
    <w:p w14:paraId="22CCD4E0" w14:textId="451B7A10" w:rsidR="002362AB" w:rsidRDefault="006F52CD">
      <w:pPr>
        <w:pStyle w:val="Paragraphedeliste"/>
        <w:numPr>
          <w:ilvl w:val="0"/>
          <w:numId w:val="6"/>
        </w:numPr>
      </w:pPr>
      <w:r>
        <w:t>script_plantmanager</w:t>
      </w:r>
      <w:r w:rsidR="002362AB">
        <w:t xml:space="preserve">.py  </w:t>
      </w:r>
      <w:r w:rsidR="002362AB">
        <w:tab/>
      </w:r>
      <w:r w:rsidR="002362AB">
        <w:tab/>
        <w:t xml:space="preserve">   </w:t>
      </w:r>
      <w:r>
        <w:t xml:space="preserve">              </w:t>
      </w:r>
      <w:r w:rsidR="002362AB">
        <w:t>&gt;  Script pour capteurs</w:t>
      </w:r>
      <w:r>
        <w:t xml:space="preserve"> physiques</w:t>
      </w:r>
    </w:p>
    <w:p w14:paraId="270F4F26" w14:textId="071C8914" w:rsidR="002362AB" w:rsidRDefault="002362AB">
      <w:pPr>
        <w:pStyle w:val="Paragraphedeliste"/>
        <w:numPr>
          <w:ilvl w:val="0"/>
          <w:numId w:val="6"/>
        </w:numPr>
      </w:pPr>
      <w:proofErr w:type="spellStart"/>
      <w:r>
        <w:t>package.json</w:t>
      </w:r>
      <w:proofErr w:type="spellEnd"/>
      <w:r>
        <w:t xml:space="preserve">          </w:t>
      </w:r>
      <w:r>
        <w:tab/>
      </w:r>
      <w:r>
        <w:tab/>
      </w:r>
      <w:r>
        <w:tab/>
      </w:r>
      <w:r>
        <w:tab/>
        <w:t xml:space="preserve"> &gt;  Déclaration des dépendances Node.js</w:t>
      </w:r>
    </w:p>
    <w:p w14:paraId="115C1A02" w14:textId="23DAEE6B" w:rsidR="002362AB" w:rsidRDefault="002362AB">
      <w:pPr>
        <w:pStyle w:val="Paragraphedeliste"/>
        <w:numPr>
          <w:ilvl w:val="0"/>
          <w:numId w:val="6"/>
        </w:numPr>
      </w:pPr>
      <w:proofErr w:type="gramStart"/>
      <w:r>
        <w:t>package</w:t>
      </w:r>
      <w:proofErr w:type="gramEnd"/>
      <w:r>
        <w:t>-</w:t>
      </w:r>
      <w:proofErr w:type="spellStart"/>
      <w:r>
        <w:t>lock.json</w:t>
      </w:r>
      <w:proofErr w:type="spellEnd"/>
      <w:r>
        <w:t xml:space="preserve">      </w:t>
      </w:r>
      <w:r>
        <w:tab/>
      </w:r>
      <w:r>
        <w:tab/>
      </w:r>
      <w:r>
        <w:tab/>
      </w:r>
      <w:r>
        <w:tab/>
        <w:t xml:space="preserve"> &gt;  Fichier de verrouillage des dépendances</w:t>
      </w:r>
    </w:p>
    <w:p w14:paraId="155E70DB" w14:textId="16D3268E" w:rsidR="002362AB" w:rsidRDefault="002362AB">
      <w:pPr>
        <w:pStyle w:val="Paragraphedeliste"/>
        <w:numPr>
          <w:ilvl w:val="0"/>
          <w:numId w:val="6"/>
        </w:numPr>
      </w:pPr>
      <w:proofErr w:type="spellStart"/>
      <w:proofErr w:type="gramStart"/>
      <w:r>
        <w:t>plant</w:t>
      </w:r>
      <w:proofErr w:type="gramEnd"/>
      <w:r>
        <w:t>_manager.db</w:t>
      </w:r>
      <w:proofErr w:type="spellEnd"/>
      <w:r>
        <w:t xml:space="preserve">      </w:t>
      </w:r>
      <w:r>
        <w:tab/>
      </w:r>
      <w:r>
        <w:tab/>
      </w:r>
      <w:r>
        <w:tab/>
      </w:r>
      <w:r>
        <w:tab/>
        <w:t xml:space="preserve"> &gt;  BDD stockant les valeurs des capteurs</w:t>
      </w:r>
    </w:p>
    <w:p w14:paraId="631C48E3" w14:textId="29E50378" w:rsidR="002362AB" w:rsidRDefault="002362AB">
      <w:pPr>
        <w:pStyle w:val="Paragraphedeliste"/>
        <w:numPr>
          <w:ilvl w:val="0"/>
          <w:numId w:val="6"/>
        </w:numPr>
      </w:pPr>
      <w:r>
        <w:t xml:space="preserve">README.md              </w:t>
      </w:r>
      <w:r>
        <w:tab/>
      </w:r>
      <w:r>
        <w:tab/>
      </w:r>
      <w:r>
        <w:tab/>
      </w:r>
      <w:r>
        <w:tab/>
        <w:t>&gt;  Documentation du projet</w:t>
      </w:r>
    </w:p>
    <w:p w14:paraId="4F2529AB" w14:textId="3CBEBDF7" w:rsidR="002362AB" w:rsidRDefault="002362AB">
      <w:pPr>
        <w:pStyle w:val="Paragraphedeliste"/>
        <w:numPr>
          <w:ilvl w:val="0"/>
          <w:numId w:val="6"/>
        </w:numPr>
      </w:pPr>
      <w:r>
        <w:t xml:space="preserve">serveur.js            </w:t>
      </w:r>
      <w:r>
        <w:tab/>
      </w:r>
      <w:r>
        <w:tab/>
        <w:t xml:space="preserve"> </w:t>
      </w:r>
      <w:r>
        <w:tab/>
      </w:r>
      <w:r>
        <w:tab/>
        <w:t>&gt;  Serveur Node.js principal</w:t>
      </w:r>
    </w:p>
    <w:p w14:paraId="5FBC72F7" w14:textId="66FDBBDE" w:rsidR="002362AB" w:rsidRDefault="002362AB">
      <w:pPr>
        <w:pStyle w:val="Paragraphedeliste"/>
        <w:numPr>
          <w:ilvl w:val="0"/>
          <w:numId w:val="6"/>
        </w:numPr>
      </w:pPr>
      <w:r>
        <w:t xml:space="preserve">simu-data_capteur.py   </w:t>
      </w:r>
      <w:r>
        <w:tab/>
      </w:r>
      <w:r>
        <w:tab/>
      </w:r>
      <w:r>
        <w:tab/>
        <w:t>&gt;  Script de simulation de capteurs</w:t>
      </w:r>
    </w:p>
    <w:p w14:paraId="1C4927FD" w14:textId="629297DA" w:rsidR="002362AB" w:rsidRDefault="007D5AF7">
      <w:pPr>
        <w:pStyle w:val="Paragraphedeliste"/>
        <w:numPr>
          <w:ilvl w:val="0"/>
          <w:numId w:val="6"/>
        </w:numPr>
      </w:pPr>
      <w:proofErr w:type="spellStart"/>
      <w:r>
        <w:t>utilisateurs</w:t>
      </w:r>
      <w:r w:rsidR="002362AB">
        <w:t>.json</w:t>
      </w:r>
      <w:proofErr w:type="spellEnd"/>
      <w:r w:rsidR="002362AB">
        <w:t xml:space="preserve">            </w:t>
      </w:r>
      <w:r w:rsidR="002362AB">
        <w:tab/>
      </w:r>
      <w:r w:rsidR="002362AB">
        <w:tab/>
        <w:t xml:space="preserve"> </w:t>
      </w:r>
      <w:r w:rsidR="002362AB">
        <w:tab/>
      </w:r>
      <w:r w:rsidR="002362AB">
        <w:tab/>
        <w:t>&gt;  Liste des utilisateurs en JSON</w:t>
      </w:r>
    </w:p>
    <w:bookmarkEnd w:id="14"/>
    <w:p w14:paraId="6B20FF9A" w14:textId="77777777" w:rsidR="002362AB" w:rsidRDefault="002362AB" w:rsidP="002362AB"/>
    <w:p w14:paraId="2EC4B147" w14:textId="655F1AB6" w:rsidR="002362AB" w:rsidRDefault="002362AB" w:rsidP="002362AB"/>
    <w:p w14:paraId="68A5F094" w14:textId="77777777" w:rsidR="002362AB" w:rsidRDefault="002362AB" w:rsidP="002362AB"/>
    <w:p w14:paraId="0608A21C" w14:textId="77777777" w:rsidR="001B19AE" w:rsidRDefault="001B19AE" w:rsidP="002362AB"/>
    <w:p w14:paraId="17AC9BC4" w14:textId="77777777" w:rsidR="001B19AE" w:rsidRDefault="001B19AE" w:rsidP="002362AB"/>
    <w:p w14:paraId="195B84FB" w14:textId="763E08B9" w:rsidR="00A826B3" w:rsidRDefault="00A826B3"/>
    <w:p w14:paraId="38DA33DC" w14:textId="491A009E" w:rsidR="00A826B3" w:rsidRDefault="00A826B3" w:rsidP="00A826B3">
      <w:pPr>
        <w:pStyle w:val="Titre3"/>
      </w:pPr>
      <w:r>
        <w:lastRenderedPageBreak/>
        <w:t>Script Python</w:t>
      </w:r>
    </w:p>
    <w:p w14:paraId="1594B6C7" w14:textId="28ECC51E" w:rsidR="00A826B3" w:rsidRPr="00A826B3" w:rsidRDefault="00EC6A50" w:rsidP="00A826B3">
      <w:r>
        <w:t>Après avoir valider indépendamment l'</w:t>
      </w:r>
    </w:p>
    <w:p w14:paraId="3622BD28" w14:textId="3D108F3C" w:rsidR="00A826B3" w:rsidRPr="00A826B3" w:rsidRDefault="00A826B3" w:rsidP="00A826B3">
      <w:pPr>
        <w:rPr>
          <w:rFonts w:ascii="Calibri" w:hAnsi="Calibri" w:cs="Calibri"/>
          <w:sz w:val="24"/>
          <w:szCs w:val="24"/>
        </w:rPr>
      </w:pPr>
      <w:bookmarkStart w:id="15" w:name="_Hlk191243423"/>
      <w:r w:rsidRPr="00A826B3">
        <w:rPr>
          <w:rFonts w:ascii="Calibri" w:hAnsi="Calibri" w:cs="Calibri"/>
          <w:sz w:val="24"/>
          <w:szCs w:val="24"/>
        </w:rPr>
        <w:t>Le script python du système Plant Manager fonctionne sur un Raspberry Pi pour gérer un système d'arrosage automatique et lire les valeurs des divers capteurs présents.</w:t>
      </w:r>
    </w:p>
    <w:p w14:paraId="6DBF8437" w14:textId="77777777" w:rsidR="00A826B3" w:rsidRPr="00CD1E16" w:rsidRDefault="00A826B3" w:rsidP="00A826B3">
      <w:pPr>
        <w:rPr>
          <w:rFonts w:ascii="Calibri" w:hAnsi="Calibri" w:cs="Calibri"/>
          <w:sz w:val="24"/>
          <w:szCs w:val="24"/>
        </w:rPr>
      </w:pPr>
      <w:r w:rsidRPr="00A826B3">
        <w:rPr>
          <w:rFonts w:ascii="Calibri" w:hAnsi="Calibri" w:cs="Calibri"/>
          <w:sz w:val="24"/>
          <w:szCs w:val="24"/>
        </w:rPr>
        <w:t>Chaque capteur à son environnement dédie pour être utilisé correctement</w:t>
      </w:r>
      <w:r w:rsidRPr="00CD1E16">
        <w:rPr>
          <w:rFonts w:ascii="Calibri" w:hAnsi="Calibri" w:cs="Calibri"/>
          <w:sz w:val="24"/>
          <w:szCs w:val="24"/>
        </w:rPr>
        <w:t xml:space="preserve"> via I²C et GPIO </w:t>
      </w:r>
      <w:r w:rsidRPr="00A826B3">
        <w:rPr>
          <w:rFonts w:ascii="Calibri" w:hAnsi="Calibri" w:cs="Calibri"/>
          <w:sz w:val="24"/>
          <w:szCs w:val="24"/>
        </w:rPr>
        <w:t>tel que :</w:t>
      </w:r>
    </w:p>
    <w:p w14:paraId="67402644" w14:textId="77777777" w:rsidR="00A826B3" w:rsidRPr="00CD1E16" w:rsidRDefault="00A826B3">
      <w:pPr>
        <w:numPr>
          <w:ilvl w:val="0"/>
          <w:numId w:val="20"/>
        </w:numPr>
        <w:rPr>
          <w:rFonts w:ascii="Calibri" w:hAnsi="Calibri" w:cs="Calibri"/>
          <w:sz w:val="24"/>
          <w:szCs w:val="24"/>
        </w:rPr>
      </w:pPr>
      <w:r w:rsidRPr="00A826B3">
        <w:rPr>
          <w:rFonts w:ascii="Calibri" w:hAnsi="Calibri" w:cs="Calibri"/>
          <w:sz w:val="24"/>
          <w:szCs w:val="24"/>
        </w:rPr>
        <w:t>Le c</w:t>
      </w:r>
      <w:r w:rsidRPr="00CD1E16">
        <w:rPr>
          <w:rFonts w:ascii="Calibri" w:hAnsi="Calibri" w:cs="Calibri"/>
          <w:sz w:val="24"/>
          <w:szCs w:val="24"/>
        </w:rPr>
        <w:t xml:space="preserve">apteur de luminosité </w:t>
      </w:r>
      <w:r w:rsidRPr="00CD1E16">
        <w:rPr>
          <w:rFonts w:ascii="Calibri" w:hAnsi="Calibri" w:cs="Calibri"/>
          <w:i/>
          <w:iCs/>
          <w:sz w:val="24"/>
          <w:szCs w:val="24"/>
        </w:rPr>
        <w:t>(VEML7700)</w:t>
      </w:r>
    </w:p>
    <w:p w14:paraId="2308FB50" w14:textId="77777777" w:rsidR="00A826B3" w:rsidRPr="00CD1E16" w:rsidRDefault="00A826B3">
      <w:pPr>
        <w:numPr>
          <w:ilvl w:val="0"/>
          <w:numId w:val="20"/>
        </w:numPr>
        <w:rPr>
          <w:rFonts w:ascii="Calibri" w:hAnsi="Calibri" w:cs="Calibri"/>
          <w:sz w:val="24"/>
          <w:szCs w:val="24"/>
        </w:rPr>
      </w:pPr>
      <w:r w:rsidRPr="00A826B3">
        <w:rPr>
          <w:rFonts w:ascii="Calibri" w:hAnsi="Calibri" w:cs="Calibri"/>
          <w:sz w:val="24"/>
          <w:szCs w:val="24"/>
        </w:rPr>
        <w:t>Le c</w:t>
      </w:r>
      <w:r w:rsidRPr="00CD1E16">
        <w:rPr>
          <w:rFonts w:ascii="Calibri" w:hAnsi="Calibri" w:cs="Calibri"/>
          <w:sz w:val="24"/>
          <w:szCs w:val="24"/>
        </w:rPr>
        <w:t xml:space="preserve">apteur de CO₂ </w:t>
      </w:r>
      <w:r w:rsidRPr="00CD1E16">
        <w:rPr>
          <w:rFonts w:ascii="Calibri" w:hAnsi="Calibri" w:cs="Calibri"/>
          <w:i/>
          <w:iCs/>
          <w:sz w:val="24"/>
          <w:szCs w:val="24"/>
        </w:rPr>
        <w:t>(via ADS1115 - ADC)</w:t>
      </w:r>
    </w:p>
    <w:p w14:paraId="2A9DE22A" w14:textId="77777777" w:rsidR="00A826B3" w:rsidRPr="00CD1E16" w:rsidRDefault="00A826B3">
      <w:pPr>
        <w:numPr>
          <w:ilvl w:val="0"/>
          <w:numId w:val="20"/>
        </w:numPr>
        <w:rPr>
          <w:rFonts w:ascii="Calibri" w:hAnsi="Calibri" w:cs="Calibri"/>
          <w:sz w:val="24"/>
          <w:szCs w:val="24"/>
        </w:rPr>
      </w:pPr>
      <w:r w:rsidRPr="00A826B3">
        <w:rPr>
          <w:rFonts w:ascii="Calibri" w:hAnsi="Calibri" w:cs="Calibri"/>
          <w:noProof/>
          <w:sz w:val="24"/>
          <w:szCs w:val="24"/>
        </w:rPr>
        <w:drawing>
          <wp:anchor distT="0" distB="0" distL="114300" distR="114300" simplePos="0" relativeHeight="251687936" behindDoc="1" locked="0" layoutInCell="1" allowOverlap="1" wp14:anchorId="18B5AAE7" wp14:editId="08A1EF23">
            <wp:simplePos x="0" y="0"/>
            <wp:positionH relativeFrom="column">
              <wp:posOffset>5217795</wp:posOffset>
            </wp:positionH>
            <wp:positionV relativeFrom="paragraph">
              <wp:posOffset>92075</wp:posOffset>
            </wp:positionV>
            <wp:extent cx="762182" cy="839446"/>
            <wp:effectExtent l="0" t="0" r="0" b="0"/>
            <wp:wrapNone/>
            <wp:docPr id="163901084" name="Image 29" descr="Une image contenant clipart, symbol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1084" name="Image 29" descr="Une image contenant clipart, symbole, conception&#10;&#10;Le contenu généré par l’IA peut êtr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2182" cy="8394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26B3">
        <w:rPr>
          <w:rFonts w:ascii="Calibri" w:hAnsi="Calibri" w:cs="Calibri"/>
          <w:sz w:val="24"/>
          <w:szCs w:val="24"/>
        </w:rPr>
        <w:t>Le c</w:t>
      </w:r>
      <w:r w:rsidRPr="00CD1E16">
        <w:rPr>
          <w:rFonts w:ascii="Calibri" w:hAnsi="Calibri" w:cs="Calibri"/>
          <w:sz w:val="24"/>
          <w:szCs w:val="24"/>
        </w:rPr>
        <w:t xml:space="preserve">apteur d'humidité du sol </w:t>
      </w:r>
      <w:r w:rsidRPr="00CD1E16">
        <w:rPr>
          <w:rFonts w:ascii="Calibri" w:hAnsi="Calibri" w:cs="Calibri"/>
          <w:i/>
          <w:iCs/>
          <w:sz w:val="24"/>
          <w:szCs w:val="24"/>
        </w:rPr>
        <w:t>(via ADS1115 - ADC)</w:t>
      </w:r>
    </w:p>
    <w:p w14:paraId="05FA1E48" w14:textId="77777777" w:rsidR="00A826B3" w:rsidRPr="00CD1E16" w:rsidRDefault="00A826B3">
      <w:pPr>
        <w:numPr>
          <w:ilvl w:val="0"/>
          <w:numId w:val="20"/>
        </w:numPr>
        <w:rPr>
          <w:rFonts w:ascii="Calibri" w:hAnsi="Calibri" w:cs="Calibri"/>
          <w:sz w:val="24"/>
          <w:szCs w:val="24"/>
        </w:rPr>
      </w:pPr>
      <w:r w:rsidRPr="00A826B3">
        <w:rPr>
          <w:rFonts w:ascii="Calibri" w:hAnsi="Calibri" w:cs="Calibri"/>
          <w:sz w:val="24"/>
          <w:szCs w:val="24"/>
        </w:rPr>
        <w:t>Le c</w:t>
      </w:r>
      <w:r w:rsidRPr="00CD1E16">
        <w:rPr>
          <w:rFonts w:ascii="Calibri" w:hAnsi="Calibri" w:cs="Calibri"/>
          <w:sz w:val="24"/>
          <w:szCs w:val="24"/>
        </w:rPr>
        <w:t xml:space="preserve">apteur de niveau d'eau </w:t>
      </w:r>
      <w:r w:rsidRPr="00CD1E16">
        <w:rPr>
          <w:rFonts w:ascii="Calibri" w:hAnsi="Calibri" w:cs="Calibri"/>
          <w:i/>
          <w:iCs/>
          <w:sz w:val="24"/>
          <w:szCs w:val="24"/>
        </w:rPr>
        <w:t>(flotteur sur GPIO)</w:t>
      </w:r>
    </w:p>
    <w:p w14:paraId="67686C66" w14:textId="77777777" w:rsidR="00A826B3" w:rsidRPr="00CD1E16" w:rsidRDefault="00A826B3">
      <w:pPr>
        <w:numPr>
          <w:ilvl w:val="0"/>
          <w:numId w:val="20"/>
        </w:numPr>
        <w:rPr>
          <w:rFonts w:ascii="Calibri" w:hAnsi="Calibri" w:cs="Calibri"/>
          <w:sz w:val="24"/>
          <w:szCs w:val="24"/>
        </w:rPr>
      </w:pPr>
      <w:r w:rsidRPr="00A826B3">
        <w:rPr>
          <w:rFonts w:ascii="Calibri" w:hAnsi="Calibri" w:cs="Calibri"/>
          <w:sz w:val="24"/>
          <w:szCs w:val="24"/>
        </w:rPr>
        <w:t>Le b</w:t>
      </w:r>
      <w:r w:rsidRPr="00CD1E16">
        <w:rPr>
          <w:rFonts w:ascii="Calibri" w:hAnsi="Calibri" w:cs="Calibri"/>
          <w:sz w:val="24"/>
          <w:szCs w:val="24"/>
        </w:rPr>
        <w:t xml:space="preserve">outon poussoir </w:t>
      </w:r>
      <w:r w:rsidRPr="00CD1E16">
        <w:rPr>
          <w:rFonts w:ascii="Calibri" w:hAnsi="Calibri" w:cs="Calibri"/>
          <w:i/>
          <w:iCs/>
          <w:sz w:val="24"/>
          <w:szCs w:val="24"/>
        </w:rPr>
        <w:t>(pour activation manuelle de la pompe)</w:t>
      </w:r>
    </w:p>
    <w:p w14:paraId="2C136065" w14:textId="77777777" w:rsidR="00A826B3" w:rsidRPr="00CD1E16" w:rsidRDefault="00A826B3">
      <w:pPr>
        <w:numPr>
          <w:ilvl w:val="0"/>
          <w:numId w:val="20"/>
        </w:numPr>
        <w:rPr>
          <w:rFonts w:ascii="Calibri" w:hAnsi="Calibri" w:cs="Calibri"/>
          <w:sz w:val="24"/>
          <w:szCs w:val="24"/>
        </w:rPr>
      </w:pPr>
      <w:r w:rsidRPr="00A826B3">
        <w:rPr>
          <w:rFonts w:ascii="Calibri" w:hAnsi="Calibri" w:cs="Calibri"/>
          <w:sz w:val="24"/>
          <w:szCs w:val="24"/>
        </w:rPr>
        <w:t>La p</w:t>
      </w:r>
      <w:r w:rsidRPr="00CD1E16">
        <w:rPr>
          <w:rFonts w:ascii="Calibri" w:hAnsi="Calibri" w:cs="Calibri"/>
          <w:sz w:val="24"/>
          <w:szCs w:val="24"/>
        </w:rPr>
        <w:t xml:space="preserve">ompe à eau </w:t>
      </w:r>
      <w:r w:rsidRPr="00CD1E16">
        <w:rPr>
          <w:rFonts w:ascii="Calibri" w:hAnsi="Calibri" w:cs="Calibri"/>
          <w:i/>
          <w:iCs/>
          <w:sz w:val="24"/>
          <w:szCs w:val="24"/>
        </w:rPr>
        <w:t>(contrôlée via GPIO)</w:t>
      </w:r>
    </w:p>
    <w:p w14:paraId="2174657D" w14:textId="6E220C0E" w:rsidR="00A826B3" w:rsidRPr="000412F7" w:rsidRDefault="00A826B3">
      <w:pPr>
        <w:numPr>
          <w:ilvl w:val="0"/>
          <w:numId w:val="20"/>
        </w:numPr>
        <w:rPr>
          <w:rFonts w:ascii="Calibri" w:hAnsi="Calibri" w:cs="Calibri"/>
          <w:sz w:val="24"/>
          <w:szCs w:val="24"/>
        </w:rPr>
      </w:pPr>
      <w:r w:rsidRPr="00A826B3">
        <w:rPr>
          <w:rFonts w:ascii="Calibri" w:hAnsi="Calibri" w:cs="Calibri"/>
          <w:sz w:val="24"/>
          <w:szCs w:val="24"/>
        </w:rPr>
        <w:t>Les L</w:t>
      </w:r>
      <w:r w:rsidRPr="00CD1E16">
        <w:rPr>
          <w:rFonts w:ascii="Calibri" w:hAnsi="Calibri" w:cs="Calibri"/>
          <w:sz w:val="24"/>
          <w:szCs w:val="24"/>
        </w:rPr>
        <w:t xml:space="preserve">ED indicatrice </w:t>
      </w:r>
      <w:r w:rsidRPr="00CD1E16">
        <w:rPr>
          <w:rFonts w:ascii="Calibri" w:hAnsi="Calibri" w:cs="Calibri"/>
          <w:i/>
          <w:iCs/>
          <w:sz w:val="24"/>
          <w:szCs w:val="24"/>
        </w:rPr>
        <w:t>(indique si le réservoir d’eau est vide ou plein)</w:t>
      </w:r>
    </w:p>
    <w:p w14:paraId="09664235" w14:textId="77777777" w:rsidR="00A826B3" w:rsidRPr="00A826B3" w:rsidRDefault="00A826B3" w:rsidP="00A826B3">
      <w:pPr>
        <w:rPr>
          <w:rFonts w:ascii="Calibri" w:hAnsi="Calibri" w:cs="Calibri"/>
          <w:sz w:val="24"/>
          <w:szCs w:val="24"/>
        </w:rPr>
      </w:pPr>
      <w:r w:rsidRPr="00A826B3">
        <w:rPr>
          <w:rFonts w:ascii="Calibri" w:hAnsi="Calibri" w:cs="Calibri"/>
          <w:sz w:val="24"/>
          <w:szCs w:val="24"/>
        </w:rPr>
        <w:t>De plus chaque capteur possède sa propre fonction de lecture de données :</w:t>
      </w:r>
    </w:p>
    <w:p w14:paraId="33069DE8" w14:textId="77777777" w:rsidR="00A826B3" w:rsidRPr="00CD1E16" w:rsidRDefault="00A826B3">
      <w:pPr>
        <w:numPr>
          <w:ilvl w:val="0"/>
          <w:numId w:val="19"/>
        </w:numPr>
        <w:rPr>
          <w:rFonts w:ascii="Calibri" w:hAnsi="Calibri" w:cs="Calibri"/>
          <w:sz w:val="24"/>
          <w:szCs w:val="24"/>
        </w:rPr>
      </w:pPr>
      <w:proofErr w:type="spellStart"/>
      <w:proofErr w:type="gramStart"/>
      <w:r w:rsidRPr="00CD1E16">
        <w:rPr>
          <w:rFonts w:ascii="Calibri" w:hAnsi="Calibri" w:cs="Calibri"/>
          <w:sz w:val="24"/>
          <w:szCs w:val="24"/>
        </w:rPr>
        <w:t>lire</w:t>
      </w:r>
      <w:proofErr w:type="gramEnd"/>
      <w:r w:rsidRPr="00CD1E16">
        <w:rPr>
          <w:rFonts w:ascii="Calibri" w:hAnsi="Calibri" w:cs="Calibri"/>
          <w:sz w:val="24"/>
          <w:szCs w:val="24"/>
        </w:rPr>
        <w:t>_luminosite</w:t>
      </w:r>
      <w:proofErr w:type="spellEnd"/>
      <w:r w:rsidRPr="00CD1E16">
        <w:rPr>
          <w:rFonts w:ascii="Calibri" w:hAnsi="Calibri" w:cs="Calibri"/>
          <w:sz w:val="24"/>
          <w:szCs w:val="24"/>
        </w:rPr>
        <w:t>() : Renvoie la luminosité en lux.</w:t>
      </w:r>
    </w:p>
    <w:p w14:paraId="1FE49F08" w14:textId="77777777" w:rsidR="00A826B3" w:rsidRPr="00CD1E16" w:rsidRDefault="00A826B3">
      <w:pPr>
        <w:numPr>
          <w:ilvl w:val="0"/>
          <w:numId w:val="19"/>
        </w:numPr>
        <w:rPr>
          <w:rFonts w:ascii="Calibri" w:hAnsi="Calibri" w:cs="Calibri"/>
          <w:sz w:val="24"/>
          <w:szCs w:val="24"/>
        </w:rPr>
      </w:pPr>
      <w:proofErr w:type="gramStart"/>
      <w:r w:rsidRPr="00CD1E16">
        <w:rPr>
          <w:rFonts w:ascii="Calibri" w:hAnsi="Calibri" w:cs="Calibri"/>
          <w:sz w:val="24"/>
          <w:szCs w:val="24"/>
        </w:rPr>
        <w:t>lire</w:t>
      </w:r>
      <w:proofErr w:type="gramEnd"/>
      <w:r w:rsidRPr="00CD1E16">
        <w:rPr>
          <w:rFonts w:ascii="Calibri" w:hAnsi="Calibri" w:cs="Calibri"/>
          <w:sz w:val="24"/>
          <w:szCs w:val="24"/>
        </w:rPr>
        <w:t>_co2() : Convertit la tension mesurée en concentration de CO₂ (ppm).</w:t>
      </w:r>
    </w:p>
    <w:p w14:paraId="20B5AFE7" w14:textId="77777777" w:rsidR="00A826B3" w:rsidRPr="00CD1E16" w:rsidRDefault="00A826B3">
      <w:pPr>
        <w:numPr>
          <w:ilvl w:val="0"/>
          <w:numId w:val="19"/>
        </w:numPr>
        <w:rPr>
          <w:rFonts w:ascii="Calibri" w:hAnsi="Calibri" w:cs="Calibri"/>
          <w:sz w:val="24"/>
          <w:szCs w:val="24"/>
        </w:rPr>
      </w:pPr>
      <w:proofErr w:type="spellStart"/>
      <w:proofErr w:type="gramStart"/>
      <w:r w:rsidRPr="00CD1E16">
        <w:rPr>
          <w:rFonts w:ascii="Calibri" w:hAnsi="Calibri" w:cs="Calibri"/>
          <w:sz w:val="24"/>
          <w:szCs w:val="24"/>
        </w:rPr>
        <w:t>lire</w:t>
      </w:r>
      <w:proofErr w:type="gramEnd"/>
      <w:r w:rsidRPr="00CD1E16">
        <w:rPr>
          <w:rFonts w:ascii="Calibri" w:hAnsi="Calibri" w:cs="Calibri"/>
          <w:sz w:val="24"/>
          <w:szCs w:val="24"/>
        </w:rPr>
        <w:t>_humidite_sol</w:t>
      </w:r>
      <w:proofErr w:type="spellEnd"/>
      <w:r w:rsidRPr="00CD1E16">
        <w:rPr>
          <w:rFonts w:ascii="Calibri" w:hAnsi="Calibri" w:cs="Calibri"/>
          <w:sz w:val="24"/>
          <w:szCs w:val="24"/>
        </w:rPr>
        <w:t>() : Convertit la tension mesurée en humidité du sol (%).</w:t>
      </w:r>
    </w:p>
    <w:p w14:paraId="7529FB05" w14:textId="77777777" w:rsidR="00A826B3" w:rsidRPr="00CD1E16" w:rsidRDefault="00A826B3">
      <w:pPr>
        <w:numPr>
          <w:ilvl w:val="0"/>
          <w:numId w:val="19"/>
        </w:numPr>
        <w:rPr>
          <w:rFonts w:ascii="Calibri" w:hAnsi="Calibri" w:cs="Calibri"/>
          <w:sz w:val="24"/>
          <w:szCs w:val="24"/>
        </w:rPr>
      </w:pPr>
      <w:proofErr w:type="spellStart"/>
      <w:proofErr w:type="gramStart"/>
      <w:r w:rsidRPr="00CD1E16">
        <w:rPr>
          <w:rFonts w:ascii="Calibri" w:hAnsi="Calibri" w:cs="Calibri"/>
          <w:sz w:val="24"/>
          <w:szCs w:val="24"/>
        </w:rPr>
        <w:t>lire</w:t>
      </w:r>
      <w:proofErr w:type="gramEnd"/>
      <w:r w:rsidRPr="00CD1E16">
        <w:rPr>
          <w:rFonts w:ascii="Calibri" w:hAnsi="Calibri" w:cs="Calibri"/>
          <w:sz w:val="24"/>
          <w:szCs w:val="24"/>
        </w:rPr>
        <w:t>_flotteur</w:t>
      </w:r>
      <w:proofErr w:type="spellEnd"/>
      <w:r w:rsidRPr="00CD1E16">
        <w:rPr>
          <w:rFonts w:ascii="Calibri" w:hAnsi="Calibri" w:cs="Calibri"/>
          <w:sz w:val="24"/>
          <w:szCs w:val="24"/>
        </w:rPr>
        <w:t>() : Vérifie si le réservoir est vide ou plein.</w:t>
      </w:r>
    </w:p>
    <w:p w14:paraId="38C35C28" w14:textId="18509357" w:rsidR="00A826B3" w:rsidRDefault="00A826B3">
      <w:pPr>
        <w:numPr>
          <w:ilvl w:val="0"/>
          <w:numId w:val="19"/>
        </w:numPr>
        <w:rPr>
          <w:rFonts w:ascii="Calibri" w:hAnsi="Calibri" w:cs="Calibri"/>
          <w:sz w:val="24"/>
          <w:szCs w:val="24"/>
        </w:rPr>
      </w:pPr>
      <w:proofErr w:type="spellStart"/>
      <w:proofErr w:type="gramStart"/>
      <w:r w:rsidRPr="00CD1E16">
        <w:rPr>
          <w:rFonts w:ascii="Calibri" w:hAnsi="Calibri" w:cs="Calibri"/>
          <w:sz w:val="24"/>
          <w:szCs w:val="24"/>
        </w:rPr>
        <w:t>lire</w:t>
      </w:r>
      <w:proofErr w:type="gramEnd"/>
      <w:r w:rsidRPr="00CD1E16">
        <w:rPr>
          <w:rFonts w:ascii="Calibri" w:hAnsi="Calibri" w:cs="Calibri"/>
          <w:sz w:val="24"/>
          <w:szCs w:val="24"/>
        </w:rPr>
        <w:t>_bouton_poussoir</w:t>
      </w:r>
      <w:proofErr w:type="spellEnd"/>
      <w:r w:rsidRPr="00CD1E16">
        <w:rPr>
          <w:rFonts w:ascii="Calibri" w:hAnsi="Calibri" w:cs="Calibri"/>
          <w:sz w:val="24"/>
          <w:szCs w:val="24"/>
        </w:rPr>
        <w:t>() : Vérifie si l'utilisateur appuie sur le bouton.</w:t>
      </w:r>
    </w:p>
    <w:p w14:paraId="058733B6" w14:textId="77777777" w:rsidR="000412F7" w:rsidRPr="000412F7" w:rsidRDefault="000412F7">
      <w:pPr>
        <w:numPr>
          <w:ilvl w:val="0"/>
          <w:numId w:val="19"/>
        </w:numPr>
        <w:rPr>
          <w:rFonts w:ascii="Calibri" w:hAnsi="Calibri" w:cs="Calibri"/>
          <w:sz w:val="24"/>
          <w:szCs w:val="24"/>
        </w:rPr>
      </w:pPr>
    </w:p>
    <w:p w14:paraId="2B4A7998" w14:textId="059690D5" w:rsidR="00A826B3" w:rsidRPr="00A826B3" w:rsidRDefault="00A826B3" w:rsidP="00A826B3">
      <w:pPr>
        <w:rPr>
          <w:rFonts w:ascii="Calibri" w:hAnsi="Calibri" w:cs="Calibri"/>
          <w:sz w:val="24"/>
          <w:szCs w:val="24"/>
        </w:rPr>
      </w:pPr>
      <w:r w:rsidRPr="00A826B3">
        <w:rPr>
          <w:rFonts w:ascii="Calibri" w:hAnsi="Calibri" w:cs="Calibri"/>
          <w:sz w:val="24"/>
          <w:szCs w:val="24"/>
        </w:rPr>
        <w:t xml:space="preserve">Nous retrouvons aussi une fonction d’enregistrement des données dans la base de données : </w:t>
      </w:r>
      <w:proofErr w:type="spellStart"/>
      <w:r w:rsidRPr="00CD1E16">
        <w:rPr>
          <w:rFonts w:ascii="Calibri" w:hAnsi="Calibri" w:cs="Calibri"/>
          <w:sz w:val="24"/>
          <w:szCs w:val="24"/>
        </w:rPr>
        <w:t>enregistrer_donnees</w:t>
      </w:r>
      <w:proofErr w:type="spellEnd"/>
      <w:r w:rsidRPr="00CD1E16">
        <w:rPr>
          <w:rFonts w:ascii="Calibri" w:hAnsi="Calibri" w:cs="Calibri"/>
          <w:sz w:val="24"/>
          <w:szCs w:val="24"/>
        </w:rPr>
        <w:t>() :</w:t>
      </w:r>
    </w:p>
    <w:p w14:paraId="63278040" w14:textId="0B2E993F" w:rsidR="00A826B3" w:rsidRPr="00A826B3" w:rsidRDefault="00A826B3" w:rsidP="00A826B3">
      <w:pPr>
        <w:rPr>
          <w:rFonts w:ascii="Calibri" w:hAnsi="Calibri" w:cs="Calibri"/>
          <w:sz w:val="24"/>
          <w:szCs w:val="24"/>
        </w:rPr>
      </w:pPr>
      <w:r w:rsidRPr="00A826B3">
        <w:rPr>
          <w:rFonts w:ascii="Calibri" w:hAnsi="Calibri" w:cs="Calibri"/>
          <w:sz w:val="24"/>
          <w:szCs w:val="24"/>
        </w:rPr>
        <w:t xml:space="preserve">Ainsi que </w:t>
      </w:r>
      <w:proofErr w:type="gramStart"/>
      <w:r w:rsidRPr="00A826B3">
        <w:rPr>
          <w:rFonts w:ascii="Calibri" w:hAnsi="Calibri" w:cs="Calibri"/>
          <w:sz w:val="24"/>
          <w:szCs w:val="24"/>
        </w:rPr>
        <w:t>les fonction</w:t>
      </w:r>
      <w:proofErr w:type="gramEnd"/>
      <w:r w:rsidRPr="00A826B3">
        <w:rPr>
          <w:rFonts w:ascii="Calibri" w:hAnsi="Calibri" w:cs="Calibri"/>
          <w:sz w:val="24"/>
          <w:szCs w:val="24"/>
        </w:rPr>
        <w:t xml:space="preserve"> permettant le contrôle de la pompe à eau</w:t>
      </w:r>
    </w:p>
    <w:p w14:paraId="7D7014C0" w14:textId="77777777" w:rsidR="00A826B3" w:rsidRPr="00CD1E16" w:rsidRDefault="00A826B3" w:rsidP="00A826B3">
      <w:pPr>
        <w:rPr>
          <w:rFonts w:ascii="Calibri" w:hAnsi="Calibri" w:cs="Calibri"/>
          <w:sz w:val="24"/>
          <w:szCs w:val="24"/>
        </w:rPr>
      </w:pPr>
      <w:proofErr w:type="spellStart"/>
      <w:proofErr w:type="gramStart"/>
      <w:r w:rsidRPr="00CD1E16">
        <w:rPr>
          <w:rFonts w:ascii="Calibri" w:hAnsi="Calibri" w:cs="Calibri"/>
          <w:sz w:val="24"/>
          <w:szCs w:val="24"/>
        </w:rPr>
        <w:t>set</w:t>
      </w:r>
      <w:proofErr w:type="gramEnd"/>
      <w:r w:rsidRPr="00CD1E16">
        <w:rPr>
          <w:rFonts w:ascii="Calibri" w:hAnsi="Calibri" w:cs="Calibri"/>
          <w:sz w:val="24"/>
          <w:szCs w:val="24"/>
        </w:rPr>
        <w:t>_pump_state</w:t>
      </w:r>
      <w:proofErr w:type="spellEnd"/>
      <w:r w:rsidRPr="00CD1E16">
        <w:rPr>
          <w:rFonts w:ascii="Calibri" w:hAnsi="Calibri" w:cs="Calibri"/>
          <w:sz w:val="24"/>
          <w:szCs w:val="24"/>
        </w:rPr>
        <w:t xml:space="preserve">(state) : </w:t>
      </w:r>
      <w:r w:rsidRPr="00A826B3">
        <w:rPr>
          <w:rFonts w:ascii="Calibri" w:hAnsi="Calibri" w:cs="Calibri"/>
          <w:sz w:val="24"/>
          <w:szCs w:val="24"/>
        </w:rPr>
        <w:t>Permet de mettre</w:t>
      </w:r>
      <w:r w:rsidRPr="00CD1E16">
        <w:rPr>
          <w:rFonts w:ascii="Calibri" w:hAnsi="Calibri" w:cs="Calibri"/>
          <w:sz w:val="24"/>
          <w:szCs w:val="24"/>
        </w:rPr>
        <w:t xml:space="preserve"> à jour l’état de la pompe dans </w:t>
      </w:r>
      <w:proofErr w:type="spellStart"/>
      <w:r w:rsidRPr="00CD1E16">
        <w:rPr>
          <w:rFonts w:ascii="Calibri" w:hAnsi="Calibri" w:cs="Calibri"/>
          <w:sz w:val="24"/>
          <w:szCs w:val="24"/>
        </w:rPr>
        <w:t>controle.json</w:t>
      </w:r>
      <w:proofErr w:type="spellEnd"/>
      <w:r w:rsidRPr="00CD1E16">
        <w:rPr>
          <w:rFonts w:ascii="Calibri" w:hAnsi="Calibri" w:cs="Calibri"/>
          <w:sz w:val="24"/>
          <w:szCs w:val="24"/>
        </w:rPr>
        <w:t xml:space="preserve"> et active/désactive la pompe.</w:t>
      </w:r>
    </w:p>
    <w:p w14:paraId="4FD91378" w14:textId="77777777" w:rsidR="00A826B3" w:rsidRPr="00CD1E16" w:rsidRDefault="00A826B3" w:rsidP="00A826B3">
      <w:pPr>
        <w:rPr>
          <w:rFonts w:ascii="Calibri" w:hAnsi="Calibri" w:cs="Calibri"/>
          <w:sz w:val="24"/>
          <w:szCs w:val="24"/>
        </w:rPr>
      </w:pPr>
      <w:proofErr w:type="spellStart"/>
      <w:proofErr w:type="gramStart"/>
      <w:r w:rsidRPr="00CD1E16">
        <w:rPr>
          <w:rFonts w:ascii="Calibri" w:hAnsi="Calibri" w:cs="Calibri"/>
          <w:sz w:val="24"/>
          <w:szCs w:val="24"/>
        </w:rPr>
        <w:t>gerer</w:t>
      </w:r>
      <w:proofErr w:type="gramEnd"/>
      <w:r w:rsidRPr="00CD1E16">
        <w:rPr>
          <w:rFonts w:ascii="Calibri" w:hAnsi="Calibri" w:cs="Calibri"/>
          <w:sz w:val="24"/>
          <w:szCs w:val="24"/>
        </w:rPr>
        <w:t>_pompe</w:t>
      </w:r>
      <w:proofErr w:type="spellEnd"/>
      <w:r w:rsidRPr="00CD1E16">
        <w:rPr>
          <w:rFonts w:ascii="Calibri" w:hAnsi="Calibri" w:cs="Calibri"/>
          <w:sz w:val="24"/>
          <w:szCs w:val="24"/>
        </w:rPr>
        <w:t>() :</w:t>
      </w:r>
      <w:r w:rsidRPr="00A826B3">
        <w:rPr>
          <w:rFonts w:ascii="Calibri" w:hAnsi="Calibri" w:cs="Calibri"/>
          <w:sz w:val="24"/>
          <w:szCs w:val="24"/>
        </w:rPr>
        <w:t xml:space="preserve"> Permet d’ac</w:t>
      </w:r>
      <w:r w:rsidRPr="00CD1E16">
        <w:rPr>
          <w:rFonts w:ascii="Calibri" w:hAnsi="Calibri" w:cs="Calibri"/>
          <w:sz w:val="24"/>
          <w:szCs w:val="24"/>
        </w:rPr>
        <w:t>tive</w:t>
      </w:r>
      <w:r w:rsidRPr="00A826B3">
        <w:rPr>
          <w:rFonts w:ascii="Calibri" w:hAnsi="Calibri" w:cs="Calibri"/>
          <w:sz w:val="24"/>
          <w:szCs w:val="24"/>
        </w:rPr>
        <w:t>r</w:t>
      </w:r>
      <w:r w:rsidRPr="00CD1E16">
        <w:rPr>
          <w:rFonts w:ascii="Calibri" w:hAnsi="Calibri" w:cs="Calibri"/>
          <w:sz w:val="24"/>
          <w:szCs w:val="24"/>
        </w:rPr>
        <w:t xml:space="preserve"> la pompe si l’humidité est trop basse (&lt;30%) ou si le bouton est pressé</w:t>
      </w:r>
      <w:r w:rsidRPr="00A826B3">
        <w:rPr>
          <w:rFonts w:ascii="Calibri" w:hAnsi="Calibri" w:cs="Calibri"/>
          <w:sz w:val="24"/>
          <w:szCs w:val="24"/>
        </w:rPr>
        <w:t xml:space="preserve"> et de d</w:t>
      </w:r>
      <w:r w:rsidRPr="00CD1E16">
        <w:rPr>
          <w:rFonts w:ascii="Calibri" w:hAnsi="Calibri" w:cs="Calibri"/>
          <w:sz w:val="24"/>
          <w:szCs w:val="24"/>
        </w:rPr>
        <w:t>ésactive</w:t>
      </w:r>
      <w:r w:rsidRPr="00A826B3">
        <w:rPr>
          <w:rFonts w:ascii="Calibri" w:hAnsi="Calibri" w:cs="Calibri"/>
          <w:sz w:val="24"/>
          <w:szCs w:val="24"/>
        </w:rPr>
        <w:t>r</w:t>
      </w:r>
      <w:r w:rsidRPr="00CD1E16">
        <w:rPr>
          <w:rFonts w:ascii="Calibri" w:hAnsi="Calibri" w:cs="Calibri"/>
          <w:sz w:val="24"/>
          <w:szCs w:val="24"/>
        </w:rPr>
        <w:t xml:space="preserve"> la pompe si l’humidité dépasse 60%.</w:t>
      </w:r>
    </w:p>
    <w:p w14:paraId="0196D618" w14:textId="4F30D19A" w:rsidR="00A826B3" w:rsidRPr="00A826B3" w:rsidRDefault="00A826B3" w:rsidP="002362AB">
      <w:pPr>
        <w:rPr>
          <w:rFonts w:ascii="Calibri" w:hAnsi="Calibri" w:cs="Calibri"/>
          <w:sz w:val="24"/>
          <w:szCs w:val="24"/>
        </w:rPr>
      </w:pPr>
      <w:r w:rsidRPr="00A826B3">
        <w:rPr>
          <w:rFonts w:ascii="Calibri" w:hAnsi="Calibri" w:cs="Calibri"/>
          <w:sz w:val="24"/>
          <w:szCs w:val="24"/>
        </w:rPr>
        <w:t>Toutes ces fonctionnalités permettant de réaliser plusieurs missions comme la c</w:t>
      </w:r>
      <w:r w:rsidRPr="00CD1E16">
        <w:rPr>
          <w:rFonts w:ascii="Calibri" w:hAnsi="Calibri" w:cs="Calibri"/>
          <w:sz w:val="24"/>
          <w:szCs w:val="24"/>
        </w:rPr>
        <w:t>réation des tables dans la base de données si elles n’existent pas</w:t>
      </w:r>
      <w:r w:rsidRPr="00A826B3">
        <w:rPr>
          <w:rFonts w:ascii="Calibri" w:hAnsi="Calibri" w:cs="Calibri"/>
          <w:sz w:val="24"/>
          <w:szCs w:val="24"/>
        </w:rPr>
        <w:t>, la l</w:t>
      </w:r>
      <w:r w:rsidRPr="00CD1E16">
        <w:rPr>
          <w:rFonts w:ascii="Calibri" w:hAnsi="Calibri" w:cs="Calibri"/>
          <w:sz w:val="24"/>
          <w:szCs w:val="24"/>
        </w:rPr>
        <w:t>ecture des capteurs et enregistrement des données toutes les 5 secondes</w:t>
      </w:r>
      <w:r w:rsidRPr="00A826B3">
        <w:rPr>
          <w:rFonts w:ascii="Calibri" w:hAnsi="Calibri" w:cs="Calibri"/>
          <w:sz w:val="24"/>
          <w:szCs w:val="24"/>
        </w:rPr>
        <w:t xml:space="preserve"> et le pilotage d’actionneur et le n</w:t>
      </w:r>
      <w:r w:rsidRPr="00CD1E16">
        <w:rPr>
          <w:rFonts w:ascii="Calibri" w:hAnsi="Calibri" w:cs="Calibri"/>
          <w:sz w:val="24"/>
          <w:szCs w:val="24"/>
        </w:rPr>
        <w:t xml:space="preserve">ettoyage </w:t>
      </w:r>
      <w:r w:rsidRPr="00A826B3">
        <w:rPr>
          <w:rFonts w:ascii="Calibri" w:hAnsi="Calibri" w:cs="Calibri"/>
          <w:sz w:val="24"/>
          <w:szCs w:val="24"/>
        </w:rPr>
        <w:t xml:space="preserve">des </w:t>
      </w:r>
      <w:r w:rsidRPr="00CD1E16">
        <w:rPr>
          <w:rFonts w:ascii="Calibri" w:hAnsi="Calibri" w:cs="Calibri"/>
          <w:sz w:val="24"/>
          <w:szCs w:val="24"/>
        </w:rPr>
        <w:t>GPIO</w:t>
      </w:r>
      <w:r w:rsidRPr="00A826B3">
        <w:rPr>
          <w:rFonts w:ascii="Calibri" w:hAnsi="Calibri" w:cs="Calibri"/>
          <w:sz w:val="24"/>
          <w:szCs w:val="24"/>
        </w:rPr>
        <w:t xml:space="preserve"> à l’</w:t>
      </w:r>
      <w:proofErr w:type="spellStart"/>
      <w:r w:rsidRPr="00A826B3">
        <w:rPr>
          <w:rFonts w:ascii="Calibri" w:hAnsi="Calibri" w:cs="Calibri"/>
          <w:sz w:val="24"/>
          <w:szCs w:val="24"/>
        </w:rPr>
        <w:t>arret</w:t>
      </w:r>
      <w:proofErr w:type="spellEnd"/>
      <w:r w:rsidRPr="00A826B3">
        <w:rPr>
          <w:rFonts w:ascii="Calibri" w:hAnsi="Calibri" w:cs="Calibri"/>
          <w:sz w:val="24"/>
          <w:szCs w:val="24"/>
        </w:rPr>
        <w:t xml:space="preserve"> du programme</w:t>
      </w:r>
      <w:bookmarkEnd w:id="15"/>
      <w:r w:rsidRPr="00CD1E16">
        <w:rPr>
          <w:rFonts w:ascii="Calibri" w:hAnsi="Calibri" w:cs="Calibri"/>
          <w:sz w:val="24"/>
          <w:szCs w:val="24"/>
        </w:rPr>
        <w:t>.</w:t>
      </w:r>
    </w:p>
    <w:p w14:paraId="00947695" w14:textId="66B96946" w:rsidR="0018568A" w:rsidRPr="006C508E" w:rsidRDefault="0018568A" w:rsidP="006C508E">
      <w:pPr>
        <w:pStyle w:val="Titre3"/>
      </w:pPr>
      <w:bookmarkStart w:id="16" w:name="_Toc191222500"/>
      <w:r w:rsidRPr="006C508E">
        <w:lastRenderedPageBreak/>
        <w:t>Serveur</w:t>
      </w:r>
      <w:bookmarkEnd w:id="16"/>
    </w:p>
    <w:p w14:paraId="779E6097" w14:textId="60881491" w:rsidR="0018568A" w:rsidRPr="006C508E" w:rsidRDefault="0018568A" w:rsidP="0018568A">
      <w:pPr>
        <w:rPr>
          <w:color w:val="000000" w:themeColor="text1"/>
        </w:rPr>
      </w:pPr>
    </w:p>
    <w:p w14:paraId="522635ED" w14:textId="758F61B4" w:rsidR="0018568A" w:rsidRPr="006C508E" w:rsidRDefault="0018568A" w:rsidP="0018568A">
      <w:pPr>
        <w:rPr>
          <w:color w:val="000000" w:themeColor="text1"/>
        </w:rPr>
      </w:pPr>
      <w:bookmarkStart w:id="17" w:name="_Hlk191241099"/>
      <w:r w:rsidRPr="006C508E">
        <w:rPr>
          <w:color w:val="000000" w:themeColor="text1"/>
        </w:rPr>
        <w:t>La conception d</w:t>
      </w:r>
      <w:r w:rsidR="006F52CD" w:rsidRPr="006C508E">
        <w:rPr>
          <w:color w:val="000000" w:themeColor="text1"/>
        </w:rPr>
        <w:t>e l’interface web de</w:t>
      </w:r>
      <w:r w:rsidRPr="006C508E">
        <w:rPr>
          <w:color w:val="000000" w:themeColor="text1"/>
        </w:rPr>
        <w:t xml:space="preserve"> PlantManager s’appuie sur un serveur basé sur Node.js et Express.js permettant la gestion de l’acquisition et de l’affichage des données des capteurs, mais aussi le contrôle de composant du système.</w:t>
      </w:r>
    </w:p>
    <w:p w14:paraId="0BB75D33" w14:textId="77777777" w:rsidR="0018568A" w:rsidRDefault="0018568A" w:rsidP="0018568A">
      <w:pPr>
        <w:rPr>
          <w:color w:val="000000" w:themeColor="text1"/>
        </w:rPr>
      </w:pPr>
    </w:p>
    <w:p w14:paraId="693C3B25" w14:textId="1BD18195" w:rsidR="006C508E" w:rsidRPr="006C508E" w:rsidRDefault="006C508E" w:rsidP="006C508E">
      <w:pPr>
        <w:pStyle w:val="Titre4"/>
      </w:pPr>
      <w:bookmarkStart w:id="18" w:name="_Toc191222501"/>
      <w:r>
        <w:t>Dépendance Node JS</w:t>
      </w:r>
      <w:bookmarkEnd w:id="18"/>
      <w:r>
        <w:t xml:space="preserve"> </w:t>
      </w:r>
    </w:p>
    <w:p w14:paraId="22C10493" w14:textId="61D93851" w:rsidR="006C508E" w:rsidRPr="006C508E" w:rsidRDefault="008E3B87" w:rsidP="008E3B87">
      <w:pPr>
        <w:rPr>
          <w:color w:val="000000" w:themeColor="text1"/>
        </w:rPr>
      </w:pPr>
      <w:r w:rsidRPr="006C508E">
        <w:rPr>
          <w:color w:val="000000" w:themeColor="text1"/>
        </w:rPr>
        <w:t xml:space="preserve">Le serveur repose sur plusieurs bibliothèques importées avec la commande </w:t>
      </w:r>
      <w:proofErr w:type="spellStart"/>
      <w:r w:rsidRPr="006C508E">
        <w:rPr>
          <w:color w:val="000000" w:themeColor="text1"/>
        </w:rPr>
        <w:t>require</w:t>
      </w:r>
      <w:proofErr w:type="spellEnd"/>
      <w:r w:rsidRPr="006C508E">
        <w:rPr>
          <w:color w:val="000000" w:themeColor="text1"/>
        </w:rPr>
        <w:t>(). Ces bibliothèques sont essentielles pour assurer le bon fonctionnement des différentes fonctionnalités du projet.</w:t>
      </w:r>
      <w:r w:rsidR="006C508E">
        <w:rPr>
          <w:color w:val="000000" w:themeColor="text1"/>
        </w:rPr>
        <w:t xml:space="preserve"> Elles sont </w:t>
      </w:r>
      <w:proofErr w:type="gramStart"/>
      <w:r w:rsidR="006C508E">
        <w:rPr>
          <w:color w:val="000000" w:themeColor="text1"/>
        </w:rPr>
        <w:t>installer</w:t>
      </w:r>
      <w:proofErr w:type="gramEnd"/>
      <w:r w:rsidR="006C508E">
        <w:rPr>
          <w:color w:val="000000" w:themeColor="text1"/>
        </w:rPr>
        <w:t xml:space="preserve"> depuis le fichier </w:t>
      </w:r>
      <w:proofErr w:type="spellStart"/>
      <w:r w:rsidR="006C508E">
        <w:rPr>
          <w:color w:val="000000" w:themeColor="text1"/>
        </w:rPr>
        <w:t>package.json</w:t>
      </w:r>
      <w:proofErr w:type="spellEnd"/>
      <w:r w:rsidR="006C508E">
        <w:rPr>
          <w:color w:val="000000" w:themeColor="text1"/>
        </w:rPr>
        <w:t xml:space="preserve"> et donc contrôler via le serveur Node </w:t>
      </w:r>
      <w:proofErr w:type="spellStart"/>
      <w:r w:rsidR="006C508E">
        <w:rPr>
          <w:color w:val="000000" w:themeColor="text1"/>
        </w:rPr>
        <w:t>js</w:t>
      </w:r>
      <w:proofErr w:type="spellEnd"/>
    </w:p>
    <w:p w14:paraId="3092B1EE" w14:textId="3B494DFD" w:rsidR="0018568A" w:rsidRPr="006C508E" w:rsidRDefault="006C508E" w:rsidP="0018568A">
      <w:pPr>
        <w:rPr>
          <w:color w:val="000000" w:themeColor="text1"/>
        </w:rPr>
      </w:pPr>
      <w:r>
        <w:rPr>
          <w:color w:val="000000" w:themeColor="text1"/>
        </w:rPr>
        <w:t>Nous utilisons pour Plant Manager, les dépendances suivantes</w:t>
      </w:r>
      <w:r w:rsidR="0018568A" w:rsidRPr="006C508E">
        <w:rPr>
          <w:color w:val="000000" w:themeColor="text1"/>
        </w:rPr>
        <w:t xml:space="preserve"> :</w:t>
      </w:r>
    </w:p>
    <w:p w14:paraId="2A3BFDEB" w14:textId="77777777" w:rsidR="0018568A" w:rsidRPr="006C508E" w:rsidRDefault="0018568A">
      <w:pPr>
        <w:numPr>
          <w:ilvl w:val="0"/>
          <w:numId w:val="7"/>
        </w:numPr>
        <w:rPr>
          <w:color w:val="000000" w:themeColor="text1"/>
        </w:rPr>
      </w:pPr>
      <w:proofErr w:type="gramStart"/>
      <w:r w:rsidRPr="006C508E">
        <w:rPr>
          <w:color w:val="000000" w:themeColor="text1"/>
        </w:rPr>
        <w:t>express</w:t>
      </w:r>
      <w:proofErr w:type="gramEnd"/>
      <w:r w:rsidRPr="006C508E">
        <w:rPr>
          <w:color w:val="000000" w:themeColor="text1"/>
        </w:rPr>
        <w:t xml:space="preserve"> : Gestion des routes et API.</w:t>
      </w:r>
    </w:p>
    <w:p w14:paraId="5A88E108" w14:textId="77777777" w:rsidR="0018568A" w:rsidRPr="006C508E" w:rsidRDefault="0018568A">
      <w:pPr>
        <w:numPr>
          <w:ilvl w:val="0"/>
          <w:numId w:val="7"/>
        </w:numPr>
        <w:rPr>
          <w:color w:val="000000" w:themeColor="text1"/>
        </w:rPr>
      </w:pPr>
      <w:proofErr w:type="gramStart"/>
      <w:r w:rsidRPr="006C508E">
        <w:rPr>
          <w:color w:val="000000" w:themeColor="text1"/>
        </w:rPr>
        <w:t>express</w:t>
      </w:r>
      <w:proofErr w:type="gramEnd"/>
      <w:r w:rsidRPr="006C508E">
        <w:rPr>
          <w:color w:val="000000" w:themeColor="text1"/>
        </w:rPr>
        <w:t>-session : Gestion des sessions utilisateur.</w:t>
      </w:r>
    </w:p>
    <w:p w14:paraId="502DE6BE" w14:textId="2345EFED" w:rsidR="0018568A" w:rsidRPr="006C508E" w:rsidRDefault="0018568A">
      <w:pPr>
        <w:numPr>
          <w:ilvl w:val="0"/>
          <w:numId w:val="7"/>
        </w:numPr>
        <w:rPr>
          <w:color w:val="000000" w:themeColor="text1"/>
        </w:rPr>
      </w:pPr>
      <w:proofErr w:type="gramStart"/>
      <w:r w:rsidRPr="006C508E">
        <w:rPr>
          <w:color w:val="000000" w:themeColor="text1"/>
        </w:rPr>
        <w:t>sqlite</w:t>
      </w:r>
      <w:proofErr w:type="gramEnd"/>
      <w:r w:rsidRPr="006C508E">
        <w:rPr>
          <w:color w:val="000000" w:themeColor="text1"/>
        </w:rPr>
        <w:t>3 : Gestion de la base de données pour stocker les données des capteurs.</w:t>
      </w:r>
    </w:p>
    <w:p w14:paraId="0BF9E403" w14:textId="77777777" w:rsidR="0018568A" w:rsidRPr="006C508E" w:rsidRDefault="0018568A">
      <w:pPr>
        <w:numPr>
          <w:ilvl w:val="0"/>
          <w:numId w:val="7"/>
        </w:numPr>
        <w:rPr>
          <w:color w:val="000000" w:themeColor="text1"/>
        </w:rPr>
      </w:pPr>
      <w:proofErr w:type="spellStart"/>
      <w:proofErr w:type="gramStart"/>
      <w:r w:rsidRPr="006C508E">
        <w:rPr>
          <w:color w:val="000000" w:themeColor="text1"/>
        </w:rPr>
        <w:t>fs</w:t>
      </w:r>
      <w:proofErr w:type="spellEnd"/>
      <w:proofErr w:type="gramEnd"/>
      <w:r w:rsidRPr="006C508E">
        <w:rPr>
          <w:color w:val="000000" w:themeColor="text1"/>
        </w:rPr>
        <w:t xml:space="preserve"> : Gestion des fichiers de configuration.</w:t>
      </w:r>
    </w:p>
    <w:p w14:paraId="0CAD0A87" w14:textId="0CEF15E5" w:rsidR="0018568A" w:rsidRPr="006C508E" w:rsidRDefault="0018568A">
      <w:pPr>
        <w:numPr>
          <w:ilvl w:val="0"/>
          <w:numId w:val="7"/>
        </w:numPr>
        <w:rPr>
          <w:color w:val="000000" w:themeColor="text1"/>
        </w:rPr>
      </w:pPr>
      <w:proofErr w:type="spellStart"/>
      <w:proofErr w:type="gramStart"/>
      <w:r w:rsidRPr="006C508E">
        <w:rPr>
          <w:color w:val="000000" w:themeColor="text1"/>
        </w:rPr>
        <w:t>nodemailer</w:t>
      </w:r>
      <w:proofErr w:type="spellEnd"/>
      <w:proofErr w:type="gramEnd"/>
      <w:r w:rsidRPr="006C508E">
        <w:rPr>
          <w:color w:val="000000" w:themeColor="text1"/>
        </w:rPr>
        <w:t xml:space="preserve"> : Gestion des envois d’alertes par e-mail.</w:t>
      </w:r>
    </w:p>
    <w:p w14:paraId="6579A2CD" w14:textId="77777777" w:rsidR="0018568A" w:rsidRPr="006C508E" w:rsidRDefault="0018568A">
      <w:pPr>
        <w:numPr>
          <w:ilvl w:val="0"/>
          <w:numId w:val="7"/>
        </w:numPr>
        <w:rPr>
          <w:color w:val="000000" w:themeColor="text1"/>
        </w:rPr>
      </w:pPr>
      <w:proofErr w:type="spellStart"/>
      <w:proofErr w:type="gramStart"/>
      <w:r w:rsidRPr="006C508E">
        <w:rPr>
          <w:color w:val="000000" w:themeColor="text1"/>
        </w:rPr>
        <w:t>onoff</w:t>
      </w:r>
      <w:proofErr w:type="spellEnd"/>
      <w:proofErr w:type="gramEnd"/>
      <w:r w:rsidRPr="006C508E">
        <w:rPr>
          <w:color w:val="000000" w:themeColor="text1"/>
        </w:rPr>
        <w:t xml:space="preserve"> : Gestion des GPIO pour la pompe.</w:t>
      </w:r>
    </w:p>
    <w:p w14:paraId="06677070" w14:textId="77777777" w:rsidR="0018568A" w:rsidRPr="006C508E" w:rsidRDefault="0018568A">
      <w:pPr>
        <w:numPr>
          <w:ilvl w:val="0"/>
          <w:numId w:val="7"/>
        </w:numPr>
        <w:rPr>
          <w:color w:val="000000" w:themeColor="text1"/>
        </w:rPr>
      </w:pPr>
      <w:proofErr w:type="spellStart"/>
      <w:proofErr w:type="gramStart"/>
      <w:r w:rsidRPr="006C508E">
        <w:rPr>
          <w:color w:val="000000" w:themeColor="text1"/>
        </w:rPr>
        <w:t>ws</w:t>
      </w:r>
      <w:proofErr w:type="spellEnd"/>
      <w:proofErr w:type="gramEnd"/>
      <w:r w:rsidRPr="006C508E">
        <w:rPr>
          <w:color w:val="000000" w:themeColor="text1"/>
        </w:rPr>
        <w:t xml:space="preserve"> : Gestion des </w:t>
      </w:r>
      <w:proofErr w:type="spellStart"/>
      <w:r w:rsidRPr="006C508E">
        <w:rPr>
          <w:color w:val="000000" w:themeColor="text1"/>
        </w:rPr>
        <w:t>WebSockets</w:t>
      </w:r>
      <w:proofErr w:type="spellEnd"/>
      <w:r w:rsidRPr="006C508E">
        <w:rPr>
          <w:color w:val="000000" w:themeColor="text1"/>
        </w:rPr>
        <w:t xml:space="preserve"> pour mise à jour en temps réel.</w:t>
      </w:r>
    </w:p>
    <w:p w14:paraId="4A26A4E1" w14:textId="77777777" w:rsidR="0018568A" w:rsidRPr="006C508E" w:rsidRDefault="0018568A" w:rsidP="0018568A">
      <w:pPr>
        <w:rPr>
          <w:color w:val="000000" w:themeColor="text1"/>
        </w:rPr>
      </w:pPr>
    </w:p>
    <w:p w14:paraId="54E0E1FC" w14:textId="052F985B" w:rsidR="00157513" w:rsidRPr="006C508E" w:rsidRDefault="0018568A" w:rsidP="006C508E">
      <w:pPr>
        <w:pStyle w:val="Titre4"/>
      </w:pPr>
      <w:bookmarkStart w:id="19" w:name="_Toc191222502"/>
      <w:r w:rsidRPr="006C508E">
        <w:t>Fonctionnalité :</w:t>
      </w:r>
      <w:bookmarkEnd w:id="19"/>
    </w:p>
    <w:p w14:paraId="269ECDCC" w14:textId="7CD6EFB6" w:rsidR="00157513" w:rsidRPr="006C508E" w:rsidRDefault="00157513" w:rsidP="00157513">
      <w:pPr>
        <w:rPr>
          <w:color w:val="000000" w:themeColor="text1"/>
        </w:rPr>
      </w:pPr>
      <w:r w:rsidRPr="006C508E">
        <w:rPr>
          <w:color w:val="000000" w:themeColor="text1"/>
        </w:rPr>
        <w:t>Afin de réaliser les différentes fonctionnalités du projet, le serveur web ( serveur.js)</w:t>
      </w:r>
      <w:r w:rsidR="004849D7" w:rsidRPr="006C508E">
        <w:rPr>
          <w:color w:val="000000" w:themeColor="text1"/>
        </w:rPr>
        <w:t xml:space="preserve"> u</w:t>
      </w:r>
      <w:r w:rsidRPr="006C508E">
        <w:rPr>
          <w:color w:val="000000" w:themeColor="text1"/>
        </w:rPr>
        <w:t>tilise l</w:t>
      </w:r>
      <w:r w:rsidR="004849D7" w:rsidRPr="006C508E">
        <w:rPr>
          <w:color w:val="000000" w:themeColor="text1"/>
        </w:rPr>
        <w:t xml:space="preserve">es </w:t>
      </w:r>
      <w:r w:rsidRPr="006C508E">
        <w:rPr>
          <w:color w:val="000000" w:themeColor="text1"/>
        </w:rPr>
        <w:t>méthode GET</w:t>
      </w:r>
      <w:r w:rsidR="004849D7" w:rsidRPr="006C508E">
        <w:rPr>
          <w:color w:val="000000" w:themeColor="text1"/>
        </w:rPr>
        <w:t xml:space="preserve"> et POST afin de gérer l’envoie et la réception d’informations afin de mener à bien l’utilisation de la page web. Ces 2 méthodes complémentaires permettent</w:t>
      </w:r>
      <w:r w:rsidRPr="006C508E">
        <w:rPr>
          <w:color w:val="000000" w:themeColor="text1"/>
        </w:rPr>
        <w:t xml:space="preserve">  fournir </w:t>
      </w:r>
      <w:r w:rsidR="004849D7" w:rsidRPr="006C508E">
        <w:rPr>
          <w:color w:val="000000" w:themeColor="text1"/>
        </w:rPr>
        <w:t>les informations attendues</w:t>
      </w:r>
      <w:r w:rsidRPr="006C508E">
        <w:rPr>
          <w:color w:val="000000" w:themeColor="text1"/>
        </w:rPr>
        <w:t xml:space="preserve"> à l’interface web et aux autres clients du système sans modifier l’état du serveur.</w:t>
      </w:r>
    </w:p>
    <w:p w14:paraId="68AD4E55" w14:textId="77777777" w:rsidR="004849D7" w:rsidRPr="001B19AE" w:rsidRDefault="004849D7" w:rsidP="00157513">
      <w:pPr>
        <w:rPr>
          <w:b/>
          <w:bCs/>
          <w:color w:val="215E99" w:themeColor="text2" w:themeTint="BF"/>
        </w:rPr>
      </w:pPr>
    </w:p>
    <w:p w14:paraId="010CAB59" w14:textId="615209F4" w:rsidR="00157513" w:rsidRPr="006C508E" w:rsidRDefault="004849D7">
      <w:pPr>
        <w:pStyle w:val="Paragraphedeliste"/>
        <w:numPr>
          <w:ilvl w:val="0"/>
          <w:numId w:val="18"/>
        </w:numPr>
        <w:rPr>
          <w:b/>
          <w:bCs/>
          <w:color w:val="000000" w:themeColor="text1"/>
        </w:rPr>
      </w:pPr>
      <w:r w:rsidRPr="006C508E">
        <w:rPr>
          <w:b/>
          <w:bCs/>
          <w:color w:val="000000" w:themeColor="text1"/>
        </w:rPr>
        <w:t>Méthode GET</w:t>
      </w:r>
    </w:p>
    <w:p w14:paraId="1A166A7F" w14:textId="7FEB1E1F" w:rsidR="00E91B47" w:rsidRPr="006C508E" w:rsidRDefault="004849D7" w:rsidP="006C508E">
      <w:pPr>
        <w:ind w:left="708"/>
        <w:rPr>
          <w:color w:val="215E99" w:themeColor="text2" w:themeTint="BF"/>
        </w:rPr>
      </w:pPr>
      <w:r w:rsidRPr="006C508E">
        <w:rPr>
          <w:color w:val="000000" w:themeColor="text1"/>
        </w:rPr>
        <w:t>La méthode GET est utilisée pour récupérer des données du serveur sans modifier l'état du système. Elle est principalement utilisée pour afficher les informations des capteurs, l'état des composants et les sessions utilisateur.</w:t>
      </w:r>
    </w:p>
    <w:p w14:paraId="766FBE6B" w14:textId="77777777" w:rsidR="006C508E" w:rsidRPr="006C508E" w:rsidRDefault="006C508E" w:rsidP="00157513">
      <w:pPr>
        <w:rPr>
          <w:b/>
          <w:bCs/>
          <w:color w:val="215E99" w:themeColor="text2" w:themeTint="BF"/>
        </w:rPr>
      </w:pPr>
    </w:p>
    <w:p w14:paraId="4346B059" w14:textId="54CA9382" w:rsidR="004849D7" w:rsidRPr="006C508E" w:rsidRDefault="004849D7">
      <w:pPr>
        <w:pStyle w:val="Paragraphedeliste"/>
        <w:numPr>
          <w:ilvl w:val="0"/>
          <w:numId w:val="18"/>
        </w:numPr>
        <w:rPr>
          <w:b/>
          <w:bCs/>
          <w:color w:val="000000" w:themeColor="text1"/>
        </w:rPr>
      </w:pPr>
      <w:r w:rsidRPr="006C508E">
        <w:rPr>
          <w:b/>
          <w:bCs/>
          <w:color w:val="000000" w:themeColor="text1"/>
        </w:rPr>
        <w:t>Méthode POST</w:t>
      </w:r>
    </w:p>
    <w:p w14:paraId="09E81DB4" w14:textId="77777777" w:rsidR="004849D7" w:rsidRPr="006C508E" w:rsidRDefault="004849D7" w:rsidP="006C508E">
      <w:pPr>
        <w:ind w:left="708"/>
        <w:rPr>
          <w:color w:val="000000" w:themeColor="text1"/>
        </w:rPr>
      </w:pPr>
      <w:r w:rsidRPr="006C508E">
        <w:rPr>
          <w:color w:val="000000" w:themeColor="text1"/>
        </w:rPr>
        <w:t>La méthode POST est utilisée pour envoyer des données au serveur afin de modifier son état. Elle permet par exemple d'inscrire un utilisateur, d'activer la pompe ou d'envoyer des alertes.</w:t>
      </w:r>
    </w:p>
    <w:p w14:paraId="7424BD9F" w14:textId="6474842A" w:rsidR="004849D7" w:rsidRDefault="006C508E" w:rsidP="006C508E">
      <w:pPr>
        <w:pStyle w:val="Titre4"/>
      </w:pPr>
      <w:bookmarkStart w:id="20" w:name="_Toc191222503"/>
      <w:r>
        <w:lastRenderedPageBreak/>
        <w:t>Liste des API de Plant Manager</w:t>
      </w:r>
      <w:bookmarkEnd w:id="20"/>
    </w:p>
    <w:p w14:paraId="6A5ABFCB" w14:textId="77777777" w:rsidR="00A4413A" w:rsidRPr="00A4413A" w:rsidRDefault="00A4413A" w:rsidP="00A4413A"/>
    <w:tbl>
      <w:tblPr>
        <w:tblStyle w:val="Grilledutableau"/>
        <w:tblW w:w="10031" w:type="dxa"/>
        <w:tblInd w:w="-696" w:type="dxa"/>
        <w:tblLook w:val="04A0" w:firstRow="1" w:lastRow="0" w:firstColumn="1" w:lastColumn="0" w:noHBand="0" w:noVBand="1"/>
      </w:tblPr>
      <w:tblGrid>
        <w:gridCol w:w="2623"/>
        <w:gridCol w:w="3423"/>
        <w:gridCol w:w="3985"/>
      </w:tblGrid>
      <w:tr w:rsidR="006C508E" w14:paraId="5AD34A7C" w14:textId="77777777" w:rsidTr="00A4413A">
        <w:tc>
          <w:tcPr>
            <w:tcW w:w="2623" w:type="dxa"/>
            <w:shd w:val="clear" w:color="auto" w:fill="D9D9D9" w:themeFill="background1" w:themeFillShade="D9"/>
          </w:tcPr>
          <w:p w14:paraId="37E90FAC" w14:textId="77777777" w:rsidR="006C508E" w:rsidRPr="00A4413A" w:rsidRDefault="006C508E" w:rsidP="00A4413A">
            <w:pPr>
              <w:jc w:val="center"/>
              <w:rPr>
                <w:b/>
                <w:bCs/>
                <w:color w:val="FF0000"/>
              </w:rPr>
            </w:pPr>
            <w:proofErr w:type="spellStart"/>
            <w:r w:rsidRPr="00A4413A">
              <w:rPr>
                <w:b/>
                <w:bCs/>
                <w:color w:val="FF0000"/>
              </w:rPr>
              <w:t>Méthode</w:t>
            </w:r>
            <w:proofErr w:type="spellEnd"/>
          </w:p>
        </w:tc>
        <w:tc>
          <w:tcPr>
            <w:tcW w:w="3423" w:type="dxa"/>
            <w:shd w:val="clear" w:color="auto" w:fill="D9D9D9" w:themeFill="background1" w:themeFillShade="D9"/>
          </w:tcPr>
          <w:p w14:paraId="030B1C9E" w14:textId="77777777" w:rsidR="006C508E" w:rsidRPr="00A4413A" w:rsidRDefault="006C508E" w:rsidP="00A4413A">
            <w:pPr>
              <w:jc w:val="center"/>
              <w:rPr>
                <w:b/>
                <w:bCs/>
                <w:color w:val="FF0000"/>
              </w:rPr>
            </w:pPr>
            <w:r w:rsidRPr="00A4413A">
              <w:rPr>
                <w:b/>
                <w:bCs/>
                <w:color w:val="FF0000"/>
              </w:rPr>
              <w:t>Endpoint</w:t>
            </w:r>
          </w:p>
        </w:tc>
        <w:tc>
          <w:tcPr>
            <w:tcW w:w="3985" w:type="dxa"/>
            <w:shd w:val="clear" w:color="auto" w:fill="D9D9D9" w:themeFill="background1" w:themeFillShade="D9"/>
          </w:tcPr>
          <w:p w14:paraId="5C5598C9" w14:textId="77777777" w:rsidR="006C508E" w:rsidRPr="00A4413A" w:rsidRDefault="006C508E" w:rsidP="00A4413A">
            <w:pPr>
              <w:jc w:val="center"/>
              <w:rPr>
                <w:b/>
                <w:bCs/>
                <w:color w:val="FF0000"/>
              </w:rPr>
            </w:pPr>
            <w:r w:rsidRPr="00A4413A">
              <w:rPr>
                <w:b/>
                <w:bCs/>
                <w:color w:val="FF0000"/>
              </w:rPr>
              <w:t>Objectif</w:t>
            </w:r>
          </w:p>
        </w:tc>
      </w:tr>
      <w:tr w:rsidR="006C508E" w:rsidRPr="00FB09C8" w14:paraId="38515C7F" w14:textId="77777777" w:rsidTr="00A4413A">
        <w:tc>
          <w:tcPr>
            <w:tcW w:w="2623" w:type="dxa"/>
            <w:shd w:val="clear" w:color="auto" w:fill="FAE2D5" w:themeFill="accent2" w:themeFillTint="33"/>
          </w:tcPr>
          <w:p w14:paraId="76DD645D" w14:textId="77777777" w:rsidR="006C508E" w:rsidRDefault="006C508E" w:rsidP="008A4A42">
            <w:r>
              <w:t>POST</w:t>
            </w:r>
          </w:p>
        </w:tc>
        <w:tc>
          <w:tcPr>
            <w:tcW w:w="3423" w:type="dxa"/>
            <w:shd w:val="clear" w:color="auto" w:fill="FAE2D5" w:themeFill="accent2" w:themeFillTint="33"/>
          </w:tcPr>
          <w:p w14:paraId="26604484" w14:textId="77777777" w:rsidR="006C508E" w:rsidRDefault="006C508E" w:rsidP="008A4A42">
            <w:r>
              <w:t>/</w:t>
            </w:r>
            <w:proofErr w:type="spellStart"/>
            <w:r>
              <w:t>api</w:t>
            </w:r>
            <w:proofErr w:type="spellEnd"/>
            <w:r>
              <w:t>/inscription</w:t>
            </w:r>
          </w:p>
        </w:tc>
        <w:tc>
          <w:tcPr>
            <w:tcW w:w="3985" w:type="dxa"/>
            <w:shd w:val="clear" w:color="auto" w:fill="FAE2D5" w:themeFill="accent2" w:themeFillTint="33"/>
          </w:tcPr>
          <w:p w14:paraId="563131D3" w14:textId="77777777" w:rsidR="006C508E" w:rsidRPr="00FB09C8" w:rsidRDefault="006C508E" w:rsidP="008A4A42">
            <w:pPr>
              <w:rPr>
                <w:lang w:val="fr-FR"/>
              </w:rPr>
            </w:pPr>
            <w:r w:rsidRPr="00FB09C8">
              <w:rPr>
                <w:lang w:val="fr-FR"/>
              </w:rPr>
              <w:t>Inscription d'un nouvel utilisateur. Vérifie si l'email existe déjà, sinon ajoute l'utilisateur à `</w:t>
            </w:r>
            <w:proofErr w:type="spellStart"/>
            <w:r w:rsidRPr="00FB09C8">
              <w:rPr>
                <w:lang w:val="fr-FR"/>
              </w:rPr>
              <w:t>utilisateurs.json</w:t>
            </w:r>
            <w:proofErr w:type="spellEnd"/>
            <w:r w:rsidRPr="00FB09C8">
              <w:rPr>
                <w:lang w:val="fr-FR"/>
              </w:rPr>
              <w:t>`.</w:t>
            </w:r>
          </w:p>
        </w:tc>
      </w:tr>
      <w:tr w:rsidR="006C508E" w:rsidRPr="00FB09C8" w14:paraId="7F4602D8" w14:textId="77777777" w:rsidTr="00A4413A">
        <w:tc>
          <w:tcPr>
            <w:tcW w:w="2623" w:type="dxa"/>
            <w:shd w:val="clear" w:color="auto" w:fill="FAE2D5" w:themeFill="accent2" w:themeFillTint="33"/>
          </w:tcPr>
          <w:p w14:paraId="24563CBF" w14:textId="77777777" w:rsidR="006C508E" w:rsidRDefault="006C508E" w:rsidP="008A4A42">
            <w:r>
              <w:t>POST</w:t>
            </w:r>
          </w:p>
        </w:tc>
        <w:tc>
          <w:tcPr>
            <w:tcW w:w="3423" w:type="dxa"/>
            <w:shd w:val="clear" w:color="auto" w:fill="FAE2D5" w:themeFill="accent2" w:themeFillTint="33"/>
          </w:tcPr>
          <w:p w14:paraId="1B651F3D" w14:textId="77777777" w:rsidR="006C508E" w:rsidRDefault="006C508E" w:rsidP="008A4A42">
            <w:r>
              <w:t>/</w:t>
            </w:r>
            <w:proofErr w:type="spellStart"/>
            <w:r>
              <w:t>api</w:t>
            </w:r>
            <w:proofErr w:type="spellEnd"/>
            <w:r>
              <w:t>/</w:t>
            </w:r>
            <w:proofErr w:type="spellStart"/>
            <w:r>
              <w:t>connexion</w:t>
            </w:r>
            <w:proofErr w:type="spellEnd"/>
          </w:p>
        </w:tc>
        <w:tc>
          <w:tcPr>
            <w:tcW w:w="3985" w:type="dxa"/>
            <w:shd w:val="clear" w:color="auto" w:fill="FAE2D5" w:themeFill="accent2" w:themeFillTint="33"/>
          </w:tcPr>
          <w:p w14:paraId="116C3550" w14:textId="77777777" w:rsidR="006C508E" w:rsidRPr="00FB09C8" w:rsidRDefault="006C508E" w:rsidP="008A4A42">
            <w:pPr>
              <w:rPr>
                <w:lang w:val="fr-FR"/>
              </w:rPr>
            </w:pPr>
            <w:r w:rsidRPr="00FB09C8">
              <w:rPr>
                <w:lang w:val="fr-FR"/>
              </w:rPr>
              <w:t>Connexion d'un utilisateur. Vérifie les identifiants dans `</w:t>
            </w:r>
            <w:proofErr w:type="spellStart"/>
            <w:r w:rsidRPr="00FB09C8">
              <w:rPr>
                <w:lang w:val="fr-FR"/>
              </w:rPr>
              <w:t>utilisateurs.json</w:t>
            </w:r>
            <w:proofErr w:type="spellEnd"/>
            <w:r w:rsidRPr="00FB09C8">
              <w:rPr>
                <w:lang w:val="fr-FR"/>
              </w:rPr>
              <w:t>` et crée une session.</w:t>
            </w:r>
          </w:p>
        </w:tc>
      </w:tr>
      <w:tr w:rsidR="006C508E" w:rsidRPr="00FB09C8" w14:paraId="7C45C67D" w14:textId="77777777" w:rsidTr="00A4413A">
        <w:tc>
          <w:tcPr>
            <w:tcW w:w="2623" w:type="dxa"/>
            <w:shd w:val="clear" w:color="auto" w:fill="FAE2D5" w:themeFill="accent2" w:themeFillTint="33"/>
          </w:tcPr>
          <w:p w14:paraId="3BE80EEE" w14:textId="77777777" w:rsidR="006C508E" w:rsidRDefault="006C508E" w:rsidP="008A4A42">
            <w:r>
              <w:t>GET</w:t>
            </w:r>
          </w:p>
        </w:tc>
        <w:tc>
          <w:tcPr>
            <w:tcW w:w="3423" w:type="dxa"/>
            <w:shd w:val="clear" w:color="auto" w:fill="FAE2D5" w:themeFill="accent2" w:themeFillTint="33"/>
          </w:tcPr>
          <w:p w14:paraId="5091A10B" w14:textId="77777777" w:rsidR="006C508E" w:rsidRDefault="006C508E" w:rsidP="008A4A42">
            <w:r>
              <w:t>/</w:t>
            </w:r>
            <w:proofErr w:type="spellStart"/>
            <w:r>
              <w:t>api</w:t>
            </w:r>
            <w:proofErr w:type="spellEnd"/>
            <w:r>
              <w:t>/verifier-session</w:t>
            </w:r>
          </w:p>
        </w:tc>
        <w:tc>
          <w:tcPr>
            <w:tcW w:w="3985" w:type="dxa"/>
            <w:shd w:val="clear" w:color="auto" w:fill="FAE2D5" w:themeFill="accent2" w:themeFillTint="33"/>
          </w:tcPr>
          <w:p w14:paraId="7DDC0200" w14:textId="77777777" w:rsidR="006C508E" w:rsidRPr="00FB09C8" w:rsidRDefault="006C508E" w:rsidP="008A4A42">
            <w:pPr>
              <w:rPr>
                <w:lang w:val="fr-FR"/>
              </w:rPr>
            </w:pPr>
            <w:r w:rsidRPr="00FB09C8">
              <w:rPr>
                <w:lang w:val="fr-FR"/>
              </w:rPr>
              <w:t>Vérifie si l'utilisateur est connecté et retourne ses informations (nom, email, mot de passe).</w:t>
            </w:r>
          </w:p>
        </w:tc>
      </w:tr>
      <w:tr w:rsidR="006C508E" w:rsidRPr="00FB09C8" w14:paraId="1448F1EA" w14:textId="77777777" w:rsidTr="00A4413A">
        <w:tc>
          <w:tcPr>
            <w:tcW w:w="2623" w:type="dxa"/>
            <w:shd w:val="clear" w:color="auto" w:fill="FAE2D5" w:themeFill="accent2" w:themeFillTint="33"/>
          </w:tcPr>
          <w:p w14:paraId="1BDC996E" w14:textId="77777777" w:rsidR="006C508E" w:rsidRDefault="006C508E" w:rsidP="008A4A42">
            <w:r>
              <w:t>POST</w:t>
            </w:r>
          </w:p>
        </w:tc>
        <w:tc>
          <w:tcPr>
            <w:tcW w:w="3423" w:type="dxa"/>
            <w:shd w:val="clear" w:color="auto" w:fill="FAE2D5" w:themeFill="accent2" w:themeFillTint="33"/>
          </w:tcPr>
          <w:p w14:paraId="78F6D9B7" w14:textId="77777777" w:rsidR="006C508E" w:rsidRDefault="006C508E" w:rsidP="008A4A42">
            <w:r>
              <w:t>/</w:t>
            </w:r>
            <w:proofErr w:type="spellStart"/>
            <w:r>
              <w:t>api</w:t>
            </w:r>
            <w:proofErr w:type="spellEnd"/>
            <w:r>
              <w:t>/</w:t>
            </w:r>
            <w:proofErr w:type="spellStart"/>
            <w:r>
              <w:t>deconnexion</w:t>
            </w:r>
            <w:proofErr w:type="spellEnd"/>
          </w:p>
        </w:tc>
        <w:tc>
          <w:tcPr>
            <w:tcW w:w="3985" w:type="dxa"/>
            <w:shd w:val="clear" w:color="auto" w:fill="FAE2D5" w:themeFill="accent2" w:themeFillTint="33"/>
          </w:tcPr>
          <w:p w14:paraId="310B29A2" w14:textId="77777777" w:rsidR="006C508E" w:rsidRPr="00FB09C8" w:rsidRDefault="006C508E" w:rsidP="008A4A42">
            <w:pPr>
              <w:rPr>
                <w:lang w:val="fr-FR"/>
              </w:rPr>
            </w:pPr>
            <w:r w:rsidRPr="00FB09C8">
              <w:rPr>
                <w:lang w:val="fr-FR"/>
              </w:rPr>
              <w:t>Déconnecte l'utilisateur en détruisant la session.</w:t>
            </w:r>
          </w:p>
        </w:tc>
      </w:tr>
      <w:tr w:rsidR="006C508E" w:rsidRPr="00FB09C8" w14:paraId="61FE11C9" w14:textId="77777777" w:rsidTr="00A4413A">
        <w:tc>
          <w:tcPr>
            <w:tcW w:w="2623" w:type="dxa"/>
            <w:shd w:val="clear" w:color="auto" w:fill="FAE2D5" w:themeFill="accent2" w:themeFillTint="33"/>
          </w:tcPr>
          <w:p w14:paraId="4D754B1D" w14:textId="77777777" w:rsidR="006C508E" w:rsidRDefault="006C508E" w:rsidP="008A4A42">
            <w:r>
              <w:t>POST</w:t>
            </w:r>
          </w:p>
        </w:tc>
        <w:tc>
          <w:tcPr>
            <w:tcW w:w="3423" w:type="dxa"/>
            <w:shd w:val="clear" w:color="auto" w:fill="FAE2D5" w:themeFill="accent2" w:themeFillTint="33"/>
          </w:tcPr>
          <w:p w14:paraId="27CF7EB7" w14:textId="77777777" w:rsidR="006C508E" w:rsidRDefault="006C508E" w:rsidP="008A4A42">
            <w:r>
              <w:t>/</w:t>
            </w:r>
            <w:proofErr w:type="spellStart"/>
            <w:r>
              <w:t>api</w:t>
            </w:r>
            <w:proofErr w:type="spellEnd"/>
            <w:r>
              <w:t>/modifier-</w:t>
            </w:r>
            <w:proofErr w:type="spellStart"/>
            <w:r>
              <w:t>utilisateur</w:t>
            </w:r>
            <w:proofErr w:type="spellEnd"/>
          </w:p>
        </w:tc>
        <w:tc>
          <w:tcPr>
            <w:tcW w:w="3985" w:type="dxa"/>
            <w:shd w:val="clear" w:color="auto" w:fill="FAE2D5" w:themeFill="accent2" w:themeFillTint="33"/>
          </w:tcPr>
          <w:p w14:paraId="5E3CEA86" w14:textId="77777777" w:rsidR="006C508E" w:rsidRPr="00FB09C8" w:rsidRDefault="006C508E" w:rsidP="008A4A42">
            <w:pPr>
              <w:rPr>
                <w:lang w:val="fr-FR"/>
              </w:rPr>
            </w:pPr>
            <w:r w:rsidRPr="00FB09C8">
              <w:rPr>
                <w:lang w:val="fr-FR"/>
              </w:rPr>
              <w:t>Modifie les informations du compte utilisateur connecté (nom, email, mot de passe).</w:t>
            </w:r>
          </w:p>
        </w:tc>
      </w:tr>
      <w:tr w:rsidR="006C508E" w:rsidRPr="00FB09C8" w14:paraId="168395FD" w14:textId="77777777" w:rsidTr="00A4413A">
        <w:tc>
          <w:tcPr>
            <w:tcW w:w="2623" w:type="dxa"/>
            <w:shd w:val="clear" w:color="auto" w:fill="CAEDFB" w:themeFill="accent4" w:themeFillTint="33"/>
          </w:tcPr>
          <w:p w14:paraId="6AFD3691" w14:textId="77777777" w:rsidR="006C508E" w:rsidRDefault="006C508E" w:rsidP="008A4A42">
            <w:r>
              <w:t>DELETE</w:t>
            </w:r>
          </w:p>
        </w:tc>
        <w:tc>
          <w:tcPr>
            <w:tcW w:w="3423" w:type="dxa"/>
            <w:shd w:val="clear" w:color="auto" w:fill="CAEDFB" w:themeFill="accent4" w:themeFillTint="33"/>
          </w:tcPr>
          <w:p w14:paraId="0F233DC2" w14:textId="77777777" w:rsidR="006C508E" w:rsidRDefault="006C508E" w:rsidP="008A4A42">
            <w:r>
              <w:t>/</w:t>
            </w:r>
            <w:proofErr w:type="spellStart"/>
            <w:r>
              <w:t>api</w:t>
            </w:r>
            <w:proofErr w:type="spellEnd"/>
            <w:r>
              <w:t>/</w:t>
            </w:r>
            <w:proofErr w:type="spellStart"/>
            <w:r>
              <w:t>reinitialiser-donnees</w:t>
            </w:r>
            <w:proofErr w:type="spellEnd"/>
          </w:p>
        </w:tc>
        <w:tc>
          <w:tcPr>
            <w:tcW w:w="3985" w:type="dxa"/>
            <w:shd w:val="clear" w:color="auto" w:fill="CAEDFB" w:themeFill="accent4" w:themeFillTint="33"/>
          </w:tcPr>
          <w:p w14:paraId="5604F04D" w14:textId="77777777" w:rsidR="006C508E" w:rsidRPr="00FB09C8" w:rsidRDefault="006C508E" w:rsidP="008A4A42">
            <w:pPr>
              <w:rPr>
                <w:lang w:val="fr-FR"/>
              </w:rPr>
            </w:pPr>
            <w:r w:rsidRPr="00FB09C8">
              <w:rPr>
                <w:lang w:val="fr-FR"/>
              </w:rPr>
              <w:t>Vide les tables `</w:t>
            </w:r>
            <w:proofErr w:type="spellStart"/>
            <w:r w:rsidRPr="00FB09C8">
              <w:rPr>
                <w:lang w:val="fr-FR"/>
              </w:rPr>
              <w:t>data_capteur</w:t>
            </w:r>
            <w:proofErr w:type="spellEnd"/>
            <w:r w:rsidRPr="00FB09C8">
              <w:rPr>
                <w:lang w:val="fr-FR"/>
              </w:rPr>
              <w:t>` et `</w:t>
            </w:r>
            <w:proofErr w:type="spellStart"/>
            <w:r w:rsidRPr="00FB09C8">
              <w:rPr>
                <w:lang w:val="fr-FR"/>
              </w:rPr>
              <w:t>niveau_eau</w:t>
            </w:r>
            <w:proofErr w:type="spellEnd"/>
            <w:r w:rsidRPr="00FB09C8">
              <w:rPr>
                <w:lang w:val="fr-FR"/>
              </w:rPr>
              <w:t>` dans la base SQLite.</w:t>
            </w:r>
          </w:p>
        </w:tc>
      </w:tr>
      <w:tr w:rsidR="006C508E" w:rsidRPr="00FB09C8" w14:paraId="1471114A" w14:textId="77777777" w:rsidTr="00A4413A">
        <w:tc>
          <w:tcPr>
            <w:tcW w:w="2623" w:type="dxa"/>
            <w:shd w:val="clear" w:color="auto" w:fill="CAEDFB" w:themeFill="accent4" w:themeFillTint="33"/>
          </w:tcPr>
          <w:p w14:paraId="511DC07C" w14:textId="77777777" w:rsidR="006C508E" w:rsidRDefault="006C508E" w:rsidP="008A4A42">
            <w:r>
              <w:t>GET</w:t>
            </w:r>
          </w:p>
        </w:tc>
        <w:tc>
          <w:tcPr>
            <w:tcW w:w="3423" w:type="dxa"/>
            <w:shd w:val="clear" w:color="auto" w:fill="CAEDFB" w:themeFill="accent4" w:themeFillTint="33"/>
          </w:tcPr>
          <w:p w14:paraId="7D6E2A03" w14:textId="77777777" w:rsidR="006C508E" w:rsidRDefault="006C508E" w:rsidP="008A4A42">
            <w:r>
              <w:t>/</w:t>
            </w:r>
            <w:proofErr w:type="spellStart"/>
            <w:r>
              <w:t>api</w:t>
            </w:r>
            <w:proofErr w:type="spellEnd"/>
            <w:r>
              <w:t>/</w:t>
            </w:r>
            <w:proofErr w:type="spellStart"/>
            <w:r>
              <w:t>donnees-capteurs</w:t>
            </w:r>
            <w:proofErr w:type="spellEnd"/>
          </w:p>
        </w:tc>
        <w:tc>
          <w:tcPr>
            <w:tcW w:w="3985" w:type="dxa"/>
            <w:shd w:val="clear" w:color="auto" w:fill="CAEDFB" w:themeFill="accent4" w:themeFillTint="33"/>
          </w:tcPr>
          <w:p w14:paraId="064EB48C" w14:textId="77777777" w:rsidR="006C508E" w:rsidRPr="00FB09C8" w:rsidRDefault="006C508E" w:rsidP="008A4A42">
            <w:pPr>
              <w:rPr>
                <w:lang w:val="fr-FR"/>
              </w:rPr>
            </w:pPr>
            <w:r w:rsidRPr="00FB09C8">
              <w:rPr>
                <w:lang w:val="fr-FR"/>
              </w:rPr>
              <w:t>Récupère les dernières valeurs des capteurs stockées dans `</w:t>
            </w:r>
            <w:proofErr w:type="spellStart"/>
            <w:r w:rsidRPr="00FB09C8">
              <w:rPr>
                <w:lang w:val="fr-FR"/>
              </w:rPr>
              <w:t>data_capteur</w:t>
            </w:r>
            <w:proofErr w:type="spellEnd"/>
            <w:r w:rsidRPr="00FB09C8">
              <w:rPr>
                <w:lang w:val="fr-FR"/>
              </w:rPr>
              <w:t>`.</w:t>
            </w:r>
          </w:p>
        </w:tc>
      </w:tr>
      <w:tr w:rsidR="006C508E" w:rsidRPr="00FB09C8" w14:paraId="77F919BD" w14:textId="77777777" w:rsidTr="00A4413A">
        <w:tc>
          <w:tcPr>
            <w:tcW w:w="2623" w:type="dxa"/>
            <w:shd w:val="clear" w:color="auto" w:fill="CAEDFB" w:themeFill="accent4" w:themeFillTint="33"/>
          </w:tcPr>
          <w:p w14:paraId="50B100B9" w14:textId="77777777" w:rsidR="006C508E" w:rsidRDefault="006C508E" w:rsidP="008A4A42">
            <w:r>
              <w:t>GET</w:t>
            </w:r>
          </w:p>
        </w:tc>
        <w:tc>
          <w:tcPr>
            <w:tcW w:w="3423" w:type="dxa"/>
            <w:shd w:val="clear" w:color="auto" w:fill="CAEDFB" w:themeFill="accent4" w:themeFillTint="33"/>
          </w:tcPr>
          <w:p w14:paraId="3175A5EE" w14:textId="77777777" w:rsidR="006C508E" w:rsidRDefault="006C508E" w:rsidP="008A4A42">
            <w:r>
              <w:t>/</w:t>
            </w:r>
            <w:proofErr w:type="spellStart"/>
            <w:r>
              <w:t>api</w:t>
            </w:r>
            <w:proofErr w:type="spellEnd"/>
            <w:r>
              <w:t>/</w:t>
            </w:r>
            <w:proofErr w:type="spellStart"/>
            <w:r>
              <w:t>statut-systeme</w:t>
            </w:r>
            <w:proofErr w:type="spellEnd"/>
          </w:p>
        </w:tc>
        <w:tc>
          <w:tcPr>
            <w:tcW w:w="3985" w:type="dxa"/>
            <w:shd w:val="clear" w:color="auto" w:fill="CAEDFB" w:themeFill="accent4" w:themeFillTint="33"/>
          </w:tcPr>
          <w:p w14:paraId="096B6472" w14:textId="77777777" w:rsidR="006C508E" w:rsidRPr="00FB09C8" w:rsidRDefault="006C508E" w:rsidP="008A4A42">
            <w:pPr>
              <w:rPr>
                <w:lang w:val="fr-FR"/>
              </w:rPr>
            </w:pPr>
            <w:r w:rsidRPr="00FB09C8">
              <w:rPr>
                <w:lang w:val="fr-FR"/>
              </w:rPr>
              <w:t>Récupère la dernière valeur du niveau d'eau dans `</w:t>
            </w:r>
            <w:proofErr w:type="spellStart"/>
            <w:r w:rsidRPr="00FB09C8">
              <w:rPr>
                <w:lang w:val="fr-FR"/>
              </w:rPr>
              <w:t>niveau_eau</w:t>
            </w:r>
            <w:proofErr w:type="spellEnd"/>
            <w:r w:rsidRPr="00FB09C8">
              <w:rPr>
                <w:lang w:val="fr-FR"/>
              </w:rPr>
              <w:t>`.</w:t>
            </w:r>
          </w:p>
        </w:tc>
      </w:tr>
      <w:tr w:rsidR="006C508E" w:rsidRPr="00FB09C8" w14:paraId="25714B58" w14:textId="77777777" w:rsidTr="00A4413A">
        <w:tc>
          <w:tcPr>
            <w:tcW w:w="2623" w:type="dxa"/>
            <w:shd w:val="clear" w:color="auto" w:fill="CAEDFB" w:themeFill="accent4" w:themeFillTint="33"/>
          </w:tcPr>
          <w:p w14:paraId="2A5D6DEF" w14:textId="77777777" w:rsidR="006C508E" w:rsidRDefault="006C508E" w:rsidP="008A4A42">
            <w:r>
              <w:t>GET</w:t>
            </w:r>
          </w:p>
        </w:tc>
        <w:tc>
          <w:tcPr>
            <w:tcW w:w="3423" w:type="dxa"/>
            <w:shd w:val="clear" w:color="auto" w:fill="CAEDFB" w:themeFill="accent4" w:themeFillTint="33"/>
          </w:tcPr>
          <w:p w14:paraId="5D4F307B" w14:textId="77777777" w:rsidR="006C508E" w:rsidRPr="00FB09C8" w:rsidRDefault="006C508E" w:rsidP="008A4A42">
            <w:pPr>
              <w:rPr>
                <w:lang w:val="fr-FR"/>
              </w:rPr>
            </w:pPr>
            <w:r w:rsidRPr="00FB09C8">
              <w:rPr>
                <w:lang w:val="fr-FR"/>
              </w:rPr>
              <w:t>/api/</w:t>
            </w:r>
            <w:proofErr w:type="spellStart"/>
            <w:r w:rsidRPr="00FB09C8">
              <w:rPr>
                <w:lang w:val="fr-FR"/>
              </w:rPr>
              <w:t>historique-capteurs?limite</w:t>
            </w:r>
            <w:proofErr w:type="spellEnd"/>
            <w:r w:rsidRPr="00FB09C8">
              <w:rPr>
                <w:lang w:val="fr-FR"/>
              </w:rPr>
              <w:t>=X</w:t>
            </w:r>
          </w:p>
        </w:tc>
        <w:tc>
          <w:tcPr>
            <w:tcW w:w="3985" w:type="dxa"/>
            <w:shd w:val="clear" w:color="auto" w:fill="CAEDFB" w:themeFill="accent4" w:themeFillTint="33"/>
          </w:tcPr>
          <w:p w14:paraId="4203C38A" w14:textId="77777777" w:rsidR="006C508E" w:rsidRPr="00FB09C8" w:rsidRDefault="006C508E" w:rsidP="008A4A42">
            <w:pPr>
              <w:rPr>
                <w:lang w:val="fr-FR"/>
              </w:rPr>
            </w:pPr>
            <w:r w:rsidRPr="00FB09C8">
              <w:rPr>
                <w:lang w:val="fr-FR"/>
              </w:rPr>
              <w:t>Récupère l'historique des valeurs des capteurs (limite paramétrable).</w:t>
            </w:r>
          </w:p>
        </w:tc>
      </w:tr>
      <w:tr w:rsidR="006C508E" w:rsidRPr="00FB09C8" w14:paraId="3A1C9C4F" w14:textId="77777777" w:rsidTr="00A4413A">
        <w:tc>
          <w:tcPr>
            <w:tcW w:w="2623" w:type="dxa"/>
            <w:shd w:val="clear" w:color="auto" w:fill="CAEDFB" w:themeFill="accent4" w:themeFillTint="33"/>
          </w:tcPr>
          <w:p w14:paraId="06642A04" w14:textId="77777777" w:rsidR="006C508E" w:rsidRDefault="006C508E" w:rsidP="008A4A42">
            <w:r>
              <w:t>GET</w:t>
            </w:r>
          </w:p>
        </w:tc>
        <w:tc>
          <w:tcPr>
            <w:tcW w:w="3423" w:type="dxa"/>
            <w:shd w:val="clear" w:color="auto" w:fill="CAEDFB" w:themeFill="accent4" w:themeFillTint="33"/>
          </w:tcPr>
          <w:p w14:paraId="4BAC9406" w14:textId="77777777" w:rsidR="006C508E" w:rsidRPr="00FB09C8" w:rsidRDefault="006C508E" w:rsidP="008A4A42">
            <w:pPr>
              <w:rPr>
                <w:lang w:val="fr-FR"/>
              </w:rPr>
            </w:pPr>
            <w:r w:rsidRPr="00FB09C8">
              <w:rPr>
                <w:lang w:val="fr-FR"/>
              </w:rPr>
              <w:t>/api/</w:t>
            </w:r>
            <w:proofErr w:type="spellStart"/>
            <w:r w:rsidRPr="00FB09C8">
              <w:rPr>
                <w:lang w:val="fr-FR"/>
              </w:rPr>
              <w:t>historique-eau?limite</w:t>
            </w:r>
            <w:proofErr w:type="spellEnd"/>
            <w:r w:rsidRPr="00FB09C8">
              <w:rPr>
                <w:lang w:val="fr-FR"/>
              </w:rPr>
              <w:t>=X</w:t>
            </w:r>
          </w:p>
        </w:tc>
        <w:tc>
          <w:tcPr>
            <w:tcW w:w="3985" w:type="dxa"/>
            <w:shd w:val="clear" w:color="auto" w:fill="CAEDFB" w:themeFill="accent4" w:themeFillTint="33"/>
          </w:tcPr>
          <w:p w14:paraId="36B78957" w14:textId="77777777" w:rsidR="006C508E" w:rsidRPr="00FB09C8" w:rsidRDefault="006C508E" w:rsidP="008A4A42">
            <w:pPr>
              <w:rPr>
                <w:lang w:val="fr-FR"/>
              </w:rPr>
            </w:pPr>
            <w:r w:rsidRPr="00FB09C8">
              <w:rPr>
                <w:lang w:val="fr-FR"/>
              </w:rPr>
              <w:t>Récupère l'historique du niveau d'eau (limite paramétrable).</w:t>
            </w:r>
          </w:p>
        </w:tc>
      </w:tr>
      <w:tr w:rsidR="006C508E" w:rsidRPr="00FB09C8" w14:paraId="5EFA47DC" w14:textId="77777777" w:rsidTr="00A4413A">
        <w:tc>
          <w:tcPr>
            <w:tcW w:w="2623" w:type="dxa"/>
            <w:shd w:val="clear" w:color="auto" w:fill="CAEDFB" w:themeFill="accent4" w:themeFillTint="33"/>
          </w:tcPr>
          <w:p w14:paraId="76A54409" w14:textId="77777777" w:rsidR="006C508E" w:rsidRDefault="006C508E" w:rsidP="008A4A42">
            <w:r>
              <w:t>POST</w:t>
            </w:r>
          </w:p>
        </w:tc>
        <w:tc>
          <w:tcPr>
            <w:tcW w:w="3423" w:type="dxa"/>
            <w:shd w:val="clear" w:color="auto" w:fill="CAEDFB" w:themeFill="accent4" w:themeFillTint="33"/>
          </w:tcPr>
          <w:p w14:paraId="3D2FF618" w14:textId="77777777" w:rsidR="006C508E" w:rsidRDefault="006C508E" w:rsidP="008A4A42">
            <w:r>
              <w:t>/</w:t>
            </w:r>
            <w:proofErr w:type="spellStart"/>
            <w:r>
              <w:t>api</w:t>
            </w:r>
            <w:proofErr w:type="spellEnd"/>
            <w:r>
              <w:t>/</w:t>
            </w:r>
            <w:proofErr w:type="spellStart"/>
            <w:r>
              <w:t>enregistrer</w:t>
            </w:r>
            <w:proofErr w:type="spellEnd"/>
            <w:r>
              <w:t>-configuration</w:t>
            </w:r>
          </w:p>
        </w:tc>
        <w:tc>
          <w:tcPr>
            <w:tcW w:w="3985" w:type="dxa"/>
            <w:shd w:val="clear" w:color="auto" w:fill="CAEDFB" w:themeFill="accent4" w:themeFillTint="33"/>
          </w:tcPr>
          <w:p w14:paraId="7400D50D" w14:textId="77777777" w:rsidR="006C508E" w:rsidRPr="00FB09C8" w:rsidRDefault="006C508E" w:rsidP="008A4A42">
            <w:pPr>
              <w:rPr>
                <w:lang w:val="fr-FR"/>
              </w:rPr>
            </w:pPr>
            <w:r w:rsidRPr="00FB09C8">
              <w:rPr>
                <w:lang w:val="fr-FR"/>
              </w:rPr>
              <w:t>Enregistre ou met à jour une configuration de plante avec ses capteurs idéaux.</w:t>
            </w:r>
          </w:p>
        </w:tc>
      </w:tr>
      <w:tr w:rsidR="006C508E" w:rsidRPr="00FB09C8" w14:paraId="6A085C2E" w14:textId="77777777" w:rsidTr="00A4413A">
        <w:tc>
          <w:tcPr>
            <w:tcW w:w="2623" w:type="dxa"/>
            <w:shd w:val="clear" w:color="auto" w:fill="CAEDFB" w:themeFill="accent4" w:themeFillTint="33"/>
          </w:tcPr>
          <w:p w14:paraId="42A3B1BE" w14:textId="77777777" w:rsidR="006C508E" w:rsidRDefault="006C508E" w:rsidP="008A4A42">
            <w:r>
              <w:t>GET</w:t>
            </w:r>
          </w:p>
        </w:tc>
        <w:tc>
          <w:tcPr>
            <w:tcW w:w="3423" w:type="dxa"/>
            <w:shd w:val="clear" w:color="auto" w:fill="CAEDFB" w:themeFill="accent4" w:themeFillTint="33"/>
          </w:tcPr>
          <w:p w14:paraId="1CE6924E" w14:textId="77777777" w:rsidR="006C508E" w:rsidRDefault="006C508E" w:rsidP="008A4A42">
            <w:r>
              <w:t>/</w:t>
            </w:r>
            <w:proofErr w:type="spellStart"/>
            <w:r>
              <w:t>api</w:t>
            </w:r>
            <w:proofErr w:type="spellEnd"/>
            <w:r>
              <w:t>/</w:t>
            </w:r>
            <w:proofErr w:type="spellStart"/>
            <w:r>
              <w:t>recuperer</w:t>
            </w:r>
            <w:proofErr w:type="spellEnd"/>
            <w:r>
              <w:t>-configurations</w:t>
            </w:r>
          </w:p>
        </w:tc>
        <w:tc>
          <w:tcPr>
            <w:tcW w:w="3985" w:type="dxa"/>
            <w:shd w:val="clear" w:color="auto" w:fill="CAEDFB" w:themeFill="accent4" w:themeFillTint="33"/>
          </w:tcPr>
          <w:p w14:paraId="54876A5D" w14:textId="77777777" w:rsidR="006C508E" w:rsidRPr="00FB09C8" w:rsidRDefault="006C508E" w:rsidP="008A4A42">
            <w:pPr>
              <w:rPr>
                <w:lang w:val="fr-FR"/>
              </w:rPr>
            </w:pPr>
            <w:r w:rsidRPr="00FB09C8">
              <w:rPr>
                <w:lang w:val="fr-FR"/>
              </w:rPr>
              <w:t>Récupère la liste de toutes les configurations enregistrées.</w:t>
            </w:r>
          </w:p>
        </w:tc>
      </w:tr>
      <w:tr w:rsidR="006C508E" w:rsidRPr="00FB09C8" w14:paraId="046158F3" w14:textId="77777777" w:rsidTr="00A4413A">
        <w:tc>
          <w:tcPr>
            <w:tcW w:w="2623" w:type="dxa"/>
            <w:shd w:val="clear" w:color="auto" w:fill="CAEDFB" w:themeFill="accent4" w:themeFillTint="33"/>
          </w:tcPr>
          <w:p w14:paraId="5DC54E37" w14:textId="77777777" w:rsidR="006C508E" w:rsidRDefault="006C508E" w:rsidP="008A4A42">
            <w:r>
              <w:t>GET</w:t>
            </w:r>
          </w:p>
        </w:tc>
        <w:tc>
          <w:tcPr>
            <w:tcW w:w="3423" w:type="dxa"/>
            <w:shd w:val="clear" w:color="auto" w:fill="CAEDFB" w:themeFill="accent4" w:themeFillTint="33"/>
          </w:tcPr>
          <w:p w14:paraId="75567755" w14:textId="77777777" w:rsidR="006C508E" w:rsidRPr="00FB09C8" w:rsidRDefault="006C508E" w:rsidP="008A4A42">
            <w:pPr>
              <w:rPr>
                <w:lang w:val="fr-FR"/>
              </w:rPr>
            </w:pPr>
            <w:r w:rsidRPr="00FB09C8">
              <w:rPr>
                <w:lang w:val="fr-FR"/>
              </w:rPr>
              <w:t>/api/</w:t>
            </w:r>
            <w:proofErr w:type="spellStart"/>
            <w:r w:rsidRPr="00FB09C8">
              <w:rPr>
                <w:lang w:val="fr-FR"/>
              </w:rPr>
              <w:t>recuperer</w:t>
            </w:r>
            <w:proofErr w:type="spellEnd"/>
            <w:r w:rsidRPr="00FB09C8">
              <w:rPr>
                <w:lang w:val="fr-FR"/>
              </w:rPr>
              <w:t>-config/:</w:t>
            </w:r>
            <w:proofErr w:type="spellStart"/>
            <w:r w:rsidRPr="00FB09C8">
              <w:rPr>
                <w:lang w:val="fr-FR"/>
              </w:rPr>
              <w:t>nom_configuration</w:t>
            </w:r>
            <w:proofErr w:type="spellEnd"/>
          </w:p>
        </w:tc>
        <w:tc>
          <w:tcPr>
            <w:tcW w:w="3985" w:type="dxa"/>
            <w:shd w:val="clear" w:color="auto" w:fill="CAEDFB" w:themeFill="accent4" w:themeFillTint="33"/>
          </w:tcPr>
          <w:p w14:paraId="112CF28A" w14:textId="77777777" w:rsidR="006C508E" w:rsidRPr="00FB09C8" w:rsidRDefault="006C508E" w:rsidP="008A4A42">
            <w:pPr>
              <w:rPr>
                <w:lang w:val="fr-FR"/>
              </w:rPr>
            </w:pPr>
            <w:r w:rsidRPr="00FB09C8">
              <w:rPr>
                <w:lang w:val="fr-FR"/>
              </w:rPr>
              <w:t>Récupère une configuration spécifique avec ses capteurs.</w:t>
            </w:r>
          </w:p>
        </w:tc>
      </w:tr>
      <w:tr w:rsidR="006C508E" w:rsidRPr="00FB09C8" w14:paraId="56848CBD" w14:textId="77777777" w:rsidTr="00A4413A">
        <w:tc>
          <w:tcPr>
            <w:tcW w:w="2623" w:type="dxa"/>
            <w:shd w:val="clear" w:color="auto" w:fill="CAEDFB" w:themeFill="accent4" w:themeFillTint="33"/>
          </w:tcPr>
          <w:p w14:paraId="259E1A53" w14:textId="77777777" w:rsidR="006C508E" w:rsidRDefault="006C508E" w:rsidP="008A4A42">
            <w:r>
              <w:t>DELETE</w:t>
            </w:r>
          </w:p>
        </w:tc>
        <w:tc>
          <w:tcPr>
            <w:tcW w:w="3423" w:type="dxa"/>
            <w:shd w:val="clear" w:color="auto" w:fill="CAEDFB" w:themeFill="accent4" w:themeFillTint="33"/>
          </w:tcPr>
          <w:p w14:paraId="3D64B6E6" w14:textId="77777777" w:rsidR="006C508E" w:rsidRPr="00FB09C8" w:rsidRDefault="006C508E" w:rsidP="008A4A42">
            <w:pPr>
              <w:rPr>
                <w:lang w:val="fr-FR"/>
              </w:rPr>
            </w:pPr>
            <w:r w:rsidRPr="00FB09C8">
              <w:rPr>
                <w:lang w:val="fr-FR"/>
              </w:rPr>
              <w:t>/api/supprimer-configuration/:</w:t>
            </w:r>
            <w:proofErr w:type="spellStart"/>
            <w:r w:rsidRPr="00FB09C8">
              <w:rPr>
                <w:lang w:val="fr-FR"/>
              </w:rPr>
              <w:t>nom_configuration</w:t>
            </w:r>
            <w:proofErr w:type="spellEnd"/>
          </w:p>
        </w:tc>
        <w:tc>
          <w:tcPr>
            <w:tcW w:w="3985" w:type="dxa"/>
            <w:shd w:val="clear" w:color="auto" w:fill="CAEDFB" w:themeFill="accent4" w:themeFillTint="33"/>
          </w:tcPr>
          <w:p w14:paraId="5BC959BD" w14:textId="77777777" w:rsidR="006C508E" w:rsidRPr="00FB09C8" w:rsidRDefault="006C508E" w:rsidP="008A4A42">
            <w:pPr>
              <w:rPr>
                <w:lang w:val="fr-FR"/>
              </w:rPr>
            </w:pPr>
            <w:r w:rsidRPr="00FB09C8">
              <w:rPr>
                <w:lang w:val="fr-FR"/>
              </w:rPr>
              <w:t>Supprime une configuration de plante et ses capteurs associés.</w:t>
            </w:r>
          </w:p>
        </w:tc>
      </w:tr>
      <w:tr w:rsidR="006C508E" w:rsidRPr="00FB09C8" w14:paraId="64DAB98C" w14:textId="77777777" w:rsidTr="00A4413A">
        <w:tc>
          <w:tcPr>
            <w:tcW w:w="2623" w:type="dxa"/>
            <w:shd w:val="clear" w:color="auto" w:fill="C1F0C7" w:themeFill="accent3" w:themeFillTint="33"/>
          </w:tcPr>
          <w:p w14:paraId="361809C6" w14:textId="77777777" w:rsidR="006C508E" w:rsidRDefault="006C508E" w:rsidP="008A4A42">
            <w:r>
              <w:t>POST</w:t>
            </w:r>
          </w:p>
        </w:tc>
        <w:tc>
          <w:tcPr>
            <w:tcW w:w="3423" w:type="dxa"/>
            <w:shd w:val="clear" w:color="auto" w:fill="C1F0C7" w:themeFill="accent3" w:themeFillTint="33"/>
          </w:tcPr>
          <w:p w14:paraId="0FEBF6C2" w14:textId="77777777" w:rsidR="004870AE" w:rsidRPr="004870AE" w:rsidRDefault="004870AE" w:rsidP="004870AE">
            <w:pPr>
              <w:rPr>
                <w:lang w:val="fr-FR"/>
              </w:rPr>
            </w:pPr>
            <w:r w:rsidRPr="004870AE">
              <w:rPr>
                <w:lang w:val="fr-FR"/>
              </w:rPr>
              <w:t>/api/envoyer-alertes</w:t>
            </w:r>
          </w:p>
          <w:p w14:paraId="533BC5F9" w14:textId="034BD9B7" w:rsidR="006C508E" w:rsidRDefault="006C508E" w:rsidP="008A4A42"/>
        </w:tc>
        <w:tc>
          <w:tcPr>
            <w:tcW w:w="3985" w:type="dxa"/>
            <w:shd w:val="clear" w:color="auto" w:fill="C1F0C7" w:themeFill="accent3" w:themeFillTint="33"/>
          </w:tcPr>
          <w:p w14:paraId="3726C184" w14:textId="77777777" w:rsidR="006C508E" w:rsidRPr="00FB09C8" w:rsidRDefault="006C508E" w:rsidP="008A4A42">
            <w:pPr>
              <w:rPr>
                <w:lang w:val="fr-FR"/>
              </w:rPr>
            </w:pPr>
            <w:r w:rsidRPr="00FB09C8">
              <w:rPr>
                <w:lang w:val="fr-FR"/>
              </w:rPr>
              <w:t>Envoie un e-mail d'alerte si des anomalies sont détectées dans les capteurs (avec un délai de 10 minutes entre chaque alerte).</w:t>
            </w:r>
          </w:p>
        </w:tc>
      </w:tr>
      <w:tr w:rsidR="006C508E" w:rsidRPr="00FB09C8" w14:paraId="7092DB99" w14:textId="77777777" w:rsidTr="00A4413A">
        <w:tc>
          <w:tcPr>
            <w:tcW w:w="2623" w:type="dxa"/>
            <w:shd w:val="clear" w:color="auto" w:fill="F2CEED" w:themeFill="accent5" w:themeFillTint="33"/>
          </w:tcPr>
          <w:p w14:paraId="360D0C79" w14:textId="77777777" w:rsidR="006C508E" w:rsidRDefault="006C508E" w:rsidP="008A4A42">
            <w:r>
              <w:t>GET</w:t>
            </w:r>
          </w:p>
        </w:tc>
        <w:tc>
          <w:tcPr>
            <w:tcW w:w="3423" w:type="dxa"/>
            <w:shd w:val="clear" w:color="auto" w:fill="F2CEED" w:themeFill="accent5" w:themeFillTint="33"/>
          </w:tcPr>
          <w:p w14:paraId="2DA444EA" w14:textId="77777777" w:rsidR="006C508E" w:rsidRDefault="006C508E" w:rsidP="008A4A42">
            <w:r>
              <w:t>/</w:t>
            </w:r>
            <w:proofErr w:type="spellStart"/>
            <w:r>
              <w:t>api</w:t>
            </w:r>
            <w:proofErr w:type="spellEnd"/>
            <w:r>
              <w:t>/</w:t>
            </w:r>
            <w:proofErr w:type="spellStart"/>
            <w:r>
              <w:t>statut-pompe</w:t>
            </w:r>
            <w:proofErr w:type="spellEnd"/>
          </w:p>
        </w:tc>
        <w:tc>
          <w:tcPr>
            <w:tcW w:w="3985" w:type="dxa"/>
            <w:shd w:val="clear" w:color="auto" w:fill="F2CEED" w:themeFill="accent5" w:themeFillTint="33"/>
          </w:tcPr>
          <w:p w14:paraId="11F49F60" w14:textId="77777777" w:rsidR="006C508E" w:rsidRPr="00FB09C8" w:rsidRDefault="006C508E" w:rsidP="008A4A42">
            <w:pPr>
              <w:rPr>
                <w:lang w:val="fr-FR"/>
              </w:rPr>
            </w:pPr>
            <w:r w:rsidRPr="00FB09C8">
              <w:rPr>
                <w:lang w:val="fr-FR"/>
              </w:rPr>
              <w:t>Récupère l'état actuel de la pompe (on/off) depuis `</w:t>
            </w:r>
            <w:proofErr w:type="spellStart"/>
            <w:r w:rsidRPr="00FB09C8">
              <w:rPr>
                <w:lang w:val="fr-FR"/>
              </w:rPr>
              <w:t>control.json</w:t>
            </w:r>
            <w:proofErr w:type="spellEnd"/>
            <w:r w:rsidRPr="00FB09C8">
              <w:rPr>
                <w:lang w:val="fr-FR"/>
              </w:rPr>
              <w:t>`.</w:t>
            </w:r>
          </w:p>
        </w:tc>
      </w:tr>
      <w:tr w:rsidR="006C508E" w:rsidRPr="00FB09C8" w14:paraId="2CC43465" w14:textId="77777777" w:rsidTr="00A4413A">
        <w:tc>
          <w:tcPr>
            <w:tcW w:w="2623" w:type="dxa"/>
            <w:shd w:val="clear" w:color="auto" w:fill="F2CEED" w:themeFill="accent5" w:themeFillTint="33"/>
          </w:tcPr>
          <w:p w14:paraId="4CFF5F7D" w14:textId="77777777" w:rsidR="006C508E" w:rsidRDefault="006C508E" w:rsidP="008A4A42">
            <w:r>
              <w:t>POST</w:t>
            </w:r>
          </w:p>
        </w:tc>
        <w:tc>
          <w:tcPr>
            <w:tcW w:w="3423" w:type="dxa"/>
            <w:shd w:val="clear" w:color="auto" w:fill="F2CEED" w:themeFill="accent5" w:themeFillTint="33"/>
          </w:tcPr>
          <w:p w14:paraId="7BFF0F41" w14:textId="77777777" w:rsidR="006C508E" w:rsidRDefault="006C508E" w:rsidP="008A4A42">
            <w:r>
              <w:t>/</w:t>
            </w:r>
            <w:proofErr w:type="spellStart"/>
            <w:r>
              <w:t>api</w:t>
            </w:r>
            <w:proofErr w:type="spellEnd"/>
            <w:r>
              <w:t>/</w:t>
            </w:r>
            <w:proofErr w:type="spellStart"/>
            <w:r>
              <w:t>definir-pompe</w:t>
            </w:r>
            <w:proofErr w:type="spellEnd"/>
          </w:p>
        </w:tc>
        <w:tc>
          <w:tcPr>
            <w:tcW w:w="3985" w:type="dxa"/>
            <w:shd w:val="clear" w:color="auto" w:fill="F2CEED" w:themeFill="accent5" w:themeFillTint="33"/>
          </w:tcPr>
          <w:p w14:paraId="02F93072" w14:textId="77777777" w:rsidR="006C508E" w:rsidRPr="00FB09C8" w:rsidRDefault="006C508E" w:rsidP="008A4A42">
            <w:pPr>
              <w:rPr>
                <w:lang w:val="fr-FR"/>
              </w:rPr>
            </w:pPr>
            <w:r w:rsidRPr="00FB09C8">
              <w:rPr>
                <w:lang w:val="fr-FR"/>
              </w:rPr>
              <w:t>Active ou désactive la pompe (écrit dans `</w:t>
            </w:r>
            <w:proofErr w:type="spellStart"/>
            <w:r w:rsidRPr="00FB09C8">
              <w:rPr>
                <w:lang w:val="fr-FR"/>
              </w:rPr>
              <w:t>control.json</w:t>
            </w:r>
            <w:proofErr w:type="spellEnd"/>
            <w:r w:rsidRPr="00FB09C8">
              <w:rPr>
                <w:lang w:val="fr-FR"/>
              </w:rPr>
              <w:t>`).</w:t>
            </w:r>
          </w:p>
        </w:tc>
      </w:tr>
      <w:tr w:rsidR="006C508E" w:rsidRPr="00FB09C8" w14:paraId="3EA8FF22" w14:textId="77777777" w:rsidTr="00A4413A">
        <w:trPr>
          <w:trHeight w:val="597"/>
        </w:trPr>
        <w:tc>
          <w:tcPr>
            <w:tcW w:w="2623" w:type="dxa"/>
            <w:shd w:val="clear" w:color="auto" w:fill="D1D1D1" w:themeFill="background2" w:themeFillShade="E6"/>
          </w:tcPr>
          <w:p w14:paraId="7E1ADC42" w14:textId="77777777" w:rsidR="006C508E" w:rsidRDefault="006C508E" w:rsidP="008A4A42">
            <w:r>
              <w:t>GET</w:t>
            </w:r>
          </w:p>
        </w:tc>
        <w:tc>
          <w:tcPr>
            <w:tcW w:w="3423" w:type="dxa"/>
            <w:shd w:val="clear" w:color="auto" w:fill="D1D1D1" w:themeFill="background2" w:themeFillShade="E6"/>
          </w:tcPr>
          <w:p w14:paraId="6780D173" w14:textId="77777777" w:rsidR="006C508E" w:rsidRDefault="006C508E" w:rsidP="008A4A42">
            <w:r>
              <w:t>/</w:t>
            </w:r>
            <w:proofErr w:type="spellStart"/>
            <w:proofErr w:type="gramStart"/>
            <w:r>
              <w:t>toggle</w:t>
            </w:r>
            <w:proofErr w:type="gramEnd"/>
            <w:r>
              <w:t>-script?state</w:t>
            </w:r>
            <w:proofErr w:type="spellEnd"/>
            <w:r>
              <w:t>=on/off</w:t>
            </w:r>
          </w:p>
        </w:tc>
        <w:tc>
          <w:tcPr>
            <w:tcW w:w="3985" w:type="dxa"/>
            <w:shd w:val="clear" w:color="auto" w:fill="D1D1D1" w:themeFill="background2" w:themeFillShade="E6"/>
          </w:tcPr>
          <w:p w14:paraId="53F0242F" w14:textId="77777777" w:rsidR="006C508E" w:rsidRPr="00FB09C8" w:rsidRDefault="006C508E" w:rsidP="008A4A42">
            <w:pPr>
              <w:rPr>
                <w:lang w:val="fr-FR"/>
              </w:rPr>
            </w:pPr>
            <w:r w:rsidRPr="00FB09C8">
              <w:rPr>
                <w:lang w:val="fr-FR"/>
              </w:rPr>
              <w:t>Démarre ou arrête le script `simu_data_capteur.py` qui lit les valeurs des capteurs.</w:t>
            </w:r>
          </w:p>
        </w:tc>
      </w:tr>
    </w:tbl>
    <w:p w14:paraId="353A6ED5" w14:textId="77777777" w:rsidR="004849D7" w:rsidRDefault="004849D7" w:rsidP="0018568A">
      <w:pPr>
        <w:ind w:left="2148"/>
      </w:pPr>
    </w:p>
    <w:bookmarkEnd w:id="0"/>
    <w:bookmarkEnd w:id="17"/>
    <w:p w14:paraId="5F8C315B" w14:textId="77777777" w:rsidR="006F52CD" w:rsidRDefault="006F52CD" w:rsidP="006F52CD"/>
    <w:p w14:paraId="2AA3F3A3" w14:textId="77777777" w:rsidR="00AD43DB" w:rsidRDefault="00AD43DB" w:rsidP="006F52CD"/>
    <w:p w14:paraId="6B36771A" w14:textId="4A1067D5" w:rsidR="004849D7" w:rsidRDefault="00AD43DB" w:rsidP="0012635B">
      <w:pPr>
        <w:pStyle w:val="Titre3"/>
      </w:pPr>
      <w:bookmarkStart w:id="21" w:name="_Toc191222504"/>
      <w:bookmarkStart w:id="22" w:name="_Hlk191241083"/>
      <w:r>
        <w:t>Base de données</w:t>
      </w:r>
      <w:bookmarkEnd w:id="21"/>
    </w:p>
    <w:p w14:paraId="5DF23FDC" w14:textId="77777777" w:rsidR="00AD43DB" w:rsidRDefault="00AD43DB" w:rsidP="00AD43DB"/>
    <w:p w14:paraId="68C9FDA0" w14:textId="107D507E" w:rsidR="00AD43DB" w:rsidRDefault="00AD43DB" w:rsidP="00AD43DB">
      <w:r w:rsidRPr="00AD43DB">
        <w:t xml:space="preserve">Dans le cadre du projet </w:t>
      </w:r>
      <w:r w:rsidRPr="0012635B">
        <w:t>PlantManager,</w:t>
      </w:r>
      <w:r w:rsidRPr="00AD43DB">
        <w:t xml:space="preserve"> une base de données</w:t>
      </w:r>
      <w:r>
        <w:t xml:space="preserve"> (</w:t>
      </w:r>
      <w:proofErr w:type="spellStart"/>
      <w:r>
        <w:t>plant_manager.db</w:t>
      </w:r>
      <w:proofErr w:type="spellEnd"/>
      <w:r>
        <w:t>)</w:t>
      </w:r>
      <w:r w:rsidRPr="00AD43DB">
        <w:t xml:space="preserve"> est utilisée pour stocker et gérer les données des capteurs en temps réel</w:t>
      </w:r>
      <w:r>
        <w:t xml:space="preserve"> ainsi que les configurations des valeurs idéales de chaque plante ajouter par l’utilisateur</w:t>
      </w:r>
      <w:r w:rsidRPr="00AD43DB">
        <w:t xml:space="preserve">. L'objectif est d'assurer un suivi précis des </w:t>
      </w:r>
      <w:r w:rsidRPr="00B3744A">
        <w:t>paramètres environnementaux et d'optimiser la gestion automatique des plantes via l’interface web</w:t>
      </w:r>
      <w:r w:rsidRPr="00AD43DB">
        <w:rPr>
          <w:b/>
          <w:bCs/>
        </w:rPr>
        <w:t xml:space="preserve"> </w:t>
      </w:r>
    </w:p>
    <w:p w14:paraId="3C60F16E" w14:textId="77777777" w:rsidR="00AD43DB" w:rsidRDefault="00AD43DB" w:rsidP="00AD43DB"/>
    <w:p w14:paraId="193F1B5A" w14:textId="32D3AA1B" w:rsidR="00AD43DB" w:rsidRDefault="00AD43DB" w:rsidP="00AD43DB">
      <w:r>
        <w:t xml:space="preserve">La base de données est donc </w:t>
      </w:r>
      <w:r w:rsidR="0012635B">
        <w:t>composée</w:t>
      </w:r>
      <w:r>
        <w:t xml:space="preserve"> de </w:t>
      </w:r>
      <w:r w:rsidR="0012635B">
        <w:t>plusieurs tables</w:t>
      </w:r>
      <w:r>
        <w:t xml:space="preserve"> stockant ainsi </w:t>
      </w:r>
      <w:r w:rsidR="0012635B">
        <w:t>diverses informations</w:t>
      </w:r>
      <w:r>
        <w:t xml:space="preserve"> du système PlantManager</w:t>
      </w:r>
    </w:p>
    <w:p w14:paraId="738D11A6" w14:textId="77777777" w:rsidR="00AD43DB" w:rsidRDefault="00AD43DB" w:rsidP="00AD43DB"/>
    <w:p w14:paraId="254B22F0" w14:textId="77777777" w:rsidR="00AD43DB" w:rsidRDefault="00AD43DB" w:rsidP="00C46392">
      <w:pPr>
        <w:pStyle w:val="Titre4"/>
      </w:pPr>
      <w:bookmarkStart w:id="23" w:name="_Toc191222505"/>
      <w:r w:rsidRPr="00AD43DB">
        <w:t xml:space="preserve">Table : </w:t>
      </w:r>
      <w:proofErr w:type="spellStart"/>
      <w:r w:rsidRPr="00AD43DB">
        <w:t>niveau_eau</w:t>
      </w:r>
      <w:bookmarkEnd w:id="23"/>
      <w:proofErr w:type="spellEnd"/>
    </w:p>
    <w:p w14:paraId="051C9DBD" w14:textId="56EE0A20" w:rsidR="0012635B" w:rsidRPr="0012635B" w:rsidRDefault="0012635B">
      <w:pPr>
        <w:pStyle w:val="Paragraphedeliste"/>
        <w:numPr>
          <w:ilvl w:val="0"/>
          <w:numId w:val="8"/>
        </w:numPr>
      </w:pPr>
      <w:r w:rsidRPr="0012635B">
        <w:t>Permet de stocker</w:t>
      </w:r>
      <w:r w:rsidR="00AD43DB" w:rsidRPr="0012635B">
        <w:t xml:space="preserve"> l’état du réservoir d’eau du système</w:t>
      </w:r>
      <w:r>
        <w:t xml:space="preserve"> ainsi l’horaire de la mesure</w:t>
      </w:r>
      <w:r w:rsidR="00AD43DB" w:rsidRPr="0012635B">
        <w:t>.</w:t>
      </w:r>
    </w:p>
    <w:p w14:paraId="629AC76F" w14:textId="77777777" w:rsidR="00C46392" w:rsidRPr="00C46392" w:rsidRDefault="0012635B">
      <w:pPr>
        <w:pStyle w:val="Paragraphedeliste"/>
        <w:numPr>
          <w:ilvl w:val="0"/>
          <w:numId w:val="8"/>
        </w:numPr>
        <w:rPr>
          <w:b/>
          <w:bCs/>
        </w:rPr>
      </w:pPr>
      <w:r w:rsidRPr="0012635B">
        <w:t>Envoie des données depuis le script python</w:t>
      </w:r>
    </w:p>
    <w:p w14:paraId="3A2F05B1" w14:textId="75E6A07D" w:rsidR="00AD43DB" w:rsidRPr="0012635B" w:rsidRDefault="00C46392">
      <w:pPr>
        <w:pStyle w:val="Paragraphedeliste"/>
        <w:numPr>
          <w:ilvl w:val="0"/>
          <w:numId w:val="8"/>
        </w:numPr>
        <w:rPr>
          <w:b/>
          <w:bCs/>
        </w:rPr>
      </w:pPr>
      <w:r>
        <w:t>Lecture des données sur l’interface web (</w:t>
      </w:r>
      <w:proofErr w:type="spellStart"/>
      <w:r>
        <w:t>dashboard</w:t>
      </w:r>
      <w:proofErr w:type="spellEnd"/>
      <w:r>
        <w:t>)</w:t>
      </w:r>
      <w:r w:rsidR="00AD43DB" w:rsidRPr="0012635B">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2230"/>
        <w:gridCol w:w="2636"/>
      </w:tblGrid>
      <w:tr w:rsidR="00AD43DB" w:rsidRPr="00AD43DB" w14:paraId="30964AE4" w14:textId="77777777" w:rsidTr="00AD43DB">
        <w:trPr>
          <w:tblHeader/>
          <w:tblCellSpacing w:w="15" w:type="dxa"/>
        </w:trPr>
        <w:tc>
          <w:tcPr>
            <w:tcW w:w="943" w:type="dxa"/>
            <w:vAlign w:val="center"/>
            <w:hideMark/>
          </w:tcPr>
          <w:p w14:paraId="38FA2EBE" w14:textId="77777777" w:rsidR="00AD43DB" w:rsidRPr="00AD43DB" w:rsidRDefault="00AD43DB" w:rsidP="0012635B">
            <w:pPr>
              <w:jc w:val="center"/>
              <w:rPr>
                <w:b/>
                <w:bCs/>
              </w:rPr>
            </w:pPr>
            <w:r w:rsidRPr="00AD43DB">
              <w:rPr>
                <w:b/>
                <w:bCs/>
              </w:rPr>
              <w:t>Champ</w:t>
            </w:r>
          </w:p>
        </w:tc>
        <w:tc>
          <w:tcPr>
            <w:tcW w:w="2200" w:type="dxa"/>
            <w:vAlign w:val="center"/>
            <w:hideMark/>
          </w:tcPr>
          <w:p w14:paraId="70E007E3" w14:textId="77777777" w:rsidR="00AD43DB" w:rsidRPr="00AD43DB" w:rsidRDefault="00AD43DB" w:rsidP="0012635B">
            <w:pPr>
              <w:jc w:val="center"/>
              <w:rPr>
                <w:b/>
                <w:bCs/>
              </w:rPr>
            </w:pPr>
            <w:r w:rsidRPr="00AD43DB">
              <w:rPr>
                <w:b/>
                <w:bCs/>
              </w:rPr>
              <w:t>Type</w:t>
            </w:r>
          </w:p>
        </w:tc>
        <w:tc>
          <w:tcPr>
            <w:tcW w:w="0" w:type="auto"/>
            <w:vAlign w:val="center"/>
            <w:hideMark/>
          </w:tcPr>
          <w:p w14:paraId="5D9B79A3" w14:textId="77777777" w:rsidR="00AD43DB" w:rsidRPr="00AD43DB" w:rsidRDefault="00AD43DB" w:rsidP="0012635B">
            <w:pPr>
              <w:jc w:val="center"/>
              <w:rPr>
                <w:b/>
                <w:bCs/>
              </w:rPr>
            </w:pPr>
            <w:r w:rsidRPr="00AD43DB">
              <w:rPr>
                <w:b/>
                <w:bCs/>
              </w:rPr>
              <w:t>Description</w:t>
            </w:r>
          </w:p>
        </w:tc>
      </w:tr>
      <w:tr w:rsidR="00AD43DB" w:rsidRPr="00AD43DB" w14:paraId="364B8B31" w14:textId="77777777" w:rsidTr="00AD43DB">
        <w:trPr>
          <w:tblCellSpacing w:w="15" w:type="dxa"/>
        </w:trPr>
        <w:tc>
          <w:tcPr>
            <w:tcW w:w="943" w:type="dxa"/>
            <w:vAlign w:val="center"/>
            <w:hideMark/>
          </w:tcPr>
          <w:p w14:paraId="10C3DD28" w14:textId="77777777" w:rsidR="00AD43DB" w:rsidRPr="00AD43DB" w:rsidRDefault="00AD43DB" w:rsidP="0012635B">
            <w:pPr>
              <w:jc w:val="center"/>
            </w:pPr>
            <w:proofErr w:type="gramStart"/>
            <w:r w:rsidRPr="00AD43DB">
              <w:t>id</w:t>
            </w:r>
            <w:proofErr w:type="gramEnd"/>
          </w:p>
        </w:tc>
        <w:tc>
          <w:tcPr>
            <w:tcW w:w="2200" w:type="dxa"/>
            <w:vAlign w:val="center"/>
            <w:hideMark/>
          </w:tcPr>
          <w:p w14:paraId="4507F038" w14:textId="26D8823C" w:rsidR="00AD43DB" w:rsidRPr="00AD43DB" w:rsidRDefault="00AD43DB" w:rsidP="0012635B">
            <w:pPr>
              <w:jc w:val="center"/>
            </w:pPr>
            <w:r w:rsidRPr="00AD43DB">
              <w:t>INTEGER</w:t>
            </w:r>
          </w:p>
        </w:tc>
        <w:tc>
          <w:tcPr>
            <w:tcW w:w="0" w:type="auto"/>
            <w:vAlign w:val="center"/>
            <w:hideMark/>
          </w:tcPr>
          <w:p w14:paraId="5C976005" w14:textId="77777777" w:rsidR="00AD43DB" w:rsidRPr="00AD43DB" w:rsidRDefault="00AD43DB" w:rsidP="0012635B">
            <w:pPr>
              <w:jc w:val="center"/>
            </w:pPr>
            <w:r w:rsidRPr="00AD43DB">
              <w:t>Identifiant unique</w:t>
            </w:r>
          </w:p>
        </w:tc>
      </w:tr>
      <w:tr w:rsidR="00AD43DB" w:rsidRPr="00AD43DB" w14:paraId="29EA1533" w14:textId="77777777" w:rsidTr="00AD43DB">
        <w:trPr>
          <w:tblCellSpacing w:w="15" w:type="dxa"/>
        </w:trPr>
        <w:tc>
          <w:tcPr>
            <w:tcW w:w="943" w:type="dxa"/>
            <w:vAlign w:val="center"/>
            <w:hideMark/>
          </w:tcPr>
          <w:p w14:paraId="0B279572" w14:textId="77777777" w:rsidR="00AD43DB" w:rsidRPr="00AD43DB" w:rsidRDefault="00AD43DB" w:rsidP="0012635B">
            <w:pPr>
              <w:jc w:val="center"/>
            </w:pPr>
            <w:proofErr w:type="gramStart"/>
            <w:r w:rsidRPr="00AD43DB">
              <w:t>valeur</w:t>
            </w:r>
            <w:proofErr w:type="gramEnd"/>
          </w:p>
        </w:tc>
        <w:tc>
          <w:tcPr>
            <w:tcW w:w="2200" w:type="dxa"/>
            <w:vAlign w:val="center"/>
            <w:hideMark/>
          </w:tcPr>
          <w:p w14:paraId="089CE433" w14:textId="77777777" w:rsidR="00AD43DB" w:rsidRPr="00AD43DB" w:rsidRDefault="00AD43DB" w:rsidP="0012635B">
            <w:pPr>
              <w:jc w:val="center"/>
            </w:pPr>
            <w:r w:rsidRPr="00AD43DB">
              <w:t>INTEGER</w:t>
            </w:r>
          </w:p>
        </w:tc>
        <w:tc>
          <w:tcPr>
            <w:tcW w:w="0" w:type="auto"/>
            <w:vAlign w:val="center"/>
            <w:hideMark/>
          </w:tcPr>
          <w:p w14:paraId="05EB2B55" w14:textId="27BCB355" w:rsidR="00AD43DB" w:rsidRPr="00AD43DB" w:rsidRDefault="00AD43DB" w:rsidP="0012635B">
            <w:pPr>
              <w:jc w:val="center"/>
            </w:pPr>
            <w:r w:rsidRPr="00AD43DB">
              <w:t>Niveau d'eau</w:t>
            </w:r>
          </w:p>
        </w:tc>
      </w:tr>
      <w:tr w:rsidR="00AD43DB" w:rsidRPr="00AD43DB" w14:paraId="2A7A13C6" w14:textId="77777777" w:rsidTr="00AD43DB">
        <w:trPr>
          <w:tblCellSpacing w:w="15" w:type="dxa"/>
        </w:trPr>
        <w:tc>
          <w:tcPr>
            <w:tcW w:w="943" w:type="dxa"/>
            <w:vAlign w:val="center"/>
            <w:hideMark/>
          </w:tcPr>
          <w:p w14:paraId="143C1DA5" w14:textId="77777777" w:rsidR="00AD43DB" w:rsidRPr="00AD43DB" w:rsidRDefault="00AD43DB" w:rsidP="0012635B">
            <w:pPr>
              <w:jc w:val="center"/>
            </w:pPr>
            <w:proofErr w:type="gramStart"/>
            <w:r w:rsidRPr="00AD43DB">
              <w:t>horaire</w:t>
            </w:r>
            <w:proofErr w:type="gramEnd"/>
          </w:p>
        </w:tc>
        <w:tc>
          <w:tcPr>
            <w:tcW w:w="2200" w:type="dxa"/>
            <w:vAlign w:val="center"/>
            <w:hideMark/>
          </w:tcPr>
          <w:p w14:paraId="614A0DCB" w14:textId="77777777" w:rsidR="00AD43DB" w:rsidRPr="00AD43DB" w:rsidRDefault="00AD43DB" w:rsidP="0012635B">
            <w:pPr>
              <w:jc w:val="center"/>
            </w:pPr>
            <w:r w:rsidRPr="00AD43DB">
              <w:t>DATETIME</w:t>
            </w:r>
          </w:p>
        </w:tc>
        <w:tc>
          <w:tcPr>
            <w:tcW w:w="0" w:type="auto"/>
            <w:vAlign w:val="center"/>
            <w:hideMark/>
          </w:tcPr>
          <w:p w14:paraId="71001031" w14:textId="77777777" w:rsidR="00AD43DB" w:rsidRPr="00AD43DB" w:rsidRDefault="00AD43DB" w:rsidP="0012635B">
            <w:pPr>
              <w:jc w:val="center"/>
            </w:pPr>
            <w:r w:rsidRPr="00AD43DB">
              <w:t>Date et heure de la mesure</w:t>
            </w:r>
          </w:p>
        </w:tc>
      </w:tr>
    </w:tbl>
    <w:p w14:paraId="21CEAFE1" w14:textId="77777777" w:rsidR="00AD43DB" w:rsidRDefault="00AD43DB" w:rsidP="00AD43DB"/>
    <w:p w14:paraId="78EC814A" w14:textId="77777777" w:rsidR="00A16A02" w:rsidRPr="00A16A02" w:rsidRDefault="00A16A02" w:rsidP="00C46392">
      <w:pPr>
        <w:pStyle w:val="Titre4"/>
      </w:pPr>
      <w:bookmarkStart w:id="24" w:name="_Toc191222506"/>
      <w:r w:rsidRPr="00A16A02">
        <w:t>Table : configurations</w:t>
      </w:r>
      <w:bookmarkEnd w:id="24"/>
    </w:p>
    <w:p w14:paraId="44B5159D" w14:textId="3BD5F24B" w:rsidR="0012635B" w:rsidRDefault="0012635B">
      <w:pPr>
        <w:pStyle w:val="Paragraphedeliste"/>
        <w:numPr>
          <w:ilvl w:val="0"/>
          <w:numId w:val="8"/>
        </w:numPr>
      </w:pPr>
      <w:r>
        <w:t>Permet de définir</w:t>
      </w:r>
      <w:r w:rsidR="00A16A02" w:rsidRPr="0012635B">
        <w:t xml:space="preserve"> </w:t>
      </w:r>
      <w:r w:rsidRPr="0012635B">
        <w:t xml:space="preserve">des </w:t>
      </w:r>
      <w:r>
        <w:t>configuration</w:t>
      </w:r>
      <w:r w:rsidRPr="0012635B">
        <w:t>s spécifiques</w:t>
      </w:r>
      <w:r w:rsidR="00A16A02" w:rsidRPr="0012635B">
        <w:t xml:space="preserve"> pour chaque type de plante.</w:t>
      </w:r>
    </w:p>
    <w:p w14:paraId="1C87E9B1" w14:textId="77777777" w:rsidR="00C46392" w:rsidRDefault="00A16A02">
      <w:pPr>
        <w:pStyle w:val="Paragraphedeliste"/>
        <w:numPr>
          <w:ilvl w:val="0"/>
          <w:numId w:val="8"/>
        </w:numPr>
      </w:pPr>
      <w:r w:rsidRPr="0012635B">
        <w:t>Associer un nom de plante à une configuration prédéfinie</w:t>
      </w:r>
    </w:p>
    <w:p w14:paraId="2428E135" w14:textId="61739233" w:rsidR="00A16A02" w:rsidRDefault="00C46392">
      <w:pPr>
        <w:pStyle w:val="Paragraphedeliste"/>
        <w:numPr>
          <w:ilvl w:val="0"/>
          <w:numId w:val="8"/>
        </w:numPr>
      </w:pPr>
      <w:r>
        <w:t>Envoie des données depuis l’interface web (configuration)</w:t>
      </w:r>
    </w:p>
    <w:p w14:paraId="42F5F6BB" w14:textId="2CB93E70" w:rsidR="00C46392" w:rsidRPr="0012635B" w:rsidRDefault="00C46392">
      <w:pPr>
        <w:pStyle w:val="Paragraphedeliste"/>
        <w:numPr>
          <w:ilvl w:val="0"/>
          <w:numId w:val="8"/>
        </w:numPr>
      </w:pPr>
      <w:r>
        <w:t xml:space="preserve">Lecture des données depuis l’interface web (configuration, </w:t>
      </w:r>
      <w:proofErr w:type="spellStart"/>
      <w:r>
        <w:t>dashboard</w:t>
      </w:r>
      <w:proofErr w:type="spellEnd"/>
      <w: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2"/>
        <w:gridCol w:w="1515"/>
        <w:gridCol w:w="4155"/>
      </w:tblGrid>
      <w:tr w:rsidR="00A16A02" w:rsidRPr="00A16A02" w14:paraId="3AB0BDF3" w14:textId="77777777" w:rsidTr="0012635B">
        <w:trPr>
          <w:tblHeader/>
          <w:tblCellSpacing w:w="15" w:type="dxa"/>
        </w:trPr>
        <w:tc>
          <w:tcPr>
            <w:tcW w:w="0" w:type="auto"/>
            <w:vAlign w:val="center"/>
            <w:hideMark/>
          </w:tcPr>
          <w:p w14:paraId="4F546254" w14:textId="77777777" w:rsidR="00A16A02" w:rsidRPr="00A16A02" w:rsidRDefault="00A16A02" w:rsidP="0012635B">
            <w:pPr>
              <w:jc w:val="center"/>
              <w:rPr>
                <w:b/>
                <w:bCs/>
              </w:rPr>
            </w:pPr>
            <w:r w:rsidRPr="00A16A02">
              <w:rPr>
                <w:b/>
                <w:bCs/>
              </w:rPr>
              <w:t>Champ</w:t>
            </w:r>
          </w:p>
        </w:tc>
        <w:tc>
          <w:tcPr>
            <w:tcW w:w="1485" w:type="dxa"/>
            <w:vAlign w:val="center"/>
            <w:hideMark/>
          </w:tcPr>
          <w:p w14:paraId="734D1391" w14:textId="77777777" w:rsidR="00A16A02" w:rsidRPr="00A16A02" w:rsidRDefault="00A16A02" w:rsidP="0012635B">
            <w:pPr>
              <w:jc w:val="center"/>
              <w:rPr>
                <w:b/>
                <w:bCs/>
              </w:rPr>
            </w:pPr>
            <w:r w:rsidRPr="00A16A02">
              <w:rPr>
                <w:b/>
                <w:bCs/>
              </w:rPr>
              <w:t>Type</w:t>
            </w:r>
          </w:p>
        </w:tc>
        <w:tc>
          <w:tcPr>
            <w:tcW w:w="4110" w:type="dxa"/>
            <w:vAlign w:val="center"/>
            <w:hideMark/>
          </w:tcPr>
          <w:p w14:paraId="6EF4A6D2" w14:textId="77777777" w:rsidR="00A16A02" w:rsidRPr="00A16A02" w:rsidRDefault="00A16A02" w:rsidP="0012635B">
            <w:pPr>
              <w:jc w:val="center"/>
              <w:rPr>
                <w:b/>
                <w:bCs/>
              </w:rPr>
            </w:pPr>
            <w:r w:rsidRPr="00A16A02">
              <w:rPr>
                <w:b/>
                <w:bCs/>
              </w:rPr>
              <w:t>Description</w:t>
            </w:r>
          </w:p>
        </w:tc>
      </w:tr>
      <w:tr w:rsidR="00A16A02" w:rsidRPr="00A16A02" w14:paraId="18EF75B4" w14:textId="77777777" w:rsidTr="0012635B">
        <w:trPr>
          <w:tblCellSpacing w:w="15" w:type="dxa"/>
        </w:trPr>
        <w:tc>
          <w:tcPr>
            <w:tcW w:w="0" w:type="auto"/>
            <w:vAlign w:val="center"/>
            <w:hideMark/>
          </w:tcPr>
          <w:p w14:paraId="2973F044" w14:textId="77777777" w:rsidR="00A16A02" w:rsidRPr="00A16A02" w:rsidRDefault="00A16A02" w:rsidP="0012635B">
            <w:pPr>
              <w:jc w:val="center"/>
            </w:pPr>
            <w:proofErr w:type="gramStart"/>
            <w:r w:rsidRPr="00A16A02">
              <w:t>id</w:t>
            </w:r>
            <w:proofErr w:type="gramEnd"/>
          </w:p>
        </w:tc>
        <w:tc>
          <w:tcPr>
            <w:tcW w:w="1485" w:type="dxa"/>
            <w:vAlign w:val="center"/>
            <w:hideMark/>
          </w:tcPr>
          <w:p w14:paraId="5FD52423" w14:textId="5B08FEFA" w:rsidR="00A16A02" w:rsidRPr="00A16A02" w:rsidRDefault="00A16A02" w:rsidP="0012635B">
            <w:pPr>
              <w:jc w:val="center"/>
            </w:pPr>
            <w:r w:rsidRPr="00A16A02">
              <w:t>INTEGER</w:t>
            </w:r>
          </w:p>
        </w:tc>
        <w:tc>
          <w:tcPr>
            <w:tcW w:w="4110" w:type="dxa"/>
            <w:vAlign w:val="center"/>
            <w:hideMark/>
          </w:tcPr>
          <w:p w14:paraId="0ED83ED7" w14:textId="77777777" w:rsidR="00A16A02" w:rsidRPr="00A16A02" w:rsidRDefault="00A16A02" w:rsidP="0012635B">
            <w:pPr>
              <w:jc w:val="center"/>
            </w:pPr>
            <w:r w:rsidRPr="00A16A02">
              <w:t>Identifiant unique</w:t>
            </w:r>
          </w:p>
        </w:tc>
      </w:tr>
      <w:tr w:rsidR="00A16A02" w:rsidRPr="00A16A02" w14:paraId="343141A3" w14:textId="77777777" w:rsidTr="0012635B">
        <w:trPr>
          <w:tblCellSpacing w:w="15" w:type="dxa"/>
        </w:trPr>
        <w:tc>
          <w:tcPr>
            <w:tcW w:w="0" w:type="auto"/>
            <w:vAlign w:val="center"/>
            <w:hideMark/>
          </w:tcPr>
          <w:p w14:paraId="35834BB0" w14:textId="77777777" w:rsidR="00A16A02" w:rsidRPr="00A16A02" w:rsidRDefault="00A16A02" w:rsidP="0012635B">
            <w:pPr>
              <w:jc w:val="center"/>
            </w:pPr>
            <w:proofErr w:type="spellStart"/>
            <w:proofErr w:type="gramStart"/>
            <w:r w:rsidRPr="00A16A02">
              <w:t>nom</w:t>
            </w:r>
            <w:proofErr w:type="gramEnd"/>
            <w:r w:rsidRPr="00A16A02">
              <w:t>_configuration</w:t>
            </w:r>
            <w:proofErr w:type="spellEnd"/>
          </w:p>
        </w:tc>
        <w:tc>
          <w:tcPr>
            <w:tcW w:w="1485" w:type="dxa"/>
            <w:vAlign w:val="center"/>
            <w:hideMark/>
          </w:tcPr>
          <w:p w14:paraId="08FB7BDA" w14:textId="77777777" w:rsidR="00A16A02" w:rsidRPr="00A16A02" w:rsidRDefault="00A16A02" w:rsidP="0012635B">
            <w:pPr>
              <w:jc w:val="center"/>
            </w:pPr>
            <w:r w:rsidRPr="00A16A02">
              <w:t>TEXT</w:t>
            </w:r>
          </w:p>
        </w:tc>
        <w:tc>
          <w:tcPr>
            <w:tcW w:w="4110" w:type="dxa"/>
            <w:vAlign w:val="center"/>
            <w:hideMark/>
          </w:tcPr>
          <w:p w14:paraId="32CB16AA" w14:textId="1F1EF3DE" w:rsidR="00A16A02" w:rsidRPr="00A16A02" w:rsidRDefault="00A16A02" w:rsidP="00C46392">
            <w:pPr>
              <w:jc w:val="center"/>
            </w:pPr>
            <w:r w:rsidRPr="00A16A02">
              <w:t>Nom de la configuration (ex: "</w:t>
            </w:r>
            <w:r w:rsidR="0012635B">
              <w:t xml:space="preserve">Configuration Plante </w:t>
            </w:r>
            <w:r w:rsidR="00C46392">
              <w:t>#</w:t>
            </w:r>
            <w:r w:rsidR="0012635B">
              <w:t>1</w:t>
            </w:r>
            <w:r w:rsidRPr="00A16A02">
              <w:t xml:space="preserve">", </w:t>
            </w:r>
          </w:p>
        </w:tc>
      </w:tr>
      <w:tr w:rsidR="00A16A02" w:rsidRPr="00A16A02" w14:paraId="68394A03" w14:textId="77777777" w:rsidTr="0012635B">
        <w:trPr>
          <w:tblCellSpacing w:w="15" w:type="dxa"/>
        </w:trPr>
        <w:tc>
          <w:tcPr>
            <w:tcW w:w="0" w:type="auto"/>
            <w:vAlign w:val="center"/>
            <w:hideMark/>
          </w:tcPr>
          <w:p w14:paraId="60AFE7CC" w14:textId="77777777" w:rsidR="00A16A02" w:rsidRPr="00A16A02" w:rsidRDefault="00A16A02" w:rsidP="0012635B">
            <w:pPr>
              <w:jc w:val="center"/>
            </w:pPr>
            <w:proofErr w:type="spellStart"/>
            <w:proofErr w:type="gramStart"/>
            <w:r w:rsidRPr="00A16A02">
              <w:t>nom</w:t>
            </w:r>
            <w:proofErr w:type="gramEnd"/>
            <w:r w:rsidRPr="00A16A02">
              <w:t>_plante</w:t>
            </w:r>
            <w:proofErr w:type="spellEnd"/>
          </w:p>
        </w:tc>
        <w:tc>
          <w:tcPr>
            <w:tcW w:w="1485" w:type="dxa"/>
            <w:vAlign w:val="center"/>
            <w:hideMark/>
          </w:tcPr>
          <w:p w14:paraId="575C784A" w14:textId="77777777" w:rsidR="00A16A02" w:rsidRPr="00A16A02" w:rsidRDefault="00A16A02" w:rsidP="0012635B">
            <w:pPr>
              <w:jc w:val="center"/>
            </w:pPr>
            <w:r w:rsidRPr="00A16A02">
              <w:t>TEXT</w:t>
            </w:r>
          </w:p>
        </w:tc>
        <w:tc>
          <w:tcPr>
            <w:tcW w:w="4110" w:type="dxa"/>
            <w:vAlign w:val="center"/>
            <w:hideMark/>
          </w:tcPr>
          <w:p w14:paraId="117FA067" w14:textId="2B40E94C" w:rsidR="00A16A02" w:rsidRPr="00A16A02" w:rsidRDefault="00A16A02" w:rsidP="0012635B">
            <w:pPr>
              <w:jc w:val="center"/>
            </w:pPr>
            <w:r w:rsidRPr="00A16A02">
              <w:t>Nom de la plante associée</w:t>
            </w:r>
            <w:r w:rsidR="0012635B">
              <w:t xml:space="preserve"> </w:t>
            </w:r>
            <w:r w:rsidR="0012635B" w:rsidRPr="00A16A02">
              <w:t>(ex: "Cactus", "Tomates")</w:t>
            </w:r>
          </w:p>
        </w:tc>
      </w:tr>
    </w:tbl>
    <w:p w14:paraId="70B3C51D" w14:textId="77777777" w:rsidR="00A16A02" w:rsidRDefault="00A16A02" w:rsidP="00AD43DB"/>
    <w:p w14:paraId="05F93B11" w14:textId="77777777" w:rsidR="00A16A02" w:rsidRPr="00A16A02" w:rsidRDefault="00A16A02" w:rsidP="00C46392">
      <w:pPr>
        <w:pStyle w:val="Titre4"/>
      </w:pPr>
      <w:bookmarkStart w:id="25" w:name="_Toc191222507"/>
      <w:r w:rsidRPr="00A16A02">
        <w:t xml:space="preserve">Table : </w:t>
      </w:r>
      <w:proofErr w:type="spellStart"/>
      <w:r w:rsidRPr="00A16A02">
        <w:t>capteurs_configuration</w:t>
      </w:r>
      <w:bookmarkEnd w:id="25"/>
      <w:proofErr w:type="spellEnd"/>
    </w:p>
    <w:p w14:paraId="3B3AA9F4" w14:textId="0961B657" w:rsidR="00C46392" w:rsidRPr="00C46392" w:rsidRDefault="00A16A02">
      <w:pPr>
        <w:pStyle w:val="Paragraphedeliste"/>
        <w:numPr>
          <w:ilvl w:val="0"/>
          <w:numId w:val="8"/>
        </w:numPr>
      </w:pPr>
      <w:r w:rsidRPr="00C46392">
        <w:t xml:space="preserve">Associer des valeurs idéales aux capteurs pour chaque </w:t>
      </w:r>
      <w:r w:rsidR="00C46392" w:rsidRPr="00C46392">
        <w:t>configuration</w:t>
      </w:r>
    </w:p>
    <w:p w14:paraId="455BBCBD" w14:textId="1B222E94" w:rsidR="00A16A02" w:rsidRDefault="00A16A02">
      <w:pPr>
        <w:pStyle w:val="Paragraphedeliste"/>
        <w:numPr>
          <w:ilvl w:val="0"/>
          <w:numId w:val="8"/>
        </w:numPr>
      </w:pPr>
      <w:r w:rsidRPr="00C46392">
        <w:t>Déterminer les seuils optimaux (ex: humidité idéale</w:t>
      </w:r>
      <w:r w:rsidR="00C46392" w:rsidRPr="00C46392">
        <w:t xml:space="preserve"> (en %)</w:t>
      </w:r>
      <w:r w:rsidRPr="00C46392">
        <w:t xml:space="preserve"> = </w:t>
      </w:r>
      <w:r w:rsidR="00C46392" w:rsidRPr="00C46392">
        <w:t>[30, 60])</w:t>
      </w:r>
    </w:p>
    <w:p w14:paraId="55B5BC7C" w14:textId="5374D96C" w:rsidR="00C46392" w:rsidRDefault="00C46392">
      <w:pPr>
        <w:pStyle w:val="Paragraphedeliste"/>
        <w:numPr>
          <w:ilvl w:val="0"/>
          <w:numId w:val="8"/>
        </w:numPr>
      </w:pPr>
      <w:r>
        <w:t>Envoie des données depuis l’interface web (configuration)</w:t>
      </w:r>
    </w:p>
    <w:p w14:paraId="75EDF02F" w14:textId="3642344B" w:rsidR="00C46392" w:rsidRPr="00C46392" w:rsidRDefault="00C46392">
      <w:pPr>
        <w:pStyle w:val="Paragraphedeliste"/>
        <w:numPr>
          <w:ilvl w:val="0"/>
          <w:numId w:val="8"/>
        </w:numPr>
      </w:pPr>
      <w:r>
        <w:t xml:space="preserve">Lecture des données depuis l’interface web (configuration, </w:t>
      </w:r>
      <w:proofErr w:type="spellStart"/>
      <w:r>
        <w:t>dashboard</w:t>
      </w:r>
      <w:proofErr w:type="spellEnd"/>
      <w: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1276"/>
        <w:gridCol w:w="4536"/>
      </w:tblGrid>
      <w:tr w:rsidR="00A16A02" w:rsidRPr="00A16A02" w14:paraId="51F41F47" w14:textId="77777777" w:rsidTr="00C46392">
        <w:trPr>
          <w:tblHeader/>
          <w:tblCellSpacing w:w="15" w:type="dxa"/>
        </w:trPr>
        <w:tc>
          <w:tcPr>
            <w:tcW w:w="1793" w:type="dxa"/>
            <w:vAlign w:val="center"/>
            <w:hideMark/>
          </w:tcPr>
          <w:p w14:paraId="6B647606" w14:textId="77777777" w:rsidR="00A16A02" w:rsidRPr="00A16A02" w:rsidRDefault="00A16A02" w:rsidP="00C46392">
            <w:pPr>
              <w:jc w:val="center"/>
              <w:rPr>
                <w:b/>
                <w:bCs/>
              </w:rPr>
            </w:pPr>
            <w:r w:rsidRPr="00A16A02">
              <w:rPr>
                <w:b/>
                <w:bCs/>
              </w:rPr>
              <w:t>Champ</w:t>
            </w:r>
          </w:p>
        </w:tc>
        <w:tc>
          <w:tcPr>
            <w:tcW w:w="1246" w:type="dxa"/>
            <w:vAlign w:val="center"/>
            <w:hideMark/>
          </w:tcPr>
          <w:p w14:paraId="0810BC71" w14:textId="77777777" w:rsidR="00A16A02" w:rsidRPr="00A16A02" w:rsidRDefault="00A16A02" w:rsidP="00C46392">
            <w:pPr>
              <w:jc w:val="center"/>
              <w:rPr>
                <w:b/>
                <w:bCs/>
              </w:rPr>
            </w:pPr>
            <w:r w:rsidRPr="00A16A02">
              <w:rPr>
                <w:b/>
                <w:bCs/>
              </w:rPr>
              <w:t>Type</w:t>
            </w:r>
          </w:p>
        </w:tc>
        <w:tc>
          <w:tcPr>
            <w:tcW w:w="4491" w:type="dxa"/>
            <w:vAlign w:val="center"/>
            <w:hideMark/>
          </w:tcPr>
          <w:p w14:paraId="051A0310" w14:textId="77777777" w:rsidR="00A16A02" w:rsidRPr="00A16A02" w:rsidRDefault="00A16A02" w:rsidP="00C46392">
            <w:pPr>
              <w:jc w:val="center"/>
              <w:rPr>
                <w:b/>
                <w:bCs/>
              </w:rPr>
            </w:pPr>
            <w:r w:rsidRPr="00A16A02">
              <w:rPr>
                <w:b/>
                <w:bCs/>
              </w:rPr>
              <w:t>Description</w:t>
            </w:r>
          </w:p>
        </w:tc>
      </w:tr>
      <w:tr w:rsidR="00A16A02" w:rsidRPr="00A16A02" w14:paraId="05BE885B" w14:textId="77777777" w:rsidTr="00C46392">
        <w:trPr>
          <w:tblCellSpacing w:w="15" w:type="dxa"/>
        </w:trPr>
        <w:tc>
          <w:tcPr>
            <w:tcW w:w="1793" w:type="dxa"/>
            <w:vAlign w:val="center"/>
            <w:hideMark/>
          </w:tcPr>
          <w:p w14:paraId="1D60D5EA" w14:textId="77777777" w:rsidR="00A16A02" w:rsidRPr="00A16A02" w:rsidRDefault="00A16A02" w:rsidP="00C46392">
            <w:pPr>
              <w:jc w:val="center"/>
            </w:pPr>
            <w:proofErr w:type="gramStart"/>
            <w:r w:rsidRPr="00A16A02">
              <w:t>id</w:t>
            </w:r>
            <w:proofErr w:type="gramEnd"/>
          </w:p>
        </w:tc>
        <w:tc>
          <w:tcPr>
            <w:tcW w:w="1246" w:type="dxa"/>
            <w:vAlign w:val="center"/>
            <w:hideMark/>
          </w:tcPr>
          <w:p w14:paraId="26FB33CC" w14:textId="7EE03C24" w:rsidR="00A16A02" w:rsidRPr="00A16A02" w:rsidRDefault="00A16A02" w:rsidP="00C46392">
            <w:pPr>
              <w:jc w:val="center"/>
            </w:pPr>
            <w:r w:rsidRPr="00A16A02">
              <w:t>INTEGER</w:t>
            </w:r>
          </w:p>
        </w:tc>
        <w:tc>
          <w:tcPr>
            <w:tcW w:w="4491" w:type="dxa"/>
            <w:vAlign w:val="center"/>
            <w:hideMark/>
          </w:tcPr>
          <w:p w14:paraId="0DFEDF05" w14:textId="77777777" w:rsidR="00A16A02" w:rsidRPr="00A16A02" w:rsidRDefault="00A16A02" w:rsidP="00C46392">
            <w:pPr>
              <w:jc w:val="center"/>
            </w:pPr>
            <w:r w:rsidRPr="00A16A02">
              <w:t>Identifiant unique</w:t>
            </w:r>
          </w:p>
        </w:tc>
      </w:tr>
      <w:tr w:rsidR="00A16A02" w:rsidRPr="00A16A02" w14:paraId="26BB8EAD" w14:textId="77777777" w:rsidTr="00C46392">
        <w:trPr>
          <w:tblCellSpacing w:w="15" w:type="dxa"/>
        </w:trPr>
        <w:tc>
          <w:tcPr>
            <w:tcW w:w="1793" w:type="dxa"/>
            <w:vAlign w:val="center"/>
            <w:hideMark/>
          </w:tcPr>
          <w:p w14:paraId="7981ADBF" w14:textId="77777777" w:rsidR="00A16A02" w:rsidRPr="00A16A02" w:rsidRDefault="00A16A02" w:rsidP="00C46392">
            <w:pPr>
              <w:jc w:val="center"/>
            </w:pPr>
            <w:proofErr w:type="spellStart"/>
            <w:proofErr w:type="gramStart"/>
            <w:r w:rsidRPr="00A16A02">
              <w:t>id</w:t>
            </w:r>
            <w:proofErr w:type="gramEnd"/>
            <w:r w:rsidRPr="00A16A02">
              <w:t>_configuration</w:t>
            </w:r>
            <w:proofErr w:type="spellEnd"/>
          </w:p>
        </w:tc>
        <w:tc>
          <w:tcPr>
            <w:tcW w:w="1246" w:type="dxa"/>
            <w:vAlign w:val="center"/>
            <w:hideMark/>
          </w:tcPr>
          <w:p w14:paraId="7EF37C68" w14:textId="77777777" w:rsidR="00A16A02" w:rsidRPr="00A16A02" w:rsidRDefault="00A16A02" w:rsidP="00C46392">
            <w:pPr>
              <w:jc w:val="center"/>
            </w:pPr>
            <w:r w:rsidRPr="00A16A02">
              <w:t>INTEGER</w:t>
            </w:r>
          </w:p>
        </w:tc>
        <w:tc>
          <w:tcPr>
            <w:tcW w:w="4491" w:type="dxa"/>
            <w:vAlign w:val="center"/>
            <w:hideMark/>
          </w:tcPr>
          <w:p w14:paraId="5DF8A414" w14:textId="77777777" w:rsidR="00A16A02" w:rsidRPr="00A16A02" w:rsidRDefault="00A16A02" w:rsidP="00C46392">
            <w:pPr>
              <w:jc w:val="center"/>
            </w:pPr>
            <w:r w:rsidRPr="00A16A02">
              <w:t>Référence à la table configurations</w:t>
            </w:r>
          </w:p>
        </w:tc>
      </w:tr>
      <w:tr w:rsidR="00A16A02" w:rsidRPr="00A16A02" w14:paraId="7A97240C" w14:textId="77777777" w:rsidTr="00C46392">
        <w:trPr>
          <w:tblCellSpacing w:w="15" w:type="dxa"/>
        </w:trPr>
        <w:tc>
          <w:tcPr>
            <w:tcW w:w="1793" w:type="dxa"/>
            <w:vAlign w:val="center"/>
            <w:hideMark/>
          </w:tcPr>
          <w:p w14:paraId="045D3C8C" w14:textId="77777777" w:rsidR="00A16A02" w:rsidRPr="00A16A02" w:rsidRDefault="00A16A02" w:rsidP="00C46392">
            <w:pPr>
              <w:jc w:val="center"/>
            </w:pPr>
            <w:proofErr w:type="gramStart"/>
            <w:r w:rsidRPr="00A16A02">
              <w:t>type</w:t>
            </w:r>
            <w:proofErr w:type="gramEnd"/>
          </w:p>
        </w:tc>
        <w:tc>
          <w:tcPr>
            <w:tcW w:w="1246" w:type="dxa"/>
            <w:vAlign w:val="center"/>
            <w:hideMark/>
          </w:tcPr>
          <w:p w14:paraId="07E87518" w14:textId="77777777" w:rsidR="00A16A02" w:rsidRPr="00A16A02" w:rsidRDefault="00A16A02" w:rsidP="00C46392">
            <w:pPr>
              <w:jc w:val="center"/>
            </w:pPr>
            <w:r w:rsidRPr="00A16A02">
              <w:t>TEXT</w:t>
            </w:r>
          </w:p>
        </w:tc>
        <w:tc>
          <w:tcPr>
            <w:tcW w:w="4491" w:type="dxa"/>
            <w:vAlign w:val="center"/>
            <w:hideMark/>
          </w:tcPr>
          <w:p w14:paraId="7BE0CFF7" w14:textId="77777777" w:rsidR="00A16A02" w:rsidRPr="00A16A02" w:rsidRDefault="00A16A02" w:rsidP="00C46392">
            <w:pPr>
              <w:jc w:val="center"/>
            </w:pPr>
            <w:r w:rsidRPr="00A16A02">
              <w:t>Type de capteur (ex: température, humidité)</w:t>
            </w:r>
          </w:p>
        </w:tc>
      </w:tr>
      <w:tr w:rsidR="00A16A02" w:rsidRPr="00A16A02" w14:paraId="358109ED" w14:textId="77777777" w:rsidTr="00C46392">
        <w:trPr>
          <w:tblCellSpacing w:w="15" w:type="dxa"/>
        </w:trPr>
        <w:tc>
          <w:tcPr>
            <w:tcW w:w="1793" w:type="dxa"/>
            <w:vAlign w:val="center"/>
            <w:hideMark/>
          </w:tcPr>
          <w:p w14:paraId="134EE12A" w14:textId="77777777" w:rsidR="00A16A02" w:rsidRPr="00A16A02" w:rsidRDefault="00A16A02" w:rsidP="00C46392">
            <w:pPr>
              <w:jc w:val="center"/>
            </w:pPr>
            <w:proofErr w:type="spellStart"/>
            <w:proofErr w:type="gramStart"/>
            <w:r w:rsidRPr="00A16A02">
              <w:t>valeur</w:t>
            </w:r>
            <w:proofErr w:type="gramEnd"/>
            <w:r w:rsidRPr="00A16A02">
              <w:t>_ideale</w:t>
            </w:r>
            <w:proofErr w:type="spellEnd"/>
          </w:p>
        </w:tc>
        <w:tc>
          <w:tcPr>
            <w:tcW w:w="1246" w:type="dxa"/>
            <w:vAlign w:val="center"/>
            <w:hideMark/>
          </w:tcPr>
          <w:p w14:paraId="5420C506" w14:textId="77777777" w:rsidR="00A16A02" w:rsidRPr="00A16A02" w:rsidRDefault="00A16A02" w:rsidP="00C46392">
            <w:pPr>
              <w:jc w:val="center"/>
            </w:pPr>
            <w:r w:rsidRPr="00A16A02">
              <w:t>TEXT</w:t>
            </w:r>
          </w:p>
        </w:tc>
        <w:tc>
          <w:tcPr>
            <w:tcW w:w="4491" w:type="dxa"/>
            <w:vAlign w:val="center"/>
            <w:hideMark/>
          </w:tcPr>
          <w:p w14:paraId="08335CF0" w14:textId="2C31713F" w:rsidR="00A16A02" w:rsidRPr="00A16A02" w:rsidRDefault="00A16A02" w:rsidP="00C46392">
            <w:pPr>
              <w:jc w:val="center"/>
            </w:pPr>
            <w:r w:rsidRPr="00A16A02">
              <w:t xml:space="preserve">Valeur </w:t>
            </w:r>
            <w:r w:rsidR="00C46392">
              <w:t>idéale</w:t>
            </w:r>
            <w:r w:rsidRPr="00A16A02">
              <w:t xml:space="preserve"> attendue</w:t>
            </w:r>
          </w:p>
        </w:tc>
      </w:tr>
      <w:tr w:rsidR="00A16A02" w:rsidRPr="00A16A02" w14:paraId="724730C1" w14:textId="77777777" w:rsidTr="00C46392">
        <w:trPr>
          <w:tblCellSpacing w:w="15" w:type="dxa"/>
        </w:trPr>
        <w:tc>
          <w:tcPr>
            <w:tcW w:w="1793" w:type="dxa"/>
            <w:vAlign w:val="center"/>
            <w:hideMark/>
          </w:tcPr>
          <w:p w14:paraId="32669F6B" w14:textId="77777777" w:rsidR="00A16A02" w:rsidRPr="00A16A02" w:rsidRDefault="00A16A02" w:rsidP="00C46392">
            <w:pPr>
              <w:jc w:val="center"/>
            </w:pPr>
            <w:proofErr w:type="spellStart"/>
            <w:proofErr w:type="gramStart"/>
            <w:r w:rsidRPr="00A16A02">
              <w:t>unite</w:t>
            </w:r>
            <w:proofErr w:type="spellEnd"/>
            <w:proofErr w:type="gramEnd"/>
          </w:p>
        </w:tc>
        <w:tc>
          <w:tcPr>
            <w:tcW w:w="1246" w:type="dxa"/>
            <w:vAlign w:val="center"/>
            <w:hideMark/>
          </w:tcPr>
          <w:p w14:paraId="25FE88F1" w14:textId="77777777" w:rsidR="00A16A02" w:rsidRPr="00A16A02" w:rsidRDefault="00A16A02" w:rsidP="00C46392">
            <w:pPr>
              <w:jc w:val="center"/>
            </w:pPr>
            <w:r w:rsidRPr="00A16A02">
              <w:t>TEXT</w:t>
            </w:r>
          </w:p>
        </w:tc>
        <w:tc>
          <w:tcPr>
            <w:tcW w:w="4491" w:type="dxa"/>
            <w:vAlign w:val="center"/>
            <w:hideMark/>
          </w:tcPr>
          <w:p w14:paraId="30D83A74" w14:textId="432BCFDD" w:rsidR="00A16A02" w:rsidRPr="00A16A02" w:rsidRDefault="00A16A02" w:rsidP="00C46392">
            <w:pPr>
              <w:jc w:val="center"/>
            </w:pPr>
            <w:r w:rsidRPr="00A16A02">
              <w:t>Unité de la valeur</w:t>
            </w:r>
          </w:p>
        </w:tc>
      </w:tr>
    </w:tbl>
    <w:p w14:paraId="33A40ED7" w14:textId="77777777" w:rsidR="00A16A02" w:rsidRDefault="00A16A02" w:rsidP="00AD43DB"/>
    <w:p w14:paraId="5EA03025" w14:textId="77777777" w:rsidR="00A16A02" w:rsidRDefault="00A16A02" w:rsidP="00AD43DB"/>
    <w:p w14:paraId="103C22BF" w14:textId="36FE09E3" w:rsidR="00A16A02" w:rsidRPr="00A16A02" w:rsidRDefault="00A16A02" w:rsidP="00C46392">
      <w:pPr>
        <w:pStyle w:val="Titre4"/>
      </w:pPr>
      <w:bookmarkStart w:id="26" w:name="_Toc191222508"/>
      <w:r w:rsidRPr="00A16A02">
        <w:t xml:space="preserve">Table : </w:t>
      </w:r>
      <w:proofErr w:type="spellStart"/>
      <w:r w:rsidR="00C46392">
        <w:t>data_capteur</w:t>
      </w:r>
      <w:bookmarkEnd w:id="26"/>
      <w:proofErr w:type="spellEnd"/>
    </w:p>
    <w:p w14:paraId="7F31A85E" w14:textId="29C3F79E" w:rsidR="00C46392" w:rsidRDefault="00C46392">
      <w:pPr>
        <w:pStyle w:val="Paragraphedeliste"/>
        <w:numPr>
          <w:ilvl w:val="0"/>
          <w:numId w:val="8"/>
        </w:numPr>
      </w:pPr>
      <w:r>
        <w:t>Archiver et datés</w:t>
      </w:r>
      <w:r w:rsidR="00A16A02" w:rsidRPr="00A16A02">
        <w:t xml:space="preserve"> les mesures des capteurs pour l’analyse </w:t>
      </w:r>
      <w:r>
        <w:t>de l’environnement</w:t>
      </w:r>
    </w:p>
    <w:p w14:paraId="20F0FA20" w14:textId="151FDEFE" w:rsidR="00C46392" w:rsidRDefault="00A16A02">
      <w:pPr>
        <w:pStyle w:val="Paragraphedeliste"/>
        <w:numPr>
          <w:ilvl w:val="0"/>
          <w:numId w:val="8"/>
        </w:numPr>
      </w:pPr>
      <w:r w:rsidRPr="00A16A02">
        <w:t>Suivi des variations pour une meilleure gestion</w:t>
      </w:r>
    </w:p>
    <w:p w14:paraId="474EFBB4" w14:textId="47B01C4D" w:rsidR="00C46392" w:rsidRDefault="00C46392">
      <w:pPr>
        <w:pStyle w:val="Paragraphedeliste"/>
        <w:numPr>
          <w:ilvl w:val="0"/>
          <w:numId w:val="8"/>
        </w:numPr>
      </w:pPr>
      <w:r>
        <w:t>Envoie des données depuis le script python (valeurs réelles des capteurs)</w:t>
      </w:r>
    </w:p>
    <w:p w14:paraId="44E82202" w14:textId="6585EFB0" w:rsidR="00C46392" w:rsidRPr="00A16A02" w:rsidRDefault="00C46392">
      <w:pPr>
        <w:pStyle w:val="Paragraphedeliste"/>
        <w:numPr>
          <w:ilvl w:val="0"/>
          <w:numId w:val="8"/>
        </w:numPr>
      </w:pPr>
      <w:r>
        <w:t>Lecture des données sur l’interface web (</w:t>
      </w:r>
      <w:proofErr w:type="spellStart"/>
      <w:r>
        <w:t>dashboard</w:t>
      </w:r>
      <w:proofErr w:type="spellEnd"/>
      <w:r>
        <w:t>, data-</w:t>
      </w:r>
      <w:proofErr w:type="spellStart"/>
      <w:r>
        <w:t>evolution</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1012"/>
        <w:gridCol w:w="4331"/>
      </w:tblGrid>
      <w:tr w:rsidR="00A16A02" w:rsidRPr="00A16A02" w14:paraId="0F968726" w14:textId="77777777" w:rsidTr="00A16A02">
        <w:trPr>
          <w:tblHeader/>
          <w:tblCellSpacing w:w="15" w:type="dxa"/>
        </w:trPr>
        <w:tc>
          <w:tcPr>
            <w:tcW w:w="0" w:type="auto"/>
            <w:vAlign w:val="center"/>
            <w:hideMark/>
          </w:tcPr>
          <w:p w14:paraId="1D3A7122" w14:textId="77777777" w:rsidR="00A16A02" w:rsidRPr="00A16A02" w:rsidRDefault="00A16A02" w:rsidP="00A16A02">
            <w:pPr>
              <w:rPr>
                <w:b/>
                <w:bCs/>
              </w:rPr>
            </w:pPr>
            <w:r w:rsidRPr="00A16A02">
              <w:rPr>
                <w:b/>
                <w:bCs/>
              </w:rPr>
              <w:t>Champ</w:t>
            </w:r>
          </w:p>
        </w:tc>
        <w:tc>
          <w:tcPr>
            <w:tcW w:w="0" w:type="auto"/>
            <w:vAlign w:val="center"/>
            <w:hideMark/>
          </w:tcPr>
          <w:p w14:paraId="6612E3EA" w14:textId="77777777" w:rsidR="00A16A02" w:rsidRPr="00A16A02" w:rsidRDefault="00A16A02" w:rsidP="00A16A02">
            <w:pPr>
              <w:rPr>
                <w:b/>
                <w:bCs/>
              </w:rPr>
            </w:pPr>
            <w:r w:rsidRPr="00A16A02">
              <w:rPr>
                <w:b/>
                <w:bCs/>
              </w:rPr>
              <w:t>Type</w:t>
            </w:r>
          </w:p>
        </w:tc>
        <w:tc>
          <w:tcPr>
            <w:tcW w:w="0" w:type="auto"/>
            <w:vAlign w:val="center"/>
            <w:hideMark/>
          </w:tcPr>
          <w:p w14:paraId="7DBE7B8B" w14:textId="77777777" w:rsidR="00A16A02" w:rsidRPr="00A16A02" w:rsidRDefault="00A16A02" w:rsidP="00A16A02">
            <w:pPr>
              <w:rPr>
                <w:b/>
                <w:bCs/>
              </w:rPr>
            </w:pPr>
            <w:r w:rsidRPr="00A16A02">
              <w:rPr>
                <w:b/>
                <w:bCs/>
              </w:rPr>
              <w:t>Description</w:t>
            </w:r>
          </w:p>
        </w:tc>
      </w:tr>
      <w:tr w:rsidR="00A16A02" w:rsidRPr="00A16A02" w14:paraId="3545DC03" w14:textId="77777777" w:rsidTr="00A16A02">
        <w:trPr>
          <w:tblCellSpacing w:w="15" w:type="dxa"/>
        </w:trPr>
        <w:tc>
          <w:tcPr>
            <w:tcW w:w="0" w:type="auto"/>
            <w:vAlign w:val="center"/>
            <w:hideMark/>
          </w:tcPr>
          <w:p w14:paraId="1CCB75D4" w14:textId="77777777" w:rsidR="00A16A02" w:rsidRPr="00A16A02" w:rsidRDefault="00A16A02" w:rsidP="00A16A02">
            <w:proofErr w:type="gramStart"/>
            <w:r w:rsidRPr="00A16A02">
              <w:t>id</w:t>
            </w:r>
            <w:proofErr w:type="gramEnd"/>
          </w:p>
        </w:tc>
        <w:tc>
          <w:tcPr>
            <w:tcW w:w="0" w:type="auto"/>
            <w:vAlign w:val="center"/>
            <w:hideMark/>
          </w:tcPr>
          <w:p w14:paraId="44740242" w14:textId="1914C55C" w:rsidR="00A16A02" w:rsidRPr="00A16A02" w:rsidRDefault="00A16A02" w:rsidP="00A16A02">
            <w:r w:rsidRPr="00A16A02">
              <w:t>INTEGER</w:t>
            </w:r>
          </w:p>
        </w:tc>
        <w:tc>
          <w:tcPr>
            <w:tcW w:w="0" w:type="auto"/>
            <w:vAlign w:val="center"/>
            <w:hideMark/>
          </w:tcPr>
          <w:p w14:paraId="31877951" w14:textId="77777777" w:rsidR="00A16A02" w:rsidRPr="00A16A02" w:rsidRDefault="00A16A02" w:rsidP="00A16A02">
            <w:r w:rsidRPr="00A16A02">
              <w:t>Identifiant unique</w:t>
            </w:r>
          </w:p>
        </w:tc>
      </w:tr>
      <w:tr w:rsidR="00A16A02" w:rsidRPr="00A16A02" w14:paraId="5CCE97B2" w14:textId="77777777" w:rsidTr="00A16A02">
        <w:trPr>
          <w:tblCellSpacing w:w="15" w:type="dxa"/>
        </w:trPr>
        <w:tc>
          <w:tcPr>
            <w:tcW w:w="0" w:type="auto"/>
            <w:vAlign w:val="center"/>
            <w:hideMark/>
          </w:tcPr>
          <w:p w14:paraId="541632C9" w14:textId="77777777" w:rsidR="00A16A02" w:rsidRPr="00A16A02" w:rsidRDefault="00A16A02" w:rsidP="00A16A02">
            <w:proofErr w:type="gramStart"/>
            <w:r w:rsidRPr="00A16A02">
              <w:t>type</w:t>
            </w:r>
            <w:proofErr w:type="gramEnd"/>
          </w:p>
        </w:tc>
        <w:tc>
          <w:tcPr>
            <w:tcW w:w="0" w:type="auto"/>
            <w:vAlign w:val="center"/>
            <w:hideMark/>
          </w:tcPr>
          <w:p w14:paraId="72A71EBC" w14:textId="77777777" w:rsidR="00A16A02" w:rsidRPr="00A16A02" w:rsidRDefault="00A16A02" w:rsidP="00A16A02">
            <w:r w:rsidRPr="00A16A02">
              <w:t>TEXT</w:t>
            </w:r>
          </w:p>
        </w:tc>
        <w:tc>
          <w:tcPr>
            <w:tcW w:w="0" w:type="auto"/>
            <w:vAlign w:val="center"/>
            <w:hideMark/>
          </w:tcPr>
          <w:p w14:paraId="10530AB6" w14:textId="77777777" w:rsidR="00A16A02" w:rsidRPr="00A16A02" w:rsidRDefault="00A16A02" w:rsidP="00A16A02">
            <w:r w:rsidRPr="00A16A02">
              <w:t>Type de capteur (température, humidité, etc.)</w:t>
            </w:r>
          </w:p>
        </w:tc>
      </w:tr>
      <w:tr w:rsidR="00A16A02" w:rsidRPr="00A16A02" w14:paraId="2BF29E7A" w14:textId="77777777" w:rsidTr="00A16A02">
        <w:trPr>
          <w:tblCellSpacing w:w="15" w:type="dxa"/>
        </w:trPr>
        <w:tc>
          <w:tcPr>
            <w:tcW w:w="0" w:type="auto"/>
            <w:vAlign w:val="center"/>
            <w:hideMark/>
          </w:tcPr>
          <w:p w14:paraId="7C9E6E9D" w14:textId="77777777" w:rsidR="00A16A02" w:rsidRPr="00A16A02" w:rsidRDefault="00A16A02" w:rsidP="00A16A02">
            <w:proofErr w:type="gramStart"/>
            <w:r w:rsidRPr="00A16A02">
              <w:t>valeur</w:t>
            </w:r>
            <w:proofErr w:type="gramEnd"/>
          </w:p>
        </w:tc>
        <w:tc>
          <w:tcPr>
            <w:tcW w:w="0" w:type="auto"/>
            <w:vAlign w:val="center"/>
            <w:hideMark/>
          </w:tcPr>
          <w:p w14:paraId="65066CE7" w14:textId="77777777" w:rsidR="00A16A02" w:rsidRPr="00A16A02" w:rsidRDefault="00A16A02" w:rsidP="00A16A02">
            <w:r w:rsidRPr="00A16A02">
              <w:t>REAL</w:t>
            </w:r>
          </w:p>
        </w:tc>
        <w:tc>
          <w:tcPr>
            <w:tcW w:w="0" w:type="auto"/>
            <w:vAlign w:val="center"/>
            <w:hideMark/>
          </w:tcPr>
          <w:p w14:paraId="428CBB1A" w14:textId="77777777" w:rsidR="00A16A02" w:rsidRPr="00A16A02" w:rsidRDefault="00A16A02" w:rsidP="00A16A02">
            <w:r w:rsidRPr="00A16A02">
              <w:t>Valeur mesurée</w:t>
            </w:r>
          </w:p>
        </w:tc>
      </w:tr>
      <w:tr w:rsidR="00A16A02" w:rsidRPr="00A16A02" w14:paraId="74A2746F" w14:textId="77777777" w:rsidTr="00A16A02">
        <w:trPr>
          <w:tblCellSpacing w:w="15" w:type="dxa"/>
        </w:trPr>
        <w:tc>
          <w:tcPr>
            <w:tcW w:w="0" w:type="auto"/>
            <w:vAlign w:val="center"/>
            <w:hideMark/>
          </w:tcPr>
          <w:p w14:paraId="15B6737B" w14:textId="77777777" w:rsidR="00A16A02" w:rsidRPr="00A16A02" w:rsidRDefault="00A16A02" w:rsidP="00A16A02">
            <w:proofErr w:type="spellStart"/>
            <w:proofErr w:type="gramStart"/>
            <w:r w:rsidRPr="00A16A02">
              <w:t>unite</w:t>
            </w:r>
            <w:proofErr w:type="spellEnd"/>
            <w:proofErr w:type="gramEnd"/>
          </w:p>
        </w:tc>
        <w:tc>
          <w:tcPr>
            <w:tcW w:w="0" w:type="auto"/>
            <w:vAlign w:val="center"/>
            <w:hideMark/>
          </w:tcPr>
          <w:p w14:paraId="13790243" w14:textId="77777777" w:rsidR="00A16A02" w:rsidRPr="00A16A02" w:rsidRDefault="00A16A02" w:rsidP="00A16A02">
            <w:r w:rsidRPr="00A16A02">
              <w:t>TEXT</w:t>
            </w:r>
          </w:p>
        </w:tc>
        <w:tc>
          <w:tcPr>
            <w:tcW w:w="0" w:type="auto"/>
            <w:vAlign w:val="center"/>
            <w:hideMark/>
          </w:tcPr>
          <w:p w14:paraId="2458903F" w14:textId="77777777" w:rsidR="00A16A02" w:rsidRPr="00A16A02" w:rsidRDefault="00A16A02" w:rsidP="00A16A02">
            <w:r w:rsidRPr="00A16A02">
              <w:t>Unité de mesure</w:t>
            </w:r>
          </w:p>
        </w:tc>
      </w:tr>
      <w:tr w:rsidR="00A16A02" w:rsidRPr="00A16A02" w14:paraId="1CCDFAE3" w14:textId="77777777" w:rsidTr="00A16A02">
        <w:trPr>
          <w:tblCellSpacing w:w="15" w:type="dxa"/>
        </w:trPr>
        <w:tc>
          <w:tcPr>
            <w:tcW w:w="0" w:type="auto"/>
            <w:vAlign w:val="center"/>
            <w:hideMark/>
          </w:tcPr>
          <w:p w14:paraId="1759C555" w14:textId="77777777" w:rsidR="00A16A02" w:rsidRPr="00A16A02" w:rsidRDefault="00A16A02" w:rsidP="00A16A02">
            <w:proofErr w:type="gramStart"/>
            <w:r w:rsidRPr="00A16A02">
              <w:t>horaire</w:t>
            </w:r>
            <w:proofErr w:type="gramEnd"/>
          </w:p>
        </w:tc>
        <w:tc>
          <w:tcPr>
            <w:tcW w:w="0" w:type="auto"/>
            <w:vAlign w:val="center"/>
            <w:hideMark/>
          </w:tcPr>
          <w:p w14:paraId="69F3FCDB" w14:textId="77777777" w:rsidR="00A16A02" w:rsidRPr="00A16A02" w:rsidRDefault="00A16A02" w:rsidP="00A16A02">
            <w:r w:rsidRPr="00A16A02">
              <w:t>DATETIME</w:t>
            </w:r>
          </w:p>
        </w:tc>
        <w:tc>
          <w:tcPr>
            <w:tcW w:w="0" w:type="auto"/>
            <w:vAlign w:val="center"/>
            <w:hideMark/>
          </w:tcPr>
          <w:p w14:paraId="5038597D" w14:textId="77777777" w:rsidR="00A16A02" w:rsidRPr="00A16A02" w:rsidRDefault="00A16A02" w:rsidP="00A16A02">
            <w:r w:rsidRPr="00A16A02">
              <w:t>Date et heure de la mesure</w:t>
            </w:r>
          </w:p>
        </w:tc>
      </w:tr>
    </w:tbl>
    <w:p w14:paraId="0E0219EA" w14:textId="77777777" w:rsidR="00A16A02" w:rsidRPr="00AD43DB" w:rsidRDefault="00A16A02" w:rsidP="00AD43DB"/>
    <w:p w14:paraId="2C4EE3D7" w14:textId="1C94A6B7" w:rsidR="00AD43DB" w:rsidRDefault="00AD43DB" w:rsidP="00AD43DB"/>
    <w:p w14:paraId="0B257110" w14:textId="79BEE8B2" w:rsidR="00AD43DB" w:rsidRDefault="00AD43DB" w:rsidP="00AD43DB"/>
    <w:p w14:paraId="5FA147A0" w14:textId="1C7BB976" w:rsidR="00AD43DB" w:rsidRDefault="00AD43DB" w:rsidP="00AD43DB"/>
    <w:p w14:paraId="3FE3AF71" w14:textId="77777777" w:rsidR="00C46392" w:rsidRDefault="00C46392" w:rsidP="00AD43DB"/>
    <w:p w14:paraId="7C4E3DC2" w14:textId="77777777" w:rsidR="00C46392" w:rsidRDefault="00C46392" w:rsidP="00AD43DB"/>
    <w:p w14:paraId="1997BCAF" w14:textId="0B5A4BA5" w:rsidR="00C46392" w:rsidRDefault="00C46392" w:rsidP="00C46392">
      <w:pPr>
        <w:pStyle w:val="Titre4"/>
      </w:pPr>
      <w:bookmarkStart w:id="27" w:name="_Toc191222509"/>
      <w:r>
        <w:lastRenderedPageBreak/>
        <w:t>Arborescence de la base de données</w:t>
      </w:r>
      <w:bookmarkEnd w:id="27"/>
    </w:p>
    <w:p w14:paraId="7885F778" w14:textId="4EB511D7" w:rsidR="00A16A02" w:rsidRDefault="00A16A02" w:rsidP="00AD43DB"/>
    <w:p w14:paraId="00D797BF" w14:textId="6421CB8F" w:rsidR="00A16A02" w:rsidRDefault="00C46392" w:rsidP="00AD43DB">
      <w:r w:rsidRPr="00C46392">
        <w:rPr>
          <w:noProof/>
        </w:rPr>
        <w:drawing>
          <wp:anchor distT="0" distB="0" distL="114300" distR="114300" simplePos="0" relativeHeight="251674624" behindDoc="1" locked="0" layoutInCell="1" allowOverlap="1" wp14:anchorId="33A42EBB" wp14:editId="354309F4">
            <wp:simplePos x="0" y="0"/>
            <wp:positionH relativeFrom="column">
              <wp:posOffset>68490</wp:posOffset>
            </wp:positionH>
            <wp:positionV relativeFrom="paragraph">
              <wp:posOffset>171268</wp:posOffset>
            </wp:positionV>
            <wp:extent cx="4631413" cy="6139543"/>
            <wp:effectExtent l="0" t="0" r="0" b="0"/>
            <wp:wrapTight wrapText="bothSides">
              <wp:wrapPolygon edited="0">
                <wp:start x="0" y="0"/>
                <wp:lineTo x="0" y="21515"/>
                <wp:lineTo x="21502" y="21515"/>
                <wp:lineTo x="21502" y="0"/>
                <wp:lineTo x="0" y="0"/>
              </wp:wrapPolygon>
            </wp:wrapTight>
            <wp:docPr id="375965796"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65796" name="Image 1" descr="Une image contenant texte, capture d’écran, nombre, Police&#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4631413" cy="6139543"/>
                    </a:xfrm>
                    <a:prstGeom prst="rect">
                      <a:avLst/>
                    </a:prstGeom>
                  </pic:spPr>
                </pic:pic>
              </a:graphicData>
            </a:graphic>
          </wp:anchor>
        </w:drawing>
      </w:r>
      <w:r w:rsidR="000041C4">
        <w:rPr>
          <w:noProof/>
        </w:rPr>
        <w:t xml:space="preserve"> </w:t>
      </w:r>
      <w:r w:rsidR="000041C4">
        <w:rPr>
          <w:noProof/>
        </w:rPr>
        <w:tab/>
        <w:t xml:space="preserve"> </w:t>
      </w:r>
    </w:p>
    <w:bookmarkEnd w:id="22"/>
    <w:p w14:paraId="37B48885" w14:textId="77777777" w:rsidR="00A16A02" w:rsidRDefault="00A16A02">
      <w:r>
        <w:br w:type="page"/>
      </w:r>
    </w:p>
    <w:p w14:paraId="52736DB1" w14:textId="77777777" w:rsidR="001B19AE" w:rsidRDefault="001B19AE" w:rsidP="001B19AE">
      <w:pPr>
        <w:pStyle w:val="Titre2"/>
      </w:pPr>
    </w:p>
    <w:p w14:paraId="1EEC6845" w14:textId="77777777" w:rsidR="001A57CB" w:rsidRDefault="001B19AE" w:rsidP="001B19AE">
      <w:pPr>
        <w:pStyle w:val="Titre3"/>
      </w:pPr>
      <w:bookmarkStart w:id="28" w:name="_Toc191222510"/>
      <w:bookmarkStart w:id="29" w:name="_Hlk191240985"/>
      <w:r>
        <w:t>Interface client</w:t>
      </w:r>
      <w:bookmarkEnd w:id="28"/>
    </w:p>
    <w:p w14:paraId="43E8ABD1" w14:textId="77777777" w:rsidR="001A57CB" w:rsidRPr="001A57CB" w:rsidRDefault="001A57CB" w:rsidP="001A57CB"/>
    <w:p w14:paraId="70876021" w14:textId="29D7BABB" w:rsidR="001A57CB" w:rsidRPr="001A57CB" w:rsidRDefault="001A57CB" w:rsidP="001A57CB">
      <w:r w:rsidRPr="001A57CB">
        <w:t xml:space="preserve">L'interface web </w:t>
      </w:r>
      <w:r>
        <w:t xml:space="preserve">partie client </w:t>
      </w:r>
      <w:r w:rsidRPr="001A57CB">
        <w:t>de PlantManager est conçue pour offrir aux utilisateurs un</w:t>
      </w:r>
      <w:r>
        <w:t xml:space="preserve"> environnement de surveille simple et efficace </w:t>
      </w:r>
      <w:r w:rsidRPr="001A57CB">
        <w:t>afin de</w:t>
      </w:r>
      <w:r>
        <w:t xml:space="preserve"> bien</w:t>
      </w:r>
      <w:r w:rsidRPr="001A57CB">
        <w:t xml:space="preserve"> gérer leurs plantes</w:t>
      </w:r>
    </w:p>
    <w:p w14:paraId="3659C94E" w14:textId="77777777" w:rsidR="001A57CB" w:rsidRDefault="001A57CB" w:rsidP="001A57CB"/>
    <w:p w14:paraId="147FBDF7" w14:textId="77777777" w:rsidR="001A57CB" w:rsidRDefault="001A57CB" w:rsidP="001A57CB">
      <w:pPr>
        <w:pStyle w:val="Titre4"/>
      </w:pPr>
      <w:bookmarkStart w:id="30" w:name="_Toc191222511"/>
      <w:r>
        <w:t>INDEX</w:t>
      </w:r>
      <w:bookmarkEnd w:id="30"/>
    </w:p>
    <w:p w14:paraId="03A75678" w14:textId="77777777" w:rsidR="001A57CB" w:rsidRDefault="001A57CB" w:rsidP="001A57CB"/>
    <w:p w14:paraId="45ACF3BD" w14:textId="6B2F853F" w:rsidR="001A57CB" w:rsidRPr="001A57CB" w:rsidRDefault="001A57CB" w:rsidP="001A57CB">
      <w:r w:rsidRPr="001A57CB">
        <w:t>La page index.html est la première page que l’utilisateur voit lorsqu’il accède à l’interface web de Plant Manager. Elle a pour objectif de fournir une vue d’ensemble du projet.</w:t>
      </w:r>
    </w:p>
    <w:p w14:paraId="19C23232" w14:textId="77777777" w:rsidR="001A57CB" w:rsidRPr="001A57CB" w:rsidRDefault="001A57CB" w:rsidP="001A57CB"/>
    <w:p w14:paraId="30FED6F5" w14:textId="77777777" w:rsidR="001A57CB" w:rsidRPr="001A57CB" w:rsidRDefault="001A57CB" w:rsidP="001A57CB">
      <w:r w:rsidRPr="001A57CB">
        <w:t xml:space="preserve">C cette page permet d'informer l'utilisateur sur les capacités principales de PlantManager tout en lui donnant  un accès direct à l'espace utilisateur. </w:t>
      </w:r>
    </w:p>
    <w:p w14:paraId="3B0C509C" w14:textId="38F0CAC8" w:rsidR="001A57CB" w:rsidRPr="001A57CB" w:rsidRDefault="001A57CB" w:rsidP="001A57CB">
      <w:r>
        <w:t>Ainsi elle permet de</w:t>
      </w:r>
      <w:r w:rsidRPr="001A57CB">
        <w:t xml:space="preserve"> :</w:t>
      </w:r>
    </w:p>
    <w:p w14:paraId="627D4D5B" w14:textId="77777777" w:rsidR="001A57CB" w:rsidRPr="001A57CB" w:rsidRDefault="001A57CB">
      <w:pPr>
        <w:numPr>
          <w:ilvl w:val="0"/>
          <w:numId w:val="12"/>
        </w:numPr>
      </w:pPr>
      <w:r w:rsidRPr="001A57CB">
        <w:t>Présenter PlantManager et son rôle dans la gestion automatisée des plantes.</w:t>
      </w:r>
    </w:p>
    <w:p w14:paraId="7C0D9058" w14:textId="77777777" w:rsidR="001A57CB" w:rsidRPr="001A57CB" w:rsidRDefault="001A57CB">
      <w:pPr>
        <w:numPr>
          <w:ilvl w:val="0"/>
          <w:numId w:val="12"/>
        </w:numPr>
      </w:pPr>
      <w:r w:rsidRPr="001A57CB">
        <w:t>Expliquer les fonctionnalités principales du système (suivi des données, automatisation, personnalisation).</w:t>
      </w:r>
    </w:p>
    <w:p w14:paraId="2F677C93" w14:textId="42F7490A" w:rsidR="001A57CB" w:rsidRDefault="001A57CB">
      <w:pPr>
        <w:numPr>
          <w:ilvl w:val="0"/>
          <w:numId w:val="12"/>
        </w:numPr>
      </w:pPr>
      <w:r>
        <w:t>Accès</w:t>
      </w:r>
      <w:r w:rsidRPr="001A57CB">
        <w:t xml:space="preserve"> à l'espace utilisateur pour permettre la connexion et </w:t>
      </w:r>
      <w:r>
        <w:t>l’inscription pour accéder par la suite au</w:t>
      </w:r>
      <w:r w:rsidRPr="001A57CB">
        <w:t xml:space="preserve"> système.</w:t>
      </w:r>
    </w:p>
    <w:p w14:paraId="6891C394" w14:textId="77777777" w:rsidR="007274DB" w:rsidRPr="001A57CB" w:rsidRDefault="007274DB" w:rsidP="007274DB">
      <w:pPr>
        <w:ind w:left="720"/>
      </w:pPr>
    </w:p>
    <w:p w14:paraId="170F71B4" w14:textId="569991D5" w:rsidR="001A57CB" w:rsidRDefault="001A57CB" w:rsidP="001A57CB">
      <w:r w:rsidRPr="001A57CB">
        <w:rPr>
          <w:noProof/>
        </w:rPr>
        <w:drawing>
          <wp:anchor distT="0" distB="0" distL="114300" distR="114300" simplePos="0" relativeHeight="251675648" behindDoc="1" locked="0" layoutInCell="1" allowOverlap="1" wp14:anchorId="2A61316F" wp14:editId="13D5B588">
            <wp:simplePos x="0" y="0"/>
            <wp:positionH relativeFrom="column">
              <wp:posOffset>-633095</wp:posOffset>
            </wp:positionH>
            <wp:positionV relativeFrom="paragraph">
              <wp:posOffset>360680</wp:posOffset>
            </wp:positionV>
            <wp:extent cx="6990080" cy="3324225"/>
            <wp:effectExtent l="0" t="0" r="1270" b="9525"/>
            <wp:wrapTight wrapText="bothSides">
              <wp:wrapPolygon edited="0">
                <wp:start x="0" y="0"/>
                <wp:lineTo x="0" y="21538"/>
                <wp:lineTo x="21545" y="21538"/>
                <wp:lineTo x="21545" y="0"/>
                <wp:lineTo x="0" y="0"/>
              </wp:wrapPolygon>
            </wp:wrapTight>
            <wp:docPr id="1662649271" name="Image 1" descr="Une image contenant texte, capture d’écran, logo,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49271" name="Image 1" descr="Une image contenant texte, capture d’écran, logo, conception&#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90080" cy="3324225"/>
                    </a:xfrm>
                    <a:prstGeom prst="rect">
                      <a:avLst/>
                    </a:prstGeom>
                  </pic:spPr>
                </pic:pic>
              </a:graphicData>
            </a:graphic>
            <wp14:sizeRelH relativeFrom="margin">
              <wp14:pctWidth>0</wp14:pctWidth>
            </wp14:sizeRelH>
            <wp14:sizeRelV relativeFrom="margin">
              <wp14:pctHeight>0</wp14:pctHeight>
            </wp14:sizeRelV>
          </wp:anchor>
        </w:drawing>
      </w:r>
      <w:r w:rsidR="00A76A6B">
        <w:t>Image de index.html</w:t>
      </w:r>
    </w:p>
    <w:p w14:paraId="4689CA47" w14:textId="11B370A8" w:rsidR="001A57CB" w:rsidRDefault="001A57CB"/>
    <w:p w14:paraId="2E861F3E" w14:textId="77777777" w:rsidR="001A57CB" w:rsidRDefault="001A57CB" w:rsidP="001A57CB">
      <w:pPr>
        <w:pStyle w:val="Titre4"/>
      </w:pPr>
    </w:p>
    <w:p w14:paraId="2F21CF00" w14:textId="77777777" w:rsidR="001A57CB" w:rsidRDefault="001A57CB" w:rsidP="001A57CB">
      <w:pPr>
        <w:pStyle w:val="Titre4"/>
      </w:pPr>
      <w:bookmarkStart w:id="31" w:name="_Toc191222512"/>
      <w:r>
        <w:t>CONNEXION</w:t>
      </w:r>
      <w:bookmarkEnd w:id="31"/>
    </w:p>
    <w:p w14:paraId="3F0EF83C" w14:textId="77777777" w:rsidR="001A57CB" w:rsidRDefault="001A57CB" w:rsidP="001A57CB">
      <w:pPr>
        <w:pStyle w:val="Titre4"/>
      </w:pPr>
    </w:p>
    <w:p w14:paraId="7066460D" w14:textId="20EA53DA" w:rsidR="001A57CB" w:rsidRDefault="001A57CB">
      <w:r w:rsidRPr="001A57CB">
        <w:t xml:space="preserve">La page de </w:t>
      </w:r>
      <w:r w:rsidRPr="007274DB">
        <w:t>connexion de PlantManager est une interface permettant aux utilisateurs de se connecter ou de s’inscrire afin accéder à PlantManager avec un espace personnel et pouvoir interagir avec le système. Seul une connexion permet d’accéder au système</w:t>
      </w:r>
      <w:r w:rsidRPr="001A57CB">
        <w:t xml:space="preserve">. </w:t>
      </w:r>
      <w:r>
        <w:t>Si un client essaye d’aller sur d’autre page du système sans être connecté il sera automatiquement renvoyé ici.</w:t>
      </w:r>
    </w:p>
    <w:p w14:paraId="2D3E12F8" w14:textId="77777777" w:rsidR="001A57CB" w:rsidRDefault="001A57CB">
      <w:r w:rsidRPr="001A57CB">
        <w:t xml:space="preserve">Cette page assure une gestion sécurisée </w:t>
      </w:r>
      <w:r>
        <w:t xml:space="preserve">et personnalisé </w:t>
      </w:r>
      <w:r w:rsidRPr="001A57CB">
        <w:t>des accès</w:t>
      </w:r>
      <w:r>
        <w:t xml:space="preserve"> </w:t>
      </w:r>
      <w:r w:rsidRPr="001A57CB">
        <w:t>pour l’identification des utilisateurs.</w:t>
      </w:r>
    </w:p>
    <w:p w14:paraId="415FC775" w14:textId="77777777" w:rsidR="001A57CB" w:rsidRDefault="001A57CB">
      <w:r>
        <w:t>Nous demandons le nom, un mail et un mot de passe permettant de reconnaitre chacun des utilisateurs.</w:t>
      </w:r>
    </w:p>
    <w:p w14:paraId="325F633A" w14:textId="77777777" w:rsidR="00A76A6B" w:rsidRDefault="001A57CB">
      <w:r>
        <w:t>Le mail fournit servira par la suite à envoyer les alertes directement par mail</w:t>
      </w:r>
    </w:p>
    <w:p w14:paraId="7916295A" w14:textId="77777777" w:rsidR="00A76A6B" w:rsidRPr="00A46C50" w:rsidRDefault="00A76A6B"/>
    <w:p w14:paraId="0D7FB058" w14:textId="5E2A5D6B" w:rsidR="00A76A6B" w:rsidRPr="00A76A6B" w:rsidRDefault="00A76A6B" w:rsidP="00A76A6B">
      <w:r w:rsidRPr="00A46C50">
        <w:t>Pour cela, l</w:t>
      </w:r>
      <w:r w:rsidRPr="00A76A6B">
        <w:t>e fichier connexion.js gère l’interactivité et l'authentification de l'utilisateur avec les fonctionnalités suivantes :</w:t>
      </w:r>
    </w:p>
    <w:p w14:paraId="769CD4B7" w14:textId="14AAE1C3" w:rsidR="00A76A6B" w:rsidRPr="00A76A6B" w:rsidRDefault="00A76A6B">
      <w:pPr>
        <w:numPr>
          <w:ilvl w:val="0"/>
          <w:numId w:val="13"/>
        </w:numPr>
      </w:pPr>
      <w:r w:rsidRPr="00A76A6B">
        <w:rPr>
          <w:b/>
          <w:bCs/>
        </w:rPr>
        <w:t>Basculement entre connexion et inscription</w:t>
      </w:r>
      <w:r w:rsidRPr="00A76A6B">
        <w:t xml:space="preserve"> :</w:t>
      </w:r>
    </w:p>
    <w:p w14:paraId="79997A40" w14:textId="77777777" w:rsidR="00A76A6B" w:rsidRPr="00A76A6B" w:rsidRDefault="00A76A6B">
      <w:pPr>
        <w:numPr>
          <w:ilvl w:val="1"/>
          <w:numId w:val="13"/>
        </w:numPr>
      </w:pPr>
      <w:r w:rsidRPr="00A76A6B">
        <w:t>Lorsqu’un utilisateur clique sur Connexion, la section de connexion s’affiche et l'inscription est masquée.</w:t>
      </w:r>
    </w:p>
    <w:p w14:paraId="0FF3F2BF" w14:textId="77777777" w:rsidR="00A76A6B" w:rsidRPr="00A76A6B" w:rsidRDefault="00A76A6B">
      <w:pPr>
        <w:numPr>
          <w:ilvl w:val="1"/>
          <w:numId w:val="13"/>
        </w:numPr>
      </w:pPr>
      <w:r w:rsidRPr="00A76A6B">
        <w:t>Lorsqu’un utilisateur clique sur Inscription, la section d'inscription apparaît à la place.</w:t>
      </w:r>
    </w:p>
    <w:p w14:paraId="1CB448DA" w14:textId="77777777" w:rsidR="00A76A6B" w:rsidRPr="00A76A6B" w:rsidRDefault="00A76A6B">
      <w:pPr>
        <w:numPr>
          <w:ilvl w:val="0"/>
          <w:numId w:val="13"/>
        </w:numPr>
      </w:pPr>
      <w:r w:rsidRPr="00A76A6B">
        <w:rPr>
          <w:b/>
          <w:bCs/>
        </w:rPr>
        <w:t>Gestion de la connexion</w:t>
      </w:r>
      <w:r w:rsidRPr="00A76A6B">
        <w:t xml:space="preserve"> :</w:t>
      </w:r>
    </w:p>
    <w:p w14:paraId="4B5BA744" w14:textId="1A4EA75E" w:rsidR="00A76A6B" w:rsidRPr="00A76A6B" w:rsidRDefault="00A76A6B">
      <w:pPr>
        <w:numPr>
          <w:ilvl w:val="1"/>
          <w:numId w:val="13"/>
        </w:numPr>
      </w:pPr>
      <w:r w:rsidRPr="00A76A6B">
        <w:t xml:space="preserve">Envoi des informations (email, mot de passe) via une requête POST </w:t>
      </w:r>
      <w:proofErr w:type="spellStart"/>
      <w:r w:rsidRPr="00A76A6B">
        <w:t>à</w:t>
      </w:r>
      <w:proofErr w:type="spellEnd"/>
      <w:r w:rsidRPr="00A76A6B">
        <w:t xml:space="preserve"> </w:t>
      </w:r>
      <w:r w:rsidRPr="00A76A6B">
        <w:rPr>
          <w:i/>
          <w:iCs/>
        </w:rPr>
        <w:t>/api/connexion</w:t>
      </w:r>
    </w:p>
    <w:p w14:paraId="162CADE7" w14:textId="51DFBEC8" w:rsidR="00A76A6B" w:rsidRPr="00A76A6B" w:rsidRDefault="00A76A6B">
      <w:pPr>
        <w:numPr>
          <w:ilvl w:val="1"/>
          <w:numId w:val="13"/>
        </w:numPr>
      </w:pPr>
      <w:r w:rsidRPr="00A76A6B">
        <w:t xml:space="preserve">Vérification de la réponse du serveur et redirection vers le tableau de bord en </w:t>
      </w:r>
      <w:r>
        <w:t xml:space="preserve">si OK via </w:t>
      </w:r>
      <w:r w:rsidR="00A46C50">
        <w:t xml:space="preserve">la </w:t>
      </w:r>
      <w:r>
        <w:t>requête</w:t>
      </w:r>
      <w:r w:rsidR="00A46C50">
        <w:t xml:space="preserve"> API</w:t>
      </w:r>
      <w:r>
        <w:t xml:space="preserve"> </w:t>
      </w:r>
      <w:r w:rsidRPr="00A76A6B">
        <w:t>/api/</w:t>
      </w:r>
      <w:r w:rsidR="00A46C50" w:rsidRPr="00A76A6B">
        <w:t>vérifier</w:t>
      </w:r>
      <w:r w:rsidRPr="00A76A6B">
        <w:t>-session</w:t>
      </w:r>
      <w:r>
        <w:t xml:space="preserve"> (serveur.js)</w:t>
      </w:r>
    </w:p>
    <w:p w14:paraId="4B18345C" w14:textId="5D988156" w:rsidR="00A76A6B" w:rsidRPr="00A76A6B" w:rsidRDefault="00A76A6B">
      <w:pPr>
        <w:numPr>
          <w:ilvl w:val="1"/>
          <w:numId w:val="13"/>
        </w:numPr>
      </w:pPr>
      <w:r w:rsidRPr="00A76A6B">
        <w:t>Affichage d</w:t>
      </w:r>
      <w:r>
        <w:t>’</w:t>
      </w:r>
      <w:r w:rsidRPr="00A76A6B">
        <w:t>alerte en cas d’erreur</w:t>
      </w:r>
    </w:p>
    <w:p w14:paraId="7A9D8529" w14:textId="77777777" w:rsidR="00A76A6B" w:rsidRPr="00A76A6B" w:rsidRDefault="00A76A6B">
      <w:pPr>
        <w:numPr>
          <w:ilvl w:val="0"/>
          <w:numId w:val="13"/>
        </w:numPr>
      </w:pPr>
      <w:r w:rsidRPr="00A76A6B">
        <w:rPr>
          <w:b/>
          <w:bCs/>
        </w:rPr>
        <w:t>Gestion de l'inscription</w:t>
      </w:r>
      <w:r w:rsidRPr="00A76A6B">
        <w:t xml:space="preserve"> :</w:t>
      </w:r>
    </w:p>
    <w:p w14:paraId="080A6AA3" w14:textId="34BD4D90" w:rsidR="00A76A6B" w:rsidRPr="00A76A6B" w:rsidRDefault="00A76A6B">
      <w:pPr>
        <w:numPr>
          <w:ilvl w:val="1"/>
          <w:numId w:val="13"/>
        </w:numPr>
      </w:pPr>
      <w:r w:rsidRPr="00A76A6B">
        <w:t xml:space="preserve">Envoi des informations (nom, email, mot de passe) via une requête POST </w:t>
      </w:r>
      <w:r w:rsidR="00A46C50" w:rsidRPr="00A76A6B">
        <w:t>a</w:t>
      </w:r>
      <w:r w:rsidRPr="00A76A6B">
        <w:t xml:space="preserve"> </w:t>
      </w:r>
      <w:r w:rsidR="00A46C50">
        <w:t xml:space="preserve">l’API </w:t>
      </w:r>
      <w:r w:rsidRPr="00A76A6B">
        <w:rPr>
          <w:i/>
          <w:iCs/>
        </w:rPr>
        <w:t>/api/inscription</w:t>
      </w:r>
    </w:p>
    <w:p w14:paraId="12A9A2B2" w14:textId="11493FA1" w:rsidR="00A76A6B" w:rsidRPr="00A76A6B" w:rsidRDefault="00A76A6B">
      <w:pPr>
        <w:numPr>
          <w:ilvl w:val="1"/>
          <w:numId w:val="13"/>
        </w:numPr>
      </w:pPr>
      <w:r w:rsidRPr="00A76A6B">
        <w:t xml:space="preserve">Vérification de la création du compte et basculement automatique vers la </w:t>
      </w:r>
      <w:r>
        <w:t xml:space="preserve">section </w:t>
      </w:r>
      <w:r w:rsidRPr="00A76A6B">
        <w:t>connexion.</w:t>
      </w:r>
    </w:p>
    <w:p w14:paraId="1CBBF7E7" w14:textId="77777777" w:rsidR="00A76A6B" w:rsidRPr="00A76A6B" w:rsidRDefault="00A76A6B">
      <w:pPr>
        <w:numPr>
          <w:ilvl w:val="1"/>
          <w:numId w:val="13"/>
        </w:numPr>
      </w:pPr>
      <w:r w:rsidRPr="00A76A6B">
        <w:t>Affichage d</w:t>
      </w:r>
      <w:r>
        <w:t>’</w:t>
      </w:r>
      <w:r w:rsidRPr="00A76A6B">
        <w:t>alerte en cas d’erreur</w:t>
      </w:r>
    </w:p>
    <w:p w14:paraId="1130F6DA" w14:textId="1AEB5D23" w:rsidR="00A76A6B" w:rsidRPr="00A76A6B" w:rsidRDefault="00A76A6B">
      <w:pPr>
        <w:pStyle w:val="Paragraphedeliste"/>
        <w:numPr>
          <w:ilvl w:val="0"/>
          <w:numId w:val="14"/>
        </w:numPr>
        <w:rPr>
          <w:b/>
          <w:bCs/>
        </w:rPr>
      </w:pPr>
      <w:r w:rsidRPr="00A76A6B">
        <w:rPr>
          <w:b/>
          <w:bCs/>
        </w:rPr>
        <w:t>Serveur</w:t>
      </w:r>
    </w:p>
    <w:p w14:paraId="63E75833" w14:textId="42B91969" w:rsidR="00A76A6B" w:rsidRDefault="00A76A6B" w:rsidP="00A76A6B">
      <w:pPr>
        <w:ind w:left="708"/>
      </w:pPr>
      <w:r w:rsidRPr="00A76A6B">
        <w:t>Le fichier serveur.js assure la gestion des utilisateurs via un fichier JSON (</w:t>
      </w:r>
      <w:proofErr w:type="spellStart"/>
      <w:r w:rsidRPr="00A76A6B">
        <w:t>utilisateurs.json</w:t>
      </w:r>
      <w:proofErr w:type="spellEnd"/>
      <w:r w:rsidRPr="00A76A6B">
        <w:t>) stockant les comptes utilisateur.</w:t>
      </w:r>
    </w:p>
    <w:p w14:paraId="0C0A4422" w14:textId="77777777" w:rsidR="00A76A6B" w:rsidRPr="00A76A6B" w:rsidRDefault="00A76A6B" w:rsidP="00A76A6B">
      <w:pPr>
        <w:ind w:left="708"/>
      </w:pPr>
    </w:p>
    <w:p w14:paraId="6A6BA730" w14:textId="61CCAF9B" w:rsidR="001A57CB" w:rsidRDefault="00A76A6B" w:rsidP="00A76A6B">
      <w:r>
        <w:t>Image de connexion.html (section connexion)</w:t>
      </w:r>
    </w:p>
    <w:p w14:paraId="106B82AB" w14:textId="177176E0" w:rsidR="00A76A6B" w:rsidRDefault="00A76A6B">
      <w:r w:rsidRPr="006A23EB">
        <w:rPr>
          <w:noProof/>
        </w:rPr>
        <w:drawing>
          <wp:anchor distT="0" distB="0" distL="114300" distR="114300" simplePos="0" relativeHeight="251676672" behindDoc="1" locked="0" layoutInCell="1" allowOverlap="1" wp14:anchorId="2DC31AF9" wp14:editId="575DDBA2">
            <wp:simplePos x="0" y="0"/>
            <wp:positionH relativeFrom="column">
              <wp:posOffset>681355</wp:posOffset>
            </wp:positionH>
            <wp:positionV relativeFrom="paragraph">
              <wp:posOffset>201295</wp:posOffset>
            </wp:positionV>
            <wp:extent cx="4476750" cy="3774440"/>
            <wp:effectExtent l="0" t="0" r="0" b="0"/>
            <wp:wrapTight wrapText="bothSides">
              <wp:wrapPolygon edited="0">
                <wp:start x="0" y="0"/>
                <wp:lineTo x="0" y="21476"/>
                <wp:lineTo x="21508" y="21476"/>
                <wp:lineTo x="21508" y="0"/>
                <wp:lineTo x="0" y="0"/>
              </wp:wrapPolygon>
            </wp:wrapTight>
            <wp:docPr id="700080749"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80749" name="Image 1" descr="Une image contenant texte, capture d’écran, Police, conception&#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4476750" cy="3774440"/>
                    </a:xfrm>
                    <a:prstGeom prst="rect">
                      <a:avLst/>
                    </a:prstGeom>
                  </pic:spPr>
                </pic:pic>
              </a:graphicData>
            </a:graphic>
            <wp14:sizeRelH relativeFrom="margin">
              <wp14:pctWidth>0</wp14:pctWidth>
            </wp14:sizeRelH>
            <wp14:sizeRelV relativeFrom="margin">
              <wp14:pctHeight>0</wp14:pctHeight>
            </wp14:sizeRelV>
          </wp:anchor>
        </w:drawing>
      </w:r>
    </w:p>
    <w:p w14:paraId="6C6E399A" w14:textId="77777777" w:rsidR="00A76A6B" w:rsidRDefault="00A76A6B"/>
    <w:p w14:paraId="5910C7CB" w14:textId="77777777" w:rsidR="00A76A6B" w:rsidRDefault="00A76A6B"/>
    <w:p w14:paraId="31922C42" w14:textId="77777777" w:rsidR="00A76A6B" w:rsidRDefault="00A76A6B"/>
    <w:p w14:paraId="7B75A756" w14:textId="77777777" w:rsidR="00A76A6B" w:rsidRDefault="00A76A6B"/>
    <w:p w14:paraId="313B6DA5" w14:textId="49F623D9" w:rsidR="00A76A6B" w:rsidRDefault="00A76A6B"/>
    <w:p w14:paraId="61A2F5EB" w14:textId="607D7C53" w:rsidR="00A76A6B" w:rsidRDefault="00A76A6B"/>
    <w:p w14:paraId="63E110E3" w14:textId="77A51DB8" w:rsidR="00A76A6B" w:rsidRDefault="00A76A6B"/>
    <w:p w14:paraId="76FA1C96" w14:textId="56FBAF2A" w:rsidR="00A76A6B" w:rsidRDefault="00A76A6B"/>
    <w:p w14:paraId="316EFE30" w14:textId="0668DC5A" w:rsidR="00A76A6B" w:rsidRDefault="00A76A6B"/>
    <w:p w14:paraId="2AF84D25" w14:textId="755BF9DD" w:rsidR="00A76A6B" w:rsidRDefault="00A76A6B"/>
    <w:p w14:paraId="2955E713" w14:textId="311DEE1E" w:rsidR="00A76A6B" w:rsidRDefault="00A76A6B"/>
    <w:p w14:paraId="7CD9189B" w14:textId="5FD97FB4" w:rsidR="00A76A6B" w:rsidRDefault="00A76A6B"/>
    <w:p w14:paraId="3BFB8209" w14:textId="77777777" w:rsidR="00A76A6B" w:rsidRDefault="00A76A6B"/>
    <w:p w14:paraId="4E6CF1CB" w14:textId="79D28D29" w:rsidR="00A76A6B" w:rsidRDefault="00A76A6B"/>
    <w:p w14:paraId="64835CC7" w14:textId="0206187B" w:rsidR="00A76A6B" w:rsidRDefault="00A76A6B" w:rsidP="00A76A6B">
      <w:r>
        <w:t>Image de connexion.html (section inscription)</w:t>
      </w:r>
    </w:p>
    <w:p w14:paraId="38CE7C4D" w14:textId="3E2EC102" w:rsidR="00A76A6B" w:rsidRDefault="00A76A6B">
      <w:r w:rsidRPr="00A76A6B">
        <w:rPr>
          <w:noProof/>
        </w:rPr>
        <w:drawing>
          <wp:anchor distT="0" distB="0" distL="114300" distR="114300" simplePos="0" relativeHeight="251677696" behindDoc="1" locked="0" layoutInCell="1" allowOverlap="1" wp14:anchorId="13D4E0BE" wp14:editId="46BFAA72">
            <wp:simplePos x="0" y="0"/>
            <wp:positionH relativeFrom="column">
              <wp:posOffset>685165</wp:posOffset>
            </wp:positionH>
            <wp:positionV relativeFrom="paragraph">
              <wp:posOffset>65405</wp:posOffset>
            </wp:positionV>
            <wp:extent cx="4781550" cy="4080510"/>
            <wp:effectExtent l="0" t="0" r="0" b="0"/>
            <wp:wrapNone/>
            <wp:docPr id="1378841613"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41613" name="Image 1" descr="Une image contenant texte, capture d’écran, Police, conception&#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81550" cy="4080510"/>
                    </a:xfrm>
                    <a:prstGeom prst="rect">
                      <a:avLst/>
                    </a:prstGeom>
                  </pic:spPr>
                </pic:pic>
              </a:graphicData>
            </a:graphic>
            <wp14:sizeRelH relativeFrom="margin">
              <wp14:pctWidth>0</wp14:pctWidth>
            </wp14:sizeRelH>
            <wp14:sizeRelV relativeFrom="margin">
              <wp14:pctHeight>0</wp14:pctHeight>
            </wp14:sizeRelV>
          </wp:anchor>
        </w:drawing>
      </w:r>
    </w:p>
    <w:p w14:paraId="0AE1193B" w14:textId="15B0E430" w:rsidR="00A76A6B" w:rsidRDefault="00A76A6B">
      <w:pPr>
        <w:rPr>
          <w:rFonts w:eastAsiaTheme="majorEastAsia" w:cstheme="majorBidi"/>
          <w:i/>
          <w:iCs/>
          <w:color w:val="0F4761" w:themeColor="accent1" w:themeShade="BF"/>
        </w:rPr>
      </w:pPr>
      <w:r>
        <w:br w:type="page"/>
      </w:r>
    </w:p>
    <w:p w14:paraId="6A9AEE54" w14:textId="77777777" w:rsidR="00DB6835" w:rsidRDefault="00DB6835" w:rsidP="00DB6835">
      <w:pPr>
        <w:pStyle w:val="Titre4"/>
      </w:pPr>
      <w:bookmarkStart w:id="32" w:name="_Toc191222513"/>
      <w:r>
        <w:lastRenderedPageBreak/>
        <w:t>DASHBOARD</w:t>
      </w:r>
      <w:bookmarkEnd w:id="32"/>
    </w:p>
    <w:p w14:paraId="54B5ED9F" w14:textId="77777777" w:rsidR="00DB6835" w:rsidRPr="00A46C50" w:rsidRDefault="00DB6835" w:rsidP="00DB6835">
      <w:r w:rsidRPr="00A46C50">
        <w:t xml:space="preserve">Le Tableau de Bord de PlantManager constitue l'interface principale permettant aux utilisateurs de suivre en temps réel l’état de leurs plantes. </w:t>
      </w:r>
    </w:p>
    <w:p w14:paraId="6269D62F" w14:textId="77777777" w:rsidR="00DB6835" w:rsidRPr="00A46C50" w:rsidRDefault="00DB6835" w:rsidP="00DB6835">
      <w:r w:rsidRPr="00A46C50">
        <w:t>Il permet de réunir de manière efficace (tableau et jauges)  les informations des capteurs, et  possède des commandes d’action afin de piloter les actionneurs du système (ex : pompe à eau) et permet de sélectionner la configuration souhaite par l’utilisateur</w:t>
      </w:r>
    </w:p>
    <w:p w14:paraId="114AB8B8" w14:textId="18FE50FD" w:rsidR="00DB6835" w:rsidRPr="00A46C50" w:rsidRDefault="00DB6835" w:rsidP="00DB6835">
      <w:r w:rsidRPr="00A46C50">
        <w:t>De plus, il permet de lancer le système de mesure de PlantManager (script python) et permet aussi d’activer ou de désactiver le système d’</w:t>
      </w:r>
      <w:r w:rsidR="00971781" w:rsidRPr="00A46C50">
        <w:t>envoi</w:t>
      </w:r>
      <w:r w:rsidRPr="00A46C50">
        <w:t xml:space="preserve"> d’alerte par mail en choisissant son intervalle de réception de message par mail</w:t>
      </w:r>
    </w:p>
    <w:p w14:paraId="7A9D370B" w14:textId="77777777" w:rsidR="00DB6835" w:rsidRPr="00D53667" w:rsidRDefault="00DB6835" w:rsidP="00DB6835">
      <w:pPr>
        <w:rPr>
          <w:color w:val="000000" w:themeColor="text1"/>
        </w:rPr>
      </w:pPr>
    </w:p>
    <w:p w14:paraId="7C5596C8" w14:textId="6D022F8E" w:rsidR="00DB6835" w:rsidRPr="00D53667" w:rsidRDefault="00D53667" w:rsidP="00DB6835">
      <w:pPr>
        <w:rPr>
          <w:color w:val="000000" w:themeColor="text1"/>
        </w:rPr>
      </w:pPr>
      <w:r>
        <w:rPr>
          <w:color w:val="000000" w:themeColor="text1"/>
        </w:rPr>
        <w:t>Pour cela l</w:t>
      </w:r>
      <w:r w:rsidR="00DB6835" w:rsidRPr="00D53667">
        <w:rPr>
          <w:color w:val="000000" w:themeColor="text1"/>
        </w:rPr>
        <w:t xml:space="preserve">e fichier dashboard.js </w:t>
      </w:r>
      <w:r>
        <w:rPr>
          <w:color w:val="000000" w:themeColor="text1"/>
        </w:rPr>
        <w:t>s’occupe de la</w:t>
      </w:r>
      <w:r w:rsidR="00DB6835" w:rsidRPr="00D53667">
        <w:rPr>
          <w:color w:val="000000" w:themeColor="text1"/>
        </w:rPr>
        <w:t xml:space="preserve"> :</w:t>
      </w:r>
    </w:p>
    <w:p w14:paraId="7A86652C" w14:textId="77777777" w:rsidR="00DB6835" w:rsidRPr="00D53667" w:rsidRDefault="00DB6835">
      <w:pPr>
        <w:numPr>
          <w:ilvl w:val="0"/>
          <w:numId w:val="17"/>
        </w:numPr>
        <w:rPr>
          <w:color w:val="000000" w:themeColor="text1"/>
        </w:rPr>
      </w:pPr>
      <w:r w:rsidRPr="00D53667">
        <w:rPr>
          <w:color w:val="000000" w:themeColor="text1"/>
        </w:rPr>
        <w:t>Vérification de la connexion utilisateur :</w:t>
      </w:r>
    </w:p>
    <w:p w14:paraId="10E44631" w14:textId="77777777" w:rsidR="00DB6835" w:rsidRPr="00D53667" w:rsidRDefault="00DB6835">
      <w:pPr>
        <w:numPr>
          <w:ilvl w:val="1"/>
          <w:numId w:val="17"/>
        </w:numPr>
        <w:rPr>
          <w:color w:val="000000" w:themeColor="text1"/>
        </w:rPr>
      </w:pPr>
      <w:r w:rsidRPr="00D53667">
        <w:rPr>
          <w:color w:val="000000" w:themeColor="text1"/>
        </w:rPr>
        <w:t>Redirection vers la page de connexion si aucun utilisateur n’est authentifié.</w:t>
      </w:r>
    </w:p>
    <w:p w14:paraId="20658D5C" w14:textId="77777777" w:rsidR="00DB6835" w:rsidRPr="00D53667" w:rsidRDefault="00DB6835">
      <w:pPr>
        <w:numPr>
          <w:ilvl w:val="1"/>
          <w:numId w:val="17"/>
        </w:numPr>
        <w:rPr>
          <w:color w:val="000000" w:themeColor="text1"/>
        </w:rPr>
      </w:pPr>
      <w:r w:rsidRPr="00D53667">
        <w:rPr>
          <w:color w:val="000000" w:themeColor="text1"/>
        </w:rPr>
        <w:t>Affichage dynamique du nom de l’utilisateur connecté.</w:t>
      </w:r>
    </w:p>
    <w:p w14:paraId="72ECC7CD" w14:textId="77777777" w:rsidR="00DB6835" w:rsidRPr="00D53667" w:rsidRDefault="00DB6835">
      <w:pPr>
        <w:numPr>
          <w:ilvl w:val="0"/>
          <w:numId w:val="17"/>
        </w:numPr>
        <w:rPr>
          <w:color w:val="000000" w:themeColor="text1"/>
        </w:rPr>
      </w:pPr>
      <w:r w:rsidRPr="00D53667">
        <w:rPr>
          <w:color w:val="000000" w:themeColor="text1"/>
        </w:rPr>
        <w:t>Gestion des configurations :</w:t>
      </w:r>
    </w:p>
    <w:p w14:paraId="00BA0B52" w14:textId="7DF5CE38" w:rsidR="00DB6835" w:rsidRPr="00D53667" w:rsidRDefault="00DB6835">
      <w:pPr>
        <w:numPr>
          <w:ilvl w:val="1"/>
          <w:numId w:val="17"/>
        </w:numPr>
        <w:rPr>
          <w:color w:val="000000" w:themeColor="text1"/>
        </w:rPr>
      </w:pPr>
      <w:r w:rsidRPr="00D53667">
        <w:rPr>
          <w:color w:val="000000" w:themeColor="text1"/>
        </w:rPr>
        <w:t>Récupération et affichage des configurations via /api/</w:t>
      </w:r>
      <w:r w:rsidR="00D53667" w:rsidRPr="00D53667">
        <w:rPr>
          <w:color w:val="000000" w:themeColor="text1"/>
        </w:rPr>
        <w:t>récupération-configurations</w:t>
      </w:r>
      <w:r w:rsidRPr="00D53667">
        <w:rPr>
          <w:color w:val="000000" w:themeColor="text1"/>
        </w:rPr>
        <w:t>.</w:t>
      </w:r>
    </w:p>
    <w:p w14:paraId="7C510866" w14:textId="77777777" w:rsidR="00DB6835" w:rsidRPr="00D53667" w:rsidRDefault="00DB6835">
      <w:pPr>
        <w:numPr>
          <w:ilvl w:val="1"/>
          <w:numId w:val="17"/>
        </w:numPr>
        <w:rPr>
          <w:color w:val="000000" w:themeColor="text1"/>
        </w:rPr>
      </w:pPr>
      <w:r w:rsidRPr="00D53667">
        <w:rPr>
          <w:color w:val="000000" w:themeColor="text1"/>
        </w:rPr>
        <w:t>Chargement des valeurs des capteurs associées à la configuration sélectionnée.</w:t>
      </w:r>
    </w:p>
    <w:p w14:paraId="4BBC396D" w14:textId="77777777" w:rsidR="00DB6835" w:rsidRPr="00D53667" w:rsidRDefault="00DB6835">
      <w:pPr>
        <w:numPr>
          <w:ilvl w:val="0"/>
          <w:numId w:val="17"/>
        </w:numPr>
        <w:rPr>
          <w:color w:val="000000" w:themeColor="text1"/>
        </w:rPr>
      </w:pPr>
      <w:r w:rsidRPr="00D53667">
        <w:rPr>
          <w:color w:val="000000" w:themeColor="text1"/>
        </w:rPr>
        <w:t>Surveillance des capteurs :</w:t>
      </w:r>
    </w:p>
    <w:p w14:paraId="0EF3E018" w14:textId="77777777" w:rsidR="00DB6835" w:rsidRPr="00D53667" w:rsidRDefault="00DB6835">
      <w:pPr>
        <w:numPr>
          <w:ilvl w:val="1"/>
          <w:numId w:val="17"/>
        </w:numPr>
        <w:rPr>
          <w:color w:val="000000" w:themeColor="text1"/>
        </w:rPr>
      </w:pPr>
      <w:r w:rsidRPr="00D53667">
        <w:rPr>
          <w:color w:val="000000" w:themeColor="text1"/>
        </w:rPr>
        <w:t>Mise à jour automatique des jauges interactives (</w:t>
      </w:r>
      <w:proofErr w:type="spellStart"/>
      <w:r w:rsidRPr="00D53667">
        <w:rPr>
          <w:color w:val="000000" w:themeColor="text1"/>
        </w:rPr>
        <w:t>JustGage</w:t>
      </w:r>
      <w:proofErr w:type="spellEnd"/>
      <w:r w:rsidRPr="00D53667">
        <w:rPr>
          <w:color w:val="000000" w:themeColor="text1"/>
        </w:rPr>
        <w:t>).</w:t>
      </w:r>
    </w:p>
    <w:p w14:paraId="3CE8B5DC" w14:textId="77777777" w:rsidR="00DB6835" w:rsidRPr="00D53667" w:rsidRDefault="00DB6835">
      <w:pPr>
        <w:numPr>
          <w:ilvl w:val="1"/>
          <w:numId w:val="17"/>
        </w:numPr>
        <w:rPr>
          <w:color w:val="000000" w:themeColor="text1"/>
        </w:rPr>
      </w:pPr>
      <w:r w:rsidRPr="00D53667">
        <w:rPr>
          <w:color w:val="000000" w:themeColor="text1"/>
        </w:rPr>
        <w:t>Vérification de l’adéquation avec les valeurs idéales de la configuration sélectionnée.</w:t>
      </w:r>
    </w:p>
    <w:p w14:paraId="46959B27" w14:textId="77777777" w:rsidR="00DB6835" w:rsidRPr="00D53667" w:rsidRDefault="00DB6835">
      <w:pPr>
        <w:numPr>
          <w:ilvl w:val="1"/>
          <w:numId w:val="17"/>
        </w:numPr>
        <w:rPr>
          <w:color w:val="000000" w:themeColor="text1"/>
        </w:rPr>
      </w:pPr>
      <w:r w:rsidRPr="00D53667">
        <w:rPr>
          <w:color w:val="000000" w:themeColor="text1"/>
        </w:rPr>
        <w:t>Affichage d’alertes en cas de dépassement des seuils définis.</w:t>
      </w:r>
    </w:p>
    <w:p w14:paraId="746E0606" w14:textId="77777777" w:rsidR="00DB6835" w:rsidRPr="00D53667" w:rsidRDefault="00DB6835">
      <w:pPr>
        <w:numPr>
          <w:ilvl w:val="0"/>
          <w:numId w:val="17"/>
        </w:numPr>
        <w:rPr>
          <w:color w:val="000000" w:themeColor="text1"/>
        </w:rPr>
      </w:pPr>
      <w:r w:rsidRPr="00D53667">
        <w:rPr>
          <w:color w:val="000000" w:themeColor="text1"/>
        </w:rPr>
        <w:t>Indicateurs système :</w:t>
      </w:r>
    </w:p>
    <w:p w14:paraId="3BEA12BC" w14:textId="77777777" w:rsidR="00DB6835" w:rsidRPr="00D53667" w:rsidRDefault="00DB6835">
      <w:pPr>
        <w:numPr>
          <w:ilvl w:val="1"/>
          <w:numId w:val="17"/>
        </w:numPr>
        <w:rPr>
          <w:color w:val="000000" w:themeColor="text1"/>
        </w:rPr>
      </w:pPr>
      <w:r w:rsidRPr="00D53667">
        <w:rPr>
          <w:color w:val="000000" w:themeColor="text1"/>
        </w:rPr>
        <w:t>Surveillance du niveau d’eau et affichage en vert (haut) ou rouge (bas).</w:t>
      </w:r>
    </w:p>
    <w:p w14:paraId="1DDD8832" w14:textId="77777777" w:rsidR="00DB6835" w:rsidRPr="00D53667" w:rsidRDefault="00DB6835">
      <w:pPr>
        <w:numPr>
          <w:ilvl w:val="1"/>
          <w:numId w:val="17"/>
        </w:numPr>
        <w:rPr>
          <w:color w:val="000000" w:themeColor="text1"/>
        </w:rPr>
      </w:pPr>
      <w:r w:rsidRPr="00D53667">
        <w:rPr>
          <w:color w:val="000000" w:themeColor="text1"/>
        </w:rPr>
        <w:t>Gestion de l’envoi des alertes par email à intervalles définis.</w:t>
      </w:r>
    </w:p>
    <w:p w14:paraId="56BEAE18" w14:textId="77777777" w:rsidR="00DB6835" w:rsidRPr="00D53667" w:rsidRDefault="00DB6835">
      <w:pPr>
        <w:numPr>
          <w:ilvl w:val="0"/>
          <w:numId w:val="17"/>
        </w:numPr>
        <w:rPr>
          <w:color w:val="000000" w:themeColor="text1"/>
        </w:rPr>
      </w:pPr>
      <w:r w:rsidRPr="00D53667">
        <w:rPr>
          <w:color w:val="000000" w:themeColor="text1"/>
        </w:rPr>
        <w:t>Contrôle des équipements :</w:t>
      </w:r>
    </w:p>
    <w:p w14:paraId="6C29B6F1" w14:textId="68CDA79A" w:rsidR="00DB6835" w:rsidRPr="00D53667" w:rsidRDefault="00DB6835">
      <w:pPr>
        <w:numPr>
          <w:ilvl w:val="1"/>
          <w:numId w:val="17"/>
        </w:numPr>
        <w:rPr>
          <w:color w:val="000000" w:themeColor="text1"/>
        </w:rPr>
      </w:pPr>
      <w:r w:rsidRPr="00D53667">
        <w:rPr>
          <w:color w:val="000000" w:themeColor="text1"/>
        </w:rPr>
        <w:t>Commande de la pompe avec activation/désactivation (/api/</w:t>
      </w:r>
      <w:r w:rsidR="00D53667" w:rsidRPr="00D53667">
        <w:rPr>
          <w:color w:val="000000" w:themeColor="text1"/>
        </w:rPr>
        <w:t>définir-pompe</w:t>
      </w:r>
      <w:r w:rsidRPr="00D53667">
        <w:rPr>
          <w:color w:val="000000" w:themeColor="text1"/>
        </w:rPr>
        <w:t>).</w:t>
      </w:r>
    </w:p>
    <w:p w14:paraId="467BE34F" w14:textId="77777777" w:rsidR="00DB6835" w:rsidRPr="00D53667" w:rsidRDefault="00DB6835">
      <w:pPr>
        <w:numPr>
          <w:ilvl w:val="1"/>
          <w:numId w:val="17"/>
        </w:numPr>
        <w:rPr>
          <w:color w:val="000000" w:themeColor="text1"/>
        </w:rPr>
      </w:pPr>
      <w:r w:rsidRPr="00D53667">
        <w:rPr>
          <w:color w:val="000000" w:themeColor="text1"/>
        </w:rPr>
        <w:t>Mise à jour des indicateurs visuels en fonction des actions.</w:t>
      </w:r>
    </w:p>
    <w:p w14:paraId="19CC2511" w14:textId="77777777" w:rsidR="00DB6835" w:rsidRPr="00D53667" w:rsidRDefault="00DB6835">
      <w:pPr>
        <w:numPr>
          <w:ilvl w:val="0"/>
          <w:numId w:val="17"/>
        </w:numPr>
        <w:rPr>
          <w:color w:val="000000" w:themeColor="text1"/>
        </w:rPr>
      </w:pPr>
      <w:r w:rsidRPr="00D53667">
        <w:rPr>
          <w:color w:val="000000" w:themeColor="text1"/>
        </w:rPr>
        <w:t>Activation du système de collecte des données :</w:t>
      </w:r>
    </w:p>
    <w:p w14:paraId="47B6CF12" w14:textId="77777777" w:rsidR="00DB6835" w:rsidRPr="00D53667" w:rsidRDefault="00DB6835">
      <w:pPr>
        <w:numPr>
          <w:ilvl w:val="1"/>
          <w:numId w:val="17"/>
        </w:numPr>
        <w:rPr>
          <w:color w:val="000000" w:themeColor="text1"/>
        </w:rPr>
      </w:pPr>
      <w:r w:rsidRPr="00D53667">
        <w:rPr>
          <w:color w:val="000000" w:themeColor="text1"/>
        </w:rPr>
        <w:t xml:space="preserve">Envoi de requêtes </w:t>
      </w:r>
      <w:proofErr w:type="spellStart"/>
      <w:r w:rsidRPr="00D53667">
        <w:rPr>
          <w:color w:val="000000" w:themeColor="text1"/>
        </w:rPr>
        <w:t>à</w:t>
      </w:r>
      <w:proofErr w:type="spellEnd"/>
      <w:r w:rsidRPr="00D53667">
        <w:rPr>
          <w:color w:val="000000" w:themeColor="text1"/>
        </w:rPr>
        <w:t xml:space="preserve"> /</w:t>
      </w:r>
      <w:proofErr w:type="spellStart"/>
      <w:r w:rsidRPr="00D53667">
        <w:rPr>
          <w:color w:val="000000" w:themeColor="text1"/>
        </w:rPr>
        <w:t>toggle</w:t>
      </w:r>
      <w:proofErr w:type="spellEnd"/>
      <w:r w:rsidRPr="00D53667">
        <w:rPr>
          <w:color w:val="000000" w:themeColor="text1"/>
        </w:rPr>
        <w:t>-script pour démarrer ou arrêter la récupération des données.</w:t>
      </w:r>
    </w:p>
    <w:p w14:paraId="4B32D3D5" w14:textId="77777777" w:rsidR="00DB6835" w:rsidRPr="00D53667" w:rsidRDefault="00DB6835">
      <w:pPr>
        <w:numPr>
          <w:ilvl w:val="0"/>
          <w:numId w:val="17"/>
        </w:numPr>
        <w:rPr>
          <w:color w:val="000000" w:themeColor="text1"/>
        </w:rPr>
      </w:pPr>
      <w:r w:rsidRPr="00D53667">
        <w:rPr>
          <w:color w:val="000000" w:themeColor="text1"/>
        </w:rPr>
        <w:t>Déconnexion :</w:t>
      </w:r>
    </w:p>
    <w:p w14:paraId="0A0E061E" w14:textId="7261FA0C" w:rsidR="00DB6835" w:rsidRPr="00D53667" w:rsidRDefault="00DB6835">
      <w:pPr>
        <w:numPr>
          <w:ilvl w:val="1"/>
          <w:numId w:val="17"/>
        </w:numPr>
        <w:rPr>
          <w:color w:val="000000" w:themeColor="text1"/>
        </w:rPr>
      </w:pPr>
      <w:r w:rsidRPr="00D53667">
        <w:rPr>
          <w:color w:val="000000" w:themeColor="text1"/>
        </w:rPr>
        <w:t>Gestion de la déconnexion et redirection vers la page d’accueil.</w:t>
      </w:r>
    </w:p>
    <w:p w14:paraId="570D65B1" w14:textId="77777777" w:rsidR="00DB6835" w:rsidRDefault="00DB6835" w:rsidP="00DB6835"/>
    <w:p w14:paraId="38032B5E" w14:textId="77777777" w:rsidR="00DB6835" w:rsidRDefault="00DB6835" w:rsidP="00DB6835">
      <w:r>
        <w:t xml:space="preserve">Image du tableau de bord </w:t>
      </w:r>
    </w:p>
    <w:p w14:paraId="6CA3767C" w14:textId="77777777" w:rsidR="00DB6835" w:rsidRDefault="00DB6835" w:rsidP="00DB6835">
      <w:r>
        <w:rPr>
          <w:noProof/>
        </w:rPr>
        <mc:AlternateContent>
          <mc:Choice Requires="wpg">
            <w:drawing>
              <wp:anchor distT="0" distB="0" distL="114300" distR="114300" simplePos="0" relativeHeight="251682816" behindDoc="0" locked="0" layoutInCell="1" allowOverlap="1" wp14:anchorId="56055BDF" wp14:editId="66A2EFC8">
                <wp:simplePos x="0" y="0"/>
                <wp:positionH relativeFrom="column">
                  <wp:posOffset>-413385</wp:posOffset>
                </wp:positionH>
                <wp:positionV relativeFrom="paragraph">
                  <wp:posOffset>373017</wp:posOffset>
                </wp:positionV>
                <wp:extent cx="6351905" cy="4479714"/>
                <wp:effectExtent l="0" t="0" r="0" b="0"/>
                <wp:wrapTight wrapText="bothSides">
                  <wp:wrapPolygon edited="0">
                    <wp:start x="0" y="0"/>
                    <wp:lineTo x="0" y="21496"/>
                    <wp:lineTo x="21507" y="21496"/>
                    <wp:lineTo x="21507" y="0"/>
                    <wp:lineTo x="0" y="0"/>
                  </wp:wrapPolygon>
                </wp:wrapTight>
                <wp:docPr id="1104610909" name="Groupe 28"/>
                <wp:cNvGraphicFramePr/>
                <a:graphic xmlns:a="http://schemas.openxmlformats.org/drawingml/2006/main">
                  <a:graphicData uri="http://schemas.microsoft.com/office/word/2010/wordprocessingGroup">
                    <wpg:wgp>
                      <wpg:cNvGrpSpPr/>
                      <wpg:grpSpPr>
                        <a:xfrm>
                          <a:off x="0" y="0"/>
                          <a:ext cx="6351905" cy="4479714"/>
                          <a:chOff x="0" y="0"/>
                          <a:chExt cx="6351905" cy="4479714"/>
                        </a:xfrm>
                      </wpg:grpSpPr>
                      <pic:pic xmlns:pic="http://schemas.openxmlformats.org/drawingml/2006/picture">
                        <pic:nvPicPr>
                          <pic:cNvPr id="842440367" name="Image 1" descr="Une image contenant texte, capture d’écran, logiciel, Police&#10;&#10;Le contenu généré par l’IA peut être incorrect."/>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1905" cy="1615440"/>
                          </a:xfrm>
                          <a:prstGeom prst="rect">
                            <a:avLst/>
                          </a:prstGeom>
                        </pic:spPr>
                      </pic:pic>
                      <pic:pic xmlns:pic="http://schemas.openxmlformats.org/drawingml/2006/picture">
                        <pic:nvPicPr>
                          <pic:cNvPr id="1737976288" name="Image 1" descr="Une image contenant texte, capture d’écran, logiciel, Icône d’ordinateur&#10;&#10;Le contenu généré par l’IA peut être incorrect."/>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1617134"/>
                            <a:ext cx="6346825" cy="2862580"/>
                          </a:xfrm>
                          <a:prstGeom prst="rect">
                            <a:avLst/>
                          </a:prstGeom>
                        </pic:spPr>
                      </pic:pic>
                    </wpg:wgp>
                  </a:graphicData>
                </a:graphic>
              </wp:anchor>
            </w:drawing>
          </mc:Choice>
          <mc:Fallback>
            <w:pict>
              <v:group w14:anchorId="552CC47C" id="Groupe 28" o:spid="_x0000_s1026" style="position:absolute;margin-left:-32.55pt;margin-top:29.35pt;width:500.15pt;height:352.75pt;z-index:251682816" coordsize="63519,44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Ulef5QIAAHcIAAAOAAAAZHJzL2Uyb0RvYy54bWzkVktu2zAQ3RfoHQgW&#10;6CqxLPkbNXYQNE1gIGiNtjkATVESEfEDkrKdXa7RI7jr3sA36Uk6pBTnVyBFkC6KLkzzO3zz5s1Q&#10;h0drUaElM5YrOcFxp4sRk1RlXBYTfPH1dH+MkXVEZqRSkk3wFbP4aPr61eFKpyxRpaoyZhAYkTZd&#10;6QkundNpFFlaMkFsR2kmYTFXRhAHQ1NEmSErsC6qKOl2h9FKmUwbRZm1MHvSLOJpsJ/njLpPeW6Z&#10;Q9UEAzYXWhPahW+j6SFJC0N0yWkLgzwDhSBcwqU7UyfEEVQb/siU4NQoq3LXoUpEKs85ZcEH8Cbu&#10;PvDmzKhaB1+KdFXoHU1A7QOenm2WflyeGf1Fzw0wsdIFcBFG3pd1boT/B5RoHSi72lHG1g5RmBz2&#10;BvFBd4ARhbV+f3QwivsNqbQE5h+do+WHJ05GNxdH9+BoTlP4tRxA7xEHT2sFTrnaMNwaEX9kQxBz&#10;Wet9CJcmji94xd1VkB4ExoOSyzmnc9MMgM65QTyb4HE/6fe7veEII0kEKH8mSMFQjFHGLAUFXkiG&#10;eJijSjomiXTIAa1sD1GiPU6U/bz+tt1QQ+QeqlTBKWfVHpqrCkTz9s36+F1ozhlqLNSo2G7kdmO2&#10;G6SJQRUcnx0jzWqHtt8dGOSQmsZAUnR8jDx6D7iBTzy954peWiTV+5LIgh1bDXshrf3u6P72MLzn&#10;+6Li+pRXlZeM77csg6sPxPqbQDWJcKJoLZh0TWYbVgHhStqSa4uRSZlYMGDWzDJgkUJVcUCrNly6&#10;RnEWXHS09PfngOMzYPe4SbpbCKBvcXqPLEj/WWKPh/EAIhyouZEscGisO2NKIN8BrIABdEJSsjy3&#10;LZqbLS2lDYCADPA0UYHOPyP0eNSDrB8mY6j0L6z0Gd3+gCzxaQBVnksIeG3+a+Enf0vpoOZR3GtL&#10;921x7w/HSVvck/EwGYxfXu+hzMPrFjK1fYn983l3DP273wvTXwAAAP//AwBQSwMECgAAAAAAAAAh&#10;AN8sTy9D+gAAQ/oAABQAAABkcnMvbWVkaWEvaW1hZ2UxLnBuZ4lQTkcNChoKAAAADUlIRFIAAAdn&#10;AAAB4ggGAAAA3HDHpQAAAAFzUkdCAK7OHOkAAAAEZ0FNQQAAsY8L/GEFAAAACXBIWXMAABJ0AAAS&#10;dAHeZh94AAD52ElEQVR4XuzdeXxU5b3H8c85s2UPkIQlbEEgbKKoaCV1q1rAti5VqyL2gtpqa8ut&#10;LW25ar1SrVrbavVSrdpatVVxr4hVwL0iWMQFEYGwhS0QSMi+zHae+8fMJDNDWE1CAt+3r2My55zZ&#10;k4eT853f77GGXPxXg4iIiIiIiIiIiIiIiIiItCs7eYWIiIiIiIiIiIiIiIiIiLQ969s3zVXlrIiI&#10;iIiIiIiIiIiIiIhIO1PlrIiIiIiIiIiIiIiIiIhIB7BOnnKiKmdFRERERERERERERERERNqZKmdF&#10;RERERERERERERERERDqAwlkRERERERERERERERERkQ6gcFZEREREREREREREREREpAMonBURERER&#10;ERERERERERER6QAKZ0VEREREREREREREREREOoDCWRERERERERERERERERGRDqBwVkRERERERERE&#10;RERERESkAyicFRERERERERERERERERHpAApnRUREREREREREREREREQ6gMJZERERERERERERERER&#10;EZEOoHBWRERERERERERERERERKQDKJwVEREREREREREREREREekACmdFRERERERERERERERERDqA&#10;wlkRERERERERERERERERkQ6gcFZEREREREREREREREREpAMonBURERERERERERERERER6QAKZ0VE&#10;REREREREREREREREOoDCWRERERERERERERERERGRDqBwVkRERERERERERERERGQ/WNbu0VrQb7Fl&#10;vY8tG9LYsiGdxlpf8i7YlguwklfLEWj3nyARERERERERERERERERAcDCJhRw0VCTxrrPLYJ+V8L2&#10;YMBNvd+i3m9o8IfZVe4kbDeOxYaVAcpLvQSbfFgm8fpyZFE4KyIiIiIiIiIiIiIiIrIHW9eEWL/G&#10;Yts2g/F4Kd1oYWHjst3YJoXKcgsnGCLs9xPyB9hV3ki43otlvNiWTfUuC3/IS1W1w6Z1Dms+C+Ky&#10;PMl3I0cI6+QpJ5rklSIiIiIiIiIiIiIiIiIC1WUuyspt3F434WCIpoZGUn1u3BndSOtbQGqvfLzZ&#10;WbiMIRB2CPsbadyxg4ZtWwlUbCPQ1Ijt8uDx+bAti5C/gWHHeQBFdEcihbMiIiIiIiIiIiIiIiIi&#10;EJ0XNjE6Czd5KV4VANtFRt/+5I85nvwTTiY1L4+6nTuo27GToL+JX53/de547l80BUOk9sghrVdv&#10;7LR0akvWs33JIipWLidYXYnPA0OOcSXdz+73K4cnhbMiIiIiIiIiIiIiIiIiWJR8EaRPvwxSsv0Y&#10;Y2is9bB2ZS09Rx/HaT+/Cdvr4/MXnmbVy//EjWHIwIEcM2IoJxx7NKMHD6G6ro63Fv2Hks1b+Ky4&#10;mO07y/F1z2XU5KvJG3UMmxa+xed/f5ieeV76HuXGIUzI72HjmiBHjXRh2eHkByWHGYWzIiIiIiIi&#10;IiIiIiIickSzLJuyLTa1dW6CTU2kesO4vRYmeyBjv3cdlu1ixYvP4t2+lUu/OYGTjzuWEUOOIj0l&#10;FYCw43DGpVdw+y9/xuknnYgxBscxlO2qYEXxGua8/hb//mINOSd8hf6nnsmaf/2TsvcXkNHNS121&#10;wXJ78HkN/QeB5QomPzw5jCicFRER6Uz0r3LHspJXiMghobGv/WicExERERER2S9VO7yU77KxXTaO&#10;49BUV0fBKadz3JRr+OKl5wl9tpTvT7qE715wLk7YSbiuwfC7B//Kn59+nv55OSx44lFSfT4AbNvG&#10;si2MY1izcRN33v8Qi1atYeTUH9BUXcHyvz+CxwKXy0XYGFJToN9RgYTbl8OLq9+YvjOTV4qIiEgH&#10;MJEDt/jL0sGSXnMLS0GGSHvT2NexNM6JiIiIiIjsl5FHHc/KL0pw+Xw0VO5i1CXfZfjFV7DgF9M4&#10;66i+/PXO2zhh1EhCYQcLsKzIH1eWBaVlZVx/2x186xczWbrwfXpmpHDc6FEAuFw2AOXV1fTv1Ytv&#10;nnkGZ508lvt/fQt2WiaDzjmXrR/+B5wwxglz4ujhNDo7Ex6bHF5UOSsiItKR4kIJj8vDuNFFHFN4&#10;LIUDCsnP60v3rG543N7ka0k7CIYCVNZUUbpzK8WbivmseBmLly8iGI60jVGAIdKGNPYdEhrnRERE&#10;RERE9t9/fXMqPjufO/90P7nnXEjOyGP5+O5bufNH13Du2V9rDmTPvva/mXbZRZx7xmnYWITCYa78&#10;xf8wZPTRVE+4is8Xf8qGh3/FM3ffwYljjsE4htUbN3PuT/+H9/92P7nZ2ViWxZqNm/nFHb9ja1o2&#10;2cOPZt2zTzDj+1PIzjE8Nvfh5IcnhxGFsyIiIh0hFkwYGFEwkvPOOJ/xJ49XGNHJBEMBFnywgJff&#10;mcPKki+I5BYKL0QOmsa+TkfjnEgH0tmW9qexS0RERNrQsUOP45yvXEooHOJtbw/m/u8NPPnH3zJ6&#10;6GAcA44xVDY0sHbjJgoH9Cc7PQ2XZXPPX//Ggo8+4Wu/eYC1TgYV67ey9Y0X6FPyAXMffQgnbAiG&#10;QnxUvIbjCofSGAiQnZYKBqpqavnuT3+BPfoELjr7dP75p//j4ouKeOJfjyU/PDmMqK2xiIhIe4uG&#10;E/k5+fxk0k+5fvJPKRxQiMt2Je8ph5jLdlE4oJBzTzuPvnn9WLtpDbWNtQouRA6Gxr5OSeOcSDuJ&#10;BrHNbdsVzHaMuNfZig1iGstERERkP1mWhc+dCZaDMQ6ffbSFq74zme/88CecmJ3Cg7fdQkF+H1wu&#10;C9uCuSuKmf7XJ5h44rEMysvBtqCypo6f/Oa3/M/9f+U/oe4Yx8KTngopOaz7fCm1m9dz2ldOBKBX&#10;Tg9e/3w5M//6BBd8dRxul43P5+Pib0ygj8vhFz+9nm+edRaW46F462cAuGwPFjaGxDlupWtT5ayI&#10;iEg7MiZSMXbuaedx/eU/VbVYFxMMBbj3qT8y998vR6rLonOJiMjeaezrOjTOiXxJcR0ChvYfyldG&#10;n8zRg0dTkD+InG45+Dy+5GtIG/EH/VRUVVBSuoHP1y3nP8s/YM3mNeoIICIiIvvNFe7GiuUVpGem&#10;kppuUdOYwkMP/Zmffe9aMjJ8ZGdmctO0H1N03LHYlsWO2noWFa9lUK9cRvbuBcbw7Wt/TMFZEzj1&#10;wkks2OUhGLYwxlC9ZSu7li9l899/zb+ff4a+vXoRCoeYt2IFPVPTOXHwUVgWlFdW8YeHHmbRJ5+w&#10;bv0mXn3yMa6572Gatq7A4MLfZOH2uhhwVKM+AXgYUeWsiIhIe4g7UffjS/+bay68VtViXZDLdvHV&#10;Y08hPTWDJZ//BzRHo8jeaezrcjTOiRykuPHurJPO5udX/ILvX3gtJ4wYS//eA8hMz8TtcidfS9qQ&#10;2+UmMz2T/r0HcMKIsZx/xgWMHXEi/oCf9VvXg8YzERER2QsLF1983ojL6yPkuKgpb+TYq66jqqqS&#10;bcs/4xuX9GDc2OO57fd/ZeX6jQwbPJhe3bMp7N2TXlmZYGB7eTl3PvQIE6//JSO7Z/JZnU3IscAY&#10;XD4X/voAlWs+46TCAoYMHIBtWwzt2Yt+PbrT5G/ipdff5Nr/uZGBg/K44vp05r20nUvPP5f3mixK&#10;3l8CuLFtm5BjSE218XjDyU9DuqhDFs4eNaae/CFN9Bzg323JyQ+SkuEQbLIJBXQULSIiXUzsZJ0D&#10;M6b+D9/+2oXJe0gXM2rw0fTs3pP3P1moagyRPdHY16VpnBM5ACbSIWBI/yH86nu3cPnEyfTK6ZW8&#10;lxwCvXJ6ccYJX2P0kGNZt2Utu6p3aTwTERGRVtXsMjQ0+cB24YQdLJfFiIsu54tHZpGekUo4dRkj&#10;T/mCiy88A6duAD+44Ve4vV7GHn00tmVjWRYbtmxh9muvU/jd7/N+vZdgyMIYC4PBcjtUb9iMZTnk&#10;BKs45YTjwUQOSz5ZuZrzvncNNQ2N/OVP/03Kcc+ztmw+K94dSElpKVvKq+g2uJCaTetwezxg2VjG&#10;Jj0zmPw0pIs6ZOHsqFOrGTymip4DGnZbehXU0394LcNOqiK3b4CdW9II+nUkLSIiXUMsnPjxpf/N&#10;t89UOHG4KBw4rKWyTK0/RXajsa/r0zgnsm+xtu3nfPUb/OH6e8jPy0/eRTqB/Lx8zj/j22yv2M6a&#10;TWsgOqeciIiISIxtQ11FkKBj4wTDnHrTbaxb8AoTRw9nxNChlNZ9SOEoqDcb6TOskm9/YyLvL9zM&#10;Q089x/GjR5Pboxu7qmuZ/eoCTvvOZbhcbmoCAAbLZVG1fj3+6lpq1n7KaUP7MvboUQTDIW6dNYvZ&#10;r7zCLb+8mlMuqmRF4yxqG3aws9TP+iV9uetXM3h89vMcNfGblC5ZhMu2CNTVktcbvClqa3y4sJNX&#10;dJRdW/dv3pVeg+oZf+VmsnNVri0iIp1f7ITdt047j0vGX5q8Wbq4S8ZfyrdOO6+5YkZEIjT2HT40&#10;zonsWWys+87Zl3LDlTclb5ZO6IYrb+I7Z1+qMU1EREQgNuVBlMcHg0a56JEVwpWSSlqffpQt+4T/&#10;ufYaLv7GOVRVufEHQ4TCYSobNrPD93cm/TjE9/5rPBdccw2v/nshRw3oT1ZKOqu+KGZiWpBQbRWB&#10;uloqN6yldtNWTMhP1bJ/c+Loo9myfTtnXP5dAibIgw9MorLfnayrn0NlRQNNDTWUrk8nJS2VIf3z&#10;OX5QfwK1taT36ksoUM/w432kZzsJz0W6NuvkKScekqNTX5rhmz/YgNubvKV1DdUe5j3Sr8PaHF8+&#10;402mjchMXr1/ts1h3A23J6/dLzfeuYRz+8Qu1bJ09llMm5+4z94kP+6S905i0iMJuxyRvuzrelAm&#10;PMCCSWPZr5+icIBAQzmrlz/JHx5+juLk7Z2Mfs5E9iB60qdPTh/+8Zun8Hr28x856VICwQDf/dXl&#10;bKvYFqnA6JhDE5HOS2PfYUfjnMjumitmi77BDVcpmO1q7vzb7by26FV1BRARETniWZE/YqNctotg&#10;XQZlJp/jvvcjUuY9y8O33oJl2xx9wen87Le12Fh88r6LcRPdOOEAblcmJ6ffyxU/uIsf/tcU8nJz&#10;+OHv72f4VTfTWFtHOGRwQiEwYba9+RTHZsGDv7mFs6+Ywu03zCBrxGtsaXyTsAlS/LkhLSNE99w6&#10;nnrYYmT2ldz+0+t47pUF/Papl0jNy8NTsZZeA/04jsLZw8khq5z1N1h88HLf5NV7lJYd5Khj6xPW&#10;WRakZzvk9Q/Qc0DrS2qGfmClC3B58WbmM7roFzx+3wNcrumKRLokg8EYw1UXfF/hxGHM6/Fy1QXf&#10;xxgTaeMqcoTT2Hf40TgnksREliH9hiiY7aJuuOomhvQb0vxeioiIyJEq8UBgzPDj6Z7WH5fHS/Gr&#10;c/jqCcdH81uHPt2HsquyEYcQWXl+nvtziCY/NPh38kbVpdxyy9n8dfZT5GZncfPkC1n7f9PZNPdR&#10;tr39HNvfeY6tz93NRaMH8NgffsvUn/+SqZPPJX3kC2xpep2w00TpZsMXSyErbwuNgQA7Nqbxi+9P&#10;AWMoHDyQxspKcoYPp2/PQVw2fnLC45au75CFswCla30snpOP2c/8tN+wOgB6FQQ4c/I2LvzZBr75&#10;wxK+NnkLZ1ze+pLTL5B8MyKdW/ZYrv3RT9DMRSJdTPREz/CCEUwYNyF5qxxmJoybwPCCETrBJ6Kx&#10;77ClcU4kyrR8COW6S36cvFW6kOsu+XHLh040romIiBzRXLaLFG8Gy4vXcd8tNzN46FDKPvkQj2WD&#10;AccYvl40jjde8hB0AvQfGsDyBVnwnE0o7MKELDam3M0NP/8WF19zHWefUsSyl5/lfy86k28MSOfH&#10;Z4zmo6cf4baf/jd33P9nCocNZty3Ktja+D4hJ8i2Unj4VptjT9tO2Pj5+MN67PoCcrOzcIzD8MGD&#10;wA6TnduD/7nu+2zdVo3LSsW23clPRbqoQxrOAmxemcKbTwxg+/r05E27yc5rYuCoRk6/bAu5/Rtx&#10;efZ9NF29Q5/el67HO2Ai04uS14pIZxY7aXf+6Rckb5LD1PmnX6CqMjniaew7vGmcE4mMcxg468Sz&#10;GTvyxOTN0oWMHXkiZ514dnPgLiIiIkcoY1FSHKb4C4d1G+CjFSs5Z8RRZNiGjPQ0HGNwHIfTxo5l&#10;1YduVn5RClaAsy+qpXRDiH8+7MJ2e8GBurzZTLroXP702D/wuN1MOu8bnPqVE/nGGafRLTODxZ9+&#10;ygvz53PeFT7W1L9EmDDlO+GhX7v57i9LyM6rpqYaPvt3Bhd8/SyCoSDGGFJTUkjxevjx8SN4dcE8&#10;XnhlEV8s87P6szDhoCv5GUkXdMjDWYBdpW7+/WwvXrxnEG883p93nuqXsHz6Rk8APD6HE88pTb76&#10;Hu3YmE7troN7ik/ddRbjpp6UtNzH0ob4vTYwd7d9Tjro+WblMLdtzu4/K1NPYtyM67jjjaVUBON3&#10;ziF/RPxlEenUolVFbtvNeFWOHTHGj5uA23arqkyOXBr7Dnsa5+SIF/3ZN47hwrMuTt4qXdCFZ12M&#10;caKVsxrXREREjhiW5YrONxs5BHDw0BQIEQiESE1N47Y77uGis77G6GFDMcYBLE489miG9D+G1Z96&#10;WLWiEmNCXPiDKqorwjz3JzeBJptdTWv5zpVZLP7kU0pKtzHl5zfx65dv5Jvfu5qy8l088uxz3Hf7&#10;9ZS7XscYhx1bDX+9zcX4ydvo1ruRXeXw3nw3O4rz+MaZp2IMuFxubNvmx5d/h+k3zKBXfl/q/E0Y&#10;4yYUduPoIOawcHDJZTsJBSx2bfOwY5M3YamKq3613ZFfoH0J+m0+ej03eXUHGsZFVz7A7FkLWfzY&#10;kpblLwtZ8IdH+PXZw5KvsAf5jJ/0x8TbeeA1Hp/2Q8Yf7LykvSZw7bR/8MoDcbf5yEIW3PkAN+7j&#10;ceWf/EPuvOU1Fvwl7jk9toR3H3iN2T/7SauP6fIZbybsO/vq5D0mM+uB+Nt7hhuTd9mnVl6nv7y5&#10;x8fUmlaf21/eZPaMm7hoUPLebahsKXOfuI5bPt2/Dx7kj5jMjTOeYcGDSe/fPf/gzgsn7LEd8o13&#10;xj2vBx7g8jNvY/aslnUL7nmEaaNa9i88+zYev+dN3n0kdh9v8sott7XvayHSRcUqx8YdU/Sl51ss&#10;uedYfD7fbsuUfyXv2V7mMaWV+/f5fPiOv5eS5N0PQuw5HvRzWncvx/p8+K6al7ylQ3k9XsYdU6Sq&#10;MjliteXY1yz2+92e49+/prTc/lXzmHeVD5/vWO5dl7zjodNZHpPGOTnSxX7uh/QfyjFDj0nefEAO&#10;+BivkxzvtJXOMq4dM/QYhvQfCnHvr8gRacIDLHhsCYvvTJxHO3Lu6E1m7fFzdzcxO3ZeKe6cX+xc&#10;376v3/VFnnNrzzH62iQv0deqWey1T14ffw61+X2J3Gbs9d3jfV/9TKu3JyLx3M3hrAVg2TiWjRMO&#10;s6OiggF9cnl/8RK+OeV7zHvvfXbu2kU47PDQ7bez/uOjWb/aYeFbFdTXNnDOlArWLgsx93GLQJPD&#10;f3bczemnDuH3D/+NcDCENz2EbRxWrFnDjsoKUoa+RWN4F1vXW/z+RzanX7SZ/MFVrFiayTuv2mz5&#10;oicXTfw2Rw8dTDAUonh9Cd/7+Y28+OpcqmtqGTF4CKFQCNu2sWwTfRbS1XWqcLathPwW7z3fl9ry&#10;Q1Xe/VVu/M0j/Pz0sRRkJp2o8njJzB3N+Cse4ZVp+57EOf/UR/j1hK8m3k5aDoUnXMmvb3yAy/cz&#10;eGw25hc8fsttTD1hGDlpcbfp8pLZZyznXvEIL1w/udWAL/+cB3j4+1dyxqAcMj2J27xpORQcM5lf&#10;3/KPhICvY3yV6bf+Y/fXyZMZeUy/eoRhvvj9d1d0xT947AetPDdPJgUjzufnN77E3ee09qq0nXxf&#10;/IMMUFsZdxGAfC760UvMnvETzh0xiMyUpPevxzDOOO82Zv/hj/vxc5HPRZdMoCCzZU2mq4aSFZFt&#10;l1//Gn+5YgKFPTLxxn6NXJnkDJrAz298iTPiriciLVUVxxaOSd5y0C570Y/fH1lW3zmcpy/0cew9&#10;+x+Nltxz7J5P9u2PUXexOnr/zcvH11OQvF8HmXfVoT+Z15pjC8eo8kKOXG099v1rCr6RM+DO1V9q&#10;/Nu7Eu69+WngMub4/fj/NjF5h0NkHlPa6AMwbU3jnBzpjDGcPPrk5NUHbX+P8UrmPMqqUXexutOM&#10;U4ePk0efjDEa1ET21+Uz3myl0KIDTHiABUnh8aE3mXEDoWQbDBvT+nndkveSujAylmm7Bae11DKM&#10;xOYzkxk3cH9OuGUy9ozO9rqIdH7G+AEn8j0QCvgxoSDGuLjnkcf46TVX8a1vfZ3/+7/v8pcnn+Vr&#10;l1zO6Zdczt9fnMPwgjGsWlJIdZXNfxY2suLTKsZMLGHNcod//g1CgUaOOaWWJZ98xt2/+iVn9rmK&#10;h393N7NfeZWTxg1gc8O7lG1xeOiWEGMmrGdHWT2L33RRsq6Oys09SQsex8ihQ5k0bTrjJ13Jz2/7&#10;Lf993SVc+OMdHHP0aHZU7CIcChIMNhH0B/W32WHisAtnK7en8NaT/SnfnJQedqCiH/2Cc/vtq3rA&#10;S84J3+HXew0yM8nvl5O8skX2WK6ddhMnJK/fk16TmXX1dyhMS94Qz0v+mB9y95VjE1f3+iEzzx9L&#10;zr7y7rRhXHz+lclr29W51/+Kiwfs5eAlczSFPZJXtsg/5wFmnj2MvdwCePIpuvCP3LjX9+sgDfoq&#10;U6/8B9eOinuvGz7jnRfjd4Kiq//If5+Yzz5/snK/yrRf7SO4T8snPyVxVcmKJ5kL5E+6i2vH5Oz5&#10;fjz5jO6311dL5MgSPSAyxlA4sDB5a5so+Nkc7hoFq264hf2pnSi551iG3bAqeXWXNe8qH+c/Gbdi&#10;8PUs6yShSuHAwpaTezo4liNJm49985hy4dMweQ7LftbyMZCCny3D7/cnrGtrE//mx+9fxvWDk7d0&#10;lHlM8Z3P03FrDv1jaqFxTo5Y0Q8lGANHDxmdvLVN7O0Yr+Bnyw7pB+PaWmca144eMhoT+9CJxjWR&#10;vbp8xptMGxF/Duh2Jk09iXHXXcdTcWtj7rjhJMZNPYtp85O3HKAJD7Bg0ti9n6s7FK4+j7GsZu7a&#10;cjJHnLcfnf+eZNp1cyhJG8u5CQF3ORXVmUkBbwG5aRso2Ra3qjUNtdT2Of/QBOYiXZjLldZSOWsZ&#10;jhpmMXCQQ4/sSip2lWE8Hv748CPsTP8bP7vXxRMvXsoPrv06PbJSyM/rjivQm1UfDGfTyj5s3ZBL&#10;fa2PwpN2su5zm0/eAyfrEzK6uahraOQHky/l6MFHsbx4NcOPC1NXF+LRO10MOWk7ntQQ1VVeytb3&#10;YOvyIdRsHsBR/fpSW1/Dt88dx70PncdvHx3CCu+1vDuvju9fOok//O3vdO/h0H+QxagxbtzeSMgs&#10;XVuXC2ffeTpxPtr45fVHB/D6Y/lU7XAnX60DXcnU0XEVlrXLeerBCxg39SSmPDKfkoR5RfMp2Gdn&#10;pAAVK5/jjl9H5iad9VEpgbit3n7ncO15cSv24txJVzA27qgmUPY2s+66gHFTL+DHz7xNafNj81Lw&#10;lR8ytWVXTvj2BEY3h3kBSj/6PVOi86U+trI2bk/w9jqG8Qlr2lGvX3Dx6MQAu3bL/Ojz+m4rc7km&#10;O4/pE+MP9gKUfnQfP57RyuvtGcSELxM89zl/99Ymjy1h8S1/5NrTh7UE3+EKls79TeJB7qibmFY0&#10;KC4wjf5cRJ/n9OfnUxI/H3LmWKZObf0TfC1qWT7/Zi6Kfppv0sNLI6/HycMSgtnArqU8/8h3oz8n&#10;SfcjIi0M9O3ZL3ltGynggiuGA5+yKlY9Gt+WM77l3b+mNAezT1+YuL7V/Q9CpC3dlLiTiNFWyHFV&#10;X5F9Ysveq16T29zFtz0uuefYaDC7ihkjo5UlrbT5S24VmFA13Lz/vdx7/P49pv3Vt2c/ndSTI1tb&#10;jX3/ms3TwPCjhydv2c3B/76XcO/xw5ixAuBpzo9eN3kMShgvj5/ClOMTx7zk/ZNbtce2T7kqsj5S&#10;EVcS93iSH1M0mF0xg2HR9cn3sVvL+aQq2+b970ls2dwWNM7JEc8YBuW319wurRzjJY8XSb/Lex0D&#10;v+RYsa/tLfvsfvvNjyu6f2y/5LFx/8a1lmPLe+Pu70t1hYkzKH9QJHUXkb27+pnmYLbg1Fir3cS2&#10;xsmS2xonT3W2YEb8uarkac5i17uJ2bFgts/5cdOfJe0fX1W7W5vmpMfZvP2ZaOvh1qZU2/tzA7hx&#10;yCBqN77PU498RgmDGL1fAWkJ5Q2Qk5t4nm752g1kDvxqy31dfQwF2z5jecJerVnNOytrKTi1tecg&#10;InsSDjckfCrLsg1pGYbc3i48njBvf76a3nl9WfJeFas3L6AkOJvU4/9B74mPMHW6zcJ/3corf3mI&#10;Ub3Hs3PlMLas7k31rjT6D69lzl9z+WTFMsacmM4b73/AivUl1Dc14UlJITV3E3+Z6aN73wosVyO7&#10;tnWnZPEJ9PVewMO/fphP3nmQG+8YyYBvPU3KuEfYnv4Yq8pfZEtJKZ+8m01dZia7KsrpmQ9Z3Q22&#10;O5zwvKTr6nLh7M7Nu89JG1sqyw5lKBs14UQK4kLM4oU3M+uDyFyixe/dzNy1SUHmXqtYIbDuSa65&#10;6/fM3RCZm/SpWdfxUEIY6qVgxL5COIDJjC+Mr8xcykMzZvDUylKglI9em8G0N1a3BJEpo/napNiF&#10;fCYMjAucd73P3bOeo5jIY3rosUUkzJbq8dFRs/3mf2sshfHVvGXzmfmrm6PPazVzn7iOa15bnhBo&#10;J5gwkdHZLRdrV/6Zi2Y9yUdlLa/38xtaru0dfCbTWnZve7XLef4vVzPttcT5Z8+dcAoFcc+zduWf&#10;Iz8X0ee56JWbmfTwfErjxubMwolM31v17KZ5zJw9P/G9S3o9aFjKQ3ddx93vrY7+nNzMpIffTryO&#10;yBEuNueiAbpldkve3MZW8cmqaPhw4dMMj7b+XH3ncHjy/MgJq28+Hrkca5v3t4l7339PVsxgWPwJ&#10;s+aAASZedBnwNDNiLfiiocplt0WqOyKVrsO564tYyz6YMfLgTqgV/GwZcyYDRG6vteq5WKVwc5vA&#10;Fy9rvUXgk58w/GM//i/uYjirmHH7lw8uumV2ixRdaD5GOcK09dhXsvpTAMYM2/13PN6X+30v4PqP&#10;V3PXKJrbGj/+zcSrNVfwxlq73wZPr0jeZ3+s4tOj5zRX/c67ahgzVkRbKfvncBmrmPGdeymhgOs/&#10;nsNlxNrJt1ZVFq2sbW43v5q7mMGwhA/JAKziUX6N3++PjJtPzmiTD6FonJMjVfM4ZyCne3v/hRs9&#10;xmv+EEl0vPjiLoY/eX7zGJc8Bs6ZDE9fGAs822qs2PP2xGO8OVy2YgbDomFsrAqYJ2dw7z1TIh+u&#10;mzynlXGW/X+sKx6Fm2LjJjx9c9u0f8/pnosxGtdE9umRS5kVPQdZ8t5JjLvh9uQ99m7CA0wdkUnt&#10;yvsYN/Uk5m6DzBFXNQe3N975E8ambWDu1JMYN3UOJWQy9vwHuJzbmTR7KbUA2+Ywbuql3MFkZj0Q&#10;t//spdT2OT8p7N0PfWD51JOit3mgbmJ0n1pWf/okcDtzV9ZSMGR/2gs/ybZqyOyWdJz7yGeUpOU0&#10;d0i4ccggStbu32tcctffWNowiDMO9PmLHKFs24XPl4ZltT5bq23ZvPfpauY89iBvveTF76+ndNsq&#10;tqw3GByKa15i7tYr+cT8iEkzdvLyE3dw3slXU/JZHk2NXvoObeSdl/qTXbCSV9/9N9s2baG4ZCPD&#10;R3Xj1VdXUFXpYHuaWLWoEG/N2Sx44q/c8NvebOt5Oy9vvZJPKv9MiDpsy2LdygoaGrfw/qs5XPe9&#10;K3ljySekptq7tfuwLDtaCdz6c5LOr8uFs53e/OsY3zyvwClMeebLxFgBVq/4c1IQVspTH62OHKBE&#10;ZfYY3uocsQmKxjIoLgiu3fj+bu1HSp9ZlXBfBUN+GNsSbUsSXX42g0Vx+1HWtOfws52dkZv4R3Lx&#10;pzcnPjag9MW3+GwP1Z7jRwyKq5qtZfVn8X0zAUqZtWVry0XXIEZfGL+9jWWO5uKrH2DWpV+NWzmB&#10;MwbGVweXsviVJ3cPSD+9mbnr4t4J1zCOOTN+h0QlG3+/+230y0loGVNRPIenyuJWAHx6Hx/tq8WK&#10;yJHIGLyePTYEb1vRtr7Lht2Cz+fbdwvjA92f1uecbQ5GvzmJy4BVT7xECTDvhcj8jZO+CTCP2U8C&#10;k+9qDhgKfnZX5ITaC18+DN1dCS89sQpG3cWvYyf/vvnrSIvA6ONrNnkSEwEGD2cMwKervvQJPq/H&#10;q8oLObJ15NjXEb/vsQreKy6InCiL3v6BG86V57ecgIu08/w1q4734UtqYbxPSR+AgQKuvy3yIZnZ&#10;CR96abnPSAVyLOz5cjTOyRHPGHweX/La9rHuJR5dET+GXcCVzWNcdAxsPuZKahXcZmPFnrZHj/FG&#10;XckFgwEmMmky8OTsaKBawPXPRT8Qc0N0bu89TUGxv4+1+b6Gc9woYMUntMGwFnk/Na6JdJjMET9h&#10;8QMPUJLU8jhyrvFl+jywhMWPnb/3Nu4TvsqwNGDbZ5FQdf77rG4gsfJ0f8Su36q9t2zm6mMoaFjN&#10;4ujjf+rT1dT2OeZLVK/ezvJtserbSPBbviV5nz15kmlzlkJc2C0iu3O5vVi2Te7QY+l79gVk9MjH&#10;48tI2svCZVtUbt3A38vqOO2Yc3n3lWyaArWUbFjNC38xbF3nxcImFG6komkVi5q+zzemVPGHW67H&#10;qhmDN91mx6YUNm6qo7hkHZXV1Xy04gu69d/I+2+m0HtQHaWfH8XtP7uBh//ydT61f8za+pepD+zA&#10;MkFM2M3C17y8t6AMb9Y23n8nDWfHKZxz3vm8/95Cmvx+bBKPRw0Gy7KwbUV8XZXeufbWayxnFF3J&#10;9B89wON/eJNrCw9ktoRytr2fvA54YysV8Zczczgj/nJremclhG6ZI36ye3vdpAMhb0b+HkPfwjET&#10;uOjim7j7xmd45YF9HEC1o4Ju8c+qlppdcRebRT6h1ppBmQmvCmMvTX5NlrD41PgWVl5ycvf0qrQR&#10;Tz5jz7mVWefE7mcs+QnVrKWs3kMFx2NlcUEy0KffdxIut2j9gO/ypLC7tra1SUJKKalKrAAXkYhA&#10;sL0/qjKc44bHte288FPu+iJaCbs3B7r/Pk3k13cOhxWP8tK6WBgbPYm4bhWR+rdW7G84ckBW8cke&#10;xsS2OoG3N+3/not0fm3xe1AwbAwAn67e2yjR/r/v+1vBe6Ai7TyHMWPMnOYKsP0Ve0yt2fvr1Tba&#10;4v0V6er8QX/yqjYWPcaLefL8aOeSaCv2FZ+wKjYGjjqO1o7kOmysiOuuEpl6Iq4l8+DruStWxBU7&#10;NmxFhz3WPWj/91NEIFLA8k7sw/1pY5mW1E440gL5J4ytnhOtnN0PzVOG/YSxaUBc5Wn7msysEwbF&#10;PY8lLJ40lkz2p3p1Mn2yobZq92dYUhWtvk0KfvfL/Ot4Z1us2lhEktm2Ta/jTufoc/+L3scdT0qK&#10;jwFnTiD/jHPI7hc5mgoFLFZ+2ER9kwd/5S6WbCzlgh9ex9oPCln5aTp5/RspLFrJsw828tQfU6kq&#10;SwMnFeNAcfU/CRX+iTtvuYxQxTAsl+GTf6cSJEhVTS0lW0pYubwOf71D6Yo8Hr/vTgac9g6f7JpF&#10;U7gcywQJNQZZu8Lmrp+48XZbyYBR2ynf5eI/c/pzzZX/xU9fWkDjzh04xstnHzUSbIwLaI3Btl3Y&#10;VifoJisHReFse+g1lsuveYQXZi1k8V0PcOc1P+TiE8dSmJuJN74F7z758SdXLR6s7hkJ84jul6TQ&#10;t/DUX3D3b15jwSNLePz62/j5t86nqHAQOftozdyZ5aQd8KtCZvevJa/aP9vmtFQfxy+//im3PD+H&#10;5bviT3xlMnbiLzg3bs1BsQ/8+YnIwauqrUpe1UZilRJjGD4YSuY8yirgshdba3+5uwPdf38UnH8l&#10;w1nFo9+ZEal8uCh6+i1WpdaaMcPb4Q/naCVFa/Zw8rIttd97LtJ1tMnvQawi//O9Razt//u+fyHx&#10;gYpVm93F6j1Vke1F7DG1pq1D5Na0yfsr0sWVV5Ynr2ojicd4zSZH2qK3LI8zcR/Vox02VuzWXSXu&#10;+PJf0XbGRALmPU1p0WGPdQ/a7/0U6ULmJxV+tJOWTnyx8HUQ50bnrh3dJzKd1qwDaZe827m1g2lP&#10;fBAmfJVhzS2YW5ZZK2v3Xb0brfqtKE/u1tdSfTs7Npdt8g77cMcNcyhJG8u5Q5K3iIjjOISqywja&#10;htXvvMuqf71A8QfL6ZadTeOOjQDUVBq82d3A48WX6uPj++7mibVb+Ovv7mThs6P47INsLCvMN65Z&#10;S8+hJdz9Sw9/usHFjq2p2G4PjqmnNOsOHpp1Kfk9hlBdYRF2bBrDDlt3bGflx42Emry8/Ngsqnr+&#10;idKG/xAyjQTCTTz/V5vf/zyDjz7YxbnXraRHnyZKt8PzvxvIbdNuY+H6rdSXbsVpqsPj9eJNT6ei&#10;PLGFcTgcJBTWh866KoWzba3XZGbd+ADTikaTnxkJxgK1pRSvfJu5r/yex4oPpOIwi5yi5HUHqeHL&#10;feK96Opn+MvV36GoXw6ZLiBcS8W25Sxa9BwP3Z80b2kXUhtMXnMIbHifBa/czjV3Jc3lmj2Ioj2d&#10;gNxfzpd730XkwGwpa6UkvS386xZmrIDhd/46oQIhEh7M45akNsV7OuG1p/0PSqzN3oqkFqPNLe5a&#10;5icruScpwE2S2DIvdpIyefueFHDBFcNhxQxuiZ0AjL1esbak7ajd3nORLqRtfg8m8viLl0Hc3IpE&#10;51dsmfO6A37fk9q2x24/3r7GrD2KBiqxMbHFXkJnWh5Ty1yLJdx7c3w7+fbVNu+vSNdWsnVD8qq2&#10;kXyMFz2+am4VHOt+clVk3uwLrhie0Po3MkZG55xt97Eieoy34lFeap7j1ofv+Nj9Refs5jLmfHEX&#10;w4GnL0ye7zaq3R/r3rXb+ynSpdzO8m1AnzPj2uLGAtO41r3lX+LDDFc/w+LHlkTnhW2ZRzahgjRa&#10;+Xr5jDMTj+WSw+NoG2NibYQnPMCCx5aw+M7onK+x/bP7RoLSq485iGPDm5j92BIWP7B7JerlY4aR&#10;2UpL5Kc+XU1t2jDG7bG18GRmnT+WzIalzH0keVvseQ2ioHku2wN1O5Pe20BBn/iufyICkJLXj7R+&#10;R7Hli3X4t6/BaaohXLqM6opa8k86A09aFlndIegPggHL7aZ+ZxnlW7Zx+8sLuOPnv2TNe6P56J0M&#10;6qqh35AqLp2xlH4jt/DIHU38/fde1q3wgLFYaf0v0/77JEzYSzhsqKyrZfPOzTQ2Gn4w5XxKu91D&#10;dWg9FeWNzHvGxV3TUmkMVPGtaz/ihLNLse0A64th3oMD+O63fkDxxk0sa7TYsuBfeLxejDEYILNb&#10;OOE5WpYbS8VZXZbC2TZ27uQrGNvcgjZA8Wvf5fRpFzDlrhnc8fxz1Cb+/uxDDrkDk9cBRbkJLYqp&#10;3rrvT1btrE2Yp7Z25X27V3AmL7E5Fnr9gmuLBrVU3pa/zS03nsW3bria6Q//nsc+/LJzzmbhO8if&#10;xMT2upnk9mut5XCkfUhrSmsTXhWWPtPK65C0jL/rYA6WDkYmGf0AllIa35Y5LZ9heziBd21+34TL&#10;27Y8l3B5X5IPunNyW2vNkp/UTlpEALBgTcnq5LUH7ekLI+3ifD4fvguf5rIXW+Z8LfjZnMgcizcM&#10;w+c7n08nX8bw+Eqv2AmvCyMnzNjX/q2Ja1nXssSfYIudINw9FJn4Nz9zJq9ixsjI9YbdAHd94efx&#10;PZxsa56T9kIfPt8tEL3d5u3RKt0ZI2MnJxMV/GwZq+8c3vKaJb1e7WlNyWpI/OCiyJGlLce+bz6O&#10;/4u74IZhzePOsBtWJY1/7f37Hg2JY2PgC8ftNufsvsas3UVvk6c53+dj2A1juGxyfPVbS+g8zOdr&#10;pdJsIo/753BZ87g8jBncxWr/43tsGdqWNM7JEc+yWL7ms+S1B21vx3hQwPUfr+auUZHxwjdyBqvi&#10;qu6Tx8DIGBmrXG3/sSLxGO98nuYy5nwcmTd23lWR+bQve/FxJg6+njl3RoLk81s5duuIx7o3y9d8&#10;BpYGNpE7bjiJudsyGTspbrqzhqXMip9z9ZHPKAEKTm09tNyrRy5l3HsbWqZWmzSWzG1zoufVIqEi&#10;DOLcx5YwbUQ5Jdvi2xTHwuPzWfzYm8ya8CTTrruPpQ2R/RdPigSeLVW3tzN3ZW1z2+EFuRX71yZ5&#10;v0xm3MBMSta2UuE7/31WN2Qy9oxoSBx7rZqnS4u2bd7TPLY8yeKNtQmB+AF75GWWNiSvFBFPTl88&#10;WdmkZWZgxf7dtyKJmJWRjis1DbcX+vSCUFMj4aY6fD6HNS89Q+rJX+M3Dz/OnT+/mU3/OY4P38hk&#10;zec2jfWGgqN3csak1fiyt/Lo73w8cR/4G9KwC17jB1dcAmFYW7qZusZ6BuT34+sXQnV4A5++b/j9&#10;NDfrV9fz9cuXMfqULbjcDquWwaLXU3jrb8O4Yvw08nJzeLPRTVXxF7i9IWwThHAIcEjPCCU8R2NC&#10;GBVndVnWyVNONMkrOwvLQKYfcjwhctPCWF7D5m1eqn0WDZ5DcSA9mVkPROc0AGADcxPaZ0zg7vtu&#10;o6g5CEzens/0W1/i4gHNKyh57yQmxX1y6sY7l3Bun5bLlM1n+oybWRS36vIZbzJtREs4VvHpzXzr&#10;3si/4MnbWm7/hzz84JWMToluSD7Y2ptJ/2DxhGHNF2tX3pcYUJ76R165+qvkxC4n3fZFv3iTn4+K&#10;e7yf/YZv3fNy8+X8cx7gsUvHxgXOya/bXiQ9ttZer/wLH2H2eaPj2jrXsnT2WUybD1z4CO/Gbdvt&#10;uX0ZEx5gwaS457VtDuNabdWSzwmnn8/l35hMUa/4T7qUsmDGBdxStvv7WrvyPqbe9WRipe2Y23hh&#10;2gTyY62zw6t5/sbvcne0NXbiz1bcaxCv6I+8ck3Se/nr63gqvr32mLt44fqvJcxHnPxzLHIkMcZg&#10;HDBhh1PGnMpvr/9d8i5yGPufe3/Jwk/fw3LZWDYtB/wih7kjZ+wr4d7jo6FBNIA40mickyOWiYx1&#10;TshhcN8hPH77P5L3kC5qyk3fZd3WtdhuOzKmaVgTERE57FiWRe6Qo8k/4SQ2/edTTEMl4Z4DKRzZ&#10;j2UvPE0oFGmpaQwEmsDjtbBdhk1rw2SOOoPCc85n7YN/YPa9f+Dnt9/Fx6vfY+BxpWT3qseXAulp&#10;UFvtZt3HvQjWZvO9W4L0zT6Bm6dtxx82uKxGfnfrJCh8iodn1rG9zOErEzaQlhVg5w6oqYZgEDYv&#10;G0i4pj8P3nYbz89/naUBF46B7f9+jWGjXRhjCIfBwsbtPaDKP+nkDrJesf3lNhiOLgszZJdD9zKb&#10;8AYPodVe+tTA8J2GkWUOWf5OmytHDeKMm3/C+F7AoPOYPuMRzosLZvdLrwnM/M1tXD4iPzKX7bSX&#10;uDYupIMKli9JTtha82fe2RBXJZo2lmvvuoupYyLBZv6I87jx1jd59y9v8sKNf+TGi8/jhF4tu8fL&#10;HPId7jx7WCRUPOc2Zk+KC/Na8UJyNeaIq+KufxezLowPZg/Q7LdY3hR3Of71YhjnXvEAD58TH8wm&#10;efEtPov7dFnmiB/ywrQrKRpENDS9iccfWMi7s17i4Z/dxLWnj00IJQ9In/PjPjkXv7zEn668MimY&#10;BcqW83I0FH1q0WcJ7VwyR/yQh2f8gnOjz7PoW7cx+5q4YBaoXTWvOZjdb4ue5KP466SN5doZDzD9&#10;1Lj3+5rEYFbkSGdhRT54b8HiZYsIBPWJtSNFIBhg8bJFYEWKLyyd2ZMjyGE79sVaiDZ3CljFJyva&#10;a87szk/jnEi0Q8CmYpatXpa8RbqgZauXsWZTsQJZERGRI4DJyKGyZB39jh9J/qmnMqSwP+U7qvFm&#10;9cSyLFwuN5YFvlSwXZGsqd8gNxWfvs+OL5bT5+L/4vzvX8cvfnA1D936J/qZKax8fRSrFufz2cJc&#10;tm9OIe+o7WT2quGxu2w27ljO8GG5BJuaSPWl4897jUd/38i2HX76j17LhvU2H7zZg1VLerL2gyE0&#10;rLyAyeN/xuv/eJxHnnmB/9SGyOw/gNJFb9F3oIVlO9gug8drmoNZlycFt8uL7fIkPVvpajpd5azb&#10;gQGVDt32cx7jsgzYmhU9M9Tu9lU5C1NvXMi1hXuMAndTu+L3jP99S+vZ3Spn9yG5gjK5wjKhorHX&#10;T3j8N5Mp3K/f2wAl717PpEeXwqjbeOEXEw4gkEt6Xb7s9feh6OpnuPPUuLbL+5RYNZo/6R/MnjBs&#10;/64f3MDcey/ljqS5x1qVXDl7QAIsf/kSrnmxpTb23GmvceMJe4vB41S/z6yf/DShMnq/KmdbrWTe&#10;N1XOyhEtWlVhHEM45HDDVTdy7hnnJe8lh6G577zMnX+7A5fbxrItVV7IkeUwHvtK7jmWYfFzc486&#10;cqtmNc7Jkc4YgwkbnLDDmSeezW0//k3yLtLF3PynX/HWh29gu2wsV3RcExERkcOSZVkYY8jqNYCc&#10;EcexadECwoEAlmUIh7IoWeswZGQjoWAI247FZBYbi21qahxGXzGVnJGjWXzH/3LTD6Zw+bcmUt/Y&#10;yPOvvsHTr7xGdW0V9U3VZPasIiXNQ22Vi8smjeaB+9Zx0kkDCXu2s3HDTvL6baTk42GkenLITM/k&#10;zFNP5qqLzmdg3z6U7ari29f8CPfoE+h5zDEsuff3mKDh6BNcWHYrlbK+brhNmLDtxjRVJm+VLqRz&#10;Vc4aKNgV3u9gFqBXHfSq7Tz58mNznqN4L33+aze9zdK4+UMzexTuObRsKKV4156rEAJb5jAzubXt&#10;3pTdxw2z36Y0UrG/FwFKP/0z0x9dGrm44mZe+Khiz/PKBitY9Fn8XGO59JkQd3HFzTz2UXzdZ5Jg&#10;BcVl8XO/HphFj/yUhz7dy+OjlqUr9/wqlc6ewf99WLqX60cFS1n04k/3L5j9UgKUfngfM+OCWYC5&#10;s67mD/vxOANlb/OHOxKD2QNR+tp1zHxjdcIcxYkClKzc23aRI0zs80HRqqKX3vpn8h5ymHrprX82&#10;Vw42LyJHisN47Cv42TL8fn/LcoQGs2icE4mwIif23vjgdT78fEnyVulCPvx8CW988Lo+aCIiInKE&#10;MCaSG9Xu2MKmha8SDjSxfYtFhX8Q6V+/mpE/+AGer1zNxpIMAo2R+SArthka/IbUDC8rn3+STW+/&#10;zpl33sOf31zElOk3EAwEueKCc3jxz3/g1Uf/zHOzZjFj8m+oLe1F1Q43C9/fTLceFqOOdfj8w3pq&#10;t/k4veA3vPCnv/LuM4/x9uy/MvPH1zAwvw8PP/0s37jmOvIuuoIew0by6V8exJfqw5fqYfvmxIOV&#10;WKUv/ipCgVoFs4eBThXO5jQasgIHfoScX2PwhTpJQLviPqb8/vcs2FBBbVwIGqjdwKL5NzP1f2fw&#10;eXlcvNbnRKaNabmYqJT5d93GYx+tpqIh7joNFRQv+j3f/9XtCXOr7o/St2Zw0a9u5qnPNiTeJhBo&#10;qqW0+G0ee+RqLro3MfR9atbV3D7/fUpq464TrKViw3z+cMc5TJ9fGrd/Jsec9MOE0HnurKu5pZXr&#10;lxZHrj9/V9zOB6yUp+49h+8/MZ/iXXGRYbCWii3v89SD32Va+d4S/1JeuP8CJj34JIu2JL5vhAME&#10;aktZ/tGj3HHHBUx/bc8h75cVaKqlYstS5j5xNRfd/1wroXv0cd51H3NXJr1/4QC1u1bzzss3M2nG&#10;DF440HbGSRY98V2mPvgki7bVEoh9QCccoLZ8OQueuJpJnyqaFYkXae9pYdkWKzd8wbyFryXvIoeZ&#10;eQtfY+WGL5orydTqU45EGvsObxrnRFrGOezIWDfryf9L3kW6kFlP/h+WHX0/Na6JiIgcMYxxCIeC&#10;gKFbn2z6f3syZe+8xrZX/sb2T1cx9OJL8KZG8gPLduFyucABtw3r33yVz/7xCCMv/S8qjjqac344&#10;nYdmv0B5ZTU+j4d+fXrz9VNO5qUHZzHxlDNYvqQJjMWH/6lgQO9BPPnH+/mfa6YycsggstLTsSyL&#10;1/69kMt++gse+XA5w6+bQV3pVj558F5MsAmDhXG5CAQjxyk+byo5uf0ZMvxUjvnKReTmFZCampX0&#10;DKUr6jRtjS1jGLnD4GulUnt/7EqBkh6dKmsWEZEjRVx7Tyfs0KtHH57+3TN4PfvVMF26mEAwwGW/&#10;vJSyXdsiLfHU6lOOVBr7Dlsa50RaxMa5WHvjc776TW7+wf8m7yad3G0P3spr7/+rpZ1xbFwTERGR&#10;w5rBjUUYMNRWpBLqPZrMgkFYxS/hsvyEw5lYJ01m+6sv0KdnOZZlqNpps3Oni1AoSEaGjc8LFbss&#10;jr36R/QpOo3lj/+FbR+8x4kjh3L9lMnk98olNSUFj9vN9bfexRuLltKzZx5z/3wv3bMy8AdD1Dc0&#10;8Nyr8/nLCy9BZneOveqHpPTuy5Lf/ppw+Toysz3s3BHC9qXh8xoGDfEDhiEjz6DfUccRDIexjEVG&#10;RjfqGmpYPP9PhMP7bJEqnVinCWfTA4Zh5Qf/UMIWfNbbxujYWkREDoHIiTswjoMTcjj39PO54Xs3&#10;Ju8mh4E7/3oHc9+dg+22sWwby460lxE5EmnsOzxpnBOJk/RBFCfscOmEy7j+uz9L3lM6qXv/cQ/P&#10;zH8a22XrAyciIiJHmKDJxWNXgQkRDvhw8o4hbcRJNLz/NzyuRkKhHNxFk2l89y+kpjYCYAzUVXnx&#10;pgTxpUYyK38T7Cy1CHjzKDjrHAZN/BY7V69i67uvU/Xpx2Sn+eienYWF4dMvVpOTnU3/Xn2oqa+n&#10;qr6B1EFH0bvodLodNZRgXS3F/3yG6nUrye8bJiPbwbIg6Leor7XJ6uFg2wbLshhcWERGTj9WLH0Z&#10;JxxkwJCT6TvoeJa9/wS19XVYLh8GBxuDE9zLfJvS6bj6jek7M3nlodC90ZC1t86z+2ADNSkQdOno&#10;WkREOl5yW7RVG1aSkZLO0UNHJ6yXru3pV5/i73Mfi5zcs3VyT0Rj3+FH45xIkujPfuwDChYWn69Z&#10;zradpZw+9ozEfaXTue3BX/PSW/9srpi1XXbzPMIiIiJy+HNZDYADgO0K01gTIm3ocTQ2eLBT+xDq&#10;dSzB2hrSGlZh2wZvTiF2uAG314/b03I7bjdkZHgoK6mh/ItlrH/1ZUzAT+7IY+h31kR6nj6BlGNP&#10;xFU4mvxxp9Fj7MmkHXcSPU75GnknFZGak0vd9lJWPfcEGxfMpbFiBz6XoXf/SDAL4HJDSpppvmzb&#10;LgYMPpG6ul2UbyvGGAfL5WLgiNOoq6ukumILYGGcAJYJg4k8T+kaOk3lbG69Q/fIBxMO2tYsiwav&#10;DrBFROTQMMaAIVpVEamuuPF7N3He185P3lW6oJffnsMdf709WnWhk3siMRr7Dh8a50T2rLm9sWNw&#10;wgYTdhjSfwj/Pfl6Thx9UvLucoh9uHwJ//fkvazdvBYrOqZZ0bmDNaaJiIgcucrLPKRlpkHfYzC+&#10;DHp0d1Hy1rvk92mg2xmXUlcbxpOeTdOSp3Ca6hKuW1Puo6zMwXa7MRiCgQBeO0hDo4NlW7g8KVie&#10;NFw+DyYUJtRUjwkGwIRxe8DgwrLc2C4XBjDBIMPGREt1IfqpQBMtRTSAoUdOPwYOO43Vy17DOGFG&#10;n3wx/vpKPvvwpcjf4tJldZpwVkRE5HCQcOIuFGl995Mrfsqkb1yevKt0IbNffYr7nvhjJLBwRyvJ&#10;dHJPpJnGvq5P45zIPhgwtIx1sTbHJmw4e9x4vjPhOxw7bEzytaSDLVv9Kc/Nf443Fi9orpRtHs9s&#10;K9LxQcOaiIjIESwSgIZDbhrqILNbCLCwXS7Sz76G+jf+gq/PCPyVm6neVI7tSiG9W2Ru14YaN9u2&#10;GkJOJFzNzTXk9gpiHAiHYcdWQ3WdFycyLwZuyzC40MF2gW1DQ71NyTqw3R6woHt2mN79HEy04tVv&#10;9yDb7WeXKcAd3kGqXU+3Hr3okVdARs4AUnzpNNXtpHZXKeuKFymc7eIUzoqIiLSl+BN30QoyJ+xw&#10;/tcuYPrUX+D1eJOvIZ1YIBjg7sd+z5y3X2qZpyxWeaGTeyItNPZ1WRrnRA5AdKzDAccYjBMJZ41j&#10;cBxD4cChjDv2qxxTeAyD+h1FbvdcfF5f8q1IG/EH/JRXlrNhy3o+K/6Mxcvep3jjGuxYEOuysGwb&#10;27LAjrbi15gmIiIirbBdbvLOuprqTZtxuT00Fi8gUNeIZbtwucPN+xlj0VhrUbnLok9/g+1qaSXc&#10;WGdRUhKtijXQq6dNbq9A83awqChzYbstsrqFccVdF8BYbiwTxtip4ASwCUeOPYGMzFxS07tTvn1t&#10;8zrp2hTOioiItDUTrSIz0ZDCibT6zM/pwzWX/ICJp5yTfA3phOYtfI2Hn32Q0optkfaedjSwsDT/&#10;okirNPZ1ORrnRA5CLKCNjXlxlbTNl03zjtLerMj/LIvmav+EStnoWKZgVkRERPbNwuk+HLtyZfKG&#10;/eI4FvU1FgawjIv0LIPtCiXvJgIKZ0VERNpJfEgRqyRzHIxjGHnUSC4460ImnnKOqsk6mUAwwLyF&#10;r/HSmy/yxfovsOy4sCJ2wk+Bhcieaezr9DTOibSRuCra5nHPtFwmWjGhhLY9RUJZiM6NbUe+No9j&#10;qpYVERGRAxab91WkfSmcFRERaS/xbT4NkdZ3cdUVbttN0XGncNzw4xg2aBh9e/Wje1Z3hRYdJBAM&#10;UFlTydayLazesJpPVn3Cok8WEnJCiRUXtt1SjaETfCL7prGv09A4J9LO4qpoIRrKRj+kEtset6u0&#10;kYQhKj6ctaJfo+s1nomIiByhHDdVOxyM42C7IbOHBZZFQ5WHzNxAy7EaUFdhEwxa5Oa7CDsB6qtt&#10;wkEXmTkhgk02jfWQmupQUxnGMQbbsvH5XGTmRVoShwIu6mvdZHYLYbvCYCwqywyZ3T24fUHCIRd1&#10;u2zSs8CdEsSybGrLU/ClB/CkhGioTiE13WC5/Ziwi6pyi/QMG296pB1yUz3UV4GxoFuujcdrqNoB&#10;oaADWLjdbrJyLGp2GYwJg2XolusGWxW7nZ3CWRERkfa0p9Z3xmBilRUm2v4u7uBQOpAVrbqIVVrE&#10;qi7UDk/k4Gns61w0zom0r+YstiWobd6k6tl20lI1G7cqMo5FvxcREZEjU9jvYuWnteTk+di5o5E+&#10;/dPJ6mGx5vMmRp+UHgkxiRyiLVvUiLGgcGQ2ad0CbNkQpqLMYsRxLhprLbZt9TNwkJddZUHKy0Nk&#10;ZbnJ7uahR9/I8V1djc36Yj8FR3nJ6mGor7Io/qKBISOyyOwepKYCNq1uJKd3Cn2OssBYLP8kTPfu&#10;bvoNclj3hU3f/h5SMv1U7YSSdX7SU90MPdaFcWDlx01kZHoJBgyWbTF4lIsvPm7C63XhS7XxuC0y&#10;e9is+aKJnj291FYHAIvCMT4dg3ZydvIKERERaUPRT/DHToLbLhvbbWO7bFzuyGK7XZGvHhe22xXZ&#10;rqUDFhe2J/raR98Dlzvy3tjRr2rxKXKQNPZ1kkXjnEiHsOLGvbjfqeYPQyRUqmtpmyWxhbFlx41j&#10;GstERESOaMYY3B43fY5y0bdvBoF6B8uyMJFi15b9HAtjGdLSPFTsqGvZYIXYvj4EOBjjkJJp6DfU&#10;g9vjIbevuzmYJfpBPCfsUF8TqVQtL4t0KYp9CLmhLkxO70xqqvzN18E4VFc04YTBOGEsK7KvP2jI&#10;zPTR2BQJj42BYMjQb7CLYWNSCYcdsGwsl4vcPl76DbbpNTByXGS7IK+fTe/+bhrqG8HRAVFnp3BW&#10;RESkI7QSVFguC7s5pGgJLFxuFy53LKzQ0tZL7PVtCYhavlqu6HsTPcGnsELkS9LYd0gWjXMih1gs&#10;IIwfA7W0+RL/OouIiIjEWJaF7bJw2W5CgTBOKBTp4pR02NBY72BbkJntJhjrAmyB2w2VVUHCARvj&#10;xFef7l6JalnQrVsmjXXghC3qG0JkZaQ179tQZ8jN9xB2AMcFFtiWoUe2j4YqN5gwth2J6fz10G9g&#10;Oh6vC8uJTvtjbGzbJuR3KBwVuV1jDE31Yep2OYRDYBnAWNi4CIdsbEuxX1egd0lERKQjJQUVscV2&#10;tVQyWbHwQku7LJbLwoqrGmsOKWJL/Ak/EWkbGvs6dNE4JyIiIiIiR7KG2kaWv7eL0k2VpHeL/g1k&#10;Ev8AamgweLwu8vK9NDVEpuCxsPCl2/hSbHaWNYFxsKLTV8TPVZvAZRM2hkCDjdvlweOL7ufYBALg&#10;8TXh8jjUVoUBg2UgM9di47o6XC4by7YBi9qaMKlZfrypLnaVR6pnLTvSCvmTd7ay9J1SjGPhhGHn&#10;dj+b1wfxN4LjOIQCYZa9X8HG1bUMO6Yb2EllwtLpKJwVERE5FPZWSaH2dx2w7Pn1V1gh0o409nXg&#10;sufXWuOciIiIiIgcrowBX6qXgaMyGHFSDt37eKPBamK46oQsbAt2bm0k4A9FOhEbA45h4OAU/H4H&#10;y+1uuYJlWua3j62yLELBIBnZLnaVWfTItXCMg2UbGuoMoXCQbRsChPwO9bUhINJJKi0DQmGHhgaD&#10;bYEJuQkbh+0bgwT8IRoagi13YhtGn9oLV4oPy4pcv99RaYwYm0JaZuRZud02hcdlk5bpJuiPzqkr&#10;nZrCWRERkUMtviXb3oILLW26JL/uItLBNPa1+5L8GouIiIiIiBzujHFw2S7Su9mkpFtYsb+FjMEE&#10;3RD2YuGiutxPTk8fbq+F22PjBD0YLLBsUrMcfL7o31VRjmMifYzjGAyWZUhLtyjfVU92D1dkvYGq&#10;igApPgu3z0V6pg9/wMLCwjgGlxeyu3kJhS0MDuXbHTIzPbjcNpkZHkw4Ggobh0CjhTEuLNuO3L0x&#10;WI6NFfbiIR0LG2NsUtIssnp4Kdvq1x+AXYDCWRERERERERERERERETkM7B6iYiAU8PPRe9v45N9l&#10;NFQ7NDYGye0Hef1sevX2saW4LlpcG7lut56euErZSJWtZSVW31qAbUFGlo3bBS6PE63Stait9tM9&#10;z0NeX5u8fC+hINiWK3ofhn6DPYCDZRkqKptIzzTk9DH0K/BQWx3EtqFbd5sVH5Xz+dJK+g1Mj1Tv&#10;hh3WF1fz8aIKlvx7e2S+WTvy4dz0LJu6uhBObA5d6bSsk6ecuIdG2SIiIiIiIiIiIiIiIiJdgzHg&#10;hMDliV8JwUAkCrMsC4/XRTAQxu2NbnYswiGDFS1ndLnBCYPjgDt6O6FAZH1sHwBjLEzYwnY7hIOR&#10;+wyHwLYtnLDBdkX2Nyay3u2xCIfA5Y48llAgui4Mtg2WHVtv4fYaMBZBvwELPL7IfYaDkdszRNos&#10;uzxW9PmaSAgdArdbxbOdncJZEREREREREREREREREZEOoLbGIiIiIiIiIiIiIiIiIiIdQOGsiIiI&#10;iIiIiIiIiIiIiEgHUDgrIiIiIiIiIiIiIiIiItIBFM6KiIiIiIiIiIiIiIiIiHQAhbMiIiIiIiIi&#10;IiIiIiIiIh1A4ayIiIiIiIiIiIiIiIiISAdQOCsiIiIiIiIiIiIiIiIi0gEUzoqIiIiIiIiIiIiI&#10;iIiIdACFsyIiIiIiIiIiIiIiIiIiHUDhrIiIiIiIiIiIiIiIiIhIB1A4KyIiIiIiIiIiIiIiIiLS&#10;ARTOioiIiIiIiIiIiIiIiIh0AIWzIiIiIiIiIiIiIiIiIiIdQOGsiIiIiIiIiIiIiIiIiEgHUDgr&#10;IiIiIiIiIiIiIiIiItIBFM6KiIiIiIiIiIiIiIiIiHQAhbMiIiIiIiIiIiIiIiIiIh1A4ayIiIiI&#10;iIiIiIiIiIiISAdQOCsiIiIiIiIiIiIiIiIi0gGsOe+9ZBzHwXEcjGMwxgAQ+b+IiIiIiIiIiIiI&#10;iIiIiHwZVuzr3PdfNuFwuDmYTQxnFdGKiIiIiIiIiIiIiIiIiBw8qyWcfWXRXOM4TnMwG8lmFcqK&#10;iIiIiIiIiIiIiIiIiLQdC+vVD/5lHGMwxgFDc+WsiIiIiIiIiIiIiIiIiIi0Heu1Ja+aWCgb+SZ5&#10;FxERERERERERERERERER+bKs+UvnmeZqWUMkoBURERERERERERERERERkTZlLfhofrRgVqGsiIiI&#10;iIiIiIiIiIiIiEh7iYSzIiIiIiIiIiIiIiIiIiLSrqzXP16gcFZEREREREREREREREREpJ3ZyStE&#10;RERERERERERERERERKTtKZwVEREREREREREREREREekACmdFRERERERERERERERERDqAwlkRERER&#10;ERERERERERERkQ6gcFZEREREREREREREREREpANYr3+8wCSv7CjGAByyuxcREZEjioVlJa8TERER&#10;ERERERER6TgdHs7uMZCNrjKtbRMRERE5QBbRJLbVQFZBrYiIiIiIiIiIiHS8DgtndwtlTVIQm3xZ&#10;RERE5EuysBLC2eTLCmlFRERERERERESkI3VIOGsiyWzi9wZ6de9NblYumWmZ+Nw+LJ0dFRERkTZk&#10;jMEf8lPbUEt5TTllldubw9n44w4dg4iIiIiIiIiIiEhHaPdwNj6MNRiMMfTu3odBvQeR4klJ3l1E&#10;RESk3TQFm9iwfQPbK7dhWVZCJa0CWhEREREREREREWlvdvKKthQLZo0xzcHs0PyhjOg/QsGsiIiI&#10;dLgUTwoj+o9gaP7QhOMTkjp9iIiIiIiIiIiIiLSHdgtnE050msjXoflD6ZfbP3lXERERkQ7VL7d/&#10;c0AbO05BAa2IiIiIiIiIiIi0s3YJZ5vPazZ3NDb07tZbwayIiIh0Gv1y+9O7W29MywFL5IvyWRER&#10;EREREREREWkn7RLOxs5uxloFGscwqPdRyTuJiIiIHFKDeh+FcaLHK7F0tvmriIiIiIiIiIiISNtq&#10;83A2Vm1iTPREpzH07t6bFK/mmBUREZHOJcWbQu/uvROOW1D1rIiIiIiIiIiIiLSTNg9nk6tNjDHk&#10;ZuclrBMRERHpLHKz81qZazb5soiIiIiIiIiIiMiX1w7hbPR8pokEsxjISstK3kNERESkU8hKy0o4&#10;blEuKyIiIiIiIiIiIu2lTcPZ5pbG0f9iJzp9Hl/yriIiIiKdgs/jaw5mm49h1NpYRERERERERERE&#10;2kGbhrMJpSZxJzgty4rfSURERKTTsCwr4YNlLZTOioiIiIiIiIiISNtq43A2iVoDioiISFegYxYR&#10;ERERERERERHpAG0fzsbmm402BYy1BhQRERHprBKOWxTUioiIiIiIiIiISDtp+3A2IZBNbg8oIiIi&#10;0gmZ5v/pg2UiIiIiIiIiIiLSbto8nG0+oamqExEREelK4o5dFNCKiIiIiIiIiIhIe2jzcFZERERE&#10;RERERERERERERHancFZEREREREREREREREREpAMonBURERERERERERERERER6QAKZ0VERERERERE&#10;REREREREOoDCWRERERERERERERERERGRDqBwVkRERERERERERERERESkAyicFRERERERERERERER&#10;ERHpAApnRUREREREREREREREREQ6gMJZka5u4UyKioqSlqnM3pK8Ywfa7TFNZfbS2UyNXb51cfI1&#10;upjFzJwym9K4NaVPTm1+vjMXxm0QERERERERERERERGJUjgr0mUtZmZREUW/XJC8AShm1iWHKATd&#10;Mpupuz2mAgp6J63qqhbOpKhoOsnPUEREREREREREREREZF+s1z9eYJJXHixjTMviGBzHwXEcxo+d&#10;kLyriHwppcyecjGz1iSv313hj57nscn5yavbz8KZzYFxh993u1vMzFgwO3Qazz8+icPp2YkcyRYs&#10;nY9t29i2jWVbWFbLIiIiIiIiIiIiItJWVDkr0gWVPnljXDBbyLRnF7FoUWx5nmlDW/Ytvv9hOrJ+&#10;tnRjSfP3BQMVXYqIiIiIiIiIiIiIiMSoclaky4mvmi1k2rOPManfHvYZfDeL/ndc8sY9VN6O5+5F&#10;M0ncO7lStICHE1r6xl+ntduMGP+7RcwsmM3US2ZRDDBx98e1+NYips9rvgZ3L7qGkubba7mflv2S&#10;n3vyY41WtSZU8t7NhAXTmx/j+N8tYuYp0VbMscfWLOn2424nQfS+eHIqF98fuYXm242T+PzY/faj&#10;kp9fwd8Sr9fabYvIl6fKWREREREREREREekIqpwV6Wq2vMv8WAA68drdwr2IfCY9vmi3ABSiQWRR&#10;ayHqAqYXFTFzYfL6qDWzuHi3uVYXMH3KbEoT1h2oUmZPSQ4uFzC96Ebmx69qA8X3twSzMJ4Jp0RD&#10;192CWZrn7d3j67HfInMDJz4/mm9/6pN7evUi25Ovt+CXU5m9JXGdiIiIiIiIiIiIiIh0DQpnRbqw&#10;wsEDk1ftQymzb4oFkfHtkO9mfHSPBb+cuec2yBPv3m1/1szn3S00B8LP/6iweffxv4vc/t4qPRNa&#10;NDff/vNMG1pM8W4B8pcV/5xnMo5SZv8lGjcPncbzsdbQv2t+dix4K/pqnDIz8XnH9t/HvLOLb20J&#10;tGOvR3zr6eL7b9xL2Dqeu6OP6e6JsXXFzH93T4GuiIiIiIiIiIiIiIh0ZgpnRbqaktWtVHnup4UP&#10;NwehhT+6I67qdhwzmwPJBTzUajXneO5ursQdxzXNIWwxq1ummT1Apby7IPZsCpl2Vez285l0+zRa&#10;Yt42slulcbTCODlkLRjWNve9ZTYPxSpfJ94dF1LHP79iZv2t9Th8/O9a2kyPu6rl9ShetzFuLxER&#10;ERERERERERER6SoUzoocQRa/FavhLGTC6Un1nqdMaK4KLV7w7u6tiocO40DrdPdtI6tj1bFDJ3B6&#10;fHDa73QmRKtL28q+K40jLZZbb3N84Erfnd98O+PPTGoxHf/85s1vpVq5kGEFyetERERERERERERE&#10;RKQrUzgr0tXEVXW2GqLKgdkym6lFRRQVFVHU6ly8IiIiIiIiIiIiIiIibUPhrEhXE19x2Tzfa7Jo&#10;BeiU2Qpv92oxM+OrZGPzyD7bDi2VRURERERERERERETkiKdwVqTLyef08S3zvc66ZCqzkwLaxbdG&#10;K0DXzOLiopbt485sblzM/HeTYtuF82luejz+9Jb5V9vVQIbtKWje8i7z91rFmjTX7ZYSDnjq2/jn&#10;/KPnE+edbQP5p09oDnkXvJXUuDj++U2c0Dy3rIiIiIiIiIiIiIiIHL4Uzop0QfmT72Ba83ysxcy6&#10;JNaWN7JMn9eyb+GP7mBSbC7X+Hll778xLtRdzMxfxmLK8Vw7uS0jyr1JCpr/FgswS5l9U+vzvg4c&#10;3FLT2hJ47nn//VW8bmP0uy9/W80S5pWdzsyFsQ3x91HItKsUzYqIiIiIiIiIiIiIHAkUzop0SflM&#10;evzu5qB1j4ZO446EoHUcM5tb9saHutObK0jH/25mh1ZxJgTN86bHzf1aSGFzAN0ivho1cf/E/fZL&#10;XFi9x9taVxLXGjq+0ncWFxftq3V04vu04Je7z22bEJ6LiIiIiIiIiIiIiMhhTeGsSJc1jpmLFrHo&#10;d61FtIVMe3ZR6216+03isUWLuHti0vrofKszT0la3+7ymfT483GVwLHHcgcT4lY16zeJx5LnhB06&#10;jecX7UdYvZtxzNztepHX7vkfRe8hod1yK6H4mtXEam5bF3mfmm+v2XjuXrSIxzqsSllERERERERE&#10;RERERA416/WPF5jklQfLGNOyOAbHcXAch/FjW41YRET2opTZU6IVpkOn8XxrQbOISBtZsHQ+tm1j&#10;2zaWbWFZLYuIiIiIiIiIiIhIW1HlrIgcUotvjZsv99bYHLLAwodb2gsPLlAwKyIiIiIiIiIiIiKd&#10;njFJxYxaOvGS/O51DIWzInJIjTszrklw87yvRRT9MjYLbiHTrurIWXBFRERERERERERERPZPchgL&#10;0cQv9q2WzrlE36RDEdaqrbGIdAKLmVk0nVgc20ztjEWkg6itsYiIiIiIiIiIHIhIkBeN2Azk5+aT&#10;l51HVlo2Po+vbc4rGaD5ZgzgtJYwNjO4COOKbnGwCAMGC1dkiV6t+SZj3xzEQ3UwOHGPIXITFlbz&#10;d4mSLx9qxhj8QT81DdXsrN5JaXlpwgvTFm/fniicFRERkSOewlkREREREREREdlfkQrZyNe+uX0Z&#10;3GcIKd6U5N2+vN3C2eQl8dyVwcbBjkam4YRwFtyJ4awVu3o42mj3wM6DmWhAG5McySbfWvLlzqYp&#10;0MS6bWvZWr61+Zxge50bVFtjERERERERERERERERkf0QH8yOGDCCUQOPbp9gluREMxaExlJVe7fF&#10;wsYGXIALgx1dLBysWCobvxACAtGK3AMXucfIEquZbb7p5Ltqs1LR9pHiTWHUwKMZMWBEwnvcHhTO&#10;ioiIiIiIiIiIiIiIiOxDcjDbP29A8i7tIL5KNhbERuLX5HAWA1ZswcJqDmZjLY6JtOu1iFbMhjCE&#10;DiqcTc55LeLuO7okFPnS+QNagP55A9o9oFU4KyIiIiIiIiIiIiIiIrIX8WFdfk7fDghmTdwcs8TV&#10;oyZJDkCbp6WNr2GN7JB4Cw6GcPTrQQSQsYcXvxwm+ucNID+nb7sFtApnRURERERERERERERERPYg&#10;ls0ZYzCOYUj+kORd2kkroWB8GNvKZkgOZ+MqbuOuYxKqbvcQ/B6oPT0e4vsbdw1D8odgHBMX0Cbv&#10;cfAUzoqIiIiIiIiIiIiIiIjsUSSkM8bQN69v+80xm6CVFLY5JE7YMcKKbm/OZGPlrLGdI8mocWLX&#10;dwFuDO6Djwv3VTFrgWMcwiaMwWD2unPnkuJNoW9epHo2EtC29qIfnIN8tUVEREREREREREREREQO&#10;b/FBqDGGvOye8ZvbWeuhoDFxC9EiWQwOYYwTBisMVhCa55ON3I4xEHYiAa1lADwYXAdd0mris18H&#10;jBN9QBY0+RsxGMImSMgJ4BAmGA4m3ULnlpfdM6Glcauh+EFQOCsiIiIiIiIiIiIiIiLSqkjgGKug&#10;zE7PTt6hw9k2hMMQDoexLAdj/DimCdv247hrcaxqQlQToBKHehwaCJkGHELYrsj1jYkEqrZxYR1E&#10;OGscg2VHC3CdSDTsECZMiGA4AG6DP9zA9vJtVNdX4hACV6R+tqvITs9uqZw1tBqUHwzXf1373ZnJ&#10;K9tE3A/q4A7rvS0iIiJy4NaVrsOyrFYXkSNV5NOgbfNHh4iIiMjeWejQW0REOjMTDWgd4zB8wIgO&#10;OmcUq5ptfV5YxzgYQtguB8sKYggQthppMrvYXrWBHZUbqWusIEQjLq+FbblxDGBsnHDk9mw7eqvW&#10;QUwIayJXM47BMWFst41DmJATwHZb7CwvY/GSxTz7/DOsXrOK7NwsMrMy8doprZ5u6JjX9MC4bBdr&#10;tq7BtiIvVFudL1Q4KyIiIkc8hbMiEXsMZKOrutKnW0VERKTzaq7OafVwW0GtiIh0TsYYjGMo7F+Y&#10;vKmdxMLZWHDa8g9kKGxwuy0sO0TYacS2wzQF69hUupp/f/Qyr731DJ8s/zcV1Vtp8FfhTXGTlZaF&#10;x/Jg2RZhJ4TLZWHZBpwgWHZkOQCWbYFlcEwI220RNiEaAw24vC7CJsizLzzLrAf+j+07t7GjYjuN&#10;/kaKvnIKbjx7rNTtbOfiLMtizZY1WHbbni9UOCsiIiJHPIWzcqTbLZQ1SUFs8mURERGRL6G14woL&#10;KymsVUgrIiKHXvMco9HMy3GcThHOOsbBtg1YIcLGj7H8bN26gf98/BYfrZ7HJ5//m02lJTQFygg6&#10;TVgW+FJTSEvLwI0bl8uFjQHLARMEyxVZDoghHA5iuyNVpf5AI26Pi0A4wJy5L7Hgjfk0+OvJyEzD&#10;ckO/AX0ZN7YIl/HEJslN0FnPxRVvLsa27LjH9+WPUazXP16w+9HQQYqFsbFPDziOg+M4jB87IXlX&#10;ERERkU5jwdL52LaNbdtt/kk4kc7ONP+lGfe9gV7de5OblUtmWiY+t0+/DyIiItKmjDH4Q35qG2op&#10;rymnrHJ78znn+OMOHYOIiMihFPs7OZZ3OWGHb477VvJu7cQBwoltjWN/wlvgmACOacS2g9Q27GTJ&#10;koW8vvAFdjgLKdtVT30dZGdCQb98+vcezVH5x3H8qK/Rt2chXrIwDti2O5JAW6mAN+n+98WJBrJu&#10;LMuiKdhI2IR44+03eHL2P2gKNhEyYWwXBEJ+xp54Iv/zs5vIoDu2s3sQ3FnPxf1r8SvYrsh5Q9uO&#10;VBd/2cd5YDXKIiIiIiJy2IgPY2MfsuzVrTcnjxjHiP4jyMvOI8WT8qX/6BARERFJZlkWKZ4U8rLz&#10;GNF/BCePGEevbr2bj0liJ5/jP0gmIiJySCQ0lurAf5eMBY4bHDvyffxdG3AcN8byEsLCseGLdStY&#10;vW4t5WUZhP1enDBUVcP2igrK68tZW7aC5RvfZ3v9GmopI2A3EnJCOI4bHC+Bpkge7IQhHIpktk7Y&#10;YAwY40SfvSEYDEb/rbYwQQgFQzg4+Gni9UWv89TcJ9jZVEaDVUttsIqg8eOyLZxgGNsxuMMGnADG&#10;9uO3K2m0y6i3N1LjrCZACVAGVIMTgBCYQDSnPkSSO4u1BYWzIiIiIiJHoNiJTmMif1wZYxiaP5QR&#10;/UeQ4klJ3l1ERESkXaV4UhjRfwRD84cmHJ+ggFZERDoL03bh3H4xFjhW9Gvc/RtwDBhjY1k+wlh4&#10;UlLwpnoo37WL8u0QaOxJiq8PvpRUGkOwq6GCspoSFn82n/c+nsfm8tUYggTwE3QcHANuVyyQbXma&#10;YcchFAoSDAXxB5oIh0O43C4MBn+TH4/Li8vtpiHUwKtvvMrfn32MzRUbCXr8NFKPO83GckNVdRVO&#10;KIwVNphgCIsQQepxqGdr7UqWrlnAsrVvsa36MwLsABrAhDFONJjtyNc9WTu87wpnRURERESOMAkn&#10;OqNVs0Pzh9Ivt3/yriIiIiIdql9u/+aANnacggJaERE5EsVPM2tFE8LoOtuC2rp6QuEQHryEQmF6&#10;9uxNQ309FZVlpKZbDBt+FKPHHEtuXh5lO0rYUrqSsorNfPLZIt59/zVWbV5KwJRjeWpoCtWBB4wL&#10;bC/YbjCWweWxcHks3B4XHq8H2xWdXzbox7EcLLehorKcN99+g2dfeJZ169cR8PupramhqrIKr9uL&#10;ZSx8nhROPvFk0jwZhByHEEEcmiitXkfpjvWs27CKtevWsXXrToIhF8a4wfJg2WC5D7808zB7OiIi&#10;IiIisjfN5zWjXw2G3t16K5gVERGRTqNfbn96d+vd0kYw9kX5rIiIHIksosFsyz+EjgGv14vb5cEA&#10;PncKI4aNwrYszj3vbPJ6ZrFq9RLefvsDPlu+hVAY0rOyyO6RRYN/F1u2r+bfi19h7aaPqAttwu1r&#10;IEwTjeEaAtQRppG6wC6CNFDTVEldoIYATYQJESQAHnD5bHZUlrF02Yf87fG/saN8B7l5uTjGkJXZ&#10;jX75/UnxpmLCMHzocE48/iQCoQCeVC9B/GzaXsxrrz/H1rJiQk4DjjHYrnS87u5g0gB35LlHp9s9&#10;nCicFRERERE5okSrT6KtAo1jGNT7qOSdRERERA6pQb2PwjjR45XmXoJKZ0VE5AiTEEq29NcNhyEt&#10;1UM47BAKhwk7Bo/LR2ZGNp99tojS0i+w7SB5PaFXH0hLB8f4cfDjuBqorNtErX8z7y2Zw5LPXqPG&#10;KSFEBUFXBQF2sW7bcj745F3eW/IWnxcvo3jDKpavWs7KDV8QIICxDEErSI2/msUfvs/W7ZvBNlTX&#10;VJGamkZGRiY9uuWSk51DQf8CTjz+RLpndQcDIcLsqt3Bi688wa66jZRXrmfr9rUEQkG6ZffGIgtj&#10;0gFwLINjBw/tpLPtwPVf1353ZvLKNhFtO2KMYXD+kOStIiIiIp3GutJ1WJbV6iJyOIlVm8SO040x&#10;9O7emz45+cm7ioiIiBxSbpebRn8jdU11zesix+cWOkwXEZGO1vwBZ2Mo7D8seXM7i1bNWgYsCywL&#10;lw1hB+pq60hL81JZtZOPP/mQbWWbye3bjdSMVNxeL26fjS/VS2paBi6PD6/PR4ovhbVr1uL1GgwB&#10;GptqqG9sJCXTQ7YvjW2Vm3htwb94460FfPLpxyz+zwcs+2wZH3/6MZ9/sYK8Xnn0zOtJQ6COZcs/&#10;5Z9zX8Sb5sPltWloaqB3fh/69Mont3sued3z6JHZgxOPO4k+eb1J8abgD/tZuX4pf3/2XgYN74Ht&#10;9VNVWU2vHkM4ZthppHn6YDlWJIq2HRyrERs31iGqNy3eXIxt21h29FyhFTsmOXiH5pmIiIiIiMgh&#10;kFhtYowhNzsvYZ2IiIhIZ5GbndfKXLPJl0VERA5zsWA2rnK2oSGAbUF6WjpOGLpl55DTvRejRx2P&#10;cWxCQfA3hQk0OQQDNsGgCywvttuH5bYpGJrPrpoSQtTREKxgTclSPvniLZauf4M335vD6vUfg9tP&#10;fbCaEH62lG2mrKKMj5Yt5V/zX6G8fgebSkv4x9N/Z0flDlLSfVRVV5KXl0ef3vl0y+5ORlomhC12&#10;lVeS0z2HVG8KYSeE4wqxesMKGoM7+OyLt6iu2056ZgqZmd3ITMvDmEgAagwYC4KmEYdw8qvSpSmc&#10;FRERERE5kkT/ljPGgIGstKzkPUREREQ6hay0rITjFuWyIiJyRIk0jIgLZp3oYkhL84IB27ZxuTx4&#10;7RRGjxrDBed9h22bKlnx6Xpyuw1i0MDjyEjrTVZmb3J69MPtSqW+vokePXpR1wCbS4tpCjaBt4Gg&#10;Vc4XaxZjPLVk5fhIzXLRFKqnpqGalHQf/rAft8/FO++9zfadpTz34nNs3LyR7jk92Fm+EwuLFF8q&#10;HtuDx3bjsT1sWL+erMxMenTvjm1ZWHaYgFNLU6iK3N7dSUlLYcfOUqqraunfrwA3KZEpZg3YduTp&#10;eyw31mE26azCWRERERGRI0BzS+Pof7ETnT6PL3lXERERkU7B5/E1B7PNxzBxxzUiIiKHveZMMr5y&#10;1oAFjgEnDMaxsPGQkZZNz5y+/N89f+Xuux4k2GDz77cWUr2rjoqdFWzbuo3ynTtpamqibMd2srLT&#10;qKqC8l0V1DWWU169nm55Xnr0TMeTaigt24xDCMcy7KjYSWV1JQ2BBjZu2cBz/3yWf7//bwKhIIFA&#10;AGMMPXJy6d2rN16Pj3AwjL/JTzgUJi83h+xumdQ21hAmwKZtxWR2T6Fbj+40NDThb3RITelO96w8&#10;LOzmTLrF4RdlHn7PSEREREREWhF3FjPuBOeXnSdFREREpL1YlpXwwbIWSmdFRORI1dJKwmWD22Vh&#10;GRtjbNxWCpneHvTJHkS40c3aVZtoqoOKsp2UlZbihILU1Oygvr6agD9Iiq8HHg/UVNVT37SLusbt&#10;2J4gnlQoHD4Yt89mZ8VOAqEAjf4mwjg4OLi9Lko2baCuvhawaWry43Z7ycrIxjIuKiuqqNpVzbq1&#10;6wiHwxx73LE4hHF5bT5a9h9uvPknLFr8Nk3+JpywBxPKIM3bg8y07lixGtlIZ+PoPLOewy7OPLye&#10;jYiIiIiI7B+1BhQREZGuQMcsIiJyBIv8MxjrHhFpaRz7h9GyIgGtjYUJWxjHAlw4js2mdVupr64j&#10;I9WDZUJYBgKBciz8GKeBULCBYDBAVmZvGhqCVO7agu0OY7scgsEmMrMysG0XoVCYxsYmLMsiGAxS&#10;V1dLz149wXLIzMwg1ZeKx+2jd88+dM/uQcAfJBgI0dTkx2AYPGQwAwcNIBBuoqyilD/O+j2fr1jD&#10;+g2f09TgxzY5EMomt1sBWSk9sAknVc1aWHijIe3h4/B6NiIiIiIismfRv+Fif9bFWgOKiIiIdFYJ&#10;xy0KakVE5AjS8k9e/D+Ake/DYYPjRNZYFtiWBws34MIKuwn7DT53Ci4L8vJyGDCgG5kZHrKyXPTM&#10;60WTvwGPx4vXm45tpeJy2xgCNDTW4fG4CIVD+P1+XG4Pfn+QYCBIQ0MD/iY//fr1o7GxnoaGBpoa&#10;/eBAVmY3vN4UnLAhNSWVrMwsXLaLY487lvTMNGwXPPn0P1ix8iOGDHNh2X5CIbBNFpaTzcC+I/CR&#10;hoUDhJqfeaR6VpWzIiIiIiLShbUEssntAUVEREQ6IdP8P32wTEREjmjxEa1FZA52EwtobbBsNzZu&#10;PC4PPXPz6JaVhU2YoL+S+roq3K5GunXLJCs7jdycbqSmppDiSyErqwcWhl0Vm9i5cxuhUAi3y0O3&#10;bj1orG8gHAoTDIZw2S5sl4uMzAwaGxtxu9ykpabTo3suXrcPy7HwuLy4bDd1tbXU19UyfFghHsvD&#10;fz76gNfm/4uBRw0k5ISpqQnR2BDAOKmk+vI4qmAkBgubMBAEKxLQWofpP/0KZ0VEREREjhDNJzRV&#10;dSIiIiJdSdyxiwJaERE5UrS097Wjiyu6WNguC1fk2ziR/WzLzbDCEaSnZlBX65CW2o0UH7hcPhzj&#10;UFW9nZ59+tHQVAsuB2+Km1WrDWXbwTg+KivLqarZTF4vH2FTTTjkgPHgttLwNzRSunkTtVU1WBaE&#10;CRAM+9m+fRslGzaydVMpa75Yx/JPv2DIUYUM6T+ErTs28NQzj+LLMDSFqkjPcOHzgeWk4fg9dEvr&#10;Td/uQ7FIA3zNzzFaNhv7cgDnMvZ7x0NG4ayIiIiIiIiIiIiIiIhIJxMJJl1YeKJzr3oAd/NGyxVN&#10;+qzY3m6M5SK/3wCGjTgGt9tDXZ1DXR3U1xsqymuoqm5k7frPqWvcSWVdKY67idQ08Dd5aGz0kZLq&#10;wXJvY9SxWaRnOjihECbgJdjgIis9k/LtW8nJ6oZlBSHVT1X9ThqC9TQ0+Kmv8ROsh/zcAVxx6X9R&#10;01jJnLnP8tkX/8aVUonLV4uxUnHb3fFa2fTPG8I3z7oIL92xTDbhcCrGeMFyYSyDQxBoaslbW1vi&#10;xObnjf3XWSmcFREREREREREREREREem0YvWjCaWyuzGAjZuUlHTGf/0c8vsUEApY+Bst6mqD1NdC&#10;YwP4myAYdHDCDgZD/4H9qasP0lBfR03tLozVhMsd4mtnjsXtsXF7XFiWhRMO4XG7sC0Lj8cLxiYz&#10;M4uKneXYlsG2DeXl2xlXdCIDBubzp/vvZe4rLxF2QtTV1+IYN4TTSXH3INWbzdgxX+GYkcdg4UQy&#10;5rjA1cLCwsbax3OOF7/n/l+r4ymcFZGDtvjWIoqKWlluXZy8a8TCmRQVTWX2luQNh8DCmRQVzWQP&#10;j1REREREREREREREpIux8AcCWLgZe8JXOOWrZ1Jb3YTlpFJZ7lC1C+prINAE4SAEgyH8fj8ZGemk&#10;pkJd/S7Cxo9j/BgCDBsxFAjh99fT0FhHINCEx+vBccJ4XD4yUrLxNwQxIYe6umr8/jq69UhjzHEj&#10;2LBxNcs//4SyHdtIS8/GMW7q64IEGtx47SyOGTmWk04YR4rtIxwMQCi0Wwtjy9hgopXCMXEBbmu1&#10;sfuOsA89hbMi8uVMvJtFixa1LM9Oo3DedGYuTN6xlNl/KWHas48xqV/ytrZR+uRUiqbMpjR5g4iI&#10;iIiIiIiIiIjIEcDl8mLjwWX5mPD1czEhHzndCvDYPpwgNNRBZTlUlENNdSNNjY3U1JTRb0Avaus2&#10;4ziNBALVWHYQn8+i/4DepKen4PO6SUn1kZaWgt/vp7qyluryRppqA6T6Ugk0NVBVVcYpp51AXWM5&#10;1143ha+echI5uTnU1dZjkYJlMvE4PRjS/1i+cfa3Gdj7KIL+ICkeN7blYOG0PBEDGAvLuCINi634&#10;xcHgtBLPxlcYd96IVuGsiLStfpO4diIseCu5JjWfSY+3XzB7wE6ZyaJFMxmXvF5ERERERERERERE&#10;pEuyMMbCwo0TdjFy0Bh65w1iS8lOdmz1U7sLwgHwusHriWSbjY211NdXktczD48XwuF6LNtPZqaP&#10;7G7p+FJcBIONYDl4vW4sG/yBJpwg+GvDpHrT2bWzApdtGDFiMBde9A0+/nQRxWu28eKcZ8nPzycl&#10;JZOamibSfDkMHjCa077ydUYOORYnBOm+dCwMthUGQhAf0EY5xsEhGF1COIQx0WXPAW3npXBWRNrf&#10;ltlMbW57HN/WuJTZU4qY+uRsZsa2J1e+7um6W2YztWgmM6OtlWc+PJOL7y+GNbO4OO42Elovx7db&#10;jmtrvPjWIqbeOjNyP83XXdzymIqKWqkEFhERERERERERERHpTCwwLsJhi1RXFjY+vn7muTjBFAb0&#10;LaRPz770yM4lLTUTt20TDkdaGweCUF29ne498mhsqsDQSH1DJS63QyjURCDUiNtj4XJbhIIBnHCY&#10;jLQsUtyZBBsdMNA3vyfXXDsVyx1g4aI3KByRQW1dJVu2bqGutpG8nP70yi3grNO+wTEjT4KQB8tx&#10;Rx6zE8Y4ISAcWSynOV81gLEdjBWOW5xIBW3cf12JwlkRaVtbZvPQPBh/ZqwmdTEzL5lFwe+ibY9/&#10;V8CsSxLnei2+fz7Dnl3EokXPM41ZXNwcou7rugsoGfw8ixYtYuY1M3n+R4UwdBrPPz6J/Gib4+nr&#10;pvH8okUsWnQ34+dNZ+qTrTc9Lp4H1y5axKLHJ5FPKbOnTKfkR5HbXvTsNEp+2UnmyhURERERERER&#10;ERER2QOPx4sThrADBjdnnX4OV/3XjzhxzKmYoI/aqiaqKmqpq3FoqAPLglAQKivLyczogW27MSZM&#10;INBAINhEZmY6GRlppKb6AAeP14Nt27hcLpxQmPq6OlJTUjjnm+cwavRIXp03F8cEaWioJ8WXignb&#10;ZKbl0jNnAGefcQ5FXzmVXnm98Lq9eFxuMA4Yg2UTDWaDEA1gw5YhbBkMYfzhRgxhHMKEnAAOYWrr&#10;awiE/BiT1OLYgOnEea3CWRH5cuZNb6lMLSqi6JJZ8KPnmXlKdPvC+SwYOo1rYpdPuYZpQxcwP74S&#10;deK10XbH+Uz6/niYNz8SwO7zuoVMOD0/diFJKe8uKKZw/OlE9hjHNT8qpHjBu63PSTtxQkuL4y3v&#10;Mn/NeK6dHL3tfpO4dmIx899t9ZoiIiIiIiIiIiIiIp1CY2MTXk8KFm5sfBT0K2TwgBG88dp7rPli&#10;E7vK6gg1gb8RUnwQCoFjIBwCl+0jPb0HlmWTkpKGy7ZpbKrHtgEMoVAIj8cLgL+piVAohNvt5vwL&#10;zudb536LT5Z9zOuvz8PtduP1evF6UklP7UZB/0IuOm8S537jQrKzsnG73bhtm0AwAJZFIBSkKdCE&#10;P+zH2A4OIUIEcKwQxgoRpAnL5VBevYOSzetYvuJT/v3eO3z88VKCwUBiOGui4azTedNZhbMi8uVM&#10;vDtSXbpoUaRylbhQEyjdWBJpNdwc4F7MrDVQsrEl6CwcPLD5ewqGURj9dn+uu2cbWb0GCgbuKbzd&#10;i5LVFLOA6XGh8/R5ULxuY/KeIiIiIiIiIiIiIiKdhtvtwsKKVM8GwUs6A/OHMLRgFIS8eO003HYK&#10;WVkusrJS8fogFIDaamhoCGHbqfibHIxxEQ4b3G4vOTm5ZGVl0bdvf2prasnIzCK7ezaFIwYz7SfX&#10;cf1P/5vqmmpefPGfVNfUUVPbSHZmT7x2BgN6D2bq5d/nnLPOxeW4cHnDNPgraQrX40vxUFVbxUtz&#10;X+b9/yxme/kOav0N1ARqaHDqCdBIVaCc1RtW8tg//sZvf3c79836I7P+9H88/exT7Cjfge22sexo&#10;JhsLZA1YVuedd1bhrIi0mfzJj3H3xAVMj5vzNX9gQaTVcDTAjS2PxQW4CaFnyWqKo9/uz3X3bCDD&#10;hu5vkJukYBiFjOfupPtd9L/NtbUiIiIiIu1oMTPju9MUFbU+PceW2UxN2m9mfIcaERERERE54ti2&#10;i0AgiNvlIcWTSlVVDQP6DOaX029i7JhxVFc2kJaaTW5Ob7AcPB7w+6GqEurrwnjdWRiTAniora1n&#10;+7bthEJhwo7DsGHDMcZwyimnccLY43H7DJ+vXMZv7ryNWX+aRfGadRx11Eh69yrA686kYMAwvnv5&#10;1Xztq2fjI43u6d2xCOBJMfjDdTz7z6e5/8E/Ue9vZODgo8jp3ROPz4fb68FPA8vWLuWhx//EH/74&#10;WxZ98B6222CsMGU7tpHVLYuvnXk6Llck6jSOwQk7GCfyOnTeaFbhrIi0sXH/ezfj18zixtjJo1Mm&#10;MH7NLB6OnSSKnkBKOGkUa2NMKbP/sqClxfD+XHeP8jl9fHwb48U8fH98m+O96Hc6E4Yu4KHmE2CR&#10;k2OtnhATEREREekArU3PUfru/OYPNoqIiIiIiAC4XTZerweMhXEgIy0bY1wM7H8U0667npNOLMLn&#10;TcXvb8S2obYWmhqgvhZqqgKEwx7criycsM220jJ27CinsdGPcaCxsZGmJj+Vuyop2bieypodfPjJ&#10;B2zcuhFPSgoFRxUSCFqEgm6GDjmGn/zoF3ytaAJW0IOPVJxwmEZTyfbK9bz3wRt88NH7ZOVmc/Y5&#10;48np3YvGcIiSss3MeX0OP7/pZ/zv7TewqmQ5PfNz6NO3F+mZqezYuY1Bgwu48sop9OiWA1ZL+2IT&#10;C2U7czKrcFZE2l50btf7L46GqOOY+ew0Sn65hzlpgcKJ8FCsbTHTeL65QnXf142Xf/oECtfM4uKi&#10;mSyOVfIOjrVFns6CiXfvZ9VtPpMev5uC+y+OViAcyHVFRERERNrBmvm8uyVx1cZ1imZFRERERCSR&#10;IVo6asAYsC03gaYgNm6OO/Z4fnjtdXTv1oPu3XOwXRYGaGyEpkbYuaOKyoo6nLCbpsYQmzdvwsLG&#10;tlykpqaxdWspKamprF27jm3btxLGj8fnoqa2mqqaGoaPGEWPHr0544wJ/PDanzBq+HEE/GG8rhSs&#10;sE0oEODNd/7FP2b/lSUfL+LoMSM59YzTSMvMZOPWLTz/z39y+1138vQLz4DHYeioweTmd8OTYpOa&#10;5qN7j26ce/65XH7F5QwY2J+g8eM44WgfY7Asu9MHswDW6x8vaLMZcY0xLYtjcBwHx3EYP3ZC8q4i&#10;IpFK2SkXM3/88wo+ReSQWrB0PrZtY9s2lm1hWS2LyOFCx+oiXcliZhZNZ0H0UuHQQorXFDP+d4vi&#10;PqgY26eQwqHFFK+JrE3cR0Sk69OxuoiIHErGGDDgGAcn7BAOh/lW0bnJu3UaBoODg4VNKOhgWy4w&#10;4A/6cXlDhK16Qq4qlhW/x+x/PsCOqpWUVzVSsSOSaWZmeDjhpCEMPMqL15PGu28sYePqPNJ9/Unx&#10;dicUriAlxSYtJZuqqho8Xh+BYABjoFef3owaOZpeeb055eTTGJh3VOQR+Q1pnnR2le1i/jsv8uzb&#10;95CWlc6o4SdywbmTSU/LY86c+fxnyYds3roFT5pFv0G96T+oF7iClFdsZ1jfYQzuN5gxY8aQndaN&#10;sDGkWGkYXJigm1RPBrbxgGNjWXEltG1QovrKorm4XC5sl40dDX+/7HFIGzwsEREREREREWkvBYML&#10;AFjwVmQyEAC2lFACMLSAyNY9WDgzYU7aoqKpzE6qwI1ZfGvi/LVFRUUUTZm9WzvlA923tblx9/9x&#10;zGQxpcyeEn85UemTU5Nue/d9YE+PY3+nTRERERER6VgGcDBxS/ylEIbgbgsECfprsEwj/sYqcIK4&#10;3WA7Pnx2Ou5wT9IYxFcKv82kidPpl/pVqHBjVbuo3AT1O8NsW19N9XYf7lA+wYZsMtNT8XoMQX8d&#10;LjyYgAsnEKSpMYDLlUag0SbY6MLyp9Izoy8TTvsm/fMGYBEmTAOlNWv4uORtfvvoDB78512EMpoY&#10;dGwhJ555Ku8uXcoPrr+el159mfKqreT3TWVwQRb9clJwqmro5mTw3XOmMvmSbzNsdA8CdjHF21/m&#10;4+JHWVL8D4KUYHvqaQo14Dg2FmCCYPzR6uFOSuGsiIiIiIiISGc2eBiFAPPmN4eOsflmC8dPYFji&#10;3s1Kn5xK0S9j9bcxxcy6JDmQjISf0+fFr4taM4uLE0LXA9k3Gg5fMquVuXH393EsYHrRjcyPXxVn&#10;8a1FXHx/8q0vYHpy+LvHxwELfpn8OEREREREOgOz22Livsa+T15cACZEZlYKbm+IxqZaLDsyZ6xl&#10;INjowgTT+croCVzw9avJzzyB2jIXeZm98dfCprXbKd1Y+//s3Xl8VPd97//3OWdmtEssQoDYxCKx&#10;2MTxGiMTb0kFsZPUTokTQm2TxXFz/SNpLynNdVpflTZp64T2ptQ3td2kOKlC43JrN45dJCe2ibFw&#10;vIAdbGMkFmGEACG0b7Occ35/zH4ksQoh4PXM4xtpvufMzJkz8oOjeevz+aqn3dKUSQsUCoZkR0Ka&#10;OqVYV1x+tTID+eps71Z+XoFCIVt9fUHl546RHXR02dzLVVQwScFgv5paDuqxDY9o3T99V9986Gv6&#10;7a5fK5LZrYkzpmlGaamefb5a//bkT9UT6tS0WZM0//JZKpqYr2Bfu9xIr4oK8nTTR65X2fQZ2t/w&#10;rt7ZvVU73nteb+z8L/2u7hm99f5/69Wdz0rql98Xq5iNZ7JmrNXxKEU4C+A8KtbyJ2ppaQwAAACc&#10;yIybtKRUkhrU0ChJTdpSE40ZS2bM8Owc07hRD8ZCy7IHNqm2tla1tZu0qjS6uWZNSnVp4xZVx9oi&#10;a+m62L612vRAWXSufr0erIpFrqezr5q08fFYOFy6Spti+9Y+XBHbnl4N3FT1oNYPeOxNWpXStjnN&#10;1spEkFvxcOyxa9cp+uh1Wv/tZFC87YVEk2itetK7r+d8AAAAAKOEkTai/4t+Z8qQJbkDh8+frd7e&#10;fkXsHoXsVsl3XIHsNsl3XGZGpzKyQrLdoEwzS1dfeav+x/2V2rjxGf3gBz/U9dffrJIZl8l1MlRf&#10;/4GKi2cqL79QkYihuXMvU1ZWvjo7+uQ6AfX29MlxgyooyFYo3KOJkws1edpEvb9vp57d/Av9xf/+&#10;tp7972e0u/59FRZN0JQpU1Q8eYbysor1zFObtfPt7Zo9Z6KmzyzQkebdajhQp6PNLcrJHa+FH7pa&#10;93zpbl02f5YOHN2h3fveVGvHYXX1tKi3v0Nd3cd0sLFeW7b+Svua35etPjlmRI5sGZYjw+9Isr2n&#10;c9QgnAUAAAAAYNQq09ySYpXMlqQ6VW9pknRAu+u929Jt+3G8SrRC9yf+GLJYy7+zKlqFqxpVx6tF&#10;G3YnK0pTqnOLV2xIhK+JP6g8nX1jf4xZW1ur2ieWK/EnmSWxSuA0ycBZKtOqLy2KfZ96zKnSg9+v&#10;JtbZXaTKePhbX60tsTC7YW98e/wcxvaNB8a1lYo/IwAAADAaJFc1TY9oE4upumYs5jMlWbHhUyRi&#10;KiMrS8fbmrV7zxva+8Fvdaxrp4I6oLAa5ahVpi+kYCgsvz9fH7nu9zR/3hW6euF1+vCHr1FmZp7s&#10;iE99fbYyMnJVWFikGSUzNWvWHIVCtsJhVxkZeYrYtvwBRxGnV4VFBSr/6DV6v36nNv7Hv+k//nOj&#10;eoNd8mda8mVYOvDBfk2cPEklJaWqf7dJ4R5pXEGBDLdHU6fmaHyhT456NXNWie6+514t+b1PqKnl&#10;gN6o/7UOHHlTHb2H1BNsU2dvq0J2n1rbj+jAB016++1tev7559Tec0xSSLLCkhmSzLBkEM4CAAAA&#10;AIAzNGN2NJ6sq9mipq3VisaSJSqZ6tlR8oSRNVqdusZqSmvfhgOxkHLxkkQFqXf/Ae1+T2ffAWJr&#10;xw7aXjgeOEsqXaKbUl/X1HjlcKqU/evXa1nqa0y0cq7T7gZJKtZNFcl4t+6RZcl9vW2YAQAAgFHE&#10;WzWbqJ51PWFtSmfjYMhVKBxR/f73tf/gO2rt2quDR99UZ3+9DLUopGOKqEe+gF+GmaGIbcmVT4Ys&#10;XX7Zh1RQUKjcvHGaUFgsw/DpQws/rE/cdrvy8vOVm5snfyBLkYihnJwcBUNdKiwq0OVXzNXBpn16&#10;6hdPak/D++rsbdXhYwcVcUMKhvtUNHmi2jrbdOBAo/xOvnIDY6RIWP29x/XuO1t1+Mh7uubay/Wl&#10;r9yrWbNmqeHoPm2prdH7+19X0GhSv31cHT3H1HRkv463HlZrmxQKS44jvbn9NXV2tcpRUIZpy3b7&#10;JSNM5SwAAAAAADhzxTctiVaP1u/WlgMN0cmlS86q2rNu74HYd4tU+eRg1anR9VjL09ZvPZ19o+2V&#10;VyaC02XJtsUjJB5AF6/YoHVLvVtTgt21NDUGAADAaJMawA7cksqN5bWuIWVkBdQX7JPtRFQwtkCT&#10;iyfJNW3tqtup37zxvDa/8JRe+M0vtL/xbYV1XEGnTUdbGvSLX2/S797dIVe2TMuQ7YTV3tGqosnj&#10;NGZslmy3V9l5foXCvZLhKCc3S36/JIXUeGif6ve+p5Ddo7auY8ofn6uSOdPVH+5VICsg15R6envV&#10;29ujTL9firg62nhEe3a9r6NNR/WJpbfpDz57uzp6GrXlt/+l37z6jMZPztKk6eN0vOuYGo8c0PG2&#10;4zrU1KSDjZ1qa42eA8fOUFZmgTKzciQZcmUoYruSLLmu9yyNHoSzAAAAAACMdlNLVCJJqtH6+Fqy&#10;s4dYbzZNhdYlWvd6xkMp0e7U5dqQWOM19f4asH7rqe+7TZWpVbLxdWeHCHfPWOp6tp6RbLEsLXoo&#10;Np+y5m3C5tWnUPkLAAAAjDA3pSo2OiHJTf9fSjAbHY5yC3J0xZVXavyEIrV19CgUlkIRR8eOt+jl&#10;V17Qq2+8qHd3b9NLr/ynfvrzv9cPHvkrVf3scR34oF6uEZbfbyqQaelI8wfa9uoL2lzzlHwZYY0Z&#10;lyXDCmvMuFy1tBxRwGeqID9HoWCvIpF+dXa3Ka8gW9l5GTrYdEAyXcmUJhRN0PHW4yocP04Zfmn3&#10;u+8o0ucoO3O8Sucs1EeuW6Rd77+lJ//fY3q37mXNmFOg/shxvf3OmzrQ+IGOtx2T5ctSwJ8vOZLP&#10;kgK+IvV2Wyqbs1DjCoqigaxM2Y4p1/XLcUdvBDp6jwwAAAAAgEtevHXxDM31BKElM6LBY7zlcVLq&#10;OrQNakitZD2plHVia9clWxjX71a8zjbpJPsm2i9LZQ9sSl93doCU15dYKzamcYuqB1Tcpu4/2LGd&#10;wOLKRHi76YHkuUu0eQYAAABGBVeuG5Hr2pIcua4tx7UVccKKuGHZiq6rGnb6FIz0yFFItoKSGVbI&#10;Dsrw+5SZPU6Wb4x6enyynVz19pkaXzRRhRPz9cGR32ln/fM63v2mCidJs+YUqbe/RS3HG7V333s6&#10;cnS/MjJtBSPHdbx9v5qP79HlHyrR+AlZCoW7NXXKZI0rGCfZrvr7enX4SJOmz5iuq6+9Snv21SmQ&#10;FVBGdqZMy1R7e7vy8wpUOH6cOjubdPVVC1U6e4EyfeM1d87VssOGtr78K2Xl9il3TK92731Zr22v&#10;Vmt7mxy3QIVFc9TbF1FHZ0jdXX71dPplRMYqyz9JH7/lU5IbkKkMhSNSVmaBDCNLlpXhPaGjBuEs&#10;AAAAAACjXmrgKkkVWrI49Xa6RbfGo9L0qtdta+MthpPth5uqVibWYF1ZlRJQNjYo1kBZKp2rGae5&#10;b6pkC+Umbfz2YGvOpq4LW6f1P463GT6V/Wu0OtGWOLaubXm5yssrFZ3dpspEa+X4XNSBvclHjofd&#10;AAAAwGjgOo5sx5btRhRxwuoP9ck1bDlGOBrCGmH1u10Kq1cht0tHWg+ovuFd1TW8q1117+p3O9/R&#10;kaOt6uyyNW365ZLy5LrZysjMl2EZ6g+3K2i3yPW1qi/cLH9mWJnZ0tTpRZoybZK6eo6rtb1JoXCr&#10;+kMtenPHS3LNHi2+8VplZJnKzcmWGzLU2tKhtpYOLbz8Ct1+2+3avXu3+vp65bqOfD5LcqW+3j7N&#10;mF6i7W++ptbjTdq3r06XX7ZQf/yNNbrpox/XG69vV1d3q4Lh4+rpO6y+YItkOIpETHV1Ourvs9Xe&#10;1qlwv185mVM1Lr9Ux48GdfUVN6q4qEQBI0eGLJkKxM5ddIxWxvPbaxLF0GfLdd3kcFw5jiPHcVRx&#10;zRLvrgAAAKNGzRvVMk1TpmnKMA0ZRnIAFwuu1YELyTZVlq+OVZ1WaF1tZXRt2a2VKl8Tq0UtXaVN&#10;sUrUpqqVWhZrdVzxcK0qY6HttrXlWr05/pgeS9eltDVu0sZ7T7QebJlWPblBy6fqNPdNfR1DSHkd&#10;Qz92mcpK61RXr/TzMeT+UWUPbEq2NU49d4NJOx8ARhOu1QEA55PrupIrOa4jx3Zk27Y+Wf4p727n&#10;hOPaCoX6ZJiS6TMVsSNy3IgMS3LciIKRfh1obNC+/XtUX1+nQ02NyszMVkdbt/r7e9V87JBy87KU&#10;mR3QtBnTdeutt8jnN3X02EH19B9Te+cHCtutcowu2aFM7d97SKblV27+WLmGof5gtw427lZPb0hF&#10;E8YrHDT0R1/5liYVztZjP6ySGTF1cH+DIk5Eyz63TB+9+UY9/9KvtfHnP5NrOpowcYI6OtuUn5+n&#10;7q5OZWVlquXoEbn9/Zo4Ybpuvfk23bnss9r57pv6yc9+oLzxPRpb1K+MbEf9oX719mYpMzBNvT0B&#10;tXc3qrenXeE+n9xgtvo7TeX6i/Sd/71O80qukKmATCdDkinTiHV/NqThuFz4Ze0zsixLpmXKNMzY&#10;457dA19Q4WwoFFJzc7M6Oztl27Z3MwAAuARYlqX8/HwVFRUpEIj+NdzZ4gMfXArO9bU6gOE0RDjb&#10;uFEr42u4poSJQ4Wz0uCh5IB9YlIfJyk1DE069X29AW00vL1pS/z+qWGuBgaupau06YmbtCUxN/A5&#10;Bh6L9zHjvMcSlRbiAhh1uFYHAJxP5zOcdeUo4oTkyJFpGnIVka2wevo7Vb/3fdW+ulW/fWObwnZQ&#10;Pr+h/v5++awMRYJ+dXa0y/TZ6g92yTAcdfd26UNXXKWP/16F5s8v0weNe7T/g/eUk2eqvaNJjh2W&#10;Yzvas3e/giFHEyYWy/Q5co2Q9je8pVCfKzssrbx7jT5+0536u+/8k9qPdKr1cIs+94XP61N3fkpB&#10;O6j//tV/66cbf6rJUycpFAmqo7NNth2WIVdyHXW0tusPPv1ZffzWj2vs2LF6e+d2tXUd1ou/eVpF&#10;xVnqCTbK9NkqmlQi08jT4aYONR1qkeHvku2EFOoJSMF8BTv9WnrLZ/T1+/5UljIl25LfyJRhWHJs&#10;yTBjwewwXC5c0uFsKBTSvn37VFRUpMLCQvl8Pu8uAADgEhCJRNTS0qLm5mbNmjVrWAJaPvDBpeBc&#10;XqsDwLmVEtimVdoCuBRwrQ4AOJ/OZzhru2E5RkSGTAWdPvX1d+vY8cP61Qub9auXqtXa3qy8MTka&#10;W1igMWNzlZObo66OPjXUtSo/P1+trU3qC7bLVVj5BflqbetUZmaerr76Ot278h6FIn16481tCke6&#10;1d9/SJlZ0pGj7dq374DCtjR2fL4KiwrU1n5ILc1N6usJ6Q/ueEAfv/kP9Mf/4y/U3NCiP7rnfn3m&#10;rs+o3w4qOzNHO/f/Ts9s/oVaO1rUH+pVV3e7Wo+3yLHDysrKUsXHPqHP3XmPsiy/9jT+Tj/a8I8q&#10;nTdVrZ2H1NPbJstvKGLbml4yR8dbOvTOuzuVk5uvYKRZoVCvgl0Z6u/IUpY5Ud/647VafOWtchxD&#10;fiNDhuGXXJ8iYVeGaciyRm84e8GsOdvc3KyioiJNmjSJYBYAgEuYz+fTpEmTVFRUpObmZu9mAABw&#10;gUquh1uu8sQaspK2PpaspJ1dQjALAACAS4JhGOrt71V7d5sidkSvvfFb/eM//R/96sUa+TNNTZxS&#10;qPxx2ersaZEVcJRT4Fftqy8oMytTwWC/2jtbZLu9iridCjudys411dZxVL/97W/19NPVcu0CfeyW&#10;z2vGlOuVlVmo1tZ25eWOUVHRVPX0hNRyrFV79+xVZ2eHCsYUaUbJPBUVTdIzv3hOvX1B3X77Hfr0&#10;7Z9Rhi9HBZnj9f7eOv3XU8/o+LE2dXf1yLJ86u3pUyCQoeysbC2+4aP64rL7lWEV6pU3XtM//ODv&#10;NG6CX1ZGt/yBoPLy8jRn1pWaOeNavVa7W40HWnT1lR/RFVcsUE6OX5GwLctnKCcnW9dec61Kpk+X&#10;IUeWIRmGKykiKSKf35BpSM4oXnP2gglnOzs7VVhY6J0GAACXqMLCQnV2dnqnAQDABWrRrRXJG5tX&#10;J4PaRFvmMq36krfBMgAAAHCBcN3YYqjJL5Lk2K7cWJAYK9SVK8mOGMry5SkvO08vvfgrPf30z3Xk&#10;2H4FciKy/CFJITkhW1PGl+j2Wz6nP7n3L7X+b/5d3/6ff6drr7hFn/jYZ/XhyxZp3uyFmjB2nArH&#10;5mnKpDEynF49+/R/6P/9/OcKdoU1e/oCTRw/Q5mBMerp7pffZ2nSxLE6fOiA2o4fVFd7s3q7WjVz&#10;Woks29Qz/++/9KF5V+gLn/tD5ReMUzAUkSvpYGOj9u3fq0gkpIxAQD2d3epo6ZDbJ101/yNa+dmv&#10;yC+/Dh3do/965kk5bli266i/P6SiiZM1rrBQ7Z2tqqt/TxMnFWnu/Ms0dtwkjR87TWMy58jpzlW+&#10;v0Q3L7pdn//MvZo0frpc+WQoIMknOWasVNaVYUimMWyNg4fdBdPWeOfOnbr66qu90wAA4BL25ptv&#10;auHChd7p00arNFwKzuW1OgAMn8HXhaWdMXDp4lodkLoiHdrR/qoO9u1XyAl6N59zATND07Jm6sox&#10;1yvPV+DdDFzUhq2tsetGh6FYgJj8d8yx3ei/a0YsszUl15HcsGQZ0pGWg9rw7/+s9/e/rraeJhmB&#10;fkXsiApyx+vyudfq9268Q5eXfkSZRoFcx1S/LXX39Skrx1F3/0E1Nr2jpqO7tbfhfe189y0dO9qh&#10;gH+M8nKL9fFb71B5+a2ysppV+/pzev2NbTJ8YRlWSA0Htmv/flslJdLskvmaX3adulv8+rd//aV+&#10;sO4Jfeiya+U3MxUxQrJMQ9Vbn9OPf/KY8sZmKScnW4cPNamnvUeXly3UPZ+/V5fP+5B6gh360f97&#10;RL/cvEmFE/I177JZysw2NHHyWNXv2aVgOKiSmWWaOnW2ursjch1LdtjUKzWvKNRl6+qrFukTFb+v&#10;mVPnyVKWLGXJdH1Kz2FdSU500Vnj7GtUL+m2xgAAAAAA4GK3SJW1tar1DoJZAMAlqivSoeeObNLe&#10;nvfPSzArSSEnqL097+u5I5vUFenwbgZwSoxoWOgJZmVIps+QYzjqC/Yp4karUB05MjLCCpptamzd&#10;raMd+9UdPq5+p1Ot3YcVyLH0sdtu0Yov3qW5C0okf6963Wb1Om0yMyLKynXlGmHl5IzVwvkf1U03&#10;fE43Xv8F3bxopT7/mT9T5YOP6S++9Y+6/uoKHTnYpexAoW5efJsKx85QZ6utliO9ml1yvXIypXEF&#10;UzV+TIn27D6kCeOmq2z2Fbp8wbUyXb8MOfKblkJOvxo/OKCenm65jivDlbo6OjWleKruuOMOlZWV&#10;ym/51dnVpY0bN6pgzHiFI64KCycrM5CnnW/v1uSi2bqx/DYtnLdIWVahCvNnqHj8XPW2GZowZqpu&#10;W/L7uvPTy1QydbYM+eS60UpZN3Yek8ONjlGMcBYAAAAAAAAAgFFoR/ur6rW7vdPnRa/drR3tr3qn&#10;AZyKtIrZaONiV64cOers6ZJhShlZflmWFLb7FIr0qqXzkN587yUdOPqeImaXwkaPXH9YmXlZmjFn&#10;hkoXzFYgw9Lhrga1h5tk+vvlz+yXYbbJH+hTRsBVpi9ToYgpU+NVOusGfeaTX9OyT39N82dfr+mT&#10;y1QydZaKJ0zXyy++obH+qfrcZ76khfOulyJ5aqhv1sTCqQr3Zyg/e5L8Rr6mFpfp9z/5ORl2hnxW&#10;hlwnora2Fr2y9WU9/dRTClg+5WbnaPnnl+uxf35Mf/1Xf61rr75OPp9ffcFe/cuPHlVGlqOw3aHS&#10;eTPU2XVMXd1tmj5tqiZPnCzDMdR5vFP9XSG5/YZC3RHlZYzV55fdrduX3qEphSWyI4bCIUeW4Zch&#10;S0rtEh0PZkd5QGvdc//dld7JYeEmW6fNLp7j3XrampubVVzM38kCAICkw4cPa+LEid7p07a3aW9a&#10;ezRapeGiN8zX6gAAAOcK1+q41G09/ivZru2dPm967C59qOAa7zRw0XOVXCqobNpc7+ZTY0iuIbky&#10;5LiuHMORI1uBgE99wR5193aps6dD+w/s1fYdb+g3r27W9nd/rY7eY3L9IflzLOWMyVVuQZ76+vu0&#10;460d+vVvfqUdO97QG2++qrd3va6WzoOysnoUctvlmP3RvsgKKMOXL7+VLZ/hl2sbkiOF+iXXlsaP&#10;zVFPb5e6ero1tbhEM6bPUcuxduXnjlHp7PnyW1nym7nau/uQLiv7iOaXXqNM3zj5LUNSv+r31qk/&#10;2KvxE8YqEgnr4x//mK696mqNzyqUP+BXQBkyDVMd7R36t58/pqyiY8ou6FZ2bkSO2vShD81WTo6p&#10;Q431amrcr2NHj6i7o1OWKxWNH69rr75KM4vK5LeyJfkVMLOVYeXIkC9ZhZxWkBwNvw0Zw1KjWnew&#10;Lm15heFoa0w4CwAALliEs8AZGuZrdQAAgHOFa3Vc6t5sf8U7dV7Zrq0rx1zvnQYuemcbzsZrOJ3Y&#10;LVfRcNZ1bdlORIePNGl3/fv65bO/0PO/qlZrW4s6eo6otesDtRw/po6uTnX39MpxTEUihsIhybUt&#10;dbV369jRY2o5elSNjR9oX8P7euXVzarf84727qtTb1+PsrMy5bquLMuQZfpiOaarjICrgM+VIUeT&#10;J09Uff1etbV2ataM2TrQ0KCZM2eqbE6ZIuGIWo62a/trv9ONNyzRxMIZys8eL5/l6nhro1qOH9U1&#10;116l8YVj1dZ2XBUVFcoN5MVeqSPXdWRHHO3bt0+/3vJLmXmNGjcxS+FQqyZMmCDDcHRgf71M16es&#10;jDwV5IzXpMJpuvrD16ts5nzl+8fJr1y5TkCmArKMgBzHkB2RLMuUq1jH6IRoOCsZMkZpOGs8v71m&#10;2Op64z+YruvKdVw5jiPHcVRxzRLvrqdt586duvrqq73TAADgEvbmm29q4cKF3unTVvNGtUzTTLvQ&#10;4gMfXGzO5bX6E0884Z0CAACXuAULFujaa6/1Tp82rtVxqfvXAz/wTp13X5zxDe8UcNFyXVdyJcd1&#10;5NiObNvWJ8s/5d3tpJyUyDD6u7kjVxE5svXurnf0Su3LOnq0SR8cPCDDlKZMmaKg3aKxEx0Zhk+Z&#10;2bkKRmxl5+QrIzNLluWT32+pp7tTof5eWXIV7O9VONKloN2s7u4udbR1Ky97osaPmaq5sz+saz58&#10;g4onzlCGmS07YssyfTINU4akSMSvjq5e7fjdDs27bI4am/Zq+9u1uvxDc9TadlQ73nxLz/2yRt+p&#10;XK/L5l6vMTlTZZi9eq+uVkVFhSqeWqz36t9Va8dxLfzwQgVDIe383U6Fg2FdfeW1Gps3Vlte+o3+&#10;33M/Vta0BnX171N2Zp4mFk1XZiBb2YE8FY2fpsmFJZowdrrG5EzW+KxpsuWTFJBPBTKVLUNWtPLY&#10;llyZcmXIjHY2jok2i5YcmTJlxtoen41f1j4jy7JkWqZMwyScBQAAlzbCWeDUnctr9ddff10LFizw&#10;TgMAgEtcTk6Od+q0ca2OSx3hLHB+DVc4a7tS2Hbk90UrPSVHthtR87GjWvtXlert61Z2doYKi8Zr&#10;3vy5mjZtmgIBW0VFWfL5MxXIyJErn3z+TFm+DBmGKceJyI4EZSgiQxFFwv1yjZCa246os6td7W2t&#10;6mhv17GjzQr2BTVh3ERdf+0NWlD2IfmVLSlTck3JsRRxLPn8GXrv/Xd1rPWwZpdN0/r/+z39/p0V&#10;co2gXvvta3rsh/+iv3/4X7RwwSJNGFOiffvfU2/fYc1dMFf+TL/27Nuj7NxsHT12VC9v3aqXX35Z&#10;ruPqK1++X/Pmzld7W7s6gy0KZx/T8Y5mZfgDmjC+SPk5Y5SfPUZjcycoW+Pkun654QxlB8ZLjk+h&#10;oCOf35FpujJMnwyZir0t0XPpqZqNhrNuLJw9+8pZwlnCWWBwz6yQ8emfJW9f/n3t27laM1P3OUX7&#10;v7dAs3Z+X+5Pbkv7ftg8s0LGg1edxvE9pxXGN3VV/Xtafa66Lu5ZpwWl2/V9t0qn/kqf0wqjSivc&#10;KukeQ1WfdVWV8m/yOTl3AAYgnAVO3bm8VgcAADhXuFbHpe60w9mrfqiq6dMSN3tbfqT7tj4VvTH7&#10;O3p84RVS6pyk+z72S10XTJ87EcJZXEqGK5x149WzrtTV3ans7Gzt279H//zo/9WRo01a/NEbdN31&#10;12ja9KnKL8iTKVOuE5TfcGTILxkBGQpEv5dfTqw61FBEUkSGwpIicuUqLJ8cRWSrT6Fwu7q7j6u7&#10;q1XdnZ1qa2nV3NkLNWvaZXLdDPX3uMrKGRs9SEPq7OrQWzvf0IRJBfqP/3xCM+dM1oKFs/XmG2/o&#10;nx/5Z/3ZN7+jq6+4UWPyi7X7/Z2aUzpZhYUT1B3s1n8981/q6+/Xb19/Tc3NzTp85IimTJmq4ilT&#10;NXnyFH108Ud15TVXypYjWxGFFFJHW7u62nuU7c9VTsYY5WSM1bi8SfK5poI90ROXmSE5hmQFHLmu&#10;FA5H5PP5ZZqGbEcyU/JXN1mfLEOmonXBZ+dchLNnHxkDOL+eWSHj0zv0/frkB67PXvlNzbrnOe+e&#10;p2TXzl2J72f+6XvnP1zcs0s7vHPDbdd2JV/1KdqzSzsuv0rztV+7dszXVfOTm567x9CsNaf9iMAl&#10;qbKyUg0NDd5pSVJDQ4M2bNjgnQYAAAAAAIO4bfHPVTVdeunpT2rF05/Uiqd/pP0FX1bVx76etl92&#10;YYXuS5sBcK4FgyG5tivTkAry8tXf26u9e/YoMyNDV191tW4oX6wrFl6pwoKJCihLPmUoyyxQQOPk&#10;d8fK7xbI52TLcvyybMkfMeUP++SLZMoXyZVl58ly8mQ542RpnHwqUqZmqMA/T1PHXql508t12bxy&#10;LZh3vXp7fQqG/XKdPPl84xXq9UuuT12d7crPy9W4cQU6fOSQrrr6Sj3zy6dlWa5C4V5l5/nU0npI&#10;gUxHHV1H1RNsU964XPVFemT5TO3du1fHWo6p+dgxBcNhFU2arLL589Te1anfvbtT3/m776ryr/9K&#10;z73wvP7p0ce06oHV+upXVukrX/of+uyyL+gP/3Clvv71P9a6v/977Xx3j2xXsvxSxJa6+/oUdiKS&#10;Ifn8llzZcuXK8qScRmyd2eg4uwD1XCKcBS5o+7XuwZ/pC79Iryq97aHva/6OXdofu/3cPcm/Kl3w&#10;vcSsVqT8temKZ6JB7+0/lfTT27XimWj1p5EIeVP3X6Ho7HNaYSzQinsWxOYXaN2e2O6p9qzTgvjz&#10;/Ef6psGPLW6/1t35Te3SLn3zznXR1/PMiuRfyaYd2wKt+1582wKt25M83sTjphxHcv45rfj0zyT9&#10;TLfHHu/ExxR73NJvatc739QsY5a++c4ufbM0ek72f2+Bqj7r6tm7PXcDMEBlZaX+8i//UrfccsuA&#10;gPall17SzJkz9cUvfpGAFgAAAACAk/q6bi6U3t35NT2emHtK3322RofybtCDs+NzB3Woa5pu9gS2&#10;AM6tzIyADLkKh8JybUcHP/hAjR8c1IJ5l+nzn12u0lllsuSTbTuK2G4svvNLbmb0q2OklN/G+/mm&#10;fJVPcjNluD65YcmISKYrmcqQoQJJBcr0TdLUSZdr9swPq273IXV1h+QPWLJdybbtxANOmzZd/f1B&#10;TZsxXb39fTIsU7Yb0djxYyXTlhVw1XT0AxVNLlTEDas32Kt/+9lP9YnbP6GyuXNVMrNEc+fN0zXX&#10;XqOXX3lFBw8dUt3ePTp6/Ji2btuqf/7nR/T88/+thoZ6OW5IY8flKm9MpsJOl/YffFf/8dS/6itf&#10;u0vf/stv6KXaX+l49zHlFPglUwo5QTmGLdew5bhhOYrIkCMjtgKtGTtzozuaJZwFLnC7tP2d9KpN&#10;SdKc1Xov1jZ4//cW6HY9G6uqfVZXrrld6/ZI+7/3Tf3s7tj8L76gnz24Tvs/VRUNFe9+Nq1Fr7Rf&#10;6xberh0P75Prutr38A7dvjAWlmqXdiyMPs6zd+/SN9d6K3ajAati912hZPvloY4taaZWP/V9zdd8&#10;ff+p1Zq5Z50WJKqE9+n7O25PCU936Zs7VySPo7RKK1xX+x6er10/+U/tl7R/13w9G2/n+IsvxOZv&#10;U9UvviDpC3o21sr5xMd0m6pijzv/4X1y67+v+Zd/X/tiLZFn/ul7nnMHYCgrV65USUmJGhoa0gLa&#10;yspK3XLLLZKkm2++WStXrvTcEwAAAAAApLlqvqaE9+itvd4NB9UeztHMyXcmZup/7Q1sAZxzrmSZ&#10;pqxYMLdg7jyt+PwKff6zyzVp4hRlZ+bJUkB+K1N+MyMasjqW5MZC2dhjJL4anpHCJ8kyouGsbEm2&#10;Kdk5MuwxioTyJTdfM2ctUNPho2o6ekzyhSXDVU5uvlwZyszK1rjxE9TUdETLv/CHqqvfo9b2NuXk&#10;5siXYak32K29Dbs1aUqRMq1MPbf5WTUdPay8gjxlZmfqpptvVsGYMfrNyy9LhilfRkBFkydp2swS&#10;5RTkSEa/8gv8KpyQI9foka0OZeVGFMjqk+FvU0Zej/KLQtr+7n9r3T/9qR5e/039+je/1LHWI5Lp&#10;KuIG5RgRyXDluJFYe+dYah1fjDYeYo9ShLPAxSStMjRaxbpr5y7pp7fH5m7Xz7RLP3pqv2be+WXN&#10;j82vUJXcE64BGw2Bv3xndI+Zd35Z899JtgK+cl50fv5Cb0osac9/6kcp973ts19IbBrq2Ia0a7t2&#10;Xf5lfWaOJM3UZ+6Zn9aG+QufjbZgnr9wvnT3imhYOu/KxPaZn7otGvAaRvoavSlO7Zj26z9/In35&#10;zpna/9SPpHs+c4JzB2AoJSUlevHFF9MC2ltuuUV/+Zd/KUn63//7f+vFF1/03g0AAAAAAJyyp3Ss&#10;3zv3j3qpRbps3nd0nhc0Ay4hrlw7Ip/PkiFXdsRWRiBTGYEMuRFHcmLteF2f5Fgy5ZdhmHJNV67p&#10;SqYTG7Zk2ZLlxIabMhTd5muXaXXJNPtlWrYMUzKN6DAMU6ZlKiPL0qSp+TrWXq/2nr1yFJRp+mXI&#10;J8cxNWPGbB0+fEzXXnu9fv3CSzpw4KD6QkF1dners7tbEcdRXm6+3tv/rt7b9a5KS+fo9Tff0ILL&#10;L9PHPv5xVSxdqllzSjV9ZokcufJnBpSRnSnTCsjvGyfTHaP83KnKyijSmILpyskuUl+/IcPIViAj&#10;V4bply8zSx093fr1Cy/ob/7ub/TvT27UB00H5BpuLI92ZBlGMoV1FU2qUyuLRynCWeCCNl9XXb5L&#10;2+P55JzVei9W8ZmMQBWt8IxXjLqu3vvTmcl9f/EF/ezTRkqr4pE16LGdI8/dY8go3a7vx173UE58&#10;TM9pRaKVcXRt2V1rZp238wdc6LwB7UsvvZSYq6ys9O4OAAAAAACGwXNb/13v6grdfJV3C4BzxbFt&#10;yYjGipZlKRAIKByKKCOQIbmSY0dDO59lJopAHcORazhyDU9Aa0QSI7r+qiNHjlyFZRrdMtQlqUeu&#10;+uQ4YbmxalvDkCzLVDjSr8wsU7PnFOto8z61d7aou7dLEdlyDWn8mELlF4zVrvf3qLm5TbZjyZVP&#10;re3tCtkhFU0uVFj9eut3OzSjZIZ+8/LLuuWmj6lw3ETtfOs9hfsc/fGq1SqdVabiSVPksyy1tbVI&#10;MhTw58lQlny+PGUExujGxb+n7z38T1r/g8f1yU8uU6hfOtbcrqysPI0bN1G5eQXqC/bqiZ/+WI/8&#10;339Uwwf7ogG3woq4YU+f5wsD4SxwQZup1d/9gn72ac9ar89UJZoHz184X7vW/HnKGrHR9WX3f29B&#10;tCXwp6qirXlT7j5QNASOV5Duf+pH2nX5VSe5T8ycz+jLKfd97j+SFatDHduQ5l+l+e/8SP+5R7Hq&#10;1V2DV+uewPyH/1q3eY4j1cmP6TZVJVoZ79P3L58fa7McbWsM4PSlBrTx72+++WbvbgAAAAAAYCjb&#10;d+mQf44+PKBV8ddVmtej/Yef8sw/pe8ePqgp03+oUs8WAOeAYcjKyIinozL9PsmU/BnRr5bPkGVF&#10;NxuSLDM6TFkyZcqQqWhprG/AMGTJiO1lKCBDhZLGScqXoWxZll9GrEOy6ZNc2TJNUxlWjjL9BZpf&#10;drXefu8t9TptCqlLvZEOtfa2KBSO6B/+/hGF+n0K9lvKyRqviGPrP3/x75o9f6IOt+xXX6hbzS3N&#10;+uOv/08V5k/W+2/ukzoztHjhrVow5UP6TMUylU2ZrekTJirX51N7S5N6+lrVF+6S7fSrsHCsnv3l&#10;szp25JiumH+V1jzwbT3+ww365O/dqdYjnepp61d+1jjlZGVq+rRJevONbfqPn/9MxzuPqb2jXabh&#10;U0SOInJkG64cJRadHdDueTQhnAUudJ+qklv/Zf2oNN7O2JDx6R36fv17Wj0nugbqs3f/TLfH2vTu&#10;eHifqj4lzfzTZ/Xln8yK7l/6TV35i2i4OH/hfOmnt3sCyZlavfNZXbkmuv+sNVfq2RO2QU4VXTdW&#10;sftWpdT0DnVsaebM15XapW/euU7756zWe7+4Ut8sNWQYs/TNK589rUrb2z77hViVq6Gqhd9Ptmae&#10;f5Xm62e6/Z7nTu2Ydm3Xrivna6Z2afs7V2r+HM92AKctHsru379fJSUl3s0AAAAAAOCEYq2KF/5Q&#10;9yXm7tSDt1doStcr+u6AtWglbf+aXuqapil53g0ARotovuhdYDaePsYTSO+2jNjwSzI9NaWODEPy&#10;W35FHFuhUER2xNWHr/6wfvfeW9r625f105/9RH949wpVrv1LhcOOgkFH/X0ROY6hnt5ebX1lizKy&#10;fNr/wV7Vvlqro0ebVTJ9ll741UtqPdah8utuVMDIlN/M0rxZ8/SJ31uqGVOna/qUKcrNyVJ2TqZk&#10;2Dre2qK+/l599KMf1b/99N/0m5dfVsgNa3ZJqf7nn3xT3/3rv9PcOQvU1x1U2ZwyTZhQqEg4pK2v&#10;bNWvf/1rZWRmyJEtpdTOxpfoTV2qdzQynt9eM2zHl9oG1HVcOY4jx3FUcc0S766nbefOnbr66qu9&#10;0wAA4BL25ptvauHChd7p01bzRrVM05RpmjLMlD92ibWaAS4G5/JaHQAA4FzhWh2Xun898APv1Ild&#10;9UNVTZ+WuNnb8iPdtzVWNTv7O3p84Ti99vTX9Hhij6/r4TsqNDZ1v5P44oxveKeAi5brutGWw64j&#10;x3Zk27Y+We6t5hllYi2M49/GQ0BXku2GZRhOLLK1ZciRrZCO97Tr/6z/P9q9e7eOt7bKZ1kyfYbC&#10;kX6ZlqtgqFtFE8dp4sRxevt3b6hq48/0y2c2q3bra1o478O68rLr1H6sTxU3365x+RMlSVbAUsju&#10;0fHuo/rvX/1C9ft36eCRQ6pr+ECuayorM0s5mbm6bN7laj58TJMKJ+kP7lymy+ZfJtd25diO3t35&#10;rtpaj+tYW5N+9UKNDhz4QOGQrSuuuFJ//uBfqHB8kXxmIFFZbMhKq0odjquFX9Y+I8uyZFqmTMOM&#10;tYc+u0emchYAAAAAAAAAgIvB9q9pxdOfTIy0wHXvt3VfWjArSf+oNd79AFzYUnLDeD1t9HtXpmHI&#10;dR2F7H7ZCqujr11vvPW6/uVf/0U7dv5OPcF+ZeVmKzM3WyE7otyCAgXDYRmWT5YvoGA4otz8Mero&#10;7Fbr8TbNK52vvp6g3n1nl26+6VaNG1coGYZM05LruDIMSwX5YzR7Vql6u/sV8GVozqzZmj9vri6/&#10;/DJNLJqgQ4caNW/+XH3Q+IGe++//1uEjR+S4kt+XoWuuuU6/93uf0Ec+skgL5i/Q7NlzVDqnVN1d&#10;PXr33fcUCoUTrzL1tcZf+2hFOAsAAAAAAAAAAABchOKhpevakmzJcCTDUdjp15tvvaafPVmlV19/&#10;VZ09XTrY1KjOnm719PUpbNvKzctXICNThunT4SPNamltV2dnj97btVt2xNXcOfP03jvv67PLPqfC&#10;8RPkOK4MGTIMU65ryLJ88pkBzZ97mWaVlGrq5GkqmzNHfp+lvfV1amw8KMexdeTIYY0bP05vbn9T&#10;L7z4ogzDlGX5FQ45siOuZpfM0Ze/fJ+uuvJq5ecXyDRMvfbb12XEVtr1GjgzuhDOAgAAAAAAAAAA&#10;ABeB1FbGcYZcSY7k2orYQflNS32hXr2x4zXV792tUCQky+9XwdhxKpk1W2HHUcR2dPjIUWVl58px&#10;pZaW4+rs6FIk4ui3r74u0/Cr+UiLfv9Td2pswXgFrAz5/QHZjhvtrGwYcm3JsaWxOeP1md9fpmuu&#10;ula/3fZbHW06or7uXnV3d6m9o0179tVrzLgx8vktvVL7in7z8suybUeOK/l8AfX1B+X3BfTeO7tU&#10;t3uP8nLzdbzluNrb2qKvz40FsvGvoxzhLAAAAAAAAAAAo1DAzPBOnVej7XgADM2N/1/sG9OQZDhy&#10;nLAcRXS05bD27K+TY0YUjIRk+nwKZGaoq7tboVBYkydPUU9PryIRR2MKxmnixMkKh2z5fZlqPHhI&#10;/b0hNR08quuvK1duVp76g0GFwxEZpinXlQwzWv1quKZs19XkcVM0Nn+8uju61d/br3HjxmvSxEnq&#10;7e2R4zrau2+PJk2ZJMtn6Z1339GxlhYF/AE5jpSdmaeAP1OXX/YhFRUWqa+3X81Hm3X0yNFkGOvG&#10;Q+hB0ulRhnAWAAAAAAAAAIBRaFrWTO/UeTXajgdAungW60py3dhwXLmOLde1FY4EZVrS4dZD2vbb&#10;rWrtbFFGrl+W35IrKSs7W5GIrezsXAWDQWVn5yonO1eO7aq/PyzHlrKzcnX8WKsa9h7QlEnTNXH8&#10;JIVDEWUEMmUYpnw+S6ZlSLHn9/syFDACMmTqmg9fpzkzy9TfG1JPV4+C/UGNHTtGpk/qDfbI8pty&#10;5Kivv0/79u9TxLZlmZYMWTINnz7/uc/rD1fcrVmzZmvC+AlqOdaSCGKj7ZvdUR/MinAWAAAAAAAA&#10;AIDR6cox1yvbyvVOnxfZVq6uHHO9dxrABcBwJbmOAj6fjrce03Obf6lXX6+VY0SUlZepjMwM+X1+&#10;mTLV3d0jw5DsiKOAL6CAP1OmLAWsDMk25TMCsly/eruCmlg4WVmZuTINv2xbsixfoq9wNCM1ZciU&#10;FA1YfQqo4tZPKNwXUXdHj/r7ggpHbLW3tyscCenQ4UblF+Sqta1FbW3H5TgRGYbkuLYiYUdj8wu1&#10;6Ppy/cGdf6DbP/kplZXNlWTIcA0pPi4AF0w4a1mWIpGIdxoAAFyiIpGILMvyTgMAAAAAcNHI8xXo&#10;tknLNDtn3nlrKRwwMzQ7Z55um7RMeb4C72YAo1w8rrRtW7YdUVv7ce3dV6f+UK/GjM+XGTDkyJFp&#10;msrKzJbP8mns2HHy+wPK8Geqo61DHW1dssOO7JAjSz4ZjqkMX6Zml5TKb2XIMv0yZMqNhaNpxatu&#10;NJg1ZMmUT1dcfpVuWHSTpk+dqWlTZ6i/P6hQOKyOznZ193QqGO6TK1utbS0KhqLfm4YludGmxdlZ&#10;OSqdU6obP3qjZs6YKcM1FP/fhcJ4fnvNsBX4uq6bHI4rx3HkOI4qrlni3fW0NTY2Kjs7W5MmTfJu&#10;AgAAl6AjR46ot7dXU6dO9W46bTVvVMs0TZmmKcM0ZBjJAVwszuW1OgAAwLnCtToA4Hxy3WibXMd1&#10;5NiObNvWJ8s/5d1t1HAlObHvDTc+HEkRyQzLMYJ6ofZ5/ccv/l1doQ5l5PnV3d+l9mOu3EimCvLG&#10;qL2tXZMnF6u3u0eWYailuVn9/T2Saysc7FVBfo46Ozt07YfL9Vd//jcaN7ZQhuGX4/oUCUs+f7KY&#10;wnCj6bAhW5Ijx3AVdMP6zStb9ETVBpkZhiIKa29DvcLhkMaOGSNFTF218BpNKZqqu+78vCaOnyTT&#10;NBUMBRUIBOTYdqJlslwp4PNHq2fj9aip1wjDcLnwy9pnZFmWTMuUaZjR13OW1yEXTOVsUVGRmpub&#10;deTIESpoAQC4hEUiER05ckTNzc0qKirybgYAAAAAAADgzSYNV739Perq7lThhHHyBSz19nervbNV&#10;ruvIdVx1dnaqv69PfT29cmxHriOFQ2GZrinDMZSdma3MQJayMrL0kWuu09iCcQoGw9G4cYjlXg1X&#10;sSMxZbimHNvUZQuu0HXXLFJuTr4mTZosx3GUnZ2lcCSk5ubD6uxqVzDUJ8cNyzAdBUNB2bYjQ6ZM&#10;05JpWQr4A7HH9pbqjn4XTOWsJIVCITU3N6uzs1O2bXs3AwCAS4BlWcrPz1dRUZECgYB38xnhr/Fx&#10;KTjX1+oAAADnAtfqAIDz6UKvnDVdSY4jGRHJDKmtu1kvv/6iGo7s1Vvvv6m+SI86ejoU7syRE8pQ&#10;JOLIDtvKz81XJBRRJBRWb3eXfJapSKhfBfnZGjMmT6FgUGv//DtaOO8ahcK2AhlZcl1LjpusCTVS&#10;RvTIXMmQQq4UVlgt7Ue149039cbbv9Vv36xVf7BXth2WQlJBzhh99CM36t4v3KuJ4yfLVECGLDmu&#10;E81hXVemYSoUDCojEJBcQ4Zx4VTOXlDhLAAAwLnABz64FHCtDgAALkRcqwMAzqcLLZxVvIg0mYVG&#10;q2LNkByjT7v3v60tr/5aIfVr25vb1BPsUzBiy+71K9Qr2RFDAStTPitDof5+hUL9skzJiYSUlZmh&#10;MQVjFA5GNGdWqb79Z3+u8fnj5TiuXBnyWQHJsOQ66eFl8rvoAYVdRxEnItMy1N7dqldfq1XNr6tV&#10;V/e+XNdRViBLne0duuWmW3X3irs1rXiafGaWDFlyXTeWvUZXmHUcR6aRjIDT0thhulQ4F+HsBdPW&#10;GAAAAAAAAAAAAMDQjFgoa8QraQ1DjuEqorDaulvkmmFl5gSUnZMj17XU3+cqEokoHA7KtiNyXCkU&#10;shWO2JIhReyQMrMD8mf41NnVI9v1acq0UuXkjlMobMu0fLIsK9a/OCLDjMgwbBlGLEhNDCOaGTu2&#10;fKYpS6YKcyfo1vKP6bO3fU43fPhG+foz1NcWVJaVK4UN2WFH/cFgNJSVIdMwZciMRbOGTNOSDDNa&#10;LWsYKc/lPSujC+EsAAAAAAAAAAAAcDEYIpg0ZcowLY0ZO06trW3q6emVY7vyWZZs25ZhGPJZPrmu&#10;o0gkJNsOy3HCksJy3ZBMM6wxY7I0dWqhfrOlWq+++nK0u4URDU0lRdepTawxO5AhyTItWYYV29dW&#10;TmaOFpffoHvvvld/uOIPddNHb1TpnDk6dOiQmo82KycrN/H4F4uL69UAAAAAAAAAAAAAl7j4mqbR&#10;mNSQZMoyLI3JH6ue7h719vTKjkQkx5UdsWUahizLlOs6su2QHCckuWGZZliu2y9/wJHUK9vukmH1&#10;a8zYHBmGoVA4rN6+XhkyZFlWrOXvUCuqxpYnkGQahsLhiCJ2RHKlKVOm6K677tLXv/4N/ckf/09V&#10;/F6FTMNUOBzyPsgFj3AWAAAAAAAAAAAAuFikFa4aMlxTriTL9CsnO0cF+WOU4Q/IcKVQMCgn4kQr&#10;ayW5dkSuG5FhODKMsDIzDOXkmvL7QzLMPlm+fgVDbdrx1ms6fPiwTDMayrpy5bhO6hMPynWi0a1p&#10;mgoEMuSz/DLMaFxpmqaysrI1ZcoU3Xb7bZo5a6Yc5+SPeaEhnAUAAAAAYBBNVStVfu9GNXk3DGqb&#10;KsvLVV5erpVVp3aPc65xo1aWr9TGRu+Gs9NUtVLlsdeaOiq3JvfZtrZc5Wu3pd5t2MWPY+D5btLG&#10;ewceEwAAAHBpiIWZnoDWlE+52XkKB20FrAz19wZlR2xZhiXLMGQakus4su2ITEl+nyHLdCQjosmT&#10;xmvSpHHKzJR6e1slt1e1r7ykurrdkgz5/X45jqNIJHKCqtko0zQlV3Ld2DK10fhYPtMXbV/suoqE&#10;Iwr4AsoMZEru4C2SL2SEswAAAAAAnKWmqkdVU7pKm2prtWFFsXfziBmJUFSSFHuttfHxcIVq1gx/&#10;EHzS11NaJtVsSQ/QG7eouj51AgAAALhUuCkjlSFDpjIzsiXH0MQJE5WdmS3L8Mm13USrYce25dq2&#10;TNOQ32fKMqXMgE/B/h65TkiWZavlWKPGjslRX1+32tra5DiOgsFgoq2xbdtyowvPDsp13djRmDIM&#10;Q67jKlpwaygUDMln+ZQRyFAkbCs3J1cBf0DRo7t4EM4CAAAAADAcZpfo/MWyg5i6XBtqN2j5VO+G&#10;c2DxV7WqtE7VW7xVrOfY7BKV1FdrS2oo3LBbdUsrVJEyBQAAAFwqXDly49Wz0QkZrinHcZXhz9Sk&#10;icXKzMjW+LHjJceVKUOh/qDGFBQoHAwqMxCQ4bgK9QWV4c+U3xdQ8eQpCvWF1N3Zoz11zfL7MtTe&#10;2q433nhDPT09CgaD6unpiYauhqlQKCzJVXd3V+Iw+vr6pNhas0Z8yJRlWrJMU6ZhKiMjS6ZhyWf5&#10;lZmZJb8vIJ/lS76WiwThLAAAAAAAJ7O1UuXllapcm2zjG2+n21S1UsseqZM2r1Z5eaWidZ7JNsfp&#10;7XWjLXcr11ZGt63dlnjsjSntgiu3xqpGB9w/3q44paVwrLK0qWqlVm9W9DjWbhukrfFQxxSvUK1M&#10;2T6cVbDJNsPRET9HJz+vaa9nUEu0ZGl6KLzthRpV3LokbS8p/lwDnyd+nirXprRr9jxf6nsx4Nyk&#10;vh/3Vqry3vRWy2n3TX3crZWJ/Qc8JgAAAHBG3FhbY2/lqinT8GlswXh1d/YoOyNbPV29MmXKZ5jy&#10;W5aC/f3K8PuVEcjQ5ImTNWHCRBmylJ87RpOLpmnihKkynUz5TWlcwSTl541TdXW1/uu//kv9/f3q&#10;7+9Xe0e7Oru6ZJqGXFfKzs6W67pyXTfazjgurbjXSPRgjlbIRkfy+4sP4SwAAAAAAKekRg2zNyXa&#10;+NY98qA2NkrFKzZo0wNlsVa/lVqkJm28d7UaHkju6235W7N3brQt8EOLEo9dre+qtrZWmx4oU82a&#10;clXfGm0ZvG6pVPN4fO3bJm389nqVPBxrJ/zkKpVtfjRxHOuWSlq6LuVx405+TNrcoLlPxp+zTuu/&#10;farr7Ura+pjW15dpyU0Da4ebqh7U+tnrYi2QN2lVaY0eTVsndujzOvTrSVp0a4Xq9h6I3dqm6s0V&#10;WrLYs5O2qXJNg1bFXl/0eR5LhsSqU43uTzmnq5Ph9dZKrd6bbOO8bmmd1v84fs/o+6H4eb1Pqklp&#10;qdxUtTLlvpu0au/q9DVy62uk+2pVO1IVzgAAALgEOJKc9KVaXcmQpYCVKb8vQ4XjJ8iQIb/lkxOx&#10;VZCXr872NhmS+nr71NbaFg1xM/MUsHK0t+4DvfO7eh3Yd0TdHdLz1Vv15hu/U2trq/7t336qzy5b&#10;pi9+6YvasGGD/n3jRr3++utqb2+T40SDWUny+/2JY0k9ruhIDWKTAW367YsH4SwAAAAAAKekQvfH&#10;15Mtmasy7+a4xi2qTg0qB2n5W1Zxk6cFcvKxi2eUSEoGjDNmpz5TsZY/UavKePjYsFt1KVuHdArH&#10;pKX3JwLC9OccRP16LUupQi1fU6OKhwcPGItXbEgJVw9o94D1YE/xvA5l8RJVbK6OBq1bq1VTOlcz&#10;vPtokSpTAtCmAw2e7WVa9aXYMU4tUUnqpsWVqn1ieez9alLD3pRtg57X+MYmbampU8V98fsWa/l9&#10;FapLWyN3sCAZAAAAOFNu4n/RW6mbDDmuq+nTZijgz1BWZrZcR7Ijtvw+nyIRW1mZWfJbfrm25IQN&#10;+cwsvfKb1/X85t/ozd/uUlNjpyzlqvlwnzra+tXd3a2dO3eq6fBhNTU16dlnn9XLW19W/Z49Onjw&#10;oEwzuq6sYmvN2nZKu2Uv14iFtKkuvmBWhLMAAAAAAAyzht2qU4lKBgkqh0Nam9zHG04tzBzuYypN&#10;VpLGRyIw9kprJ/yoGhLh5XCZobmlNareGm1pPDD41oDWyg/WeLefQFob6QdVnbrthOc1GkTXrEkP&#10;sVW/W/E6XwAAAGA4DRLJJm4ahqVwyFZB3hi1trTJjtgK9gXls/zq6+1TwO9XKBhWfm6BbrrxVn12&#10;2XItuu5G3bb0Tn1iyWd0+yeW6WM3/75uvenTWvKxP9BtS+/UH/zBMn3+85/XJz7xCd1xx5265ZZb&#10;tGhRubKystTZ2SnTNOQ4TqJ61owFtUNLDWhPtu+Fi3AWAAAAAIDhVDJXZWpQw7lYQ7Rxox7dXJZs&#10;z/udQdZWHcy5PKYTatLGx2tUFm/7W/tdneIRn4Zi3VRRppoXKlW9efDWytG2yxVaFwuSN9yXVht7&#10;Qtt+vF51S+NtmTfo/tkpG094XmdobqlUEW9BnRiVGrpJMwAAAHC2Bq47a7jRVVxN05IpSz3dvQoH&#10;I7IjtjICATl2RNlZWQqHQpozp1S/97EK/f6nPqPbPvFp/Y+vfUNfWP5Ffe6z9+ruFffp83d9UXd8&#10;armWVHxS1113nebPn68PfehDmjixSPn5BcrMzJRt22o5fjzR1tgwjGgVrWmktDL2jFSp7Y4HVNNe&#10;+Iznt9d4X/IZiy/q67quXMeV4zhyHEcV15z9r15PPPGEdwoAAFziFixYoGuvvdY7fdpq3qiWaZqJ&#10;i0TDSA7gYnEur9WBi1VT1Uotq1miTU8sV/HWSpWvkdbFg7XGjVp5V7WWPBltlZu2r5q08d5lqq7Y&#10;pA0riqOVo2satOrJDVo+1bNNscrS1Mf23E577MaNWnlXdM3ZysXRKtrVm8tijx27rdgarWnHeKJj&#10;8tzP+5ypJ+Uk2+KSjzdDG+9dFl1z9qFFseeNhrXJ4xj6vHqPK1VT1Uot23t/ymtdr7rSVbHj2qbK&#10;8tVS7DwN9h5Ew9pKLfI8pzz33ba2PLpubMr5r0usgzvYeU2+Pu+5Snss72sHMCiu1QEA55PrupIr&#10;Oa4jx3Zk27Y+Wf4p726jiCNHQRmyJPkk15TrxGpQDVcyw4o4vXp9+6v62ZNV2t+wX6ZpKhQKKTOQ&#10;pYL8Qt39h1/UgnkfUigYklypu7tDwb5+hYJhORFTHe296mzvlem31d55RH39fcrKylJPT59yc3Nl&#10;WZays3Pk9/m1bNlnE0cWjkTk9/kGBrEDDLLDefx3/5e1z8iyLJmWKdMwJUNnfR1ywYSzr7/+uhYs&#10;WOCdBgAAl7icnBzv1GnjAx9cCs7ltTpwsTrzcFaJgC/ePbciHhJ6wzwNDGO9t72PHQ1k44+7Tlrj&#10;DSFrom2HvyM9OEjoOPCYBoag3udMdaJtcWmPFz8mSVq6Tuu02rNt6POa9no8z5cWzg44r55wNrZ9&#10;fb2i68s+vETVa2LPoxOHs4ngV9F2zusqqrU69fWnbl+6Sqv2rk97f1PfLykWCGvg+wxgcFyrAwDO&#10;pwsvnFVKuJn+b6XjOIpEwnLlyLIs/e53b+uFF1/Uvn37FAwG1d7Wrk984jZVVFTIMi3ZtqNQKKRg&#10;sF/BYFD9/f3q6+tXT0+vent6FQoFFQqHFA6HFA6HJUk+n19+v195ebnKysrWpz/96Qv+3+xLOpwF&#10;AAA4V/jAB5cCrtUBYCREQ+Dd951gDV4Ap4VrdQDA+XRhhrODc93oZwHBYFCmaSoQCKizs1P19fV6&#10;7bXX5PP5dOONN2rKlCnq6uqS4zjq6uqS67op4Wyfenp61Nvbq2AwqGAwqHA4rEgkItM05fdHw9nc&#10;3FxlZWXp05/+dNrzX4j/fp+LcJY1ZwEAAAAAAM7INlWWr9TG+JqzWx/T+voyzT31JW0BAACAEeE4&#10;jiQpOztbjhOtii0YM0bz5s/Xpz71Kd1+++2aOnWqQqGQXNeV3++XZVneh0lI/SPwOCO+tuwgf0iV&#10;ut+ljnAWAAAAAADgjCzSVx+Q1t9VrvLycpWvqVHFw/H2yAAAAMDoYVmWLMtSKBSSDEMZGRnRxseu&#10;q/z8fGVkZCgYDMqIbVMsbD2RoQJXwzDSuioPtd+linAWAAAAAADgDBWv2KDa2trEoJ0xAAAARqN4&#10;lWsgEFB2VpYMw5DtOMrIyEhU1cYrX23bVn9/v7KysrwPc0riSyrFnSzkvdQQzgIAAAAAAAAAAACX&#10;gEgkonA4LNd1ZRqGgqGQfD6f8vLyZBhGonrW5/OdNFQdbHtqu2Nvy2NEEc4CAAAAAAAAAAAAFzHX&#10;deU4jnw+X6I61jAMBfx+2Y6tUCiUmIuvNxsKhWSapkzz1ONEwzASoaw3kKW9cdSpn00AAAAAAAAA&#10;AAAAFxzTNBPBqWVZicDVtm0ZMmTbdmI+GAym3TZS7hsPWL0VsvHw17ZtOY4TnUt5foLZJMJZAAAA&#10;AAAAAAAA4BJ1osDVdV3J06LYdd1EVazjOGlr1rqumwxoY/Pxbd5K2ksV4SwAAAAAAAAAAABwiUpU&#10;vqZWwbrRYNWNVcQmqmFTgtzUYNbn8ykQCMjv90cD2tj+cQSzSYSzAAAAAAAAAAAAwCUqtUo2MZxk&#10;q+J4MBsPYl2lVNXGRCIRhUIhRSKR6LxnO5IIZwEAAAAAAAAAAIBLmJMSqA5WHeu6biKUlZtshWya&#10;phzHUX9/v3p7exUMBgcNZQebu1QRzgIAAAAAAAAAAACXqNRK12gIm15Nm9wn/T6O4yTWko2HuIZp&#10;Dmhh7H2sSx3hLAAAAAAAAAAAAHCRSw1STdOU67qybVuWZckwDLmuK9M05ff5ZBiGQqFQopWxGQtd&#10;vevP2ratSCQiSbIsS5YZjR57enpkWVZi3/hzg3AWAAAAuKTxV6sAAGC04joFAIDhFQ9HUytZXddV&#10;JBJRMBhUd3e3Wltb1draqv7+flmWpVAopHA4nDbi68oahiHbthNhr9/vl9/vVzgcTjyfYRhpwS4I&#10;ZwEAAIBLWjDc750CAAAYFbhOAQDg3EltM9zc3KyOjg4FAgGNGTNGeXl5sixL4XB4QKCrWBVtPHCN&#10;bw+Hw+ro6FBTU5M++OADRSKRRNVsnE04KxHOAgAAAJcOQ7H2QUZsSOro7kjbBwAAYLRIXKekXLsk&#10;rmcAAMAZi7cwdmNtjDs6OnTo0CHt3btXe/bs0QcffKDDhw+rublZ7e3tamtrU2trq44fP662trbE&#10;OH78uNrb29XR0aG2tjY1Nzfr0KFDam5ulmVZsm078VySEi2PL3WcBQAAAOASkvxA05AMqbm92bMH&#10;AADA6NDc3hwLZaPXLwSzAAAMj3jVqyT5fD7NmTNHM2fOVF5enmzbVnt7uw42Nqqurk779u3Tnj17&#10;VFdXp927d2v37t2qr69XQ0ODDh8+rKbDh3XkyBG1tbXJtm3l5uZq6tSpKikpSVvLNh4Eg3AWAAAA&#10;uHTEqk6M2Eebhgw1HW9SX7DPuycAAMB51RfsU9PxprTrltQKWgAAcPpSWwzH14L1BwLKy8vT2LFj&#10;NX78eE2YMEGTJk1SyYwZKi0t1eTJkzVx4kRNmDBBhYWFKiws1IQJEzRu3DgVFBRoTEGB8vPzlZ+f&#10;r6KiIs2cOVM33nijFi5cmAxj+fc7DeEsAAAAcClK+XCz/lC9dysAAMB5lbg+IZAFAOCciK8Xa5mm&#10;MjMzNW7cOM2YMUMzZszQhAkTlJ2drUAgEA1YY/8Wu64rx3HkOI58Pp+Kiop0+eWX65ZbbtGdd96p&#10;u+++W1/80pe0ePFijS8sVCgUilbMGslKXUjG89trkjH5WYqXJbuuK9dJvkEV1yzx7goAADBq1LxR&#10;LdM0oy1dzOiFaXwAF4voH8cOfr3uOI7mT5+vGZNKvHcDAAAYcQeONGjXB7sS1+je63TJEJfqAICR&#10;4Lqu5EqO68ixHdm2rdsXffKS+syov7/fOyVJsixLfr/fO31RcV1Xz277pSzLkmmZMo1oUH227z+V&#10;swAAAMAlIP57Q7Q1YLQtYOofIrx34D01HGnw3g0AAGBENRxp0HsH3kv/g8nEsgzRC5qz/DwUAICz&#10;EgwHvVMXtczMzEHHxR7M6hy+14SzAAAAwKUk1how8UFnygefuxre09t73mYNWgAAMOL6gn16e8/b&#10;2tUwSDAb+0p7YwDAeRX7t6ijp8O75aKW1jU3ZVwKOno6zsk1COEsAAAAcMlI/20i8cGnaSTaBTa1&#10;HNIL23+tt/e8pcPHD6sv2HfJ/NIFAABGjuu66gv26fDxw3p7z1t6Yfuv1dRyKO26JBHQpvHeBgDg&#10;HEv5p8eQoaOtR1K3XvRS/2gq7Q+oLgFHW48kOndIw3cZwpqzAADgkseas7iUxIPW1Ot2141eu6d+&#10;TQ5Jiq6xE/su8f8AAACnJ+XjTSN229PJwzTNtK/ekJZrdADASIr/ThzPvGzblm3bqrhuiTIDmd7d&#10;cRHpD/Wr5rVqWZYVXXM29rlh/PrlbBDOAl6NG7XyrvWqU4XW1VZqUWx629pyrd5cplVPbtDyqZ77&#10;nHNN2njvMq2vTz+mU3X2xx5//pSppetU+9DpHskJbK1U+Zqa6PdL12nT7Ee17JE6VTxcq8rF3p3P&#10;j6aqlaPimKLv55n9LAAYHOEsLiWpYasrT0DrOonv4yO+XzKfHbZfHwAAwCUpFtDG1pGVJ5w1TEOm&#10;4QlmY/sNx4ehAACcrvjvx47jyLGjAe30iTN0xZwrvLtelNyhumkZaTWlF52397ytD44eiAazVuxz&#10;w2H6vJC2xsCQavRoVZN38hK0TZXly7Req7Sptla1tbWqfXKVyjavVvm9GzU8Z6hJGx+vkVShdbW1&#10;wxv6nqVta1dqY6N39nzapurNFapYWqPqrd5tAACcXOJ3iNhXQ8kPPk0j+stG2oj9AmJapizLlGVG&#10;/1qUwWAwGAwG43SHZVqyrPTrC+8+acFs8oIl/ToGAIDzIPWPihoO79eBow3eXS5KaX9ElTq8O15E&#10;DhxtUMPh/dEgNv4HZcOIylnAK1E5K0nJatOzrz49G+evcnZkqjTP7vWdK2dz3s6VpqqVWrb3/mhl&#10;cc0SbXpiuYq9OwE4bVTO4lIU/8vX1K9p1bKum1Ixm2xrDAAAMCxSK2cVu/b2VNEqpY0x1+YAgPMl&#10;/nuy40Yzr3j1rOM4urLsSs2YVOK9Cy5gB440aEfdjugflqVUzZqGmbhWOVtUzgInVKf1P97mnUxo&#10;qlqp8vLyxKhMVDI2aeO95Sovr9TG1H3WbtO2tcn9V56oMndrZcr9tni3pjxH8rFPWepjn/C+21S9&#10;WVLpXM3wbvJq3KiVQz7mNlWWl6v83o3amPL6o+crtWVyjVbH5uPnNnlOY49RXq7y8pWqXJu+fcD+&#10;sdcYP8eJ7Wtjrz12fN73MHX/1ZsV/Rm4Kzo/4DliAW7y/ulVton9q1LOzQmqjQd7/HRN2lJTp4pb&#10;F6n4piUqq6/WlpTn27Y2/bw3Va30PF/qOfSeq0ol7tm4USvjryX2ffx8p567uLRzeILXBwAYXVI/&#10;6Ix/IGrE13czo1+TI+WXEQaDwWAwGIyzHZYZvb5ImYtffyTC2XhgSzALADjvPH9AlPJv1vbd2/VW&#10;/Q71h/q9d8IFpj/Ur7fqd2j77u1pn4/E3/do8ezwXJMQzgJDWbpKq0olbX500La2qeuP1tbWqvbh&#10;CtWs8QauNdo9Y4NqazfFHmu1Hp29KXG77pEHB31saZsq19RIpbFWwrfuTl/vNa3SNNlm+IRhb1zj&#10;Rq1cU6OyBzaptrZWmx4okzavHjwQbGxQgyTNLjlxdWa82njpuui5qF2nisHaHtdXS1+KbZdU8/hG&#10;NalYy5+InZ9YW+PB1nPdtna1alSmVU/Wqrb2fmlztLb5dNVoSfQYH1okba1Mew/XLU2+J8UrNmjd&#10;UsWqp2u1YcXAM5CsrI3ef9MD0vq7BoarNXtLtCF+ruvX67HBzvWpaNyi6voKLVksaepy3b+0TtVb&#10;TuE9l2I/M6vVEHvfa59cpYY1p9qyuU41uj+tpXVqsLvskZLoz2FtrdbNXq9lQ4b9AIDRJvFBp6dK&#10;xTRiH5DGvw4IaxkMBoPBYDDOdqSsL5u6zmzaB6AEswCA8y/1n6L478yp/6btb9qv5155Vjvqd+hI&#10;6xH1h/qHXqcVo4bruuoP9etI6xHtqN+h5155Vvub9qdfr8SuT+KG67KEtsaAV2rQ+KWG6Pelq7Rq&#10;9nqtT7S4jYWjWpXSVjZ17iZtuXeZ1tcP3RbZezvN1kqVxwLUaCjoafubeowPLfI898A2t4M+V+w5&#10;4ioeHiQUHfA8g4sG1Up7/PS5baosX62a0vjxedsYe2+nh9+Vi733924feNt7DgdsH3D88bB36Pdo&#10;0GNKOzfpcwOec8D7enqaYi2NE8+3tVLlj89NnJNta8u1WsnjaapamWx93LhRK++q1pIhf96UbCmd&#10;uq+894u+RsVe07a15Xp0dsrradyolXft1v2jqD01cCpoa4xLXfR3xpRfC+KtjIe6DQAAcJbiLY2H&#10;ui0Zw/YBKAAAZyv+e3Mi/0ppcew4jlzXleO4Ujwji96LJYJGq1gVrBH/QzAj+ofpRqxiNrWVcfyz&#10;wuG8NqFyFjiRqct1/1JJ9eu1fnPqhgPanVbJmqJ+tw4kbpSoxBuEnYKmA9GFxEtmnCTA27w61k42&#10;1hY47bmHEG8/vKZBq56MVXMOZWqJSiRpb8MJW9Ue2DtUFWuddg/HmuinWsF7umKtj+OVn9FK2VMU&#10;P6bBnOR8nZlteuyRupT3vDwarp9qJW7DbtWd4c/j0JrUsFeqe2RZ8pjuWq86NajhlCpyAQCjRfT3&#10;kOgvGtGJ9Era+F8Ge+cYDAaDwWAwzmQMdl2RDGbjcykXKwAAnGeJxlNGsvODGVuT1LKirfotKxbq&#10;WaYs00wuEcQYfcO0ou9R7LZlDXw/04PZ4auaFeEscHKLvrRKA+PLGZpb6p2LOZX1WU+ieEZ0AfGG&#10;AyeJ+BJthOPj5NWKTVuqVSep4uFBKigHWKQlS08e+s6YPfAMRZVp7nCshX6KIfHp2vZCTaxS9uTn&#10;bYD4MQ1muENkSdpaHa0cTnu/o4FyzQun0Ea4ZK7Khj00LVbJbCVaZCfHqfxsAQBGo3hIG/3FI62U&#10;ZdDAlsFgMBgMBuNMRvzaIvViI7k9dR4AgNHDSIR06QFtNNyLhnqJ4bNkDTbPGCXDjL1H6SMa3A4W&#10;zA7vBQrhLHAyU5fruwOqS4t1U4Vn/dCtj2l9vVRWcdPZB3OLl6hCUl3NlmgYGXvshKk3aUmppM3V&#10;2qaUatjTWOszGvzGqjFPYNFD61ShGq1OXT82/nyxueKblqhMdVr/4/jzxx63dIluGpaQLh4SV2tL&#10;owY9bm+gHQ1eT0Wsurdxox5Nq44+Ueis5DGlrEncVPWoaiRV3HraUa8Ua0NcXj5wzVrFXs9gP1uL&#10;bq1I/BzMmF2W/JlQk7bUpJyjqTdpSWnqGrXbVBl/rpK5KlONqmPPGw/wT8WiWytU98hjseeMv4bK&#10;xG0AwIUrNahlMBgMBoPBOLfDeyUCAMDoZHgCWsNMaYPrDWMHCf8Yo2R43ptkRW0slD2HwawIZ4FT&#10;U7ziflUMmNugTQ+UqWZNssVsxcO1Z7SW6ECLVPnkKpXVr9ey8nKVvzBXq9IqdYu1/IlNWlVao9Xx&#10;VrKlq7TpBOvCxhWv+K5WlcZb0a5Ww9IKlZ2wSneRKms3aZVixxJ/vqXrVBtf33bqcm14cpXKEi13&#10;Y+uuDrL+7ZmKhsR1Wn9XucrLqzXXG5gv/mrK61qphtned2yg6GMq+h7etV4lSyvSWjEnQue7Bg++&#10;Fz1Uq3VL48dUHltjd+Catmdvm6o3l2nJTYOczcVLVKEaPVrVFPs5jf1MlD8oVaSeg2Itf2KdShIt&#10;iFer4YFN0WONte+O/yw/qOgfB5ySxZXa9EBD7Dnj5+AMKpEBAAAAAAAA4AKQFtDG1yg1TVmxNsbx&#10;sG9AIMgYVSPtvTJjrYzN5NILqe/1cDOe314zbMsRu/GFjuMLIjvRhZArrlni3RUAzkpT1cpYEEgL&#10;XQBnr+aN6uQFWOwv41IvxAAAAAAAAIBUritJsYjNldzBvseoZii57n3q99ElF1J2HGZUzgK4ADRp&#10;473Rysx4y98De+sklaiEYBYAAAAAAAAAMMLiywEpFuol/tg/3urYYIzq4SnSiAazI7PkApWzAC4M&#10;jRu18q71KWuhllE1C2DYUDkLAAAAAACA4ZBWUYtR7twHsYMhnAUAAJc8wlkAAAAAAAAAI4G2xgAA&#10;AAAAAAAAAAAwAghnAQAAAAAAAAAAAGAEEM4CAAAAAAAAAAAAwAggnAUAAAAAAAAAAACAEUA4CwAA&#10;AAAAAAAAAAAjgHAWAAAAAAAAAAAAAEYA4Sww3LZWqry8fIhRqW3e/UdMkzbee+bHsG2t97VER+VW&#10;7z4rtbEx9Z6jU/RYB56LpqqVKl/rnR0dtq0tV/m9G9Xk3TCIbWvLU15H/L0vV/m3/kYrB3uPGjdq&#10;pef9BAAAAAAAAAAAw4twFhhuiytVW1ur2tparVsqSWVa9WT0dm1tpRZ597+gpL6WTVpVKtWsGSTo&#10;GyZNVSvPcVhYo0erTiXqHAUaN+rRvau06YnlKvZuO5mtj2l9fYXW1daq9v8r8W6VJG378XqVPFyr&#10;ysXeLQAAAAAAAAAAYLgQzgI4Q8Vafl+FpDpVbxn+gLOpaqWWPVLnnR5epWXSIw+es3B5WE1drg2n&#10;EcwueqhWtQ+l/ClA6VzNUOxxajdo+dSUnWP7E8wCAAAAAAAAAHBuEc4CI6ipaqWnFbCn1XCstWz5&#10;2kpVDtUKOb7PIG2FB0htsbx2i3drervb8tQ2uMMj/nrjY2VKlWqiBXJV6jHGnn9rZSKYrVmTPp98&#10;vBNV7J5iC+fZ9+v+pXVa/+0TtApOO9+pzxl9jpVrK1O2n+D5hjr2xo3RNsMp5yH1PMl7Hr1tjYc4&#10;vkRb462VKl9TI9Wv17Lyldr4Ruz5Eq9jW8rP2kl+ngAAAAAAAAAAwFkhnAVGUPGK+1UhqeaFWITX&#10;uEXV9ZKWLklvd7xZWlJbq9radapQjVbHA7nGjVp513rVLV2n2tpabXqg7ARthbepck2NVLpKm2pr&#10;VXvrbq2vT93epI33Lku2u31ylco2rx4QDA6tSRsfr5FUpiU3DVLPGQtYKx5OtniuG1ClWqdqfTXZ&#10;Anrzo9Htiyu16YEySYre/6FFiZCx7IFNsf3rtP6uE4Shp2jRQ+tUUb9ejw0aSm5T5V3Rdr/R860B&#10;z1m3Wbo/0ea5RqsHDbi3qXJNQ7Il9MMlnkC4Tutr5kbfpydXSY8sS4akWyu17JGS6HtUW6t1s9dr&#10;WeI50o+v9uGSAcenxZWqfbhCUoXW1W7Q8kmpG5u08d7Vaoid09onV6lhyJ8nAAAAAAAAAABwtghn&#10;gRG1SEuWStpcrW2SmrZUq05Sxa2elWgTYW1s//pqbWkcuH/xTUtUNlRb4a3VqpFUVnFTtBXu4q9q&#10;VWnKdm8wPPUmLSmV6mq2DF1FqjqtvyteZblM6+vLtOrJgS1ypeTau189EK36XL3Zu4PSgt0Zs8sk&#10;1Wl3g3efqG0vpAfBi26tkFSj6kFD1WItf+JU1/hdpMqHK1SzZpCgd2u1alShJbF2v9FwPf05yx74&#10;auw5ilUyOzk/UJ3W/zj2DIsrVetpUVxxX+z21OW6f2kywN/2Qk3Kc0iLvrRKZbGfH+/xRc/5qbzm&#10;mMYtqq6v0P0rYkcydbnuXzrEzxMAAAAAAAAAADhrhLPACEuGik3aUlMnpYZrgxgstKxZEwtI71qv&#10;Okl1ew+k3kWS1HQgeoeSGYNUtabavDolbJVUv1sDHy2uLFn9WVur2kHWLk2ItfGNV32uW+rd4Uyk&#10;hMNraiRJDQeGIUhc/NVBq16bDjQk12o9K4tUWbtOFYlz7W0hXaa5Jclb0fdckprUsFeqe2RZ8n53&#10;rVedGtTQOAzH17BbdarR6pS2xqs3D/7zBAAAAAAAAAAAzh7hLDDSFi+JtjZ+/MHBWxp7HNhbNyC8&#10;i7cKToyHBj5C8YzoHU4aXsZaJCfHaVRenkC80nXVk8PzeFHecLhWG+JVn2elWMu/s0plmx/VY3tT&#10;ZmeUnCSsPh2LVBk/7lgL6eT6runhe/Q9V6IaN97K2RuKn/XxlcxVmWJtrU/y8wQAAAAAAAAAAM4e&#10;4Sww4uKtiusGb2mslLVXtU3VmyWVLtFNU+NtjJMtb5uqoi2DkyFfilgInGhTvPWx9DVnY22M4y2W&#10;1bhRKwdUdJ6tWOjYuFGPDtrWeGjxcDkuWnGcbLm7bW25ysuHWh+1SRvvLVd5+SCtiocydbm++4BU&#10;szkejMbPYbKNcVPVo+lthE9V40atTD3WqSUq8QTuyXWIo+cq/nOx6NYK1T3yWOJ1RN/z2OvyHN+A&#10;5zmZqTdpSWmNHk2sM7xNleXlp7HuMAAAAAAAAAAAOB2Es8B5EA0aNXRL46VLpG+Xq7x8tWpUoXXx&#10;9UmnLteGWNVltGVwncoe2KTKwR5Di1T55CqV1a/XsvJylb8wN33NWRVr+RObou184+1yS1dp0zBV&#10;TS56aF20QnhN9LFLlkbD1aHWlB0gXmG8plzl925U0+JK1T5ckWjxu3qzVPHwCdoqn4HomrKpouew&#10;IdZGetkjOrNK4KnLteHhkpT1eler4YHvphx7mSr0aKJtsVLf08WV2vRAQ6L1cPoxpB9f+V3rVXJa&#10;56RYy59Yp5JE2+TVqlm6bpiqkQEAAAAAAAAAgJfx/PYa1zt5plzXTQ7HleM4chxHFdcs8e4KXNq2&#10;VkbXTF26Lr2FbONGrbxrveq887h4NW7UyruqteTJ0wlVAQy3mjeqZZqmTNOUYRoyjOQAAAAAAAAA&#10;gOFC5SxwHkTXYx2ipTEAAAAAAAAAAAAuSoSzwIiKrum5erOkpeuGaEcMAAAAAAAAAACAixFtjQEA&#10;wCWPtsYAAAAAAAAARgKVswAAAAAAAAAAAAAwAghnAQAAAAAAAAAAAGAEEM4CAAAAAAAAAAAAwAgg&#10;nAUAAAAAAAAAAACAEUA4CwAAAAAAAAAAAAAjgHAWAAAAAAAAAAAAAEYA4SwAAAAAAAAAAAAAjADC&#10;WQAAAAAAAAAAAAAYASMSzrqu650CAAAYFbhOAQAAAAAAADBSRiScDYb7vVMAAACjAtcpAAAAAAAA&#10;AEbKsIezhoz4N9EhqaO7I20fAACA0SJxnZJy7ZK4ngEAAAAAAACAYTTs4azSPtA0JENqbm/27AEA&#10;ADA6NLc3x0LZ6PULwSwAAAAAAACAc2X4w9lY1YkR+2jTkKGm403qC/Z59wQAADiv+oJ9ajrelHbd&#10;klpBCwAAAAAAAADDafjD2VQpH27WH6r3bgUAADivEtcnBLIAAAAAAAAARsAwh7Mpn2omqmcNGYah&#10;ppZDOnCkIXVnAACA8+bAkQY1tRySYSSuWDwBLWktAAAAAAAAgOE1rOGsEfsMM/UDTsOIhrOGYei9&#10;A++pgYAWAACcZw1HGvTegffSrlNS/7BMKdc1AAAAAAAAADBchjWcTYivOxv/oDPlg89dDe/p7T1v&#10;swYtAAAYcX3BPr29523tahgkmI19pWAWAAAAAAAAwLliPL+9xvVOng3XlSRXrpsyHFeO60S/OrGv&#10;rqOpE6aqaOxEjckdo8xAZvRDUQAAgGHiuq76Q/1q725Xc9tRNR5rlGmYMkxDphn7GrudFtbKoHIW&#10;AAAAAAAAwLAb9nBWsQ9C41/j4azrxoLZlK/JIUmuFDuS2L1THhEAAOBUxRsTx6tgo0Fravhqmmba&#10;19RwVopV0QIAAAAAAADAMDtH4awSYasbr6KNB7SxCtrUcDa+XzKfHfZDAgAAl5RYQBtbR9a7zEKi&#10;YjY1mI3tR9UsAAAAAAAAgHPlnISz8lTPJkJaTyibCGdT9o/eiIW1AAAApykZssZup1TDDhhmMpSl&#10;ahYAAAAAAADAuXbOwll5A9rUNsfxwNZ1Uypmk22NAQAAhkVq5axibYs9VbTyBLgAAAAAAAAAcK6c&#10;03BWqRWxKS2OE/ODtTM+p0cDAAAuGfEWxbHvB6uQTa2yJZgFAAAAAAAAcK6d83BWnpbF3rB2QAvj&#10;c340AADgkpDa2jilenawMJZgFgAAAAAAAMBIGJFwVpKimWx6COsNZVlnFgAADKcB6896bkuGyGUB&#10;AAAAAAAAjJQRC2fjBoS0iQ3xL4NsAwAAOE2xhsaeMDaOUBYAAAAAAADAyBvxcDbVkEEtAADAsCOQ&#10;BQAAAAAAAHB+nddwFgAAAAAAAAAAAAAuFaZ3AgAAAAAAAAAAAAAw/AhnAQAAAAAAAAAAAGAEEM4C&#10;AAAAAAAAAAAAwAggnAUAAAAAAAAAAACAEUA4CwAAAAAAAAAAAAAjgHAWAAAAAAAAAAAAAEYA4SwA&#10;AAAAAAAAAAAAjADCWQAAAAAAAAAAAAAYAYSzAAAAAAAAAAAAADACCGcBAAAAAAAAAAAAYAQQzgIA&#10;AAAAAAAAAADACCCcBQAAAAAAAAAAAIARQDgLAAAAAAAAAAAAACOAcBYAAAAAAAAAAAAARgDhLAAA&#10;AAAAAAAAAACMAMJZAAAAAAAAAAAAABgBhLMAAAAAAAAAAAAAMAIIZwEAAAAAAAAAAABgBBDOAgAA&#10;AAAAAAAAAMAIIJwFAAAAAAAAAAAAgBFAOAsAAAAAAAAAAAAAI8B4fnuN650cKa4rSeft6QEAAAAA&#10;AAAAAJBgyDC8cwCG04iHs0MGsrEpd7BtAAAAAAAAAAAAGFaGYknsoIEsQS1wLoxYODsglHU9Qaz3&#10;NgAAAAAAAAAAAM4pQ0ZaOOu9TUgLDK8RCWfdaDKb/r0rTRw7SYX5hcrLzlOGL0MG/3UDAAAAAAAA&#10;AACMGNd1FYwE1dXbpZbOFh1tO5IIZ1NzGzIcYHic83A2NYx15cp1XU0aO1kzJ81Upj/TuzsAAAAA&#10;AAAAAADOk/5wv/Yf2a8jbYdlGEZaJS0BLXD2TO/EcIoHs67rJoLZ0uJSzZ82n2AWAAAAAAAAAABg&#10;lMn0Z2r+tPkqLS5Ny3fk6ZQK4Mycs3A27T9UN/q1tLhUUwuneXcFAAAAAAAAAADAKDK1cFoioI3n&#10;PCKgBc7aOQlnE/9dJjoau5o0ZhLBLAAAAAAAAAAAwAViauE0TRozSW4y8Il+IZ8Fztg5CWfj/3XG&#10;S91dx9XMSbO8OwEAAAAAAAAAAGAUmzlpllwnlvfE09nEVwCna9jD2fhfS7hu7D9U19WksZOUGWCN&#10;WQAAAAAAAAAAgAtJZiBTk8ZOSst9RPUscMaGPZz1/rWE67oqLJiQNgcAAAAAAAAAAIALQ2HBhEHW&#10;mvXeBnAqzkE4G/vvMb44tCvlZ+d79wAAAAAAAAAAAMAFID87Py33IZcFztywhrOJlsax/8X/Q83w&#10;Z3h3BQAAAAAAAAAAwAUgw5+RCGYTGRCtjYEzMqzhbNqfSqT8B2oYRupOAAAAAAAAAAAAuEAYhpFW&#10;mJdEOgucrmEOZz0obQcAAAAAAAAAALjwkfkAw2L4w9n4erOxovZ4aTsAAAAAAAAAAAAuTGm5D0Et&#10;cMaGP5xNC2S95e0AAAAAAAAAAAC44LiJ/6MwDzgLwx7OJv6D5K8mAAAAAAAAAAAALh4p2Q8BLXBm&#10;hj2cBQAAAAAAAAAAAAAMRDgLAAAAAAAAAAAAACOAcBYAAAAAAAAAAAAARgDhLAAAAAAAAAAAAACM&#10;AMJZAAAAAAAAAAAAABgBhLMAAAAAAAAAAAAAMAIIZwEAAAAAAAAAAABgBBDOAgAAAAAAAAAAAMAI&#10;IJwFAAAAAAAAAAAAgBFAOAsAAAAAAAAAAAAAI4BwFgAAAMD517hRK8vLVV5erpVVTUNsW6mNjZK0&#10;TZWxfSu3pu96QfG8rqaqlSovL1f5vRvVpJTbQ474+QAAAAAAABcKwlkAAAAAo0rdI49pm3cSAAAA&#10;AADgIkA4CwAAAGCUqdHqtSeKZxepsrZWtbW1qlzs3XbhKp5REv1mdomKUzeUrtKm2OtNHxu0fGrq&#10;jgAAAAAAYLQjnAUAAAAw+mx+9AQtez1tjRPtgSvTKm69bYLT5oZsi9ykjfd62genBMWDPeaA4xnK&#10;1sr0lsQNnu0lc1UmqWz2DM+GU7Ntree4B3vdZ3LcAAAAAABg2BDOAgAAABhFylRWKkl1Wv/t1CDx&#10;BKbepCWlklSj6kTI2KQtNXWSpLKKm1QcCy+XPRKdi6tZk7rGbZM23rtM6+vTdpE2rx64Du7p2lqp&#10;8jU1KRN1Wr9mvdKOZupybait1YYVaXWzp2Tb2nKt3uyZrF+vZSesQAYAAAAAACONcBYAAADAqLLk&#10;vlUqUzRcfOyUKjqLdVNFmSSp5oVYGNm4RdX1klSh+1cUS40b9ejm6O118bbAT0afJ7HGbfw+KW2E&#10;1y2NPlzd3gPxJzsj216IBbODPPZJ1a/XstSK2AEVvdtU7Xltmx6Ing/tbTi1gBsAAAAAAIwIwlkA&#10;AAAAo0vJcn03Fi7WrElvVTyU4puWRAPdzdXaJqlpS3W0KnXpEi1Kva0arY6Hm3fFK1cb1NCYrFyt&#10;fWK5imMtiAdUo56ReHgqVdy3PLGe7KIvxULosxZfg7dSi2Itnr0VwgAAAAAAYHQgnAUAAAAw6hSv&#10;uF8VkqQaPfrj3d7NA6W1Nk62NK64dZF3z0HUaXeD0tZgTW9BfI5MLVGJd24wKdW2aeOh+GtLWSc3&#10;ETgDAAAAAIDRiHAWAAAAwCi0SJUPR+PZus01pxA4prY2fky7Yy2Nlyz27DZE0Fm5WGqqelTRSLZM&#10;q548zdbDJzRDc0u9c5IaG9TgnTsTWx9LrJNb8bCnrTEAAAAAABhVCGcBAAAAjE6Lv6pVg4WaQ0hU&#10;226uiYassZbGSm17nLqObax1cXl5tHXygb2xCHjp/Vo+VWntiAeo3634KrTJUHcoxSqZHf2u5vGN&#10;iTVgt/14eKpcmw7EIt7SVfrqYklKVg4PcFrHDQAAAAAAhhvhLAAAAIBRqljLv3M667Iu0pKUSte0&#10;lsZTl+v+2LaaNemti8se+KoWSZoxO/ZMm1fHQtvVA8LLRMibsnbtqazvmlhftn69lsXud8rr2abc&#10;xzsqt0rFM2LNkRP7LUtU0sad6XEDAAAAAIDhRTgLAAAAYPRKCVVPxaJbo62QB2tpvOihgW2Kyx7Y&#10;pA0riiVJxSs2pG9fuk61T8ZC1c3V2qbo8WyItVuOq3h4XWx93BOYulwb4o8lRVsnP3w6wfMJLK5M&#10;b2NcukqbamPHVF+tLY1ncdwAAAAAAGBYGc9vr3G9k2fKdd3kcFw5jiPHcVRxzRLvrgAAAAAAAAAA&#10;ALhA1LxRLdM0ZZqmDNOQYSQHgFNH5SwAAAAAAAAAAAAAjADCWQAAAAAAAAAAAAAYAbQ1BgAAAAAA&#10;AAAAwAkNV1vjrkiHdrS/qoN9+xVygt7NOAcCZoamZc3UlWOuV56vwLsZI4zKWQAAAAAAAAAAAJxz&#10;XZEOPXdkk/b2vE8wO4JCTlB7e97Xc0c2qSvS4d2MEUY4CwAAAAAAAAAAgHNuR/ur6rW7vdMYIb12&#10;t3a0v+qdxgijrTEAAAAAAAAAAABOaDjaGlcd/GcqZs+zgJmhFdP+yDs9gClTuUaefK5PrjNsUeJZ&#10;MUxDESOibrdLjhzv5gsG4SwAAAAAAAAAAABOaDjC2X898APvFM6DL874hncqjSlTYzRWxZOLVVhY&#10;KJ/P593lvIhEImppaVHT4Sa1q+2CDWhpawwAAAAAAAAAAABAkpRr5Kl4crEmTZo0aoJZSfL5fJo0&#10;aZKKJxcr18jzbr5gEM4CAAAAAAAAAAAAkCT5XJ8KCwu906NGYWGhfO7oCY1PF+EsAAAAAAAAAAAA&#10;AEmS67ijqmLWy+cbPevgngnCWQAAAAAAAAAAAACXjN0//l/61o93e6dHhPH89pphi5Zd100Ox5Xj&#10;OHIcRxXXLPHuCgAAAAAAAAAAgAtEzRvVMk1TpmnKMA0ZRnKcqn898APv1JBmuPN0ff6tOpVHdyW9&#10;2vmCDhjvezdJs7+jxxdeoWzvvA7qpae/pse906frqh+qanKrqp79tqZ87Je6Lvgj3bf1Ke9ep+hO&#10;PXj7l3WZP347/RhvW/xzrSiU3t35OX13b3yfr+vhO25Qe9rciX1xxje8U2nGOuN09dVXe6cHt2ed&#10;FpRu1/fdKt2WNvdN7ZKku5+V+5PElmHz5ptvqs1s9U6fst0//l/6V63U335prnfTOUflLAAAAAAA&#10;AAAAAEaVq7IW69arPqZbTmHcetXHdFXWR70PkaJH7+78pFY8nTqGIZiVpO1f04pnv63nvPOn7et6&#10;+I4va2bHj5LH+IF08x0/14OzU/fL0WUlX0+dOH9SQ9iE57Si9Ju68heuXHefvr/jdi343v60PUaD&#10;uV/6m/MSzIpwFgAAAAAAAAAAAKNNX3+vfvPib9XW1iFJer3N0ZdeD+m2X/frS6+H9HqbI0lqa+vQ&#10;b178rXpDvZ5HODX3feyXenzxd/TwHb9U1R2/VNXHvq7bFv88+n1aMPr15D6x/aRY5ezt30lWjcbc&#10;97FB9p39HT1+xw91n2dfSbpt8Q2a0lWTXnW7/WuqalF6GNt1UIfyKvTwVcmp8+KZFTJKf6Qv/+L7&#10;mp86v2eXdugLWvEpSZqpz9wzX7t+8p8aiXg22qr4Zb289n/pW/f9L33rvp9rt3br3+9LvZ26b/RW&#10;9Pufp+y3Xi83pz30sCKcBQAAAAAAAAAAwOhiSRMnFmnXO/V6+bV3tXZHWPPHSv/fh0x9YppUuT2s&#10;l197V7t27tHEiUUyziLxyi4cp/qnP6kVO99Wb16FVmS8ohVPf1IvdcWrVO/Ug7dXaGxLrKp159vq&#10;zbvBU9Ga4qof6ubMt1X19Ce14ukf6d3M2L57v637Bq3YvVMfLsjRobZ/9G7Qc72tUt78lEB3l9Z8&#10;cFBTJg8MhEfUp6rkuu9pdVoyK2nXdu26/KpEYDtz3pXSO9s91bXn0La3pD/6G/3t42t0+7S39K/3&#10;vaUrH/8b/e3jK/VhvaXq6jbvPaK2NWvKd/5Gf/v43+iLi5r07D+/rDNvmnxiZ/GjCgAAAAAAAAAA&#10;AJw748eP1/tOgaaPk/L80i8Pueq3pfF50m63QOMLx3nvMogcXbYwpZI1tZpVkrp2RQPTvUfVph69&#10;2xANSQ8Fe2I7PKXvPvvJZFXr3qMaIuIbxFP67rOnvh7sAB2tGlATvL1G7+oK3bn4Tu+W827/+zu8&#10;UyNrUYU+WiRJY1U0VdKiDyvavLhIU6Z5d06RuJ80YUqxd+uwIpwFAAAAAAAAAADAqJXpN9UTjn1v&#10;SZYhOa6rTJ/h3XUIg6w5++tklWpv8GDa3oO66ocp4W6Fpni3p9r+NVV1zNGK2P6PD3uI+pS++/7b&#10;UmHFoC2Sz6eZ8670TsGDcBYAAAAAAAAAAACjkmmaumVCpjp7bO3rchVypCd2Ourtc3TzhCyZ5khE&#10;XV/Xw9On6dAH8XC3Roe8u3g8t/VzsX1/pP0FXz7JGrFP6a2OHk0Zm1LNG3Pb5DnKjlf2ptr7bb3W&#10;NU03f8zbV/g8m3+V5qe0Md7//g4ppc0xCGcBAAAAAAAAAAAwyhiGoaysbI0dM05ZmRn6Xpmr7Iij&#10;rh5Hiya6+l6Zq6zMDI0dM06ZmVkyjFOtoj17ty2+4YSVs7ct/nl622T1qL0j5eYgntv6ig7lVaRX&#10;2V71Q60oVKLNstfjv67RobxpJzyWETdnvq7Uz1T1jCTt13/+ZJfm3/MZzfTudwkjnAUAAAAAAAAA&#10;AMCo4vP5lJOTKyNWGTvGJ60qdvT3cxytKnY0xhfdzzBN5ebmyWf50x8gzSBrzt7xcz0427vfUP5R&#10;L7X0aMr06H3v1Ct6N5yjMQXe/aKe2/rvejezIvY8X9bMjn+Prjk7+zt6/I4fDtGK+B+1JlZlmzjG&#10;6dJLT59ovdp/1JoPTqEl84i6TVX139eOTxsyjFn65pXP6r0/JZpNZTy/vcb1Tp4p13WTw3HlOI4c&#10;x1HFNUu8uwIAAAAAAAAAAOACUfNGtUzTlGmaMkxDhpEcp+pfD/zAOzWkCZqiSc507/SQDhsH1GI0&#10;eacxiC/O+IZ3Ks1YZ5yuvvpq7/So8uabb6rNbPVOXxConAUAAAAAAAAAAMCockyHtNPcdsqDYBYX&#10;CsJZAAAAAAAAAAAAAJIkwzQUiUS806NGJBKRYZ56xfZoQzgLAAAAAAAAAAAAQJIUMSJqaWnxTo8a&#10;LS0tihijNzw+GcJZAAAAAAAAAAAAnHMBM8M7hRF2Ku9Bt9ulpsNNOnLkyKiqoI1EIjpy5IiaDjep&#10;2+3ybr5gGM9vr3G9k2fKdd3kcFw5jiPHcVRxzRLvrgAAAAAuJQer1PmVHyj6y8cSBar/SlmeXfr+&#10;9jqFXpSkufL9y0+VM82zw6jxirqW/IkcSSr5hjIfXaHBfrU9pdfzyl+os+Fryl9R7N1y7pzsOVPf&#10;q1v+QQXfusG7BwAAAIBLUM0b1TJNU6ZpyjANGUZynKrftFRrb8/73mmMoNk583Rj4clzO1Omco08&#10;+VyfXGfYosSzYpiGIkZE3W6XnOhv5RckKmcBAAAAjLBqhf72Fe/kReYVRV6Mfmc+NHgw2/e316lj&#10;bbV3+pw6lecM/mZzNJgt+YYyCWYBAAAADKMrx1yvbCvXO40Rkm3l6sox13unB+XIUafboVYdV5vZ&#10;OipGq46r0+24oINZEc4CAAAAOC9e/Gf1HPROXjyCVf8sR5Jxz9PKGyzffOUvYlW1I+iUnvMVhX6y&#10;O1rdPERFMAAAAACcqTxfgW6btEyzc+adUntdDI+AmaHZOfN026RlyvMVeDdjhNHWGAAAAMC5l9bW&#10;OMbTMveU2gCPCqfW1viEXvmLRAWrcc/TQ7cYHk7n4zkBAAAAXDSGo60xACpnAQAAAJwvL/6Juk6n&#10;u/Erf6GOJdeljc6qJu9eClbdndje9Ur67aHuM7Qm9dyf+px/oT7vLmm8+1+nDk8LZ29rYfcndwxy&#10;XK+o6xRea5z3NcZfe9wpPeeA83v3RV3dDAAAAADA+UA4CwAAAGBklcxV/O+qnZ9UKejZPBhvuBjn&#10;/uQOddw/9GM4a69T/092p825P7njFEPhV9S15A5FGlLnqhWKV80OMNj+0RD6RMc4wMEqdQ7yHO5P&#10;7hgQ9MbDYO9rVOy1nyjQTRWsunuQ87tbka+kh7wAAAAAAODsEM4CAAAAGFkz/0j+W2LfN/xAwZMF&#10;iKlrpd7yDyqofk0F1a8p85650bkTPsZc+f7Fs78k5+WTJ459f5sSkCae92n5StL3i0vuv0SB2DEW&#10;PBRb4iXlGLO+lTIfazFcUP1arM1wk3r+Otb+ueQbyvS+Vk+1cbDqzxJhcPxxCv7lG4nw2/3Jn6nn&#10;4Eme82CVgrFwN/EYKa/TWXuyamEAAAAAAHCqCGcBAAAAjLisFakB4g9PEP41qecn8YrOJQqkrFGb&#10;seLvEgHiUI9h3PN3ibVrM1b8UfIXoP0NJ6lkfUWReCCc9rzFyvnz5LEnHKxSOLa/cc/XlBWfv+Gv&#10;FIgF0e5vXjzJc0p65YeJsNW8J7mWbeprTQbLrygUr5gt+YYy4mvITlsRDb9LvqHM6pOv3dtXFV8L&#10;eIn8iXVoU19ntSInz7IBAAAAAMApIJwFAAAAMPKmrVBGopK1WuGhKl8Pvig73ib4lqXJ0FOSVCzf&#10;jcnHGCxANEriYeNpOtgQCywHed5pJQPD2Q/eT+wfX881PhJVvw3vD2hV7BVsSPZEdtamrv+a0i45&#10;HiynHuPMkkSQq3h17qPJcHdoTXL2x7+vVih1zdmvxENbyW0Y4v0BAAAAAACnhXAWAAAAwHmRWsnq&#10;/uTPFE6EhBerBjkHvXNn4BRC3uHmHrzo3xwAAAAAAEYE4SwAAACA8+QG5SXWQd0tN1k0ekFLrtvq&#10;HSdvMZzKfMh7//j4K08F8XBJWSvXO1LaSQMAAAAAgDNHOAsAAADg/Lnha4m1VAc17RZZ8e0vbvas&#10;K9ukyG9ia65qiXzDmR+mti72Pm9qO+G46fOSa+ieRZVpRknyZJy0lXDqMXrW0A1W3a2OJX8x6Dq8&#10;6Yplzox/P0yVvQAAAAAAYEiEswAAAADOo2Ll3BOvnh1M+rqyob9NLiwbrPqzxDqsxj1fG+Zq0hvk&#10;uyX+feqauE3q+evkWqwJaSHyn6grfpgHq9QZX8M15diHdMPStFbPPfGw9JW/SKwF25k4lhsUiK/b&#10;2/ADBRPzryj0k92JNWQTxzKErI8mq5cjf12VCHn7/ja+/uzdyeMAAAAAAABnhXAWAAAAwPl1w18p&#10;kAhCB8pY8dPk9hf/JBFS9v8kVjVb8g1lrChOvcuwyPrWP6QEpXfEnveORCCcrlg5f/6NRCWrszYW&#10;bH4lHuTOlW9FSmlvaqVt7LGjoWt6q+fIV2KPs7Y6NrdE/pTXmrHi7xKVx8lj/JPkmrS3/IPy4k87&#10;1HOmnv+GH6g/dn5DL8Yf449Oqx0zAAAAAAAYGuEsAAAAgPMua0Uy2BxM1rdeU8G/DNzHfOg1FTy6&#10;Qhme+eFxg/Kqn/a0XV6iQHUytE0zbYXyB+wfDY8z///27lg3jiIM4Pg3WyAjEAkFIKHwFnRUNLwE&#10;L0JFwwNQ8yg4bxChSG4uRVKcpfhkTCIcKdLZIO1Q3O7e3N4Fxee9wRa/n7Ra397avmYK6+9vdvy8&#10;2a++j0+GCLsybIf8zU/xYNfv+PbnHc+b/TI++uVJHPUTtIXmx9GzYv/ld374w5N4MHovdv0MAAAA&#10;4FbS46fHWzty7SvnvD7aHG3bRtu28d3X23/kAwAAAAAAcD8c//ZrNE0TTdNEalKktD6A97f1z9gA&#10;AAAAAAAATE+cBQAAAAAAAKhAnAUAAAAAAACoQJwFAAAAAAAAqECcBQAAAAAAAKhAnAUAAAAAAACo&#10;QJwFAAAAAAAAqECcBQAAAAAAAKhAnAUAAAAAAACoQJwFAAAAAAAAqECcBQAAAAAAAKhAnAUAAAAA&#10;AACoQJwFAAAAAAAAqECcBQAAAAAAAKhAnAUAAAAAAACoQJwFAAAAAAAAqECcBQAAAAAAAKhAnAUA&#10;AAAAAACooEqczTmPLwEAAAAAAHAP6DwwnSpx9vrvq/ElAAAAAAAA7gGdB6YzeZxNkfovVkdEvHn7&#10;ZuMeAAAAAAAA7oeh8xTtZ+hBwI1MHmdjY0GmiBRxcXkxugMAAAAAAID74OLyoouyq/4jzML+po+z&#10;3X9NpG5ppkixeL2I5fVyfCcAAAAAAAB32PJ6GYvXi43uU07QAjczfZwtFYvz+dnz8bsAAAAAAADc&#10;YUPfEWRhEhPH2WJVDtOzKVJKsXh1Fqfn8/JmAAAAAAAA7qjT83ksXp1FSkPxGQVatRZuatI4m7o1&#10;WC7QlFZxNqUUs9NZzAVaAAAAAACAO21+Po/Z6Wyj85SDeVF0IeD9TRpnB/1zZ/uFWizcZ/NZnLw4&#10;8QxaAAAAAACAO2Z5vYyTFyfxbL4jzHZnA7Owv/T46XEeX7yNnCMicuRcHG2ONrerc9udcxuPPnsU&#10;n3/6RTz8+GEcfXC0WtQAAAAAAABUkXOOq7+u4vLtZVz8+Xu8/ONlNKmJ1KRomu7cvd6ItZFMzsIe&#10;Jo+z0S3k/tzH2Zy7MFuc10dERI7oPkn33cVPBAAAAAAAYBr9xsT9FOwqtJbxtWmajXMZZyO6KVrg&#10;xg4UZ2OIrbmfou0DbTdBW8bZ/r51n538IwEAAAAAADDoAm33HNnxYyqHidkyzHb3mZqF/R0kzsZo&#10;enaItKMoO8TZ4v7Viy7WAgAAAAAAMKl1ZO1eF9OwW0ezjrKmZuH2DhZnYxxoy22O+2CbczExu97W&#10;GAAAAAAAgArKydnoti0eTdHGKOAC+ztonI1yIrbY4ni4vms744N+GgAAAAAAACJWYfZd2xtHP0lb&#10;TNkKs3B7B4+zMdqyeBxrt7YwPvinAQAAAAAAYGNr42J6dleMFWZhGlXibETEqsluRthxlPWcWQAA&#10;AAAAgHq2nj87eh2RQpeF6VSLs72tSDu80Z92vAcAAAAAAMCkug2NRzG2J8rCIVSPs6V3hloAAAAA&#10;AAAqE2Th0P7TOAsAAAAAAADwf9GMLwAAAAAAAAAwPXEWAAAAAAAAoAJxFgAAAAAAAKACcRYAAAAA&#10;AACgAnEWAAAAAAAAoIJ/ACc1p2/NkqFWAAAAAElFTkSuQmCCUEsDBAoAAAAAAAAAIQCkEhn9SCEB&#10;AEghAQAUAAAAZHJzL21lZGlhL2ltYWdlMi5wbmeJUE5HDQoaCgAAAA1JSERSAAAHbAAAA1kIBgAA&#10;AMMCzs0AAAABc1JHQgCuzhzpAAAABGdBTUEAALGPC/xhBQAAAAlwSFlzAAASdAAAEnQB3mYfeAAA&#10;/6VJREFUeF7s/XucFdWd7/+/d6PiKCYmwYx08AhyaTROYjKcBBovEyc/aOWEHOdwTLAd7Um+SeaY&#10;IH4lYi78+Pbw0DiS4I9L9EziL0nHATEZzmRiAnQTx8QLDZNpDU40djc04NBplIs3UBGh9/ePqlW1&#10;alXtW/duqnf36/l4lHRXVe/atdteq9b6rPVZmV89vTkrAAAAAAAAAAAAAMBJ9bEJH1eVuxMAAAAA&#10;AAAAAAAAcHIQsAUAAAAAAAAAAACAlBCwBQAAAAAAAAAAAICUELAFAAAAAAAAAAAAgJQQsAUAAAAA&#10;AAAAAACAlBCwBQAAAAAAAAAAAICUELAFAAAAAAAAAAAAgJQQsAUAAAAAAAAAAACAlBCwBQAAAAAA&#10;AAAAAICUELAFAAAAAAAAAAAAgJRkfvX05qy7EwAAAACGupdbVmvZ+h5J0iVfuUuf/bB7Roce+kKT&#10;tkvSeVdr0ZLL9F5J2v+EVn1zo3okaXqD/v5zNe4PFu+Zn2jVizN186z3uEfKpuOHX9ePtkpStWbf&#10;OV+Xvd89o/IU/t2dfOHnbLH/vznpOvTQ0v2amdr1AQAAAADF+NiEjzPDFgAAAADS0PHDr+tr393u&#10;7kaleeYn+toXEoK1krR3o5Z94et66Bn3wAB75if6mhlsAAAAAAAY9AjYAgAAAEAp3n+Zbr7/Lv39&#10;/Xf1fXbtMz9JDvANgJrP+e/1/qExu3ZQ2f+EVhURdN/+3dV6Yr+7d6B06KEi3hMAAAAAYPAgYAsA&#10;AAAAQMle0RP/4KfGlp/+2ATy779Lf3/n1aoOzu3Rhl92BN8BAAAAAGBjDVsAAAAAw1LhdVBLX8PW&#10;fs3QJfqb+z8jc1biWqeSqucuiq5l+8xPYimTY+e4a9R+5RL97rsmiOhdV/nWsHWvcd7VWvS30hr/&#10;/oLPpch7jn+O1mfoS7qHvJz3WD13ka7XmtzXdO8p6b59ib+LYtedtT+TXD/jn/N+9z0q6X0q9v+K&#10;3N/vnddL/7BMG/aao869Jb6m+/6K+53kXvs4x9+Fde3quQ36yL81Be/T/I6K+fsAAAAAgOGGNWwB&#10;AAAAoEw6fvj1hGCUJG3Xj77wE5UyvzLX+rY965fpa0uf0MvuAcmbxRkEayVNvyRvEOzlltXxa+zd&#10;qGUmCNlf+5/QqoR1VHvWL9PXfljcp5H0HnvWL8vxOSefL/VowzfddWRf0RNLE4K18j+DnJ9x6OXf&#10;bQ8+p0s+nRCsVZg+2w3WJr9P+f+v5Eqf3KMN37SDtWafe295lOF3Uoye9WGwVrpEH/lwef8+AAAA&#10;AGCoIWALAAAAYNjb/t2v62tfcLd4YCu3Dv3OBP/s1LhfucTfuV0/8gNiNZ+z93uzG//+/rvCGY72&#10;+rbTG4IUu4vm+gl2927UmpZXgp+PsK+db33d/U9oTRA8q9bsO933219WumDrPQX3sLWpcJCx1Pdo&#10;nW8+07+/f5Fmn+cd3v5dKyi4/1n9zgQUS/2MY6r1gTHuvnw6tNncV9K11aPf/S7XtZM/h+DePvwZ&#10;/f39DQqOmM9+yWV6bzl+J0Wz3uf9n1FNCX8fAAAAADAcEbAFAAAAgP7av1/BpMi92/Wc+ebDnwkC&#10;cnkDqIFX9MTPTZj4Ev2N9TPvnXV9EHzsWb85cUZizpmeDnt2aPXc68N0tx/+jP5munViXz2zOUyH&#10;a70n+x62P5V0B6FS32PHL8NU0LOC9L7v0WV/a9aS3a7fmYDkvp5wFvHW7cFn+d5Z84Pfl5si2HXg&#10;j0mzRYtRo88m/D/x3nMTcjY7LvmKlZo48jlY95ZLGX4nRZs+M5qCumx/HwAAAAAwNBGwBQAAAID+&#10;ev/F+ogf9DJpas1M3VVFz9R0Z366KY3fow9+3MzCTArQFT/TMww2VusjH4kGJs/5gLlG3738YpjT&#10;Nzp72Urp270/b9rh0t7jK9rfbb7erh/ZM6WtFM/7X/R/Fx++JJyF6pxfvlmmxerQQ19IToEdFf/9&#10;1vx5eBfBveVQjt9Jsao/4ASfy/X3AQAAAABDFAFbAAAAAMPeJV8x6VvtzUotW9B7dNmS5PN71i9L&#10;KRA4yO3t0QF33wDr+aMJWtbos3eambdRXjAz1zqyoTBonC+FcQ7P/KSPqbcH2ID9Tvj7AAAAAIB8&#10;CNgCAAAAQFmEqW6TUvZG1lAdRpKD4Xf5a5sOhEv0N7Fr+Zuddvf9l+nm+++KrHMb6tGGf3gi72zT&#10;937kkiDg2/Nvzyafu/8JrXJnke5/Qqvs2bRmHdtca/MOgJP/OxF/HwAAAACQBwFbAAAAACizms+Z&#10;AJgdDNyv/QVmbUZSx1prq3pe0XP/ZpL7XqKPfDhysCT27NA/7rOP2NfIwUmbm7SWq70ea6FUvbnk&#10;m8Eav+Z79P6x5usiPueI9+iyJeb3Zc0CLTTb1P5d7d2oZUvdAG+HHvLTMfesX6av+cfttXkv+Uop&#10;a7fGP4eOp8LA7/vPzb/mbt9/J87/I/Z6tH3U578PAAAAABiiCNgCAAAAQH/ZKW5/aIdZ9+uPZn1Q&#10;vV/vd5b2jIuuU/sj67VeblkTrDVaPXdmv2ZCvnfWzCAwac9stK8R8f73K3jre7frORNYe+Yn+tHW&#10;8LSAtUZsz/o1YXph63MqtHZpZAbr+s1h8DrHNcP1XKOzYzt+aFIPh2mOX25Znfw+7GDkedU6JzyS&#10;4D267G+ttMp7N2qZvXZuJNVxtWb/7WV6b/C9JwycduihgmvYOp/l/ifUYj6H867WzEIB/BJ/J/Y6&#10;wdufMp/+K3riH8I1gYtWtr8PAAAAABiaMr96enPW3QkAAAAAQ93LLau1bL0XerrkK3fps7GAV4ce&#10;MkG3867WoiV+wG3/E1rlz5zU9IZghmTHD7+eGEg0ItewX8NXPXeRbp7lzZLM+1r2e4mcW63Zd87X&#10;ZU7QK9dx+/5zsd9z3vfki9zjMz/R13IGIS/R3xSRfres79H6XUmv6Imly5KD01Lss8or73167N9t&#10;0u8+poT/r+R+7kn3Zv6fyftend9JMe/T/n/Reu3I/foK3Ufy3yAAAAAADH0fm/BxZtgCAAAAQDnU&#10;fC7XOqTVmn2nE4x6/2W62Tm3549hPtiaz92lv7/Tmr3pu+Qrd+nvrWBtf7x31vzY+73kK3dp0Vz3&#10;qp6az8XXHs13vj78mWiKYWN6Q9FrpSa9x+q5i3JeM9fvIJ562EuDnPw6l+hv7i8yWCtzn/HPRvID&#10;mvffFQ1evv8y3Rz73Xrr7gavEUuHreD/o+h1Ev7f0nt02RLnczfpnUv5nSS9z/Ou1qKkny9Crt9N&#10;8j0AAAAAwPDCDFsAAAAAQKDwzGOcTLlmSAMAAAAAhgZm2AIAAAAAAAAAAABAigjYAgAAAAAAAAAA&#10;AEBKCNgCAAAAAAAAAAAAQEpYwxYAAAAAAAAAAAAAUsAatgAAAAAAAAAAAACQIgK2AAAAAAAAAAAA&#10;AJASArYAAAAAAAAAAAAAkBICtgAAAAAAAAAAAACQEgK2AAAAAAAAAAAAAJASArYAAAAAAAAAAAAA&#10;kBICtgAAAAAAAAAAAACQEgK2AAAAAAAAAAAAAJASArYAAAAAAAAAAAAAkBICtgAAAAAAAAAAAACQ&#10;EgK2AAAAAAAAAAAAAJASArYAAAAAAAAAAAAAkBICtgAAAAAAAAAAAACQEgK2AAAAAAAAAAAAAJAS&#10;ArYAAAAAAAAAAAAAkBICtgAAAAAAAAAAAACQEgK2AAAAAAAAAAAAAJCSzK+e3px1d0pSNitJiYcA&#10;AAAAAAAAAAAAAEXJKJNx93k+NuHj0YBtziCtvyubdAwAAAAAAAAAAAAAIHnhWfNFgmjwNgjYxgK1&#10;WSc4634PAAAAAAAAAAAAAEiUUSYSsHW/N4Hbj034uDKbn2qxZtgGU2l17I23NXLE6XrvWe/Tu898&#10;t6qqWO4WAAAAAAAAAAAAAArp7e3V4bcO6+XDh3T46GEdyxzT2e86W5KUsabYfnziND9g68+gzWaz&#10;eqF7jzY8vkH7X37JekkAANAXa5c8pPqln3V3AwBwUlAPAZWFv1mgfPh7AgAAg83E8ybq4x+erknj&#10;JimTyQQzbj8+cZqqstlsEKzd+vRW/ehffkiwFgAAAAAAAAAAAADKZOfenfrJpnX692d+q9cOvxbE&#10;ZyWpSlkvFfLWp7eqpXWT+7MAAAAAAAAAAAAAgH46fuK4NjzxS3V0tXvBWn+12qqsstqzdzfBWgAA&#10;AAAAAAAAAAAYYC2tzdqxq1NZP2Jble3NauMTG93zAAAAAAAAAAAAAABldvzEcf3b77fplddekSRV&#10;/ZfR57NmLQAAAAAAAAAAAACcJDv37tTIzOmSpKozTz3TPQ4AAAAAAAAAAAAAGEDvGnmWJKlKve4h&#10;AAAAAAAAAAAAAMBAeu+73idJqjpx4oR7DAAAAAAAAAAAAAAwgM76EzPDFgAAAAAAAAAAAABwUlVV&#10;eaFaArYAAAAAAAAAAAAAkBICtgAAAAAAAAAAAACQEgK2AAAAAAAAAAAAAJASArYAAAAAAAAAAAAA&#10;kBICtgAAAAAAAAAAAACQEgK2AAAAAAAAAAAAAJASArYAAAAAAAAAAAAAkBICtsDJ9vmfaGvTb/Ns&#10;/6rVs9wfAgCgv76pdfnqGVM/3fVN90jMN+7y6qx1n3ePnAwF7kOSVK/V9+U4Z9Z92tz0W2297z5d&#10;5xzKz1z3J/qGewgAcjFla44yp/jylDIIKIs8zwHX3f6vRT8LBfK8XpLi/+YBAGWRp5zuU7kPAAOI&#10;gC0AAMCwcKd+v0+SzlLNJfXOsXqt/vPxkqQ9O+90jg0t3/iLqTrrzTatvukmPegeBIBy+8F/aI8k&#10;nVGj6QkDSP5ijCTt1u9/4BwDUMHqtfq+5EFjfzFG2vPExzSPv3kAAAA4CNgCJ9sPPqPpDR/zt597&#10;HTjarV8E+/5S81vcHwIAoP++9Zs2HZZ01vkzoqOLZ81QzRkaFkGDb339Y5pOsBbASXOnfvH84cTB&#10;MtddUqOzJGnff+hbkSMAKkbLTZrZYD9bfFPrmhZo6hnuieG5BGsBAACQhIAtMKgkp3A0KTo2314f&#10;TYcWSa8cT48WpPbwN9IuAcAw17JFHW/GZ3qZoMHh5x/2ggYJ6fsL1SF565zENFRues/w+9XBa8Xr&#10;tmSm/vS2zbePc0+QCr1HK01huBW6fvS6hc8HMBw9uL0jYbBMvaaff5akw2r7jZ/ZoMxlb7QN4XPT&#10;31vl82pTBiakDASGI/tvKPKMYP+NRJ5xvql1TZ+W9xRylqbOs9NsmuechNcAAAwezvNY5Dmq3+1a&#10;6gIA+RGwBQaVtdr6gjsCP+zM6di+1jp3vD51mZe+Mvje6ii+7vZ/1fwLz7KOS+MuK9zpAwAYyoqo&#10;Z2bdp82R+sUz7rLcwcjy1jnjNdW81puH/EwU+dRr9X3RmSxnXfjp2MyWQu/xutv/VZ8aEzns1a05&#10;1zOKX9etiwFAyjFYxmQ2eLNDW1v8DsA0y94zpmqqKQNf+yNZCADLWRcuiD4jnDFVDXYHfkF2INd3&#10;xlTNp6MeAE6eM6Zqvh0sbfpt7DlKn/+JtjrPY2dduCAatC2a266lLgBQGAFbYJCJjcB3O3Msh59f&#10;6aRWHq+/8GfhfupCf8T+Oj/V8jovDea4P+dBAACGswfvflR7JJ114RwvCODWMya1Xyx9/2iNcddi&#10;kwakzgnqt2JSFwfpnK3rP7HbOanwe3zw7r+07tl6jXd/IPkePj/HC9a+2abV/s+sfv6wVRcDgLFW&#10;85/a7c24+wtvEEiQ2eCFLV45NwjK3j1P+K/z9aG9ljlQunAJo1/s8/acdXZSNo87NS/42/X/Nr9+&#10;p667/Uqvg37fz4O/8V/s8zrqP9WXARYAgAFQr9V/7gVrg2civ0wP2s4lstu1oi4AUAQCtsBg44zA&#10;j3XmBHbrN3ebGbdmbSy/4TjrA3qf952Xhqnpt9o6b6q3RtYZ74uO5gIADDN36vf7JGm8/uzz0jf+&#10;wqsf9jzlBkdNuiZnFLCr7HWOm1GigLHv89eAfDRcA/4HD6vtTeucUt6jSYGVMNPNdt3o0d4X1kht&#10;M0I7uRMXwLD2g//wgjhjPqRvBMFW+3neSKvsHfprmAN9Zq0z/a2d7qCwwsad7c+wGvPpYFaXmbH7&#10;vtEM8gKAk8IaaGs2b8CtMU6j/exJ4y4zs3DN81iuAXT5RNu11AUAikHAFhh07HSV38yRDhkAgL4z&#10;nY3jJv5EfzZG0Y76YF2eD/izScxMkTKwgwhBsMF1UPucjBInQ7BO3eiHozNsAaAsrMEyd33In2ER&#10;BoEGsuy1B5EEg01cRaWgB4aQEgY2HH6Vvw4AgGUQt2sBVDYCtsAgFKRFNmvwJaRDjqZcNOsP+o3J&#10;lj/qkPddmCIt2D4TdgwBAIanYKbX+FjQwMy4DTI75GyA+kqqc8KRySaDRL91H9JhSRpzpVabUc8m&#10;XbFR8D2GqUXNAKmcQQ3fgwcPel8kjNQmnSiAJMFgmTF+ur2dYVkxoGVvkNo9bDMAw1bwt+OuU2+e&#10;BfoboN2jg3aWD0l7XvVncFlpMM02MzbLHgCQjrD8DlMim+0vw2xOUp/atdQFAIpBwBYYjExaZF88&#10;HbLnrAsX+Gk0Fvgd0yatmkmRbKVIM1ukUQoAGJ7CVPrSYbX9JgwamIZkUMeYFJs5FVHnBJ2j4Tkm&#10;fXC/BXWmdf1YOuNC79E0zkt4fybtspUS2WzrWIMIQBI7XfubbfqFlYJ4IMreYGBJUE6ZNgMwnFnP&#10;QFZayjDtZVKq8r7w/zbv+qYevPtRf6Ccfb3famvTv4aDzQAAKVur+U/5g+uClMj+dt993uC3frRr&#10;qQsAFIOALTAohQ8JudMh79Yv1rV5s4rM99Zo+gfv/ktnLQZ/FBezfgAAVjYHN4vDg3f/MLL+6+Hn&#10;V/r1yVmquSR5bZ3Cdc6dmheps6Q9T5Qr3edazb9ppfOefx5dw7bge1yr+T+3399hta3zX9NfUz4u&#10;fl35o7HnsQ4kgERm6ZP4gMwBKXt/8Bnn+G79gnTvgB68+y+Tlz54s02r3RnqJQv/ziUzw/1OzYul&#10;OT+stnXujC0AQKp+8Jl4/fBmm1bfdJP/3Nafdi11AYDCMl1dXdn6pZ919wNI2+d/4s0QijwYSNI3&#10;ta7p0xrnBGgBDE5rlzwk6lkAQFqoh4DKwt8sUD78PQEAgEqwdslDGj16NDNsgcGpXqv/3Evn6I6+&#10;BwAAAAAAAAAAwNBBwBYYbD7/k3B9qX0/Z+F5AAAAAAAAAACAIYyALTDY/OAzmt7wMW9LXG/2Ts1r&#10;+Jimkw4ZAAAAAAAAAACg4hGwBQAAAAAAAAAAAICUELAFAAAAAAAAAAAAgJQQsAUAAAAAAAAAAACA&#10;lBCwBQAAAAAAAAAAAICUELAFAAAAAAAAAAAAgJQQsAUAAAAAAAAAAACAlBCwBQAAAAAAAAAAAICU&#10;ELAFAAAAAAAAAAAAgJQQsAUAAAAAAAAAAACAlBCwBQAAAAAAAAAAAICUELAFAAAAAAAAAAAAgJQQ&#10;sAUAAAAAAAAAAACAlBCwBQAAAAAAAAAAAICUELAFAAAAAAAAAAAAgJQQsAUAAAAAAAAAAACAlGS6&#10;urqy7k4AAAAAAAAAAAAAwMAaPXq0F7C94IIL3GMAAKAMdu3aJepZAEBaqIeAysLfLFA+/D0BAIBK&#10;sGvXLo0ePZqUyAAAAAAAAAAAAACQFgK2AAAAAAAAAAAAAJASArYAAAAAAAAAAAAAkBICtgAAAAAA&#10;AAAAAACQEgK2AAAAAAAAAAAAAJASArYAAAAAAAAAAAAAkBICtgAAAAAAAAAAAACQEgK2AAAAAAAA&#10;AAAAAJASArYAAAAAAAAAAAAAkBICtgAAAAAAAAAAAACQEgK2AAAAAAAAAAAAAJASArYAAAAAAAAA&#10;AAAAkBICtgAAAAAAAAAAAACQEgK2AAAAAAAAAAAAAJASArYAAAAAAAAAAAAAkBICtgAAAAAAAAAA&#10;AACQEgK2AAAAAAAAAAAAAJASAraAtmjx1Kmammerf6DH/aGTzLzHxdriHgIAIBV56qbHF0fq0cWP&#10;uyckKPgzyfV1/Dzf3jWqD85LeI+R44OlvgcwfO3W0T/L6I2Mv92w0Tm+UW+ZY4nHc3v7Bu9n3vqF&#10;ewRAPluW5H9GsI/nfN4AgIrntMOuW6NoidijNdflO57Q9loSLS17Hqh3ytMcrxPR/+smK3S/zvGi&#10;XtNj6o14G7aIe4kp3D6Ofq71WrPX/vkc3M8s9rN9ea8AikXAFqgAPQ/cp2bVaWXbHZrhHuyHLUuS&#10;HhIAAChsy5IFanZ3ym/g3Ro90nxrgcZh4s84ddTe3dptfZtfj9bcvkK6+WG1tbVp5dXNWmA1pHse&#10;qNfUa1aoI/IzUseqOTQ4AaRgo97KXKATz1q7/nG23vy2KfV26+ifzVavdVj/OLu4oO0v6nX8H92d&#10;AAp6fLEWbKzTyrY2tf3sFmnVbdazjNdJviD2J9isBYkd8QBQqbZo8VSn3de5QnOsNtOWJXO0otM5&#10;bgcx965Rvdv22rggEujcvdNtmRVWjuvGFbrfHq25zjle8DV9jy9OqDc8Be8lSYH2cc8D9Zqzyr77&#10;Dq24pkC7XJJ2t8faybbE90obGigbAraAZuiOtja1+dvKq729dfeE+9beUO3+0ElVfcNatZU1WOuN&#10;hsr1oAAAQG7565At93uN4ho/WPrwzTVe4/D+3A3Onl9v8hqFV6+0fkZqfsT6GdNw9M8x2x2Xh6cU&#10;Ze8a3eY3XO263lxTnSt0Hx2tAE6id779VS8Y+9cbdGY2qzMfvk6SlH3gn/WOJO38Z/U+K0nX6ZRs&#10;Vmfu+I4ykvSPa/V25JWi3vn2RXpjzoPubgD9FAxam3yLHg6eSVaqzj/e/A90XAMYIh7fFC3vfnaL&#10;aiSpc5Me3eu1re7bKEn+ABdTFm68LwgMum29tnv80nLjJj8rQY9275SkGt3ys7B91vbg9crZG1uW&#10;6yYoeL+PalOnwuua4/le0wwYdgYoB4q4l0R528dbdJ/T5i2mXS5JPXu8MLBpz3vbWl1/niRt0aaN&#10;sn5X/ns1nw+AfiNgCxQlTzqMIFXEYq2xU034I6HsNElJaSnqH9gSSSURS7XkpIiMHg/TUYbX9tMw&#10;OT8XXr9Ha64LR0M132ruJym1pUlzEY7ACtJ3PBCmyAhf174e6aAAYOix6pDJNV7j1DluGttXfcJr&#10;Xld/4irvvJ27c3ZeegOT2tS2NDo0qWbi+ODrLY/4DdyNC5x6LUm1rn9wpcavmqOpU6d6M2T81zYN&#10;95qbH44Ee6tvWKuVV8f3A8BA6/3985Iu1Igl/sjRT631Are/X6hTJWniQp2RzerM7FqNtH/w4o/m&#10;bNC/8+2LdGyR97qZi92jAAq6/A49fPNuLZg6VVOvWSHd/G2ns7pOKyPBhBm642e3qCa2HwAql2mD&#10;1dRd6ZVr512pqyZbJwRBw6v8SSYzdNXVktSh9t2S1KNHm/3A4Sf9tt7lVwUDXCQ7CNqhFdf4fYqF&#10;ZmyW47oJCt7veddrbVtbfFLN5CkKW65R4UzXGtXYr2UUvBe7Dzn8VIprH9fpKr9tW33DTd79W+3y&#10;eIrm8HPr8NvS0XTIZtKTCeAa4zU+8j2AvsrVvgMQKJQOw2jWCjvVhF9h2jOQmm+NBzE7Vi2IpJLo&#10;WDUnrIAfXxwbgRU5HrCuPXmKxiekllSO6/dV8yqTVqRGU8ZHg8D+GVpA0BYAhqS6e9rUdvdV7m5J&#10;u9XeqWiD7bzxXuO1sz1vyiaPN/hnzqoOafIt+naQ4cIEgqPyp1q2M2iEDWqTbmv8uHhX6oyl6WfV&#10;ADDc7Fb2d5L0EelnFxVco/adb1+kNyZ9VVldqBE/8wO6ufz1Bp2Z3UCjH+ijYECZnXXLpKBM6pw/&#10;73qtdTvxAaCCzVjqloF+cHXyVbryPGs2pjXQdvxEb1jv7j09/kBae+anNYvVBCiTUvAWSAlclusm&#10;KHS/tnCZnRrdcneBgTpXr1Rb27eV1IIufC9Jim0fN2uTCcaa+8/bLjfteVuHVlyT0L/7+GJN9fvL&#10;6+6h7gPKhbYbUIC3fmw0xcTKq5NTJpo0EyatciydhXZrd6xj2ZwTpmPsWHWftqhHa/7BC7qGKRu9&#10;1/GORwWpKh68XtXBiK/oz3nXr9b1Dz6sW/xRXXX3FEgzkkuQ/mmtrt99nz/bKkwJ5d1Ls+6LBZcB&#10;AJXLa/gO3AxUq4EYqWfN/jBNllfXFk7pFJXcsAWA9D2oE4ueD7/NsUatNxtXkp7XiaXx48apt/1B&#10;Zz4QNEoAlEtSYAEAhoUtWuyvCVv3t33oR5SfpfDWZq9d9wU/A5IfsAz6XYM0wwVSApci4bqF5b/f&#10;cN3d/G3S6hvWxjJJlcoMIAoHFxdqH8/QTWaZoVv9WcsJE3tMgDpo3wfr4pq+atN/HO/fDX5vLAUA&#10;lBUBW6CAoAK2UkyYWbPRkU5hmgkzEioctTVeU5LSXkiqufmmYBRSkJ5Cu7V7b9hpHVSuwUxfN/Ab&#10;pp6MMmmOnRnCZRCkB7Er6c4VmuN/RmZh+46ducdtAQCGGzd9vpu2yZ8V6zfSw8wQ8dRLMz7pJ7TK&#10;k2oZACpJZtkuLxVysEbtV3XUGWQy8oGszszu0oiLvaDuW7+IHgcAACi/MPtgn5eQ2btG9SYAek/Y&#10;rostjxOkIfZSApt0wMGWZ+ZtosTrFmqXFr5fL9jpBzQ3LkhIRzyQCrePq29YG0wMkiRdXVcwJXQ8&#10;5XO1rqzzJxc5/bvm92YmNd3GhB2gLAjYAgPITmcxsJy1Asy6utft1k2RGbbFsIPBSakwPEmpJAEA&#10;w50ZoGTVJflSB0qRxnLQyA0a6f7rmHXZY8sRlCpscDY/Em/ob1nirhUPAANtvDIfkaQLVXWNX0pO&#10;/CtVWevOvvNtP1VyMON2vEbccKEkKWsWNwNwcpg1EDs36VF35tfeNapnWSAAQ040eGkvIVM9znt2&#10;sYN5iUvQRIKmdsamhLZgEfp/3Xxy328QPA6CxmH7Mnf64vyKvhdbke1jO7V/21I/IXPOdnnS/TkS&#10;rmsCxW5AF0DfELAFCghny4Ypkc1WjnXuIumNzXoCGq/x54WzcsOUyGZzF3eP2nK/9zASzIINUloY&#10;1Ro/MbLDEi5qH76f/MzDhZ0SOXwg6F/aDwBAJTH1S4c2/dprwvX8epOXOnDieFVbawmZ7Y7Lwzop&#10;CKKatYLMgKSgczRMk7zlEa+GsjM+FKP6E1f5KbacUdCPL9aCjd5a8aV0FgBAf1X92YWSnlfvz/yH&#10;8J3/rN5nJekjykyUTp3yEW//P67V25Kk3TrxgJcaOTMlV5cbgIExQ1eZtJO32x3lPVpz+wp1qFkL&#10;CnSgA0Dl6NGa6/ysfVevjPeDjp/it602+X2bW7RpoyTVKHxECVMLx2erWgNqTVrdoC3oZTKMBB1N&#10;P2MZrhtvl6rg/Qb9n8F1e/Roc4HgaiFF3YujiPbxliVeINwMSA6W/Js4Pmf7OWwrm3TU4f3VfdL6&#10;3K1BS8F1T9qkJWBoI2ALFBCkKbZSInubu5B7XzVrgXlNfz0BL01yta7/W2+UUpgS2d8KNABNkLlj&#10;1RzvfP8BJUnzreb1wgBxvvUNEl1+k5cCxEqJbDY6vQFgeAlG2Pp1kJciP/9aQTO+YNYp8uvaoGFt&#10;lg2Ir8HjLU9Qp5vcToNCzrte33bX87HrvMm36KaiRl4DQHmcett3VCUpu+gCbybtpK8qK0l/Xa+R&#10;kvSpO7wUyHpQxzMZvZG5QCeelXTxd3TKpyRpo97KZPRG5qJYCmUA5TdjqZ/BKtL+naMVfnaqpLUO&#10;AaAS9TxwW1C2RftF/T7RIDOS6ds0wc6bgokmW5aEy7QF/ZRTp2qqn5Eg6Hc1ZWqsLZigDNdNUvB+&#10;Tf9ncF2/7O9PG7KIezEzX8NsUIXbx8W0y01QN8x0db1uMoOSrkm4v9jx+HUB9A8BW6CgGbojllK4&#10;Rrf8LP8s12LV3PywvzB8+H0wguvyO9R2j5PMePItevjB/A3A6hu+7T9AeGpufthftyCc8RSsbSBJ&#10;ne3arWpd/2D0PmtuXhl5ndyqdf2DZiH6UPHpRgAAQ0ZC3WWvUZTovOu11l+31nDTT1XfsDZSX0p1&#10;WhmsrVOa6hvWBuvk2mpuflhtBepYACi/q/Un2Q3Rxvlfb9CZD5hCb7xO/72/bq1x8Xd02u8X6lRr&#10;F4CTxVs7MPpcIv/ZhDYwgKEinF2ZW0J/4ORb9HCQbc/MFs1nhu4o0BaMK8d1Xf243361IXO8ZoGM&#10;hQXbx5ffEV3DVnVaWSBjoyTNWJrwXqz7m7HUrf/63i4HEJfp6urKXnDBBe5+AAOs54F6zVnVUcRD&#10;CIBKtmvXLlHPAgDSQj0EVBb+ZoHy4e8JAABUgl27dmn06NHMsAUAAAAAAAAAAACAtBCwBQAAAAAA&#10;AAAAAICUELAFUlJ9w1q1tbWRDhkAAAAAAAAAAGAYI2ALAAAAAAAAAAAAACkhYAsAAAAAAAAAAAAA&#10;KSFgCwAAAAAAAAAAAAApIWALAAAAAAAAAAAAACkhYAsAAAAAAAAAAAAAKSFgCwAAAAAAAAAAAAAp&#10;IWALAAAAAAAAAAAAACkhYAsAAAAAAAAAAAAAKSFgCwAAAAAAAAAAAAApIWALAAAAAAAAAAAAACkh&#10;YAsAAAAAAAAAAAAAKSFgCwAAAAAAAAAAAAApIWALAAAAAAAAAAAAACkhYAsAAAAAAAAAAAAAKSFg&#10;CwAAAAAAAAAAAAApyXR1dWXdnQAAAAAAAAAAAACAgTV69GgvYDt27Fj3GAAAKIPu7m5RzwIA0kI9&#10;BFQW/maB8uHvCQAAVILu7m6NHj2alMgAAAAAAAAAAAAAkBYCtgAAAAAAAAAAAACQEgK2AAAAAAAA&#10;AAAAAJASArYAAAAAAAAAAAAAkBICtgAAAAAAAAAAAACQEgK2AAAAAAAAAAAAAJASArYAAAAAAAAA&#10;AAAAkBICtgAAAAAAAAAAAACQEgK2AAAAAAAAAAAAAJASArYAAAAAAAAAAAAAkBICtgAAAAAAAAAA&#10;AACQEgK2AAAAAAAAAAAAAJASArYAAAAAAAAAAAAAkBICtgAAAAAAAAAAAACQEgK2AAAAAAAAAAAA&#10;AJASArYAAAAAAAAAAAAAkBICthhSetY2qLa2Vg1re9wjWndjrWpra9X4pHOo3LrXqaG2VrU3rpP7&#10;LkLm/TRoXbe3Z+vSEt5fUdfIZasaa2tVW9uore6hIrmfs/m+dmlxr+j+PACgMpm6y9vCOi35eHH1&#10;TlCn5HhNu06vLaYufLIx97lPNua4BgCcZE/fqA/eNTLYFj3tntCsRdbxDz7Y7J4Q8/iD1vl3jdSn&#10;Wva4pwAoKPrcEW2v+8eKbAcDQGUy/Yg52lTFtM9MP6bZnHIz2gbM8zoR/b9uskL36xwv6jU9uft+&#10;i7iXGOd9+Jv92oXb1gnczyz2s315rwCKRcAWGMyebEys+Lf+cLU6J83X+h/PU7V7EACAk2Dr0lot&#10;jMQLOrX62rAh17O2wTm+WQsLNOZ61jZo7r2d1p7oa0rS1qVztXqHdcqO1ZqbUFd6tqpx0Wapbrla&#10;fzpfk3es1jeCwUI9Wnf/ZqnuS5o31vkxADiZ/rhCn2p5KLJrQ4sdtG3Wors+rQ32CS98Om/Qtrvl&#10;w/pfL0T37Xq6hqAtUKKetd/Q6h2TNf+nrVpeJ21eZA1Ae/L73rHPTY/+EAAMGVvVWLtQm+1dO1Zr&#10;rtWuK9g+616nhmtXy27lqXlhpL/zha7I0aKU47pxhe63R+tudI4XfE3fk41O+zhU8F6SdO9Rvqe6&#10;YtrWifZ0RD8zR+J7LdDOB1A8ArZAuY2dp6bWVrWWGEydvqRVra2tarzU+75nbYNqF0UeAQLTl5T+&#10;+gOp+vxxkqTJE853DyWqrm9Sa2urmuoHyx0AAEqzVS3NkuR1YLa2rtf8SZLUqZbHeiRt1ffv7Ywf&#10;37Fa34+NJjbMz0gzl3l14vovT/Yalj/0G6vd6/S9ZkmaqeWtrWptXa6ZktT8vbwNz8kTzpfGjtM4&#10;SZ1dfgSDTlYAg0T3sz/SLkk6/+d67utvq+WjUyRJG9q9Xr3ultu9YO2771bL19/Wc1//uWZL0gu3&#10;q+mP9isZe/RIV7skafast/Xc19/Wc7M+K0na1fUvylNcAkg0TuPGSudPmCxpj/Z0i4FfAIaHJ1u8&#10;4OSk+Vrf2uoNgpWkHS16rLu49lnPYy1eALBuuVpbW9W6bKZ3oLnFHwDToz1dstqO/pav37Ms101Q&#10;8H4fU8sOhdc1x/O9ZoE+3mLuJZEJrJr78zevX7mItnUOPS94YeDJX15vvW6TX9e5/QD+ezWfD4B+&#10;I2CLYSspDYWbqtec07B2nZVmwh+NZKeIsEcSJaYrjqaLaFjrDHd33k9kFFTzwkjqCTdNSDyNhiua&#10;IiP5fCedRZFpKwPjajRZ0rjzzaOU+3rRz8P9nO3PbJ1Jn8noLAAYvIKG7CxdMVaSqnXFzMnhcTPa&#10;N+H4nhcKle4zNcsfvFRd/yWvAdi1x6sTgkbpLHlh1umaVSdJnerIM7y4s+uF4D15g4voZAUweIyd&#10;9YwXVL2uLrL/gvd5gdvg+wn/XV6RVaebPzpFUrv+8FLkFN84XXB2dE/3ge3eF2dP8V8DQPG8IK03&#10;A8wL3jLwC8BwsPVRL8g4eeYVXvB07BWaNck6oWD7rEePbfYDh1f65eWls7w2nhEEQTu1+toi+wTL&#10;cd0EBe/XTNJpbfSv65tUo1xTWMI+3smabL+WUfBeEvpRrffq9Rvn6vPN07ZO7BsPP7fOe+f6r2vP&#10;yp2uxkgA1/DrRgD9RsAWQ1JYqZjNSddQos57V1vpLvwHCDutRiTFoqtH626MXr/z3oV9ej/xdBbS&#10;5kVJFbIRT+WxeZGTuiPh/UmbtbCUoK3/wGJmB8fSY6jQZ+TbsVqrTXqQCeNyj6QDAKTr0kZn1LNp&#10;2E3WrCuqw0anVZabbAzBDNecNqvF1GsmMLyjQy/IGu1rZXTwZrvkCgRPV+OymV4j9lpvOYFv1VfT&#10;yQpgkNqjpvtGatbT7dK779b/nuWVm0Y4OzacQfv8geTRKpdf583C3dDirV876+l2SZ/V/3aCwgDy&#10;q67/luZP8voAFjZLM5c1ajoDvwAMEyYbYJAhzwRX/YG5hdtn1Zr3Y3vmp9XGMwHKpBS8BVICl+W6&#10;CQrdr61nbYPfNzxZ8+/MMxtYZhbstzTL3V/UvSQxs5KjNi9yUx7nblsne0Edbn+uOrX62oQ+4icb&#10;Vev3OXt1I4ByIGALFMNNhWGlhvBSSuTpgA5GilmpPUwajhyq65uC1/Uq9SbNG+umlwzfz+b7c4w8&#10;M5VxkFYjfL/hOd/3gqvmHoNzNut7hQKsOZgHHLMV/IwsJlVH6xKqegCoFMFAnX51XE7XF/36YvMi&#10;f8BVrrRRpTDB5SDATCcrgMGqXX94zf/ytdu1yl/Dduysu70UyK/drll3jdQH76rRt815ufyxXc+7&#10;+7RduxJTKAPILez0Dzr+GfgFYFjaqkZ/8srMLxQIUObSvU4NizZ7fZt+GWoClkFq3yDNcIGUwKVI&#10;uG5h+e83XHc3f5rh6vqmfvdxxpeWM4HVsI94uT8r13svxbWt3eX5wnVxTT+yWfoo3kcc/N7y9UsD&#10;KBkBWwxJ0Tz7dgXTN2EqDG/9u2AGkTVjKKcgtYXVMXzpF0t/P0GlaaUIMbN8c4yOCtcd+GIw0ilI&#10;geGcox2rNdefkWxm8RYTYM3HpOxwZwXnFqbqAABUhq1LvRknmjRf64tuiEbT9Zs0S5EBS5JUN7Ng&#10;2qqS2Z2s9vIGpWSWAIABUadlX39bz91wty6QtKHlRj0e7PfXrZUkTdHs86PpkqP2qOnnt2tXbA3b&#10;dn375ytYwxbol+jAL5NOstZJVQkAQ0uYwW/yl9eHAb5SdK9TgwmALgtT6ppgZBDUDNIQeymB3aXh&#10;avPMvE2UeN34Um7R7IWF79cLdvr9zc0L82Q/HAjx1MTTr/Rbzn7K4z61rWMpn8Oljdw+YvN7W15X&#10;ZFZFAEUhYIthz04vEY6OKoTc/PmYRuv3z/cq79is3lzyrPkAABh8IsHaID1yuLa5vT5OUqqnJEGD&#10;vbVVrUv8pFF+/ZCUVtnU3eE66vnYnaw9WvdNL03y+tblmqnNWlhq4x8A+s1Lg/zBu0ZqkT+jVh/4&#10;7/of75YzI9YP5n79bT339Wd08/u8vReekzR41MzU/az+20f9XR+d58/S/Z12Rc4FUBJ74NeTjX6a&#10;ZK/N23nvN8o3GwwABo1o8DKc5VlC+ywSNLVmdFqB01ICnv2/bj657zcIHgftxjCgmTt9cX5F34vt&#10;yUbvfRRY6zdf2zpJ/P4cCdc1gWI3oAugbwjYYtgLK5StajHrp5aT6bS2U3mYNMR5xGbuWrN7g5TI&#10;wZa8VkBQ6d/7/WDWUM/a70XWsA2uY6VEDivzpFctoHudvtesyGzZ4gPhAIBK0bO2wQvWaqaW28Fa&#10;WXXWjhY91i2Fa9yaRqcZEWw2b2SwGfBjZqgEdZZZCzeoU1v8es3U3ZNVkxSzcEVSGPpppCaMU7XO&#10;V02pmS8AoCzG6YKzva82tPuNkT/+i/7Pa5J0iS74gKQ/rtCn7hqpD95lZtw2a9XT7ZKm6KI/DV8p&#10;7iH90gSBn16nDc5RAKWKzq71BqN5zyCx9jsADAk9WnejF7xU3fJI8FIqtn0WphaOz1YNA55BWt1g&#10;aTmvXzESdDR9lWW4rp3uvjVIC5z/foOyPriu287tg6LuxXHpLG+27I7V+r4f6N76qNfba7JEFmxb&#10;J6i+YpbThx3e38wrrc89aOdb1y0wMBtAcQjYYtgyC7ireaGf/sKvkMvNSuURpDJOWDcgp+aFfqpI&#10;s/6A9TqF0oGYClybtdA/N5ae2KRntlIim62U0W2BILAcXtPr0AcADBnd6/SNoD4Jy/uwQThds8wa&#10;OtfWqrbWX+N20nx9Mc+o5mB07r1zrTrLWmcoqFPNNU1jupj1aLeqcZG9dq0fpO3ao55gDSAAOPku&#10;v8JLgawXPq0P3jVSH3zAS2d8wUf/TpfLnnH7kP7XXSP1wbs+7QVfz79bDR+QpGYtumukPnjXh9X0&#10;R0mq080f9VImb2jxZu9+sOUhyX5NACXrWfuNyNq1Xse9n7LTWssPAIYKr9zzvwn6T2uDJW2KaZ9t&#10;XRr2t5p2nrd5S9IES7eZfskgyBou7xZThusmKXi/wRJ35rrFtXPzKuJezMzXMPV+fI1aM5j6S36Q&#10;uWDb2grqBv2/Y+fpS/na8bHj8esC6B8Cthi2quub/AXZfZPma3mxqXtLUq15P46uoTv5y8sLr2Eb&#10;BFsVNAJj6w/IG/GVeybsdDW2Lo+sUTBzWfT7pPenklKFuKarcVnkilpu3kMwWgwAUMl6Hmvx1lDP&#10;Y/oSfz2bQMJMXNeljU49N1PLrXV5EuusItfO9UYU2w3Uas27c74m71itubULtVkztbyI1wGAsvvA&#10;LfqFv26tccFHO/SLWWZaxTg13GSvYesdf+66SCEbMXbWM2rxg7ZG9DUBlGarvn9vZ3SQ2KWNWl7n&#10;dZbPvbdTk7/8rSIGkAFApQhnV+ZWqH1WTDbD6Wr86Xxv5qbPTUUcV47ruvpxv4XauXnleM0CbdNY&#10;v7ZmarmdgbFg2zrZ9CUJ78W6v8R2fo7MjwBKl+nq6sqOHVvgLxUAAPRJd3e3qGcBAGmhHgIqC3+z&#10;QPnw9wQAACpBd3e3Ro8ezQxbAAAAAAAAAAAAAEgLAVsAAAAAAAAAAAAASAkBWwAAAAAAAAAAAABI&#10;CQFbAAAAAAAAAAAAAEgJAVsAAAAAAAAAAAAASAkBWwAAAAAAAAAAAABICQFbAAAAAAAAAAAAAEgJ&#10;AVsAAAAAAAAAAAAASAkBWwAAAAAAAAAAAABICQFbAAAAAAAAAAAAAEgJAVsAAAAAAAAAAAAASAkB&#10;WwAAAAAAAAAAAABICQFbAAAAAAAAAAAAAEgJAVsAAAAAAAAAAAAASAkBWwAAAAAAAAAAAABICQFb&#10;AAAAAAAAAAAAAEgJAVsAAAAAAAAAAAAASAkBWwAAAAAAAAAAAABISaarqyvr7gQAAAAAAAAAAAAA&#10;DKzRo0d7AdsLLrjAPQYAAMpg165dop4FAKSFegioLPzNAuXD3xMAAKgEu3bt0ujRo0mJDAAAAAAA&#10;AAAAAABpIWALAAAAAAAAAAAAACkhYAsAAAAAAAAAAAAAKSFgCwAAAAAAAAAAAAApIWALAAAAAAAA&#10;AAAAACkhYAsAAAAAAAAAAAAAKSFgCwAAAAAAAAAAAAApIWALAAAAAAAAAAAAACkhYAsAAAAAAAAA&#10;AAAAKSFgCwAAAAAAAAAAAAApIWALAAAAAAAAAAAAACkhYAsAAAAAAAAAAAAAKSFgCwAAAAAAAAAA&#10;AAApIWALAAAAAAAAAAAAACkhYAsAAAAAAAAAAAAAKSFgCwAAAAAAAAAAAAApIWALAAAAAAAAAAAA&#10;ACkhYIshacuSqZo6daoWPx47osVTp2rq1Hqt2eseK7O9a1Q/daqmXrdGPe6xgHk/i7Ul8fsCirpG&#10;LiVeayD16z4AAGkx9a23xevW6PHi6pueB+rzvqbUozXXWa9bqO54fHHucx9fnOMaAHBydW+4SJP+&#10;LhNuP96Y+5i11W3YHXkdz0bdmnCut9XrN+7pAPKIPndE+xj8Y0uKecIBgEpl+g9ztKmKaZ+Zfj+z&#10;OeVmtA2Y53Ui+n/dZIXu1zle1Gt6cvdXF3EvMc778Df7tQu3rRO4n1nsZ/vyXgEUi4AtUAkeX5z4&#10;ALDl/hXqmHyLHn7welW7BwEAGEBblkzVgjCeIKlDK64JG3I9D9Q7x5u1oEBjrueBes1Z1WHtib6m&#10;JG1ZMkcrOq1TOldoTkId6dmixbc2S1evVNvPblFN5wrd9oB5Bz1a8w/N0tU36frznB8DgJOprV6f&#10;aHs+um/P7EjQFkA6eh64TSs6a3TLz9q08mqp+VZrANrj93nHvjAj+kMAMGRs0eKpC9Rs7+pcoTlW&#10;u65g+2zvGtVfs0J2K08bF0T6OXfvjBwtSjmuG1fofnu05jrneMHX9D2+2GkfhwreS5K9u5U0bM8o&#10;pm2daHd79DNzJL7XAu18AMUjYAsMlPOu19q2NrWVFEydoTva2tTWdodMk6/ngXpNvTXyKBCYsbTU&#10;1wcAoBy2aNNGSfI6MNvaHtYtkyWpQ5t+3SNpi+5b1RE/3rlC98VGExvmZ6S6e9rU1tamh2+u8RqW&#10;9/uN1b1rdN9GSarTyrY2tbWtVJ0kbbwvb8OzZuJ46bzxGi+pY6ffrKWTFcAg8ZvnHpQkTZi6Szv+&#10;n6x2fP47miBJe9bqN5LGzv6Dt99s5riu09dmj4++mCTpat1jn///ZHX/OO/IhKl36C/c0wEUMF7j&#10;z5PGT6yRtFu794qBXwCGh8c3ecHJybfo4bY2bxCsJHVu0qN7i2uf9fx6kxcAvHql2tra1HZPnXdg&#10;4yZ/AEyPdu+U1Xb0t3z9nWW5boKC9/uoNnUqvK45nu81C/TtFnMviUxg1dyfv91xuYprW+fQs8dr&#10;L9fc/LD1umv9us7tB/Dfq/l8APQbAVsMe0npKEzKiPoHeiKpHhY/YKeF8EfW2qkW3ZFcsdQQ0XQV&#10;8RQY0TTFkdFQGxdEUlC46ULir+UqcO287zdfGksnFYb7OUixaxedhgMAMDgFDdmrdOV5klStK+tq&#10;wuNmtG/C8d17Co29rdNVl3tfVd9wk9cA3Lnbq5uCRulV/sCmGbrqaknqUHue4cUdO3cH76lm4ng6&#10;WQEMKhNHXxjd8eLT6pKksz+qidEjknbrB//nq+qS9KnZa4sLvrbV6wt7JJ39Hf3/EwO8APLzgrTe&#10;DDAveMvALwDDwZZHvCBjTd2VXvD0vCt11WTrhILtsx492uwHDj/pl5eXX+W18YwgCNqhFdf4/YaF&#10;ZmyW47oJCt6vmZxjTbSRJE2eolxPWGHfbo1q7NcyCt6L20/tMe/V6y/O0debr22d2Ccefm4dq+Yk&#10;9OGaiUYmgGv4dSOAfiNgiyGt+VYnkOimtShR8yo7lUazFkydGh0htXFBQuVoxNNqNN/at/cTT2vh&#10;3evJuHZUj9Zc56TCkPc5BA8Re9eoPva5ew9hud8vAGBQu/wOZ9SzadjV6KpPVIeNzonjg1HR1eO8&#10;JmwwwzWnZm0y9YMJDHe2a7c92ndi2Bz2ZrvkCgTP0B331HmN2Gu8ZQS+fUM1nawABpWxszfoa2dL&#10;XW0XeOvMbnhQ0oX62v9YqLHOud0bZuvvX5U0boPumeocTLRRt+Z5PQD5Vd/wbd0y2Wu/Ltgo1d1z&#10;h2Yw8AvAMDFjqTfDcu0NfqvOBFf9gbmF22fVuv5Be+an1cYzAcqkFLwFUgKX5boJCt2vreeBeq+N&#10;qRrdcnee2cAys2C/ravc/UXdSxIzKzmq+VZ3gkzutnWy3Wp3+3jVoRXXJEzkeXxx0M/u1Y0AyoGA&#10;LVAKN42GlVpi5dXe9zkrU1MxBikuTDqK3KpvWBuec/VKfwSTm2YyTMHR/A85RqD14dqlcdKWWA83&#10;W+73g9wmnYh17ZzvFwBQUYJ1bPrVcTlDN5n6wQy4ypU2qhQmuBwEmOlkBTDYPK/nXk3Y96K7b7da&#10;dj7vBV//0m98FNK2Vr+QpHHf0eeJ1gJ9EHb6Bx3/DPwCMCxt0WJ/Tdi6vy0QoMxl7xrV39rs9SP6&#10;ZagJWAZ9rkGa4QIpgUuRcN3C8t9vuO5u/jTD1TesVdvSYq+ZrPqGtdFAchBYDftjvX5p816Ka1ub&#10;AHUQ1A7WxTX9x2bpo2bdZ83ulf17o38XKCsCthjSTDA13Pzc+n0UpNEYP8V7eLBSS5jRT7mEawDc&#10;FIw6CtJRlCKoPK1UIf4DRK5RUmW7doxJcWm9l0iqDGsdCmu0WXBt1jgAgIq3ZYk340STb9HDRTdE&#10;k1PlRwYqSdLVdWWoqxx2J6tZDmDq1ALp/wFg4Pzmx7P1i4Q1bH+xoV6/sU9sW+zNrj3785pVVPB1&#10;t36wxVsf91MfLDLAC6CA6MAvk07STVUJAENLmLmv5uaHwwBfKfauUb0JgN4TptQ1wcggqBmkIfZS&#10;ArtLwsWXYSsg8brx5d2iWQAL368X7PQDmnkzLg6EeGriGZ/0W85+yuM+ta1jKZ/DpY3cTFnm97by&#10;am9G9G3UgUBZELAFfPbM2HCUVAF51iioWHbQNwgO52Yq6PAhwA/elvoABQCoOJFgbZAe2RrYZK2P&#10;k5TqKUnQYG9rU9tSP2mUX98mpVU2dfb4ce6Y5yR2J2uP1tzupUl+uG2l6tSsBdRdAE663ep6VZIu&#10;1P/8sF8+jv0r/c+zJel36uoOz/zNc17wdcLEvyoutXH3P+ufXpWk6zSnqPTJAAqyB349vthPk+y1&#10;hztW3Va+2WAAMGhEg5fhLM8S2meRoKk1o9MKnJYS8Oz/dfPJfb9B8DhoN4YBzZwZFwso+l5sjy/2&#10;3keBtX7zta2TxO/PkXBdEyh2A7oA+oaALeALK5Yt2rTROVgGQQW86r5gBk/PA/cVXEfW/FzgvPF+&#10;xRpPQxxb9N5X2rV3a7ffyOz59ab4OhI5BA8BQeqSTdqiao2fKC+Ie3tYmQfXTlgDAgBQGXoeqPeC&#10;tarTSjtYK6uuCjIpmDVuTaPTjAg2mzcy2MxSMTNUgvrCrIVrAsEbN/n1mamzazQlV6vTFklh6KeR&#10;mjhe1RqvKZPdkwHgZHpe//SM3x4JAq22hMBuIS8+rS5JGlevv3CPAeiD6OxabzCa9wwSa7cDwJDQ&#10;ozXXecFLXb0yEryUim2fhamF47NVw4BnkFbXrBvrZzWMBB3NTNwyXNdOd98WpAXOf79BWR9c123n&#10;9kFR9+K4/Co/c+EK3ecHurc84vXy1tRdqWp/cHXetnWC6k9c5aSjDu+v7pPW525lTAyuW2BgNoDi&#10;ELDFsBekMt64wE+D4VfM5WYqUzVrgZ9uY86qYsOh5v3Va81esw6BnYa4QFqQYq4dBILD142dE+Om&#10;tLTSM199lWZImvEFP4DbuUJznGsnrQEBAKgAe9fotqCOCOuWsEE4Q1eZNXSumaqpU/01biffopvy&#10;jGoORueummPVF9Y6Q0F6LHNN05guZj3aLVp8q712rR+k3blbPcEaQABwso3X52dcJ0nqartAk/4u&#10;o0k/+KofaLXXnTXr3H5EE2LTazfq1r/LaNLfXaQfWDNyu1/6nSRpwugLw50A+qzngdsia9d6Hfd+&#10;yk5rLT8AGCq8cs//Jug3nRouh1ZE+2zLkrCf1bTzvM1bkiZcNs3vNwyCrOGybjFluG6Sgvd7+U3B&#10;mq7edYtr5+ZVxL2Yma9h6v34GrVmMPVNfpC5YNvaCuoGs5vPu1435WvHx47HrwugfwjYYtirvmGt&#10;vzC7b/ItWmnn+C+bGbrDWUO37p4i1tQNgq0KGoOxdQjkjfzKvYh9MdeeoTvM7Fhf/BzXDN0RLEBv&#10;sdcxPO96rY2tHezNDi4uFQkAYLApJgPDjKX+ejaBhJm4rsvvcOq3Oq201uXxRkI79U6Ra+d6I4rt&#10;Bmq1rr/7FtV0rtCcqQvUrDqtLOJ1AKDspq7Vjtle0DYwboN23GgVot3P6w+SdPZHNdE6LZ+dB5+X&#10;JF30p8x4APpvi+5b1REdJHb5HVp5tddZPmdVh2pu/nYRA8gAoFKEsytzK9Q+KyaLYbw/0k1FHFeO&#10;67r6cb+F2rl55XjNAm3TWH+26rTSzrxYsG2dbMbShPdi3V9iOz9HxkcApct0dXVlL7jgAnc/AAAo&#10;g127dol6FgCQFuohoLLwNwuUD39PAACgEuzatUujR49mhi0AAAAAAAAAAAAApIWALQAAAAAAAAAA&#10;AACkhIAtAAAAAAAAAAAAAKSEgC0AAAAAAAAAAAAApISALQAAAAAAAAAAAACkhIAtAAAAAAAAAAAA&#10;AKSEgC0AAAAAAAAAAAAApISALQAAAAAAAAAAAACkhIAtAAAAAAAAAAAAAKSEgC0AAAAAAAAAAAAA&#10;pISALQAAAAAAAAAAAACkhIAtAAAAAAAAAAAAAKSEgC0AAAAAAAAAAAAApISALQAAAAAAAAAAAACk&#10;hIAtAAAAAAAAAAAAAKSEgC0AAAAAAAAAAAAApISALQAAAAAAAAAAAACkhIAtAAAAAAAAAAAAAKQk&#10;09XVlXV3AgAAAAAAAAAAAAAG1ujRo72A7dixY91jAACgDLq7u0U9CwBIC/UQUFn4mwXKh78nAABQ&#10;Cbq7uzV69GhSIgMAAAAAAAAAAABAWgjYAgAAAAAAAAAAAEBKCNgCAAAAAAAAAAAAQEoI2AIAAAAA&#10;AAAAAABASgjYAgAAAAAAAAAAAEBKCNgCAAAAAAAAAAAAQEoI2AIAAAAAAAAAAABASgjYAgAAAAAA&#10;AAAAAEBKCNgCAAAAAAAAAAAAQEoI2AIAAAAAAAAAAABASgjYAgAAAAAAAAAAAEBKCNgCAAAAAAAA&#10;AAAAQEoI2AIAAAAAAAAAAABASgjYAgAAAAAAAAAAAEBKCNgCAAAAAAAAAAAAQEoI2AIAAAAAAAAA&#10;AABASgjYAgl61jaotrZWDWt73EMnxdaltaqtrVXjk+6RgbZVjbW1qq1t1Fb3UJLudWqorVXtjeuU&#10;zicFACgfUwf4W6xs79G6G/Mdl/RkY3i8xHosX91r6kVvS6ijCl3X1Ff+lnSNUIl1IQCUQe89H9Y7&#10;I0dGt4+uUG9wxh4d/2iuYzl0rYi+3uea3TMAFCG99jkADAZlaCc67bHapdGWlmkLRrak14no/3WT&#10;Fbpf53hRr+nJXZ8UcS8xzvvwN/u1o59rg9Z12z+fg/uZxX62L+8VQLEI2AIo7MnGxAeQrT9crc5J&#10;87X+x/NU7R4EAFSQrWqsXajN9q4dqzXXanxtXTpXq3c4x+26oXudGhZFXkGbFxXfKPzGvZ3uXslv&#10;ZC6MxBg2a6HdKCx43a1qvHa17FfvvHduQiMZANKTfbbd3RVx4nM1yj5n7Xjudp3IF4DtWqF3Lro9&#10;um/tpwnaAgCAEpSpnei0x9S8MNLP+EJXclswn3JcN67Q/fZo3Y3O8YKv6Xuy0WnXhgreS5LuPdrj&#10;7rP0rG3Q3Egbu1Orry2ifb6nI/qZORLfK0FboGwI2AKD0PQlrWptbVXjpe6RgTZdja2tam1t1HR/&#10;T8/aBtU6HeHG9CWtaiVYCwCV78kWr9E5ab7Wt7aq9afzNVmSdrTosW6vsfu9ZkmaqeWtrWptXa6Z&#10;ktT8vaDBt/WHXmN48pfXq7W1Veu/PNlrFP6wQEPzyUbVug3pwFZ9/95OSZM1/6etam1dr/mTvEbh&#10;9/2Aa6Hr9qz9nndvdcvV2tqq1mUzJUmb76dRCWCw2KPsdkmaoswf3tapb/vb07d4DfauFepdK0mf&#10;VdXbb+vUt3+ujCStvV3Hu5yX8vX+/EfeF/U/917rnz/rfb92nU5EzgQAAMihDO3EnsdavLae0x5T&#10;c4uf0ahHe7pktfn8LV9/Y1mum6Dg/T6mlh0Kr2uO53vNAn2rxdxLIhNYNffnb15fsmlHSzOXefvd&#10;dnIuPS94YWDTvva2Js0bK0lb1dIs63flv1fz+QDoNwK2QF8lpgN20iiaFI03rtM6K52jl4rRTiER&#10;HeHkpsiw00RG0kLGRjC56TASRk45aSOj50Tff2Q0VvPCyLluuhJmKgFA5dr6qNd4nDzzCq9RPPYK&#10;zZpknRA0Bmf5A3qma1adJHWqY48ijexZV3jN6uorZnmN1649uQOjTzb6DdfJmmxfzzCjhifN0hVj&#10;JalaV8ycLEna84JXlxa6rhmtPfNKfyjSpbP8RmWHXvD2FBDWrUFdF9SlpE0GUAZd/+LPnm1X9qKE&#10;lMftv/P+rZ+nEZKkOmXqvfOVODF3j3rXeAcy/6PO2zV7nhfkBdBPPBcAGD7K0U58bHOO9pgRBEE7&#10;tfraXP2djnJcN0HB+x07T02t0YkukqRJNTrf/t4S9q3maPMWvJfk5YPMe/X6a3P1zc7ULH8yUHX9&#10;l7z7t9rnbv+z/bl13js3od/YTPQxAVxjnMZFvgfQVwRsgZNhx2qtttJeeJWenUKiU6u/WeBhxP+5&#10;SPqMHav1DVNZd69Tg5u2w3/YiTQkYyO6OrX62tIalvG0GtLmRUkPBgCASmAyOzTV+2OYTaPZD5QG&#10;o2wnhM3Q8yfYgdMX1LFD0Yba2HEapyICo5Pma31rk740wT1gNV4njAtGV1efP06S1Nn1QhHXDQO6&#10;Nd6PSTpfNZMkaY/2uIOaEk1Xo5mVu6hRW7VVjX5dOnOZ01AHgL4wAVmblfK4t2O7t+/iKcHhjP91&#10;1vTkRYzTKU97s3RPme3v2rBOWdlBXwB9w3MBgOGj/+3Eas37sT3z05rFagKUSSl4C6QELst1ExS6&#10;X1vP2gY/U9Rkzb8zz2xgmVmw39Isd39R95LEtHOj4ksSbVZL0Cfs33/e9rlpX9ty9Bs/2ahavx+a&#10;+g8oHwK2wEnhpHJUUnqNfBWmYdJjtGq5P1je67AOU0IGrxuku0hI++iky4iNDPNV1zcFr+H9TJPm&#10;jXXTU4b3ELsOAKAChWu+zvxCgYZnf13amD/V1WBxaaNf727WQjM4qm55CksXABiKgoCsSV/8h7u9&#10;7/OkPC5J1wq981cPeSmXv+k3IgD0Hc8FAIalMrQTu9epwc+wNP9zXk+kCVgGfZVBmuECKYFLkXDd&#10;wvLfb7jubv40w9X1TWpdUuw1k1XXN0UDyUFgNeyb9eol816m64umT3iRP2s5NoEnYUm+YF1c0/9s&#10;+rE363vW7F7Zvzf6g4GyImALnAxWKsdx/gyiML2GPxOoGNYosOlX2ok8rPUerFFdQboLs5aASf9h&#10;pcuozTNiLVFQeVupSszag0UFnQEAg9dWNfodj5O/vL6MHY/2MgBu2qXKMH2Jvz6P/MFR/Wx0A4BR&#10;deszXqD2h34wdcJ/V+aDypPyuARdK/TORbdLkjL//IxOScpmAKBkPBcAGF7K0E7sXqcGEwBdFqbU&#10;NcHIIKgZpCH2UgK7S7KV3o+ZdN1C7dPC9+sFO/2AZvPCk9y+jacmDvqJ/ZTHkUk4klQ3s2BK6HjK&#10;53BJIjNhyDC/t+V1TgZIAP1CwBboLztIGQQzCxt3vjs2qzA7PUbfmArdalw6a9MCAIaraKM0HL3r&#10;piH2mBHFXn2WkGY4WH8293o+BY2ria2DG00ZVei6ZqBUuP5PYhrlYth1vBkIBQD9tkfHP+qtW3t8&#10;g3vMU1VziffFs2H0Nut/nQnzvcdFgrVWemQA/cdzAYBhoz/tRF8kaGrN6LQCp6UEPPt/3Xxy328Q&#10;PA6CxmFAM3f64vyKvhebWTu9wFq/QTC8tVWtS/yEzHna5/H7cyRc1wSK3YAugL4hYAv0W9hJ3PNY&#10;S3zdhZMi7JC218LtWfs9Lz1TbK0FE7gNU2a0PJZcxZsHh0AwI9hKiVwgtTIAYLDr0bobw5R+dqNU&#10;sgKnzS3+2jVb1dIshWvDhvWQqU+COnHCOFVbawiZrajGcrAerekI7dFjm+3Ga6Hrhuv/bH7Ub3Sa&#10;tXvyNFTjerTum342CSlW3wJA341T1fX+erT/3xXqlaSuf1H2OUn6rDKzJU35iHfq2nU6IUlqVnat&#10;JE2RwmVtHc067gdrdVcHwVqgrHguADBc9Led6O0zqYXjs1XDgGeQVtesG6uZmnWpE3Q0M3HLcN3k&#10;9mn++w36SIPruu3TPijqXhwmg+KO1fq+H+je+qiX8thkdNy61AuEN/gzX4M+Yr+dnKT6illOOurw&#10;/mZeaX3u1kCl4Lr9nmQEQARsgfw6750bTbtRWxvORg0Cl2Fq4Ln3phOulaTpnzNr4a7WXP+9mvdj&#10;1lqIpRGprdVC/yFg1hW5qmtfMBPXrINgpUQ2W64RWACAQa1n7Te0eof/jZ02P6jzTFqqzVpYW6va&#10;YL22L8VSMJm606uDSlkjKMl0zTJr8Vxbq9raud77nDRfX/Qb3IWuGzY6/fvy1+5JWocol+DzmTRf&#10;603aK9I+ASiTqlvvVkaSnrtdJ0aODGbF6q6/0wjZKZIfUu/IkXpn5KeVlaT6u/0Ux806PnKk3hn5&#10;4WDN2xOf88+RpK/X6J2R3ized0be6Ad9AfQVzwUAhotytBO3LvX3xfpZG7VV9nJufn9mEGT9Yu5J&#10;IWW4bpKC93vpF4M1Xb3rxtunJSviXkx/rgm+Jq1R6/XvztSX/CBzoXayrKBuMLt57Dx9KV/7O3Y8&#10;fl0A/UPAFuiz6Wr8qR8k9c1cZqUaPtnGzlOTnepYCmbBmlFk1fVNal0Wf4f22hExZtSWJJNSMrYO&#10;gryRZ8F6EwCAChKOms2tWvN+7HdIGu56bZc2xuqYvPVLkaYvMdkgjJla/mMr2FroumPnqcmpr+Mj&#10;rPPoXqdvmMbtnfP82cJefdt57zdYUgBAGdTplD/cHd11V4dOvdVMqxinU57u8IO2vg/erRFmzdsY&#10;MwMXQNnxXABg2ChHO9HMFs0n3r/qpiKOK8d1Xf24X7t9WrIcr1mgj7W6vineTrYzH17a6PTdztRy&#10;a83bXKYvSXgv1v0lts/JuAiUTaarqys7dmyBv1QAANAn3d3dop4FAKSFegioLPzNAuXD3xMAAKgE&#10;3d3dGj16NDNsAQAAAAAAAAAAACAtBGwBAAAAAAAAAAAAICUEbAEAAAAAAAAAAAAgJQRsAQAAAAAA&#10;AAAAACAlBGwBAAAAAAAAAAAAICUEbAEAAAAAAAAAAAAgJQRsAQAAAAAAAAAAACAlBGwBAAAAAAAA&#10;AAAAICUEbAEAAAAAAAAAAAAgJQRsAQAAAAAAAAAAACAlBGwBAAAAAAAAAAAAICUEbAEAAAAAAAAA&#10;AAAgJQRsAQAAAAAAAAAAACAlBGwBAAAAAAAAAAAAICUEbAEAAAAAAAAAAAAgJQRsAQAAAAAAAAAA&#10;ACAlBGwBAAAAAAAAAAAAICUEbAEAAAAAAAAAAAAgJZmurq6suxMAAAAAAAAAAAAAMLBGjx7tBWwv&#10;uOAC9xgAACiDXbt2iXoWAJAW6iGgsvA3C5QPf08AAKAS7Nq1S6NHjyYlMgAAAAAAAAAAAACkhYAt&#10;AAAAAAAAAAAAAKSEgC0AAAAAAAAAAAAApISALQAAAAAAAAAAAACkhIAtAAAAAAAAAAAAAKSEgC0A&#10;AAAAAAAAAAAApISALQAAAAAAAAAAAACkhIAtAAAAAAAAAAAAAKSEgC0AAAAAAAAAAAAApISALQAA&#10;AAAAAAAAAACkhIAtAAAAAAAAAAAAAKSEgC0AAAAAAAAAAAAApISALQAAAAAAAAAAAACkhIAtAAAA&#10;AAAAAAAAAKSEgC0AAAAAAAAAAAAApISALQAAAAAAAAAAAACkhIAtAAAAAAAAAAAAAKSEgC2QtscX&#10;a+rUqZFt8ePuSZ4tS6LnFX9uvdbsdc8AAAwPW7TYqTti9YdTF8Xqlr1rVG8dr3+gxzkhWc8D9flf&#10;t9B11aM111nv+7o1cq8cre8Wa4tzHAAqwi/q9UYmE2xv/cI9wbdzud7MZPTGny3XO+6xmI16y3rN&#10;N7+92z0BAACgAKc9GWuTFW6zue3JqUuirTa33ZjzdSL6f91khe7XOV7Ua3pM27Uv7d64wu386Oda&#10;ZN+w+5nFfrYv7xVAsQjYAinasmSqpt7a7O5W861uhe9Vwgs2Wrt88XO9142e26EV1xRZMQMAhpa9&#10;u5W3i37vGtU7dVHzrXadsUWLr1mhDut4x6o5CY3MqJ4H6jVnlf1TXp0V/FzB60pblszRik7rhM4V&#10;mmPVeT0P1Dv1XbMW0GAEUGl2Ltebcx6M7OqdkxS03a2j13xVWXd3kp3L9WZmtnqtXdlFFyS8JgAA&#10;QC5btHjqAkVabZ0rNMdqcxVqs2nvGtU77UltXBDpy9y9M9puLEY5rhtX6H57tOY653jB1/Q9vjix&#10;X1fF3EuSAu38eHu8yL7h3e3Rz8yR+F5pgwNlQ8AWSEtQUdfolp+1qa3N21Ze7R/feF9QiW5ZYh4G&#10;6rTSP6+trU1t99T55y6wOs63aFPkdR/WLZMlqUObfk31CQDDjmlwXb0yrD/a2nTH5d7hLfd7jdia&#10;mx9WW1ubHr65xmvM3e81EHseuM+rg8zP+3VP8z/ka5T16NFmr5lXd0+0fmt+xHvdQtfV3jW6b6Os&#10;um+l6mTXj1t036qOeH3XuUL3FQgmA8Bg8s7PfuAFYf96g87MZnXasgslSb3/ZPfqbdRbmQt04llr&#10;Vx5vL/UCu5llu/K8JgAAQB6Pb/LagpNv0cNtbWr72S2qkaTOTXp0bzFtNqnn15ui7dGgL3OTnx2p&#10;R7t3KtY/2vbg9ar2zowry3UTFLzfR7WpU+F1zfF8r2lmuiZM2JGKu5dEedv5pq0ctsdj7e0cevZ4&#10;YWDTTve2tbr+PCX0Ofvv1Xw+APqNgC2Qki2P+CHYe0yl55mx1OtwDvfbleEdmhGeKl1+h1/hhh3g&#10;4cPFVbryPEmq1pV13jkAgOHH1DfauCAhTVLYOL7qE15zuPoTV3mNzp271WONdq77pF8DXX6V3yhr&#10;zz2i12rIXuUHhmd80m8gS0VdN2yAXuXXfTN01dWS1KH23daI4oT6bvee5FCySQlV/8CWSBqnSIpn&#10;kwLqujXaYqeQskcNm1TO163RGisls/c6doqoIkYwAxj2Tr3tDzozm9WZD5iRm57Mn3lBVi9Y682W&#10;zVxs9uWzW9nfSdJ1GnHbeCnPNYDhrGzPBUH6yMVaY5/jz46yl28olKEEAAYT05asqbvSC56ed6Wu&#10;mmydUKjNZg/kdduTRtB27NCKaxLK2CTluG6Cgvd73vVa29amtjanf3byFHlPXHHhTNca1divZRS8&#10;F7u+Cj+V/O18I2yPV99wk3f/pr1t1U92/4D53DpWzUlo087QHZEArjFe4yPfA+grArZAKsKO6imx&#10;Gr1a1z8YznyKB2Cjgg5uM5rr8juckWimsg07xQEAw4Wpb6LC1MO71d6paAPrvPFeY7OzXbsT66vx&#10;mjLZ+9nduYKRCQ3ZYKDSJ2cUcV1rZO/EsKIcP9EKyJqG7cTxwcjr6nHeuR07c4aSJUkdqxZE0jh1&#10;rJoTX5e3c4UW2CmkklI9da7QCmuymteotVNEdWjF7QU6GwAgsFtH/yyjY4uely7+jk71g62eCzVi&#10;R1ZnfOsj1r5cnlf2WUkXf1TZG1jDFiikbM8FatYK+xy/E91Ogdl86+K8s7AAYDCZsdSbYbn2Br/F&#10;ZYKrfh9lwTab38cZzvy0+jlNgDIpBW+BlMBluW6CQvdr63mgXlOvWaEO1eiWu/PMBpaZBfttXeXu&#10;L+pekhRq5wd7tMkEY8395xt4HbTTbR1acU1C3fX4Yk3100fX3eMEsAH0GQFbIBVJFWAfmQ7uHIK1&#10;Ba6+yRn9BAAY+kx9E6aX8lITF06FVE7BWrOTb9FNpsGcqnCJAZOpomPVfbFGqEkfFabCctMtu8sP&#10;JKXPytcgBgCbH2iVpGe/quPBerNX60+yf9DpE8Mzi/LsV3XiH8Nvs4suIGgLJCrXc0F8KYhYist8&#10;A94AYFDbosX+mrB1f1sgQJnL3jWqv7XZa0d9wQvxmYBlkNo3SDNcICVwKRKuW1j++w3X3c3ftq6+&#10;Ya3alhZ7zWTVN6yNBpILtvNn6CaTkfFWf9ZyQkpmE6AOgtrBurim7jLt3Gbd5wxkCn5vBZdLAlAK&#10;ArZApcuzyPyWJf5o3sm36OF+PhwAACpRPGVRkJrYSoXULyY9cFKKwEgKqDqtzLcO0UlUc/NNwQjg&#10;IDWU24FqB5fPu143+R2vkVHOVjrm8X4gJUyflX9AFQDEXa0/yWZ15o7vKCOpd0693nZPKVHVw1kv&#10;FfLD10mSsosW9/s1gaGmbM8FVupJMzsqnMllMpQAQCXaosX+bMqamx8OA3yl2LtG9SYAai0PZ4KR&#10;QVAzSEPspQQ26YDddPNFS7yuvYyNmxZYRd2vF+z0A5obFySkIx5Ihdv51TesDQYhSZKuriuYEjqe&#10;KStcdsjNYmV+byuv9gYw3eZmpgDQJwRsgVSE6xFs+rVboXkPDUFFH6wVmLyAe8+vNzlrHXgiwdpB&#10;0kEOADjJrLVW3drGk5DeOFgbdorGB4HIcP2cxHTGOUSCtZF1fgpdNzm9sRnFPH5ctTR+SnTN2xzp&#10;pE628eOocQGUwkuD/EYmo7fMjNqJf6WqiyXpd8ompLsr7EJlLpak61T1KX/Xp+pp/AMpSPOZBADK&#10;Ixq8DGd5FtFmMyJBU2tGpxU4LSXg2f/r5pP7foPgcRA0DgOaudMX51f0vdgKtvM9QTC8rU1tS/2E&#10;zAXW280bFE+4rgkUuwFdAH1Dmw1ISVChrbotkuKj54HbtKLTXncgDO6uuMZZi+DxxX5HuFkT0BOk&#10;nhxEs5kAACkIBv2EKfvMWrLeTNAwIGsGEAUDgfy1Yc0MkeZH/EZbsLa639Aza6ebzdQ7QR1Vo1t+&#10;5q5pU/i6QUDWrNGuLdq0UQrW0w3WvDUDmsya7Xkatr5ImkNzP24AOpLm0Fy78GsDQGnGK+MvS9v7&#10;T35Bs/Of1fusJH1EmVLTIEvWaz6oXhME/sVa9cpb15ZOACCK5wIAyKVHa67zgpe6emUkeCkV0Wbz&#10;95nUwvHZqmHAM0ira9aN9bMWRIKOZiZuGa5r1rg1m3c8//2a4Gp43eLboDkVdS+Ogu18byLP1KlT&#10;gzXZex64z7sv095OUP2Jq5x01OH91X3S+tytSUXBdRmgBJQFbTUgLZffEa4vcE2YgsMEYO01Z2cs&#10;NevdRM8N1h+4eqW13sAa3WZeQ81aYKX3MJU0AGC4iK9dYwb03OQ3PsMBRHOseihc2ydstC2I1D1J&#10;6/iEtmhxsEaOU3f5o3ULXTdMhWXqMtNwNvWjPaBpqqZO9ddsL2qdXKt+9N+nnQ4xOMus92OuXdRr&#10;A0BpRi7xUiDrH2frjUxGb0z6qrKSMsvu0Ej35EQb9VYmozcyF+moPyPXvGbvHG/27htzHpQkZW74&#10;K50a/WEAPBcAQCIzqUSy2oNTp2rqVH9CScE2m7Rlib/Pavt522JtkZWKvnOF5kydqqlBkDVeDgfK&#10;cN0kBe/38puCNV2965bSBs2hiHsxM1/Dft3+t/NlBXWD2c1Byv8cbezY8fh1AfQPAVsgRTOWtqnt&#10;nvgKAnX3WGs3SMHaBF6AN8o9N5ihBACAnwYpWn846YkvvyNWF9lrCum867X2Z7d4QVtffISyI5id&#10;kkeh66pa1z/orwlkOGuyz1jq1o3FZZaoufnhyM+5qa4k/1r2+2OJAQADZeJCneGvW2tklu3SGbf1&#10;Y6bCQLwmMETxXAAAScLZlbkVarOFGQlym6E7EtqbsXI4ohzXdfXjfvtVH+R4zUi/cFwx7fzIGraq&#10;00przdtcZixNeC/W/SW2wSPLHwHoj0xXV1f2ggsucPcDAIAy2LVrl6hngcHBrKmbtwPArHPU74Y3&#10;MDhQDwGVhb/Zk4fngqGPvycAAFAJdu3apdGjRzPDFgAAAAAAAAAAAADSQsAWAAAAAAAAAAAAAFJC&#10;SmQAAAYQabgAAGmiHgIqC3+zQPnw9wQAACoBKZEBAAAAAAAAAAAAIGUEbAEAAAAAAAAAAAAgJQRs&#10;AQAAAAAAAAAAACAlBGwBAAAAAAAAAAAAICUEbAEAAAAAAAAAAAAgJQRsAQAAAAAAAAAAACAlBGwB&#10;AAAAAAAAAAAAICVVI0aMcPcBAAAAAAAAAAAAAAbQKaecIkmqYo4tAAAAAAAAAAAAAJxcp5zqB2yP&#10;vH3EPQYAAAAAAAAAAAAAGEDHeo9Jkqp2vdSlbDbrHgcAAAAAAAAAAAAADIBsNqvf7/kPSfISIv/n&#10;S//pngMAAAAAAAAAAAAAGAB2fLYqk8nomZ3b9fobr0dOAgAAAAAAAAAAAACU1+tvvK5ndm5XJpOR&#10;TMA2k8no108/qtffeM09HwAAAAAAAAAAAABQBq+/8Zp+/fSjMjFa2QHbTCajXz/1a+15cQ9r2gIA&#10;AAAAAAAAAABAmWSzWe15cY9+/dSvg9isCdhmNm7bkO3N9irbm1Vvr/9vtlcTx0zSWaefpUw2oxMn&#10;TrivCQAAAAAAAAAAAADIYcSIEcpmsjp89LB27tuhqkyVMlUZVVX5/2aqNOPCS5XZ9G8bs9msH6y1&#10;/g03ScpK/qRb7x9m4AIAAAAAAAAAAABAKCNvzqzkfZFRJqPIjNqqqqrIv7VTZijT/O+bstleLzhr&#10;ZtraAVsvVmv+FcFaAAAAAAAAAAAAAEjkB20z/ldOwNbMrDVfT59cq0zLvzdns8rGArVBwNbPqRww&#10;AVwAAAAAAAAAAAAAgGRCtcEUWy9Qa/6NbVUZZZTRtMnTlWlpa/aSHruzar0wbmSGLQAAAAAAAAAA&#10;AACgAHuGrbwgrTvbVpKmTZquzOanWvx4rDOjNikVMkFbAAAAAAAAAAAAAMjNrF/rf22nRpaZcevv&#10;+/jEaX7A1hekPo4Ea6PpkAEAAAAAAAAAAAAAOdhpka1Ztma/CdxKfsD2V09v9uO0edapdb8HAAAA&#10;AAAAAAAAACSKrWfrfC9llMlIH5vwcS9ga3bHArfBAfNPwjEAAAAAAAAAAAAAgBQmQ3YCtIYXqDVi&#10;AVtbzuAtAAAAAAAAAAAAAKBI0SCtLW/AFgAAAAAAAAAAAAAwcD424eOqcncCAAAAAAAAAAAAAE4O&#10;ArYAAAAAAAAAAAAAkBICtgAAAAAAAAAAAACQEgK2AAAAAAAAAAAAAJCSzK+e3px1d54s2awkpXZ5&#10;ABiGMspk3H39Q1kOAGmgPAeAykdZDgBDA+U5AFS+8pflpfjYhI+f/IBtzsrG35VNOgYA6JOM/Fom&#10;sbLpeyVEWQ4AJxflOQBUPspyABgaKM8BoPINVFneVyc1YBurcLJOJeN+DwAoi4wykYrH/b6UCoiy&#10;HADS45bf7veU5wAw+Lllt/s9ZTkAVAa3/Ha/pzwHgMHPLbvd70spy/vrpAVss16tE/06K/3pe87V&#10;6HeN1llnnKWRp4xU5mTdOQAMI9lsVm8ff1uH3zysg68f1EuvvBhUPHa5W6gMpiwHgHRRngNA5aMs&#10;B4ChgfIcACpfucrycjgpAVu7oskqq2w2q3PfM0bjzx2v00893T0dADDAjr5zVLtf3K0XX9mnTCYT&#10;GTmUq/KhLAeAwYfyHAAqH2U5AAwNlOcAUPn6UpaXy4AHbE2lY/87qXqSxo4+zzkTAHCydR/cqx09&#10;O4LKxv3XoCwHgMGN8hwAKh9lOQAMDZTnAFD5ii3Ly+ljEz6uKndnuUQqnSyVDgAMNmNHn6dJ1ZMi&#10;5bSs8tv+mrIcAAYvynMAqHyU5QAwNFCeA0DlK6YsHwgDErAN3rP/b1ZZnXv2uVQ6ADDIjB19ns49&#10;+1xlwwLb+ydLWQ4AlYTyHAAqH2U5AAwNlOcAUPnyleUDZUACtuadm9z72d6sxp97gXsSAGAQGH/u&#10;Bcr2+uW1qXmUpSwHgApDeQ4AlY+yHACGBspzAKh8ucvygVH2gK2JLmez/k1kszr3Pefq9NNYKB0A&#10;BqPTTztd577n3Ei5LX/UJ2U5AFQOynMAqHyU5QAwNFCeA0DlSyzLrThouZU9YOtGl7PZrEa/+5zI&#10;PgDA4DL63ecEFY78kZ52eU5ZDgCVgfIcACofZTkADA2U5wBQ+dyy3ON+Xx4DELD136s/WkhZ6V1n&#10;vMs9AwAwiLzrjHdFym17oywHgMpBeQ4AlY+yHACGBspzAKh8iWX5AClrwNYEmb1szt6bz2azGnnq&#10;SPdUAMAgMvLUkUGlk832BuV4b7CPshwAKgHlOQBUPspyABgaKM8BoPJFynIT+7TioeVU1oBtJLRs&#10;vflMJmOfBAAYZDKZTFBmRyqbbLCXshwAKgDlOQBUPspyABgaKM8BoPLZZXl0dm35I7ZlDtg6Bnh6&#10;MACgjHKV2bn2AwAGp1zldq79AIDBJ1eZnWs/AGBwylVu59oPABh8TlKZXf6Arf/G/Xiz/18AwGAX&#10;Kbd7JfVSlgNAJaI8B4DKR1kOAEMD5TkAVL5Iue3HQAdC+QO2kcrGnSIMxG1dWqva2vxb45PuT6Wk&#10;e50aamtVW9uore6xfti6dBDdI4avbPCfoBIKDlCWDx9BOdegdd3uwR6tu/HklctB/bA0f4nrnud+&#10;75+lxjxlt/mZhrU97qGCkq9XmuhrhJ9z8e9nqxoHW52J9FCeI5C/bOhP2VeyvPVLqGdtg1ce3rhO&#10;PQnfG/men4Of6UO5nOt6qSnyc8MQRFmOMhsM5Vs5npv7I9f1B6pOASTKc1S6sH8i3HL3rQRlprXl&#10;amu4MYFc5wGDglOWD5SyB2yDN5sN3j8wRPRo3TdXq3PSfK1vbdR093CfeJXewmZ3P5CSXtNmyCqr&#10;Xm8fZTkqXfc6NdQu1GZ3v/FkoxY2SzOXtaqpvto9ClQmynMMWQWen7vX6Rv3dmryl9erdUl5ntiB&#10;1FCWAwOMOgUnCeU5KlH3OjXUztXqHe6BzVoYGxDqladz7+20d0qSOu+d6wR5k8veznvnErTF4GbF&#10;PAcqaFv2gC1QqulLWtXa6m/LZvp7Z2q52dfaqsZLnR9KRbXm/bhVrT+eJ7rzMWwMTN0DFCWoH0rs&#10;HCn55y5tHER1jSRVa9wE76tx5xdb40xX46CqMzHoUJ4jbWPnqam1Va2tTZo31j2YW3V9k1emF/sM&#10;7l+HATgYkijLUeFKfk4vs5KvT52CgUJ5jkFvqxqvXa1OSapbHvbdty6X6b3fvCgMwm5dagK7kzX/&#10;p1Zf/0/na7J3thaaTAXdj6nFOXf9l72zOu/9fs7Zu8BwQMAWlSFIBZaUvsakemvQuu4w7VuYNixp&#10;n5Ne7Mno68dS4RR1/Vo1Lm2MvYab3iFMP7RVjdYopc2Lav3RRsmp69z0ReH3jWo0qSkir510TQAo&#10;pxLLq6Vbo+lx/LI0aZ9ypixz0vEkpCaL/NyTjao1jQx/FGjiNWpri0w3Wfj6UqF6o7DzJ0yWNFk1&#10;46ydT4Z1TPz9xn8X4efQGNYJJb4PAMNLYrnrpuS1lwiJlHV+h03SvqTX8UXK4RvX6YXwkBSrU3I9&#10;PzvnOuVhPqVd34iXuUnc95P8TB5PM5fvNQFgYCWXb25ZWLbn+0jdEO3HiM+yKqK8dJ/Bc9U5S7fm&#10;6ZPxuGV47FoAMIT1rP2el6Vs0nytjwxyma7GZTP9yVZ+BsrudfqeP1t25jJncObYeWoyQdvm72ld&#10;t9TzWIvXRzNplq7wz62+YpYf2AWGNwK2GPwine2+5oUJHR6dWn2tnfKyU6u/2eCkwezU6mvdPPud&#10;Wr0o+vqbF1kP40VfX9rcbK7kdbJvXRpP76AdqzW3nB3mOzZrs0lNMWGcqpNSf+5Yrbl51hcAgJOi&#10;eWE0PU7zQjXc2BDfF+ucMXq07kYnHU/zwng5W5SkFDydWn1tvs6YIq9fQr2RizejzGroPNmo2kVu&#10;UuekOi1B8+agTpg84XznIAD01WYtjJR1m7XwxgY1xPblLvtiz8o7VmthQhq1YmxdGk/BtnlRUod/&#10;qJzXd/Wsdeo3+c/kscBvPM1cofcNAINGv5/vDbc/x0uNGT6XF1Fedq9z6iD5r1vMoMyovtQpADCU&#10;vNDllYGTZ14Rz3JzaaNa7eUC93T4Ze9MzUrK+DX2Cs2aJEmdanmsJzGDThjErRG9FhjOCNhikOvR&#10;uvu9R/aZy0w6hfWaP8nr8Pi+26luUjSY1Mo7OtXp7tMe7XEf1oPUDv5rS9r86NbSrz9pvtYHqd62&#10;qqVZkfTOJr2DuvaoR9PVaF3Pe/2+rY0bvLcl07X1h14DZfKX1wfpJ5bXSdJmfY/GBYCiecFLe1R5&#10;bUInSWlMupuw7Ovcofi+Lnd+ky9Im2OVe0F6nRwubbTO8cvjJdOlJ7/v3UtQbof1xOb7cwQXirp+&#10;ifVGkbY+6rxmcN2EOi0mTDNEOjdg+PJmDkW32ICTEpnnzeAZd0enFNvXEZu16jHPyvZza5hiLVmO&#10;5+dgVL+1rIpfTuZOq9aX6xcv6OQyr23K7R0teswvt7cuNcEJ6337dVHnvd8oOcAAACdfP5/vbUG/&#10;jJVu81GvBC+qvDQBg+D53lzfCxDElbNOAYChpEd7utx9ufW8sMf7ImewNVz2KZG/XrhyBYiBYYSA&#10;LQY3q3M87GQKAwZ7Xog+dM+80g93XjoreMBP2hc1WfM/Z8Kk1Zr3Bf+s5hZtLfX6X7DX1jLrCXoP&#10;/A218RGaZTFpvr4YjF4KO568Bd2jnXFFNZIAYKAE6W6qdcVMvyM/aV8O4YhLq9wbO09fqoueVwwT&#10;APUyEPjlu5nBmiO4UNT1S6w3imXW22q81E8FF5s9kEfdl0paLxIAijNZs67wnnzDFGZJ+3J4siXo&#10;fP9SMJhkur5oAr0lCMpnk/q+1i4ncwxsKeP1k3ip7cNn8obHrnDW8A2f22cuswZtXvrFAgEGABhE&#10;kp7lk/YVZPfLTNesyPN9keXluBp/YIz/fH/jY7rix6UPWuxTnQIA6Bs7O8Kk+fpWCeU1MBQRsEVF&#10;iwYgnbX+cu5zjdM4uyPbPOQXIX8A1FpfpZSO9YHUtSd51hgAxISzMsMtHIHeJxPGxUdKJu0rkekU&#10;L5/SOmJKuX7+eiO3cA2t/s5yBjBchbP+w83LwtJXzjN0zn2lqT6/4MN7iTrV4Q/6L0a5rl9d/61I&#10;nRkOpnRT2bvtlQIzEABgMEl6lk/aVxYFysux8/Qte9CNNTAz95InpSqtTgGAylTa82jw/Jxj8HvO&#10;GbuRVPYztdxKkQwMVwRsUSGSAgd+Wst+czrmg7z7tj5c36TbtDrIgtRwJ0FSp5y9NgAAVJpcnegm&#10;7WSfBKnX7M1aO9ZS2vX7UG/ktFXfNxkazPuNpWIGgAqTY5BkkFKtL+w099bWmLSW1kBcP6Ja8/yZ&#10;Xa2R4Li7TInb+Z+jQwsAhr3C5WWwLmKrvSxWniVP8imlTgGAISbIFrP5sXj52b1ODbXW+uDBc/Vm&#10;tSQNkAkykYXZeKStarRm1q7v4zKBwFBDwBaDm7Uo+eofmrHoW9VY1lGS9muHaw+qbpam9+P6Yf5+&#10;kzqzR49tTurU9ySlyQz3WZ31eYWpg8IGSTjTt4E1bAEMkNLLqz6w0pwFa8EGa0wVIxygM/1Kk/7+&#10;e0EjI5jFemOODp1irt+PeiOn7j3yapQwVVyYqg0ABoCVlWXrDwcoU8zYcfKGwdgBzNLqEFP3BOmX&#10;7fL5ycYcM1p9pV7fmjHQs/Z7fjrlXOLP39OXhEFbL9uC9dy+yHqPwaBPu0MLAE6+k/J8X5TiysvY&#10;s/yljWHQNuesr1C/6hQAGGKq67/kLS24Y7XmLrVLPhNo7dTqa/0y0VoqavMip98jkvLYpMzv0bob&#10;rbXJmWAEBAjYYpCz15Rd6D8g+wV6ZO3Wfgpe26SaNJ3ifb9+mA7CpOHJn8bSS5PWoHXdYWMkTJ1m&#10;KrHCpn/On3UVu669PhcAlEP/yquSOY2A2tpSU853avW1fieOtebV6mu91zLrjEfXI7cUdf2+1xs5&#10;BUGF+HsFgHIKBrNYaSQXFj0oplTherF9rUOC52cllM/+uuSTv/zFHKP1i7t+uBZvuJZh4TI4rAvC&#10;1w4/y5lXeu8oeG6310kM3ve3ErM9AEC/WWV8ZLtxnXpO9vN9kYopLyPBBecc1c3KUReE+lenAMBQ&#10;M12NZtBL0LcRrRPsdcWnLwmX0ArKzlq7z8QKzFpZKSPlem0tA2Mw7BGwxeBnj4o0Js3X+rKNvpms&#10;+cvs1JKTNf+nVjrMvl7/0sZoCuRJ87W+dbnfgGjRY93yOnPujKe1tCs5yfvZ5cWmUx47T02xVJkz&#10;tZzUEgAGQL/Kqz6wZyhJXorggmswuutZSX6qyviavDOX5U9zVtT1+1pv5DRdjZFy3Uu37F23Uy2P&#10;Jc4HBoDSuc+vsefk8qqub4o9LxeuQ3I9P8fX5J385fVqyjNgsajrj52nJqdMn7nMf6bPJ6ku8Mvv&#10;oJ4ZO09NCevDz1zWmvd9A8BAOtnP90UpqrycrkbT52KZ/OX1eZYlKV+dAgBDzqWNak0oe71+Zrfv&#10;xFsOJGk5wMlfXq9Wq19666NpDwMCBq/Mr57enHV39lU2mw233qx6e3vV29urmVNnuacC6QtSMjgB&#10;WmCY2tzWoqpMlTJVGSnj78x6ZTtlOQBUDspzAKh8lOUAMDRQngNA5dvc1qKqqipVVXnleSYTbuXy&#10;sQkfZ4YtAAAAAAAAAAAAAKSFgC0AAAAAAAAAAAAApISALYavsfPU1Nqq1lbSIQMAAAAAAAAAACAd&#10;BGwBAAAAAAAAAAAAICUEbAEAAAAAAAAAAAAgJQRsAQAAAAAAAAAAACAlBGwBAAAAAAAAAAAAICUE&#10;bAEAAAAAAAAAAAAgJQRsAQAAAAAAAAAAACAlBGwBAAAAAAAAAAAAICUEbAEAAAAAAAAAAAAgJQRs&#10;AQAAAAAAAAAAACAlBGwBAAAAAAAAAAAAICUEbAEAAAAAAAAAAAAgJQRsAQAAAAAAAAAAACAlI274&#10;0l83ujvLIitls1lls1lNqJ7oHgWKdEDb1v+THvntdm3fHt92Hv2ALhp7pvtDA+fANq3/p0f025dO&#10;1yUTR7tHgYrW1dOlTCajTCYjZaLHKMuRKEeZ2N7SpF8+uVNHP3CRylpE57ief9CvL17S6ZdM1Oi8&#10;59ra1dL0Sz2586g+cNFYFX67pZ7vi7yfg0W/xoB9lhjSKM/RV4llTtHlaekSrxceVNMvnwye9/Oe&#10;azmwbb3+6ZHf6qXTL1Exb7fU88tiAD9TDB2U5Tj5+vic2wfFlun9U+z9FHse0DeU5xgqvLLb6ptP&#10;KDcLnuM/4wfHeR5GhbDLcncrlw+8dywzbDHYnaNpcxvU0NCghtlTNEqSxkzzvm9o0Nxp57g/MKAO&#10;dHXryKgpmj1rinuoBO1qWb9NB9zdAIAB1d6yXtvcwrf9Be3TGE2bO00nt0YBAPTLgW1a39Lu7lRX&#10;9xGNmjJb/XpcBwAMSQe2rVes6qA9AAAFHNC29U3atm+Mpvl98g0N0zTmSLs2NLXIK1aLOaddLdv2&#10;SaOmaLY5vm+bmmIFMzB8EbAFSnDOtLlq6NdDfLtamrZpn7sbAFDYOdM0t6FBDcX0wjvntrc0aVtS&#10;4TtllhoaZqmIVyyj9+ndoySddXbB+mTKrAY1NMzVSR6fBAAnRSllXOTcA9u0fkO7jrgn+YM9T/ag&#10;TgBAaUop//tuimY1NAR9OAe2rdeG9njNkU57AAAqx4Ftj6n9yChNmW2XlX4Z65ef3jnSmGnOObOn&#10;aJT2aVtLe6xcDvpG9r3gB3QBkBIZlePNbv1hx0EdO2tsQupNN81CmBrz6NHteuSR3wZpFk7v+mVw&#10;vkmxFqRCe+klPfmkn5YhkpLBSc1sHTOpfF566Q968snfeq955MmE9A5ZbVv/a+05JunYQe3Y7qX/&#10;OfJkNBVQJC1b1qRLe0kvPfmkntzup/qMpI8Y6DRCGC5I04OS5SiXD3ZtV/eR0zR68kUae6abYsxO&#10;Xfxu7SyhrI6lkLTLwpdGaPSxgzp47CyNdVIif+Dgb/Rrr/DVwR3h6yXXH3GmXPbeyyiNPHhQR04b&#10;rcn++UW9TuSzOl9jL7rE+sz8z8jUGaast+qYox+4SGPfzFEnOJcCKM/RV9Hy29/plPWxFMJ26mL/&#10;GXjn0aPa+8gjfrm2U0dPf13bfvmIfpuvjDvTft7eqaOjRurgwSM6bfRkJyVylZ7bsF0vS9KR7vD1&#10;TLnvl6W5UxzbZe5LGjH6mA4ePKazxl6iiaPz1Vnx8tauHyL1Vew6Tv2Qo/4EbJTlOPkOqmt7d+Q5&#10;15a3/B+7Nyg/j+59RI8Ez/Gn6/Vtvwz6UszPJj/jHtXR7Y+E9YDVz+GWt3YZ7x4Ly2KrTK96Thu2&#10;vyxJOtId9ukU9RwP9BPlOSrbAf1+23M6eOx9mjgj/jzsMeeM0cWfdM45c6Re37lDB4+NipexB36v&#10;bc8d1DH5/Tj2MWCQISUyUARvxtQoTZltpVmIpFHYp9fOnquGhtmaMkrSvm169t2zg++PtD8WSY+5&#10;T+d7KRumjZH2bdP6bQf8YO0GtR/xUzrMnqJRwTHjiA6/+wovTfOELq3ftk+jpsxWQ0ODZk8ZJe3b&#10;ppb2czRt7jSNkfzUDyWMJt0nnW9GLbW3qMl6/Wljjqh9g0ktAQAp2LdNTU1NwZY4kzWv0spqj5NK&#10;5/zXlDRgXn52hGle4asps72ZV4XrD9+BbXrMGyaqhoYGXaHuSJaEol8npwPatn6b9pn7iIw+zcGu&#10;E9xjANBvR9S+ISzTmxJnsuZ3pFv6qHmm1hG1b3tNFwffJ5dx4aj8BjU0XCF156pMzEh9s1TKLE0x&#10;M279snr2lFHaty0hDb6k9pZt2ufXBw0N5+u1XJVHIX79ED6T2/WVn1UnSPc2W1Nkp4MDgCHKqwC8&#10;52JJR9q36bWLw+/3bctTDu57TWfPNc/DR9T+tJ9k058Z69UPXl2yb1uT1yeTtyy2TJnl9c3Ir2dm&#10;TSnDczwADAeH9NoRSaPerfe5hwJFnHPkNR2K7DigbY/57Ywx59O3AfgI2KKCteuFfZJGjdWEcyRp&#10;is4f46ZRGKV3v0+SztHZZ3nfj51wjvV91Jjz/ephyvle46K7SwcOdKn7iFV5nDNBY0f5x4KfNK8b&#10;puGce/bTampqSk65Uyqr4mr3bjq43hTvpvUC7QoAabHWFjcdJaUprayW5K81JY0aO8FLpTPlo16w&#10;tyjF1B+eA13d8qoArxQ+Z9rF3sAbqaTXyc1fq33u2Xq62MAIjRkAA8p0XvubCY6WwqR8f9+7/cCq&#10;X26Z72O8tWelMfKK23M07eLiK5NYWT1hrEbpiLq73B77eLn90eIrj0RH2jeoaf02vc9O7+nXUWMu&#10;NunezP3wzA5gqDtLZ3sVgJfmMijXzfd5BH0uZ+ssSTr8qg6Y+mHUFH3UPAD7z/12n0xiWZxXvD4o&#10;/TkeANA3ZnKUvLZHUMADIGCLynekXRsis7oO69Wgb8Y0FkrlNybs0T/BDDK/QomNDPId2Kb1TU1q&#10;2nZYU2b7M2zLzpr54E9lOxzeNABUmNLL6gOvHpYknVXqD9ry1h+eQ94wUT+gnEMRr5PbAW1b36Sm&#10;pm06PGV23wIjADDIjMpbaCYpYlR+EfZti84KPvKa87R+4FUdVnFriBd0zjQFMeWgHvBmjpk6KgnP&#10;7ACGtH6W43F+/ZDkyGs6lKcsLkq/nuMBYDhI6COPKeacUHuLCdZKo6ZcUcQgG2D4IGCLyhekGjNb&#10;MaMpC0noNHJmkOVKRRmM8J9WjveRizPzocFL8QkAw8U5/tTbfnV8F1F/vM9rdcjt848o4nVyCrI4&#10;TKMcBzCMldbJk0uQLtNss5yn9cisrf6bMstcy1/2xE/3bOqoJP0aaAQAw06embl+f02usrgo/XmO&#10;B4Bh4RxNGDuqwIAWc05CNhknc+WBbeuDZbRGTZlNPwjgIGCLCuanrDnSLS/bWbtamprUtH5bnztg&#10;9j3r/6ydatNPgRykxjEzaAs0ALwgQruejqREjjc2osEAkw4uNy8Fcpjirb2lSU1NyWt0AUD6nE54&#10;87DeX3bqeklqfzrnGrYKylqj+PrDS6sp7fNbHQe2PWutYVv86xTkBw/any4iJTIApMgdMOMt19Ff&#10;bifPAW17Ns/rmsCr+TZWVq9XU1OT4o/r8XI78Vm9mDqrvUVNTf4aita6uqPe/b6gjgraFsH9mNSg&#10;AFB5Bqb8L8SvH460y1/SNnjuHzV2gs7JVxY7ooNp4vVBn5/jAWCIO2faFZoy6ojaN9gZDPxy089q&#10;4J0j7dtm91G3q2VDu45ojKbNmhJ99mbQOpCIgC0q2pRZDZo2xqQH3qZ9GqNpc81aUaUbM1Z6zKQZ&#10;DiqOczRt7mxNGbVP20yKtVFTNNsdse8zFdSR9g1eissxYzQqaNSEjY0NfieSWQ/RS+H2tLzocB5T&#10;Zqlh2hj/9b20PQM7mxcA+iNct29bU5OKKeaK43fImDRmL7w77xq2Zj3D9g3egJui649zpmnutDFB&#10;WvzHNNZaw7YM9dA503SFV2loQ1OTth0eozFepUFnEYDByawd2L5BTU3r9eq77VKx786ZNldecduk&#10;pqbHpLH5XtesNbjNG7ioaZo7e4pG+WX1hvYjGjVltpIe16fMmu13ODWpqekFvTtSeZRQZznP5E0b&#10;2nUkaD9M0ayGaRoTpNrcoHZN0ewcGXoAYFCx0gSbbf22AwNW/hdyzrS5mj1lVJj2fts+jZnmZxnL&#10;WxY7zGCabV5g9n39fY4HgGHjHE2b26BpY/xn5Ca/3BxlP9+ac6xl/Nxz/AlSkr30YFNpqeyBIS7z&#10;q6c3Z92dfZXNZsOtN6ve3l719vZq5tRZ7qnAoHJg23ptaD+iMdMaEjt2gOFgc1uLqjJVylRlpIy/&#10;M+uV7ZTlAFA5KM8BoPJRlgPA0EB5DgCVb3Nbi6qqqlRV5ZXnmUy4lcvHJnycGbYAAAAAAAAAAAAA&#10;kBYCtgAAAAAAAAAAAACQEgK2gL8mSkMD6ZABAAAAAAAAAABwchGwBQAAAAAAAAAAAICUELAFAAAA&#10;AAAAAAAAgJQQsAUAAAAAAAAAAACAlBCwBQAAAAAAAAAAAICUELAFAAAAAAAAAAAAgJQQsAUAAAAA&#10;AAAAAACAlBCwBQAAAAAAAAAAAICUELAFAAAAAAAAAAAAgJQQsAUAAAAAAAAAAACAlBCwBQAAAAAA&#10;AAAAAICUELAFAAAAAAAAAAAAgJQQsAUAAAAAAAAAAACAlBCwBQAAAAAAAAAAAICUELAFAAAAAAAA&#10;AAAAgJQQsAUAAAAAAAAAAACAlGR+9fTmrLuzr7LZbLj1ZtXb26ve3l7NnDrLPRUYtE682qV3Xt6h&#10;Y6906cSru4L9vW/8UdneXklS9ki3MqPGSpIyVd64hxGjxkqj/otOec8EnTJihE6/oC74WaASbG5r&#10;UVWmSpmqjJTxd2a9sp2yHJXoxPHjeuf4cR17++3YfteIU07x/jVl+qmn6tRTTgn2A5WE8hxDzdEt&#10;zTq2u0vHjx9X5qX/lCT1HgifzW2ZqipVnfMBZTIZVU29TFWnnKLT/stEjRhxikacN8E9HRi0KMsx&#10;1PS+1aUTJ47r7Td26tihR4P92Xe6lc32KtsrZU4bqxFjFks8n2MIoTzHUENfC4ajzW0tqqqqUlWV&#10;V55nMuFWLh+b8HECthjejh3q0Bvbvy9JOr5vm7IH24Jj9p9aoT87+48o8gd1xrnKnDlWVaPG6tSx&#10;l+vMCXUacTYdRRicaESgUp04flxvvPGGJOntt9/WsWPHpDxlt/swlc0mPwpl/UZFVtLpI0dqxCmn&#10;6LSRI3X66ae7pwKDCuU5KtXRLc16c0eHss9u1Ynt27z/cQ+9GBw3/zvnKt+NXM/mmZo/VyYjjbhk&#10;uk6dfqX+ZPwUgrgYtCjLUcneOdKhI3u9vpbew9uUfSve1xKUz1nJDL/JnvXf1HvuKp7PMaRQnqNS&#10;0dcChAjYAgPABGjt4GzGVDT+31a+P7Gkv78cdY9kGiBZ79/gtDPOVdX7P65Tqi/V2R+7OXI+kCYa&#10;EagUptFgGgxBB75dSPtfJxTbknVuvgaE90V43Jxb5Y8MHTlypE477TSdedZZwTnAYEB5jkrxxrr/&#10;rWP/uVPHX/xPZX/zsGQ/m/tyluPuDl9yqR4P4prvMzV/rkz1WJ323+p15qSLCeBi0KAsRyUxAVoT&#10;nDV9LJGy2i24/YI46DfJSr3v+m/qPXe1c6KH53NUKspzVAr6WoDcCNgCZXJ0V7Pe2v0rvfP770p2&#10;J5DTeDB/W8E+9/sihJWO0ylkfWMaI0ECtzPG6LSJc3XGhFk67fz/T3gicJLRiMBgdvjARmVPm6HD&#10;hw/HGw2ZTHyf26joI9NwsBsbXjnuPe/Ib1SMOOUUnfEnf0KDAoMC5TkGszfW/W8dfeoxndi+VTr0&#10;Yvhs7jx3J+1L+j6fyPN4nq/NJklVU6bqlI9M11nz/hfBW6SKshyDnQnSnnjpu15/it3HkknoY7G+&#10;dvtLsn4fSu9Zc5QdkxywNXg+R6WhPMdgZoK09LUA+RGwBfrBzKQ99h9ewyHj1TFWJeP/6//H3W9L&#10;2JUo6Q8pKVCbtfabfb3+vswZY3TapLk6+8rvhD8InCQ0IjDYvH2kQ4f++D0dfvFeVZ3ypxo1bqt3&#10;wG80mIeipIaDV75bX4cn2N+F3EaCtc8rt63jTsPC/pcGBQYDynMMNke3NOuNf/6RTjyzLRKkDZ7B&#10;C/zryrXfSHoul7W/mH+zJnhb9xmddeVsgrc46SjLMRjlDNL6AdpI+V2gryXoF7H6RLLv+u9StTfY&#10;nudzDBWU5xhs3CCtG6ClrwWII2AL9MGrj35Vx3b+k/Sm3xHkNBC8SsX71/5bMvutf0KxHTk4f0lh&#10;JRQ9ZDdKvIop/N40UnTGuRrxp9P0rsuW6rT31Vg/DQwcGhEYLF7sXKg3Dq3XiXfCdQsl6YwPNOnU&#10;M/4i0ngwjYWgqE5oWISH4vtsdkMhcV8265Xn/r9JjYjguN+gOOPMM3XmmWdqxCmnhK8DDDDKcwwW&#10;r/54ld7Z9JCyHU95z9/Wo3Wur833SV/3R+R53PnafJ/0r9lG/OU1Ousrf6fTxvFsjpODshyDyavP&#10;f1XHDv2Tqk68GO1bMf0r5vvwcTxSgCeV5d5zs983YrKQveu/Sx+4LzyH53MMAZTnGCzeOHxYrx8+&#10;rN7eXr+8DoNNsa+9L8Lym74WDHMnK2DrJQYHKtiJV7v0yr8u1Ev/v5E69h+rVfXmixqRkarsrcr5&#10;129YBF87++1jVfI39zXdc3L8vP3a9jn2e3J/Rm++qOO7/kUvH3pZrxw6pKNHj7q3DQBDyvG3urSv&#10;c6F2PDFSR/Z/V9kTL3rlpL8pIx0//H+Ch6MRwUOS9e+IEeHDUyYTfG3vy7e557tb5FrWexhhX896&#10;rWw2qyOHD+vA/v2U5QCGlUMLP6P9nzxfx1bcpkzHUxphnqfzbBnna/O9/XVfNvfnc31dJUXep3us&#10;919/plev+ZAOzpuhI49vcG8ZAIac3re69MrzC3XwNyN1Yv9qndLrP5/7/RiRfhf/mT3j9m9Yz/P2&#10;ZvpJMn6fSSaIY/F8DgDl9vprr+nFnh699tprkh/wzLXR1wKkq8rdAVSKY4c69Mq/LtShpot0/Pff&#10;1YiM12AIGgcJQdogYGo1DqoyfqeM9bMlbQV+Nrim2RLeT+I27lPKnvlf9NZbb+nQwYPa19NDBQRg&#10;yHn7SIf2dS7Unqcu0pv7vxstm61ydkRG6j3aFnugjzzkOw0Ct5HgbqWeE7ue9e8IqwHjbtlslrIc&#10;wJB34vhxvXL3Qu3/yEj1Pvovqjr0okYkBEztzQ7KJgVJzc9mJGVO6ePmvE6ua7tfJwWZR0hSe5ve&#10;XPBXOvDZWgK3AIakd4506JXnF+rl316k3v3fDQOxbh+LE6S19wXnyOkPMc/6ph+lyi+fzX5nxkrS&#10;xvM5ABR24vhxvf7aa/rj3r06cviwstmsMiYAapefmUwQILXL0UjZmqMMzrWVek7seta/lOUYbqrc&#10;HUAlePmRhXr1Hz+k47/3OvftRsMIJyBqGg6RkZ5WgyBpS2pQuJ09wZbws5Gfd86JHLcDx35DRf75&#10;uuB/hpVQJqNsb68OHTyolw8e1Injx51PBAAqz76Ohdq7/UORQG1QLtoj7/3yO3t8n0689Xj4EJ/j&#10;oT/XsYxpmPhbRop+n2PL9XpuY8FsI/xy291PWQ5gqHq5aYUO/dczdfyh7yYGOZNmrib9m1FCwPUU&#10;qSoh8FrsVmV+3t3M8YT3Yb8f+17MvhGSMh1P6c0Ff6WD82bo2J4O9yMBgIr08vML9dpTH1LvAb+v&#10;xQ++mgHyQX9GQpA2U0RfSybjlaOyvs74hWvGfw88nwNA/7z26qt6cd8+HTl82Csv7bLQ+reqyps9&#10;6wZp3bLVLl/d/cFx+lqAsqhydwCD2dFdzdr//XE6/qwVqLU300iwOvmDgKjzr/u13bFT1s29lrwD&#10;9tdVGe/+gvdyzn9VVfUnEiugo0eP6sD+/Xr9tdeiHw4AVIgjh5q1e9s4vel3BJng7Ah/i2RG8DuI&#10;TPl47LWfxh7kIw/3kfI3/uAfFrTxzT0312vFrmntr/IbQ26Dh7IcwFB0dEuz9n9ynE6svD0S2EwK&#10;crrBUPtYUiC1nJsS9sWCuGa/9a+72cHnjDXj9tVrPqRX7l6oE3u7oh8QAFSIowebdWDLOGX9gZTm&#10;OTzS12IHZu2v44/VifvcTaaMzvhlsPmPtbnP25GynOdzAIg4cfy4DuzfrzeOHAnKvio7tbA/m9Yu&#10;D3OVobF9Ocpfs7nlN2U50DdV7g5gMDp2qEMHH7xUrz/8aVW9uS9xjVpTD0QCsvbzvvvs7792tJLw&#10;tujOvm3BNf0tuJb7fvwDkf0T5sYrHWszufr39fTotVdfDT8oABjE3j7Sof/83Qy91P5pZU/sCzp9&#10;TGaESJo1K3AbdA5VSSeO/nvyg35SI6G/rNdyr2mPEnUbFUFjImnkJ2U5gCHgxPHjOnTdpXr9K59W&#10;1aF9scCm2TIJXwfldgmzZ/vLfT3zmpF9eYK3SV/b6Z5HSDr+0Hd16G+u1MtNK5yrA8Dg9c6RDr38&#10;H5/VG899WiNO7Is8g9uB2ozpazHHFe/bsPti5PZxWJusfebrovF8DgAxJv3xiy++qHeOHYukPjb/&#10;mkCtG6zNVW4G5bb/vV3+9htlOZATAVsMeq8/da9e/ccPSfv/PZhllStQaxoI7mjO4HunoZBxd5Sb&#10;9dru9WW+t/abn6madENi5ROpnKqqpGxWR44c0YH9+0n3AGBQe3nvfere/iEdf7MtKL8js2lNcDbP&#10;ViWp950/6p03fhNvNNjcH+zv5vL3JzVi3MYEZTmAoeb1Nffq0H89U9nn/z1xnVc3QFtqkPZkca9r&#10;b5HZt3nux55tWyWp6tCLOr7ydh34bC1pkgEMeof/81699tSHlH31Z5HlSJICtabvxX1ed7/PZAqX&#10;5xnzn1wnxV4wYXP5+3k+BzDcHNr/S/3+3y/w0h+bssz/d4SZXVtMoNYpOxPLW7cs7u/m8vcnvZ+k&#10;90xZjqGIgC0GrROvdunA2hl6+4lbI40A08Fvvg8aFHaZb9chVlsg0jBIqBfycV+nTy9jnRy8F0fV&#10;xQsSK6Iqs9C62Wf9+86xYzqwfz+LqwMYdI6/1aUXnp6hV//z/w5H5NuzZ01ZbqVZi5TrVX5Za77O&#10;SG+/+pPoRewH/kxCwepwy/CCP+G+vn0N/3vToAjKZqcRRFkOYCg4OG+Gji6/NRK0dIOY9n5TWroz&#10;V1Vs+ZuHez176wv354Pvnfeece7ZfG2+HyFJHU/p1f9rpo48viF6EQAYJA49c62O7fb6Wsw2Ikeg&#10;Nmdfi7Pf5pbLdvmaT9Hnxt6A9RM8nwMYJna3/9/6z87/oezxl/Tma3fHA5h5ArXBJimTVJYqoawt&#10;wC3zC/6E+/qU5QABWwxOR3c161DTRcoc8GdiJTQU3ECtrP2ZjFM5FFFTuBWKu+Xjnpv35/z3lktm&#10;4nU5K6BMJqOMNULKroSz2axee/llcvQDGDSOHGrWC09fpBNH24I1amNluRmEI3+f6SQym6x//XOO&#10;v/VvyQ/0CWVw0pbEPcfdYpKubxoU5ucoywEMEd5atecr294Wm1VryrzYvgKzaQtxz3e3fNxzi/05&#10;w/2ZjJIDtxnnviNB3EMv6s0Ff8XatgAGlXeOdOjAlvOVee3nscGSuQK1cvtarD4XWzFlrTlW6Dy5&#10;ZXDCFsPzOYBh4q03OvSHtul6/dB9QZn91hu/0LGjj0fKL7PFyjtTLuYoM2NlaUIZnLQlcc9xt5ik&#10;61OWYxghYItB55V/XeitVWuVz3Zw1g7SZvyS2pxjinKv8M5X+hdRQZRJ3tfOOl+On6vMu8ZHKk67&#10;AgoqWmuElH1Or5Wjn1QPANK0f/cq7W/3ynJ73fGgXLezJZjZtX45HtmsoK0p73vf+aOOHfmN5J7r&#10;vokyynsdt0FhGhOU5QCGgJebVvpr1b4YDUgmBCpN+diX2bR5y9kyKvU67vlJqZLN5n4eVZLeeei7&#10;OvTV60mRDCB1rzy/UK8/9SGNOPFitJ/FHSiZ1NdifW+XnTnL01jh6Z7Qf3lfnudzAEPUH/es1I7t&#10;H9LxY09HirrsO/v06oHbg/LMLuMim18GBuWjrDLTkreMLaO816EsxzBEwBaDysF/uVbHf//dsHPf&#10;Tb9jNR4yfkMhZ6A2Qc4KYIDlvV7WD9ZmpaqJnw33F1EBVZkRQ06lpGyW/PwAUvOfv5uhIz23BaP2&#10;g38TArVBkNYu283zuDlmz7D1z3371XX5y9YBlrM+Cd58+D1lOYBKdXBerY6vXBQL1EbKZHuzZtQq&#10;VznpKOacgWS//3yS7tWdcet+TlV+iuRM59N69f+aSdAWQGoOPXOteg98N/esWrNf/uOs6WvxCzi3&#10;nHS/jxWSfXXqee6eouW8PM/nAIaI9t/V6lDPorAcd8rz7PF9ev3QnUGZFtn8Ms8tD+3vc5ajJ1HO&#10;95Dw3inLMRQRsMWgcOLVLh1YM0Pa8/OgURCM9rQ3Uz475bT5Pl6ae/IcOimsibRBgNbelJX0p9Ok&#10;MVckV0DBlwkVrjtqyN+fzWZ1cP9+vXH4cPhaADCAjh/dpReenqHjb7VFGg6mXLdH7ptArcwx8yJ2&#10;8Rd+6X3v94RnMtKJN//NOZoeU8dE3i9lOYAKd+CzteptfyqWAtndMooGL5VUJjoSy81BoJj3ZZ8T&#10;3LsTrLX/Db4+9KJeveZDevXHq9yXBIABdei3M6TX/l/27jzOjrrO9/+7Tu/d6aSzNdkXEiASIAlL&#10;AiLuAoKOoCCMMyowl5n5zYz+uA4/RL2P0fF3UeT3u1yuitc7zE/BhQFXvAICgltQtpBFAiSBhCxk&#10;7ySd9J7uPvX7o+pb51vfU6f7dKe7z9KvJ4/i1HqWqs6n6lOfqm/9IjrP4oUn+c2xeaxQa3Uy517C&#10;90mMkVkjikPyd+X4HEDp2rTuQvV1v5h9AbzVYlnKkzqP/Vx9fdszsSyMcW78s4ez4mWRIJZjPKJg&#10;i4I7fmizDj/8CXkta6KYG53cNzseO2EwnQnaWZE7kBjUCyBWrLWFE0zR1jvr5tw7IGcna3fRFUKe&#10;F2uf37OaeqB9fgCjrad9i/a88nGlu9cErSQk3ElrnxiK4nnYnzQsEwoVv8tWijeLXEyy9jvEcgAl&#10;5vj2zWr5ywulzUGx1sQ1uwBpxzr3LtNYDHQMNr2YDPZdo99v1kHCerCL2qb/+F3/l4587Z+ddwOA&#10;kdfbvlmHnr9QXvearIvhzXkXc7wu+1yLfVweisVDO9ANU87zJKMg66tyfA6ghPT39YXF2uC8uSnS&#10;mhhe4RRu0/17dXjPp6O4FsU7xePfCITyMZX1XYnlKFMUbFFQxw9tVuv3z5J3KLPTsZMHkySY15QZ&#10;NkE6Ya+SFcCHyL379UQ7981j08Me35e8me+Qkr7/EHZA5oohu6mHtMTOB8Co6mnfor2vXKL+8GSQ&#10;faGNfVdtFM/DWG4Cnhv3smK8M9ELZ+hu/Q9rQpwbi4fbDZf7m4jlAErB8e2bdexzN8jftCar0Gji&#10;WtQlFCmTDDY9H25sHk43XAN998R1Yg0nrcNU+FxbirYARlNv+2Yde/UGed1rYndeRcfp9vG6rH5z&#10;nB6KxcCBAuJArEBsx+Ok2OzG7qRuuLK+PsfnAIpcV8dmvfbSO4JirbkA3rngxsT06Dy6Jx3vfkHt&#10;rd/LvJEV77Ji4RC5MXm43XBlfX9iOcoMBVsUjCnWmiKs2dnEirZW3I1ir/mfs3dJGDUod2dxIjuM&#10;IbE+yJfkXXCnPVVK+j1mBYT9STufqLOuFkqFw+1tbWpj5wNghPW0b9HuDWfK79+TuYPWxHAreTCx&#10;247hUZwzPXbniJYPp3lOs8h5x3I/vErG7XLI+31zyPo5xHIARer49s1qvfIsySnWuuHZU3ZhMslA&#10;0wbixt3hxN4kJ/qeA/0eM95eN26x1u0o2gIYLb3tm3X0xbPkdYXFWsWPyXM1gWzHuFjMGygA5pIQ&#10;cPOKvRyfA4AUFmu3b74uU6y1C7X2xTdWsdYu2rYeukt9fTtiMW6ooVxDibnuORZiOTAsFGxREFnF&#10;WtN0ZlLSYJ3U97KicSBhVE7D2hm4exG3y0fC3bWmS53ycXfuSOwnmxUS9nsJOyBzhZDpNzufVCql&#10;9vZ2dj4ARowp1roJgrn4JhpvwpeCgBbFtRwxXcrMF71a72GG07271dP+u+ww7CYIeSQLWfPlWGao&#10;od8glgMoZqZYaxdo3aJtNM15Vm2SXONzGW5sPRHD/cxcv82sN7OOssY567JCUh9FWwAjrLd9s45u&#10;uCRzLB6ebzHH5ea8i6xzLbKPt904lyvoJckRWN1Rvj3SPk/iBmT3mJzjcwDjRFfHZu3YcoP6e9bG&#10;irX2uXL3pid3vnTfbh3c/Q+SG+/ykDOuurE4R1yOcefLsUzOzxwEsRzlhoItxlx/61Yd/dUN8WKt&#10;OQlv73zMsAm8CXuWoexw8gr69t7B3odkT4p3Zj+To7PfIxoX9noLr3K/RaLY7zQ7n7Df7HzMjsbe&#10;Abnt87PzATAS+rq3af9r12dO/pjEwFx845wMkuk3b2CHMadLZE8w7+lJPaZZ5BwH/RE3MRioc+WY&#10;bof6fBHLARSb/l1bdexzN8SKiW6R1iSNg91Zm2t8kuHEUHuZfLp8DXWZgX5ntH4SmoxOWr99D3xT&#10;rXfc7L4NAAzLsVdvUKp/b6xYq4QT/e65F7lxbaBAZ8sRQJNGR8PmsNoajnGPvTk+BzCO9PRs1dZX&#10;Lsm6s9Yz51vCYdnHmPb5GGv+3s4X1NF6n/sRiXLGz4RYG+PG44E6V47pOb/LAIjlKBcUbDHmDj/8&#10;ieCZtXkUa2UCrpMomB3SYAYN8NYMvh+ffyQ781GyPkNmX7T8s9E8g4n9brOywn4z3ux4oi4VtM1v&#10;75i6urrU3d1t3gkAhmzPqx+PnlkbSx40cBPIdiDLJ5bb06P3tEb2dT4XP/APD/R9t0uIzTk7azk3&#10;cbA/IymhyAexHEAxOXLLJ6RN4bG5FaPsfilefEySa7wr33iZFZsHGD+UbjD5zqcBfrNZT56z3uwu&#10;VrT9j2/o2H/7rPs2ADAkh164MNMMcnj3ldxireL9Riye5QputoRgmRRro3FhT3QYHU6MTVN4HO68&#10;VzSe43MA48Abr3xC6gsuvPGc8y2xeG6uAgznk+JFW09BYDty8L+rt3e78ykZWbHSjqd2rA2HOdcC&#10;jC4KthhTB39w4YgUawczYDAPJ/omIXC7cFra2T/l0w26jLvvWXiVvMYF9tfKS2wd2DufcAeUuPMJ&#10;dzqpVErpdFrHWlvZ+QAYlp3rLlR/V/7FWi8hng8Uy5OmueOCWBc0i3y8/bfZyYKbRPi+0un0gJ07&#10;f9L7ZQJ4yBkmlgMoJS1/eWGsWGt3Jna7d4omyTXelk98jGJuQpfuCzp/CF26L/t93C6XwaYbuX67&#10;GR+tQ6dIa69zT9LxH9ylzq2vOu8CAPmJFWvDk/bKUayVOU63Yn32QA4JwdEdFcXYsCfrvEjYpSX5&#10;6cy8QRc/Zs86Nuf4HEAZ27Tuwpx31madQ7fCthknezh8j3TfbrUe/Kr7UdmxMUcszRV77c49t+J2&#10;7vxJ75fr86NB9/sOgFiOUkbBFmOm9ambM8Vas9OxdzR2AmGCayzCZg0myhm8w8huB/hgx5BHodXM&#10;Uz8n6tI5lksal9hJSi26Nj5yCDsgs1MOBqw1k2vnY10pFO18jhxRf19fZlkAGMT+LTdHxdoodg9S&#10;rFXYn9CbaKAYaIc7o7fj6axkwU0G3HEmLg40jxkXG28lFXbsJpYDKDWtd9ycVaw1MSnqnGexunKN&#10;tw0WD6O46nZuAdadrvBk/6w58mfNUdoMu90ARVz783MZbLoGWA9J69It2tr9nX//fh3fscV9GwAY&#10;0OE1b4sXa8Ogkk+xNpIUxFxOMHTjo6/s8x7R+RFrWtr0m2JtWkpXzpJfOSt4H47PAYxDO1/750GL&#10;tbLups0cZIaDVsxX+Greo7P1Z+pq/53kxkI3bobj3Ng6WEy2hznXApwY79drn8jnbzwvsX946cw/&#10;vIvPvcSdFeNM+2uPqPuRD0c7i5Q5uZ+UQJiAasXShMEsOf+QTXy3B8OEwYyITaufo4rF1wYjGuep&#10;YtLJqlnwPjN3or4jr6v/6BvqP7pN6T1Py2/fJR18Jj6TvZ+R5E9fpdQl/zv8re6PzQwP9rvl/nZr&#10;h+a7/y59X346rbTZMfq+KjxPzTNn2u+AceqJNY8r5aXkRUeC4b+P8O+FWI6jBx/VodeuVEWYNJj4&#10;nTLDChMD59UYejxzYrZ90icd9qclVc7SpEUvBouEMdDzPNXU1kb9FZWVqqqqst48W7q/X/3ptPr7&#10;+oIu7Ff4Hobpj40LRkTDwUhiOQqDeI7BdKx+VF2fvlLeIMVa8+eTFMOSxrlicc0RO/42/db5EHu6&#10;9/5rlDpprnTSPFUsOFlVcxcrNXthZuZQevcbkqT+N7cGMbK/X/3//lX5e9+Ut//NaD77u9tF6Wic&#10;1e8aaJoG+M2+6cLfaIbtInNakj9tpiZ/9zeqmHOy+xYYZ4jlyEf7/kd0fPOHR7dY6wS2WNy2enz7&#10;1en3JfmVc+Q1XSNJSk18u7xUSrVTLzZzJ+L4HOWAeI7BHDrwiPZuDc6bRwVaq19KOOdiicXf8GIY&#10;c77E96V0WkpVzdbsxeuthawIZxVDg8Fw2JqHcy0Y755Y87hS5m7sVLzYP1JWLlpFwRaj7/ihLTr2&#10;/TMzJ/Xd5MFOIKJAHH+Pwf7sE/+ITfy1B5OSiIY5wZ2ukurfdpsZe8L6jrwuSTq+8zfq3fJDaf+z&#10;Urhf8CV5q/4fead8PLMzkrMDGuWdT394FVPa9zWhoUGNkybZ74BxiCQCA+lp36LdG84MmrMfo2Jt&#10;9DJAwTadDrrG+f+hCVMuled5qq2rs9/phKT7+yVJvb296unpUX9f34AJBbEcxYB4joEc37FFx644&#10;U94oFmtjscwROzZXdpHWV1igPetC1V50cWJhdjj6dr0uf8929T33O/Wvf1rav0va82bmdw6hcJtr&#10;vJHr95vfp/B3m2G3aFvxl59S0y3/r7M0xhtiOQbT275FbWsz51pGu1jrxjY//F/iq6R05RylJl8r&#10;r/Ei1U2/1F70hHB8jlJDPMdAujq3aOuGIJYPp1hr2DHYFGr98BxKOhyun/RhTZv5bWuhIJZlBoMh&#10;+zWVSqm6poZzLcTycW+sCrYVn/i7j3/JnTAiwh2P7/taNGuxOxXjyOGf/YVSXXsyJ/ZzJRBR8M0s&#10;6+URdN2kQcrsoMLerOTBl+Q1zFFq5X9VwyXfU9W896hq3ntib3GiUnVTlKqboqoZ56h26fWqWHyt&#10;0l6t+v200m27lXrX9+ILnOAOKDYtWqHhQ9XdwOG8Z19fnyoqK1VZGZ6pwri0dc/WzI7G+ZMhlmPP&#10;y38hv29P5vnjYQJhYnqUOFivxkCxy4gfPFsv7skfU7ANZ01VzdbEWV/WtLmfUFVVlSoHubJzqLxU&#10;Sl4qpcrKStXU1qqmpibaj6TTaXd2YjmKAvEcAznyf/yFvJY9Y16sjR2bKyzUhncASJLef40qbvqK&#10;Gm67T9XvuVJVZ5wrb+JkM/WEpSZNUcWck1W16t2q/tB18hYvVX9fv9R5VGo7FlRK02HLDeak2CC/&#10;N9e0wcZ7Cld+uBtx509vfF79E6ep5szznCkYT4jlGEzrhr9Qqt8612Ifp9vnWqw/odifkht8XFZA&#10;t2N71rG59epL8qbfLG/GZ9Ww+BuqmvweVTWM7N8qx+coNcRzDGTbxr+Qb2K5uTjeLtaGMd2O5UmC&#10;mBSfx8RuM66361VV15+nquoFsWKtqeGYfkmqratTVXW1JjQ2cq6FWA4nlrvdSJk9ZY5S7khgJLU+&#10;dbNSh9YEO51wB5OYQFg7lnyZIO6ONCfyfYX9VpeunyPvzH9W4z/0aMInt6p+2d+57zBqqqacoglv&#10;/6omX/MHNfxtq1IVFdlX8JidpbnSx+lP/M2WgXY+biDxPE+p8DVNu/wABrB/y83qS3purZs4JCQQ&#10;7nCSWFwzMTwMeEFMDMeFJ/ZTlbNVP/0zmrXsVc09Z5umzP0H+x1GVaqiQvUNDZo4aZLq6uuJ5QBK&#10;SusdN8sLn1ub2J1AsXag2GbG+4o/kzYtSZdeo/qHN2nCV76nugtH7g6swVSteq8mfPV7mvDIVqU+&#10;+3WlT5qT+Z4Jz8xNkmu8rHXqstevWd+eVTw3rz3f/RrPswWQU+umm+V1W+da3MdOhf2yjs9jMSkp&#10;QBlW4LNjoK/scyym66+cI3/aP6thVY/qT75tRO+oHQzH5wBK1c7XblZvTxjLrXMsUdx2z7kMIrac&#10;ss/By5MO7f3PUUz0w7u8TZyUpJraWk2eOlV19fUjekftYIjlQICCLUZN+2uPqG/jNzI7BrtYGwbJ&#10;KDZG/8sYaEeUGHzNif2EJCIq1F63VQ0XfcVZcOzV1tVp4qRJmtTUpKqqqsSdj2++vJwdUa7fHxrS&#10;zid8mLrneer3fR05csReGgDUeuARdRz8RuZEUBjATQw38dyMU9hvveQUO5gOB4KD78woM85PS6mq&#10;Oaqd9s+atWKbpi78qiprC/t8P2I5gFLSufVV9f3HN+SNwp21ueKZifO+pHRCobbh4U2a8NXvjViz&#10;x8NVf+3fqfGxrar59iPyV1wQfGfr+9qdK2mcLWm92ePc9R51LXvV9h9Wk3UAEGrf/4jSB4Ljc/sc&#10;S3SyPzhslKzj81gsSgpMhhXU7Pjmh/9zz7WYQu2Ec7aqYRHnWjg+B5CvQwce0bFD8fPmSZ0dy/Pi&#10;BH4v/J95v3Tvbh3c/Xex2KiwUNs0ZYrqGxqityoUYjnGMwq2GDXdv/vHKFEwSUS0kwn7Ta+75xlo&#10;R5QYdM0J/TBGm9e0pNSZNxdNodaVqqhQQ2Oj6urrpXBn4+6AYjsfaweUuB5CuXY+wUvm1bOuFkp5&#10;nnqPH1dnR4e9NIBx7uibt2WShTC+2FfxZwVsO7YPIBbDrBge9ZsTQQqKtVWTrtGMZVs1dQGxPHgh&#10;lgMYms6/f38Uxz23aDvKxVrznFpfUuqTN6txXU9RFGpdVaveqwnf+Z0qvvkLpZuDO27twq1y/N6k&#10;cbak9WfWvWFvD9NctR68W0f/31usuQBA6tn6j7HWbjz72FyZYJIY15MCkmEFMzuu+dYhrOlPS9L0&#10;m4umUOvi+BxAsWvZbZ1rcWO6ex7dEZvHnWb1eM68Xji+p/t5dbb/Vr7vF1Wh1kUsx3hEwRajovWp&#10;m+V17o12BnYnaydhhm0J+5pIVrC1kwYTm00CMe181f3ly6q/6DZ3qaJjrhyqqa0deOfj9GetD0vS&#10;ejTjzE7HC/fYZufjeZ7ajx1zlgIwXu3fcrP6u1/MagrZHPgnveYjFrvCuG0Cuek3sdyrmKPJix/R&#10;9FOc534XIWI5gGLVesfN8lr2xp5bq4QY4w7nGmckxa8wnAedfVdt8xzVfPsR1d9U/MfmdRdeqoZH&#10;t0iXXqO0/Vus3+bKNd5IWo+e6cLHYUXDVtf3w/+h/je3uYsCGKdaN90sr39vFCPknISPnZR3Y09S&#10;IDLsw1Tr1Zz/trt07fmqPfNl1Z9c/PGc43MAxWjvjm+or+dFee5NTlanXPHGGekOByMz+4Uk6eN7&#10;1HnsQU1qairKQq2LWI7xhIItRlz/0W1RU8ixk/xO8pC040gKlkZWkDUn9q0kQuFr6sybNfGjv1fl&#10;5MXOQsXLtNU/qalJkrJ2Pv6J7HyiPX2eTTwcOmS9C4DxqK97mzoOBrHcJA7moD+WPCQkAnnFchOz&#10;rZFRHFdwV23t1Js1Y9lW1TW9N/MGRY5YDqDY9L+5Tf1hU8huJ8Wfo+pKGmckxS0zzlf8rlqtuECN&#10;j29V1arSiucTvvo91X77EfkJd9uazpU0zkhan9H2sLaD6UyyfuyHdztLARiP0t3b4k0hu8+ttc+1&#10;uDEnKQAZ9uGp/WoVaWWO26ffrAnLfq+Kes61BD1hH8fnAIbg0N6b5Z43TznnVkx4sSWNGwqzn5h8&#10;0k1atPRBpSoq3FmKFrEc4wUFW4y4w7/8eHbSkJA8uAnDQPucrODqFmvNa8McVV32cEncVZtLqqIi&#10;8aohjeDOJ3gJXlPhTifWxENvr7q7u82SAMah3a9+PEoaTOLghUHcU+6gnWO0ZMeqsMcP/xfFcElp&#10;PyjWTlr0sKYsIJYbxHIAw9X6f31cCuNIVjeKxVo/fFZt1f98WBO+8ztn7tJRteq90d220W88gSaS&#10;c61Xe3tEw2HCnn7gm+rc+qqzBIDx5shLH483mynnubXKEWSSxhn2Yan9aoq14eFqunKOKk55uCTu&#10;qs2F43MAxWDz+guzzpdHxdpcj56yQk1echyoelWzNWvx/9bsk78Wn1BCiOUodxRsMaI6Xn9UqUNr&#10;YgmD6ZcyUdDdx7jDtqygmqtYWz9H9Vc+qZoF73MWKD3mqqGR2vlEzE4nGrR2QtbOJ51Oq72tzVoQ&#10;wHjSeuAR9XeGsTwM5vYV/LKKtubVekkUxaiwxw//Z7/6aSlVOUdTTntMDZOJ5TkRywHkqXPrq9Km&#10;NYlNIdvFQVeu8coRp3y7M3egLj9fDQ9vUs355RHPJ3z1e/I+8c9ZTSRrgHWSi7t+k4Zj20pS57e+&#10;5MwFYDzp2P+ovO41mfhgHZ8rHJZ17iU2Phf7cNR+TSjWNpyzVTVTyiOec3wOoFAOH3xUfd3OuRYr&#10;cEfxPb5YZp4EduiSE89NHJcvVdau1GnLt6lp6iXxBUoQsRzljIItRlTXc8HVlrGmkJXZAYX7otie&#10;Z4B9TnYwNUlDGHPNa3r6+Wq8bqtSExe6S5S0+oYG1dXX573zySVrHedq4sHqeo8fV09Pj7skgHHg&#10;2O6vxK/eN/HbFG3D+bJiSw5RlAp7/PB/9qufllJ152vGsq2qbXxXtGw5IJYDKJSu//KfsuK2G0sG&#10;G7YlRaro2NxuLnj5+Wr87u+Vml1ex+YN//krqvjkzfHfHE5LWjdDYbZNUtPIniTvNw+pa9smdzEA&#10;40TPztvkuU0hK/hf7NyLHcfzDOh2HPPdYm3d+ZpwztbMzGWC43MAhXBwtxXLEzpZsTwfbpjyw//5&#10;Cpu6CcdV1Z2vRWesjs9cBojlKEcUbDFijq25W17LmthOx+xo7M6OglkB0ZIVTq1ibdQfFmsnXv17&#10;d+6yUVtXp0lNTQPvfELZYzIySVvYZ16j0fE2+T3PUxsPUgfGnZad31RfV3g3lonhduJgQofzmiue&#10;u3EplkC4xdqlxHIlrDMbsRxAvtpf2yhtytyNFetyNIXsDtuSYpM5NrefV2uKteWq/qbbVHXDZ+PP&#10;tQ2nuevIHbblWtf27tXtOv/Lf3LmBjAetO24W153cHxuCrN20daO51FsyRVkFA9Odvzyw6Bu+tN1&#10;52vCWeUbzzk+BzCWWvY9rL6eNVHQjgq3ygSSpNDthJRIQqiKBXU/fORUVe35Wng6sVzEcpQICrYY&#10;Mcc3358p1NpJQ9STv6wAak7uW/3joVhrpCoqEnc+0d7Z2gllrbsBeGaHk6Pr7e3laiFgnOk89B/R&#10;lfsKX4NYEUw3cX2wpCKLU6SNYvk4KNYaxHIAY6nni38fHYbHugGaQh4K33R2sbZ5TlkXa43aT31Z&#10;VR/4qxMu2rrMdvEqnWHT/+oL3GULjEO9B6xzLeYCeTnBPV9WUIrFrTCo+2FX7sVag+NzAGPl8P7b&#10;5VmtUtoHelFMdwylWBvFdCuWl3ux1iCWo5xQsMWI6Nz6K3kt4RX8JoGwEoloP2TtaHLsc7JZxVp/&#10;HBZrjVRFRVYzD0Filf/OJ1rn1tVCZucTDDo7H4mrhYBx5NjBX6m/y3kOuXIUbfMQxaIBirVe1Zxx&#10;Uaw1iOUAxkLXtk3Sqy/EY7kzz2DDNjce+c44X2Gx9vHyazYzl9pPfVkV7792xIu2LrNdzGvnF/7G&#10;mgqg3HUe+FXm2bXmGD3pXEvsGDGzfC6xeGVO7ofD46VYa3B8DmC0tbdtUm/3C7Hz5YktmllMOMlH&#10;LJaHXeU4KdYaxHKUCwq2GBFdzwVt8Nsn802Qi3Ywee5oYkEzR7HWr589roq1Rm1dXdYD1XPtfHJJ&#10;2vkEL8k7n3R/P1cLAePE0fB5KlFn7rKVHdTjr7lCexSNoiCeefUVFmsrZ6v5tCfNnOMGsRzAaOv6&#10;1pei43E7bI9EU8j2cPTM2umzx1Wx1qi/6TalLr0mWAfW+kgSzWN1+bK3ob9pDXfZAuNIz777Muda&#10;rEKtzOHfQAHcZQ417UG7WOtL6YrZ46pYa3B8DmA0HdgVHpubWG4mDKMy44ajKJZb07zK2eOqWGsQ&#10;y1EOhhEWgLj+o9ukg+EV/NaD000yoYQcwh02coXNWLHWl6rf+b/cWcaN+oaGvHY+udZlkmDbOVcJ&#10;mR1POq2ujg53EQBlpq97m/o6M1d8miQiFsed4m2+sdwMR7E8HbxOnP+/VFG70Jl7fCCWAxgt/W9u&#10;k//Uz4OYYHXD4cagKJ7LKtZKqvrXbztzjh8N//kr8lZcEK0Le70MVb7LdP34HncUgDKU7t4mHQ3j&#10;uXsnlnW8LjvO5wr45hDTGeeea6k6mXMtHJ8DGGldbT+PzrVEnQnZdgE3ZM7DuBLrjeZmp3QwmPal&#10;6XPG77E5sRyljoItTtjR330+c4I/lHfSYMkKlCZxMJ0p1l7+sGoWvM+de1ypra1VRWVl9s7HkTRO&#10;se0S9jlHAu7O5/jx47HpAMrP/tczsTw4GLUShzxieCKTOJhXE8slNS16WA2TieXEcgAj7dgPvxWd&#10;ALKPyYd6d22u2OMrXpSsvP4W1V5wsTvbuFL7r/8eNY0sZ/3kK1rWGe+O89/5F+o7c6U1BkC5OrrF&#10;OtdiHadrgNidKCGwmBjlm+NzX6o89WHVTOH4nONzACNp2yvXZp9jUaYq48bzoRRro3HhRfFpX5qx&#10;8GFNmjLOj82J5ShhFGxxwvwDz0U7HjeZUNKOxxlOZBdrwx5fkj/9/HFfrFXYLv+ECRPku3tr52qh&#10;oQi2YfaVQl54tVAnVwsBZa2v67l4DLePTcP/mVfrJUsUfdxirfVaOeGqcV+sFbEcwChJP/CNIBZY&#10;3UiIjs2tYqS//HzVffr/dmcddyrnLlbNjZ+XP312Zj9orbOB2PNEr/Y6NjP+5aeVvvdp+Z/9htLL&#10;LyKeA+OA32GdazHH5s7xuuw4P0jAt2ONKdLKnGupO3/cF2vF8TmAUdDd9Vx0UB6dOzche5C4PZAo&#10;podxPO1LtROu0kTOtRDLUdIo2OKEHFtzt9S5J3ZSf6CkIdd+yA2T0bCdQPjSxI+Ov/b3c0lVVKi+&#10;oSH7aiFn5+OuWyOzfczGi28dd+fT2dkZmw6gfBzaebf8viCWBwehYTKhAQL3UJg4ng6SiGkL/qs7&#10;x7hFLAcwktpf2xgdj9vH5Cd6d23SsC9pwn+915kyftVc9TeqvOwvo3Xj9wXjo+F8uj6nWHvxVfL/&#10;24/kP7VX/t/cKm/WAuI5ME607bhbXn94rsW6IF65YnfiyDCYZF6CVyvw+AqfW7uMcy0Gx+cARsr+&#10;N++W+vYEjw+0J5zg3bUmlvvhND+M6fNO/WF8xnGMWI5SRcEWJ6Rv9+rM1UH2lZ4mlrkLJMgKjFbc&#10;DPc38n2p+rJfunOOe9XV1UpVVOTe+YSy1nEOXrjDiYatHY+fTvMQdaBMdR8LY3k4HMSCTL9O8O7a&#10;KImQNHHuN8ftc2tzIZYDGCnH/9d/DWJAOJwrXg8kV6zxlSkmSlLV9bcoNZt4bqv91JflNwd32Ubr&#10;y7lbNqsz84TzpSX5l1wt/z9ekPe5u+Wd/Y7o/YnnwPjRd3R1dEweHY8n3FU7YJxPCujhiX0Tg9Jp&#10;qWrh+H3WYS4cnwMYCR3HVocBIIjhpnBr4vqwmXMu4XNrfUknLeS8uYtYjlJEwRYnxN8ePDRdufYz&#10;1sjE6S775H4YP31fSk8/X7ULx3f7+0lSFRWqq6+P7Xhi3GFHtE2ijRi8mp2NPU86ndZxdjxAWTre&#10;FsZyT/JS4avyDdyBKNqYnoTXVO35mjjjxnAEDGI5gJHiP/Xz6N97GNajflfSuCTRcTlNIQ8qVVGh&#10;yhtujeUzMusuVxeea0tf8lH5N/936fcHpc9/S97M+cRzYBzzO4PHlSg8tMsc7yUEcHfYYR+WR50p&#10;3Nafr9qpnGtxcXwOYCT0dIVN22uQA3MrXLjccBMNmlYSfKmq9vxx/9zaJMRylCIKthi2Y2vujhIH&#10;s+Mx/dG4QeQMi2EWYZKJmvM+786BUHV1dfQgdUnZVwuZ8dYyA/HCHY/Mq+cpFQ7zEHWg/BzaeXd0&#10;MGDidnQsGv7PvNrzDMTEG9/E8XTw2jiLWJ4LsRzAiWr//SOZOG7H9MrMuMG4MSZp2JdU/S//5kyB&#10;UX/N38busk1b683u0tHdtB+VHlgj7/N3y/vgX7tvRzwHxqG2nXcr1bcncwye41zLgHHdCeDBcWWm&#10;8xUcXlbN4fg8F47PAZyI/W9mHj1l4riUCd4DxvCBWDHcD2P6lBnE8lyI5Sg1FGwxbH17rCZ67BP6&#10;CXuchFHZ3Ltrw3FaeLVqF17izg1LY2Nj7GqhaOeTh8wBQ3wrmauF7K73+HGadwDKTHdb0ERPriRi&#10;SEzgMc3zmCRCUlXj1ZowhVg+EGI5gBPR+9xvo0PxwUL4YNNtvuJNIat5jmoXnhafCTE1f/M5+QMU&#10;a/3l50s3/3d5vz8YFGpnzo+WJZ4DcJtD9mQFdzeAu8MO+1gyFofSkt90tWqncnw+EI7PAQxXh3Wu&#10;JdYpO3Y7YSJiaorRsNPjS6qbeLUmca5lQMRylBIKthi+g5kmeuTkD0k7H5cbGGM7Hetqoeq3fDw+&#10;I7KkKipUWVUlP2tPbvbgwau7zhMl7IBk7XwAlJd+p7k12UVbJ57nigB2bLFjuW9efal+OrF8MMRy&#10;ACfC/49vZI7DzTF5pXVsPgg3toSH5FnPYK284bPOnHDVfvTGrLts05L8i6+S7vyJdNf/lj7411nr&#10;PBHxHBh/OsLjc+vkvt1psLjuHkqG/zN3YkUXVDZzfD4Yjs8BDFdP53NKuf+0w2F3dN6cu2t9X5o4&#10;lVg+GGI5SgkFWwxfxx7JxCk3exgqEx+tTr7kN59fmLtrt96l5bW1qo265bprqztTYPudy635alV7&#10;zl3a7s40Btw2+YdytZDLC3c4ZkfjeV40rr2tzZ0dQAlL94WxPBw2x5eePXIorMBjTgZV1J1f4Ltr&#10;t+uucwaJ0Y9cF4/ltdfpMXeeMUAsBzAc/W9uy/9E/jD5kvzm2aq/5m/dSaPMiuF5HG9nHZsPcBw/&#10;mmr+5VtBkfb0lUrf9P9Iv9knfe5u6ey3u7MOingOjC+efXxugrsd5PNkH0Oa/uhEf92qsb+7Nut4&#10;e5C4njU/x+cASocfxnLZrSWEw/nIqi2annRmOHh27RjH8oRj8+V3ZkXwyGM3ZMf86x5x5xp9xHKU&#10;Cgq2GJZja+4OA1GOvMEakTVtIGG11lwlVLXkr9w5Rt32O5erdumt2hQbu0m3Ls0+2fPYDbVa8vn4&#10;nHr5Vi0pQCJRXV097KuFMgcNYZ91RZC985GkdH9/NA1AaTu0M/MscpNEKOzPVxRT7GaQzfgwljdM&#10;zX4m31jafucVuvVld2zG9juXq/YjDzhjH9AVBTjJTywHMBwdD/6vqN8O4UnhPGmcG1OieO7cXVt1&#10;2V86c46yrXdpee2S7Bj+8q1akhWjg5NHWcfm2qRblw58Imk01F14qSr+24+U/h8/jz+blngOYABt&#10;OzPnWpQjZkcGnGhJuLu2eu4X3LlG3fbN691ROXF8DqCU7X/z7uAci9XFzrlYrLAwMHN3bRh2fF+a&#10;OnOsn137mK5LODbf9Pklqr3BPRP+mK6rrdUV9zujJT3wkbE/NieWo1RQsMWw9O99OrZDCfc7UTeY&#10;WPCzdzjWNF9S/VljfAX/1rt0RXiSZ8lXNqm7u1vdP702nLhJt95m7Xy23qVbw51O9rwP6IqsHdXo&#10;q66uHrGrhWxeeHTheZ7S6bT6+/rcWQCUoO621UFPjgTCi/6XX2yPmOPd8H8TZ97ozDCWHtOXsk7e&#10;26zpH3soiOXdDymI5k7cHyPEcgBDlU6nY8fhnoLmkE3/cNhxx5ek6bNV/3/eZo0dfY/dlrmI8tqf&#10;dg98bP7IlzInj7LiubTp818a+wsqz38f8RzAkPQfezo6seJZF8i7MT4n+zg84RyLKdyO+d212q6H&#10;fhhG9KW3a1N3GNNN9+JNWhDNy/E5gNLW2f50dqwewrmVrJqi02POtYz13bXb77xVwaU0S3T7y0H8&#10;fuhj4cT7r4jdOZuZ1zpv3r1Jty8Nxm36/BUFuQCHWI5iR8EWw+IfeFYyOxk7c3DkGJ0sTByiJGLh&#10;Ve4coy5zUuha3f6ZMF24/NogMfjYQ+r+zqXRvNt/cW847xJd9yFnXknasCm7SZ9RVl1dLYU7nBh3&#10;OIG7rTyzw3HGSVJ/Omx/A0BJM8+vjU7+2AmEGxQGYu6ute+yDcNE1aSxj+W2x264IkoSEj3yQDT9&#10;2o+YGH+pro2SjgfG/gQ/sRzAEKXX/inqd+OAbaBpuZjI411ytTNltG3Xpg2m/1pde3nYm+N4275z&#10;KzGea702FeCkEPEcwFD47c9m/v171j/0pKCQj/A8S3SuRZLfVIjj801aby6qWbbEKs4m4PgcQInr&#10;7ng28aL4rICQL+t8uelqG8c6ltsX3lynKxYFvZd+JDoy1/rN0ZF5Zl77HLsW6KYvZy6+vPcXY3vm&#10;nFiOUkDBFsPTsSd7x5MrkRiElT/ETvjXnP4Jd9ZRZp0UWrpcS6Lxl+re7u5YsVaSFnxmfXh10Hrd&#10;FO6kCq2islIVYfMOposJhwfcDUUVm+DVC68Qsq8W6unpiS8DoCRFz1QZeuiWcsUSp2jbMH2sY7nl&#10;kesSm9+xPfbT6JpPLc8Efi05www8oAfG+PkqxHIAQ9H/5jZ5m9YEJw3cicMQHZeHzSGbcdUXvNuZ&#10;E4MhngMYKq8vONcSi+nDDO5RPDddOuipPqkAx+dbN8lcVpMpwibj+BxAqfP790TnzLNiusWp9yWK&#10;4krY44f/a5o21rF8gW56MalVhCTWvN33auCoP3aI5SgFFGwxZB3rvp2JTdb4XDsfVyzoJURAM6p2&#10;4dg26+Be8bkp9lD0/J5JG2vu4a+uGGTnNTqqqqpiw/4INe8ga/v2Hj/uTAFQatpafhUlEFnB3JEw&#10;akC+VbSdMMZN9GRs113/EkTka3+aaRIzzr57a7mWWBffLDhtedSfuUp07BDLAeSrt7fXHSUN4dh8&#10;MNGx+VvHOp4v0BV/lXBy3rrzyj7eXvCh66ILLh/4qTlyf0wPmAt3rDsBxhLxHEC+uloeS4zbdjxP&#10;mh6xT+YPYOybQ5a0aX3UxP0DHxnoXAvH5wBKW0f7Zsn8u84reMe5NcSIGR+eb5lUiFieJXPeJdYC&#10;5QAyF+VIy08bfP6RRixHsaNgiyFL+8EzsowRORnkhzuc8LUQzSHbV3zq/iucu7Ie0BW1ywdoWz94&#10;kPoS6/m366PmHsZWbW3tgFcJDUVsO1tXCvXzAHWg5B3v3Bb0BP+0g1dreiy5GIjTHHLU7xe2OeTt&#10;d14RPMvwYw/pXtOMZgkhlgPI1/GffSc27Cnz/Np8DBRVomnNc+ITxsiCz6zXpq8EZdjoBP9Hwidn&#10;ucfbi27S+pdvD4q2918RFgLCZvGX3q5Ng94JMDqI5wDy1d+5LTrBMtAdWXkzB+emCU0Vqjnk+An6&#10;uAd0RW1t7LmHxYp4DiAf7a1PZcfucETW+HxY51rSYTyvG/PmkBM8cp1qa5cE5120RLe/nEcLlLFW&#10;0OKtKIwVYjmKHQVbDFn/3qcl+2T+sPY2ARMKzY7H9FfMutCaqzCiB6L/NNO2/q235bjP1i72Str0&#10;+S/ldUfuaKiorJSsph1y7YDy3Q15TvscnqQ0Ox6g5PW0P53Y/E4U2weRGEPskb5UWT3PGjGGtt6l&#10;Kz6/KUgavlAsje8MDbEcQL7Svp9P2B42X1LFpR91R4+ZTRvNPVlxieOtO7hiXs4xfgwQzwHkq797&#10;Ryaex84CW/15cs+1+GFPRWMhzrXEn0n+UHfYTKa5yEbSA/9yV/RM8mJFPAeQj97jOxIvis8nlmeF&#10;layeQP2EQsTyuO2bY2fCc58zNx65LrrwUpL0sdsHL/COAmI5ih0FWwyZnw5Dlr3jyWOnIzfYhQP2&#10;ONNfPe+91thCsB6IfvmXdPvScPT9DyQXYhfdpPXd3eruNs1uPqArspr2GTuV1dWxYd8/seYdPLs9&#10;/nC4v6/PnQ1ACTLhO6l4a7jxwx22R/hWc8hVdQszE8bQY7fdqk2SlnzloYIkACOFWA4gH/7+XVL+&#10;h+MxuWKK/fxaSao+vzDPr33shtroKvxrfxqe4DcXU95/hWpvsI627ZNAH3sofGYWx+YASod/fKcU&#10;xnMv1pOHAc6v2KonF+JcS45nGS66Sbd/LOx/+V49lLNFs+JBPAcwmD47lg+htQS3bhhjpoXnWxoL&#10;EsvjFnxm/cDH5ja3WKtr9dB3CndxPbEcxYyCLYbMP/DsgCf2bYMlC1I4wW5S05eqp57qzjW2li6P&#10;rvSUFmjJMtO/XpsGTCIu1b3RHbkP6NY7C3ONaFVVVXS10EDy2j6ucOP3p9PuFAAlpK/z2ag/n5Ae&#10;hup4rLCKs9G0cIQvaeKMv7VmHiOmiZ2lt+uhAjVNP1KI5QDy4e8OCrb5GCxeZMX5UPUF73NHjQH7&#10;+bO360umefvL79VD5gS/dTFlprlNu3WF+LF59BzcMUY8B5APvz3/cy2DBgwT0K2mNH1fqppQ4HMt&#10;jiVnmDMvm7S+UE0hDAHxHMBgujufze8kSxiXTZfIieF+OK62vohieezY/NbsxwluvUvLY8XaJbr9&#10;ZevinQIglqOYUbDFsOW574l2LO5IK3+Idji+JL9+tjv32Fi0RMvdcSWqqro6e50r3Lvbr7m2Tx56&#10;enrcUQBKTM44biUCOQOEPY/9KslPS6nalZkRYyg6Yf/yrVpSGz7v0DzD0B5/w2MDXpBjN++z/LTC&#10;FH6J5QDy8uoL7pgBDSVe+JL86QU6NrcfObJsSY7nz5rYbTe3uVxLcrSusH5zgS6mJJ4DGA1OwDC9&#10;ZnQ0OZyQripQPB8Sjs+J5wBkxw8TXsL/DVJjLC5b79LypUELaIE8n3U7yojlKGYUbDFkXsced9SI&#10;8k463x01Ri7VtYnN8SSdANquu84xhYB482rFkERIwc7Fbo8/at7B3vmYzlqmtPb8AIbL7x08lscS&#10;BKezI4Xp963xFYV6fu0Q5bqqP/NsxGt1rbmrqxDcOE4sBzAEQ4kE7rxm2Js1x5lSABs2DeHZhoO1&#10;iFMgbiwnngNwpPpyHJ/bYcHqkoajkfZgOIPXUKBzLVvv0nJzIaXTXGbmmHuJloeH5RyfAyhtOf6t&#10;5xidJIgpmVcz0pdUN+kjsXnHTM5YnnTePBh/10eLr1gbceM4sRxFgoIthi0WnkwsM/8znT097Pxw&#10;B+ObGGiGw2leQ+FOCl36EdNkmvWw9K0P6d6Xw9EfuzZssmGBrvgrk0Q8oCuiHdVj+tLnC59EVKRS&#10;Socr1Hd2JME2cnYuSTscs6OSst4DQGnr694mWWE6isd26Lbjs9tZA344b/RqlilQ8y+Xfsc8H8vu&#10;zDMMg2Y1N3V3qzt8XsqCz9weTXvgp5lYHjXDGcX9sUcsBzCY/je3Zf6NW6/2M2jz+Zc/4LLNBTo2&#10;X3SFrlsa9r98q75kmjM2Td9L0tLrdMUiOcfm1nG8HtN1URNsS3TdhwpzMSXxHMCwhf/ck/7Vu+N8&#10;uwt74sPuEmPEjuf3X6HrkuL5x26PTuJzfA6glKX79rqjYsfWg/2rD2JJZsCE72h8oeJGzlj+Jd2a&#10;dd5c2n7nFZnxkq79afEUa4nlKGYUbDEkxw9tie1YzM7C3uGY/miHYicJznLueyh8MHfBxNrdvyK4&#10;aihquiH+QPQFn3lIt1s7KrfZzWt/Wrj2+CsqKyV7fVtXC5nxfrRxsrvoqiIzn/VqpHl4OlCy+pP+&#10;/VoJgB23YwE8GhmfHsQUZ/5CxvIhuVRf+kp4kj8rltvPQRx7xHIAg+nvD/4Nx/9lZ0QxYJAumscK&#10;CWa8d9LczMgxtUA3/eh2RZdIfiS8ot8qwN7+o5uippIHOzZf8pWHCnaSiHgOYDC97YOcazEhwYnf&#10;dmfmMW/kK3hUieEVrAWcweJ5/FwLx+fEc6BURedaTLwOX82wCdg547npMcuafvMevlRZVazH5nYs&#10;366Hfhh/MHk0v9UtvzP/NnRGErEcxYyCLYbEPxYE0minYe947M4Et6TOnsd6Ne/rNRYqiQhc+p1u&#10;df80uhcrsPR2bep2C7ALdNOL3dpkEonItXqou1v3FujuWiOVSsV2OImdu22ibRSfT9a4aGMBKGnm&#10;X3IsFqczccD0xGK71UXTzHJO/K+qKVQSMXQLPrNe3S9nEo/AtXqou/BXgBLLAQxFLAb0Ze6WzavL&#10;nF+SiRB+oS+mXHST1ndvyhRijaW3a1NWjM51bL5Et7/crfWfKczdtQbxHEA+zPG07Nehdtb72O+R&#10;qi3guZZc8fxjD6k761wLx+cAStPx49vCwGvF8TAmy5w3ieJBPEDE4rcVEtJOfK+umW8+buzlG8vt&#10;1iqLFLEcxYqCLYakP90f7SBk7WBiOxRn55JX57xPwV1+b7w5zRczV++7FnxmvdP0ZnayUQjRjiOd&#10;ztqRmC6dTid27nz2Ticd9vf197sfCaBE9HRtzY7DJgangy7tZzr7wDQ2Ppw3Ws68T1ryKgt4QijL&#10;pbp3sHi+6CatJ5YDKDH9/cGtU3actoclq3A7WOe8j/0ehRUUYod/bF74k/singMYRG/n1kzcdY/P&#10;k/rz6dLWexVFTE+I57E7ax0cnwMoMf396UysDl+jgqsZH55HkTmf4g5bcdws6+4XCiuPWJ4Vv5O7&#10;Ql5QSSxHsfJ+vfaJEft3HvsjTWf+qC8+9xJ3VpSozq2/Utdzt8mT5KU8pVJBzd+zrr4f7CJ8P/yL&#10;8+Vn+sMg6PtS3aovqH7R+2PLYOiOHjmi/nRanudFnWLbaeAN5ZuNY/VHOyzfV3VVlRonTrSWQKl7&#10;Ys3jSnkpeSkv+Ectc1AY/PsklpePowcf1dHdtyllxYesGD5wiIhlCUECEcT0tB8kKJNmfUETpxPL&#10;TxSxHMNBPB8/OlY/qu5v3SbP84KYXhXGinD6YDHC5fth816+lO5NK+37qv2H/6L6txXDKfLSRjzH&#10;UBHLx5fOA79Sz87b5HnhuRYvJYWbPooPA4eJ6Pg8Otdi/b34vlQz7wuqb+b4/EQRzzFUxPPx4/DB&#10;X6llTxDLU54neZ5SqUwMzxylh6O88HyKw1emMhvEB8lPp5WWNG3mFzSFcy0njFiOoXpizeNKpVJK&#10;pYJ47v7tjISVi1ZRsAUABEgiAKA8EM8BoPQRywGgPBDPAaD0jVXBliaRAQAAAAAAAAAAAKBAKNgC&#10;AAAAAAAAAAAAQIFQsAUAAAAAAAAAAACAAqFgCwAAAAAAAAAAAAAFQsEWAAAAAAAAAAAAAAqEgi1G&#10;T+duvfz8H7X6Txu0q9OdWEq6tH3jWq1dt0UtaUlKq2P7Bv1x9Wqt/sNqrXm9VWl3kSKXPviy1rx6&#10;2Ayp9fW1eubpP+r5zS3BbymbbQfghJVVPOjRrg3P65nnzW9p0asbt6vPna1EEMsBDElZxQTiOYBx&#10;rNxiwuFXtTaKgaWNeA4gb8SDokUsRyFRsMWo2fXqdum0C3XR8jrtfGlbyRU1M1rUlj5Jp9X36GCH&#10;pP0vae3+Rp190UW66O3nasqhl/TSQXeZ4tX2xhr98dX96uoNt0jbZr3aOl2r3naBZnds1sst5bTt&#10;AJyo8ooHu7W/d6YuWJjSwd196nltp45PX6BKd7YSQCwHMFTlFROI5wDGr7KLCek+9fX2qae9Qz1p&#10;SepTV3tPyf0u4jmAoSjpeJDuUVdPj7ra2tQRBG71dXapp6dDbW1d4UWUferq7FFPe5vaOvukvi5r&#10;WvEilqPQKNhilLSotatGEydJqp+iiepQ6V4vOVdvWZDSsamn6rRGqWV/uxrmnqw6SVKdTl51kZZN&#10;d5cpXpVTT9MFp09XjRnR0qa+hiallNLsyVXqaiunbQfgxJRbPJigqt7D2nagXao9qE1tE7XkJHee&#10;0kAsBzA05RYTiOcAxqtyjQkppfe9rDWvtqjlz8/ppYPpkjthSTwHkL8SjweHt+j5P67Rlj17tXnN&#10;c3r1qLTzpT/q2Y3btX/XS3rmxV1Ka6deemaNNu3eq80v/kGrN2zT/jfW6o/rD7jvVlSI5Si0Ujv+&#10;QSmprAmLmqWvcuJMzZxWo5Sk3n6pqsqdo3TUTWzMuvugsqrBGVE+2w7ACSqreNCsZeedqukLz9Nb&#10;uvaqckaNNj33jJ5fv0td7qxFjlgOYMjKKiYQzwGMY2UaE+oWn6mT2tdrffdMLVtYer+QeA5gSEo8&#10;HlRPO03LTjtVZ8+qUMueNkkNmr1iqRaffrKauvZrtyTVTdeS007Vgkl1apq3VIvPmqm6nnb3rYoK&#10;sRyFRsEWo2SK6tSu1rQkdaknXZm5MqXEndRUpdaDrdFw6yt/1PPbir1BhwFMqJM6g2uB2rr7laos&#10;320HYKjKMB5U1qmxdq+2tDdpcc9e9TRfoJNTe7Wt1C+JJJYDGFAZxgTiOYBxqYxjQrpDXek61fW2&#10;6nA5tC9JPAeQU+nHg3R/b/jar1RFtaS00sfDiV4qKHpWmN9VIXmZZUsKsRxjjIItRklKJ8+r195n&#10;12rDc9ulmSer0Z2lRKUWnqnZnRu0+k/P6/lnV+ulzpk682T32psSMn2upne+qufXr9X6IxO1YG75&#10;bjsAQ1We8aB1835VzjtZNY0NUuvr2t9do4lN7lwlhlgOYEDlGROI5wDGn3KNCWntWveqeudfoAsW&#10;Sq+v21X6zwQkngPIqfTjQfrI63p+/Vo9s69G8+bVSOrS3nVrtWHNqzo2dZ5muguUKmI5xpj367VP&#10;+O7I4fJ9P9OlfaXTaaXTaV187iXurACAIvPEmseV8lLyUl7myjc/iO3EcpSPtHo6e1VVHzRz39fZ&#10;pt7qRtWV8HU3gIt4jvGBeI7yRiwHgPJAPEfZaXlJz++ZqZVnTYtGbXvueWnVSp0cmxEoH0+seVyp&#10;VEqpVBDPPS/TjZSVi1Zxhy0AABhPUqoJT+5LUmU9J/cBoDQRzwEAAIAxV9OoxonxhoAnTGrUhNgY&#10;AMNBwRYAAAAAAAAAAAADa1ygtyyINwTcvOQtao6NATAcFGwBAAAAAAAAAAAAoEAo2AIAAAAAAAAA&#10;AABAgVCwBQAAAAAAAAAAAIACoWALAAAAAAAAAAAAAAVCwRYAAAAAAAAAAAAACoSCLQAAAAAAAAAA&#10;AAAUCAVbAAAAAAAAAAAAACgQCrYAAAAAAAAAAAAAUCAUbAEAAAAAAAAAAACgQCjYAgAAAAAAAAAA&#10;AECBjEnB1vd9dxQAoIjkE6fzmQcAUFj5xOp85gEAFE4+cTqfeQAAhZVPrM5nHgBA4YxlnB6Tgm1P&#10;b7c7CgBQRHLGaS/Tm3MeAEDRyBmriecAUDJyxmliOQCUlJyxmngOACVjLOP0iBdsPbPH8TI7n6Pt&#10;R2PzAACKSxSnU0Hs9uTJM7sIYjkAlAziOQCUPmI5AJQH4jkAlL4oTls1z6gOOsJGvGCr2Jf1JE86&#10;0HrAmQMAUEwOtB4IdzhB/A6SCINYDgClgngOAKWPWA4A5YF4DgClLymWj5aRL9h6Zn8TfG1PnvYc&#10;2qOuni53TgBAEejq6dKeQ3ticVupYA9BLAeA0kE8B4DSRywHgPJAPAeA0pcYy8Ma6GgY+YKtzfri&#10;r+1+zZ0KACgCUXzOtbMhlgNASSCeA0DpI5YDQHkgngNA6Rs0lo+wES7YWt84usvWk+d52tOyWzv2&#10;bbdnBgAU2I5927WnZbc8L4rY8uydT2w8sRwAihXxHABKH7EcAMoD8RwASl9SLI8XbUe+gjuiBVuz&#10;47G/vOcFOx7P8/TKjle0nZ0PABSF7fu265Udr8TidBC3U1EcT0XjiOUAUKyI5wBQ+ojlAFAeiOcA&#10;UPpyxnJT+7TqoSOp4hN/9/EvuSNPmPVFffn2FB08clCd3Z2a1DBJVZVVsWkAgNHX1dOlV7a/ojf2&#10;bJOX8pRKpZRKpaJ+swOKOmI5ABQl4jkAlD5iOQCUB+I5AJS+fGK5F1ZqzetImT1ljrxfr30ivmc4&#10;Qb6vYHfjW13aV9pPB6/p8NVPa870OWqefJKaJjSptrp2xH8gAEDyfV/dx7vV2t6qA0f2682Dbyrl&#10;WTualBcNR1cNyQvTBmI5ABQL4jkAlD5iOQCUB+I5AJS+YcVyL7jyZqTD8spFq0a+YKvwR5pXs+Px&#10;/XCnY71mOknyZS4qMjsuAMBwmcYZzJWbwU7E3rGYq4Kiq4OsHY+NWA4AhUQ8B4DSRywHgPJAPAeA&#10;0nfisdyN6SNhFAu2inYkvrliyOx8wiuG7B2PmS+z7xnxrwQA41C48wnb15ez44muELJ3OuF84f+I&#10;5QBQFIjnAFD6iOUAUB6I5wBQ+k4slo9CvXb0CrYKrxKKXs0OyNnhRDsea/5gINwRAQCGJbMDCYet&#10;q3+yulRmh2PPJ2I5ABQc8RwASh+xHADKA/EcAErfSMXykTaqBVu5O5/wNdrZ+OFwsJeJXgEAI8zL&#10;7Ig8BTsbs5MxnZydk41YDgBFgngOAKWPWA4A5YF4DgCl7wRj+Uga9YKtrJ2O2bnEdkbWDiccy84H&#10;AEaSF/wvfMnsgKydjH1VUa6dDrEcAAqMeA4ApY9YDgDlgXgOAKVvhGL5SBmTgq3snU/Cjih6jWbI&#10;9AIATpC1H4l2Ojl2NIPtdIjlAFBAxHMAKH3EcgAoD8RzACh9IxjLR8KYFWwlKdjfxHcw7g4nNgwA&#10;GBH2jiZpWPLyflA6sRwACseN3+4w8RwAip8bu91hYjkAlAY3frvDxHMAKH5u7HaHhxLLT9SYFmyN&#10;rB1QNMG8JEwDAAyLZ/YwiTuW4e9wiOUAMLaI5wBQ+ojlAFAeiOcAUPpGK5YPV0EKtracOyEAwCgZ&#10;+Z0NsRwACoF4DgClj1gOAOWBeA4ApW/kY/lQFLxgCwAAAAAAAAAAAADj1cpFq5RyRwIAAAAAAAAA&#10;AAAAxgYFWwAAAAAAAAAAAAAoEAq2AAAAAAAAAAAAAFAgFGwBAAAAAAAAAAAAoEAo2AIAAAAAAAAA&#10;AABAgVCwBQAAAAAAAAAAAIACoWALAAAAAAAAAAAAAAVCwRYAAAAAAAAAAAAACoSCLQAAAAAAAAAA&#10;AAAUCAVbAAAAAAAAAAAAACgQCrYAAAAAAAAAAAAAUCAUbAEAAAAAAAAAAACgQCjYAgAAAAAAAAAA&#10;AECBULAFAAAAAAAAAAAAgAKhYAsAAAAAAAAAAAAABULBFgAAAAAAAAAAAAAKhIItAAAAAAAAAAAA&#10;ABQIBVsAAAAAAAAAAAAAKBAKtgAAAAAAAAAAAABQIBRsAQAAAAAAAAAAAKBAKNgCAAAAAAAAAAAA&#10;QIFQsAUAAAAAAAAAAACAAqFgCwAAAAAAAAAAAAAFQsEWAAAAAAAAAAAAAAqEgi0AAAAAAAAAAAAA&#10;FAgFWwAAAAAAAAAAAAAoEAq2AAAAAAAAAAAAAFAgFGwBAAAAAAAAAAAAoEAo2AIAAAAAAAAAAABA&#10;gVCwBQAAAAAAAAAAAIAC8X699gnfHQkAAAAAKB+bv/M5ffcZZ+Tcy3TLv1ykKc5oDMcRrf7yHXpk&#10;lyQt1/X3XKPT3FkAAAAAAEiwctEq7rAFAAAAgLK14UHdemNCsVaSdj2qO278nB7Y4E4AAAAAAABj&#10;iYItAAAAAJSjA6v19W+ud8dmWf/Nb2j1AXcsAAAAAAAYKxRsAQAAAKDsHNHqbz+qPWZw7mW65Z6v&#10;6nbT3XaZZkXz7tEjD2+OhgAAAAAAwNjiGbYAAAAAUG4OrNbXvxAWbHM9qzacp/mfvqprl7kTnfcw&#10;LrhOt98Qfzrr4ce/oTt+sid8duvFOhA9y1WSZuny2z6li5rt+QLLY59rPQP2gut0+wcOxD87+g32&#10;s2KV+3mxGx7UrVl3F2fPm3m2b/A9mx+ONx8d/44Z8WcCz9Llt/219O3cz7B1f3vSPIHNeuDGe+V+&#10;81lX3aJPXzLZGQsAAAAAKAcrF62iYAsAAAAA5cYuEOYqOg4ku8BoixcbB55XkmZp1tw92hMVWTMy&#10;380txCaYO0uzdu2JF5ClIX6fTAFZWYXXJPH58/qezvfJ/RnOeycVyC0UbQEAAACgPK1ctIomkQEA&#10;AACgfM3S7JnuuEEcWK0fmIKn3ZTyPy0PZ1iv734nVxPKy3V9OP/1F5hxQbF2+T+57yOtfzHH+1xw&#10;Xdh883WK5t61R3sS33+91m0w/Zv1hPnu0Xt8VbdcZRqA3qN1646YmR1J7x2f//DjP8gUa611k5nf&#10;seHBqFgb/f7oN+3RI99ercPhrIfXrY+KtZl5b9Hlc4Nxe37yA541DAAAAABlioItAAAAAJSZg7tz&#10;3ac5uM0Pm7s8Z+nyv7eaUl52TaYw+cwTicXDWVddHN1Zeto5mcKsLrguc5fvzFmZ5+e+eSAqWGbM&#10;0uUfiN5FK6xi6PJ/yty5On125im8B/aZoupputYUmK2mm6fMiG6Rzcl+79M+kHnG757d5oce0cvP&#10;mfUaXzen3WAVliNHtPoXYePGcy/TxdFdzqfpWlO03rVeL4dvb2+zTCF7si76F1O8te/0BQAAAACU&#10;Ewq2AAAAAIDQZq0zzffOXa6lToEwU4RNvlO1eUZyk72zZltv1NysgeuOzWpOnCF+t3A+RdjgmbCf&#10;S3ierSufO5EPaHd0d627bpo1O7wTNsOaf9ejuuPGz+lW00XfZ4927w36YgXuZ+7NzHvjg8pxHzIA&#10;AAAAoExQsAUAAACAMpO5+zS5sFrWNjxoFTvv1WCl2kKL7g5edo3VdLNtvb574+d065czzScDAAAA&#10;AMoLBVsAAAAAKDNTVizPNOn73MbkQt+B1fr6jZ/T1x8vo4LugdX6un03rXmOrfXc3IKwnwXsdJ++&#10;JHNX8pRLPhWMvy3TJHNk16P6QTltKwAAAABAhIItAAAAAJSb5jO0wjTRu+tR3ZF1d+ZmPfCF4Fm1&#10;e35yh3X3pvXMWOv5qsbmF00xdJZWrEhu/riQDq9bHz5/V1r+T/Hn2J44q9njrHVjNX8cseffo4PO&#10;1AE1X6RPm6KuVWzOPE8XAAAAAFBOKNgCAAAAQNmZrIv+3rpL032Gaqyp4Fm6/O8v0pRwyH5O7SPf&#10;tgq9Gx7Ud83zbS+4WBfl8wjZAoqaGtZmPTDoM2zzMVlLV2Wamn7k4cyTZTd/J6npZXv+9frud8z8&#10;R7T6y+7zae1x39Bqqy57eF9mIPYsYAAAAABA2aBgCwAAAADlqPkifTqPpoBnXfXX8eKr/SxVu9Ab&#10;FT2X6/oRvXN15MSagv7JHQnF6RO7S3XKJX+ty81ds8/cGxXAo0K2I3n+O/RIeDfurKsuVrAm7QL7&#10;Hj3yhUxx/Y6fhPcMz71Mf201nwwAAAAAKB8UbAEAAACgXC27Rrff81Vdb5o5toXPVbWfoWoEz1K9&#10;Tm65d9ZVt+j2e64Ji4xFqPkifTrr+a/Ldb29Dp5ZH97VOhyTddG/uOtzli6/7ZZMYTYmmD8qgEdm&#10;6fLbnHXffJE+fU+O97ngOt3+L5m7oAEAAAAA5cX79donfHckAAAAAAAAAAAAAGB0rVy0ijtsAQAA&#10;AAAAAAAAAKBQKNgCAAAAAAAAAAAAQIFQsAUAAAAAAAAAAACAAqFgCwAAAAAAAAAAAAAFQsEWAAAA&#10;AAAAAAAAAAqEgi0AAAAAAAAAAAAAFAgFWwAAAAAAAAAAAAAoEAq2AAAAAAAAAAAAAFAgFGwBAAAA&#10;AAAAAAAAoEAo2AIAAAAAAAAAAABAgVCwBQAAAAAAAAAAAIACoWALAAAAAAAAAAAAAAVCwRYAAAAA&#10;AAAAAAAACoSCLQAAAAAAAAAAAAAUCAVbAAAAAAAAAAAAACgQCrYAAAAAAAAAAAAAUCAUbAEAAAAA&#10;AAAAAACgQCjYAgAAAAAAAAAAAECBULAFAAAAAAAAAAAAgAKhYAsAAAAAAAAAAAAABULBFgAAAAAA&#10;AAAAAAAKhIItAAAAAAAAAAAAABQIBVsAAAAAAAAAAAAAKBAKtgAAAAAAAAAAAABQIBRsAQAAAAAA&#10;AAAAAKBAKNgCAAAAAAAAAAAAQIFQsAUAAAAAAAAAAACAAqFgCwAAAAAAAAAAAAAFQsEWAAAAAAAA&#10;AAAAAAqEgi0AAAAAAAAAAAAAFAgFWwAAAAAAAAAAAAAoEAq2AAAAAAAAAAAAAFAgFGwBAAAAAAAA&#10;AAAAoEAo2AIAAAAAAAAAAABAgVCwBQAAAAAAAAAAAIACoWALAMAI8X1/RDsAAAAAAEaKm3OeaAcA&#10;AEYOBVsAAIbBTVRHI1l13380PgMAAAAAUH7cXHI08kn3/UfjMwAAGC8o2AIAkKdBk1A/OWEdTqdc&#10;H2HPAwAAAABAaNB8kZwVAICiRcEWAIAB5Ew2kxJdhUlr0rQ8u2h55ZhmfwV7GgAAAABg3MmZFybl&#10;peSsAAAULQq2AAA4ciaVdlIbJrqxBDUdvKbdcfl04fzRstY4P0x87YSYRBgAAAAAxqec+R85KwAA&#10;Jcv79don2EsCABAmkFnCpDNx2PSHg239rTp4fI9aevfpSO9BHes7rPb+VnWm29WT7lKvf1z9fr8k&#10;qcKrUJVXrZpUnepTEzShokkTK6doctV0TauaoenVs9RY0RS8sSd5wf/CwUx/0nA03ksYCQAAAAAo&#10;SSeas1a2HVPd3n2qO3BQNYcOqfpIq6rajqmqo1MV3V1KHe+V1x/krH5FhdLVVeqvrVNvQ716Gyfq&#10;+OQm9Uydqq7m6eqaOUN9jRODNyZnBQDghKxctIqCLQAASUlvbJyV5NrJbkvvPu3o2qydPa9pT88b&#10;Otp3OLPMCJhUOUWzahZqXs0pml93mqZVzQgmWMmwm/gmJbxJ4wAAAAAApWG4OWvNwQOa+PpWTXhj&#10;uybs3KXqI0cyy4yA45Mnq33eXLUvXKBjixepZ3pzMIGcFQCAIaFgCwAY1wZMeq2rkn0/+J8vX3t6&#10;tmtzxzq93vWSWnr3xRceZdOqZmhx3Zk6rWGFZtUsCBNfTya3jV3RnJDwJo0DAAAAABSn4eSsDTt3&#10;qWnjy2p6dZPqDhyILzzKupqb1fqWJWo9Y6k65s0lZwUAIE8UbAEA41JeSa/12plu04a2Z/Ry+/M6&#10;0LvbXbQgmqtma+mElVrWeIHqU405r2BOSniTxgEAAAAAisNQc9aKjg5NXfOipq5bp/q9Y3thcS6d&#10;M2fo0IrlOnTuuepvaCBnBQBgABRsAQDjjpv4Jia94ZXJB4/v0Yttv9O6tqdjyxSbFY1v0zmN79T0&#10;6lny5AXJ7SBJsDsMAAAAACi8oeSsdXv3qfmZZzX9uedjyxSbg6tW6sAF56tr5gxyVgAAElCwBQCM&#10;G0NJeg8e36Nnjz6hjR3FnfS6zmhYqfMnXUzhFgAAAABKzFBy1rq9+zTj93/Q1HXrY8sUu0Mrlmvf&#10;O95O4RYAAAcFWwDAuJAr8fX9TDNSvu+rq79dq1sf0Yttv4/NX2rOaXyHLmq6XHUVE+R5XqbZqTDR&#10;dRNedxgAAAAAMHbyzVkrOzo189dP6aRnnonNX2r2X3CB9r7vPeprqCdnBQCAgi0AYDywE1/3CuUo&#10;+fV9vdj2e/2+9X+rJ92VWbiE1aTq9I6mv9A5je/IXLVsJcJykl4SYAAAAAAYe/nmrNOfeVazH39C&#10;ld3dmYVLWF9trXZfcrEOXnA+OSsAYNyjYAsAKFuDXqEcNiXVcnyfnjr8E23rfiU2f7k4ufZ0vWfK&#10;VZpW7TQ5xZXLAAAAAFAw+easNQcOaN4vH9WkLVti85eLo6eeqp0fvEw9zc3krACAcYuCLQCgLMUS&#10;3/DKZPsKZZMAr297Wk8ceVD9fr+9eNmp8Cp08eRrtLzxbZmrlu1mp6wrmEUCDAAAAACjKt+cddrz&#10;z2v+L34pr7+8c1a/okI7PvRBtaxcSc4KABiXVi5apZQ7EgCAUpaU+JqE109n+n916H796vD9ZV+s&#10;laR+v1+/Ony/fnXo/sR1YU4OGLF1CAAAAAAYMfnmrPN+9pAW/Oyhsi/WSpLX368FP3tI8372UOK6&#10;IGcFAIwH3GELACgbdtJm+n27OSnf19Hew/rloXu1q+d1a8nxY27NYn1w6nWaVDUlumo5V3NTXLUM&#10;AAAAACMnn5y16sgRnfyjH6vxje3WkuNH28IF2vbRq9U7eTI5KwBg3OAOWwBA2ciV+Pph4pv203qz&#10;Z5t+uP/OcVuslaRdPa/rh/vv1Js925T207F1pBzrEQAAAABwYpJyLTdnrd+5U0v+7Z5xW6yVpMY3&#10;tmvJv92j+p07yVkBAOMKBVsAQMlLStiCpM6X76eV9tPa1vmKHtj/dR3tP2wtOT4d7T+sB/Z/Xds6&#10;XwkTYJMEkwADAAAAwEhLyrHcnHXi5te05N+/o5ojrdaS41PNkVYt+ffvaOLm18hZAQDjBgVbAEBJ&#10;S0rUMolv0L3e8ZJ+dPBu9frHrSXHt17/uH508G693vFS1vpSjvUKAAAAABiapNzKzcEmvbpJp917&#10;r1LHyVmN1PHjOu3eezXp1U1Z60s51isAAKWMgi0AoGQlJWixRC7ta1vnK/pJy7etpWD7Scu3ta3z&#10;FflpEmAAAAAAGElJOZWbs07c/JpO/d73JVKubL506ve+r4mbXyNnBQCUPQq2AICSlJSYuYnv7p43&#10;9POWe6ylkOTnLfdod88bJMAAAAAAMEKScik3Z23YuUun/PB+irUD8aVTfni/GnbuImcFAJQ1CrYA&#10;gNIW5mNu4nu077B+0fIdmkHOQ69/XL9o+Y6O9h1OTIA5eQAAAAAAw5QjZ6060qpFDzxAM8h5SB0/&#10;rkUPPKCqI63krACAskXBFgBQcuykzJdJ1OIJ8MOH7tOx/sPuosjhWP9hPXzovvhJBLNOgxUtccUy&#10;AAAAAAwqn5z15B//WDVHWt1FkUPNkVad/OMfk7MCAMoWBVsAQEmxky+T+MqXZBK2tK/HDv+HdvW8&#10;HlsOg9vV87oeO/wf0RXLQfZrJcAhEmAAAAAASJZPzjr/oV9o4hvbY8thcBPf2K75D/2CnBUAUJYo&#10;2AIASkYs8Y2S3qA/7aflp32tb3taGzr+GFsO+dvQ8Uetb3tafjpcp856NkiAAQAAACAuK2dKyFmn&#10;Pf+CTnr+hdhyyN9Jz7+gac+/QM4KACg7FGwBACXHJF6ZpqWC7lDvPj159Mfu7BiiJ4/+WId698XW&#10;rblamaQXAAAAAAaWK2etPXBQC3/5sDs7hmjhLx9W7YGD5KwAgLJCwRYAUBLcpMtOyvywWamnjvxU&#10;/X5/bD4MXb/fr6eO/DRqZso+yWBzhwEAAABgvHLzo6Scdd6jj8rrJ2c9UV5/v+Y9+ig5KwCgrFCw&#10;BQAUPTvJ8p3mjky3tv0PeqPn1dhyGL43el7V2vY/xNYxzUwBAAAAQLasHCkhZ21+9jk1bXktthyG&#10;r2nLa2p+9jlyVgBA2aBgCwAoGSbRMlfPypf8tK+OvjatPkqzUiNt9dGH1dHXJj8druvwymWR9AIA&#10;AABAllw5a6q9XXOffNKdHSdo7pNPKtXeTs4KACgLFGwBAEXNTbKiq2etJo/+eOxX6vG7YvPhxPX4&#10;XfrjsV8lrnObOwwAAAAA44WbDyXlT3N+81tVdnXH5sOJq+zq1pzf/DZxndvcYQAAihEFWwBASfCt&#10;5o3spqUOHN+tdR1/cGfHCFnX8QcdOL47k/Q62wAAAAAAkDtnrdu3TzOefc6dHSNkxrPPqW7fPnJW&#10;AEDJo2ALAChabnIVXi8bJGJpX+l0Ws+3PRWbByPv+banlE6n5aetq5bDZqYMd1sBAAAAQLlz86Ck&#10;nHXm6qdj82DkzVz9NDkrAKDkUbAFABQ9+ypZc9Ws7/s6eHy3Xul6wZ0dI+yVrhd00LrL1t0eAAAA&#10;ADCeuTmS6er27dP09Rvc2THCpq/fELvL1t0eAACUAgq2AICi5CZV5iplOwFe17E6Ng9Gz7qO1bHE&#10;1w+vWra52wwAAAAAypWb/yTlrDOeez42D0bPjOeeJ2cFAJQ0CrYAgKJmki35mQTY93119rdrQ+ef&#10;3NkxSjZ0/kmd/e3R+veDDcIVywAAAADGtVw5a0VHh05a86I7O0bJSWteVEVHBzkrAKBkUbAFABQd&#10;N5lKulJ5Y+dzsXkw+jZ2Phutf65YBgAAADBeuXlPUs46fe06ifxo7ITrnJwVAFCqKNgCAIqWSbLc&#10;K5V939crnTy7dqy90rkmtg24YhkAAADAeDZQzjp9A8+uHWvTN2wgZwUAlCzv12ufYG8FACgqJpGK&#10;JVppX+l0Wul0Wrt73tD9Lf/dXWyYvqbvf/QazXdHR17XIz96r77mjh6nPjbtP2t2zUKlUimlUil5&#10;KU+el+kkRa8AAAAAUI4Gy1kbdu7Umf/27+5iw9Z433rVznPHZvT/arkO3+GOHZ9e+tv/pI5588hZ&#10;AQAlZeWiVdxhCwAoLtFVr/blRM7Vyq91/dmaONoW6/KPPqnPuqPHqde6/px9tbJhNh1XLgMAAAAo&#10;U/nkrFNeedWaOPoq3r9eU25xx45PU155lZwVAFCSKNgCAIqSSayCFqbiTUtt69nozj4idryxQG//&#10;kdWt/5PaJUmL9Y533ujOPi5t69kY2xbBtsmcoAAAAACA8WCgnHXy5i3u7CNj58918F3Lre5O9QZJ&#10;qyou+jfVufOPQ5M3byFnBQCUJAq2AICiFSTAQZJl8qpDvft1qG+/O+vo2PJbbekNeifULo5Nuuad&#10;f9YfPrrd6rLvwv3speG0S7/mzB/Oe+r9etR6j++fl1k2mv/K+3XNeU/GPsueL+Nr+v4g32ckHOrb&#10;r0O94fo3zwEyVy4DAAAAwDiSlLPWHjyo+oMH3VlHyffU81pb0DthmirtSVf/m6b9dr2mW517F27j&#10;feG0+76oujtXW/P+TI0J7xFbPpq2Wk1Xf1FT7M+674vWjIYzj/mMEVZ/8KBqzfonZwUAlBAKtgCA&#10;ouG7TUuZK2DDJMv3fe3sGaUrlZOcd43Orgp627tfD0feqLuu3K5/bJ5ozxk2nfxn3XWqM1qSJl7j&#10;zL9Yl1/5Zz26/K2aYI2dvzChyFr1Vv3jwnixeP7C7XrUvuP31Pv1aNZzeAf4PidoZ0/mimV7G0k0&#10;MQUAAACgfOWTs07a9oa9yCj7oupWhGXP9hb1hWPr7lyt6f+wUu6TWivev17T7vyEM1bSvCs1wbyP&#10;JOlk1f5ytaY571Hx/qQia6Oq/uFKVdij5l2p6b+07vi9+t807bfOPDpZtb9draarYyNHxKRtb5Cz&#10;AgBKDgVbAEDRiRLeMJOym5fa3bvNnX3EzF9o36G6XX+ICqWv6/e/uyfotYq4mSaUb9PaXkmaqLOX&#10;3q9rzBtGjmnt+mDeuw8cC0ZVTZQO3BYs/4YpBi/WGQl3z7ab+aLPkSY0XxMWd2/UXUuDwm9mPvM5&#10;E3X2yV+Lv9kI2N27Ldoe9jaytxkAAAAAlCs3/7Fz1ok7drizj5x5V8bumJ1uFUH7V/+tuqR4Eddq&#10;Qrl9XXAnrrfixoQiaZt6vxWfTxMapXV3Bsv/yuThJ6sq6Vm57c+r3fkcTVipulsk6RNq+kRQ+PXN&#10;+0XzNarqA0l3456YiTt2kLMCAEoOBVsAQFGyr1IOe+X7vvb2bndnHV3HHtTbf/RembLnZ6eGRdxj&#10;D+rjL5iZ7tFNb4ZF16ozdIF7V2vvRj0T3hj8YMeBcOQxbdkTFoFfeFE5U/reP+k+UyzWPbrpZfNc&#10;3WbNPFWSFmtqWECe0PyFqNgc3dE78Zzsu3ZP0N7e7WHiG15Rbl+1DAAAAADjQK6ctfHN3e6so2yb&#10;ut+1XIfvCAdvWRYWcbep+5P/Gs3V9Zkn1S9JalTlBc5dtu2vqufH4Xz7THPObep75ntB7x0bwmWT&#10;tKn3e6ZYLHV95p7oubqpGZ+QtFCpsGkpb8VnomJzdEfvvGUJd+2emMY3d5OzAgBKDgVbAEBR8N2m&#10;paIJmWfOtPcf1bH+I84MIydzx6zVPWaXO2/UzLBNp0wTyaGjB8JCaoKuXXrQHacD2jsSrTufOldT&#10;3XGj7Fj/EbX3Hw2eA2Q9qyliNiVNTAEAAAAoE/nkrFVtbaptbXVmGEHWHbOZ7sMK72mVJNXNmB70&#10;WE0kB95QOlfSenh3VHDNOKj+sIh7Qq6ePeYnoGtbW1XV1kbOCgAoKWO9vwQAYEDmKmX76lc/TLJa&#10;eve6s4+xe7Q3zGIn1MafK6tJzbHn0Y6YqmYtcMfZtuzSobA3seBs3R08klp690bbRTm2GwAAAACU&#10;m6Tcx+RGDfv2u7OPuegO2QnTVBmbkrnTdWQ1KrXQHWf58W6lw97+X7nF5uyC80hp2LefnBUAUFIo&#10;2AIAio4f/idzpXIwUof6Cp/8bu8On0E78Rp9P3re7I26a05YwLWaPx4Zi/WOd94Y9meeV5u5Q/d1&#10;HQqfazt/Tub5uZ+9NHwO76WjUa4Nt4V9VXKY9JL4AgAAACh3uXLWuoMt7qxj742WMCs7WbX3ZZ4P&#10;W3fne8Omkq2mjkdIxUX/prAxKtXdeaOqwsJwet/3Ynf22vM13hc+h9f6jiOp7mALOSsAoKRQsAUA&#10;FCf3amX5au0vfPL74O++obWmQLowLIp+9As6u0qSjmntyx9LaP74xGSeTWs+R9rxhrlz1n5+7lv1&#10;j+EzbC+fqOD7bBvpJ9gGWvtbglTXvVoZAAAAAMaDhJy19shhd66x9+O/Vce68J7VeVdmPTPWX3eP&#10;WkeiqWPbhJWa4D6bdufPw+fqfk+tq7dlzVc7T8Hzbx/OPGd3JNUeOUzOCgAoKRRsAQBFLUqufF9t&#10;o/j82vzdo5t+vkB3HwjvtDV6/6S7f3SWbhrRu2vD913/p9jzcXe8sUAff8Ea8cJ79XZnHumY1q4f&#10;he8Taus/Ets2AAAAADAe2XlRTetRd3JBdH3mIh381vNOfbJNvd9arpbPjOzdtcH73qleOyHd+XMd&#10;/KRViL3jwzm+z0UjXzwO1bQeJWcFAJQU79drn2CPBQAoKLsJKV++/LSvtJ8OXtNp9ff3K92f1v2H&#10;79T+vjfdxcvSNe/8s/6xeWJQsP35yN+1e6JOqpyjj035jFIVKVVUVCiVSslLeUp5wasnT/KCeT0v&#10;7AEAAACAEpRvzrrsnnvUuGevu3h5uvrfNO0fVsob5cLrcLXNmqkNN95IzgoAKAkrF63iDlsAQPFw&#10;myhymy/qSndkJqKgutIdWc1/RaymwQAAAACgXAyWs1Z1dmYmoqCqOjvJWQEAJYWCLQCg6ERpk+nx&#10;g67H787MhILq8buj7SJlXkl5AQAAAJS7XDlrZXdPZiYUVGV3DzkrAKCkULAFABSV4CrXhKuWJfX5&#10;x+1Zy9qDvztLb//RAr29CJtDVrgtgi0V21DW1gIAAACA8jNQzlrR22vPWt5+/LdqeddyHXxX8TWH&#10;rHBbkLMCAEoJBVsAQFHLpFG++tUfm4bCCbZFsHVIdQEAAACMV3bO6qXTsWkonGBbkLMCAEoHBVsA&#10;QPGxnyfjh1cuk2EVH7NdrGc2sZ0AAAAAlD1y1tJAzgoAKCEUbAEARcskwOY1pQpnDhSK2RbuNgIA&#10;AACA8cLNh/wUp1qLhdkW7jYCAKBYcRQBACheVj7lS6ryqu2pKKAqrzqe7pL7AgAAABhvnJy1v6rK&#10;nooC6q+qImcFAJQUCrYAgBLhq9qrdUeiQIJtQcYLAAAAAAFffTU17kgUSLAtyFkBAKXD+/XaJ9hz&#10;AQAKyjfPk/H9oEv7SvtppfvTSqfT6u/vV39/vx448j90oP9Nd/Hicer9enT5WzXBGb3jjQX6+AvO&#10;yPOe1B8WLpYktR+4TZf97h5r4tf0/Y9eo/mJ04pDc8UcXTv5/1RFRYUqKiqUSqWUqkgp5aXkpTx5&#10;XtBJil4BAAAAoBTlm7Oe/e/fUePeve7ihXPLzzT9/Sc7I9vU+62L1Prj+Ni6O1drworG+Ehb+/Nq&#10;/+Dfqktf1JTfXjngA4v6f7Vch+9wx46ttpkztfY/3UDOCgAoCSsXreIOWwBA6WhITXRHFY1r3vln&#10;/SGhWCtJ8xdu1x+uvF/XuBNCE5o/pbtOdccWt2LeFgAAAABQCD0TkjLCwmi8b31CsVaSGlX1D+s1&#10;/b4vuhPKSjFtCwAA8kHBFgBQMhpTTe6o4nDek/rH5rCAeexBvf1HC6Lu7gPHgvFVb9U/Xvq12GIZ&#10;E3X20twF3WJUtNsCAAAAAAqke9Ikd1RB1N25WrXzgn5/3Z06+K7lUde9M5xp3pWaducn7MVC29Rt&#10;zR91H/xbdTlzuu9tukLfXasi2hYAAOSLgi0AoER4mlQx1R1ZBG7UXXOCpo117EG9/bHPxqY++Luz&#10;MkXbie/PfSdt1Vv1gfPckcUr2BY0GwUAAAAAAU9dk4vhwtYvqi5s2thfd6daPvO92NS2T2aKtt6K&#10;KzRAI8glLdgW5KwAgNJBwRYAULys3MqTNDnVbE8tDqe+S6dWBb07DsWLtcaDv/uVdkiSJmpq1kW+&#10;x9TeG/TNX/ikkt+h+ExONcdTX/JgAAAAAOONk7N2TptmTy2MW5aFz5dtU98z8WKt0fbw8wqeyjtd&#10;FVe7U8tD57Rp5KwAgJJCwRYAULS8MKMyr9MqZjpzFJNjOnTUHWe8rkNhUXZqw43uRG15+cGwoLtY&#10;l+dsNrm4mG3hbiMAAAAAGC/cfKh9+nRnjkI6qP4fu+NCP96ttCSpUamF7sSTVfvb9Zoe61arKaGw&#10;6634jDNf8Twb12wLdxsBAFCsKNgCAIqPZyVTnhdcCetJ9alGNaYmu3OXgc/q4XyaTS4SjanJqk81&#10;RttFnpUAkwMDAAAAKHc5ctbjEybw7NQi0D1pko5PmEDOCgAoKRRsAQBFLZNLefI8TzMq5sWmF4+k&#10;5o6NxZoaNpt8qOMed6Ik6cHffUNreyVpos5e+n4V49N6jRkV8+R5JvMl3wUAAAAwfrk569HZs2LT&#10;C2eA5o6vnh2eFG5T+g134jZ1v2u5Dsa6i9SacLeuv+5OZ77lOvjJf3VnG3NHZ88iZwUAlBwKtgCA&#10;ohJcpRy/6tWzGi+aWbkgM6EYbPmttphn0E5Nbs74mne+X/OlQZpNvkc3vfwntUtS1URNcCcXEbMN&#10;gi0V21DO1gIAAACA8jJYzto6Z25mQiHcsUH9kqRGVV7wCXeqJKnxAyvD7ztAs8klzGwDclYAQCmh&#10;YAsAKDpR6mR6wnxYnqc5VYszMxaFe3TTm68HvROv0R+uvF/XWFOveeef9Y/NE4OBY7/STVusia4t&#10;H9Pvw5aRi9mcqsWxZr+kzCtpLwAAAIByN1DOemRBcLlu4fyruta1SQqfMes8U7bxvvWqDRuu8tc9&#10;pGDO8nJkwXxyVgBAyaFgCwAoGu7zZLywSamoX9Lk1HRNTjVnZioGL7xXd5tn0Fa9Vf/40e36Q9hF&#10;xdreP+nuxz4bWyzJ1x57UDvckUVkcqpZk1PTw7w33Daec4Wy/TwnAAAAACgT+eSsnVOnqmNaYR9y&#10;0/WZi9S9MxyYd6Wm/3Z91JlirXb+XC2f+Z61VHnomDZVnVOnkrMCAEoOBVsAQMGZBDfKl0zyZEZH&#10;V8YGyfCCqiXRssXiwd+dpbf/KLnYuuONBXr7zz+mB90JiT6rj78R3rFbhBZULQm3R7BN7G0XO3lh&#10;bzsAAAAAKGFDzVkPLi58y1Btn1yug996Xr47QW3q/VZxPGt2NBxcvJicFQBQkrxfr30ie78NAMAY&#10;8/1gd+T7ftClfaX9tPy0r/7+fqXTafX396u/r197jm/Xzzr+p/sWGAMfbvg/NKt6gSoqK1RRUaFU&#10;KqWKigp5KU8pLyUvFZygiK4yJ/kFAAAAUAaGkrNO2PWmzvv+9923wBh44eMfV/vcOeSsAICSsnLR&#10;Ku6wBQAUKXP1a5hARf95nmZUztPU1Ax3CYyyqakZmlE5L2t7SM6VygAAAABQ7gbIWY/NnqW25iJ7&#10;lM840NbcrGOzZ2VtD5GzAgBKAAVbAEDRMYlVVvNF4VWwnufp1Krl7mIYZadWLY9tg1gTUuHJCnPC&#10;AgAAAADKVT45697TT3cXwyjbe/rp5KwAgJJFwRYAUFSiq17dq5Wt5894nqcl1ee6i2KULak+N3Fb&#10;KMd2AwAAAIByk5T7JOVJe886U6K53bETrvOkbaEc2w0AgGJCwRYAUBRMEpWVN4VJlqKkK3itSzXo&#10;9KrznJkxWk6vOk91qYbEbZG0zWRvUwAAAAAocUPNWfvq6/XmsrOcmTFa3lx2lvrq6xO3RdI2Ezkr&#10;AKDIULAFABSlWPNSYX7leZ6CnCtIus6ovsBdDKPkjOoLovUebQPZJye4ShkAAADA+JFPzrprxQp3&#10;MYySXStWkLMCAEoaBVsAQNGJEt8wmfJkkq54N7Vihk6p5Fm2o+2UyuWaWjEja/0HCXBmG5EAAwAA&#10;ABgP3PwnV87a0dysPUt5lu1o27P0dHU0N2etf3JWAEApoWALACgantvElEmmrCuU3W559UX2W2AU&#10;LK++KGu9m87eRlJm20XbEgAAAADKxHBy1u3nrbTfAqNg+3krs9Y7OSsAoNRQsAUAFK0gqcokWQqT&#10;qkyX0tSKmVpaeb67KEbI0srzNbVipjwvFU96FZ6cCNqa4iplAAAAAONOPjlrR3OzdtI08qjZuWJF&#10;eHctOSsAoLRRsAUAFKXMVcpBfzzp9eSlgi6V8nRuzbtVrVr3LXCCqlWrc2verVS4rr1UwnaQJ8+z&#10;riwHAAAAgHFgKDnr1gvfqt7aGvctcIJ6a2u09cK3krMCAMoCBVsAQFHx3Camwv5YAhwmYalwuC7V&#10;oJXV77MWwEhYWf0+1aUaYus6lgCHJygiNC0FAAAAoMwNJ2ftq6/Xaxe+zVoAI+G1C9+mvvp6clYA&#10;QFmgYAsAKGrh9bDhlctW4hUlYymlUiktrV6luRWnuItjmOZWnKKl1auUSqXkpeJNS5kuOinBVcoA&#10;AAAAxql8c9Y3z16hloUL3cUxTC0LF+rNs1eQswIAygYFWwBA0TIJVtbVyp4XJmXWVbReShdUX6aU&#10;Kty3wRClVKELqi+LngGU8kxTXk4SbK5WDk9MAAAAAMB4MtScddO73ql0BTnriUpXVGjTu95JzgoA&#10;KCsUbAEARcdNpEzi616xnPLCBDiVUirlaXLFdF1Y/YHYshi6C6s/oMkV05UyCW8qXNfWuo+2hXOl&#10;srvtAAAAAKDcuHlPvjlr59SpeuU9744ti6F75T3vVufUqeSsAICyQsEWAFDUTKKVdMWynZQFCXBK&#10;b6k6V2+pONd9G+TpLRXn6i1V50br0z7JEFv3XKkMAAAAAEPOWXefdZZ2nnWW+zbI086zztLus84i&#10;ZwUAlB0KtgCAouQmVLmuWPZSwTOB7AT4opoPaUZqfmx5DG5Gar4uqvlQLPH1wquV7XXOlcoAAAAA&#10;xjs3/xlKzvrq+96nw3PmxJbH4A7PmaNX3/c+clYAQFmiYAsAKHom4cpKfMMuagbJek7Qu6qv0gSv&#10;yX0r5DDBa9K7qq+KPfcnSIKz17e7PQAAAABgPHNzJLdLyln//P73q2viRPetkEPXxIn68/vfT84K&#10;AChbFGwBAEXLTayC62PDBCx6DpC5qtYkbcG4iRWT9e7qq1Wpqth7IFulqvTu6qs1sWJybB2aq5Sj&#10;9WwS4fA/m7utAAAAAKDcuXnQUHLW45Mmaf3ll6u/ipx1MP1VVVp/+eU6PmkSOSsAoGxRsAUAlAT7&#10;Cln3quVUKhU+sya4utYkajMq5+m91de6bwXHe6uv1YzKedYJhaBZqZRJghOuUuZKZQAAAADISMqX&#10;BstZj82epbUf/GCwDJJ50toPflDHZs8iZwUAlDUKtgCAouYmWFEiZq5aNl3KsxLfIGlLpVKaV3mq&#10;Lq7+q9h7IOPi6r/SvMpTrSuSzboLn7Vkr2NrndvcYQAAAAAYL9x8KCl/GihnPbxwodZ86AqKtkk8&#10;ac2HrtDhhQvJWQEAZY+CLQCgZJgkyyRh8hRrZirT2U0ipTS/cokurf44zSNbKlWlS6s/rvmVS2In&#10;C+x1l1mH4boOE2CR8AIAAABAluHmrC2LFun5K6+keWRLf1WVnr/ySrUsWkTOCgAYFyjYAgCKnp1o&#10;maTXbWIq6rKSt+Aq5rmVp+iyqk9qgtcUe+/xaILXpMuqPqm5ladE68dNdrPWq7PeDZJgAAAAAONd&#10;Vo40jJz18MKFeu4jH1HXxImx9x6PuiZO1HMf+Uh4Zy05KwBgfKBgCwAoCW6SFSVlpsmjrKTXdBVR&#10;/0lV83R51fWa4c2Pvdd4MsObr8urrtdJVfMS11FiEkyzUgAAAAAwIDc/Gk7Oemz2LD179dU6NHt2&#10;7L3Gk0OzZ+vZq6/WsdmzEtcROSsAoFxRsAUAlByTdNlJmd1lkreUUhXx5G5i5WRdXnO9lqTOcd+2&#10;7C1JnaPLa67XxMrJ8cS3Iv4MJXd9mgRYJLwAAAAAMKgTyVl7mibpuY9erZ1nnum+bdnbeeaZeu6j&#10;V6unaRI5KwBg3KFgCwAoGXbi5TnNHaW84OraKHmzm01yEuBUqkIXVv+FLqz8oFKqiH1GOUqpQhdW&#10;flAXVv9F1noI1k1KqVSwzszJAy8VrlOalQIAAACAvGTlTCeQs25873v10nveo3RF+ees6YoKvfSe&#10;92jje9+btR7IWQEA44X367VP+O5IAACKme+Huy5f8uXL9335vuT76aA/7SudTltdONyfVjrdr3Ta&#10;lx9OO9J/QM/1Pa43/dfdaglWcQAAISxJREFUjykLc7zFWlV5iSZXNIdJbZDouolvJiG2nweUkmee&#10;u6QwCSbxBQAAAIABjWTOWn/okN7yh9+refsO92PKwoEF8/Xq29+hzqlTyVkBAOPWykWrKNgCAEpT&#10;cgIcdung1U2ATcLrdn7a1yt9z+vF/t/ouLrdjypJ1arVORXv1umVK3M+KymTCFvjwiu9g+TXalqK&#10;xBcAAAAA8jbSOeu8Det12p+eUVVPj/tRJam3pkab33qBdi5bTs4KABj3KNgCAEpWlPxa/QMlwNlX&#10;MDvj/bS60h1a1/d7vZp+3vqk0vOW1EqtqHyH6lINSnmZK5Dd5Ncdn5T4KqlZLwAAAADAgEYjZ63q&#10;7NQpzz6nBRs2WJ9UerYvW6bXzl+l3vp6clYAACjYAgBK3VASYDsRDrr41csmCfZ9X4fS+/VS3x+1&#10;1f+z9WnFb5F3ls6svFBTUyfJs5/rM8jVySS+AAAAADDyRitnbWhp0aI1azRn0ybr04rfm0uWaOu5&#10;56pj2jRyVgAALBRsAQAlb9AEOEyC7QQ4fuWyL9+3kmBr/sPp/Xo1/YI2p1+0PrH4nJY6R29Jnacp&#10;qZOihNcktUFiG096TUJsJ8h20kviCwAAAAAjYzRz1gktLVqwYYPmv/yyZH1OUfE87Vi6VNuXLVP7&#10;tGnkrAAAJKBgCwAoC/kmwFHyG125nLliOTPOSoD9IFHu9ju0pX+9tqVf0mHttz65cKboJJ2cOlOn&#10;VixXrdcQJLReUuJrEtxMAhyNS7hCmcQXAAAAAEbWaOesVV1dmvPKK5qzaZMmtrRYn1w4x6ZN05tL&#10;TtObpy9Vb10dOSsAAAOgYAsAKBu5E2BJfpjIukmwleBmJcXheN/3lbaS6IPpN7Uj/ap2pbeoVWOb&#10;CDdpmuamTtX81Fs0PTUnSlZTJnFNebErkzOJbyYxdpPelJeSPE+el0lySXwBAAAAYGSNVc7atHev&#10;ZmzdqpPeeEONhw9b32D0tU2Zov0LF2rfokVqnTmTnBUAgDxRsAUAlJVcCbD87KuX7WQ3eA2uXE6a&#10;ZpJgtzvqt2hP+g3t93fqoP+m2nXU+jYnboImabo3Ryd58zQrtVCTvOA5P1mddYWy/WquUE6cZnUi&#10;8QUAAACAUWfyVLvfH8WcdcKRI5q6a5em7Nmjyfv2qf7YMevbnLjOiRN1ZMYMHZ41S4fmzlX75MlZ&#10;+WaQm+bIS8lZAQCQKNgCAMqRSXqDAclXkKhGCXA4bCe0SU1KpX07GfaDq5d9X76vsD+4Cjp4z6C/&#10;02/XEX+/Wv0WHfMPq0NH1ak29fidOq4e9alXafVLklKqUKWqVK0a1Xj1qlejGjRJE70pavKmabJ3&#10;kuq9CcGVxCYR9bzwquJUdHWxuTo5SnbDZNhtaipKds28iie+noJ+g8QXAAAAAEZeIXPW6o4OTWxp&#10;UeORI6pvbVVdW5tqOzpU3d2tqp4eVfT1KZVOS5LSqZT6KyvVW1Oj47W16m5oUFdjozqbmtQ2ebKO&#10;TZum4w0N5KwAAIwACrYAgLKUlADbiXAsGbaTXycB9k3TUrHk1+7sBDjznuHHKpghzoxKzC3DRDfo&#10;DRPTKEk1iW+YvEadaT4qk9zaia+b/EbJrpXwkvgCAErJtMd+q6Y/rVHDK1tUu3e/Ul3dStfVqmfm&#10;SWo//VS1vvVctVz6LncxAACKBjkrOSsAADYKtgCAshVLgK3hWOKbcOWy6dyE2J1ud5n3C5PhMBGW&#10;Mon3gEwCaveHiXBWwprU5Uh0s6Y7VygrIdF1hwEAKBazv/ugZv7gp6o60upOytI7eZL2/vVHtPv6&#10;a91JAAAUBZ+cNXs6OSsAYJyiYAsAKHu+lQRH/X7myuUocc3VDZL4ms68f9Abvm8mA858h/A1lmJG&#10;ea+5atiLrkxWmJAO2lkJcFIXJdDRZ8QTXbsfAIBi0rDpdZ182//QhJc3u5MG1X76qdr2X25Sx5LF&#10;7iQAAIqCySdj/eSs0ftGX4GcFQBQxijYAgDGBZOcusO+SX7zTYSjTsFVyQnJb9Jr0K94FixFSW40&#10;5FxBbL9mkthgGTe5TerchNd9X8MdBgCgWDQ9+6JO++d/Vaqr252Ut3RtrTbf+UW1nn+OOwkAgKJg&#10;5472sE/OmjgMAEC5oWALABg37EQ0NmyuKjaJr92fkNzGxlnLRAlxMGP8M0LOYNYzgaIk1AsbmzKJ&#10;rtMsVCzBdZLjaD57mRxXKCcNAwBQLBo2va4z/uYzJ1SsNdK1tdr4nTu50xYAULSy80dy1qRhAADK&#10;EQVbAMC4k52QDpIEJ13JHCyYGW/PEy0Xvanpi/6fESa5QW9m2EpYPc+52jhMjGOJrj0PSS8AoEyc&#10;+fF/0oSXt7ijh6399FP10g++6Y4GAKCokLMmDwMAUM5WLlqllDsSAIBy5iZ9WUmkFzxbJ+WlotdU&#10;KuxPpZSqSKkiFYwzw6lUShUVFcG0ioqwy/QH4+1pmXkGXqYi9hmpVPjZ4XD0nazvaj8XyP5N7m8G&#10;AKCYzf7ugyNarJWkCa9s0ezvPuCOBgCgqLj5WlJ+R84KAED54Q5bAMC45V65HBtnrjwOLkwOrk6O&#10;hq2rkMP53VeZa5MTPiNReBVyZjAYcl+jq5Zlrkb2omaqBro6Odc4AACK0bnvuVpVR466o09Y7+RJ&#10;WvPUj93RAAAUJXJWAADGB+6wBQCMa7mu5PW8+JW+KfsKZi/7CmYv5WWuKHauLDZXHkdXN7uduUI5&#10;4QroVIXzGebK5PA7BN8pv6uT3XEAABSraY/9dlSKtZJUdeSopj32W3c0AABFKSmXS8r/yFkBACh9&#10;FGwBAONeUnJoxsWey2M34WT1pzyriScnAY6NS+rseaxls9434XOjhDd8BlCu3wAAQClp+tMad9SI&#10;Gu33BwBgpCXlduSsAACUFwq2AACEEpNF6wrgWCJsd1ZSmvJS8pxENZ/OzO8ljot3WQmv+5WTfgcA&#10;ACViwisj++xa12i/PwAAoyUx1yNnBQCgLFCwBQDAEUs0YxMGSYTDRNVu8ilKYAfrwvmjZZ2kN9+E&#10;13O/MwAAJaZm73531Iga7fcHAGC05cz/yFkBAChZFGwBABhAzqTSTXy9TEKcOC3PLlreSnRj0+yv&#10;YE8DAKBMpLq63VEjarTfHwCAsZQzL0zKS8lZAQAoWhRsAQDI06DJ5gkkvW7nJrpGbB4AAMpQuq7W&#10;HTWiRvv9AQAolEHzRXJWAACKFgVbAACGwU1WRyMZdd9/ND4DAIBi0zPzJHfUiBrt9wcAoBi4ueRo&#10;5JPu+4/GZwAAMF5QsAUAYIS4ieqJdgAAjEftp5/qjhpRo/3+AAAUKzfnPNEOAACMHAq2AAAAAICi&#10;0frWc91RI2q03x8AAAAAgKGiYAsAAAAAKBotl75LvZMnuaNHRO/kSWq59F3uaAAAAAAACoqCLQAA&#10;AACgqOz966vcUSNi719/xB0FAAAAAEDBUbAFAAAAABSV3ddfo/alI/us2fbTT9Xu6691RwMAAAAA&#10;UHAUbAEAAAAARWfbF25Suq7WHT0s6dpabfsvN7mjAQAAAAAoChRsAQAAAABFp2PJYm3+b1884aJt&#10;urZWm+/8ojqWLHYnAQAAAABQFCjYAgAAAACKUuv552jj/3en2pee5k7KS/vpp2rjd+5U6/nnuJMA&#10;AAAAACgaFGwBAAAAAEWrY8livfT9b2jnp/5GvZOb3MmJeidP0s5P3aCXfvBN7qwFAAAAABQ979dr&#10;n/DdkQAAAAAAFKNpj/1WTX9ao4ZXtqh2736lurqVrqtVz8yT1H76qWp967lqufRd7mIAAAAAABSl&#10;lYtWUbAFAAAAAAAAAAAAgEJYuWgVTSIDAAAAAAAAAAAAQKFQsAUAAAAAAAAAAACAAqFgCwAAAAAA&#10;AAAAAAAFQsEWAAAAAAAAAAAAAAqEgi0AAAAAAAAAAAAAFAgFWwAAAAAAAAAAAAAoEAq2AAAAAAAA&#10;AAAAAFAgFGwBAAAAAAAAAAAAoEAo2AIAAAAAAAAAAABAgVCwBQAAAAAAAAAAAIACoWALAAAAAAAA&#10;AAAAAAVCwRYAAAAAAAAAAAAACoSCLQAAAACMBxse1K03fi7TfXm1DrvzFNwRrf7y5/T1x4+4Ewa1&#10;+Tuf063f2eyOBgAAAACg6FGwBQAAAIByt+FB3frNA7r8tq/q9nuC7pZV63WHVbQ9/Pg38i7iDmVe&#10;HVitr9/4Da0+4E4AAAAAAACiYAsAAAAA5e/wvgPS3OVa2pwZN+WSi7V813q9TCEVAAAAAICC8n69&#10;9gnfHQkAAAAAKCPRHbaf0kVW0TY+fX3QP/cy3fIvF2mKjmj1l+/QI7vMTMt1/T3X6LSsec/Qy1++&#10;Q+tW3aJPXzJZCpsn/q6u0+03SA/ceK+CuWclf/6B1fr6Fx7VHkmau1zLtV4HrPc6/Pg3dMdP9gTz&#10;Rt8tW+YzT8sMP2Om5vhsmd8uXX7VAT0Sfs7yf/qqrl1mZths/Yb4tOAzL9Plbz4arqfluv6e5VoX&#10;zR+us5zzBtPCd8v5OQAAAACA8rVy0SrusAUAAACAsrfsGl1/wR498gXzDNsHFXva67JrdMtVs2IF&#10;0cOP/0CPzLkubEL5Fl0+d70ef/xI4ry5naZrb7tMs3IWTI9o9bcfla66JficD0nrowJxUEy94yfN&#10;uj5sxvn6OY/qjnyeU7vhQX33zct0i1nugj165OGBlluvR3ZfHHyHf1qu9d80TTgf0eov36sD5vvF&#10;poWeWS/9fWYdfffG9Vpxz1d1+z3XabnCdRbN+6h2f8h8p/X6btSstPM5t12mA+7nAAAAAADKFgVb&#10;AAAAABgHTrvBPL82KCR+98bPDfgc2imXfCq6W1U6oN12IXWkHNiodbtmacWK4G5aLbtYl8/NTN78&#10;4nrNuuri6C7U0z5wmWY9sz5ebE6y7BrdHhWTj+jAm+4Mrlm6/APhpyy7WJfP3aN1647k+H7hNOOC&#10;i8NC9GQ1z5F0wfLw+zZrtvVbpOAO4YvDu2ZP+8BlmmWapD6wUet2Ldcl4V3Far5Il1zgfA4AAAAA&#10;oGxRsAUAAACAceU0XWsKt7se1Q/sO0BtGx4M78b9nG698QkdcIuPI2HvHu1Rs5qjO2/DoqcUFVr3&#10;/OSOzPf4wqPaowM6MNidpwdW6+vRd/+B1rnTs+T4Dlnf7wTNac7ckdzcrOht9+7RHlNED7vvPiPt&#10;2T3YDwUAAAAAlAMKtgAAAABQ1o5o9Zc/pwc2uOMT7gCNHNHqX6zXLNNE7z1/rRXuLCNh5izNihVg&#10;7bthg8Jp5juYLqlp5bjNDz+qPReY5pw/pUuiInAuOb5D1vc7QW8eyNzRfOCAoredOUuztDxq+jnq&#10;ojucAQAAAADljIItAAAAAJS1yVq6alb2s1c3PKFH7OZ+E0R3eG54Qo/kbBI5KKzueW5jWIzcrHXP&#10;uPPk0HyGVsy1ni97YKPWWZ9z2jnLtecnT0RNIB9+/BvZz9/NxRRHD6zW44N+H6v5YXu9hN8vcdpw&#10;mCaQTVF57nItbTbrwX7e7WY9cOPn9PVcdz8DAAAAAMpKxSf+7uNfckcCAAAAAMpH3eJVeu/87fqf&#10;t/9QT/7yqaB7foauv+cGnd0QzjPxuF75+aN67JeHNPcvztXZTYf05M8eC+atuFTXz12v1W2n6L0r&#10;pjnznqHTZteEw0/pyV9K51yV0mtti/TeFdOkhok6vv4xPfLzp9Qy/706Y0bsm2n+O+aq5Vv36ge/&#10;fEpP/qZBiy7Yp46JF2rV4jppxhk6u+a3uvtrD+nJXz6lP77SqMtvy3xn26F1T2m9luu9K6Zpmv19&#10;XjtFV13cofWvNursd8xXnbvg/pf15PMztGjST/WDbz2lJ5/fp+X/9HldvkjR93vja3cH3y82Lf6Z&#10;2cPd2vn7P2rfnOC3HFr3lNbPXaSG+36oH/zyKa1/c7mu/2+XKbjJ2fmcX67Xvguu0xeuHvTWYAAA&#10;AABAiZs9ZY68X699wncnAAAAAAAwLmx4ULd+U7r+nms0mg0Qb/7O5/RdXUczxwAAAACAmJWLVtEk&#10;MgAAAAAAAAAAAAAUCgVbAAAAAAAAAAAAACgQmkQGAAAAAAAAAAAAgAKgSWQAAAAAAAAAAAAAKCAK&#10;tgAAAAAAAAAAAABQIBRsAQAAAAAAAAAAAKBAKNgCAAAAAAAAAAAAQIFQsAUAAAAAAAAAAACAAqFg&#10;CwAAAAAAAAAAAAAFQsEWAAAAAAAAAAAAAAqEgi0AAAAAAAAAAAAAFAgFWwAAAAAAAAAAAAAoEAq2&#10;AAAAAAAAAAAAAFAgFGwBAAAAAAAAAAAAoEAo2AIAAAAAAAAAAABAgVCwBQAAAAAAAAAAAIACoWAL&#10;AAAAAAAAAAAAAAVCwRYAAAAAAAAAAAAACoSCLQAAAAAAAAAAAAAUCAVbAAAAAAAAAAAAACgQCrYA&#10;AAAAAAAAAAAAUCAUbAEAAAAAAAAAAACgQCjYAgAAAAAAAAAAAECBULAFAAAAAAAAAAAAgAKhYAsA&#10;AAAAAAAAAAAABULBFgAAAAAAAAAAAAAKhIItAAAAAAAAAAAAABQIBVsAAAAAAAAAAAAAKBAKtgAA&#10;AAAAAAAAAABQIBRsAQAAAAAAAAAAAKBAKNgCAAAAAAAAAAAAQIFQsAUAAAAAAAAAAACAAqFgCwAA&#10;AAAAAAAAAAAFQsEWAAAAAAAAAAAAAAqEgi0AAAAAAAAAAAAAFAgFWwAAAAAAAAAAAAAoEAq2AAAA&#10;AAAAAAAAAFAgFGwBAAAAAAAAAAAAoEC88z95nu+OBAAAAAAAAAAAAACMrse//iR32AIAAAAAAAAA&#10;AABAoVCwBQAAAAAAAAAAAIACoWALAAAAAAAAAAAAAAVCwRYAAAAAAAAAAAAACoSCLQAAAAAAAAAA&#10;AAAUCAVbAAAAAAAAAAAAACgQCrYAAAAAAAAAAAAAUCAUbAEAAAAAAAAAAACgQCjYAgAAAAAAAAAA&#10;AECBULAFAAAAAAAAAAAAgAKhYAsAAAAAAAAAAAAABULBFgAAAAAAAAAAAAAKhIItAAAAAAAAAAAA&#10;ABQIBVsAAAAAAAAAAAAAKBAKtgAAAAAAAAAAAABQIBRsAQAAAAAAAAAAAKBAKNgCAAAAAAAAAAAA&#10;QIFQsAUAAAAAAAAAAACAAqFgCwAAAAAAAAAAAAAFQsEWAAAAAAAAAAAAAArEO/+T5/nuSAAAAADl&#10;5Khev2+LWqLhOs3/8Bma2RibKab16Re0aasZyp7fnj7t3edp8dzkaUnLGq1Pv6BNOlXnv22SO8l5&#10;D8ei5GV6Nm7Uuhe7MiOa5mrFh2aoxp5JSlgfU7XkkyerKWu6O17Srm169jeHYu+d+7vav71He3/x&#10;Z+1ozUx115vC37BJp2jZGZlvHbx/wndxJH+P+Prv2bhR67ZOi6+Xtn3a8LNditacs94Sl8k53v2d&#10;zvZ3Pysm999KPgbb/lnTLbFtYbaxYb9PPt+/dZue/Y2ytpf7+XXnnBXbzsF0Za+DXdv07Np65+8t&#10;+++hZ+NGrWudm/VvI9f85u9c4W93v18kth7dfzuWXP/ecq0z599x8t+vBvi7yPFdsrZXi5oTl7eE&#10;31HONok+IyvmBH/nHWefp8Vz3b/5uLpzztKy+UeS14Hc9eD+ply/HQAAAEA5efzrT1KwBQAAAMra&#10;rm169jedzkn/oCjQkVWcCLiFuKCQU58p+OyyClJ2fz7LGqYollUIyTZQYddIKkoljTOFmYaEAl2m&#10;aHdUr9+3Sx1NXWo4O0cx2i3YDvj9woLO1OzCjCmWGa1Pv6CW+fa4o3r9vkPSokNSbHy2pO/hrn93&#10;+2T/9vB9DmV+X9Yy9nvHxif8XeUshA2hmJaHpG3tjsv+vgkS/r3kXC7X93f+TShhnUZ/E3LW84td&#10;2f8mEgu2OQq+WQXbgf5+Egq2Wb/T3abJf7cDSlxP2YXQpL/fgSV9F+ffWuJnZ+vZuFGbWuulQ/Va&#10;kvD7W7IKp3bBNpo5Gn9gkfP3ntf3cNd1vssBAAAAKHWPf/1JmkQGAAAAytdRvf4backnz9CUHRv1&#10;7H0v6Nn7XtCGjbVa/Mmz1Lz1Ne1tc5eRas44Q+dbRYua+dNUp051hfO27jgkLZoaFKPmztb8pkNq&#10;2ZXfsoEe7V3bqbqBbhcdil3btGlrneZ/OF4UbnrbqZqmzHeTerT3N0HxMFZkmXuyVpxTp5a1+9Rj&#10;jW6YWqeWHUetMT3qOlSnaYvqrHH56FZHqzRtvl2ImqS557jvf1QtW6dqmvXdejbuUsuiqZrblP39&#10;8lFzxlxnHdh6tHftIdU566PpbadqWusu7UpcJrfWp4MCXKxQ1ThDy949VV0v7laOGxBPXN7bf3A9&#10;RzulpmmaYhXHas6Yq2mtLTqc8G8lL7u2BYXjWCGwRjM/lLCem+pUt3WLXh/sOzfVSS8m//u1nejf&#10;j/k77dp6ZBjLDmSSFn94ruq27hr0NwxNjWaePVXaemgIf29HtetFqXnZVDW42yNU1yTt+M1w1t8Q&#10;tHWpQ3Vqnh//9zN/UZcO7BjVTwYAAABQBCjYAgAAAGWqZ+MudZwzW01t+7TpxXot+eR5Oj8q1NZo&#10;5tn12rHBLhjmo0ddh6S6ptrY2I6j+RcUeja+pgOLTtH8qe6U4QkKyHMT7kCbpMWftO6AazuiA61O&#10;QSRUM3+a6pyiXMP8aaqzCz9tR3RA0zRtyIXmWjU0ySnOhsXt2J2Uh9TSVK9MObhHh7d2adr8SYnf&#10;74TlXB/OesvLUbVsdYvSoblTh1w4HYq8t38eaibVS1nreZIWf3L4dzjGLnCImaRpi9y/i2maf06d&#10;Wn6zbeCC49S5mr+oa5Ai4ij//Zyoxjo1qEsdA/7QMbDrkFqapmlKY9L2CDScPVfTWndp08bca/uE&#10;hevDLc42ve287LvTAQAAAJQdCrYAAABAmepqVVCMa+2UzpkdFoxqNPNDYfFp7lRNO9Q1QMEn0Lph&#10;l7qcuw4bJkX30KpugMJr9rJHtevFes0fsQJEcgE5UWunulSvuqTCW1LxqGmympsydwf37GiRFk22&#10;CqqWrVuiO5ij7mlT+KnRzHfPVZ01z4aEwk/P0U7VLZqcuQuz7YgOtIZ33A7zTruejbvUovhdu5GB&#10;1oerdZfWOb8v9rzT8O7AhuyqZFSwHkpRP39D2P5K/h3P/sIqes49WUsWdWnHz8z0QQqngxr4+9U1&#10;1UnOv8G6M07R/KZD2pHwN2Ib9E7oEfj7Cf69dsX/LiW1/MZZh/e9MPhdwVkS/i4G/HeUj+Cu8eQC&#10;ebLWHYei39e0bG78Io3IJC0+4TvF7b8r02207jA2n/HnE1inAAAAAEoVBVsAAAAAOfVs3Bg0N/vu&#10;AZ77mUPSsq1Pb5He7TzPdqTt2nYCBR9bjaYsUljkCu5WzBSqHYtO1fmfPC/e2XfPNs7QsnD8inPq&#10;oqJMpiDTo8NbwwK7GbOjRV1W4alp/tTBm6Z1Cl7rXlRWU8HD0jRXK5zft+KcxNJ14Q20/RN+h92E&#10;t8I7GoNpQZPKm+5zirqjLijwD97kcVDgy3U37rD+frIK2gnNXEua9m5nHQ7xTuacBvt3lCBePA6f&#10;CzzIMhlH1bLVusu8cbKarSbeY+aerCWLDmnTsONJneZ/2F1vzp3bc0+Opi1ZZH6bXdQFAAAAUK4o&#10;2AIAAABlqq4pLDY21UtRoaZHe38RFgB2HVLL1LqchdiejRvDgl92c7CZu+KCOwhdicu27dOOQ3M1&#10;dyQKO5HgDt+u1u7MKKfoEWmqT3iebijHHaI1k+qDIpd9t+IJqjnjDJ0fFjwzxbZudbTad7sGdzbG&#10;CrC/OSQNdEelkgpe2dsuMtD6GKqkO5QjwTN8cxa7B9CzMfPs5eS7XYew/YcsaFL5/E8Gd7IOrznc&#10;hO9n6WrtkpL+DYZ3xA7c5HHmGdLZRcRh/v3YBe13Tw2KjMvyLX4O1fD/LmxZxWOnAD+Q4A50+87X&#10;P2tHq3I+7ze4AzePZwyPAHPhwJJ8/g4AAAAAlDwKtgAAAECZqjljrhpe3K3WxhladnZneOfcn3Vg&#10;0Sma2dijvWs7cxZjgoJrvZZkFfySm0C2iy65lu3Z0aIu6w6+TVvDO0JP8O7FpvlTpa27Br8LrXGy&#10;mpuSm4Xt2dGS1eyzFDYb3dqiXRvidysOya5tib+xZlJ9ZmDXIbXY77/rkFoS7gZdkuMZm8OSc330&#10;aO8vkpttzi338z+161DuZpkHYYrbQZd8p3De239Qwe/OLsYFTfcOV/D9kprZHeC5v3aTxzvcKTbT&#10;3PYu7bI/YCT+fuaerBXnSDt+llQoHwG7Dqkl4SKJsRM+49ct+H54bu7n/TbO0JJz6tSydrc63Gkn&#10;qGfjxsTWAOqaivROdgAAAAAjioItAAAAULYmafG7pU33bdTepsxdh8vO6NbrUeHWXSYoMA7UlG7T&#10;fOtZjrt2a4d95+kAy8aLb+Hdj4tOHdIdcYmi547GC0tBk8zWiKip2T/Hi3K7tmndi12adnbS95ik&#10;aYu61LK1K2dhbVBzp2pa6y6tixVj4s/abN1xKPb+9nM1bbmLf8NRo5lnB8/MtNdHz8bXtKN16pCf&#10;M9z0tlM1beuWeKG3bZ82/OaQ6qJnKI+CvLf/YGo0ZVGdWn7jNEG7a7d2tFrN5g6VaUo3VrTv0d5f&#10;bFFL00B3nIdNHm9NuIXd1jhDS86RWrZmnik8Un8/NeHzdLPv4D1RR/X6bw5Ji+Ymx6CxkOuu+ZwX&#10;MgRqzjhF83VILfmuxDzVzJ+mOvffT45nCAMAAAAoP975nzzPd0cCAAAAKCdH9fp9W9QSDdclNnNs&#10;tD4d3v3qmPbuzHMq7XlyjbfZ8xitT7+gTTp10GdUZs93VK/ft0sN7m/YtS1o9jWS63e662OqlsTu&#10;3nTef9c2PfsbRfP0bNyodVunaUVYaM71mxX73T3a+4uguVWj7pyzwmeD9mjvL16T3m2+a47fJzNt&#10;izrOOUvLJu3Ws2vr499jkPXpfncpLKr+bJeicl/T3Nj0xGVyjnd/Z65tYD63Rc25pg/VINs/uPM7&#10;U9S0ZbZF0vu4fx+hXN/f+Xsx3M+PfeZg61OZbZK8ncO/6UWn6vy3Kb+/nzO69fp9W6TwbzT58zPr&#10;I/i+wTKZfzu2gdaT9fcVcn9/fv+ObMFvMd8/UY7P1qJTtaJpl9a1zk3895JpJWCqWpI+I1wn2d8r&#10;2F4HFsV/W87vIfffmxubcv12AAAAAOXk8a8/ScEWAAAAAAAAAAAAAArh8a8/SZPIAAAAAAAAAAAA&#10;AFAoFGwBAAAAAAAAAAAAoEAo2AIAAAAAAAAAAABAgVCwBQAAAAAAAAAAAIACoWALAAAAAAAAAAAA&#10;AAVCwRYAAAD/f3t2LAAAAAAwyN96GHtKIwAAAABgImwBAAAAAAAAJsIWAAAAAAAAYCJsAQAAAAAA&#10;ACbCFgAAAAAAAGAibAEAAAAAAAAmAXWzECsUc1j9AAAAAElFTkSuQmCCUEsDBBQABgAIAAAAIQCR&#10;FyAp4gAAAAoBAAAPAAAAZHJzL2Rvd25yZXYueG1sTI9BT4NAEIXvJv6HzZh4axeo0IoMTdOop6aJ&#10;rYnxtoUpkLKzhN0C/feuJz1O3pf3vsnWk27FQL1tDCOE8wAEcWHKhiuEz+PbbAXCOsWlag0Two0s&#10;rPP7u0ylpRn5g4aDq4QvYZsqhNq5LpXSFjVpZeemI/bZ2fRaOX/2lSx7Nfpy3cooCBKpVcN+oVYd&#10;bWsqLoerRngf1bhZhK/D7nLe3r6P8f5rFxLi48O0eQHhaHJ/MPzqe3XIvdPJXLm0okWYJXHoUYR4&#10;tQThgedFHIE4ISyTpwhknsn/L+Q/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HhSV5/lAgAAdwgAAA4AAAAAAAAAAAAAAAAAOgIAAGRycy9lMm9E&#10;b2MueG1sUEsBAi0ACgAAAAAAAAAhAN8sTy9D+gAAQ/oAABQAAAAAAAAAAAAAAAAASwUAAGRycy9t&#10;ZWRpYS9pbWFnZTEucG5nUEsBAi0ACgAAAAAAAAAhAKQSGf1IIQEASCEBABQAAAAAAAAAAAAAAAAA&#10;wP8AAGRycy9tZWRpYS9pbWFnZTIucG5nUEsBAi0AFAAGAAgAAAAhAJEXICniAAAACgEAAA8AAAAA&#10;AAAAAAAAAAAAOiECAGRycy9kb3ducmV2LnhtbFBLAQItABQABgAIAAAAIQAubPAAxQAAAKUBAAAZ&#10;AAAAAAAAAAAAAAAAAEkiAgBkcnMvX3JlbHMvZTJvRG9jLnhtbC5yZWxzUEsFBgAAAAAHAAcAvgEA&#10;AEU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texte, capture d’écran, logiciel, Police&#10;&#10;Le contenu généré par l’IA peut être incorrect." style="position:absolute;width:63519;height:16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XezgAAAOIAAAAPAAAAZHJzL2Rvd25yZXYueG1sRI/dSsNA&#10;FITvhb7DcgreiN21hrTEbos/FAWh1LYg3h2yxyRt9mzIbpvk7V1B8HKYmW+Yxaq3tbhQ6yvHGu4m&#10;CgRx7kzFhYbDfn07B+EDssHaMWkYyMNqObpaYGZcxx902YVCRAj7DDWUITSZlD4vyaKfuIY4et+u&#10;tRiibAtpWuwi3NZyqlQqLVYcF0ps6Lmk/LQ7Ww3v22Got5v150ylTy/d13Fzfk1vtL4e948PIAL1&#10;4T/8134zGubJNEnUfTqD30vxDsjlDwAAAP//AwBQSwECLQAUAAYACAAAACEA2+H2y+4AAACFAQAA&#10;EwAAAAAAAAAAAAAAAAAAAAAAW0NvbnRlbnRfVHlwZXNdLnhtbFBLAQItABQABgAIAAAAIQBa9Cxb&#10;vwAAABUBAAALAAAAAAAAAAAAAAAAAB8BAABfcmVscy8ucmVsc1BLAQItABQABgAIAAAAIQDvqMXe&#10;zgAAAOIAAAAPAAAAAAAAAAAAAAAAAAcCAABkcnMvZG93bnJldi54bWxQSwUGAAAAAAMAAwC3AAAA&#10;AgMAAAAA&#10;">
                  <v:imagedata r:id="rId24" o:title="Une image contenant texte, capture d’écran, logiciel, Police&#10;&#10;Le contenu généré par l’IA peut être incorrect"/>
                </v:shape>
                <v:shape id="Image 1" o:spid="_x0000_s1028" type="#_x0000_t75" alt="Une image contenant texte, capture d’écran, logiciel, Icône d’ordinateur&#10;&#10;Le contenu généré par l’IA peut être incorrect." style="position:absolute;top:16171;width:63468;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oMkyQAAAOMAAAAPAAAAZHJzL2Rvd25yZXYueG1sRI9PT8Mw&#10;DMXvSHyHyEjcWMom1lGWTYDEn2vH4Gw1po1onJCErXx7fEDa0X7P7/283k5+VAdK2QU2cD2rQBF3&#10;wTruDezfnq5WoHJBtjgGJgO/lGG7OT9bY2PDkVs67EqvJIRzgwaGUmKjde4G8phnIRKL9hmSxyJj&#10;6rVNeJRwP+p5VS21R8fSMGCkx4G6r92PN9D22r0/fLxEVy+ev31pb8I+RWMuL6b7O1CFpnIy/1+/&#10;WsGvF/VtvZyvBFp+kgXozR8AAAD//wMAUEsBAi0AFAAGAAgAAAAhANvh9svuAAAAhQEAABMAAAAA&#10;AAAAAAAAAAAAAAAAAFtDb250ZW50X1R5cGVzXS54bWxQSwECLQAUAAYACAAAACEAWvQsW78AAAAV&#10;AQAACwAAAAAAAAAAAAAAAAAfAQAAX3JlbHMvLnJlbHNQSwECLQAUAAYACAAAACEAwo6DJMkAAADj&#10;AAAADwAAAAAAAAAAAAAAAAAHAgAAZHJzL2Rvd25yZXYueG1sUEsFBgAAAAADAAMAtwAAAP0CAAAA&#10;AA==&#10;">
                  <v:imagedata r:id="rId25" o:title="Une image contenant texte, capture d’écran, logiciel, Icône d’ordinateur&#10;&#10;Le contenu généré par l’IA peut être incorrect"/>
                </v:shape>
                <w10:wrap type="tight"/>
              </v:group>
            </w:pict>
          </mc:Fallback>
        </mc:AlternateContent>
      </w:r>
    </w:p>
    <w:p w14:paraId="1F4664EF" w14:textId="77777777" w:rsidR="00DB6835" w:rsidRDefault="00DB6835">
      <w:pPr>
        <w:rPr>
          <w:rFonts w:eastAsiaTheme="majorEastAsia" w:cstheme="majorBidi"/>
          <w:i/>
          <w:iCs/>
          <w:color w:val="0F4761" w:themeColor="accent1" w:themeShade="BF"/>
        </w:rPr>
      </w:pPr>
      <w:r>
        <w:br w:type="page"/>
      </w:r>
    </w:p>
    <w:p w14:paraId="08304922" w14:textId="47624037" w:rsidR="007274DB" w:rsidRDefault="007274DB" w:rsidP="007274DB">
      <w:pPr>
        <w:pStyle w:val="Titre4"/>
      </w:pPr>
      <w:bookmarkStart w:id="33" w:name="_Toc191222514"/>
      <w:r>
        <w:lastRenderedPageBreak/>
        <w:t>CONFIGURATION</w:t>
      </w:r>
      <w:bookmarkEnd w:id="33"/>
    </w:p>
    <w:p w14:paraId="309B85D2" w14:textId="1B4DD4F9" w:rsidR="007274DB" w:rsidRDefault="001A57CB" w:rsidP="007274DB">
      <w:r>
        <w:br/>
      </w:r>
      <w:r w:rsidR="007274DB" w:rsidRPr="007274DB">
        <w:t>La page de configuration de PlantManager permet aux utilisateurs d</w:t>
      </w:r>
      <w:r w:rsidR="007274DB">
        <w:t>e créer, modifier et supprimer</w:t>
      </w:r>
      <w:r w:rsidR="007274DB" w:rsidRPr="007274DB">
        <w:t xml:space="preserve"> les paramètres </w:t>
      </w:r>
      <w:r w:rsidR="007274DB">
        <w:t xml:space="preserve">de configuration </w:t>
      </w:r>
      <w:r w:rsidR="007274DB" w:rsidRPr="007274DB">
        <w:t xml:space="preserve">de leurs plantes en fonction des conditions idéales </w:t>
      </w:r>
      <w:r w:rsidR="007274DB">
        <w:t>d’environnement</w:t>
      </w:r>
      <w:r w:rsidR="007274DB" w:rsidRPr="007274DB">
        <w:t>.</w:t>
      </w:r>
      <w:r w:rsidR="007274DB">
        <w:t xml:space="preserve"> De plus aller permet aussi de modifier les informations de compte d’un utilisateur. Enfin elle offre un lien vers un site de recherche de données de cultivation de plantes nommé </w:t>
      </w:r>
      <w:r w:rsidR="007274DB">
        <w:rPr>
          <w:u w:val="single"/>
        </w:rPr>
        <w:t>permapeople.org</w:t>
      </w:r>
      <w:r w:rsidR="007274DB">
        <w:t xml:space="preserve">. </w:t>
      </w:r>
      <w:r w:rsidR="007274DB" w:rsidRPr="007274DB">
        <w:t xml:space="preserve"> </w:t>
      </w:r>
    </w:p>
    <w:p w14:paraId="1C60B41A" w14:textId="77777777" w:rsidR="007274DB" w:rsidRDefault="007274DB" w:rsidP="007274DB"/>
    <w:p w14:paraId="4C4F72C1" w14:textId="7E58605C" w:rsidR="007274DB" w:rsidRPr="007274DB" w:rsidRDefault="007274DB" w:rsidP="007274DB">
      <w:r>
        <w:t>Pour cela l</w:t>
      </w:r>
      <w:r w:rsidRPr="007274DB">
        <w:t xml:space="preserve">e fichier configuration.js gère les interactions </w:t>
      </w:r>
      <w:r>
        <w:t>à la demande de l’</w:t>
      </w:r>
      <w:r w:rsidRPr="007274DB">
        <w:t>utilisateur :</w:t>
      </w:r>
    </w:p>
    <w:p w14:paraId="1EF2240B" w14:textId="77777777" w:rsidR="007274DB" w:rsidRPr="007274DB" w:rsidRDefault="007274DB">
      <w:pPr>
        <w:numPr>
          <w:ilvl w:val="0"/>
          <w:numId w:val="15"/>
        </w:numPr>
      </w:pPr>
      <w:r w:rsidRPr="007274DB">
        <w:rPr>
          <w:b/>
          <w:bCs/>
        </w:rPr>
        <w:t>Vérification de la connexion utilisateur</w:t>
      </w:r>
      <w:r w:rsidRPr="007274DB">
        <w:t xml:space="preserve"> :</w:t>
      </w:r>
    </w:p>
    <w:p w14:paraId="4A5D69E0" w14:textId="21C38644" w:rsidR="007274DB" w:rsidRPr="007274DB" w:rsidRDefault="007274DB">
      <w:pPr>
        <w:numPr>
          <w:ilvl w:val="1"/>
          <w:numId w:val="15"/>
        </w:numPr>
      </w:pPr>
      <w:r w:rsidRPr="007274DB">
        <w:t xml:space="preserve">Si aucun utilisateur n'est connecté : redirection vers page de connexion </w:t>
      </w:r>
    </w:p>
    <w:p w14:paraId="06715452" w14:textId="3A272C29" w:rsidR="007274DB" w:rsidRDefault="007274DB">
      <w:pPr>
        <w:numPr>
          <w:ilvl w:val="1"/>
          <w:numId w:val="15"/>
        </w:numPr>
      </w:pPr>
      <w:r w:rsidRPr="007274DB">
        <w:t>Affichage du nom, email et mot de passe si utilisateur connecté.</w:t>
      </w:r>
    </w:p>
    <w:p w14:paraId="70E3B2FF" w14:textId="6E0D84D6" w:rsidR="007274DB" w:rsidRPr="007274DB" w:rsidRDefault="007274DB">
      <w:pPr>
        <w:numPr>
          <w:ilvl w:val="0"/>
          <w:numId w:val="15"/>
        </w:numPr>
      </w:pPr>
      <w:r w:rsidRPr="007274DB">
        <w:rPr>
          <w:b/>
          <w:bCs/>
        </w:rPr>
        <w:t>Déconnexion</w:t>
      </w:r>
      <w:r w:rsidRPr="007274DB">
        <w:t>:</w:t>
      </w:r>
    </w:p>
    <w:p w14:paraId="6A56CC9B" w14:textId="4E2C1A43" w:rsidR="007274DB" w:rsidRPr="007274DB" w:rsidRDefault="007274DB">
      <w:pPr>
        <w:numPr>
          <w:ilvl w:val="1"/>
          <w:numId w:val="15"/>
        </w:numPr>
      </w:pPr>
      <w:r w:rsidRPr="007274DB">
        <w:t xml:space="preserve">Si </w:t>
      </w:r>
      <w:proofErr w:type="spellStart"/>
      <w:r w:rsidRPr="007274DB">
        <w:t>bp</w:t>
      </w:r>
      <w:proofErr w:type="spellEnd"/>
      <w:r w:rsidRPr="007274DB">
        <w:t xml:space="preserve"> appuyé : envoi la requête POST via  /</w:t>
      </w:r>
      <w:r w:rsidRPr="007274DB">
        <w:rPr>
          <w:i/>
          <w:iCs/>
        </w:rPr>
        <w:t>api/</w:t>
      </w:r>
      <w:proofErr w:type="spellStart"/>
      <w:r w:rsidRPr="007274DB">
        <w:rPr>
          <w:i/>
          <w:iCs/>
        </w:rPr>
        <w:t>deconnexion</w:t>
      </w:r>
      <w:proofErr w:type="spellEnd"/>
    </w:p>
    <w:p w14:paraId="2ABEB2F2" w14:textId="112DF37C" w:rsidR="007274DB" w:rsidRPr="007274DB" w:rsidRDefault="007274DB">
      <w:pPr>
        <w:numPr>
          <w:ilvl w:val="1"/>
          <w:numId w:val="15"/>
        </w:numPr>
      </w:pPr>
      <w:r w:rsidRPr="007274DB">
        <w:t>Redirection vers page d'accueil après déconnexion</w:t>
      </w:r>
    </w:p>
    <w:p w14:paraId="1014FB21" w14:textId="77777777" w:rsidR="007274DB" w:rsidRPr="007274DB" w:rsidRDefault="007274DB">
      <w:pPr>
        <w:numPr>
          <w:ilvl w:val="0"/>
          <w:numId w:val="15"/>
        </w:numPr>
      </w:pPr>
      <w:r w:rsidRPr="007274DB">
        <w:rPr>
          <w:b/>
          <w:bCs/>
        </w:rPr>
        <w:t>Gestion des configurations de plantes</w:t>
      </w:r>
      <w:r w:rsidRPr="007274DB">
        <w:t xml:space="preserve"> :</w:t>
      </w:r>
    </w:p>
    <w:p w14:paraId="0FF2DD4F" w14:textId="019B3684" w:rsidR="007274DB" w:rsidRPr="007274DB" w:rsidRDefault="007274DB">
      <w:pPr>
        <w:numPr>
          <w:ilvl w:val="1"/>
          <w:numId w:val="15"/>
        </w:numPr>
      </w:pPr>
      <w:r w:rsidRPr="007274DB">
        <w:t xml:space="preserve">Chargement des configurations déjà existantes via la requête API à </w:t>
      </w:r>
      <w:r w:rsidRPr="007274DB">
        <w:rPr>
          <w:i/>
          <w:iCs/>
        </w:rPr>
        <w:t>/api/</w:t>
      </w:r>
      <w:proofErr w:type="spellStart"/>
      <w:r w:rsidRPr="007274DB">
        <w:rPr>
          <w:i/>
          <w:iCs/>
        </w:rPr>
        <w:t>recuperer</w:t>
      </w:r>
      <w:proofErr w:type="spellEnd"/>
      <w:r w:rsidRPr="007274DB">
        <w:rPr>
          <w:i/>
          <w:iCs/>
        </w:rPr>
        <w:t>-configurations</w:t>
      </w:r>
      <w:r w:rsidRPr="007274DB">
        <w:t xml:space="preserve"> en interrogeant la base de données</w:t>
      </w:r>
    </w:p>
    <w:p w14:paraId="7320DBA4" w14:textId="69F7731F" w:rsidR="007274DB" w:rsidRPr="007274DB" w:rsidRDefault="007274DB">
      <w:pPr>
        <w:numPr>
          <w:ilvl w:val="1"/>
          <w:numId w:val="15"/>
        </w:numPr>
      </w:pPr>
      <w:r w:rsidRPr="007274DB">
        <w:t>Récupération et affichage des détails dans le formulaire d'une configuration sélectionnée via la requête API /</w:t>
      </w:r>
      <w:r w:rsidRPr="007274DB">
        <w:rPr>
          <w:i/>
          <w:iCs/>
        </w:rPr>
        <w:t>api/</w:t>
      </w:r>
      <w:proofErr w:type="spellStart"/>
      <w:r w:rsidRPr="007274DB">
        <w:rPr>
          <w:i/>
          <w:iCs/>
        </w:rPr>
        <w:t>recuperer</w:t>
      </w:r>
      <w:proofErr w:type="spellEnd"/>
      <w:r w:rsidRPr="007274DB">
        <w:rPr>
          <w:i/>
          <w:iCs/>
        </w:rPr>
        <w:t>-config/:</w:t>
      </w:r>
      <w:proofErr w:type="spellStart"/>
      <w:r w:rsidRPr="007274DB">
        <w:rPr>
          <w:i/>
          <w:iCs/>
        </w:rPr>
        <w:t>nom_configuration</w:t>
      </w:r>
      <w:proofErr w:type="spellEnd"/>
      <w:r w:rsidRPr="007274DB">
        <w:t xml:space="preserve"> en interrogeant la base de données</w:t>
      </w:r>
    </w:p>
    <w:p w14:paraId="4E970868" w14:textId="4C795967" w:rsidR="007274DB" w:rsidRPr="007274DB" w:rsidRDefault="007274DB">
      <w:pPr>
        <w:numPr>
          <w:ilvl w:val="1"/>
          <w:numId w:val="15"/>
        </w:numPr>
      </w:pPr>
      <w:r w:rsidRPr="007274DB">
        <w:t xml:space="preserve">Enregistrement d’une nouvelle configuration en envoyant les paramètres à la base de </w:t>
      </w:r>
      <w:r w:rsidR="00D53667" w:rsidRPr="007274DB">
        <w:t>données</w:t>
      </w:r>
      <w:r w:rsidRPr="007274DB">
        <w:t xml:space="preserve"> via la requête API /</w:t>
      </w:r>
      <w:r w:rsidRPr="007274DB">
        <w:rPr>
          <w:i/>
          <w:iCs/>
        </w:rPr>
        <w:t>api/enregistrer-configuration</w:t>
      </w:r>
    </w:p>
    <w:p w14:paraId="132A51EE" w14:textId="3FD90A17" w:rsidR="007274DB" w:rsidRPr="007274DB" w:rsidRDefault="007274DB">
      <w:pPr>
        <w:numPr>
          <w:ilvl w:val="1"/>
          <w:numId w:val="15"/>
        </w:numPr>
      </w:pPr>
      <w:r w:rsidRPr="007274DB">
        <w:t>Suppression d’une configuration avec demande de confirmation via la requête API</w:t>
      </w:r>
      <w:r w:rsidRPr="007274DB">
        <w:rPr>
          <w:i/>
          <w:iCs/>
        </w:rPr>
        <w:t xml:space="preserve"> /api/supprimer-configuration/:</w:t>
      </w:r>
      <w:proofErr w:type="spellStart"/>
      <w:r w:rsidRPr="007274DB">
        <w:rPr>
          <w:i/>
          <w:iCs/>
        </w:rPr>
        <w:t>nom_configuration</w:t>
      </w:r>
      <w:proofErr w:type="spellEnd"/>
      <w:r w:rsidRPr="007274DB">
        <w:t xml:space="preserve"> en interrogeant la base de données</w:t>
      </w:r>
    </w:p>
    <w:p w14:paraId="5995CA43" w14:textId="77777777" w:rsidR="007274DB" w:rsidRPr="007274DB" w:rsidRDefault="007274DB">
      <w:pPr>
        <w:numPr>
          <w:ilvl w:val="0"/>
          <w:numId w:val="15"/>
        </w:numPr>
      </w:pPr>
      <w:r w:rsidRPr="007274DB">
        <w:rPr>
          <w:b/>
          <w:bCs/>
        </w:rPr>
        <w:t>Gestion du compte utilisateur</w:t>
      </w:r>
      <w:r w:rsidRPr="007274DB">
        <w:t xml:space="preserve"> :</w:t>
      </w:r>
    </w:p>
    <w:p w14:paraId="627D4C06" w14:textId="3A76CD0F" w:rsidR="007274DB" w:rsidRPr="007274DB" w:rsidRDefault="007274DB">
      <w:pPr>
        <w:numPr>
          <w:ilvl w:val="1"/>
          <w:numId w:val="15"/>
        </w:numPr>
      </w:pPr>
      <w:r w:rsidRPr="007274DB">
        <w:t>Modification du nom, email ou mot de passe via la requête API /api/modifier-utilisateur en interrogeant le fichier</w:t>
      </w:r>
      <w:r w:rsidRPr="007274DB">
        <w:rPr>
          <w:i/>
          <w:iCs/>
        </w:rPr>
        <w:t xml:space="preserve"> </w:t>
      </w:r>
      <w:proofErr w:type="spellStart"/>
      <w:r w:rsidRPr="007274DB">
        <w:rPr>
          <w:i/>
          <w:iCs/>
        </w:rPr>
        <w:t>utilisateur.json</w:t>
      </w:r>
      <w:proofErr w:type="spellEnd"/>
    </w:p>
    <w:p w14:paraId="7BDA5A4B" w14:textId="49C22F92" w:rsidR="007274DB" w:rsidRPr="007274DB" w:rsidRDefault="007274DB">
      <w:pPr>
        <w:numPr>
          <w:ilvl w:val="1"/>
          <w:numId w:val="15"/>
        </w:numPr>
      </w:pPr>
      <w:r w:rsidRPr="007274DB">
        <w:t>Mise à jour des informations utilisateur affichées.</w:t>
      </w:r>
    </w:p>
    <w:p w14:paraId="6992992F" w14:textId="5413E956" w:rsidR="007274DB" w:rsidRPr="007274DB" w:rsidRDefault="007274DB">
      <w:pPr>
        <w:pStyle w:val="Paragraphedeliste"/>
        <w:numPr>
          <w:ilvl w:val="0"/>
          <w:numId w:val="15"/>
        </w:numPr>
        <w:rPr>
          <w:b/>
          <w:bCs/>
        </w:rPr>
      </w:pPr>
      <w:r w:rsidRPr="007274DB">
        <w:rPr>
          <w:b/>
          <w:bCs/>
        </w:rPr>
        <w:t>Serveur</w:t>
      </w:r>
    </w:p>
    <w:p w14:paraId="380B9749" w14:textId="741B75DF" w:rsidR="007274DB" w:rsidRPr="007274DB" w:rsidRDefault="007274DB" w:rsidP="007274DB">
      <w:pPr>
        <w:ind w:left="720"/>
      </w:pPr>
      <w:r w:rsidRPr="007274DB">
        <w:t xml:space="preserve">Le fichier serveur.js assure la gestion des configurations via </w:t>
      </w:r>
      <w:r>
        <w:t>la</w:t>
      </w:r>
      <w:r w:rsidRPr="007274DB">
        <w:t xml:space="preserve"> base de données</w:t>
      </w:r>
      <w:r>
        <w:t xml:space="preserve"> et la mise à jour des informations de l’utilisateur dans le fichier </w:t>
      </w:r>
      <w:proofErr w:type="spellStart"/>
      <w:r w:rsidRPr="00B3744A">
        <w:t>utilisateur.json</w:t>
      </w:r>
      <w:proofErr w:type="spellEnd"/>
    </w:p>
    <w:p w14:paraId="5FF4B744" w14:textId="77777777" w:rsidR="007274DB" w:rsidRDefault="007274DB" w:rsidP="007274DB"/>
    <w:p w14:paraId="1421D9E1" w14:textId="07AADBA7" w:rsidR="007274DB" w:rsidRPr="007274DB" w:rsidRDefault="007274DB" w:rsidP="007274DB">
      <w:pPr>
        <w:rPr>
          <w:rFonts w:eastAsiaTheme="majorEastAsia" w:cstheme="majorBidi"/>
          <w:i/>
          <w:iCs/>
          <w:color w:val="0F4761" w:themeColor="accent1" w:themeShade="BF"/>
        </w:rPr>
      </w:pPr>
      <w:r w:rsidRPr="007274DB">
        <w:br w:type="page"/>
      </w:r>
    </w:p>
    <w:p w14:paraId="7B858B6C" w14:textId="111029EE" w:rsidR="001A57CB" w:rsidRDefault="00DB6835" w:rsidP="00DB6835">
      <w:r>
        <w:lastRenderedPageBreak/>
        <w:t>Image de la partie configuration de l’interface web</w:t>
      </w:r>
    </w:p>
    <w:p w14:paraId="4A6F8D65" w14:textId="77777777" w:rsidR="007274DB" w:rsidRDefault="007274DB">
      <w:r w:rsidRPr="007274DB">
        <w:rPr>
          <w:noProof/>
        </w:rPr>
        <w:drawing>
          <wp:inline distT="0" distB="0" distL="0" distR="0" wp14:anchorId="57367F33" wp14:editId="4E3FA41E">
            <wp:extent cx="5760720" cy="1318895"/>
            <wp:effectExtent l="0" t="0" r="0" b="0"/>
            <wp:docPr id="749076769" name="Image 1" descr="Une image contenant texte, capture d’écran, Polic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76769" name="Image 1" descr="Une image contenant texte, capture d’écran, Police, logo&#10;&#10;Le contenu généré par l’IA peut être incorrect."/>
                    <pic:cNvPicPr/>
                  </pic:nvPicPr>
                  <pic:blipFill>
                    <a:blip r:embed="rId26"/>
                    <a:stretch>
                      <a:fillRect/>
                    </a:stretch>
                  </pic:blipFill>
                  <pic:spPr>
                    <a:xfrm>
                      <a:off x="0" y="0"/>
                      <a:ext cx="5760720" cy="1318895"/>
                    </a:xfrm>
                    <a:prstGeom prst="rect">
                      <a:avLst/>
                    </a:prstGeom>
                  </pic:spPr>
                </pic:pic>
              </a:graphicData>
            </a:graphic>
          </wp:inline>
        </w:drawing>
      </w:r>
    </w:p>
    <w:p w14:paraId="1A76BEAF" w14:textId="19127C0D" w:rsidR="007274DB" w:rsidRDefault="007274DB"/>
    <w:p w14:paraId="7776D6A0" w14:textId="5F9B88B1" w:rsidR="007274DB" w:rsidRDefault="007274DB">
      <w:r w:rsidRPr="007274DB">
        <w:rPr>
          <w:noProof/>
        </w:rPr>
        <w:drawing>
          <wp:anchor distT="0" distB="0" distL="114300" distR="114300" simplePos="0" relativeHeight="251678720" behindDoc="1" locked="0" layoutInCell="1" allowOverlap="1" wp14:anchorId="0D5AEAC1" wp14:editId="41FAB407">
            <wp:simplePos x="0" y="0"/>
            <wp:positionH relativeFrom="column">
              <wp:posOffset>-610446</wp:posOffset>
            </wp:positionH>
            <wp:positionV relativeFrom="paragraph">
              <wp:posOffset>436880</wp:posOffset>
            </wp:positionV>
            <wp:extent cx="7110374" cy="3429000"/>
            <wp:effectExtent l="0" t="0" r="0" b="0"/>
            <wp:wrapTight wrapText="bothSides">
              <wp:wrapPolygon edited="0">
                <wp:start x="0" y="0"/>
                <wp:lineTo x="0" y="21480"/>
                <wp:lineTo x="21529" y="21480"/>
                <wp:lineTo x="21529" y="0"/>
                <wp:lineTo x="0" y="0"/>
              </wp:wrapPolygon>
            </wp:wrapTight>
            <wp:docPr id="572848561"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48561" name="Image 1" descr="Une image contenant texte, capture d’écran, nombre, Polic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7110374" cy="3429000"/>
                    </a:xfrm>
                    <a:prstGeom prst="rect">
                      <a:avLst/>
                    </a:prstGeom>
                  </pic:spPr>
                </pic:pic>
              </a:graphicData>
            </a:graphic>
            <wp14:sizeRelH relativeFrom="margin">
              <wp14:pctWidth>0</wp14:pctWidth>
            </wp14:sizeRelH>
            <wp14:sizeRelV relativeFrom="margin">
              <wp14:pctHeight>0</wp14:pctHeight>
            </wp14:sizeRelV>
          </wp:anchor>
        </w:drawing>
      </w:r>
    </w:p>
    <w:p w14:paraId="36AE482A" w14:textId="77CF1D14" w:rsidR="007274DB" w:rsidRDefault="007274DB">
      <w:pPr>
        <w:rPr>
          <w:rFonts w:eastAsiaTheme="majorEastAsia" w:cstheme="majorBidi"/>
          <w:i/>
          <w:iCs/>
          <w:color w:val="0F4761" w:themeColor="accent1" w:themeShade="BF"/>
        </w:rPr>
      </w:pPr>
      <w:r>
        <w:br w:type="page"/>
      </w:r>
    </w:p>
    <w:p w14:paraId="3960F0C1" w14:textId="77777777" w:rsidR="001A57CB" w:rsidRDefault="001A57CB" w:rsidP="001A57CB">
      <w:pPr>
        <w:pStyle w:val="Titre4"/>
      </w:pPr>
    </w:p>
    <w:p w14:paraId="5700DCC6" w14:textId="77777777" w:rsidR="001A57CB" w:rsidRDefault="001A57CB" w:rsidP="001A57CB">
      <w:pPr>
        <w:pStyle w:val="Titre4"/>
      </w:pPr>
      <w:bookmarkStart w:id="34" w:name="_Toc191222515"/>
      <w:r>
        <w:t>DATA-EVOLUTION</w:t>
      </w:r>
      <w:bookmarkEnd w:id="34"/>
    </w:p>
    <w:p w14:paraId="641FF5C0" w14:textId="77777777" w:rsidR="00B3744A" w:rsidRPr="00A46C50" w:rsidRDefault="00B3744A" w:rsidP="00B3744A"/>
    <w:p w14:paraId="4E375E35" w14:textId="73538F74" w:rsidR="00A16A02" w:rsidRPr="00A46C50" w:rsidRDefault="00B3744A" w:rsidP="00B3744A">
      <w:r w:rsidRPr="00A46C50">
        <w:t>La page data-</w:t>
      </w:r>
      <w:proofErr w:type="spellStart"/>
      <w:r w:rsidRPr="00A46C50">
        <w:t>evolution</w:t>
      </w:r>
      <w:proofErr w:type="spellEnd"/>
      <w:r w:rsidRPr="00A46C50">
        <w:t xml:space="preserve"> permet aux utilisateurs de visualiser en temps réel l’évolution des mesures captées par les capteurs. Grâce à un graphique dédié par capteur, ceci permet d’analyser les mesures stocker dans la base de données en réglant le nombre de point de mesure à visualisation (10, 50, 100 ou toutes les valeurs de la base de données pour capteur)</w:t>
      </w:r>
    </w:p>
    <w:p w14:paraId="4A975839" w14:textId="17DB0376" w:rsidR="00B3744A" w:rsidRPr="00A46C50" w:rsidRDefault="00B3744A" w:rsidP="00B3744A">
      <w:r w:rsidRPr="00A46C50">
        <w:t>De plus un bouton de suppression de valeurs est présent, elle permet à l’utilisateur de vider la base de données si trop de valeur y sont stocker (graphes illisibles)</w:t>
      </w:r>
    </w:p>
    <w:p w14:paraId="136CF6BA" w14:textId="77777777" w:rsidR="00B3744A" w:rsidRPr="00A46C50" w:rsidRDefault="00B3744A" w:rsidP="00B3744A"/>
    <w:p w14:paraId="2BA3F9B5" w14:textId="4113EC37" w:rsidR="00B3744A" w:rsidRPr="00B3744A" w:rsidRDefault="00B3744A" w:rsidP="00B3744A">
      <w:r w:rsidRPr="00A46C50">
        <w:t>Pour cela l</w:t>
      </w:r>
      <w:r w:rsidRPr="00B3744A">
        <w:t xml:space="preserve">e fichier data-evolution.js gère </w:t>
      </w:r>
      <w:r w:rsidRPr="00A46C50">
        <w:t>la mise</w:t>
      </w:r>
      <w:r>
        <w:t xml:space="preserve"> à jour</w:t>
      </w:r>
      <w:r w:rsidRPr="00B3744A">
        <w:t xml:space="preserve"> des données</w:t>
      </w:r>
      <w:r>
        <w:t xml:space="preserve"> pour les graphiques</w:t>
      </w:r>
      <w:r w:rsidRPr="00B3744A">
        <w:t xml:space="preserve"> :</w:t>
      </w:r>
    </w:p>
    <w:p w14:paraId="01669287" w14:textId="77777777" w:rsidR="00B3744A" w:rsidRPr="007274DB" w:rsidRDefault="00B3744A">
      <w:pPr>
        <w:numPr>
          <w:ilvl w:val="0"/>
          <w:numId w:val="16"/>
        </w:numPr>
      </w:pPr>
      <w:r w:rsidRPr="007274DB">
        <w:rPr>
          <w:b/>
          <w:bCs/>
        </w:rPr>
        <w:t>Vérification de la connexion utilisateur</w:t>
      </w:r>
      <w:r w:rsidRPr="007274DB">
        <w:t xml:space="preserve"> :</w:t>
      </w:r>
    </w:p>
    <w:p w14:paraId="570FF1ED" w14:textId="77777777" w:rsidR="00B3744A" w:rsidRPr="007274DB" w:rsidRDefault="00B3744A">
      <w:pPr>
        <w:numPr>
          <w:ilvl w:val="1"/>
          <w:numId w:val="16"/>
        </w:numPr>
      </w:pPr>
      <w:r w:rsidRPr="007274DB">
        <w:t xml:space="preserve">Si aucun utilisateur n'est connecté : redirection vers page de connexion </w:t>
      </w:r>
    </w:p>
    <w:p w14:paraId="19C0E35F" w14:textId="77777777" w:rsidR="00B3744A" w:rsidRDefault="00B3744A">
      <w:pPr>
        <w:numPr>
          <w:ilvl w:val="1"/>
          <w:numId w:val="16"/>
        </w:numPr>
      </w:pPr>
      <w:r w:rsidRPr="007274DB">
        <w:t>Affichage du nom, email et mot de passe si utilisateur connecté.</w:t>
      </w:r>
    </w:p>
    <w:p w14:paraId="17DF8363" w14:textId="77777777" w:rsidR="00B3744A" w:rsidRPr="007274DB" w:rsidRDefault="00B3744A">
      <w:pPr>
        <w:numPr>
          <w:ilvl w:val="0"/>
          <w:numId w:val="16"/>
        </w:numPr>
      </w:pPr>
      <w:r w:rsidRPr="007274DB">
        <w:rPr>
          <w:b/>
          <w:bCs/>
        </w:rPr>
        <w:t>Déconnexion</w:t>
      </w:r>
      <w:r w:rsidRPr="007274DB">
        <w:t>:</w:t>
      </w:r>
    </w:p>
    <w:p w14:paraId="74C03891" w14:textId="77777777" w:rsidR="00B3744A" w:rsidRPr="007274DB" w:rsidRDefault="00B3744A">
      <w:pPr>
        <w:numPr>
          <w:ilvl w:val="1"/>
          <w:numId w:val="16"/>
        </w:numPr>
      </w:pPr>
      <w:r w:rsidRPr="007274DB">
        <w:t xml:space="preserve">Si </w:t>
      </w:r>
      <w:proofErr w:type="spellStart"/>
      <w:r w:rsidRPr="007274DB">
        <w:t>bp</w:t>
      </w:r>
      <w:proofErr w:type="spellEnd"/>
      <w:r w:rsidRPr="007274DB">
        <w:t xml:space="preserve"> appuyé : envoi la requête POST via  /</w:t>
      </w:r>
      <w:r w:rsidRPr="007274DB">
        <w:rPr>
          <w:i/>
          <w:iCs/>
        </w:rPr>
        <w:t>api/</w:t>
      </w:r>
      <w:proofErr w:type="spellStart"/>
      <w:r w:rsidRPr="007274DB">
        <w:rPr>
          <w:i/>
          <w:iCs/>
        </w:rPr>
        <w:t>deconnexion</w:t>
      </w:r>
      <w:proofErr w:type="spellEnd"/>
    </w:p>
    <w:p w14:paraId="0D46F715" w14:textId="77777777" w:rsidR="00B3744A" w:rsidRPr="007274DB" w:rsidRDefault="00B3744A">
      <w:pPr>
        <w:numPr>
          <w:ilvl w:val="1"/>
          <w:numId w:val="16"/>
        </w:numPr>
      </w:pPr>
      <w:r w:rsidRPr="007274DB">
        <w:t>Redirection vers page d'accueil après déconnexion</w:t>
      </w:r>
    </w:p>
    <w:p w14:paraId="4F1B97A1" w14:textId="7E1E2278" w:rsidR="00B3744A" w:rsidRPr="00B3744A" w:rsidRDefault="00B3744A">
      <w:pPr>
        <w:numPr>
          <w:ilvl w:val="0"/>
          <w:numId w:val="16"/>
        </w:numPr>
      </w:pPr>
      <w:r w:rsidRPr="00B3744A">
        <w:rPr>
          <w:b/>
          <w:bCs/>
        </w:rPr>
        <w:t xml:space="preserve">Sélection </w:t>
      </w:r>
      <w:r>
        <w:rPr>
          <w:b/>
          <w:bCs/>
        </w:rPr>
        <w:t xml:space="preserve">du nombre </w:t>
      </w:r>
      <w:r w:rsidRPr="00B3744A">
        <w:rPr>
          <w:b/>
          <w:bCs/>
        </w:rPr>
        <w:t>des données</w:t>
      </w:r>
      <w:r w:rsidRPr="00B3744A">
        <w:t xml:space="preserve"> :</w:t>
      </w:r>
    </w:p>
    <w:p w14:paraId="19E55C63" w14:textId="2FEBA589" w:rsidR="00B3744A" w:rsidRPr="00B3744A" w:rsidRDefault="00B3744A">
      <w:pPr>
        <w:numPr>
          <w:ilvl w:val="1"/>
          <w:numId w:val="16"/>
        </w:numPr>
      </w:pPr>
      <w:r w:rsidRPr="00B3744A">
        <w:t xml:space="preserve">L’utilisateur peut choisir d’afficher </w:t>
      </w:r>
      <w:r w:rsidR="000244A2">
        <w:t>t</w:t>
      </w:r>
      <w:r w:rsidRPr="00B3744A">
        <w:t xml:space="preserve">outes les données </w:t>
      </w:r>
      <w:r w:rsidR="000244A2">
        <w:t xml:space="preserve">ou </w:t>
      </w:r>
      <w:r w:rsidR="000244A2" w:rsidRPr="00B3744A">
        <w:t>10, 50 ou 100 dernières valeurs</w:t>
      </w:r>
      <w:r w:rsidR="000244A2">
        <w:t xml:space="preserve"> des capteurs présent </w:t>
      </w:r>
      <w:r w:rsidRPr="00B3744A">
        <w:t>de la base de données.</w:t>
      </w:r>
    </w:p>
    <w:p w14:paraId="5A80EA2F" w14:textId="5C11550A" w:rsidR="00B3744A" w:rsidRPr="00B3744A" w:rsidRDefault="00B3744A">
      <w:pPr>
        <w:numPr>
          <w:ilvl w:val="1"/>
          <w:numId w:val="16"/>
        </w:numPr>
      </w:pPr>
      <w:r w:rsidRPr="00B3744A">
        <w:t xml:space="preserve">Les graphiques se mettent à jour en fonction du </w:t>
      </w:r>
      <w:r w:rsidRPr="00A46C50">
        <w:t>nombre</w:t>
      </w:r>
      <w:r w:rsidRPr="00B3744A">
        <w:t xml:space="preserve"> sélectionné.</w:t>
      </w:r>
    </w:p>
    <w:p w14:paraId="1EA4F7B3" w14:textId="77777777" w:rsidR="00B3744A" w:rsidRPr="00B3744A" w:rsidRDefault="00B3744A">
      <w:pPr>
        <w:numPr>
          <w:ilvl w:val="0"/>
          <w:numId w:val="16"/>
        </w:numPr>
      </w:pPr>
      <w:r w:rsidRPr="00B3744A">
        <w:rPr>
          <w:b/>
          <w:bCs/>
        </w:rPr>
        <w:t>Affichage des graphiques dynamiques</w:t>
      </w:r>
      <w:r w:rsidRPr="00B3744A">
        <w:t xml:space="preserve"> :</w:t>
      </w:r>
    </w:p>
    <w:p w14:paraId="39BF53B6" w14:textId="21CA46CF" w:rsidR="00B3744A" w:rsidRPr="00B3744A" w:rsidRDefault="00B3744A">
      <w:pPr>
        <w:numPr>
          <w:ilvl w:val="1"/>
          <w:numId w:val="16"/>
        </w:numPr>
      </w:pPr>
      <w:r>
        <w:t>G</w:t>
      </w:r>
      <w:r w:rsidRPr="00B3744A">
        <w:t xml:space="preserve">raphiques pour chaque </w:t>
      </w:r>
      <w:r>
        <w:t>c</w:t>
      </w:r>
      <w:r w:rsidRPr="00B3744A">
        <w:t>apteur</w:t>
      </w:r>
      <w:r>
        <w:t xml:space="preserve"> : </w:t>
      </w:r>
      <w:r w:rsidRPr="00B3744A">
        <w:t>Température, Humidité de l'air, Humidité du sol, Luminosité, CO2, Niveau d'eau</w:t>
      </w:r>
    </w:p>
    <w:p w14:paraId="7BFB441B" w14:textId="54FDE7B8" w:rsidR="00B3744A" w:rsidRPr="00B3744A" w:rsidRDefault="00B3744A">
      <w:pPr>
        <w:numPr>
          <w:ilvl w:val="1"/>
          <w:numId w:val="16"/>
        </w:numPr>
      </w:pPr>
      <w:r>
        <w:t xml:space="preserve">Graphiques </w:t>
      </w:r>
      <w:r w:rsidRPr="00D53667">
        <w:t>via Chart.js</w:t>
      </w:r>
      <w:r w:rsidRPr="00B3744A">
        <w:t xml:space="preserve"> </w:t>
      </w:r>
    </w:p>
    <w:p w14:paraId="7170BB96" w14:textId="36AC77A8" w:rsidR="00B3744A" w:rsidRPr="00B3744A" w:rsidRDefault="000244A2">
      <w:pPr>
        <w:numPr>
          <w:ilvl w:val="0"/>
          <w:numId w:val="16"/>
        </w:numPr>
      </w:pPr>
      <w:r>
        <w:rPr>
          <w:b/>
          <w:bCs/>
        </w:rPr>
        <w:t>Reset</w:t>
      </w:r>
      <w:r w:rsidR="00B3744A" w:rsidRPr="00B3744A">
        <w:rPr>
          <w:b/>
          <w:bCs/>
        </w:rPr>
        <w:t xml:space="preserve"> des données</w:t>
      </w:r>
      <w:r w:rsidR="00B3744A" w:rsidRPr="00B3744A">
        <w:t xml:space="preserve"> :</w:t>
      </w:r>
    </w:p>
    <w:p w14:paraId="0CD96C65" w14:textId="77777777" w:rsidR="00B3744A" w:rsidRPr="00B3744A" w:rsidRDefault="00B3744A">
      <w:pPr>
        <w:numPr>
          <w:ilvl w:val="1"/>
          <w:numId w:val="16"/>
        </w:numPr>
      </w:pPr>
      <w:r w:rsidRPr="00B3744A">
        <w:t>Un bouton permet de vider les données stockées en envoyant une requête DELETE à /api/</w:t>
      </w:r>
      <w:proofErr w:type="spellStart"/>
      <w:r w:rsidRPr="00B3744A">
        <w:t>reinitialiser-donnees</w:t>
      </w:r>
      <w:proofErr w:type="spellEnd"/>
      <w:r w:rsidRPr="00B3744A">
        <w:t>.</w:t>
      </w:r>
    </w:p>
    <w:p w14:paraId="0C201EC2" w14:textId="7B638464" w:rsidR="00B3744A" w:rsidRPr="00B3744A" w:rsidRDefault="00B3744A">
      <w:pPr>
        <w:numPr>
          <w:ilvl w:val="1"/>
          <w:numId w:val="16"/>
        </w:numPr>
      </w:pPr>
      <w:r w:rsidRPr="00B3744A">
        <w:t xml:space="preserve">Une confirmation utilisateur est </w:t>
      </w:r>
      <w:r w:rsidR="000244A2" w:rsidRPr="00A46C50">
        <w:t>demandé</w:t>
      </w:r>
      <w:r w:rsidRPr="00B3744A">
        <w:t xml:space="preserve"> avant </w:t>
      </w:r>
      <w:r w:rsidR="000244A2" w:rsidRPr="00A46C50">
        <w:t>que</w:t>
      </w:r>
      <w:r w:rsidR="000244A2">
        <w:t xml:space="preserve"> ce soit supprimer</w:t>
      </w:r>
      <w:r w:rsidRPr="00B3744A">
        <w:t>.</w:t>
      </w:r>
    </w:p>
    <w:p w14:paraId="4748B791" w14:textId="7C2ED532" w:rsidR="00B3744A" w:rsidRPr="000244A2" w:rsidRDefault="00B3744A">
      <w:pPr>
        <w:pStyle w:val="Paragraphedeliste"/>
        <w:numPr>
          <w:ilvl w:val="0"/>
          <w:numId w:val="16"/>
        </w:numPr>
        <w:rPr>
          <w:b/>
          <w:bCs/>
        </w:rPr>
      </w:pPr>
      <w:r w:rsidRPr="000244A2">
        <w:rPr>
          <w:b/>
          <w:bCs/>
        </w:rPr>
        <w:t>Serveur</w:t>
      </w:r>
    </w:p>
    <w:p w14:paraId="3DD427FC" w14:textId="77583018" w:rsidR="00B3744A" w:rsidRDefault="00B3744A" w:rsidP="000244A2">
      <w:pPr>
        <w:ind w:left="708"/>
      </w:pPr>
      <w:r w:rsidRPr="00B3744A">
        <w:t xml:space="preserve">Le fichier serveur.js gère les requêtes liées aux données des capteurs </w:t>
      </w:r>
      <w:r w:rsidR="000244A2" w:rsidRPr="00A46C50">
        <w:t>présent dans la base de données afin d’afficher</w:t>
      </w:r>
      <w:r w:rsidR="000244A2">
        <w:t xml:space="preserve"> correctement ce que l’utilisateur attend</w:t>
      </w:r>
    </w:p>
    <w:p w14:paraId="153BD231" w14:textId="77777777" w:rsidR="000244A2" w:rsidRDefault="000244A2" w:rsidP="000244A2">
      <w:pPr>
        <w:ind w:left="708"/>
      </w:pPr>
    </w:p>
    <w:p w14:paraId="6FBE450F" w14:textId="77777777" w:rsidR="000244A2" w:rsidRDefault="000244A2" w:rsidP="000244A2">
      <w:pPr>
        <w:ind w:left="708"/>
      </w:pPr>
    </w:p>
    <w:p w14:paraId="620BB7AC" w14:textId="77777777" w:rsidR="000244A2" w:rsidRDefault="000244A2" w:rsidP="000244A2">
      <w:pPr>
        <w:ind w:left="708"/>
      </w:pPr>
    </w:p>
    <w:p w14:paraId="630E98B2" w14:textId="384640FA" w:rsidR="000244A2" w:rsidRDefault="000244A2" w:rsidP="000244A2">
      <w:pPr>
        <w:ind w:left="708"/>
      </w:pPr>
      <w:r w:rsidRPr="000244A2">
        <w:rPr>
          <w:noProof/>
        </w:rPr>
        <w:drawing>
          <wp:anchor distT="0" distB="0" distL="114300" distR="114300" simplePos="0" relativeHeight="251679744" behindDoc="1" locked="0" layoutInCell="1" allowOverlap="1" wp14:anchorId="084A8631" wp14:editId="49D93780">
            <wp:simplePos x="0" y="0"/>
            <wp:positionH relativeFrom="column">
              <wp:posOffset>-4445</wp:posOffset>
            </wp:positionH>
            <wp:positionV relativeFrom="paragraph">
              <wp:posOffset>287020</wp:posOffset>
            </wp:positionV>
            <wp:extent cx="5760720" cy="2682240"/>
            <wp:effectExtent l="0" t="0" r="0" b="3810"/>
            <wp:wrapTight wrapText="bothSides">
              <wp:wrapPolygon edited="0">
                <wp:start x="0" y="0"/>
                <wp:lineTo x="0" y="21477"/>
                <wp:lineTo x="21500" y="21477"/>
                <wp:lineTo x="21500" y="0"/>
                <wp:lineTo x="0" y="0"/>
              </wp:wrapPolygon>
            </wp:wrapTight>
            <wp:docPr id="818362878"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62878" name="Image 1" descr="Une image contenant texte, diagramme, capture d’écran, ligne&#10;&#10;Le contenu généré par l’IA peut êtr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682240"/>
                    </a:xfrm>
                    <a:prstGeom prst="rect">
                      <a:avLst/>
                    </a:prstGeom>
                  </pic:spPr>
                </pic:pic>
              </a:graphicData>
            </a:graphic>
          </wp:anchor>
        </w:drawing>
      </w:r>
      <w:r>
        <w:t>Affichage de toutes les valeurs de température stocker dans la base de données</w:t>
      </w:r>
    </w:p>
    <w:p w14:paraId="615A0339" w14:textId="6A9AAD80" w:rsidR="000244A2" w:rsidRDefault="000244A2" w:rsidP="000244A2">
      <w:pPr>
        <w:ind w:left="708"/>
      </w:pPr>
    </w:p>
    <w:p w14:paraId="7C5FC67E" w14:textId="2EBA3EFE" w:rsidR="000244A2" w:rsidRDefault="000244A2" w:rsidP="000244A2">
      <w:pPr>
        <w:ind w:left="708"/>
      </w:pPr>
      <w:r w:rsidRPr="000244A2">
        <w:rPr>
          <w:noProof/>
        </w:rPr>
        <w:drawing>
          <wp:anchor distT="0" distB="0" distL="114300" distR="114300" simplePos="0" relativeHeight="251680768" behindDoc="1" locked="0" layoutInCell="1" allowOverlap="1" wp14:anchorId="4F712535" wp14:editId="2D3303DD">
            <wp:simplePos x="0" y="0"/>
            <wp:positionH relativeFrom="column">
              <wp:posOffset>-90170</wp:posOffset>
            </wp:positionH>
            <wp:positionV relativeFrom="paragraph">
              <wp:posOffset>358775</wp:posOffset>
            </wp:positionV>
            <wp:extent cx="5760720" cy="2637155"/>
            <wp:effectExtent l="0" t="0" r="0" b="0"/>
            <wp:wrapTight wrapText="bothSides">
              <wp:wrapPolygon edited="0">
                <wp:start x="0" y="0"/>
                <wp:lineTo x="0" y="21376"/>
                <wp:lineTo x="21500" y="21376"/>
                <wp:lineTo x="21500" y="0"/>
                <wp:lineTo x="0" y="0"/>
              </wp:wrapPolygon>
            </wp:wrapTight>
            <wp:docPr id="1888928663" name="Image 1" descr="Une image contenant texte, diagramme, capture d’écran,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28663" name="Image 1" descr="Une image contenant texte, diagramme, capture d’écran, Tracé&#10;&#10;Le contenu généré par l’IA peut êtr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637155"/>
                    </a:xfrm>
                    <a:prstGeom prst="rect">
                      <a:avLst/>
                    </a:prstGeom>
                  </pic:spPr>
                </pic:pic>
              </a:graphicData>
            </a:graphic>
          </wp:anchor>
        </w:drawing>
      </w:r>
      <w:r>
        <w:t>Affichage des 10 dernières valeurs de température stocker dans la base de données</w:t>
      </w:r>
    </w:p>
    <w:p w14:paraId="23517A52" w14:textId="7380B0EB" w:rsidR="00B3744A" w:rsidRDefault="00B3744A" w:rsidP="00B3744A"/>
    <w:p w14:paraId="0FE77049" w14:textId="59A15F8C" w:rsidR="00AD43DB" w:rsidRDefault="00AD43DB" w:rsidP="00AD43DB"/>
    <w:bookmarkEnd w:id="29"/>
    <w:p w14:paraId="26F960ED" w14:textId="10968270" w:rsidR="00A46C50" w:rsidRDefault="00B3744A">
      <w:pPr>
        <w:pStyle w:val="Titre3"/>
        <w:numPr>
          <w:ilvl w:val="0"/>
          <w:numId w:val="10"/>
        </w:numPr>
      </w:pPr>
      <w:r>
        <w:br w:type="page"/>
      </w:r>
      <w:bookmarkStart w:id="35" w:name="_Toc191222516"/>
      <w:r w:rsidR="00A46C50">
        <w:lastRenderedPageBreak/>
        <w:t>Intégration du système sur Raspberry</w:t>
      </w:r>
      <w:bookmarkEnd w:id="35"/>
    </w:p>
    <w:p w14:paraId="68DDD327" w14:textId="18183E3A" w:rsidR="00A46C50" w:rsidRDefault="00A46C50"/>
    <w:p w14:paraId="12F7AC7B" w14:textId="4215B730" w:rsidR="00A46C50" w:rsidRPr="00375161" w:rsidRDefault="00A46C50">
      <w:r w:rsidRPr="00375161">
        <w:t xml:space="preserve">Pour finir, une fois l’ensemble de la partie logiciel terminé, la dernière étape est L’intégration de sur Raspberry Pi du système </w:t>
      </w:r>
      <w:proofErr w:type="spellStart"/>
      <w:r w:rsidRPr="00375161">
        <w:t>PlantManage</w:t>
      </w:r>
      <w:proofErr w:type="spellEnd"/>
      <w:r w:rsidRPr="00375161">
        <w:t xml:space="preserve">. Ceci permet de rendre le système totalement autonome et fonctionnel en conditions réelles. </w:t>
      </w:r>
    </w:p>
    <w:p w14:paraId="7257A247" w14:textId="4B8D58F7" w:rsidR="00B3744A" w:rsidRPr="00375161" w:rsidRDefault="001A73F9">
      <w:r w:rsidRPr="00375161">
        <w:t>En effet,</w:t>
      </w:r>
      <w:r w:rsidR="00A46C50" w:rsidRPr="00375161">
        <w:t xml:space="preserve"> l</w:t>
      </w:r>
      <w:r w:rsidRPr="00375161">
        <w:t>a</w:t>
      </w:r>
      <w:r w:rsidR="00A46C50" w:rsidRPr="00375161">
        <w:t xml:space="preserve"> Raspberry Pi joue un rôle central dans la gestion des capteurs, l’automatisation des actions et l’interface web.</w:t>
      </w:r>
    </w:p>
    <w:p w14:paraId="78C4BD2E" w14:textId="760E7C09" w:rsidR="001A73F9" w:rsidRPr="00375161" w:rsidRDefault="001A73F9">
      <w:r w:rsidRPr="00375161">
        <w:t xml:space="preserve">Pour se faire, j’ai </w:t>
      </w:r>
      <w:proofErr w:type="gramStart"/>
      <w:r w:rsidRPr="00375161">
        <w:t>du</w:t>
      </w:r>
      <w:proofErr w:type="gramEnd"/>
      <w:r w:rsidRPr="00375161">
        <w:t xml:space="preserve"> mettre en place sur la </w:t>
      </w:r>
      <w:proofErr w:type="spellStart"/>
      <w:r w:rsidRPr="00375161">
        <w:t>raspberry</w:t>
      </w:r>
      <w:proofErr w:type="spellEnd"/>
      <w:r w:rsidRPr="00375161">
        <w:t>, un environnement virtuel Python qui permet d’isoler les dépendances et d’exécuter le script de collecte des données de PlantManager sans conflits avec d’autres logiciels installés sur le Raspberry Pi</w:t>
      </w:r>
    </w:p>
    <w:p w14:paraId="3F3F2771" w14:textId="21C9B5F7" w:rsidR="00DB6835" w:rsidRDefault="001A73F9" w:rsidP="00BE5925">
      <w:pPr>
        <w:pStyle w:val="Titre3"/>
      </w:pPr>
      <w:bookmarkStart w:id="36" w:name="_Toc191222517"/>
      <w:r>
        <w:rPr>
          <w:noProof/>
        </w:rPr>
        <w:drawing>
          <wp:anchor distT="0" distB="0" distL="114300" distR="114300" simplePos="0" relativeHeight="251683840" behindDoc="1" locked="0" layoutInCell="1" allowOverlap="1" wp14:anchorId="373772EC" wp14:editId="351385DA">
            <wp:simplePos x="0" y="0"/>
            <wp:positionH relativeFrom="column">
              <wp:posOffset>966682</wp:posOffset>
            </wp:positionH>
            <wp:positionV relativeFrom="paragraph">
              <wp:posOffset>187536</wp:posOffset>
            </wp:positionV>
            <wp:extent cx="3073400" cy="1490345"/>
            <wp:effectExtent l="0" t="0" r="0" b="0"/>
            <wp:wrapTight wrapText="bothSides">
              <wp:wrapPolygon edited="0">
                <wp:start x="0" y="0"/>
                <wp:lineTo x="0" y="21259"/>
                <wp:lineTo x="21421" y="21259"/>
                <wp:lineTo x="21421" y="0"/>
                <wp:lineTo x="0" y="0"/>
              </wp:wrapPolygon>
            </wp:wrapTight>
            <wp:docPr id="1522941701" name="Image 29" descr="Raspberry Pi Zero 2 W : Amazon.fr: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Zero 2 W : Amazon.fr: Informatiqu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0" cy="1490345"/>
                    </a:xfrm>
                    <a:prstGeom prst="rect">
                      <a:avLst/>
                    </a:prstGeom>
                    <a:noFill/>
                    <a:ln>
                      <a:noFill/>
                    </a:ln>
                  </pic:spPr>
                </pic:pic>
              </a:graphicData>
            </a:graphic>
          </wp:anchor>
        </w:drawing>
      </w:r>
      <w:bookmarkEnd w:id="36"/>
      <w:r>
        <w:tab/>
      </w:r>
      <w:r>
        <w:tab/>
      </w:r>
    </w:p>
    <w:p w14:paraId="5CE65D0D" w14:textId="77777777" w:rsidR="001A73F9" w:rsidRDefault="001A73F9" w:rsidP="001A73F9"/>
    <w:p w14:paraId="09525B7A" w14:textId="77777777" w:rsidR="001A73F9" w:rsidRDefault="001A73F9" w:rsidP="001A73F9"/>
    <w:p w14:paraId="580237FE" w14:textId="77777777" w:rsidR="001A73F9" w:rsidRDefault="001A73F9" w:rsidP="001A73F9"/>
    <w:p w14:paraId="2A575C63" w14:textId="77777777" w:rsidR="001A73F9" w:rsidRDefault="001A73F9" w:rsidP="001A73F9"/>
    <w:p w14:paraId="31219946" w14:textId="77777777" w:rsidR="001A73F9" w:rsidRDefault="001A73F9" w:rsidP="001A73F9"/>
    <w:p w14:paraId="6ED32BD8" w14:textId="77777777" w:rsidR="001A73F9" w:rsidRDefault="001A73F9" w:rsidP="001A73F9"/>
    <w:p w14:paraId="136A0F00" w14:textId="77777777" w:rsidR="001A73F9" w:rsidRDefault="001A73F9" w:rsidP="001A73F9"/>
    <w:p w14:paraId="5BA139B9" w14:textId="77777777" w:rsidR="001A73F9" w:rsidRDefault="001A73F9" w:rsidP="001A73F9"/>
    <w:p w14:paraId="3421CC86" w14:textId="77777777" w:rsidR="001A73F9" w:rsidRDefault="001A73F9" w:rsidP="001A73F9"/>
    <w:p w14:paraId="2B413CFC" w14:textId="77777777" w:rsidR="001A73F9" w:rsidRDefault="001A73F9" w:rsidP="001A73F9"/>
    <w:p w14:paraId="53FB35DB" w14:textId="77777777" w:rsidR="001A73F9" w:rsidRDefault="001A73F9" w:rsidP="001A73F9"/>
    <w:p w14:paraId="1A9505BC" w14:textId="77777777" w:rsidR="001A73F9" w:rsidRDefault="001A73F9" w:rsidP="001A73F9"/>
    <w:p w14:paraId="16ECFA9A" w14:textId="77777777" w:rsidR="001A73F9" w:rsidRDefault="001A73F9" w:rsidP="001A73F9"/>
    <w:p w14:paraId="2AB9562D" w14:textId="77777777" w:rsidR="001A73F9" w:rsidRDefault="001A73F9" w:rsidP="001A73F9"/>
    <w:p w14:paraId="671D2044" w14:textId="77777777" w:rsidR="001A73F9" w:rsidRDefault="001A73F9" w:rsidP="001A73F9"/>
    <w:p w14:paraId="0F8DA581" w14:textId="77777777" w:rsidR="001A73F9" w:rsidRDefault="001A73F9" w:rsidP="001A73F9"/>
    <w:p w14:paraId="6A2F0B5A" w14:textId="77777777" w:rsidR="001A73F9" w:rsidRDefault="001A73F9" w:rsidP="001A73F9"/>
    <w:p w14:paraId="626FA8AF" w14:textId="77777777" w:rsidR="001A73F9" w:rsidRDefault="001A73F9" w:rsidP="001A73F9"/>
    <w:p w14:paraId="0CEEF93E" w14:textId="77777777" w:rsidR="001A73F9" w:rsidRDefault="001A73F9" w:rsidP="001A73F9"/>
    <w:p w14:paraId="4F7CB1C2" w14:textId="77777777" w:rsidR="001A73F9" w:rsidRDefault="001A73F9" w:rsidP="001A73F9"/>
    <w:p w14:paraId="7D7611F6" w14:textId="77777777" w:rsidR="001A73F9" w:rsidRDefault="001A73F9" w:rsidP="001A73F9"/>
    <w:p w14:paraId="0CD3362C" w14:textId="77777777" w:rsidR="001A73F9" w:rsidRDefault="001A73F9" w:rsidP="001A73F9"/>
    <w:p w14:paraId="4F07D8E1" w14:textId="77777777" w:rsidR="001A73F9" w:rsidRPr="001A73F9" w:rsidRDefault="001A73F9" w:rsidP="001A73F9"/>
    <w:p w14:paraId="0A4247E8" w14:textId="2780163C" w:rsidR="00A16A02" w:rsidRDefault="00A16A02">
      <w:pPr>
        <w:pStyle w:val="Titre3"/>
        <w:numPr>
          <w:ilvl w:val="0"/>
          <w:numId w:val="9"/>
        </w:numPr>
      </w:pPr>
      <w:bookmarkStart w:id="37" w:name="_Toc191222518"/>
      <w:r>
        <w:t>CONCLUSION</w:t>
      </w:r>
      <w:bookmarkEnd w:id="37"/>
    </w:p>
    <w:p w14:paraId="7B2E1E56" w14:textId="77777777" w:rsidR="00BE5925" w:rsidRPr="00BE5925" w:rsidRDefault="00BE5925" w:rsidP="00BE5925"/>
    <w:p w14:paraId="1E470864" w14:textId="7D23550C" w:rsidR="00BE5925" w:rsidRPr="00BE5925" w:rsidRDefault="00BE5925" w:rsidP="00BE5925">
      <w:r w:rsidRPr="00BE5925">
        <w:t>Ainsi, pour le bon développement du projet PlantManager permettant d’offrir une gestion automatisée des plantes à travers un système de suivi et de contrôle. J’ai conçu différentes parties d’un système complet en réalisant différentes sections : Partie capteur &amp; actionneur, avec quelques capteurs et un actionneur</w:t>
      </w:r>
      <w:r w:rsidR="00A46C50">
        <w:t> ; Une fois tous les capteurs programmés : création du script final regroupant l’intégralité des capteurs et actionneurs</w:t>
      </w:r>
      <w:r w:rsidRPr="00BE5925">
        <w:t> ; Partie Logiciel avec le serveur Node JS et la base de données ; ainsi que la partie Interface web avec l’Accueil, la connexion Tableau de bord, Configuration et l’Évolution des données</w:t>
      </w:r>
      <w:r w:rsidR="00A46C50">
        <w:t xml:space="preserve">. Pour finir une fois tout cela terminé j’ai intégré tout cette ensemble logiciel du système PlantManager à la Raspberry Pi </w:t>
      </w:r>
      <w:proofErr w:type="spellStart"/>
      <w:r w:rsidR="00A46C50">
        <w:t>Zero</w:t>
      </w:r>
      <w:proofErr w:type="spellEnd"/>
      <w:r w:rsidR="00A46C50">
        <w:t xml:space="preserve"> 2W</w:t>
      </w:r>
    </w:p>
    <w:p w14:paraId="2A205A7A" w14:textId="4BD14635" w:rsidR="00BE5925" w:rsidRPr="00BE5925" w:rsidRDefault="00BE5925" w:rsidP="00BE5925">
      <w:r w:rsidRPr="00BE5925">
        <w:t>Tout cela permet aux utilisateurs de surveiller en temps réel les paramètres environnementaux de leurs plantes, d'ajuster les configurations selon les besoins spécifiques, et d'interagir avec les équipements connectés.</w:t>
      </w:r>
    </w:p>
    <w:p w14:paraId="74A2DA7D" w14:textId="1F3C9D5F" w:rsidR="00BE5925" w:rsidRPr="00BE5925" w:rsidRDefault="00BE5925" w:rsidP="00BE5925">
      <w:r w:rsidRPr="00BE5925">
        <w:t>Bien sûr comme tout projet, des changements d’idée et des décisions modifiant le projet de base ont été faites, ainsi que des retards de temps de développement à la suite d’imprévu au sein de l’équipe, ne rendant pas opérationnelle l’ensemble de nos idées. Mais bien que des contraintes soit présentes, nous avons, moi comme mon binôme, réaliser quelques choses de fonctionnel et efficace pour un projet innovant et simple d’utilisation</w:t>
      </w:r>
    </w:p>
    <w:p w14:paraId="013BB00B" w14:textId="7D3A9B07" w:rsidR="00BE5925" w:rsidRDefault="00BE5925"/>
    <w:p w14:paraId="758B55F3" w14:textId="3F456D44" w:rsidR="001A73F9" w:rsidRDefault="001A73F9">
      <w:r>
        <w:br w:type="page"/>
      </w:r>
    </w:p>
    <w:p w14:paraId="657DA5F0" w14:textId="5D2C1A59" w:rsidR="00BE5925" w:rsidRDefault="001A73F9">
      <w:pPr>
        <w:pStyle w:val="Titre1"/>
        <w:numPr>
          <w:ilvl w:val="0"/>
          <w:numId w:val="9"/>
        </w:numPr>
      </w:pPr>
      <w:bookmarkStart w:id="38" w:name="_Toc191222519"/>
      <w:r>
        <w:lastRenderedPageBreak/>
        <w:t>Annexes</w:t>
      </w:r>
      <w:bookmarkEnd w:id="38"/>
    </w:p>
    <w:p w14:paraId="734446C2" w14:textId="77777777" w:rsidR="001A73F9" w:rsidRDefault="001A73F9" w:rsidP="00AD43DB"/>
    <w:p w14:paraId="57EC0169" w14:textId="77777777" w:rsidR="001A73F9" w:rsidRDefault="001A73F9" w:rsidP="00AD43DB"/>
    <w:p w14:paraId="359A2C48" w14:textId="3E6330B0" w:rsidR="001A73F9" w:rsidRPr="001A73F9" w:rsidRDefault="001A73F9" w:rsidP="00AD43DB">
      <w:pPr>
        <w:rPr>
          <w:b/>
          <w:bCs/>
        </w:rPr>
      </w:pPr>
      <w:r w:rsidRPr="001A73F9">
        <w:rPr>
          <w:b/>
          <w:bCs/>
        </w:rPr>
        <w:t>Annexe 1</w:t>
      </w:r>
    </w:p>
    <w:p w14:paraId="5150A78B" w14:textId="77777777" w:rsidR="001A73F9" w:rsidRDefault="001A73F9" w:rsidP="00AD43DB"/>
    <w:p w14:paraId="71AE5696" w14:textId="483CA61D" w:rsidR="001A73F9" w:rsidRDefault="001A73F9" w:rsidP="00AD43DB">
      <w:r>
        <w:rPr>
          <w:noProof/>
        </w:rPr>
        <w:drawing>
          <wp:anchor distT="0" distB="0" distL="114300" distR="114300" simplePos="0" relativeHeight="251685888" behindDoc="1" locked="0" layoutInCell="1" allowOverlap="1" wp14:anchorId="59BD767B" wp14:editId="5477459E">
            <wp:simplePos x="0" y="0"/>
            <wp:positionH relativeFrom="column">
              <wp:posOffset>-673735</wp:posOffset>
            </wp:positionH>
            <wp:positionV relativeFrom="paragraph">
              <wp:posOffset>287020</wp:posOffset>
            </wp:positionV>
            <wp:extent cx="7333615" cy="2362200"/>
            <wp:effectExtent l="0" t="0" r="635" b="0"/>
            <wp:wrapTight wrapText="bothSides">
              <wp:wrapPolygon edited="0">
                <wp:start x="0" y="0"/>
                <wp:lineTo x="0" y="21426"/>
                <wp:lineTo x="21546" y="21426"/>
                <wp:lineTo x="21546" y="0"/>
                <wp:lineTo x="0" y="0"/>
              </wp:wrapPolygon>
            </wp:wrapTight>
            <wp:docPr id="1554223190" name="Image 31" descr="Une image contenant capture d’écran, diagramme, text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23190" name="Image 31" descr="Une image contenant capture d’écran, diagramme, texte, ligne&#10;&#10;Le contenu généré par l’IA peut êtr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3361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BF81D" w14:textId="77777777" w:rsidR="00BE5925" w:rsidRDefault="00BE5925" w:rsidP="00AD43DB"/>
    <w:p w14:paraId="4A566B63" w14:textId="77777777" w:rsidR="00BE5925" w:rsidRDefault="00BE5925" w:rsidP="00AD43DB"/>
    <w:p w14:paraId="0EA5F6AD" w14:textId="77777777" w:rsidR="00BE5925" w:rsidRDefault="00BE5925" w:rsidP="00AD43DB"/>
    <w:p w14:paraId="6B5261DE" w14:textId="19F06E64" w:rsidR="00BE5925" w:rsidRPr="00AD43DB" w:rsidRDefault="00BE5925" w:rsidP="00AD43DB"/>
    <w:sectPr w:rsidR="00BE5925" w:rsidRPr="00AD43DB" w:rsidSect="00703AF5">
      <w:headerReference w:type="default" r:id="rId32"/>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84E4C0" w14:textId="77777777" w:rsidR="0050043A" w:rsidRDefault="0050043A" w:rsidP="00703AF5">
      <w:pPr>
        <w:spacing w:after="0" w:line="240" w:lineRule="auto"/>
      </w:pPr>
      <w:r>
        <w:separator/>
      </w:r>
    </w:p>
  </w:endnote>
  <w:endnote w:type="continuationSeparator" w:id="0">
    <w:p w14:paraId="1A6848FE" w14:textId="77777777" w:rsidR="0050043A" w:rsidRDefault="0050043A" w:rsidP="00703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2743572"/>
      <w:docPartObj>
        <w:docPartGallery w:val="Page Numbers (Bottom of Page)"/>
        <w:docPartUnique/>
      </w:docPartObj>
    </w:sdtPr>
    <w:sdtContent>
      <w:p w14:paraId="1EDADF64" w14:textId="6C4297A4" w:rsidR="0047196A" w:rsidRDefault="007A09C1">
        <w:pPr>
          <w:pStyle w:val="Pieddepage"/>
          <w:jc w:val="right"/>
        </w:pPr>
        <w:r w:rsidRPr="00954983">
          <w:rPr>
            <w:rFonts w:ascii="Calibri" w:hAnsi="Calibri" w:cs="Calibri"/>
            <w:noProof/>
          </w:rPr>
          <w:drawing>
            <wp:anchor distT="0" distB="0" distL="114300" distR="114300" simplePos="0" relativeHeight="251663360" behindDoc="1" locked="0" layoutInCell="1" allowOverlap="1" wp14:anchorId="5C542DC8" wp14:editId="1F146957">
              <wp:simplePos x="0" y="0"/>
              <wp:positionH relativeFrom="column">
                <wp:posOffset>-848995</wp:posOffset>
              </wp:positionH>
              <wp:positionV relativeFrom="paragraph">
                <wp:posOffset>-44450</wp:posOffset>
              </wp:positionV>
              <wp:extent cx="1816100" cy="734737"/>
              <wp:effectExtent l="0" t="0" r="0" b="8255"/>
              <wp:wrapNone/>
              <wp:docPr id="960408427" name="Image 6" descr="IL RESTE DES PLACES en Licence pro. Informatique à l'IUT ! – Le portail des  étudi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 RESTE DES PLACES en Licence pro. Informatique à l'IUT ! – Le portail des  étudiant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6100" cy="734737"/>
                      </a:xfrm>
                      <a:prstGeom prst="rect">
                        <a:avLst/>
                      </a:prstGeom>
                      <a:noFill/>
                      <a:ln>
                        <a:noFill/>
                      </a:ln>
                    </pic:spPr>
                  </pic:pic>
                </a:graphicData>
              </a:graphic>
              <wp14:sizeRelH relativeFrom="page">
                <wp14:pctWidth>0</wp14:pctWidth>
              </wp14:sizeRelH>
              <wp14:sizeRelV relativeFrom="page">
                <wp14:pctHeight>0</wp14:pctHeight>
              </wp14:sizeRelV>
            </wp:anchor>
          </w:drawing>
        </w:r>
        <w:r w:rsidR="0047196A">
          <w:fldChar w:fldCharType="begin"/>
        </w:r>
        <w:r w:rsidR="0047196A">
          <w:instrText>PAGE   \* MERGEFORMAT</w:instrText>
        </w:r>
        <w:r w:rsidR="0047196A">
          <w:fldChar w:fldCharType="separate"/>
        </w:r>
        <w:r w:rsidR="0047196A">
          <w:t>2</w:t>
        </w:r>
        <w:r w:rsidR="0047196A">
          <w:fldChar w:fldCharType="end"/>
        </w:r>
      </w:p>
    </w:sdtContent>
  </w:sdt>
  <w:p w14:paraId="3D02DE03" w14:textId="48FB5041" w:rsidR="0047196A" w:rsidRDefault="007A09C1" w:rsidP="007A09C1">
    <w:pPr>
      <w:pStyle w:val="Pieddepage"/>
      <w:tabs>
        <w:tab w:val="clear" w:pos="4536"/>
        <w:tab w:val="clear" w:pos="9072"/>
        <w:tab w:val="left" w:pos="21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1A7A0" w14:textId="77777777" w:rsidR="0050043A" w:rsidRDefault="0050043A" w:rsidP="00703AF5">
      <w:pPr>
        <w:spacing w:after="0" w:line="240" w:lineRule="auto"/>
      </w:pPr>
      <w:r>
        <w:separator/>
      </w:r>
    </w:p>
  </w:footnote>
  <w:footnote w:type="continuationSeparator" w:id="0">
    <w:p w14:paraId="3FAAE2F6" w14:textId="77777777" w:rsidR="0050043A" w:rsidRDefault="0050043A" w:rsidP="00703A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1A804E" w14:textId="74929228" w:rsidR="00703AF5" w:rsidRDefault="00FE31C0">
    <w:pPr>
      <w:pStyle w:val="En-tte"/>
    </w:pPr>
    <w:r>
      <w:rPr>
        <w:noProof/>
      </w:rPr>
      <w:drawing>
        <wp:anchor distT="0" distB="0" distL="114300" distR="114300" simplePos="0" relativeHeight="251665408" behindDoc="1" locked="0" layoutInCell="1" allowOverlap="1" wp14:anchorId="5C2CE8AE" wp14:editId="51F8B3DF">
          <wp:simplePos x="0" y="0"/>
          <wp:positionH relativeFrom="column">
            <wp:posOffset>5466715</wp:posOffset>
          </wp:positionH>
          <wp:positionV relativeFrom="paragraph">
            <wp:posOffset>-327660</wp:posOffset>
          </wp:positionV>
          <wp:extent cx="855121" cy="766445"/>
          <wp:effectExtent l="0" t="0" r="2540" b="0"/>
          <wp:wrapNone/>
          <wp:docPr id="414992611"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121"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3AF5">
      <w:t>GOMES Thomas</w:t>
    </w:r>
  </w:p>
  <w:p w14:paraId="3A78FAC7" w14:textId="0B6A9B16" w:rsidR="00703AF5" w:rsidRDefault="00703AF5">
    <w:pPr>
      <w:pStyle w:val="En-tte"/>
    </w:pPr>
    <w:r>
      <w:t>BUT3 ESE</w:t>
    </w:r>
    <w:r>
      <w:tab/>
    </w:r>
    <w:r>
      <w:tab/>
    </w:r>
  </w:p>
  <w:p w14:paraId="3F82808B" w14:textId="0F510DFF" w:rsidR="00703AF5" w:rsidRDefault="00703AF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76085"/>
    <w:multiLevelType w:val="hybridMultilevel"/>
    <w:tmpl w:val="3DEC03A2"/>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1A001D62"/>
    <w:multiLevelType w:val="hybridMultilevel"/>
    <w:tmpl w:val="480201FC"/>
    <w:lvl w:ilvl="0" w:tplc="040C0011">
      <w:start w:val="1"/>
      <w:numFmt w:val="decimal"/>
      <w:lvlText w:val="%1)"/>
      <w:lvlJc w:val="left"/>
      <w:pPr>
        <w:ind w:left="644" w:hanging="360"/>
      </w:pPr>
      <w:rPr>
        <w:rFont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6C56C0"/>
    <w:multiLevelType w:val="multilevel"/>
    <w:tmpl w:val="92BA6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636EE0"/>
    <w:multiLevelType w:val="multilevel"/>
    <w:tmpl w:val="7396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52BB3"/>
    <w:multiLevelType w:val="multilevel"/>
    <w:tmpl w:val="935CC4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F764B"/>
    <w:multiLevelType w:val="hybridMultilevel"/>
    <w:tmpl w:val="8A5426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891FC5"/>
    <w:multiLevelType w:val="multilevel"/>
    <w:tmpl w:val="4E16170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BB18C7"/>
    <w:multiLevelType w:val="multilevel"/>
    <w:tmpl w:val="D8EA1B4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74571F"/>
    <w:multiLevelType w:val="hybridMultilevel"/>
    <w:tmpl w:val="14CC49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354964"/>
    <w:multiLevelType w:val="hybridMultilevel"/>
    <w:tmpl w:val="19CE78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4F40CA"/>
    <w:multiLevelType w:val="multilevel"/>
    <w:tmpl w:val="935CC4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A81E17"/>
    <w:multiLevelType w:val="hybridMultilevel"/>
    <w:tmpl w:val="7C4E209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1EF0BF4"/>
    <w:multiLevelType w:val="multilevel"/>
    <w:tmpl w:val="6F2A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300CD9"/>
    <w:multiLevelType w:val="hybridMultilevel"/>
    <w:tmpl w:val="3A089DC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B0D3985"/>
    <w:multiLevelType w:val="hybridMultilevel"/>
    <w:tmpl w:val="1E6671FE"/>
    <w:lvl w:ilvl="0" w:tplc="F258C6E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8892E5A"/>
    <w:multiLevelType w:val="multilevel"/>
    <w:tmpl w:val="406253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DE2F46"/>
    <w:multiLevelType w:val="multilevel"/>
    <w:tmpl w:val="7976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A34EAA"/>
    <w:multiLevelType w:val="multilevel"/>
    <w:tmpl w:val="BA1A24A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5E53EF"/>
    <w:multiLevelType w:val="hybridMultilevel"/>
    <w:tmpl w:val="9A8EC4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07445D"/>
    <w:multiLevelType w:val="multilevel"/>
    <w:tmpl w:val="DD60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5495240">
    <w:abstractNumId w:val="16"/>
  </w:num>
  <w:num w:numId="2" w16cid:durableId="975447638">
    <w:abstractNumId w:val="18"/>
  </w:num>
  <w:num w:numId="3" w16cid:durableId="242687908">
    <w:abstractNumId w:val="4"/>
  </w:num>
  <w:num w:numId="4" w16cid:durableId="792597224">
    <w:abstractNumId w:val="1"/>
  </w:num>
  <w:num w:numId="5" w16cid:durableId="389765713">
    <w:abstractNumId w:val="0"/>
  </w:num>
  <w:num w:numId="6" w16cid:durableId="1374768755">
    <w:abstractNumId w:val="13"/>
  </w:num>
  <w:num w:numId="7" w16cid:durableId="1440492978">
    <w:abstractNumId w:val="12"/>
  </w:num>
  <w:num w:numId="8" w16cid:durableId="690840028">
    <w:abstractNumId w:val="14"/>
  </w:num>
  <w:num w:numId="9" w16cid:durableId="248659232">
    <w:abstractNumId w:val="5"/>
  </w:num>
  <w:num w:numId="10" w16cid:durableId="1986624789">
    <w:abstractNumId w:val="11"/>
  </w:num>
  <w:num w:numId="11" w16cid:durableId="851063866">
    <w:abstractNumId w:val="9"/>
  </w:num>
  <w:num w:numId="12" w16cid:durableId="1273632503">
    <w:abstractNumId w:val="3"/>
  </w:num>
  <w:num w:numId="13" w16cid:durableId="858197860">
    <w:abstractNumId w:val="7"/>
  </w:num>
  <w:num w:numId="14" w16cid:durableId="1872380213">
    <w:abstractNumId w:val="8"/>
  </w:num>
  <w:num w:numId="15" w16cid:durableId="1260678164">
    <w:abstractNumId w:val="15"/>
  </w:num>
  <w:num w:numId="16" w16cid:durableId="1559317965">
    <w:abstractNumId w:val="17"/>
  </w:num>
  <w:num w:numId="17" w16cid:durableId="710110037">
    <w:abstractNumId w:val="6"/>
  </w:num>
  <w:num w:numId="18" w16cid:durableId="1861696657">
    <w:abstractNumId w:val="10"/>
  </w:num>
  <w:num w:numId="19" w16cid:durableId="1909804601">
    <w:abstractNumId w:val="2"/>
  </w:num>
  <w:num w:numId="20" w16cid:durableId="963117357">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AF5"/>
    <w:rsid w:val="000041C4"/>
    <w:rsid w:val="000244A2"/>
    <w:rsid w:val="000412F7"/>
    <w:rsid w:val="000F1E7E"/>
    <w:rsid w:val="0012635B"/>
    <w:rsid w:val="001426F1"/>
    <w:rsid w:val="001450DA"/>
    <w:rsid w:val="00157513"/>
    <w:rsid w:val="0018568A"/>
    <w:rsid w:val="001A57CB"/>
    <w:rsid w:val="001A6387"/>
    <w:rsid w:val="001A73F9"/>
    <w:rsid w:val="001B19AE"/>
    <w:rsid w:val="001F2FC1"/>
    <w:rsid w:val="00225299"/>
    <w:rsid w:val="002362AB"/>
    <w:rsid w:val="002A2D04"/>
    <w:rsid w:val="002B10DF"/>
    <w:rsid w:val="002E3E2C"/>
    <w:rsid w:val="00306712"/>
    <w:rsid w:val="0031302E"/>
    <w:rsid w:val="00325233"/>
    <w:rsid w:val="00375161"/>
    <w:rsid w:val="003811DD"/>
    <w:rsid w:val="00416115"/>
    <w:rsid w:val="00416B2A"/>
    <w:rsid w:val="0044090B"/>
    <w:rsid w:val="00462C0C"/>
    <w:rsid w:val="0047196A"/>
    <w:rsid w:val="0048382D"/>
    <w:rsid w:val="004849D7"/>
    <w:rsid w:val="004870AE"/>
    <w:rsid w:val="0050043A"/>
    <w:rsid w:val="005022C0"/>
    <w:rsid w:val="00504B7C"/>
    <w:rsid w:val="00556970"/>
    <w:rsid w:val="005859D0"/>
    <w:rsid w:val="005A2F1E"/>
    <w:rsid w:val="005E07F7"/>
    <w:rsid w:val="0060348F"/>
    <w:rsid w:val="0061242D"/>
    <w:rsid w:val="00657E4B"/>
    <w:rsid w:val="00666BC1"/>
    <w:rsid w:val="006B4F39"/>
    <w:rsid w:val="006C508E"/>
    <w:rsid w:val="006F52CD"/>
    <w:rsid w:val="006F7AF9"/>
    <w:rsid w:val="00703044"/>
    <w:rsid w:val="00703AF5"/>
    <w:rsid w:val="00705388"/>
    <w:rsid w:val="007274DB"/>
    <w:rsid w:val="007A09C1"/>
    <w:rsid w:val="007B1E11"/>
    <w:rsid w:val="007D5AF7"/>
    <w:rsid w:val="007E0802"/>
    <w:rsid w:val="007F63EF"/>
    <w:rsid w:val="00814067"/>
    <w:rsid w:val="00814250"/>
    <w:rsid w:val="008317C3"/>
    <w:rsid w:val="008B42E8"/>
    <w:rsid w:val="008E3B87"/>
    <w:rsid w:val="00906F11"/>
    <w:rsid w:val="0090749F"/>
    <w:rsid w:val="009240CE"/>
    <w:rsid w:val="00934A8C"/>
    <w:rsid w:val="00954983"/>
    <w:rsid w:val="00971781"/>
    <w:rsid w:val="00995D36"/>
    <w:rsid w:val="009D7B2A"/>
    <w:rsid w:val="00A16A02"/>
    <w:rsid w:val="00A4413A"/>
    <w:rsid w:val="00A46C50"/>
    <w:rsid w:val="00A76A6B"/>
    <w:rsid w:val="00A826B3"/>
    <w:rsid w:val="00AB533A"/>
    <w:rsid w:val="00AD43DB"/>
    <w:rsid w:val="00AE6BA9"/>
    <w:rsid w:val="00B3744A"/>
    <w:rsid w:val="00B43CE2"/>
    <w:rsid w:val="00B753C8"/>
    <w:rsid w:val="00BD420E"/>
    <w:rsid w:val="00BE5925"/>
    <w:rsid w:val="00C16263"/>
    <w:rsid w:val="00C172F3"/>
    <w:rsid w:val="00C22DE1"/>
    <w:rsid w:val="00C46392"/>
    <w:rsid w:val="00C521AF"/>
    <w:rsid w:val="00C63488"/>
    <w:rsid w:val="00C73D2B"/>
    <w:rsid w:val="00C91D7B"/>
    <w:rsid w:val="00CA3477"/>
    <w:rsid w:val="00CA74A7"/>
    <w:rsid w:val="00CC200B"/>
    <w:rsid w:val="00CE3B0D"/>
    <w:rsid w:val="00D34DDC"/>
    <w:rsid w:val="00D36666"/>
    <w:rsid w:val="00D53667"/>
    <w:rsid w:val="00DB6835"/>
    <w:rsid w:val="00DD161A"/>
    <w:rsid w:val="00E06C17"/>
    <w:rsid w:val="00E109CE"/>
    <w:rsid w:val="00E27573"/>
    <w:rsid w:val="00E678D6"/>
    <w:rsid w:val="00E77C92"/>
    <w:rsid w:val="00E91B47"/>
    <w:rsid w:val="00EC6A50"/>
    <w:rsid w:val="00EE136E"/>
    <w:rsid w:val="00FA6AEC"/>
    <w:rsid w:val="00FD0BD7"/>
    <w:rsid w:val="00FE31C0"/>
    <w:rsid w:val="00FE7F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C9878"/>
  <w15:chartTrackingRefBased/>
  <w15:docId w15:val="{D194C407-B2BB-4E06-ADD8-78A0385C2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96A"/>
  </w:style>
  <w:style w:type="paragraph" w:styleId="Titre1">
    <w:name w:val="heading 1"/>
    <w:basedOn w:val="Normal"/>
    <w:next w:val="Normal"/>
    <w:link w:val="Titre1Car"/>
    <w:uiPriority w:val="9"/>
    <w:qFormat/>
    <w:rsid w:val="00703A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703A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703AF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703AF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703AF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03AF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03AF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03AF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03AF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03AF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03AF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703AF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703AF5"/>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703AF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03AF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03AF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03AF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03AF5"/>
    <w:rPr>
      <w:rFonts w:eastAsiaTheme="majorEastAsia" w:cstheme="majorBidi"/>
      <w:color w:val="272727" w:themeColor="text1" w:themeTint="D8"/>
    </w:rPr>
  </w:style>
  <w:style w:type="paragraph" w:styleId="Titre">
    <w:name w:val="Title"/>
    <w:basedOn w:val="Normal"/>
    <w:next w:val="Normal"/>
    <w:link w:val="TitreCar"/>
    <w:uiPriority w:val="10"/>
    <w:qFormat/>
    <w:rsid w:val="00703A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03AF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03AF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03AF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03AF5"/>
    <w:pPr>
      <w:spacing w:before="160"/>
      <w:jc w:val="center"/>
    </w:pPr>
    <w:rPr>
      <w:i/>
      <w:iCs/>
      <w:color w:val="404040" w:themeColor="text1" w:themeTint="BF"/>
    </w:rPr>
  </w:style>
  <w:style w:type="character" w:customStyle="1" w:styleId="CitationCar">
    <w:name w:val="Citation Car"/>
    <w:basedOn w:val="Policepardfaut"/>
    <w:link w:val="Citation"/>
    <w:uiPriority w:val="29"/>
    <w:rsid w:val="00703AF5"/>
    <w:rPr>
      <w:i/>
      <w:iCs/>
      <w:color w:val="404040" w:themeColor="text1" w:themeTint="BF"/>
    </w:rPr>
  </w:style>
  <w:style w:type="paragraph" w:styleId="Paragraphedeliste">
    <w:name w:val="List Paragraph"/>
    <w:basedOn w:val="Normal"/>
    <w:uiPriority w:val="34"/>
    <w:qFormat/>
    <w:rsid w:val="00703AF5"/>
    <w:pPr>
      <w:ind w:left="720"/>
      <w:contextualSpacing/>
    </w:pPr>
  </w:style>
  <w:style w:type="character" w:styleId="Accentuationintense">
    <w:name w:val="Intense Emphasis"/>
    <w:basedOn w:val="Policepardfaut"/>
    <w:uiPriority w:val="21"/>
    <w:qFormat/>
    <w:rsid w:val="00703AF5"/>
    <w:rPr>
      <w:i/>
      <w:iCs/>
      <w:color w:val="0F4761" w:themeColor="accent1" w:themeShade="BF"/>
    </w:rPr>
  </w:style>
  <w:style w:type="paragraph" w:styleId="Citationintense">
    <w:name w:val="Intense Quote"/>
    <w:basedOn w:val="Normal"/>
    <w:next w:val="Normal"/>
    <w:link w:val="CitationintenseCar"/>
    <w:uiPriority w:val="30"/>
    <w:qFormat/>
    <w:rsid w:val="00703A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03AF5"/>
    <w:rPr>
      <w:i/>
      <w:iCs/>
      <w:color w:val="0F4761" w:themeColor="accent1" w:themeShade="BF"/>
    </w:rPr>
  </w:style>
  <w:style w:type="character" w:styleId="Rfrenceintense">
    <w:name w:val="Intense Reference"/>
    <w:basedOn w:val="Policepardfaut"/>
    <w:uiPriority w:val="32"/>
    <w:qFormat/>
    <w:rsid w:val="00703AF5"/>
    <w:rPr>
      <w:b/>
      <w:bCs/>
      <w:smallCaps/>
      <w:color w:val="0F4761" w:themeColor="accent1" w:themeShade="BF"/>
      <w:spacing w:val="5"/>
    </w:rPr>
  </w:style>
  <w:style w:type="paragraph" w:styleId="En-tte">
    <w:name w:val="header"/>
    <w:basedOn w:val="Normal"/>
    <w:link w:val="En-tteCar"/>
    <w:uiPriority w:val="99"/>
    <w:unhideWhenUsed/>
    <w:rsid w:val="00703AF5"/>
    <w:pPr>
      <w:tabs>
        <w:tab w:val="center" w:pos="4536"/>
        <w:tab w:val="right" w:pos="9072"/>
      </w:tabs>
      <w:spacing w:after="0" w:line="240" w:lineRule="auto"/>
    </w:pPr>
  </w:style>
  <w:style w:type="character" w:customStyle="1" w:styleId="En-tteCar">
    <w:name w:val="En-tête Car"/>
    <w:basedOn w:val="Policepardfaut"/>
    <w:link w:val="En-tte"/>
    <w:uiPriority w:val="99"/>
    <w:rsid w:val="00703AF5"/>
  </w:style>
  <w:style w:type="paragraph" w:styleId="Pieddepage">
    <w:name w:val="footer"/>
    <w:basedOn w:val="Normal"/>
    <w:link w:val="PieddepageCar"/>
    <w:uiPriority w:val="99"/>
    <w:unhideWhenUsed/>
    <w:rsid w:val="00703A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3AF5"/>
  </w:style>
  <w:style w:type="paragraph" w:styleId="Sansinterligne">
    <w:name w:val="No Spacing"/>
    <w:link w:val="SansinterligneCar"/>
    <w:uiPriority w:val="1"/>
    <w:qFormat/>
    <w:rsid w:val="00703AF5"/>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703AF5"/>
    <w:rPr>
      <w:rFonts w:eastAsiaTheme="minorEastAsia"/>
      <w:kern w:val="0"/>
      <w:lang w:eastAsia="fr-FR"/>
      <w14:ligatures w14:val="none"/>
    </w:rPr>
  </w:style>
  <w:style w:type="paragraph" w:styleId="En-ttedetabledesmatires">
    <w:name w:val="TOC Heading"/>
    <w:basedOn w:val="Titre1"/>
    <w:next w:val="Normal"/>
    <w:uiPriority w:val="39"/>
    <w:unhideWhenUsed/>
    <w:qFormat/>
    <w:rsid w:val="0047196A"/>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A46C50"/>
    <w:pPr>
      <w:tabs>
        <w:tab w:val="left" w:pos="440"/>
        <w:tab w:val="right" w:leader="dot" w:pos="9062"/>
      </w:tabs>
      <w:spacing w:after="100"/>
    </w:pPr>
  </w:style>
  <w:style w:type="paragraph" w:styleId="TM2">
    <w:name w:val="toc 2"/>
    <w:basedOn w:val="Normal"/>
    <w:next w:val="Normal"/>
    <w:autoRedefine/>
    <w:uiPriority w:val="39"/>
    <w:unhideWhenUsed/>
    <w:rsid w:val="0047196A"/>
    <w:pPr>
      <w:spacing w:after="100"/>
      <w:ind w:left="220"/>
    </w:pPr>
  </w:style>
  <w:style w:type="paragraph" w:styleId="TM3">
    <w:name w:val="toc 3"/>
    <w:basedOn w:val="Normal"/>
    <w:next w:val="Normal"/>
    <w:autoRedefine/>
    <w:uiPriority w:val="39"/>
    <w:unhideWhenUsed/>
    <w:rsid w:val="0047196A"/>
    <w:pPr>
      <w:spacing w:after="100"/>
      <w:ind w:left="440"/>
    </w:pPr>
  </w:style>
  <w:style w:type="character" w:styleId="Lienhypertexte">
    <w:name w:val="Hyperlink"/>
    <w:basedOn w:val="Policepardfaut"/>
    <w:uiPriority w:val="99"/>
    <w:unhideWhenUsed/>
    <w:rsid w:val="0047196A"/>
    <w:rPr>
      <w:color w:val="467886" w:themeColor="hyperlink"/>
      <w:u w:val="single"/>
    </w:rPr>
  </w:style>
  <w:style w:type="paragraph" w:styleId="NormalWeb">
    <w:name w:val="Normal (Web)"/>
    <w:basedOn w:val="Normal"/>
    <w:uiPriority w:val="99"/>
    <w:semiHidden/>
    <w:unhideWhenUsed/>
    <w:rsid w:val="0018568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18568A"/>
    <w:rPr>
      <w:rFonts w:ascii="Courier New" w:eastAsia="Times New Roman" w:hAnsi="Courier New" w:cs="Courier New"/>
      <w:sz w:val="20"/>
      <w:szCs w:val="20"/>
    </w:rPr>
  </w:style>
  <w:style w:type="character" w:styleId="lev">
    <w:name w:val="Strong"/>
    <w:basedOn w:val="Policepardfaut"/>
    <w:uiPriority w:val="22"/>
    <w:qFormat/>
    <w:rsid w:val="00157513"/>
    <w:rPr>
      <w:b/>
      <w:bCs/>
    </w:rPr>
  </w:style>
  <w:style w:type="paragraph" w:styleId="TM4">
    <w:name w:val="toc 4"/>
    <w:basedOn w:val="Normal"/>
    <w:next w:val="Normal"/>
    <w:autoRedefine/>
    <w:uiPriority w:val="39"/>
    <w:unhideWhenUsed/>
    <w:rsid w:val="001B19AE"/>
    <w:pPr>
      <w:spacing w:after="100"/>
      <w:ind w:left="660"/>
    </w:pPr>
  </w:style>
  <w:style w:type="table" w:styleId="Grilledutableau">
    <w:name w:val="Table Grid"/>
    <w:basedOn w:val="TableauNormal"/>
    <w:uiPriority w:val="59"/>
    <w:rsid w:val="006C508E"/>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99147">
      <w:bodyDiv w:val="1"/>
      <w:marLeft w:val="0"/>
      <w:marRight w:val="0"/>
      <w:marTop w:val="0"/>
      <w:marBottom w:val="0"/>
      <w:divBdr>
        <w:top w:val="none" w:sz="0" w:space="0" w:color="auto"/>
        <w:left w:val="none" w:sz="0" w:space="0" w:color="auto"/>
        <w:bottom w:val="none" w:sz="0" w:space="0" w:color="auto"/>
        <w:right w:val="none" w:sz="0" w:space="0" w:color="auto"/>
      </w:divBdr>
      <w:divsChild>
        <w:div w:id="1527789935">
          <w:marLeft w:val="0"/>
          <w:marRight w:val="0"/>
          <w:marTop w:val="0"/>
          <w:marBottom w:val="0"/>
          <w:divBdr>
            <w:top w:val="none" w:sz="0" w:space="0" w:color="auto"/>
            <w:left w:val="none" w:sz="0" w:space="0" w:color="auto"/>
            <w:bottom w:val="none" w:sz="0" w:space="0" w:color="auto"/>
            <w:right w:val="none" w:sz="0" w:space="0" w:color="auto"/>
          </w:divBdr>
          <w:divsChild>
            <w:div w:id="20029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976">
      <w:bodyDiv w:val="1"/>
      <w:marLeft w:val="0"/>
      <w:marRight w:val="0"/>
      <w:marTop w:val="0"/>
      <w:marBottom w:val="0"/>
      <w:divBdr>
        <w:top w:val="none" w:sz="0" w:space="0" w:color="auto"/>
        <w:left w:val="none" w:sz="0" w:space="0" w:color="auto"/>
        <w:bottom w:val="none" w:sz="0" w:space="0" w:color="auto"/>
        <w:right w:val="none" w:sz="0" w:space="0" w:color="auto"/>
      </w:divBdr>
    </w:div>
    <w:div w:id="111023557">
      <w:bodyDiv w:val="1"/>
      <w:marLeft w:val="0"/>
      <w:marRight w:val="0"/>
      <w:marTop w:val="0"/>
      <w:marBottom w:val="0"/>
      <w:divBdr>
        <w:top w:val="none" w:sz="0" w:space="0" w:color="auto"/>
        <w:left w:val="none" w:sz="0" w:space="0" w:color="auto"/>
        <w:bottom w:val="none" w:sz="0" w:space="0" w:color="auto"/>
        <w:right w:val="none" w:sz="0" w:space="0" w:color="auto"/>
      </w:divBdr>
    </w:div>
    <w:div w:id="134180497">
      <w:bodyDiv w:val="1"/>
      <w:marLeft w:val="0"/>
      <w:marRight w:val="0"/>
      <w:marTop w:val="0"/>
      <w:marBottom w:val="0"/>
      <w:divBdr>
        <w:top w:val="none" w:sz="0" w:space="0" w:color="auto"/>
        <w:left w:val="none" w:sz="0" w:space="0" w:color="auto"/>
        <w:bottom w:val="none" w:sz="0" w:space="0" w:color="auto"/>
        <w:right w:val="none" w:sz="0" w:space="0" w:color="auto"/>
      </w:divBdr>
    </w:div>
    <w:div w:id="202210698">
      <w:bodyDiv w:val="1"/>
      <w:marLeft w:val="0"/>
      <w:marRight w:val="0"/>
      <w:marTop w:val="0"/>
      <w:marBottom w:val="0"/>
      <w:divBdr>
        <w:top w:val="none" w:sz="0" w:space="0" w:color="auto"/>
        <w:left w:val="none" w:sz="0" w:space="0" w:color="auto"/>
        <w:bottom w:val="none" w:sz="0" w:space="0" w:color="auto"/>
        <w:right w:val="none" w:sz="0" w:space="0" w:color="auto"/>
      </w:divBdr>
    </w:div>
    <w:div w:id="213784572">
      <w:bodyDiv w:val="1"/>
      <w:marLeft w:val="0"/>
      <w:marRight w:val="0"/>
      <w:marTop w:val="0"/>
      <w:marBottom w:val="0"/>
      <w:divBdr>
        <w:top w:val="none" w:sz="0" w:space="0" w:color="auto"/>
        <w:left w:val="none" w:sz="0" w:space="0" w:color="auto"/>
        <w:bottom w:val="none" w:sz="0" w:space="0" w:color="auto"/>
        <w:right w:val="none" w:sz="0" w:space="0" w:color="auto"/>
      </w:divBdr>
    </w:div>
    <w:div w:id="250086153">
      <w:bodyDiv w:val="1"/>
      <w:marLeft w:val="0"/>
      <w:marRight w:val="0"/>
      <w:marTop w:val="0"/>
      <w:marBottom w:val="0"/>
      <w:divBdr>
        <w:top w:val="none" w:sz="0" w:space="0" w:color="auto"/>
        <w:left w:val="none" w:sz="0" w:space="0" w:color="auto"/>
        <w:bottom w:val="none" w:sz="0" w:space="0" w:color="auto"/>
        <w:right w:val="none" w:sz="0" w:space="0" w:color="auto"/>
      </w:divBdr>
    </w:div>
    <w:div w:id="266929529">
      <w:bodyDiv w:val="1"/>
      <w:marLeft w:val="0"/>
      <w:marRight w:val="0"/>
      <w:marTop w:val="0"/>
      <w:marBottom w:val="0"/>
      <w:divBdr>
        <w:top w:val="none" w:sz="0" w:space="0" w:color="auto"/>
        <w:left w:val="none" w:sz="0" w:space="0" w:color="auto"/>
        <w:bottom w:val="none" w:sz="0" w:space="0" w:color="auto"/>
        <w:right w:val="none" w:sz="0" w:space="0" w:color="auto"/>
      </w:divBdr>
    </w:div>
    <w:div w:id="291131542">
      <w:bodyDiv w:val="1"/>
      <w:marLeft w:val="0"/>
      <w:marRight w:val="0"/>
      <w:marTop w:val="0"/>
      <w:marBottom w:val="0"/>
      <w:divBdr>
        <w:top w:val="none" w:sz="0" w:space="0" w:color="auto"/>
        <w:left w:val="none" w:sz="0" w:space="0" w:color="auto"/>
        <w:bottom w:val="none" w:sz="0" w:space="0" w:color="auto"/>
        <w:right w:val="none" w:sz="0" w:space="0" w:color="auto"/>
      </w:divBdr>
    </w:div>
    <w:div w:id="301497914">
      <w:bodyDiv w:val="1"/>
      <w:marLeft w:val="0"/>
      <w:marRight w:val="0"/>
      <w:marTop w:val="0"/>
      <w:marBottom w:val="0"/>
      <w:divBdr>
        <w:top w:val="none" w:sz="0" w:space="0" w:color="auto"/>
        <w:left w:val="none" w:sz="0" w:space="0" w:color="auto"/>
        <w:bottom w:val="none" w:sz="0" w:space="0" w:color="auto"/>
        <w:right w:val="none" w:sz="0" w:space="0" w:color="auto"/>
      </w:divBdr>
    </w:div>
    <w:div w:id="307319689">
      <w:bodyDiv w:val="1"/>
      <w:marLeft w:val="0"/>
      <w:marRight w:val="0"/>
      <w:marTop w:val="0"/>
      <w:marBottom w:val="0"/>
      <w:divBdr>
        <w:top w:val="none" w:sz="0" w:space="0" w:color="auto"/>
        <w:left w:val="none" w:sz="0" w:space="0" w:color="auto"/>
        <w:bottom w:val="none" w:sz="0" w:space="0" w:color="auto"/>
        <w:right w:val="none" w:sz="0" w:space="0" w:color="auto"/>
      </w:divBdr>
    </w:div>
    <w:div w:id="312830524">
      <w:bodyDiv w:val="1"/>
      <w:marLeft w:val="0"/>
      <w:marRight w:val="0"/>
      <w:marTop w:val="0"/>
      <w:marBottom w:val="0"/>
      <w:divBdr>
        <w:top w:val="none" w:sz="0" w:space="0" w:color="auto"/>
        <w:left w:val="none" w:sz="0" w:space="0" w:color="auto"/>
        <w:bottom w:val="none" w:sz="0" w:space="0" w:color="auto"/>
        <w:right w:val="none" w:sz="0" w:space="0" w:color="auto"/>
      </w:divBdr>
    </w:div>
    <w:div w:id="319701137">
      <w:bodyDiv w:val="1"/>
      <w:marLeft w:val="0"/>
      <w:marRight w:val="0"/>
      <w:marTop w:val="0"/>
      <w:marBottom w:val="0"/>
      <w:divBdr>
        <w:top w:val="none" w:sz="0" w:space="0" w:color="auto"/>
        <w:left w:val="none" w:sz="0" w:space="0" w:color="auto"/>
        <w:bottom w:val="none" w:sz="0" w:space="0" w:color="auto"/>
        <w:right w:val="none" w:sz="0" w:space="0" w:color="auto"/>
      </w:divBdr>
    </w:div>
    <w:div w:id="328405245">
      <w:bodyDiv w:val="1"/>
      <w:marLeft w:val="0"/>
      <w:marRight w:val="0"/>
      <w:marTop w:val="0"/>
      <w:marBottom w:val="0"/>
      <w:divBdr>
        <w:top w:val="none" w:sz="0" w:space="0" w:color="auto"/>
        <w:left w:val="none" w:sz="0" w:space="0" w:color="auto"/>
        <w:bottom w:val="none" w:sz="0" w:space="0" w:color="auto"/>
        <w:right w:val="none" w:sz="0" w:space="0" w:color="auto"/>
      </w:divBdr>
    </w:div>
    <w:div w:id="331304263">
      <w:bodyDiv w:val="1"/>
      <w:marLeft w:val="0"/>
      <w:marRight w:val="0"/>
      <w:marTop w:val="0"/>
      <w:marBottom w:val="0"/>
      <w:divBdr>
        <w:top w:val="none" w:sz="0" w:space="0" w:color="auto"/>
        <w:left w:val="none" w:sz="0" w:space="0" w:color="auto"/>
        <w:bottom w:val="none" w:sz="0" w:space="0" w:color="auto"/>
        <w:right w:val="none" w:sz="0" w:space="0" w:color="auto"/>
      </w:divBdr>
    </w:div>
    <w:div w:id="334303162">
      <w:bodyDiv w:val="1"/>
      <w:marLeft w:val="0"/>
      <w:marRight w:val="0"/>
      <w:marTop w:val="0"/>
      <w:marBottom w:val="0"/>
      <w:divBdr>
        <w:top w:val="none" w:sz="0" w:space="0" w:color="auto"/>
        <w:left w:val="none" w:sz="0" w:space="0" w:color="auto"/>
        <w:bottom w:val="none" w:sz="0" w:space="0" w:color="auto"/>
        <w:right w:val="none" w:sz="0" w:space="0" w:color="auto"/>
      </w:divBdr>
      <w:divsChild>
        <w:div w:id="137458770">
          <w:marLeft w:val="0"/>
          <w:marRight w:val="0"/>
          <w:marTop w:val="0"/>
          <w:marBottom w:val="0"/>
          <w:divBdr>
            <w:top w:val="none" w:sz="0" w:space="0" w:color="auto"/>
            <w:left w:val="none" w:sz="0" w:space="0" w:color="auto"/>
            <w:bottom w:val="none" w:sz="0" w:space="0" w:color="auto"/>
            <w:right w:val="none" w:sz="0" w:space="0" w:color="auto"/>
          </w:divBdr>
          <w:divsChild>
            <w:div w:id="75386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6980">
      <w:bodyDiv w:val="1"/>
      <w:marLeft w:val="0"/>
      <w:marRight w:val="0"/>
      <w:marTop w:val="0"/>
      <w:marBottom w:val="0"/>
      <w:divBdr>
        <w:top w:val="none" w:sz="0" w:space="0" w:color="auto"/>
        <w:left w:val="none" w:sz="0" w:space="0" w:color="auto"/>
        <w:bottom w:val="none" w:sz="0" w:space="0" w:color="auto"/>
        <w:right w:val="none" w:sz="0" w:space="0" w:color="auto"/>
      </w:divBdr>
      <w:divsChild>
        <w:div w:id="716855069">
          <w:marLeft w:val="0"/>
          <w:marRight w:val="0"/>
          <w:marTop w:val="0"/>
          <w:marBottom w:val="0"/>
          <w:divBdr>
            <w:top w:val="none" w:sz="0" w:space="0" w:color="auto"/>
            <w:left w:val="none" w:sz="0" w:space="0" w:color="auto"/>
            <w:bottom w:val="none" w:sz="0" w:space="0" w:color="auto"/>
            <w:right w:val="none" w:sz="0" w:space="0" w:color="auto"/>
          </w:divBdr>
          <w:divsChild>
            <w:div w:id="6296381">
              <w:marLeft w:val="0"/>
              <w:marRight w:val="0"/>
              <w:marTop w:val="0"/>
              <w:marBottom w:val="0"/>
              <w:divBdr>
                <w:top w:val="none" w:sz="0" w:space="0" w:color="auto"/>
                <w:left w:val="none" w:sz="0" w:space="0" w:color="auto"/>
                <w:bottom w:val="none" w:sz="0" w:space="0" w:color="auto"/>
                <w:right w:val="none" w:sz="0" w:space="0" w:color="auto"/>
              </w:divBdr>
            </w:div>
            <w:div w:id="784423156">
              <w:marLeft w:val="0"/>
              <w:marRight w:val="0"/>
              <w:marTop w:val="0"/>
              <w:marBottom w:val="0"/>
              <w:divBdr>
                <w:top w:val="none" w:sz="0" w:space="0" w:color="auto"/>
                <w:left w:val="none" w:sz="0" w:space="0" w:color="auto"/>
                <w:bottom w:val="none" w:sz="0" w:space="0" w:color="auto"/>
                <w:right w:val="none" w:sz="0" w:space="0" w:color="auto"/>
              </w:divBdr>
              <w:divsChild>
                <w:div w:id="367486631">
                  <w:marLeft w:val="0"/>
                  <w:marRight w:val="0"/>
                  <w:marTop w:val="0"/>
                  <w:marBottom w:val="0"/>
                  <w:divBdr>
                    <w:top w:val="none" w:sz="0" w:space="0" w:color="auto"/>
                    <w:left w:val="none" w:sz="0" w:space="0" w:color="auto"/>
                    <w:bottom w:val="none" w:sz="0" w:space="0" w:color="auto"/>
                    <w:right w:val="none" w:sz="0" w:space="0" w:color="auto"/>
                  </w:divBdr>
                  <w:divsChild>
                    <w:div w:id="4833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866083">
      <w:bodyDiv w:val="1"/>
      <w:marLeft w:val="0"/>
      <w:marRight w:val="0"/>
      <w:marTop w:val="0"/>
      <w:marBottom w:val="0"/>
      <w:divBdr>
        <w:top w:val="none" w:sz="0" w:space="0" w:color="auto"/>
        <w:left w:val="none" w:sz="0" w:space="0" w:color="auto"/>
        <w:bottom w:val="none" w:sz="0" w:space="0" w:color="auto"/>
        <w:right w:val="none" w:sz="0" w:space="0" w:color="auto"/>
      </w:divBdr>
    </w:div>
    <w:div w:id="388771901">
      <w:bodyDiv w:val="1"/>
      <w:marLeft w:val="0"/>
      <w:marRight w:val="0"/>
      <w:marTop w:val="0"/>
      <w:marBottom w:val="0"/>
      <w:divBdr>
        <w:top w:val="none" w:sz="0" w:space="0" w:color="auto"/>
        <w:left w:val="none" w:sz="0" w:space="0" w:color="auto"/>
        <w:bottom w:val="none" w:sz="0" w:space="0" w:color="auto"/>
        <w:right w:val="none" w:sz="0" w:space="0" w:color="auto"/>
      </w:divBdr>
    </w:div>
    <w:div w:id="411047377">
      <w:bodyDiv w:val="1"/>
      <w:marLeft w:val="0"/>
      <w:marRight w:val="0"/>
      <w:marTop w:val="0"/>
      <w:marBottom w:val="0"/>
      <w:divBdr>
        <w:top w:val="none" w:sz="0" w:space="0" w:color="auto"/>
        <w:left w:val="none" w:sz="0" w:space="0" w:color="auto"/>
        <w:bottom w:val="none" w:sz="0" w:space="0" w:color="auto"/>
        <w:right w:val="none" w:sz="0" w:space="0" w:color="auto"/>
      </w:divBdr>
    </w:div>
    <w:div w:id="516234501">
      <w:bodyDiv w:val="1"/>
      <w:marLeft w:val="0"/>
      <w:marRight w:val="0"/>
      <w:marTop w:val="0"/>
      <w:marBottom w:val="0"/>
      <w:divBdr>
        <w:top w:val="none" w:sz="0" w:space="0" w:color="auto"/>
        <w:left w:val="none" w:sz="0" w:space="0" w:color="auto"/>
        <w:bottom w:val="none" w:sz="0" w:space="0" w:color="auto"/>
        <w:right w:val="none" w:sz="0" w:space="0" w:color="auto"/>
      </w:divBdr>
    </w:div>
    <w:div w:id="526065306">
      <w:bodyDiv w:val="1"/>
      <w:marLeft w:val="0"/>
      <w:marRight w:val="0"/>
      <w:marTop w:val="0"/>
      <w:marBottom w:val="0"/>
      <w:divBdr>
        <w:top w:val="none" w:sz="0" w:space="0" w:color="auto"/>
        <w:left w:val="none" w:sz="0" w:space="0" w:color="auto"/>
        <w:bottom w:val="none" w:sz="0" w:space="0" w:color="auto"/>
        <w:right w:val="none" w:sz="0" w:space="0" w:color="auto"/>
      </w:divBdr>
    </w:div>
    <w:div w:id="623775551">
      <w:bodyDiv w:val="1"/>
      <w:marLeft w:val="0"/>
      <w:marRight w:val="0"/>
      <w:marTop w:val="0"/>
      <w:marBottom w:val="0"/>
      <w:divBdr>
        <w:top w:val="none" w:sz="0" w:space="0" w:color="auto"/>
        <w:left w:val="none" w:sz="0" w:space="0" w:color="auto"/>
        <w:bottom w:val="none" w:sz="0" w:space="0" w:color="auto"/>
        <w:right w:val="none" w:sz="0" w:space="0" w:color="auto"/>
      </w:divBdr>
    </w:div>
    <w:div w:id="625623317">
      <w:bodyDiv w:val="1"/>
      <w:marLeft w:val="0"/>
      <w:marRight w:val="0"/>
      <w:marTop w:val="0"/>
      <w:marBottom w:val="0"/>
      <w:divBdr>
        <w:top w:val="none" w:sz="0" w:space="0" w:color="auto"/>
        <w:left w:val="none" w:sz="0" w:space="0" w:color="auto"/>
        <w:bottom w:val="none" w:sz="0" w:space="0" w:color="auto"/>
        <w:right w:val="none" w:sz="0" w:space="0" w:color="auto"/>
      </w:divBdr>
    </w:div>
    <w:div w:id="642075626">
      <w:bodyDiv w:val="1"/>
      <w:marLeft w:val="0"/>
      <w:marRight w:val="0"/>
      <w:marTop w:val="0"/>
      <w:marBottom w:val="0"/>
      <w:divBdr>
        <w:top w:val="none" w:sz="0" w:space="0" w:color="auto"/>
        <w:left w:val="none" w:sz="0" w:space="0" w:color="auto"/>
        <w:bottom w:val="none" w:sz="0" w:space="0" w:color="auto"/>
        <w:right w:val="none" w:sz="0" w:space="0" w:color="auto"/>
      </w:divBdr>
    </w:div>
    <w:div w:id="643005306">
      <w:bodyDiv w:val="1"/>
      <w:marLeft w:val="0"/>
      <w:marRight w:val="0"/>
      <w:marTop w:val="0"/>
      <w:marBottom w:val="0"/>
      <w:divBdr>
        <w:top w:val="none" w:sz="0" w:space="0" w:color="auto"/>
        <w:left w:val="none" w:sz="0" w:space="0" w:color="auto"/>
        <w:bottom w:val="none" w:sz="0" w:space="0" w:color="auto"/>
        <w:right w:val="none" w:sz="0" w:space="0" w:color="auto"/>
      </w:divBdr>
    </w:div>
    <w:div w:id="678123027">
      <w:bodyDiv w:val="1"/>
      <w:marLeft w:val="0"/>
      <w:marRight w:val="0"/>
      <w:marTop w:val="0"/>
      <w:marBottom w:val="0"/>
      <w:divBdr>
        <w:top w:val="none" w:sz="0" w:space="0" w:color="auto"/>
        <w:left w:val="none" w:sz="0" w:space="0" w:color="auto"/>
        <w:bottom w:val="none" w:sz="0" w:space="0" w:color="auto"/>
        <w:right w:val="none" w:sz="0" w:space="0" w:color="auto"/>
      </w:divBdr>
    </w:div>
    <w:div w:id="702633949">
      <w:bodyDiv w:val="1"/>
      <w:marLeft w:val="0"/>
      <w:marRight w:val="0"/>
      <w:marTop w:val="0"/>
      <w:marBottom w:val="0"/>
      <w:divBdr>
        <w:top w:val="none" w:sz="0" w:space="0" w:color="auto"/>
        <w:left w:val="none" w:sz="0" w:space="0" w:color="auto"/>
        <w:bottom w:val="none" w:sz="0" w:space="0" w:color="auto"/>
        <w:right w:val="none" w:sz="0" w:space="0" w:color="auto"/>
      </w:divBdr>
    </w:div>
    <w:div w:id="735738006">
      <w:bodyDiv w:val="1"/>
      <w:marLeft w:val="0"/>
      <w:marRight w:val="0"/>
      <w:marTop w:val="0"/>
      <w:marBottom w:val="0"/>
      <w:divBdr>
        <w:top w:val="none" w:sz="0" w:space="0" w:color="auto"/>
        <w:left w:val="none" w:sz="0" w:space="0" w:color="auto"/>
        <w:bottom w:val="none" w:sz="0" w:space="0" w:color="auto"/>
        <w:right w:val="none" w:sz="0" w:space="0" w:color="auto"/>
      </w:divBdr>
      <w:divsChild>
        <w:div w:id="308556054">
          <w:marLeft w:val="0"/>
          <w:marRight w:val="0"/>
          <w:marTop w:val="0"/>
          <w:marBottom w:val="0"/>
          <w:divBdr>
            <w:top w:val="none" w:sz="0" w:space="0" w:color="auto"/>
            <w:left w:val="none" w:sz="0" w:space="0" w:color="auto"/>
            <w:bottom w:val="none" w:sz="0" w:space="0" w:color="auto"/>
            <w:right w:val="none" w:sz="0" w:space="0" w:color="auto"/>
          </w:divBdr>
          <w:divsChild>
            <w:div w:id="114755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89563">
      <w:bodyDiv w:val="1"/>
      <w:marLeft w:val="0"/>
      <w:marRight w:val="0"/>
      <w:marTop w:val="0"/>
      <w:marBottom w:val="0"/>
      <w:divBdr>
        <w:top w:val="none" w:sz="0" w:space="0" w:color="auto"/>
        <w:left w:val="none" w:sz="0" w:space="0" w:color="auto"/>
        <w:bottom w:val="none" w:sz="0" w:space="0" w:color="auto"/>
        <w:right w:val="none" w:sz="0" w:space="0" w:color="auto"/>
      </w:divBdr>
    </w:div>
    <w:div w:id="776372042">
      <w:bodyDiv w:val="1"/>
      <w:marLeft w:val="0"/>
      <w:marRight w:val="0"/>
      <w:marTop w:val="0"/>
      <w:marBottom w:val="0"/>
      <w:divBdr>
        <w:top w:val="none" w:sz="0" w:space="0" w:color="auto"/>
        <w:left w:val="none" w:sz="0" w:space="0" w:color="auto"/>
        <w:bottom w:val="none" w:sz="0" w:space="0" w:color="auto"/>
        <w:right w:val="none" w:sz="0" w:space="0" w:color="auto"/>
      </w:divBdr>
    </w:div>
    <w:div w:id="780952185">
      <w:bodyDiv w:val="1"/>
      <w:marLeft w:val="0"/>
      <w:marRight w:val="0"/>
      <w:marTop w:val="0"/>
      <w:marBottom w:val="0"/>
      <w:divBdr>
        <w:top w:val="none" w:sz="0" w:space="0" w:color="auto"/>
        <w:left w:val="none" w:sz="0" w:space="0" w:color="auto"/>
        <w:bottom w:val="none" w:sz="0" w:space="0" w:color="auto"/>
        <w:right w:val="none" w:sz="0" w:space="0" w:color="auto"/>
      </w:divBdr>
    </w:div>
    <w:div w:id="815151319">
      <w:bodyDiv w:val="1"/>
      <w:marLeft w:val="0"/>
      <w:marRight w:val="0"/>
      <w:marTop w:val="0"/>
      <w:marBottom w:val="0"/>
      <w:divBdr>
        <w:top w:val="none" w:sz="0" w:space="0" w:color="auto"/>
        <w:left w:val="none" w:sz="0" w:space="0" w:color="auto"/>
        <w:bottom w:val="none" w:sz="0" w:space="0" w:color="auto"/>
        <w:right w:val="none" w:sz="0" w:space="0" w:color="auto"/>
      </w:divBdr>
      <w:divsChild>
        <w:div w:id="853497997">
          <w:marLeft w:val="0"/>
          <w:marRight w:val="0"/>
          <w:marTop w:val="0"/>
          <w:marBottom w:val="0"/>
          <w:divBdr>
            <w:top w:val="none" w:sz="0" w:space="0" w:color="auto"/>
            <w:left w:val="none" w:sz="0" w:space="0" w:color="auto"/>
            <w:bottom w:val="none" w:sz="0" w:space="0" w:color="auto"/>
            <w:right w:val="none" w:sz="0" w:space="0" w:color="auto"/>
          </w:divBdr>
          <w:divsChild>
            <w:div w:id="983315252">
              <w:marLeft w:val="0"/>
              <w:marRight w:val="0"/>
              <w:marTop w:val="0"/>
              <w:marBottom w:val="0"/>
              <w:divBdr>
                <w:top w:val="none" w:sz="0" w:space="0" w:color="auto"/>
                <w:left w:val="none" w:sz="0" w:space="0" w:color="auto"/>
                <w:bottom w:val="none" w:sz="0" w:space="0" w:color="auto"/>
                <w:right w:val="none" w:sz="0" w:space="0" w:color="auto"/>
              </w:divBdr>
            </w:div>
            <w:div w:id="534080748">
              <w:marLeft w:val="0"/>
              <w:marRight w:val="0"/>
              <w:marTop w:val="0"/>
              <w:marBottom w:val="0"/>
              <w:divBdr>
                <w:top w:val="none" w:sz="0" w:space="0" w:color="auto"/>
                <w:left w:val="none" w:sz="0" w:space="0" w:color="auto"/>
                <w:bottom w:val="none" w:sz="0" w:space="0" w:color="auto"/>
                <w:right w:val="none" w:sz="0" w:space="0" w:color="auto"/>
              </w:divBdr>
              <w:divsChild>
                <w:div w:id="891501896">
                  <w:marLeft w:val="0"/>
                  <w:marRight w:val="0"/>
                  <w:marTop w:val="0"/>
                  <w:marBottom w:val="0"/>
                  <w:divBdr>
                    <w:top w:val="none" w:sz="0" w:space="0" w:color="auto"/>
                    <w:left w:val="none" w:sz="0" w:space="0" w:color="auto"/>
                    <w:bottom w:val="none" w:sz="0" w:space="0" w:color="auto"/>
                    <w:right w:val="none" w:sz="0" w:space="0" w:color="auto"/>
                  </w:divBdr>
                  <w:divsChild>
                    <w:div w:id="16796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68496">
      <w:bodyDiv w:val="1"/>
      <w:marLeft w:val="0"/>
      <w:marRight w:val="0"/>
      <w:marTop w:val="0"/>
      <w:marBottom w:val="0"/>
      <w:divBdr>
        <w:top w:val="none" w:sz="0" w:space="0" w:color="auto"/>
        <w:left w:val="none" w:sz="0" w:space="0" w:color="auto"/>
        <w:bottom w:val="none" w:sz="0" w:space="0" w:color="auto"/>
        <w:right w:val="none" w:sz="0" w:space="0" w:color="auto"/>
      </w:divBdr>
    </w:div>
    <w:div w:id="897932298">
      <w:bodyDiv w:val="1"/>
      <w:marLeft w:val="0"/>
      <w:marRight w:val="0"/>
      <w:marTop w:val="0"/>
      <w:marBottom w:val="0"/>
      <w:divBdr>
        <w:top w:val="none" w:sz="0" w:space="0" w:color="auto"/>
        <w:left w:val="none" w:sz="0" w:space="0" w:color="auto"/>
        <w:bottom w:val="none" w:sz="0" w:space="0" w:color="auto"/>
        <w:right w:val="none" w:sz="0" w:space="0" w:color="auto"/>
      </w:divBdr>
    </w:div>
    <w:div w:id="929238242">
      <w:bodyDiv w:val="1"/>
      <w:marLeft w:val="0"/>
      <w:marRight w:val="0"/>
      <w:marTop w:val="0"/>
      <w:marBottom w:val="0"/>
      <w:divBdr>
        <w:top w:val="none" w:sz="0" w:space="0" w:color="auto"/>
        <w:left w:val="none" w:sz="0" w:space="0" w:color="auto"/>
        <w:bottom w:val="none" w:sz="0" w:space="0" w:color="auto"/>
        <w:right w:val="none" w:sz="0" w:space="0" w:color="auto"/>
      </w:divBdr>
      <w:divsChild>
        <w:div w:id="299309963">
          <w:marLeft w:val="0"/>
          <w:marRight w:val="0"/>
          <w:marTop w:val="0"/>
          <w:marBottom w:val="0"/>
          <w:divBdr>
            <w:top w:val="none" w:sz="0" w:space="0" w:color="auto"/>
            <w:left w:val="none" w:sz="0" w:space="0" w:color="auto"/>
            <w:bottom w:val="none" w:sz="0" w:space="0" w:color="auto"/>
            <w:right w:val="none" w:sz="0" w:space="0" w:color="auto"/>
          </w:divBdr>
          <w:divsChild>
            <w:div w:id="1529876167">
              <w:marLeft w:val="0"/>
              <w:marRight w:val="0"/>
              <w:marTop w:val="0"/>
              <w:marBottom w:val="0"/>
              <w:divBdr>
                <w:top w:val="none" w:sz="0" w:space="0" w:color="auto"/>
                <w:left w:val="none" w:sz="0" w:space="0" w:color="auto"/>
                <w:bottom w:val="none" w:sz="0" w:space="0" w:color="auto"/>
                <w:right w:val="none" w:sz="0" w:space="0" w:color="auto"/>
              </w:divBdr>
            </w:div>
            <w:div w:id="85275122">
              <w:marLeft w:val="0"/>
              <w:marRight w:val="0"/>
              <w:marTop w:val="0"/>
              <w:marBottom w:val="0"/>
              <w:divBdr>
                <w:top w:val="none" w:sz="0" w:space="0" w:color="auto"/>
                <w:left w:val="none" w:sz="0" w:space="0" w:color="auto"/>
                <w:bottom w:val="none" w:sz="0" w:space="0" w:color="auto"/>
                <w:right w:val="none" w:sz="0" w:space="0" w:color="auto"/>
              </w:divBdr>
            </w:div>
            <w:div w:id="6367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910">
      <w:bodyDiv w:val="1"/>
      <w:marLeft w:val="0"/>
      <w:marRight w:val="0"/>
      <w:marTop w:val="0"/>
      <w:marBottom w:val="0"/>
      <w:divBdr>
        <w:top w:val="none" w:sz="0" w:space="0" w:color="auto"/>
        <w:left w:val="none" w:sz="0" w:space="0" w:color="auto"/>
        <w:bottom w:val="none" w:sz="0" w:space="0" w:color="auto"/>
        <w:right w:val="none" w:sz="0" w:space="0" w:color="auto"/>
      </w:divBdr>
    </w:div>
    <w:div w:id="1009989787">
      <w:bodyDiv w:val="1"/>
      <w:marLeft w:val="0"/>
      <w:marRight w:val="0"/>
      <w:marTop w:val="0"/>
      <w:marBottom w:val="0"/>
      <w:divBdr>
        <w:top w:val="none" w:sz="0" w:space="0" w:color="auto"/>
        <w:left w:val="none" w:sz="0" w:space="0" w:color="auto"/>
        <w:bottom w:val="none" w:sz="0" w:space="0" w:color="auto"/>
        <w:right w:val="none" w:sz="0" w:space="0" w:color="auto"/>
      </w:divBdr>
    </w:div>
    <w:div w:id="1027214302">
      <w:bodyDiv w:val="1"/>
      <w:marLeft w:val="0"/>
      <w:marRight w:val="0"/>
      <w:marTop w:val="0"/>
      <w:marBottom w:val="0"/>
      <w:divBdr>
        <w:top w:val="none" w:sz="0" w:space="0" w:color="auto"/>
        <w:left w:val="none" w:sz="0" w:space="0" w:color="auto"/>
        <w:bottom w:val="none" w:sz="0" w:space="0" w:color="auto"/>
        <w:right w:val="none" w:sz="0" w:space="0" w:color="auto"/>
      </w:divBdr>
    </w:div>
    <w:div w:id="1041830484">
      <w:bodyDiv w:val="1"/>
      <w:marLeft w:val="0"/>
      <w:marRight w:val="0"/>
      <w:marTop w:val="0"/>
      <w:marBottom w:val="0"/>
      <w:divBdr>
        <w:top w:val="none" w:sz="0" w:space="0" w:color="auto"/>
        <w:left w:val="none" w:sz="0" w:space="0" w:color="auto"/>
        <w:bottom w:val="none" w:sz="0" w:space="0" w:color="auto"/>
        <w:right w:val="none" w:sz="0" w:space="0" w:color="auto"/>
      </w:divBdr>
      <w:divsChild>
        <w:div w:id="1303652533">
          <w:marLeft w:val="0"/>
          <w:marRight w:val="0"/>
          <w:marTop w:val="0"/>
          <w:marBottom w:val="0"/>
          <w:divBdr>
            <w:top w:val="none" w:sz="0" w:space="0" w:color="auto"/>
            <w:left w:val="none" w:sz="0" w:space="0" w:color="auto"/>
            <w:bottom w:val="none" w:sz="0" w:space="0" w:color="auto"/>
            <w:right w:val="none" w:sz="0" w:space="0" w:color="auto"/>
          </w:divBdr>
          <w:divsChild>
            <w:div w:id="20714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41092">
      <w:bodyDiv w:val="1"/>
      <w:marLeft w:val="0"/>
      <w:marRight w:val="0"/>
      <w:marTop w:val="0"/>
      <w:marBottom w:val="0"/>
      <w:divBdr>
        <w:top w:val="none" w:sz="0" w:space="0" w:color="auto"/>
        <w:left w:val="none" w:sz="0" w:space="0" w:color="auto"/>
        <w:bottom w:val="none" w:sz="0" w:space="0" w:color="auto"/>
        <w:right w:val="none" w:sz="0" w:space="0" w:color="auto"/>
      </w:divBdr>
    </w:div>
    <w:div w:id="1093821298">
      <w:bodyDiv w:val="1"/>
      <w:marLeft w:val="0"/>
      <w:marRight w:val="0"/>
      <w:marTop w:val="0"/>
      <w:marBottom w:val="0"/>
      <w:divBdr>
        <w:top w:val="none" w:sz="0" w:space="0" w:color="auto"/>
        <w:left w:val="none" w:sz="0" w:space="0" w:color="auto"/>
        <w:bottom w:val="none" w:sz="0" w:space="0" w:color="auto"/>
        <w:right w:val="none" w:sz="0" w:space="0" w:color="auto"/>
      </w:divBdr>
    </w:div>
    <w:div w:id="1100222907">
      <w:bodyDiv w:val="1"/>
      <w:marLeft w:val="0"/>
      <w:marRight w:val="0"/>
      <w:marTop w:val="0"/>
      <w:marBottom w:val="0"/>
      <w:divBdr>
        <w:top w:val="none" w:sz="0" w:space="0" w:color="auto"/>
        <w:left w:val="none" w:sz="0" w:space="0" w:color="auto"/>
        <w:bottom w:val="none" w:sz="0" w:space="0" w:color="auto"/>
        <w:right w:val="none" w:sz="0" w:space="0" w:color="auto"/>
      </w:divBdr>
    </w:div>
    <w:div w:id="1104499609">
      <w:bodyDiv w:val="1"/>
      <w:marLeft w:val="0"/>
      <w:marRight w:val="0"/>
      <w:marTop w:val="0"/>
      <w:marBottom w:val="0"/>
      <w:divBdr>
        <w:top w:val="none" w:sz="0" w:space="0" w:color="auto"/>
        <w:left w:val="none" w:sz="0" w:space="0" w:color="auto"/>
        <w:bottom w:val="none" w:sz="0" w:space="0" w:color="auto"/>
        <w:right w:val="none" w:sz="0" w:space="0" w:color="auto"/>
      </w:divBdr>
    </w:div>
    <w:div w:id="1118068411">
      <w:bodyDiv w:val="1"/>
      <w:marLeft w:val="0"/>
      <w:marRight w:val="0"/>
      <w:marTop w:val="0"/>
      <w:marBottom w:val="0"/>
      <w:divBdr>
        <w:top w:val="none" w:sz="0" w:space="0" w:color="auto"/>
        <w:left w:val="none" w:sz="0" w:space="0" w:color="auto"/>
        <w:bottom w:val="none" w:sz="0" w:space="0" w:color="auto"/>
        <w:right w:val="none" w:sz="0" w:space="0" w:color="auto"/>
      </w:divBdr>
    </w:div>
    <w:div w:id="1216165548">
      <w:bodyDiv w:val="1"/>
      <w:marLeft w:val="0"/>
      <w:marRight w:val="0"/>
      <w:marTop w:val="0"/>
      <w:marBottom w:val="0"/>
      <w:divBdr>
        <w:top w:val="none" w:sz="0" w:space="0" w:color="auto"/>
        <w:left w:val="none" w:sz="0" w:space="0" w:color="auto"/>
        <w:bottom w:val="none" w:sz="0" w:space="0" w:color="auto"/>
        <w:right w:val="none" w:sz="0" w:space="0" w:color="auto"/>
      </w:divBdr>
    </w:div>
    <w:div w:id="1286421248">
      <w:bodyDiv w:val="1"/>
      <w:marLeft w:val="0"/>
      <w:marRight w:val="0"/>
      <w:marTop w:val="0"/>
      <w:marBottom w:val="0"/>
      <w:divBdr>
        <w:top w:val="none" w:sz="0" w:space="0" w:color="auto"/>
        <w:left w:val="none" w:sz="0" w:space="0" w:color="auto"/>
        <w:bottom w:val="none" w:sz="0" w:space="0" w:color="auto"/>
        <w:right w:val="none" w:sz="0" w:space="0" w:color="auto"/>
      </w:divBdr>
    </w:div>
    <w:div w:id="1298141477">
      <w:bodyDiv w:val="1"/>
      <w:marLeft w:val="0"/>
      <w:marRight w:val="0"/>
      <w:marTop w:val="0"/>
      <w:marBottom w:val="0"/>
      <w:divBdr>
        <w:top w:val="none" w:sz="0" w:space="0" w:color="auto"/>
        <w:left w:val="none" w:sz="0" w:space="0" w:color="auto"/>
        <w:bottom w:val="none" w:sz="0" w:space="0" w:color="auto"/>
        <w:right w:val="none" w:sz="0" w:space="0" w:color="auto"/>
      </w:divBdr>
    </w:div>
    <w:div w:id="1328751021">
      <w:bodyDiv w:val="1"/>
      <w:marLeft w:val="0"/>
      <w:marRight w:val="0"/>
      <w:marTop w:val="0"/>
      <w:marBottom w:val="0"/>
      <w:divBdr>
        <w:top w:val="none" w:sz="0" w:space="0" w:color="auto"/>
        <w:left w:val="none" w:sz="0" w:space="0" w:color="auto"/>
        <w:bottom w:val="none" w:sz="0" w:space="0" w:color="auto"/>
        <w:right w:val="none" w:sz="0" w:space="0" w:color="auto"/>
      </w:divBdr>
    </w:div>
    <w:div w:id="1374498460">
      <w:bodyDiv w:val="1"/>
      <w:marLeft w:val="0"/>
      <w:marRight w:val="0"/>
      <w:marTop w:val="0"/>
      <w:marBottom w:val="0"/>
      <w:divBdr>
        <w:top w:val="none" w:sz="0" w:space="0" w:color="auto"/>
        <w:left w:val="none" w:sz="0" w:space="0" w:color="auto"/>
        <w:bottom w:val="none" w:sz="0" w:space="0" w:color="auto"/>
        <w:right w:val="none" w:sz="0" w:space="0" w:color="auto"/>
      </w:divBdr>
    </w:div>
    <w:div w:id="1390373121">
      <w:bodyDiv w:val="1"/>
      <w:marLeft w:val="0"/>
      <w:marRight w:val="0"/>
      <w:marTop w:val="0"/>
      <w:marBottom w:val="0"/>
      <w:divBdr>
        <w:top w:val="none" w:sz="0" w:space="0" w:color="auto"/>
        <w:left w:val="none" w:sz="0" w:space="0" w:color="auto"/>
        <w:bottom w:val="none" w:sz="0" w:space="0" w:color="auto"/>
        <w:right w:val="none" w:sz="0" w:space="0" w:color="auto"/>
      </w:divBdr>
    </w:div>
    <w:div w:id="1405294635">
      <w:bodyDiv w:val="1"/>
      <w:marLeft w:val="0"/>
      <w:marRight w:val="0"/>
      <w:marTop w:val="0"/>
      <w:marBottom w:val="0"/>
      <w:divBdr>
        <w:top w:val="none" w:sz="0" w:space="0" w:color="auto"/>
        <w:left w:val="none" w:sz="0" w:space="0" w:color="auto"/>
        <w:bottom w:val="none" w:sz="0" w:space="0" w:color="auto"/>
        <w:right w:val="none" w:sz="0" w:space="0" w:color="auto"/>
      </w:divBdr>
    </w:div>
    <w:div w:id="1407068053">
      <w:bodyDiv w:val="1"/>
      <w:marLeft w:val="0"/>
      <w:marRight w:val="0"/>
      <w:marTop w:val="0"/>
      <w:marBottom w:val="0"/>
      <w:divBdr>
        <w:top w:val="none" w:sz="0" w:space="0" w:color="auto"/>
        <w:left w:val="none" w:sz="0" w:space="0" w:color="auto"/>
        <w:bottom w:val="none" w:sz="0" w:space="0" w:color="auto"/>
        <w:right w:val="none" w:sz="0" w:space="0" w:color="auto"/>
      </w:divBdr>
    </w:div>
    <w:div w:id="1485658505">
      <w:bodyDiv w:val="1"/>
      <w:marLeft w:val="0"/>
      <w:marRight w:val="0"/>
      <w:marTop w:val="0"/>
      <w:marBottom w:val="0"/>
      <w:divBdr>
        <w:top w:val="none" w:sz="0" w:space="0" w:color="auto"/>
        <w:left w:val="none" w:sz="0" w:space="0" w:color="auto"/>
        <w:bottom w:val="none" w:sz="0" w:space="0" w:color="auto"/>
        <w:right w:val="none" w:sz="0" w:space="0" w:color="auto"/>
      </w:divBdr>
    </w:div>
    <w:div w:id="1497570655">
      <w:bodyDiv w:val="1"/>
      <w:marLeft w:val="0"/>
      <w:marRight w:val="0"/>
      <w:marTop w:val="0"/>
      <w:marBottom w:val="0"/>
      <w:divBdr>
        <w:top w:val="none" w:sz="0" w:space="0" w:color="auto"/>
        <w:left w:val="none" w:sz="0" w:space="0" w:color="auto"/>
        <w:bottom w:val="none" w:sz="0" w:space="0" w:color="auto"/>
        <w:right w:val="none" w:sz="0" w:space="0" w:color="auto"/>
      </w:divBdr>
    </w:div>
    <w:div w:id="1531381910">
      <w:bodyDiv w:val="1"/>
      <w:marLeft w:val="0"/>
      <w:marRight w:val="0"/>
      <w:marTop w:val="0"/>
      <w:marBottom w:val="0"/>
      <w:divBdr>
        <w:top w:val="none" w:sz="0" w:space="0" w:color="auto"/>
        <w:left w:val="none" w:sz="0" w:space="0" w:color="auto"/>
        <w:bottom w:val="none" w:sz="0" w:space="0" w:color="auto"/>
        <w:right w:val="none" w:sz="0" w:space="0" w:color="auto"/>
      </w:divBdr>
      <w:divsChild>
        <w:div w:id="964237239">
          <w:marLeft w:val="0"/>
          <w:marRight w:val="0"/>
          <w:marTop w:val="0"/>
          <w:marBottom w:val="0"/>
          <w:divBdr>
            <w:top w:val="none" w:sz="0" w:space="0" w:color="auto"/>
            <w:left w:val="none" w:sz="0" w:space="0" w:color="auto"/>
            <w:bottom w:val="none" w:sz="0" w:space="0" w:color="auto"/>
            <w:right w:val="none" w:sz="0" w:space="0" w:color="auto"/>
          </w:divBdr>
          <w:divsChild>
            <w:div w:id="4812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2939">
      <w:bodyDiv w:val="1"/>
      <w:marLeft w:val="0"/>
      <w:marRight w:val="0"/>
      <w:marTop w:val="0"/>
      <w:marBottom w:val="0"/>
      <w:divBdr>
        <w:top w:val="none" w:sz="0" w:space="0" w:color="auto"/>
        <w:left w:val="none" w:sz="0" w:space="0" w:color="auto"/>
        <w:bottom w:val="none" w:sz="0" w:space="0" w:color="auto"/>
        <w:right w:val="none" w:sz="0" w:space="0" w:color="auto"/>
      </w:divBdr>
    </w:div>
    <w:div w:id="1551768732">
      <w:bodyDiv w:val="1"/>
      <w:marLeft w:val="0"/>
      <w:marRight w:val="0"/>
      <w:marTop w:val="0"/>
      <w:marBottom w:val="0"/>
      <w:divBdr>
        <w:top w:val="none" w:sz="0" w:space="0" w:color="auto"/>
        <w:left w:val="none" w:sz="0" w:space="0" w:color="auto"/>
        <w:bottom w:val="none" w:sz="0" w:space="0" w:color="auto"/>
        <w:right w:val="none" w:sz="0" w:space="0" w:color="auto"/>
      </w:divBdr>
    </w:div>
    <w:div w:id="1554778477">
      <w:bodyDiv w:val="1"/>
      <w:marLeft w:val="0"/>
      <w:marRight w:val="0"/>
      <w:marTop w:val="0"/>
      <w:marBottom w:val="0"/>
      <w:divBdr>
        <w:top w:val="none" w:sz="0" w:space="0" w:color="auto"/>
        <w:left w:val="none" w:sz="0" w:space="0" w:color="auto"/>
        <w:bottom w:val="none" w:sz="0" w:space="0" w:color="auto"/>
        <w:right w:val="none" w:sz="0" w:space="0" w:color="auto"/>
      </w:divBdr>
      <w:divsChild>
        <w:div w:id="1301157014">
          <w:marLeft w:val="0"/>
          <w:marRight w:val="0"/>
          <w:marTop w:val="0"/>
          <w:marBottom w:val="0"/>
          <w:divBdr>
            <w:top w:val="none" w:sz="0" w:space="0" w:color="auto"/>
            <w:left w:val="none" w:sz="0" w:space="0" w:color="auto"/>
            <w:bottom w:val="none" w:sz="0" w:space="0" w:color="auto"/>
            <w:right w:val="none" w:sz="0" w:space="0" w:color="auto"/>
          </w:divBdr>
          <w:divsChild>
            <w:div w:id="9114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8774">
      <w:bodyDiv w:val="1"/>
      <w:marLeft w:val="0"/>
      <w:marRight w:val="0"/>
      <w:marTop w:val="0"/>
      <w:marBottom w:val="0"/>
      <w:divBdr>
        <w:top w:val="none" w:sz="0" w:space="0" w:color="auto"/>
        <w:left w:val="none" w:sz="0" w:space="0" w:color="auto"/>
        <w:bottom w:val="none" w:sz="0" w:space="0" w:color="auto"/>
        <w:right w:val="none" w:sz="0" w:space="0" w:color="auto"/>
      </w:divBdr>
    </w:div>
    <w:div w:id="1603609417">
      <w:bodyDiv w:val="1"/>
      <w:marLeft w:val="0"/>
      <w:marRight w:val="0"/>
      <w:marTop w:val="0"/>
      <w:marBottom w:val="0"/>
      <w:divBdr>
        <w:top w:val="none" w:sz="0" w:space="0" w:color="auto"/>
        <w:left w:val="none" w:sz="0" w:space="0" w:color="auto"/>
        <w:bottom w:val="none" w:sz="0" w:space="0" w:color="auto"/>
        <w:right w:val="none" w:sz="0" w:space="0" w:color="auto"/>
      </w:divBdr>
    </w:div>
    <w:div w:id="1604803629">
      <w:bodyDiv w:val="1"/>
      <w:marLeft w:val="0"/>
      <w:marRight w:val="0"/>
      <w:marTop w:val="0"/>
      <w:marBottom w:val="0"/>
      <w:divBdr>
        <w:top w:val="none" w:sz="0" w:space="0" w:color="auto"/>
        <w:left w:val="none" w:sz="0" w:space="0" w:color="auto"/>
        <w:bottom w:val="none" w:sz="0" w:space="0" w:color="auto"/>
        <w:right w:val="none" w:sz="0" w:space="0" w:color="auto"/>
      </w:divBdr>
      <w:divsChild>
        <w:div w:id="896747958">
          <w:marLeft w:val="0"/>
          <w:marRight w:val="0"/>
          <w:marTop w:val="0"/>
          <w:marBottom w:val="0"/>
          <w:divBdr>
            <w:top w:val="none" w:sz="0" w:space="0" w:color="auto"/>
            <w:left w:val="none" w:sz="0" w:space="0" w:color="auto"/>
            <w:bottom w:val="none" w:sz="0" w:space="0" w:color="auto"/>
            <w:right w:val="none" w:sz="0" w:space="0" w:color="auto"/>
          </w:divBdr>
          <w:divsChild>
            <w:div w:id="1776708173">
              <w:marLeft w:val="0"/>
              <w:marRight w:val="0"/>
              <w:marTop w:val="0"/>
              <w:marBottom w:val="0"/>
              <w:divBdr>
                <w:top w:val="none" w:sz="0" w:space="0" w:color="auto"/>
                <w:left w:val="none" w:sz="0" w:space="0" w:color="auto"/>
                <w:bottom w:val="none" w:sz="0" w:space="0" w:color="auto"/>
                <w:right w:val="none" w:sz="0" w:space="0" w:color="auto"/>
              </w:divBdr>
            </w:div>
            <w:div w:id="768700361">
              <w:marLeft w:val="0"/>
              <w:marRight w:val="0"/>
              <w:marTop w:val="0"/>
              <w:marBottom w:val="0"/>
              <w:divBdr>
                <w:top w:val="none" w:sz="0" w:space="0" w:color="auto"/>
                <w:left w:val="none" w:sz="0" w:space="0" w:color="auto"/>
                <w:bottom w:val="none" w:sz="0" w:space="0" w:color="auto"/>
                <w:right w:val="none" w:sz="0" w:space="0" w:color="auto"/>
              </w:divBdr>
            </w:div>
            <w:div w:id="6060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5278">
      <w:bodyDiv w:val="1"/>
      <w:marLeft w:val="0"/>
      <w:marRight w:val="0"/>
      <w:marTop w:val="0"/>
      <w:marBottom w:val="0"/>
      <w:divBdr>
        <w:top w:val="none" w:sz="0" w:space="0" w:color="auto"/>
        <w:left w:val="none" w:sz="0" w:space="0" w:color="auto"/>
        <w:bottom w:val="none" w:sz="0" w:space="0" w:color="auto"/>
        <w:right w:val="none" w:sz="0" w:space="0" w:color="auto"/>
      </w:divBdr>
    </w:div>
    <w:div w:id="1654067664">
      <w:bodyDiv w:val="1"/>
      <w:marLeft w:val="0"/>
      <w:marRight w:val="0"/>
      <w:marTop w:val="0"/>
      <w:marBottom w:val="0"/>
      <w:divBdr>
        <w:top w:val="none" w:sz="0" w:space="0" w:color="auto"/>
        <w:left w:val="none" w:sz="0" w:space="0" w:color="auto"/>
        <w:bottom w:val="none" w:sz="0" w:space="0" w:color="auto"/>
        <w:right w:val="none" w:sz="0" w:space="0" w:color="auto"/>
      </w:divBdr>
      <w:divsChild>
        <w:div w:id="1698236175">
          <w:marLeft w:val="0"/>
          <w:marRight w:val="0"/>
          <w:marTop w:val="0"/>
          <w:marBottom w:val="0"/>
          <w:divBdr>
            <w:top w:val="none" w:sz="0" w:space="0" w:color="auto"/>
            <w:left w:val="none" w:sz="0" w:space="0" w:color="auto"/>
            <w:bottom w:val="none" w:sz="0" w:space="0" w:color="auto"/>
            <w:right w:val="none" w:sz="0" w:space="0" w:color="auto"/>
          </w:divBdr>
          <w:divsChild>
            <w:div w:id="1991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9306">
      <w:bodyDiv w:val="1"/>
      <w:marLeft w:val="0"/>
      <w:marRight w:val="0"/>
      <w:marTop w:val="0"/>
      <w:marBottom w:val="0"/>
      <w:divBdr>
        <w:top w:val="none" w:sz="0" w:space="0" w:color="auto"/>
        <w:left w:val="none" w:sz="0" w:space="0" w:color="auto"/>
        <w:bottom w:val="none" w:sz="0" w:space="0" w:color="auto"/>
        <w:right w:val="none" w:sz="0" w:space="0" w:color="auto"/>
      </w:divBdr>
    </w:div>
    <w:div w:id="1893955819">
      <w:bodyDiv w:val="1"/>
      <w:marLeft w:val="0"/>
      <w:marRight w:val="0"/>
      <w:marTop w:val="0"/>
      <w:marBottom w:val="0"/>
      <w:divBdr>
        <w:top w:val="none" w:sz="0" w:space="0" w:color="auto"/>
        <w:left w:val="none" w:sz="0" w:space="0" w:color="auto"/>
        <w:bottom w:val="none" w:sz="0" w:space="0" w:color="auto"/>
        <w:right w:val="none" w:sz="0" w:space="0" w:color="auto"/>
      </w:divBdr>
    </w:div>
    <w:div w:id="1897089125">
      <w:bodyDiv w:val="1"/>
      <w:marLeft w:val="0"/>
      <w:marRight w:val="0"/>
      <w:marTop w:val="0"/>
      <w:marBottom w:val="0"/>
      <w:divBdr>
        <w:top w:val="none" w:sz="0" w:space="0" w:color="auto"/>
        <w:left w:val="none" w:sz="0" w:space="0" w:color="auto"/>
        <w:bottom w:val="none" w:sz="0" w:space="0" w:color="auto"/>
        <w:right w:val="none" w:sz="0" w:space="0" w:color="auto"/>
      </w:divBdr>
    </w:div>
    <w:div w:id="1900554733">
      <w:bodyDiv w:val="1"/>
      <w:marLeft w:val="0"/>
      <w:marRight w:val="0"/>
      <w:marTop w:val="0"/>
      <w:marBottom w:val="0"/>
      <w:divBdr>
        <w:top w:val="none" w:sz="0" w:space="0" w:color="auto"/>
        <w:left w:val="none" w:sz="0" w:space="0" w:color="auto"/>
        <w:bottom w:val="none" w:sz="0" w:space="0" w:color="auto"/>
        <w:right w:val="none" w:sz="0" w:space="0" w:color="auto"/>
      </w:divBdr>
    </w:div>
    <w:div w:id="1928348450">
      <w:bodyDiv w:val="1"/>
      <w:marLeft w:val="0"/>
      <w:marRight w:val="0"/>
      <w:marTop w:val="0"/>
      <w:marBottom w:val="0"/>
      <w:divBdr>
        <w:top w:val="none" w:sz="0" w:space="0" w:color="auto"/>
        <w:left w:val="none" w:sz="0" w:space="0" w:color="auto"/>
        <w:bottom w:val="none" w:sz="0" w:space="0" w:color="auto"/>
        <w:right w:val="none" w:sz="0" w:space="0" w:color="auto"/>
      </w:divBdr>
    </w:div>
    <w:div w:id="1942563398">
      <w:bodyDiv w:val="1"/>
      <w:marLeft w:val="0"/>
      <w:marRight w:val="0"/>
      <w:marTop w:val="0"/>
      <w:marBottom w:val="0"/>
      <w:divBdr>
        <w:top w:val="none" w:sz="0" w:space="0" w:color="auto"/>
        <w:left w:val="none" w:sz="0" w:space="0" w:color="auto"/>
        <w:bottom w:val="none" w:sz="0" w:space="0" w:color="auto"/>
        <w:right w:val="none" w:sz="0" w:space="0" w:color="auto"/>
      </w:divBdr>
    </w:div>
    <w:div w:id="1982885800">
      <w:bodyDiv w:val="1"/>
      <w:marLeft w:val="0"/>
      <w:marRight w:val="0"/>
      <w:marTop w:val="0"/>
      <w:marBottom w:val="0"/>
      <w:divBdr>
        <w:top w:val="none" w:sz="0" w:space="0" w:color="auto"/>
        <w:left w:val="none" w:sz="0" w:space="0" w:color="auto"/>
        <w:bottom w:val="none" w:sz="0" w:space="0" w:color="auto"/>
        <w:right w:val="none" w:sz="0" w:space="0" w:color="auto"/>
      </w:divBdr>
    </w:div>
    <w:div w:id="2006591830">
      <w:bodyDiv w:val="1"/>
      <w:marLeft w:val="0"/>
      <w:marRight w:val="0"/>
      <w:marTop w:val="0"/>
      <w:marBottom w:val="0"/>
      <w:divBdr>
        <w:top w:val="none" w:sz="0" w:space="0" w:color="auto"/>
        <w:left w:val="none" w:sz="0" w:space="0" w:color="auto"/>
        <w:bottom w:val="none" w:sz="0" w:space="0" w:color="auto"/>
        <w:right w:val="none" w:sz="0" w:space="0" w:color="auto"/>
      </w:divBdr>
    </w:div>
    <w:div w:id="2022391840">
      <w:bodyDiv w:val="1"/>
      <w:marLeft w:val="0"/>
      <w:marRight w:val="0"/>
      <w:marTop w:val="0"/>
      <w:marBottom w:val="0"/>
      <w:divBdr>
        <w:top w:val="none" w:sz="0" w:space="0" w:color="auto"/>
        <w:left w:val="none" w:sz="0" w:space="0" w:color="auto"/>
        <w:bottom w:val="none" w:sz="0" w:space="0" w:color="auto"/>
        <w:right w:val="none" w:sz="0" w:space="0" w:color="auto"/>
      </w:divBdr>
    </w:div>
    <w:div w:id="2030793104">
      <w:bodyDiv w:val="1"/>
      <w:marLeft w:val="0"/>
      <w:marRight w:val="0"/>
      <w:marTop w:val="0"/>
      <w:marBottom w:val="0"/>
      <w:divBdr>
        <w:top w:val="none" w:sz="0" w:space="0" w:color="auto"/>
        <w:left w:val="none" w:sz="0" w:space="0" w:color="auto"/>
        <w:bottom w:val="none" w:sz="0" w:space="0" w:color="auto"/>
        <w:right w:val="none" w:sz="0" w:space="0" w:color="auto"/>
      </w:divBdr>
    </w:div>
    <w:div w:id="2038575531">
      <w:bodyDiv w:val="1"/>
      <w:marLeft w:val="0"/>
      <w:marRight w:val="0"/>
      <w:marTop w:val="0"/>
      <w:marBottom w:val="0"/>
      <w:divBdr>
        <w:top w:val="none" w:sz="0" w:space="0" w:color="auto"/>
        <w:left w:val="none" w:sz="0" w:space="0" w:color="auto"/>
        <w:bottom w:val="none" w:sz="0" w:space="0" w:color="auto"/>
        <w:right w:val="none" w:sz="0" w:space="0" w:color="auto"/>
      </w:divBdr>
    </w:div>
    <w:div w:id="2039966172">
      <w:bodyDiv w:val="1"/>
      <w:marLeft w:val="0"/>
      <w:marRight w:val="0"/>
      <w:marTop w:val="0"/>
      <w:marBottom w:val="0"/>
      <w:divBdr>
        <w:top w:val="none" w:sz="0" w:space="0" w:color="auto"/>
        <w:left w:val="none" w:sz="0" w:space="0" w:color="auto"/>
        <w:bottom w:val="none" w:sz="0" w:space="0" w:color="auto"/>
        <w:right w:val="none" w:sz="0" w:space="0" w:color="auto"/>
      </w:divBdr>
    </w:div>
    <w:div w:id="2056155651">
      <w:bodyDiv w:val="1"/>
      <w:marLeft w:val="0"/>
      <w:marRight w:val="0"/>
      <w:marTop w:val="0"/>
      <w:marBottom w:val="0"/>
      <w:divBdr>
        <w:top w:val="none" w:sz="0" w:space="0" w:color="auto"/>
        <w:left w:val="none" w:sz="0" w:space="0" w:color="auto"/>
        <w:bottom w:val="none" w:sz="0" w:space="0" w:color="auto"/>
        <w:right w:val="none" w:sz="0" w:space="0" w:color="auto"/>
      </w:divBdr>
      <w:divsChild>
        <w:div w:id="1222447842">
          <w:marLeft w:val="0"/>
          <w:marRight w:val="0"/>
          <w:marTop w:val="0"/>
          <w:marBottom w:val="0"/>
          <w:divBdr>
            <w:top w:val="none" w:sz="0" w:space="0" w:color="auto"/>
            <w:left w:val="none" w:sz="0" w:space="0" w:color="auto"/>
            <w:bottom w:val="none" w:sz="0" w:space="0" w:color="auto"/>
            <w:right w:val="none" w:sz="0" w:space="0" w:color="auto"/>
          </w:divBdr>
          <w:divsChild>
            <w:div w:id="16612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0.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BUT3 - GEII -  ESE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C41AC4-47A1-4A62-BE68-A215FCC55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1</Pages>
  <Words>4584</Words>
  <Characters>25214</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Plant Manager</vt:lpstr>
    </vt:vector>
  </TitlesOfParts>
  <Company>IUT NICE CöTE d’AZUR</Company>
  <LinksUpToDate>false</LinksUpToDate>
  <CharactersWithSpaces>29739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Manager</dc:title>
  <dc:subject>RAPPORT DE TACHES</dc:subject>
  <dc:creator>Thomas Gomes</dc:creator>
  <cp:keywords/>
  <dc:description/>
  <cp:lastModifiedBy>Thomas Gomes</cp:lastModifiedBy>
  <cp:revision>13</cp:revision>
  <dcterms:created xsi:type="dcterms:W3CDTF">2025-01-20T13:55:00Z</dcterms:created>
  <dcterms:modified xsi:type="dcterms:W3CDTF">2025-02-24T16:50:00Z</dcterms:modified>
</cp:coreProperties>
</file>