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2466" w14:textId="253FD9F2" w:rsidR="00EF05F5" w:rsidRDefault="00EF05F5" w:rsidP="00EF05F5">
      <w:pPr>
        <w:jc w:val="center"/>
        <w:rPr>
          <w:rFonts w:ascii="Baguet Script" w:hAnsi="Baguet Script"/>
          <w:color w:val="009999"/>
          <w:sz w:val="72"/>
          <w:szCs w:val="72"/>
        </w:rPr>
      </w:pPr>
      <w:r w:rsidRPr="00EF05F5">
        <w:rPr>
          <w:rFonts w:ascii="Baguet Script" w:hAnsi="Baguet Script"/>
          <w:color w:val="009999"/>
          <w:sz w:val="72"/>
          <w:szCs w:val="72"/>
        </w:rPr>
        <w:t>Nosso Relatório Linked</w:t>
      </w:r>
      <w:r>
        <w:rPr>
          <w:rFonts w:ascii="Baguet Script" w:hAnsi="Baguet Script"/>
          <w:color w:val="009999"/>
          <w:sz w:val="72"/>
          <w:szCs w:val="72"/>
        </w:rPr>
        <w:t>l</w:t>
      </w:r>
      <w:r w:rsidRPr="00EF05F5">
        <w:rPr>
          <w:rFonts w:ascii="Baguet Script" w:hAnsi="Baguet Script"/>
          <w:color w:val="009999"/>
          <w:sz w:val="72"/>
          <w:szCs w:val="72"/>
        </w:rPr>
        <w:t>n:</w:t>
      </w:r>
    </w:p>
    <w:p w14:paraId="67B071EA" w14:textId="77777777" w:rsidR="00EF05F5" w:rsidRPr="00EF05F5" w:rsidRDefault="00EF05F5" w:rsidP="00EF05F5">
      <w:pPr>
        <w:rPr>
          <w:b/>
          <w:bCs/>
          <w:color w:val="009999"/>
        </w:rPr>
      </w:pPr>
      <w:r w:rsidRPr="00EF05F5">
        <w:rPr>
          <w:b/>
          <w:bCs/>
          <w:color w:val="009999"/>
        </w:rPr>
        <w:t>1. Informações Gerais</w:t>
      </w:r>
    </w:p>
    <w:p w14:paraId="196E7625" w14:textId="0AB5CF05" w:rsidR="00EF05F5" w:rsidRDefault="00EF05F5" w:rsidP="00EF05F5">
      <w:r>
        <w:t>Dupla: Alice Rodrigues e Pietra Moroni</w:t>
      </w:r>
    </w:p>
    <w:p w14:paraId="3DB73724" w14:textId="7F915495" w:rsidR="00EF05F5" w:rsidRDefault="00EF05F5" w:rsidP="00EF05F5">
      <w:r>
        <w:t>Sistema Analisado: LinkedIn</w:t>
      </w:r>
    </w:p>
    <w:p w14:paraId="0A4A857A" w14:textId="53809DE7" w:rsidR="00EF05F5" w:rsidRDefault="00EF05F5" w:rsidP="00EF05F5">
      <w:r>
        <w:t>Data: 05 de agosto de 2025</w:t>
      </w:r>
    </w:p>
    <w:p w14:paraId="30DEE2A7" w14:textId="77777777" w:rsidR="00EF05F5" w:rsidRDefault="00EF05F5" w:rsidP="00EF05F5"/>
    <w:p w14:paraId="3C6E0D28" w14:textId="1F305BC7" w:rsidR="00EF05F5" w:rsidRPr="006D35CB" w:rsidRDefault="00EF05F5" w:rsidP="00EF05F5">
      <w:pPr>
        <w:rPr>
          <w:b/>
          <w:bCs/>
          <w:color w:val="009999"/>
        </w:rPr>
      </w:pPr>
      <w:r w:rsidRPr="006D35CB">
        <w:rPr>
          <w:b/>
          <w:bCs/>
          <w:color w:val="009999"/>
        </w:rPr>
        <w:t>2. Resumo</w:t>
      </w:r>
    </w:p>
    <w:p w14:paraId="21F073E8" w14:textId="063F3546" w:rsidR="00EF05F5" w:rsidRDefault="00EF05F5" w:rsidP="00EF05F5">
      <w:pPr>
        <w:jc w:val="both"/>
      </w:pPr>
      <w:r>
        <w:t>O LinkedIn é uma plataforma de rede social profissional que permite aos usuários criarem perfis, conectar-se com outros profissionais, compartilhar conteúdo e buscar oportunidades de emprego. O sistema é projetado para ajudar os profissionais a se conectar, aprender e crescer em suas carreiras.</w:t>
      </w:r>
    </w:p>
    <w:p w14:paraId="006F439B" w14:textId="77777777" w:rsidR="00EF05F5" w:rsidRPr="006D35CB" w:rsidRDefault="00EF05F5" w:rsidP="00EF05F5">
      <w:pPr>
        <w:jc w:val="both"/>
        <w:rPr>
          <w:b/>
          <w:bCs/>
        </w:rPr>
      </w:pPr>
    </w:p>
    <w:p w14:paraId="1EEBE0B2" w14:textId="5D0BD2E5" w:rsidR="00613392" w:rsidRPr="006D35CB" w:rsidRDefault="00613392" w:rsidP="00613392">
      <w:pPr>
        <w:jc w:val="both"/>
        <w:rPr>
          <w:b/>
          <w:bCs/>
          <w:color w:val="009999"/>
        </w:rPr>
      </w:pPr>
      <w:r w:rsidRPr="006D35CB">
        <w:rPr>
          <w:b/>
          <w:bCs/>
          <w:color w:val="009999"/>
        </w:rPr>
        <w:t>3. Critérios de Levantamento das Entidades</w:t>
      </w:r>
    </w:p>
    <w:p w14:paraId="5A17C1A3" w14:textId="58606EDD" w:rsidR="00613392" w:rsidRPr="00576ECE" w:rsidRDefault="00613392" w:rsidP="0016418E">
      <w:pPr>
        <w:jc w:val="both"/>
        <w:rPr>
          <w:i/>
          <w:iCs/>
        </w:rPr>
      </w:pPr>
      <w:r w:rsidRPr="00576ECE">
        <w:rPr>
          <w:i/>
          <w:iCs/>
        </w:rPr>
        <w:t xml:space="preserve"> O que o sistema guarda?</w:t>
      </w:r>
    </w:p>
    <w:p w14:paraId="1E8B6CCC" w14:textId="07E1DF4B" w:rsidR="00EF05F5" w:rsidRDefault="00A634D9" w:rsidP="0016418E">
      <w:pPr>
        <w:jc w:val="both"/>
      </w:pPr>
      <w:r>
        <w:t xml:space="preserve"> Ele guarda informações dos usuários (nome, e-mail, senha); Perfis dos usuários (título profissional, descrição do perfil, experiência profissional); Informações das empresas (nome, descrição, setor de atuação); </w:t>
      </w:r>
      <w:r w:rsidR="00576ECE">
        <w:t>Vagas</w:t>
      </w:r>
      <w:r>
        <w:t xml:space="preserve"> de emprego (título, descrição, requisitos)</w:t>
      </w:r>
      <w:r w:rsidR="00944BDD">
        <w:t xml:space="preserve">; </w:t>
      </w:r>
      <w:r>
        <w:t>Conexões entre os usuários</w:t>
      </w:r>
      <w:r w:rsidR="00944BDD">
        <w:t xml:space="preserve"> e p</w:t>
      </w:r>
      <w:r>
        <w:t>ublicações (conteúdo, data de publicação</w:t>
      </w:r>
      <w:r w:rsidR="00944BDD">
        <w:t>).</w:t>
      </w:r>
    </w:p>
    <w:p w14:paraId="4651981F" w14:textId="744795E1" w:rsidR="006B1996" w:rsidRPr="006B1996" w:rsidRDefault="006B1996" w:rsidP="0016418E">
      <w:pPr>
        <w:jc w:val="both"/>
        <w:rPr>
          <w:i/>
          <w:iCs/>
        </w:rPr>
      </w:pPr>
      <w:r w:rsidRPr="006B1996">
        <w:rPr>
          <w:i/>
          <w:iCs/>
        </w:rPr>
        <w:t>Quais ações geram dados?</w:t>
      </w:r>
    </w:p>
    <w:p w14:paraId="527BBD21" w14:textId="1D569D48" w:rsidR="00576ECE" w:rsidRDefault="009B1CD2" w:rsidP="0016418E">
      <w:pPr>
        <w:jc w:val="both"/>
      </w:pPr>
      <w:r>
        <w:t>Geram novos dados as ações de c</w:t>
      </w:r>
      <w:r w:rsidR="006B1996">
        <w:t>adastr</w:t>
      </w:r>
      <w:r>
        <w:t>ar</w:t>
      </w:r>
      <w:r w:rsidR="006B1996">
        <w:t xml:space="preserve"> novos usuários</w:t>
      </w:r>
      <w:r>
        <w:t>;</w:t>
      </w:r>
      <w:r w:rsidR="006B1996">
        <w:t xml:space="preserve"> Atualiza</w:t>
      </w:r>
      <w:r>
        <w:t xml:space="preserve">r </w:t>
      </w:r>
      <w:r w:rsidR="006B1996">
        <w:t>perfis</w:t>
      </w:r>
      <w:r>
        <w:t>; P</w:t>
      </w:r>
      <w:r w:rsidR="006B1996">
        <w:t>ublica</w:t>
      </w:r>
      <w:r>
        <w:t>r</w:t>
      </w:r>
      <w:r w:rsidR="006B1996">
        <w:t xml:space="preserve"> vagas de emprego</w:t>
      </w:r>
      <w:r>
        <w:t>;</w:t>
      </w:r>
      <w:r w:rsidR="0016418E">
        <w:t xml:space="preserve"> Achar c</w:t>
      </w:r>
      <w:r w:rsidR="006B1996">
        <w:t>onexão entre os usuários</w:t>
      </w:r>
      <w:r w:rsidR="0016418E">
        <w:t xml:space="preserve"> e p</w:t>
      </w:r>
      <w:r w:rsidR="006B1996">
        <w:t>ublica</w:t>
      </w:r>
      <w:r w:rsidR="0016418E">
        <w:t>r</w:t>
      </w:r>
      <w:r w:rsidR="006B1996">
        <w:t xml:space="preserve"> conteúdo</w:t>
      </w:r>
      <w:r w:rsidR="0016418E">
        <w:t xml:space="preserve"> (post).</w:t>
      </w:r>
    </w:p>
    <w:p w14:paraId="392E8461" w14:textId="19E32112" w:rsidR="00425802" w:rsidRPr="00425802" w:rsidRDefault="00425802" w:rsidP="0016418E">
      <w:pPr>
        <w:jc w:val="both"/>
        <w:rPr>
          <w:i/>
          <w:iCs/>
        </w:rPr>
      </w:pPr>
      <w:r w:rsidRPr="00425802">
        <w:rPr>
          <w:i/>
          <w:iCs/>
        </w:rPr>
        <w:t>Como os dados são organizados?</w:t>
      </w:r>
    </w:p>
    <w:p w14:paraId="5ABA9F47" w14:textId="0A89BACC" w:rsidR="00425802" w:rsidRDefault="00425802" w:rsidP="0016418E">
      <w:pPr>
        <w:jc w:val="both"/>
      </w:pPr>
      <w:r>
        <w:t>Eles são organizados em um B</w:t>
      </w:r>
      <w:r w:rsidRPr="00425802">
        <w:t>anco de dados relacional</w:t>
      </w:r>
      <w:r w:rsidR="00D15E80">
        <w:t xml:space="preserve"> e distribuído</w:t>
      </w:r>
      <w:r w:rsidRPr="00425802">
        <w:t xml:space="preserve">, como, PostgreSQL ou MySQL para armazenar dados estruturados, como informações de usuários, empresas, vagas de emprego e perfil. Banco de dados não relacional </w:t>
      </w:r>
      <w:r w:rsidR="00D15E80">
        <w:t xml:space="preserve">e também </w:t>
      </w:r>
      <w:r w:rsidRPr="00425802">
        <w:t>distribuído, como, MongoDB ou Cassandra para armazenar dados semiestruturados, como publicações</w:t>
      </w:r>
      <w:r w:rsidR="00820A40">
        <w:t>, comentários</w:t>
      </w:r>
      <w:r w:rsidRPr="00425802">
        <w:t xml:space="preserve"> e conexões.</w:t>
      </w:r>
    </w:p>
    <w:p w14:paraId="63100FFA" w14:textId="77777777" w:rsidR="000D0B2D" w:rsidRDefault="000D0B2D" w:rsidP="0016418E">
      <w:pPr>
        <w:jc w:val="both"/>
      </w:pPr>
    </w:p>
    <w:p w14:paraId="4D5CDE1E" w14:textId="5C976E4F" w:rsidR="000D0B2D" w:rsidRPr="006D35CB" w:rsidRDefault="000D0B2D" w:rsidP="0016418E">
      <w:pPr>
        <w:jc w:val="both"/>
        <w:rPr>
          <w:b/>
          <w:bCs/>
          <w:color w:val="009999"/>
        </w:rPr>
      </w:pPr>
      <w:r w:rsidRPr="006D35CB">
        <w:rPr>
          <w:b/>
          <w:bCs/>
          <w:color w:val="009999"/>
        </w:rPr>
        <w:t>4. Tabelas das Entidades</w:t>
      </w:r>
    </w:p>
    <w:p w14:paraId="0CADCD3C" w14:textId="02076BC9" w:rsidR="00593A41" w:rsidRPr="00593A41" w:rsidRDefault="00043C0B" w:rsidP="00593A41">
      <w:pPr>
        <w:rPr>
          <w:color w:val="009999"/>
        </w:rPr>
      </w:pPr>
      <w:r w:rsidRPr="00043C0B">
        <w:rPr>
          <w:color w:val="009999"/>
        </w:rPr>
        <w:t>User: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1418"/>
      </w:tblGrid>
      <w:tr w:rsidR="00043C0B" w14:paraId="43C30B29" w14:textId="77777777" w:rsidTr="00301C39">
        <w:tc>
          <w:tcPr>
            <w:tcW w:w="2405" w:type="dxa"/>
            <w:shd w:val="clear" w:color="auto" w:fill="CCFFCC"/>
          </w:tcPr>
          <w:p w14:paraId="79649E13" w14:textId="61C463A9" w:rsidR="00043C0B" w:rsidRPr="00043C0B" w:rsidRDefault="00043C0B" w:rsidP="00043C0B">
            <w:pPr>
              <w:jc w:val="center"/>
            </w:pPr>
            <w:r w:rsidRPr="00043C0B">
              <w:lastRenderedPageBreak/>
              <w:t>Atributo</w:t>
            </w:r>
          </w:p>
        </w:tc>
        <w:tc>
          <w:tcPr>
            <w:tcW w:w="1418" w:type="dxa"/>
            <w:shd w:val="clear" w:color="auto" w:fill="CCFFCC"/>
          </w:tcPr>
          <w:p w14:paraId="241138F6" w14:textId="5400BE23" w:rsidR="00043C0B" w:rsidRPr="00043C0B" w:rsidRDefault="00043C0B" w:rsidP="00043C0B">
            <w:pPr>
              <w:jc w:val="center"/>
            </w:pPr>
            <w:r w:rsidRPr="00043C0B">
              <w:t>Tipo</w:t>
            </w:r>
          </w:p>
        </w:tc>
      </w:tr>
      <w:tr w:rsidR="00043C0B" w14:paraId="5F7404AF" w14:textId="77777777" w:rsidTr="00301C39">
        <w:tc>
          <w:tcPr>
            <w:tcW w:w="2405" w:type="dxa"/>
          </w:tcPr>
          <w:p w14:paraId="2C8FFCE9" w14:textId="270E48D9" w:rsidR="00043C0B" w:rsidRDefault="0047022A" w:rsidP="00301C39">
            <w:pPr>
              <w:jc w:val="center"/>
            </w:pPr>
            <w:r>
              <w:t>ID do usuário</w:t>
            </w:r>
          </w:p>
        </w:tc>
        <w:tc>
          <w:tcPr>
            <w:tcW w:w="1418" w:type="dxa"/>
          </w:tcPr>
          <w:p w14:paraId="2AE64865" w14:textId="163C5F7B" w:rsidR="00043C0B" w:rsidRDefault="00593A41" w:rsidP="00301C39">
            <w:pPr>
              <w:jc w:val="center"/>
            </w:pPr>
            <w:r>
              <w:t>Number</w:t>
            </w:r>
          </w:p>
        </w:tc>
      </w:tr>
      <w:tr w:rsidR="00043C0B" w14:paraId="72630C14" w14:textId="77777777" w:rsidTr="00301C39">
        <w:tc>
          <w:tcPr>
            <w:tcW w:w="2405" w:type="dxa"/>
          </w:tcPr>
          <w:p w14:paraId="00E49E0C" w14:textId="36F19066" w:rsidR="00043C0B" w:rsidRPr="00593A41" w:rsidRDefault="00593A41" w:rsidP="00301C3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Nome</w:t>
            </w:r>
          </w:p>
        </w:tc>
        <w:tc>
          <w:tcPr>
            <w:tcW w:w="1418" w:type="dxa"/>
          </w:tcPr>
          <w:p w14:paraId="5D8FD81F" w14:textId="64D85957" w:rsidR="00043C0B" w:rsidRDefault="006D7B9D" w:rsidP="00301C39">
            <w:pPr>
              <w:jc w:val="center"/>
            </w:pPr>
            <w:r>
              <w:t>String</w:t>
            </w:r>
          </w:p>
        </w:tc>
      </w:tr>
      <w:tr w:rsidR="00043C0B" w14:paraId="49264106" w14:textId="77777777" w:rsidTr="00301C39">
        <w:tc>
          <w:tcPr>
            <w:tcW w:w="2405" w:type="dxa"/>
          </w:tcPr>
          <w:p w14:paraId="5CD3595E" w14:textId="35CC6121" w:rsidR="00043C0B" w:rsidRDefault="006D7B9D" w:rsidP="00301C39">
            <w:pPr>
              <w:jc w:val="center"/>
            </w:pPr>
            <w:r>
              <w:t>Email</w:t>
            </w:r>
          </w:p>
        </w:tc>
        <w:tc>
          <w:tcPr>
            <w:tcW w:w="1418" w:type="dxa"/>
          </w:tcPr>
          <w:p w14:paraId="33185FF6" w14:textId="07716BC6" w:rsidR="00316259" w:rsidRDefault="006D7B9D" w:rsidP="00301C39">
            <w:pPr>
              <w:jc w:val="center"/>
            </w:pPr>
            <w:r>
              <w:t>String</w:t>
            </w:r>
          </w:p>
        </w:tc>
      </w:tr>
      <w:tr w:rsidR="00316259" w14:paraId="63A88A38" w14:textId="77777777" w:rsidTr="00301C39">
        <w:tc>
          <w:tcPr>
            <w:tcW w:w="2405" w:type="dxa"/>
          </w:tcPr>
          <w:p w14:paraId="7E139AA3" w14:textId="2B4C730E" w:rsidR="00316259" w:rsidRDefault="00316259" w:rsidP="00301C39">
            <w:pPr>
              <w:jc w:val="center"/>
            </w:pPr>
            <w:r>
              <w:t>Senha</w:t>
            </w:r>
          </w:p>
        </w:tc>
        <w:tc>
          <w:tcPr>
            <w:tcW w:w="1418" w:type="dxa"/>
          </w:tcPr>
          <w:p w14:paraId="51206AA8" w14:textId="68D76A57" w:rsidR="00316259" w:rsidRDefault="00316259" w:rsidP="00301C39">
            <w:pPr>
              <w:jc w:val="center"/>
            </w:pPr>
            <w:r>
              <w:t>String</w:t>
            </w:r>
          </w:p>
        </w:tc>
      </w:tr>
      <w:tr w:rsidR="00316259" w14:paraId="30FF8E56" w14:textId="77777777" w:rsidTr="00301C39">
        <w:tc>
          <w:tcPr>
            <w:tcW w:w="2405" w:type="dxa"/>
          </w:tcPr>
          <w:p w14:paraId="1B7E3DE2" w14:textId="3C3DC5EC" w:rsidR="00316259" w:rsidRDefault="00301C39" w:rsidP="00301C39">
            <w:pPr>
              <w:jc w:val="center"/>
            </w:pPr>
            <w:r>
              <w:t>Data de Nascimento</w:t>
            </w:r>
          </w:p>
        </w:tc>
        <w:tc>
          <w:tcPr>
            <w:tcW w:w="1418" w:type="dxa"/>
          </w:tcPr>
          <w:p w14:paraId="5518BC60" w14:textId="7055AB1D" w:rsidR="00316259" w:rsidRDefault="00301C39" w:rsidP="00301C39">
            <w:pPr>
              <w:jc w:val="center"/>
            </w:pPr>
            <w:r>
              <w:t>Data</w:t>
            </w:r>
          </w:p>
        </w:tc>
      </w:tr>
      <w:tr w:rsidR="00301C39" w14:paraId="030F0106" w14:textId="77777777" w:rsidTr="00301C39">
        <w:tc>
          <w:tcPr>
            <w:tcW w:w="2405" w:type="dxa"/>
          </w:tcPr>
          <w:p w14:paraId="45D8B802" w14:textId="2EE69F1A" w:rsidR="00301C39" w:rsidRDefault="00301C39" w:rsidP="00301C39">
            <w:pPr>
              <w:jc w:val="center"/>
            </w:pPr>
            <w:r>
              <w:t>Localização</w:t>
            </w:r>
          </w:p>
        </w:tc>
        <w:tc>
          <w:tcPr>
            <w:tcW w:w="1418" w:type="dxa"/>
          </w:tcPr>
          <w:p w14:paraId="2618089C" w14:textId="509CBE95" w:rsidR="00301C39" w:rsidRDefault="00301C39" w:rsidP="00301C39">
            <w:pPr>
              <w:jc w:val="center"/>
            </w:pPr>
            <w:r>
              <w:t>String</w:t>
            </w:r>
          </w:p>
        </w:tc>
      </w:tr>
    </w:tbl>
    <w:p w14:paraId="2A3BD117" w14:textId="77777777" w:rsidR="00043C0B" w:rsidRDefault="00043C0B" w:rsidP="00D15E80">
      <w:pPr>
        <w:rPr>
          <w:color w:val="009999"/>
        </w:rPr>
      </w:pPr>
    </w:p>
    <w:p w14:paraId="48EC5DCB" w14:textId="3842AE38" w:rsidR="00D15E80" w:rsidRDefault="00ED3EDA" w:rsidP="00D15E80">
      <w:pPr>
        <w:rPr>
          <w:color w:val="009999"/>
        </w:rPr>
      </w:pPr>
      <w:r>
        <w:rPr>
          <w:color w:val="009999"/>
        </w:rPr>
        <w:t>Perfil: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1701"/>
      </w:tblGrid>
      <w:tr w:rsidR="00ED3EDA" w14:paraId="0FAA9D25" w14:textId="77777777" w:rsidTr="008F17C6">
        <w:tc>
          <w:tcPr>
            <w:tcW w:w="2122" w:type="dxa"/>
            <w:shd w:val="clear" w:color="auto" w:fill="CCFFCC"/>
          </w:tcPr>
          <w:p w14:paraId="6A930322" w14:textId="67AC7DE9" w:rsidR="00ED3EDA" w:rsidRDefault="00ED3EDA" w:rsidP="008F17C6">
            <w:pPr>
              <w:jc w:val="center"/>
            </w:pPr>
            <w:r>
              <w:t>Atributo</w:t>
            </w:r>
          </w:p>
        </w:tc>
        <w:tc>
          <w:tcPr>
            <w:tcW w:w="1701" w:type="dxa"/>
            <w:shd w:val="clear" w:color="auto" w:fill="CCFFCC"/>
          </w:tcPr>
          <w:p w14:paraId="24EC133C" w14:textId="2E20FF19" w:rsidR="00ED3EDA" w:rsidRDefault="00ED3EDA" w:rsidP="008F17C6">
            <w:pPr>
              <w:jc w:val="center"/>
            </w:pPr>
            <w:r>
              <w:t>Tipo</w:t>
            </w:r>
          </w:p>
        </w:tc>
      </w:tr>
      <w:tr w:rsidR="00ED3EDA" w14:paraId="73D79131" w14:textId="77777777" w:rsidTr="00B23955">
        <w:tc>
          <w:tcPr>
            <w:tcW w:w="2122" w:type="dxa"/>
          </w:tcPr>
          <w:p w14:paraId="787578D4" w14:textId="24CC1A87" w:rsidR="00ED3EDA" w:rsidRDefault="00FB3DA5" w:rsidP="008F17C6">
            <w:pPr>
              <w:jc w:val="center"/>
            </w:pPr>
            <w:r>
              <w:t>ID do usuário</w:t>
            </w:r>
          </w:p>
        </w:tc>
        <w:tc>
          <w:tcPr>
            <w:tcW w:w="1701" w:type="dxa"/>
          </w:tcPr>
          <w:p w14:paraId="4DA952BA" w14:textId="7EDCC1A5" w:rsidR="00ED3EDA" w:rsidRDefault="00FB3DA5" w:rsidP="008F17C6">
            <w:pPr>
              <w:jc w:val="center"/>
            </w:pPr>
            <w:r>
              <w:t>Number</w:t>
            </w:r>
          </w:p>
        </w:tc>
      </w:tr>
      <w:tr w:rsidR="00ED3EDA" w14:paraId="127739B4" w14:textId="77777777" w:rsidTr="00B23955">
        <w:tc>
          <w:tcPr>
            <w:tcW w:w="2122" w:type="dxa"/>
          </w:tcPr>
          <w:p w14:paraId="2FEA0D06" w14:textId="232C1061" w:rsidR="00ED3EDA" w:rsidRDefault="0073629A" w:rsidP="008F17C6">
            <w:pPr>
              <w:jc w:val="center"/>
            </w:pPr>
            <w:r>
              <w:t>Profissão</w:t>
            </w:r>
          </w:p>
        </w:tc>
        <w:tc>
          <w:tcPr>
            <w:tcW w:w="1701" w:type="dxa"/>
          </w:tcPr>
          <w:p w14:paraId="41025B59" w14:textId="63124305" w:rsidR="00ED3EDA" w:rsidRDefault="0073629A" w:rsidP="008F17C6">
            <w:pPr>
              <w:jc w:val="center"/>
            </w:pPr>
            <w:r>
              <w:t>String</w:t>
            </w:r>
          </w:p>
        </w:tc>
      </w:tr>
      <w:tr w:rsidR="00ED3EDA" w14:paraId="0C5CF8AA" w14:textId="77777777" w:rsidTr="00B23955">
        <w:tc>
          <w:tcPr>
            <w:tcW w:w="2122" w:type="dxa"/>
          </w:tcPr>
          <w:p w14:paraId="02ED761A" w14:textId="7345BC23" w:rsidR="00ED3EDA" w:rsidRDefault="0073629A" w:rsidP="008F17C6">
            <w:pPr>
              <w:jc w:val="center"/>
            </w:pPr>
            <w:r>
              <w:t>Descrição</w:t>
            </w:r>
          </w:p>
        </w:tc>
        <w:tc>
          <w:tcPr>
            <w:tcW w:w="1701" w:type="dxa"/>
          </w:tcPr>
          <w:p w14:paraId="6AD87066" w14:textId="173841C4" w:rsidR="00ED3EDA" w:rsidRDefault="0073629A" w:rsidP="008F17C6">
            <w:pPr>
              <w:jc w:val="center"/>
            </w:pPr>
            <w:r>
              <w:t>String</w:t>
            </w:r>
          </w:p>
        </w:tc>
      </w:tr>
      <w:tr w:rsidR="0073629A" w14:paraId="7C0EA62B" w14:textId="77777777" w:rsidTr="00B23955">
        <w:tc>
          <w:tcPr>
            <w:tcW w:w="2122" w:type="dxa"/>
          </w:tcPr>
          <w:p w14:paraId="718F58DE" w14:textId="3AA0F61D" w:rsidR="0073629A" w:rsidRDefault="009E7B74" w:rsidP="008F17C6">
            <w:pPr>
              <w:jc w:val="center"/>
            </w:pPr>
            <w:r>
              <w:t>Experiência</w:t>
            </w:r>
          </w:p>
        </w:tc>
        <w:tc>
          <w:tcPr>
            <w:tcW w:w="1701" w:type="dxa"/>
          </w:tcPr>
          <w:p w14:paraId="23512BEB" w14:textId="5DFE0E12" w:rsidR="00583868" w:rsidRDefault="009E7B74" w:rsidP="008F17C6">
            <w:pPr>
              <w:jc w:val="center"/>
            </w:pPr>
            <w:r>
              <w:t>String</w:t>
            </w:r>
          </w:p>
        </w:tc>
      </w:tr>
      <w:tr w:rsidR="00583868" w14:paraId="730FEFDA" w14:textId="77777777" w:rsidTr="00B23955">
        <w:tc>
          <w:tcPr>
            <w:tcW w:w="2122" w:type="dxa"/>
          </w:tcPr>
          <w:p w14:paraId="3ACF2CA3" w14:textId="28C352D8" w:rsidR="00583868" w:rsidRDefault="00583868" w:rsidP="008F17C6">
            <w:pPr>
              <w:jc w:val="center"/>
            </w:pPr>
            <w:r>
              <w:t>Educação</w:t>
            </w:r>
          </w:p>
        </w:tc>
        <w:tc>
          <w:tcPr>
            <w:tcW w:w="1701" w:type="dxa"/>
          </w:tcPr>
          <w:p w14:paraId="38F03AE3" w14:textId="6C81086F" w:rsidR="00583868" w:rsidRDefault="00583868" w:rsidP="008F17C6">
            <w:pPr>
              <w:jc w:val="center"/>
            </w:pPr>
            <w:r>
              <w:t>String</w:t>
            </w:r>
          </w:p>
        </w:tc>
      </w:tr>
      <w:tr w:rsidR="00583868" w14:paraId="67C9A7B5" w14:textId="77777777" w:rsidTr="00B23955">
        <w:tc>
          <w:tcPr>
            <w:tcW w:w="2122" w:type="dxa"/>
          </w:tcPr>
          <w:p w14:paraId="05285C74" w14:textId="52D5E971" w:rsidR="00583868" w:rsidRDefault="00B23955" w:rsidP="008F17C6">
            <w:pPr>
              <w:jc w:val="center"/>
            </w:pPr>
            <w:r>
              <w:t>Nome da empresa</w:t>
            </w:r>
          </w:p>
        </w:tc>
        <w:tc>
          <w:tcPr>
            <w:tcW w:w="1701" w:type="dxa"/>
          </w:tcPr>
          <w:p w14:paraId="786F7ADF" w14:textId="5D8B21D2" w:rsidR="00583868" w:rsidRDefault="00B23955" w:rsidP="008F17C6">
            <w:pPr>
              <w:jc w:val="center"/>
            </w:pPr>
            <w:r>
              <w:t>String</w:t>
            </w:r>
          </w:p>
        </w:tc>
      </w:tr>
      <w:tr w:rsidR="00B23955" w14:paraId="3C875448" w14:textId="77777777" w:rsidTr="00B23955">
        <w:tc>
          <w:tcPr>
            <w:tcW w:w="2122" w:type="dxa"/>
          </w:tcPr>
          <w:p w14:paraId="49557CD1" w14:textId="4F29C7B8" w:rsidR="00B23955" w:rsidRDefault="00B23955" w:rsidP="008F17C6">
            <w:pPr>
              <w:jc w:val="center"/>
            </w:pPr>
            <w:r>
              <w:t>Setor</w:t>
            </w:r>
          </w:p>
        </w:tc>
        <w:tc>
          <w:tcPr>
            <w:tcW w:w="1701" w:type="dxa"/>
          </w:tcPr>
          <w:p w14:paraId="6FA232E4" w14:textId="2171EF2F" w:rsidR="00B23955" w:rsidRDefault="00B23955" w:rsidP="008F17C6">
            <w:pPr>
              <w:jc w:val="center"/>
            </w:pPr>
            <w:r>
              <w:t>String</w:t>
            </w:r>
          </w:p>
        </w:tc>
      </w:tr>
    </w:tbl>
    <w:p w14:paraId="51ECBF74" w14:textId="77777777" w:rsidR="00ED3EDA" w:rsidRDefault="00ED3EDA" w:rsidP="00ED3EDA"/>
    <w:p w14:paraId="599988A9" w14:textId="5C1AE784" w:rsidR="008F17C6" w:rsidRDefault="008F17C6" w:rsidP="00ED3EDA">
      <w:pPr>
        <w:rPr>
          <w:color w:val="00CC99"/>
        </w:rPr>
      </w:pPr>
      <w:r w:rsidRPr="008F17C6">
        <w:rPr>
          <w:color w:val="00CC99"/>
        </w:rPr>
        <w:t>Empresa: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1701"/>
      </w:tblGrid>
      <w:tr w:rsidR="000A1BA4" w:rsidRPr="000A1BA4" w14:paraId="149A98CC" w14:textId="77777777" w:rsidTr="000A1BA4">
        <w:tc>
          <w:tcPr>
            <w:tcW w:w="2122" w:type="dxa"/>
            <w:shd w:val="clear" w:color="auto" w:fill="CCFFCC"/>
          </w:tcPr>
          <w:p w14:paraId="4E03C9FF" w14:textId="7C94B5E0" w:rsidR="008F17C6" w:rsidRPr="000A1BA4" w:rsidRDefault="008F17C6" w:rsidP="000A1BA4">
            <w:pPr>
              <w:jc w:val="center"/>
            </w:pPr>
            <w:r w:rsidRPr="000A1BA4">
              <w:t>Atributo</w:t>
            </w:r>
          </w:p>
        </w:tc>
        <w:tc>
          <w:tcPr>
            <w:tcW w:w="1701" w:type="dxa"/>
            <w:shd w:val="clear" w:color="auto" w:fill="CCFFCC"/>
          </w:tcPr>
          <w:p w14:paraId="026916C1" w14:textId="7A1B3037" w:rsidR="008F17C6" w:rsidRPr="000A1BA4" w:rsidRDefault="008F17C6" w:rsidP="000A1BA4">
            <w:pPr>
              <w:jc w:val="center"/>
            </w:pPr>
            <w:r w:rsidRPr="000A1BA4">
              <w:t>Tipo</w:t>
            </w:r>
          </w:p>
        </w:tc>
      </w:tr>
      <w:tr w:rsidR="008F17C6" w14:paraId="3023B2DF" w14:textId="77777777" w:rsidTr="000A1BA4">
        <w:tc>
          <w:tcPr>
            <w:tcW w:w="2122" w:type="dxa"/>
          </w:tcPr>
          <w:p w14:paraId="09E483CF" w14:textId="475D6097" w:rsidR="008F17C6" w:rsidRDefault="00B713D4" w:rsidP="000A1BA4">
            <w:pPr>
              <w:jc w:val="center"/>
            </w:pPr>
            <w:r>
              <w:t>ID empresa</w:t>
            </w:r>
          </w:p>
        </w:tc>
        <w:tc>
          <w:tcPr>
            <w:tcW w:w="1701" w:type="dxa"/>
          </w:tcPr>
          <w:p w14:paraId="1EA1616F" w14:textId="7A76CFAE" w:rsidR="008F17C6" w:rsidRDefault="00B713D4" w:rsidP="000A1BA4">
            <w:pPr>
              <w:jc w:val="center"/>
            </w:pPr>
            <w:r>
              <w:t>Number</w:t>
            </w:r>
          </w:p>
        </w:tc>
      </w:tr>
      <w:tr w:rsidR="008F17C6" w14:paraId="301C5864" w14:textId="77777777" w:rsidTr="000A1BA4">
        <w:tc>
          <w:tcPr>
            <w:tcW w:w="2122" w:type="dxa"/>
          </w:tcPr>
          <w:p w14:paraId="6491DCCB" w14:textId="1737BA0A" w:rsidR="008F17C6" w:rsidRDefault="00B713D4" w:rsidP="000A1BA4">
            <w:pPr>
              <w:jc w:val="center"/>
            </w:pPr>
            <w:r>
              <w:t>Nome da empresa</w:t>
            </w:r>
          </w:p>
        </w:tc>
        <w:tc>
          <w:tcPr>
            <w:tcW w:w="1701" w:type="dxa"/>
          </w:tcPr>
          <w:p w14:paraId="4AD03209" w14:textId="061465D2" w:rsidR="008F17C6" w:rsidRDefault="00B713D4" w:rsidP="000A1BA4">
            <w:pPr>
              <w:jc w:val="center"/>
            </w:pPr>
            <w:r>
              <w:t>String</w:t>
            </w:r>
          </w:p>
        </w:tc>
      </w:tr>
      <w:tr w:rsidR="008F17C6" w14:paraId="2DC53060" w14:textId="77777777" w:rsidTr="000A1BA4">
        <w:tc>
          <w:tcPr>
            <w:tcW w:w="2122" w:type="dxa"/>
          </w:tcPr>
          <w:p w14:paraId="4A77B4FE" w14:textId="3C26203D" w:rsidR="008F17C6" w:rsidRDefault="00B713D4" w:rsidP="000A1BA4">
            <w:pPr>
              <w:jc w:val="center"/>
            </w:pPr>
            <w:r>
              <w:t>Descrição</w:t>
            </w:r>
          </w:p>
        </w:tc>
        <w:tc>
          <w:tcPr>
            <w:tcW w:w="1701" w:type="dxa"/>
          </w:tcPr>
          <w:p w14:paraId="6D6744BE" w14:textId="27FFB04A" w:rsidR="008F17C6" w:rsidRDefault="00B713D4" w:rsidP="000A1BA4">
            <w:pPr>
              <w:jc w:val="center"/>
            </w:pPr>
            <w:r>
              <w:t>String</w:t>
            </w:r>
          </w:p>
        </w:tc>
      </w:tr>
      <w:tr w:rsidR="008F17C6" w14:paraId="3DF60024" w14:textId="77777777" w:rsidTr="000A1BA4">
        <w:tc>
          <w:tcPr>
            <w:tcW w:w="2122" w:type="dxa"/>
          </w:tcPr>
          <w:p w14:paraId="00DD9664" w14:textId="08197186" w:rsidR="008F17C6" w:rsidRDefault="00B713D4" w:rsidP="000A1BA4">
            <w:pPr>
              <w:jc w:val="center"/>
            </w:pPr>
            <w:r>
              <w:t>Setores</w:t>
            </w:r>
          </w:p>
        </w:tc>
        <w:tc>
          <w:tcPr>
            <w:tcW w:w="1701" w:type="dxa"/>
          </w:tcPr>
          <w:p w14:paraId="4FDF20B1" w14:textId="27CC90F0" w:rsidR="008F17C6" w:rsidRDefault="00B713D4" w:rsidP="000A1BA4">
            <w:pPr>
              <w:jc w:val="center"/>
            </w:pPr>
            <w:r>
              <w:t>String</w:t>
            </w:r>
          </w:p>
        </w:tc>
      </w:tr>
      <w:tr w:rsidR="008F17C6" w14:paraId="71D8A592" w14:textId="77777777" w:rsidTr="000A1BA4">
        <w:tc>
          <w:tcPr>
            <w:tcW w:w="2122" w:type="dxa"/>
          </w:tcPr>
          <w:p w14:paraId="21704237" w14:textId="571C878D" w:rsidR="008F17C6" w:rsidRDefault="000A1BA4" w:rsidP="000A1BA4">
            <w:pPr>
              <w:jc w:val="center"/>
            </w:pPr>
            <w:r>
              <w:t>Localização</w:t>
            </w:r>
          </w:p>
        </w:tc>
        <w:tc>
          <w:tcPr>
            <w:tcW w:w="1701" w:type="dxa"/>
          </w:tcPr>
          <w:p w14:paraId="6AA9095A" w14:textId="22AD21FC" w:rsidR="008F17C6" w:rsidRDefault="000A1BA4" w:rsidP="000A1BA4">
            <w:pPr>
              <w:jc w:val="center"/>
            </w:pPr>
            <w:r>
              <w:t>String</w:t>
            </w:r>
          </w:p>
        </w:tc>
      </w:tr>
    </w:tbl>
    <w:p w14:paraId="2ECBD038" w14:textId="77777777" w:rsidR="000A1BA4" w:rsidRDefault="000A1BA4" w:rsidP="000A1BA4"/>
    <w:p w14:paraId="01AEF0DD" w14:textId="7182A40F" w:rsidR="000A1BA4" w:rsidRDefault="000A1BA4" w:rsidP="000A1BA4">
      <w:pPr>
        <w:rPr>
          <w:color w:val="00CC99"/>
        </w:rPr>
      </w:pPr>
      <w:r w:rsidRPr="000A1BA4">
        <w:rPr>
          <w:color w:val="00CC99"/>
        </w:rPr>
        <w:t>Vagas: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1984"/>
      </w:tblGrid>
      <w:tr w:rsidR="000A1BA4" w14:paraId="510BBEB9" w14:textId="77777777" w:rsidTr="002C6213">
        <w:tc>
          <w:tcPr>
            <w:tcW w:w="1980" w:type="dxa"/>
            <w:shd w:val="clear" w:color="auto" w:fill="CCFFCC"/>
          </w:tcPr>
          <w:p w14:paraId="7BCCBFB6" w14:textId="752F010B" w:rsidR="000A1BA4" w:rsidRDefault="00013BCC" w:rsidP="002C6213">
            <w:pPr>
              <w:jc w:val="center"/>
            </w:pPr>
            <w:r>
              <w:t>Atributo</w:t>
            </w:r>
          </w:p>
        </w:tc>
        <w:tc>
          <w:tcPr>
            <w:tcW w:w="1984" w:type="dxa"/>
            <w:shd w:val="clear" w:color="auto" w:fill="CCFFCC"/>
          </w:tcPr>
          <w:p w14:paraId="78E3AA5E" w14:textId="6CF247C5" w:rsidR="000A1BA4" w:rsidRDefault="00013BCC" w:rsidP="002C6213">
            <w:pPr>
              <w:jc w:val="center"/>
            </w:pPr>
            <w:r>
              <w:t>Tipo</w:t>
            </w:r>
          </w:p>
        </w:tc>
      </w:tr>
      <w:tr w:rsidR="000A1BA4" w14:paraId="3CF009E7" w14:textId="77777777" w:rsidTr="002C6213">
        <w:tc>
          <w:tcPr>
            <w:tcW w:w="1980" w:type="dxa"/>
          </w:tcPr>
          <w:p w14:paraId="4AA0B2AC" w14:textId="5384B787" w:rsidR="000A1BA4" w:rsidRDefault="00013BCC" w:rsidP="002C6213">
            <w:pPr>
              <w:jc w:val="center"/>
            </w:pPr>
            <w:r>
              <w:t>ID da vaga</w:t>
            </w:r>
          </w:p>
        </w:tc>
        <w:tc>
          <w:tcPr>
            <w:tcW w:w="1984" w:type="dxa"/>
          </w:tcPr>
          <w:p w14:paraId="11F346CE" w14:textId="75E85DF9" w:rsidR="000A1BA4" w:rsidRDefault="00013BCC" w:rsidP="002C6213">
            <w:pPr>
              <w:jc w:val="center"/>
            </w:pPr>
            <w:r>
              <w:t>Number</w:t>
            </w:r>
          </w:p>
        </w:tc>
      </w:tr>
      <w:tr w:rsidR="000A1BA4" w14:paraId="2F33D71E" w14:textId="77777777" w:rsidTr="002C6213">
        <w:tc>
          <w:tcPr>
            <w:tcW w:w="1980" w:type="dxa"/>
          </w:tcPr>
          <w:p w14:paraId="5FB8BE2E" w14:textId="404F37FF" w:rsidR="000A1BA4" w:rsidRDefault="00013BCC" w:rsidP="002C6213">
            <w:pPr>
              <w:jc w:val="center"/>
            </w:pPr>
            <w:r>
              <w:t>ID da empresa</w:t>
            </w:r>
          </w:p>
        </w:tc>
        <w:tc>
          <w:tcPr>
            <w:tcW w:w="1984" w:type="dxa"/>
          </w:tcPr>
          <w:p w14:paraId="4D64CDB1" w14:textId="0744E145" w:rsidR="000A1BA4" w:rsidRDefault="00013BCC" w:rsidP="002C6213">
            <w:pPr>
              <w:jc w:val="center"/>
            </w:pPr>
            <w:r>
              <w:t>Number</w:t>
            </w:r>
          </w:p>
        </w:tc>
      </w:tr>
      <w:tr w:rsidR="000A1BA4" w14:paraId="137423FB" w14:textId="77777777" w:rsidTr="002C6213">
        <w:tc>
          <w:tcPr>
            <w:tcW w:w="1980" w:type="dxa"/>
          </w:tcPr>
          <w:p w14:paraId="72D06F3D" w14:textId="493864E9" w:rsidR="000A1BA4" w:rsidRDefault="00527FE1" w:rsidP="002C6213">
            <w:pPr>
              <w:jc w:val="center"/>
            </w:pPr>
            <w:r>
              <w:t>Descrição</w:t>
            </w:r>
          </w:p>
        </w:tc>
        <w:tc>
          <w:tcPr>
            <w:tcW w:w="1984" w:type="dxa"/>
          </w:tcPr>
          <w:p w14:paraId="41487318" w14:textId="042152E0" w:rsidR="000A1BA4" w:rsidRDefault="00527FE1" w:rsidP="002C6213">
            <w:pPr>
              <w:jc w:val="center"/>
            </w:pPr>
            <w:r>
              <w:t>String</w:t>
            </w:r>
          </w:p>
        </w:tc>
      </w:tr>
      <w:tr w:rsidR="000A1BA4" w14:paraId="736CD8FE" w14:textId="77777777" w:rsidTr="002C6213">
        <w:tc>
          <w:tcPr>
            <w:tcW w:w="1980" w:type="dxa"/>
          </w:tcPr>
          <w:p w14:paraId="699519DD" w14:textId="6C4138F9" w:rsidR="000A1BA4" w:rsidRDefault="00527FE1" w:rsidP="002C6213">
            <w:pPr>
              <w:jc w:val="center"/>
            </w:pPr>
            <w:r>
              <w:t>Requisitos</w:t>
            </w:r>
          </w:p>
        </w:tc>
        <w:tc>
          <w:tcPr>
            <w:tcW w:w="1984" w:type="dxa"/>
          </w:tcPr>
          <w:p w14:paraId="180E30A5" w14:textId="17D3B5FD" w:rsidR="000A1BA4" w:rsidRDefault="00527FE1" w:rsidP="002C6213">
            <w:pPr>
              <w:jc w:val="center"/>
            </w:pPr>
            <w:r>
              <w:t>String</w:t>
            </w:r>
          </w:p>
        </w:tc>
      </w:tr>
      <w:tr w:rsidR="000A1BA4" w14:paraId="64E68A98" w14:textId="77777777" w:rsidTr="002C6213">
        <w:tc>
          <w:tcPr>
            <w:tcW w:w="1980" w:type="dxa"/>
          </w:tcPr>
          <w:p w14:paraId="31CD8B2D" w14:textId="24BB7749" w:rsidR="000A1BA4" w:rsidRDefault="007E1097" w:rsidP="002C6213">
            <w:pPr>
              <w:jc w:val="center"/>
            </w:pPr>
            <w:r>
              <w:t>Localização</w:t>
            </w:r>
          </w:p>
        </w:tc>
        <w:tc>
          <w:tcPr>
            <w:tcW w:w="1984" w:type="dxa"/>
          </w:tcPr>
          <w:p w14:paraId="3560FD6A" w14:textId="7AED8C6C" w:rsidR="00C004B9" w:rsidRDefault="007E1097" w:rsidP="00C004B9">
            <w:pPr>
              <w:jc w:val="center"/>
            </w:pPr>
            <w:r>
              <w:t>String</w:t>
            </w:r>
          </w:p>
        </w:tc>
      </w:tr>
      <w:tr w:rsidR="00C004B9" w14:paraId="778BF932" w14:textId="77777777" w:rsidTr="002C6213">
        <w:tc>
          <w:tcPr>
            <w:tcW w:w="1980" w:type="dxa"/>
          </w:tcPr>
          <w:p w14:paraId="1DD297B6" w14:textId="3E08C5EC" w:rsidR="00C004B9" w:rsidRDefault="00C004B9" w:rsidP="002C6213">
            <w:pPr>
              <w:jc w:val="center"/>
            </w:pPr>
            <w:r>
              <w:t>Setor</w:t>
            </w:r>
          </w:p>
        </w:tc>
        <w:tc>
          <w:tcPr>
            <w:tcW w:w="1984" w:type="dxa"/>
          </w:tcPr>
          <w:p w14:paraId="3312E946" w14:textId="15049ECB" w:rsidR="00C004B9" w:rsidRDefault="00C004B9" w:rsidP="00C004B9">
            <w:pPr>
              <w:jc w:val="center"/>
            </w:pPr>
            <w:r>
              <w:t>String</w:t>
            </w:r>
          </w:p>
        </w:tc>
      </w:tr>
    </w:tbl>
    <w:p w14:paraId="783FCF76" w14:textId="77777777" w:rsidR="002C6213" w:rsidRDefault="002C6213" w:rsidP="00113C30">
      <w:pPr>
        <w:tabs>
          <w:tab w:val="left" w:pos="581"/>
        </w:tabs>
      </w:pPr>
    </w:p>
    <w:p w14:paraId="5C3AD9BA" w14:textId="3DCA2433" w:rsidR="00113C30" w:rsidRPr="000E4F37" w:rsidRDefault="005C577A" w:rsidP="00113C30">
      <w:pPr>
        <w:tabs>
          <w:tab w:val="left" w:pos="581"/>
        </w:tabs>
        <w:rPr>
          <w:color w:val="00CC99"/>
        </w:rPr>
      </w:pPr>
      <w:r w:rsidRPr="000E4F37">
        <w:rPr>
          <w:color w:val="00CC99"/>
        </w:rPr>
        <w:t>Publicações: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1985"/>
      </w:tblGrid>
      <w:tr w:rsidR="005C577A" w14:paraId="2875077D" w14:textId="77777777" w:rsidTr="00820A40">
        <w:tc>
          <w:tcPr>
            <w:tcW w:w="2263" w:type="dxa"/>
            <w:shd w:val="clear" w:color="auto" w:fill="CCFFCC"/>
          </w:tcPr>
          <w:p w14:paraId="00643C38" w14:textId="3A9D371A" w:rsidR="005C577A" w:rsidRDefault="000E4F37" w:rsidP="00820A40">
            <w:pPr>
              <w:tabs>
                <w:tab w:val="left" w:pos="581"/>
              </w:tabs>
              <w:jc w:val="center"/>
            </w:pPr>
            <w:r>
              <w:t>Atributo</w:t>
            </w:r>
          </w:p>
        </w:tc>
        <w:tc>
          <w:tcPr>
            <w:tcW w:w="1985" w:type="dxa"/>
            <w:shd w:val="clear" w:color="auto" w:fill="CCFFCC"/>
          </w:tcPr>
          <w:p w14:paraId="2066F295" w14:textId="1AE8B823" w:rsidR="005C577A" w:rsidRDefault="00AB54EE" w:rsidP="00820A40">
            <w:pPr>
              <w:tabs>
                <w:tab w:val="left" w:pos="581"/>
              </w:tabs>
              <w:jc w:val="center"/>
            </w:pPr>
            <w:r>
              <w:t>Tipo</w:t>
            </w:r>
          </w:p>
        </w:tc>
      </w:tr>
      <w:tr w:rsidR="005C577A" w14:paraId="5BD2F1D7" w14:textId="77777777" w:rsidTr="00820A40">
        <w:tc>
          <w:tcPr>
            <w:tcW w:w="2263" w:type="dxa"/>
          </w:tcPr>
          <w:p w14:paraId="2CAD019B" w14:textId="57D8009C" w:rsidR="005C577A" w:rsidRDefault="005C689D" w:rsidP="00820A40">
            <w:pPr>
              <w:tabs>
                <w:tab w:val="left" w:pos="581"/>
              </w:tabs>
              <w:jc w:val="center"/>
            </w:pPr>
            <w:r>
              <w:t>ID da publicação</w:t>
            </w:r>
          </w:p>
        </w:tc>
        <w:tc>
          <w:tcPr>
            <w:tcW w:w="1985" w:type="dxa"/>
          </w:tcPr>
          <w:p w14:paraId="04235DD2" w14:textId="22956B1A" w:rsidR="005C577A" w:rsidRDefault="005C689D" w:rsidP="00820A40">
            <w:pPr>
              <w:tabs>
                <w:tab w:val="left" w:pos="581"/>
              </w:tabs>
              <w:jc w:val="center"/>
            </w:pPr>
            <w:r>
              <w:t>Number</w:t>
            </w:r>
          </w:p>
        </w:tc>
      </w:tr>
      <w:tr w:rsidR="005C577A" w14:paraId="5D70EB85" w14:textId="77777777" w:rsidTr="00820A40">
        <w:tc>
          <w:tcPr>
            <w:tcW w:w="2263" w:type="dxa"/>
          </w:tcPr>
          <w:p w14:paraId="4694B9EB" w14:textId="0EC9B8C3" w:rsidR="005C577A" w:rsidRDefault="005C689D" w:rsidP="00820A40">
            <w:pPr>
              <w:tabs>
                <w:tab w:val="left" w:pos="581"/>
              </w:tabs>
              <w:jc w:val="center"/>
            </w:pPr>
            <w:r>
              <w:t>ID do usuário</w:t>
            </w:r>
          </w:p>
        </w:tc>
        <w:tc>
          <w:tcPr>
            <w:tcW w:w="1985" w:type="dxa"/>
          </w:tcPr>
          <w:p w14:paraId="52AD4D07" w14:textId="625E36F7" w:rsidR="005C577A" w:rsidRDefault="005C689D" w:rsidP="00820A40">
            <w:pPr>
              <w:tabs>
                <w:tab w:val="left" w:pos="581"/>
              </w:tabs>
              <w:jc w:val="center"/>
            </w:pPr>
            <w:r>
              <w:t>Number</w:t>
            </w:r>
          </w:p>
        </w:tc>
      </w:tr>
      <w:tr w:rsidR="005C577A" w14:paraId="23F6E95D" w14:textId="77777777" w:rsidTr="00820A40">
        <w:tc>
          <w:tcPr>
            <w:tcW w:w="2263" w:type="dxa"/>
          </w:tcPr>
          <w:p w14:paraId="50082F52" w14:textId="1F6D612F" w:rsidR="005C577A" w:rsidRDefault="00820A40" w:rsidP="00820A40">
            <w:pPr>
              <w:tabs>
                <w:tab w:val="left" w:pos="581"/>
              </w:tabs>
              <w:jc w:val="center"/>
            </w:pPr>
            <w:r>
              <w:t>Conteúdo</w:t>
            </w:r>
          </w:p>
        </w:tc>
        <w:tc>
          <w:tcPr>
            <w:tcW w:w="1985" w:type="dxa"/>
          </w:tcPr>
          <w:p w14:paraId="650C4D1B" w14:textId="5B356212" w:rsidR="005C577A" w:rsidRDefault="00820A40" w:rsidP="00820A40">
            <w:pPr>
              <w:tabs>
                <w:tab w:val="left" w:pos="581"/>
              </w:tabs>
              <w:jc w:val="center"/>
            </w:pPr>
            <w:r>
              <w:t>String</w:t>
            </w:r>
          </w:p>
        </w:tc>
      </w:tr>
      <w:tr w:rsidR="005C577A" w14:paraId="0A6411D7" w14:textId="77777777" w:rsidTr="00820A40">
        <w:tc>
          <w:tcPr>
            <w:tcW w:w="2263" w:type="dxa"/>
          </w:tcPr>
          <w:p w14:paraId="5263657B" w14:textId="6DACC5CD" w:rsidR="005C577A" w:rsidRDefault="00820A40" w:rsidP="00820A40">
            <w:pPr>
              <w:tabs>
                <w:tab w:val="left" w:pos="581"/>
              </w:tabs>
              <w:jc w:val="center"/>
            </w:pPr>
            <w:r>
              <w:lastRenderedPageBreak/>
              <w:t>Data da publicação</w:t>
            </w:r>
          </w:p>
        </w:tc>
        <w:tc>
          <w:tcPr>
            <w:tcW w:w="1985" w:type="dxa"/>
          </w:tcPr>
          <w:p w14:paraId="4A391193" w14:textId="43AA19C2" w:rsidR="005C577A" w:rsidRDefault="00820A40" w:rsidP="00820A40">
            <w:pPr>
              <w:tabs>
                <w:tab w:val="left" w:pos="581"/>
              </w:tabs>
              <w:jc w:val="center"/>
            </w:pPr>
            <w:r>
              <w:t>Data</w:t>
            </w:r>
          </w:p>
        </w:tc>
      </w:tr>
    </w:tbl>
    <w:p w14:paraId="16464BF2" w14:textId="77777777" w:rsidR="005C577A" w:rsidRPr="008F17C6" w:rsidRDefault="005C577A" w:rsidP="00820A40">
      <w:pPr>
        <w:tabs>
          <w:tab w:val="left" w:pos="581"/>
        </w:tabs>
        <w:jc w:val="center"/>
      </w:pPr>
    </w:p>
    <w:p w14:paraId="54E0D60E" w14:textId="24FA7207" w:rsidR="008F17C6" w:rsidRPr="00820A40" w:rsidRDefault="00820A40" w:rsidP="00820A40">
      <w:pPr>
        <w:tabs>
          <w:tab w:val="left" w:pos="278"/>
        </w:tabs>
        <w:rPr>
          <w:color w:val="00CC99"/>
        </w:rPr>
      </w:pPr>
      <w:r w:rsidRPr="00820A40">
        <w:rPr>
          <w:color w:val="00CC99"/>
        </w:rPr>
        <w:t>Comentários: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1843"/>
      </w:tblGrid>
      <w:tr w:rsidR="00820A40" w14:paraId="2961445E" w14:textId="77777777" w:rsidTr="00820A40">
        <w:tc>
          <w:tcPr>
            <w:tcW w:w="2405" w:type="dxa"/>
            <w:shd w:val="clear" w:color="auto" w:fill="CCFFCC"/>
          </w:tcPr>
          <w:p w14:paraId="384C8C4A" w14:textId="75D357D6" w:rsidR="00820A40" w:rsidRDefault="00820A40" w:rsidP="00820A40">
            <w:pPr>
              <w:tabs>
                <w:tab w:val="left" w:pos="278"/>
              </w:tabs>
              <w:jc w:val="center"/>
            </w:pPr>
            <w:r>
              <w:t>Atributo</w:t>
            </w:r>
          </w:p>
        </w:tc>
        <w:tc>
          <w:tcPr>
            <w:tcW w:w="1843" w:type="dxa"/>
            <w:shd w:val="clear" w:color="auto" w:fill="CCFFCC"/>
          </w:tcPr>
          <w:p w14:paraId="6BAEBBA3" w14:textId="59FE07A7" w:rsidR="00820A40" w:rsidRDefault="00820A40" w:rsidP="00820A40">
            <w:pPr>
              <w:tabs>
                <w:tab w:val="left" w:pos="278"/>
              </w:tabs>
              <w:jc w:val="center"/>
            </w:pPr>
            <w:r>
              <w:t>Tipo</w:t>
            </w:r>
          </w:p>
        </w:tc>
      </w:tr>
      <w:tr w:rsidR="00820A40" w14:paraId="1F54E463" w14:textId="77777777" w:rsidTr="00820A40">
        <w:tc>
          <w:tcPr>
            <w:tcW w:w="2405" w:type="dxa"/>
          </w:tcPr>
          <w:p w14:paraId="13889036" w14:textId="687C6D20" w:rsidR="00820A40" w:rsidRDefault="00820A40" w:rsidP="00820A40">
            <w:pPr>
              <w:tabs>
                <w:tab w:val="left" w:pos="278"/>
              </w:tabs>
              <w:jc w:val="center"/>
            </w:pPr>
            <w:r>
              <w:t>ID do comentário</w:t>
            </w:r>
          </w:p>
        </w:tc>
        <w:tc>
          <w:tcPr>
            <w:tcW w:w="1843" w:type="dxa"/>
          </w:tcPr>
          <w:p w14:paraId="791114B9" w14:textId="38CB94DF" w:rsidR="00820A40" w:rsidRDefault="00820A40" w:rsidP="00820A40">
            <w:pPr>
              <w:tabs>
                <w:tab w:val="left" w:pos="278"/>
              </w:tabs>
              <w:jc w:val="center"/>
            </w:pPr>
            <w:r>
              <w:t>Number</w:t>
            </w:r>
          </w:p>
        </w:tc>
      </w:tr>
      <w:tr w:rsidR="00820A40" w14:paraId="4310FCD1" w14:textId="77777777" w:rsidTr="00820A40">
        <w:tc>
          <w:tcPr>
            <w:tcW w:w="2405" w:type="dxa"/>
          </w:tcPr>
          <w:p w14:paraId="16CA6217" w14:textId="7E2BC1C7" w:rsidR="00820A40" w:rsidRDefault="00820A40" w:rsidP="00820A40">
            <w:pPr>
              <w:tabs>
                <w:tab w:val="left" w:pos="278"/>
              </w:tabs>
              <w:jc w:val="center"/>
            </w:pPr>
            <w:r>
              <w:t>ID da publicação</w:t>
            </w:r>
          </w:p>
        </w:tc>
        <w:tc>
          <w:tcPr>
            <w:tcW w:w="1843" w:type="dxa"/>
          </w:tcPr>
          <w:p w14:paraId="6D21C1B4" w14:textId="1DB0DBE3" w:rsidR="00820A40" w:rsidRDefault="00820A40" w:rsidP="00820A40">
            <w:pPr>
              <w:tabs>
                <w:tab w:val="left" w:pos="278"/>
              </w:tabs>
              <w:jc w:val="center"/>
            </w:pPr>
            <w:r>
              <w:t>Number</w:t>
            </w:r>
          </w:p>
        </w:tc>
      </w:tr>
      <w:tr w:rsidR="00820A40" w14:paraId="3E2C10DC" w14:textId="77777777" w:rsidTr="00820A40">
        <w:tc>
          <w:tcPr>
            <w:tcW w:w="2405" w:type="dxa"/>
          </w:tcPr>
          <w:p w14:paraId="7DBFC373" w14:textId="52C0304B" w:rsidR="00820A40" w:rsidRDefault="00820A40" w:rsidP="00820A40">
            <w:pPr>
              <w:tabs>
                <w:tab w:val="left" w:pos="278"/>
              </w:tabs>
              <w:jc w:val="center"/>
            </w:pPr>
            <w:r>
              <w:t>ID do usuário</w:t>
            </w:r>
          </w:p>
        </w:tc>
        <w:tc>
          <w:tcPr>
            <w:tcW w:w="1843" w:type="dxa"/>
          </w:tcPr>
          <w:p w14:paraId="40BA17B3" w14:textId="2132A3F2" w:rsidR="00820A40" w:rsidRDefault="00820A40" w:rsidP="00820A40">
            <w:pPr>
              <w:tabs>
                <w:tab w:val="left" w:pos="278"/>
              </w:tabs>
              <w:jc w:val="center"/>
            </w:pPr>
            <w:r>
              <w:t>Number</w:t>
            </w:r>
          </w:p>
        </w:tc>
      </w:tr>
      <w:tr w:rsidR="00820A40" w14:paraId="62EE6B44" w14:textId="77777777" w:rsidTr="00820A40">
        <w:tc>
          <w:tcPr>
            <w:tcW w:w="2405" w:type="dxa"/>
          </w:tcPr>
          <w:p w14:paraId="3B8F91CD" w14:textId="288E2E64" w:rsidR="00820A40" w:rsidRDefault="00820A40" w:rsidP="00820A40">
            <w:pPr>
              <w:tabs>
                <w:tab w:val="left" w:pos="278"/>
              </w:tabs>
              <w:jc w:val="center"/>
            </w:pPr>
            <w:r>
              <w:t>Conteúdo</w:t>
            </w:r>
          </w:p>
        </w:tc>
        <w:tc>
          <w:tcPr>
            <w:tcW w:w="1843" w:type="dxa"/>
          </w:tcPr>
          <w:p w14:paraId="0DD94310" w14:textId="3C09BE36" w:rsidR="00820A40" w:rsidRDefault="00820A40" w:rsidP="00820A40">
            <w:pPr>
              <w:tabs>
                <w:tab w:val="left" w:pos="278"/>
              </w:tabs>
              <w:jc w:val="center"/>
            </w:pPr>
            <w:r>
              <w:t>String</w:t>
            </w:r>
          </w:p>
        </w:tc>
      </w:tr>
      <w:tr w:rsidR="00820A40" w14:paraId="59DEB180" w14:textId="77777777" w:rsidTr="00820A40">
        <w:tc>
          <w:tcPr>
            <w:tcW w:w="2405" w:type="dxa"/>
          </w:tcPr>
          <w:p w14:paraId="635C1CCD" w14:textId="399F6475" w:rsidR="00820A40" w:rsidRDefault="00820A40" w:rsidP="00820A40">
            <w:pPr>
              <w:tabs>
                <w:tab w:val="left" w:pos="278"/>
              </w:tabs>
              <w:jc w:val="center"/>
            </w:pPr>
            <w:r>
              <w:t>Data do comentário</w:t>
            </w:r>
          </w:p>
        </w:tc>
        <w:tc>
          <w:tcPr>
            <w:tcW w:w="1843" w:type="dxa"/>
          </w:tcPr>
          <w:p w14:paraId="5FC9C02F" w14:textId="34AAABB9" w:rsidR="00820A40" w:rsidRDefault="00820A40" w:rsidP="00820A40">
            <w:pPr>
              <w:tabs>
                <w:tab w:val="left" w:pos="278"/>
              </w:tabs>
              <w:jc w:val="center"/>
            </w:pPr>
            <w:r>
              <w:t>Data</w:t>
            </w:r>
          </w:p>
        </w:tc>
      </w:tr>
    </w:tbl>
    <w:p w14:paraId="7B30BBBF" w14:textId="77777777" w:rsidR="00820A40" w:rsidRPr="00043C0B" w:rsidRDefault="00820A40" w:rsidP="00820A40">
      <w:pPr>
        <w:tabs>
          <w:tab w:val="left" w:pos="278"/>
        </w:tabs>
        <w:jc w:val="center"/>
      </w:pPr>
    </w:p>
    <w:p w14:paraId="77308A60" w14:textId="77777777" w:rsidR="00043C0B" w:rsidRDefault="00043C0B" w:rsidP="00DE51DE"/>
    <w:p w14:paraId="7AFAAA15" w14:textId="597D394F" w:rsidR="00DE51DE" w:rsidRPr="005050FE" w:rsidRDefault="005050FE" w:rsidP="00DE51DE">
      <w:pPr>
        <w:rPr>
          <w:b/>
          <w:bCs/>
          <w:color w:val="00CC99"/>
        </w:rPr>
      </w:pPr>
      <w:r w:rsidRPr="005050FE">
        <w:rPr>
          <w:b/>
          <w:bCs/>
          <w:color w:val="00CC99"/>
        </w:rPr>
        <w:t>5. Relacionamentos entre as Entidades</w:t>
      </w:r>
    </w:p>
    <w:p w14:paraId="264450C7" w14:textId="77777777" w:rsidR="007665A2" w:rsidRDefault="007665A2" w:rsidP="00024613">
      <w:pPr>
        <w:jc w:val="both"/>
      </w:pPr>
      <w:r>
        <w:t>- Um usuário poderá ter um perfil, para navegar pelo site (ID usuário).</w:t>
      </w:r>
    </w:p>
    <w:p w14:paraId="74D6AF2F" w14:textId="77777777" w:rsidR="007665A2" w:rsidRDefault="007665A2" w:rsidP="00024613">
      <w:pPr>
        <w:jc w:val="both"/>
      </w:pPr>
      <w:r>
        <w:t>- Um usuário poderá fazer publicações, para evidenciar suas atividades e conquistas na área (ID usuário).</w:t>
      </w:r>
    </w:p>
    <w:p w14:paraId="6B0B89E5" w14:textId="77777777" w:rsidR="007665A2" w:rsidRDefault="007665A2" w:rsidP="00024613">
      <w:pPr>
        <w:jc w:val="both"/>
      </w:pPr>
      <w:r>
        <w:t>- Uma publicação poderá receber comentários de outros usuários, para agregar informações (ID publicação e ID usuário).</w:t>
      </w:r>
    </w:p>
    <w:p w14:paraId="34B5FEB8" w14:textId="77777777" w:rsidR="007665A2" w:rsidRDefault="007665A2" w:rsidP="00024613">
      <w:pPr>
        <w:jc w:val="both"/>
      </w:pPr>
      <w:r>
        <w:t>- Um usuário poderá se candidatar a vagas de emprego em empresas de localização próxima, e caso seja contratado, poderá adicionar a empresa ao seu perfil (ID usuário e ID empresa).</w:t>
      </w:r>
    </w:p>
    <w:p w14:paraId="44F99B4E" w14:textId="77777777" w:rsidR="007665A2" w:rsidRDefault="007665A2" w:rsidP="00024613">
      <w:pPr>
        <w:jc w:val="both"/>
      </w:pPr>
      <w:r>
        <w:t>- O perfil de um usuário terá relação com as empresas ao mostrar em qual indústria trabalha o usuário (ID empresa e nome da empresa).</w:t>
      </w:r>
    </w:p>
    <w:p w14:paraId="36C7DD99" w14:textId="77777777" w:rsidR="007665A2" w:rsidRDefault="007665A2" w:rsidP="00024613">
      <w:pPr>
        <w:jc w:val="both"/>
      </w:pPr>
      <w:r>
        <w:t>- O perfil de um usuário terá relação com as vagas de trabalho ao evidenciar em qual setor a pessoa possui mais especialização e preferência, podendo assim, futuramente ser contratado (setor/setores).</w:t>
      </w:r>
    </w:p>
    <w:p w14:paraId="2C8CFD64" w14:textId="77777777" w:rsidR="007665A2" w:rsidRDefault="007665A2" w:rsidP="00024613">
      <w:pPr>
        <w:jc w:val="both"/>
      </w:pPr>
      <w:r>
        <w:t>- O perfil de um usuário terá relação com a parte de requisitos das vagas de trabalho, pois mostra dados pessoais importantes para uma futura contratação, como profissão, escolaridade e experiência na área (profissão, descrição, experiência e educação).</w:t>
      </w:r>
    </w:p>
    <w:p w14:paraId="37E1B1C1" w14:textId="77777777" w:rsidR="007665A2" w:rsidRDefault="007665A2" w:rsidP="00024613">
      <w:pPr>
        <w:jc w:val="both"/>
      </w:pPr>
      <w:r>
        <w:t>- A empresa se relaciona com as vagas de trabalho para que os futuros contratados possam saber mais sobre a empresa antes de serem contratados (ID empresa).</w:t>
      </w:r>
    </w:p>
    <w:p w14:paraId="0EDD29C3" w14:textId="310C7E9B" w:rsidR="002C0704" w:rsidRDefault="007665A2" w:rsidP="00024613">
      <w:pPr>
        <w:jc w:val="both"/>
      </w:pPr>
      <w:r>
        <w:t xml:space="preserve">- Uma empresa pode ter muitas vagas de emprego, e cada vaga de emprego pertence a uma </w:t>
      </w:r>
      <w:r w:rsidR="00187591">
        <w:t xml:space="preserve">pessoa </w:t>
      </w:r>
      <w:r>
        <w:t>específica (ID empresa</w:t>
      </w:r>
      <w:r w:rsidR="00187591">
        <w:t xml:space="preserve">, </w:t>
      </w:r>
      <w:r>
        <w:t>ID vaga</w:t>
      </w:r>
      <w:r w:rsidR="00187591">
        <w:t xml:space="preserve"> e ID usuário</w:t>
      </w:r>
      <w:r>
        <w:t>).</w:t>
      </w:r>
    </w:p>
    <w:p w14:paraId="7CD8BDD9" w14:textId="77777777" w:rsidR="00024613" w:rsidRDefault="00024613" w:rsidP="00024613">
      <w:pPr>
        <w:jc w:val="both"/>
      </w:pPr>
    </w:p>
    <w:p w14:paraId="7B55F4F5" w14:textId="77777777" w:rsidR="00E645D9" w:rsidRDefault="00E645D9" w:rsidP="00024613">
      <w:pPr>
        <w:jc w:val="both"/>
      </w:pPr>
    </w:p>
    <w:p w14:paraId="34E91243" w14:textId="6C58FCC6" w:rsidR="00E645D9" w:rsidRDefault="00167E8C" w:rsidP="00024613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8CCD316" wp14:editId="65182A71">
            <wp:simplePos x="0" y="0"/>
            <wp:positionH relativeFrom="margin">
              <wp:align>center</wp:align>
            </wp:positionH>
            <wp:positionV relativeFrom="page">
              <wp:posOffset>3945456</wp:posOffset>
            </wp:positionV>
            <wp:extent cx="6259195" cy="2641600"/>
            <wp:effectExtent l="0" t="0" r="8255" b="6350"/>
            <wp:wrapSquare wrapText="bothSides"/>
            <wp:docPr id="1608302572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02572" name="Imagem 1" descr="Tela de celular com texto preto sobre fundo branc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919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FC351E" w14:textId="73BE7344" w:rsidR="00E645D9" w:rsidRDefault="00E645D9" w:rsidP="00167E8C">
      <w:pPr>
        <w:jc w:val="center"/>
      </w:pPr>
    </w:p>
    <w:p w14:paraId="47223700" w14:textId="77777777" w:rsidR="00024613" w:rsidRPr="00EF05F5" w:rsidRDefault="00024613" w:rsidP="00024613">
      <w:pPr>
        <w:jc w:val="both"/>
      </w:pPr>
    </w:p>
    <w:sectPr w:rsidR="00024613" w:rsidRPr="00EF05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C2C8D" w14:textId="77777777" w:rsidR="00B45814" w:rsidRDefault="00B45814" w:rsidP="00ED3EDA">
      <w:pPr>
        <w:spacing w:after="0" w:line="240" w:lineRule="auto"/>
      </w:pPr>
      <w:r>
        <w:separator/>
      </w:r>
    </w:p>
  </w:endnote>
  <w:endnote w:type="continuationSeparator" w:id="0">
    <w:p w14:paraId="38288DF5" w14:textId="77777777" w:rsidR="00B45814" w:rsidRDefault="00B45814" w:rsidP="00ED3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49BD8" w14:textId="77777777" w:rsidR="00B45814" w:rsidRDefault="00B45814" w:rsidP="00ED3EDA">
      <w:pPr>
        <w:spacing w:after="0" w:line="240" w:lineRule="auto"/>
      </w:pPr>
      <w:r>
        <w:separator/>
      </w:r>
    </w:p>
  </w:footnote>
  <w:footnote w:type="continuationSeparator" w:id="0">
    <w:p w14:paraId="70AF10A7" w14:textId="77777777" w:rsidR="00B45814" w:rsidRDefault="00B45814" w:rsidP="00ED3E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F5"/>
    <w:rsid w:val="00013BCC"/>
    <w:rsid w:val="00024613"/>
    <w:rsid w:val="00043C0B"/>
    <w:rsid w:val="00046016"/>
    <w:rsid w:val="00047130"/>
    <w:rsid w:val="0007603C"/>
    <w:rsid w:val="000A1BA4"/>
    <w:rsid w:val="000A376C"/>
    <w:rsid w:val="000C43EF"/>
    <w:rsid w:val="000C5BF1"/>
    <w:rsid w:val="000D0B2D"/>
    <w:rsid w:val="000E0F93"/>
    <w:rsid w:val="000E4F37"/>
    <w:rsid w:val="00107906"/>
    <w:rsid w:val="00113C30"/>
    <w:rsid w:val="00157355"/>
    <w:rsid w:val="0016418E"/>
    <w:rsid w:val="00167E8C"/>
    <w:rsid w:val="00173967"/>
    <w:rsid w:val="00187591"/>
    <w:rsid w:val="00196BA5"/>
    <w:rsid w:val="00197E50"/>
    <w:rsid w:val="001D7203"/>
    <w:rsid w:val="002055D5"/>
    <w:rsid w:val="002345FC"/>
    <w:rsid w:val="0024149E"/>
    <w:rsid w:val="0024600A"/>
    <w:rsid w:val="002520BA"/>
    <w:rsid w:val="002718C5"/>
    <w:rsid w:val="002B660D"/>
    <w:rsid w:val="002C0704"/>
    <w:rsid w:val="002C311D"/>
    <w:rsid w:val="002C538E"/>
    <w:rsid w:val="002C6213"/>
    <w:rsid w:val="002D46B9"/>
    <w:rsid w:val="002E14CD"/>
    <w:rsid w:val="00301C39"/>
    <w:rsid w:val="00301EEB"/>
    <w:rsid w:val="00310535"/>
    <w:rsid w:val="00316259"/>
    <w:rsid w:val="00316A01"/>
    <w:rsid w:val="00336760"/>
    <w:rsid w:val="00356B2B"/>
    <w:rsid w:val="003772C7"/>
    <w:rsid w:val="0039676B"/>
    <w:rsid w:val="003C6294"/>
    <w:rsid w:val="003D444F"/>
    <w:rsid w:val="003F4642"/>
    <w:rsid w:val="00415E12"/>
    <w:rsid w:val="00425802"/>
    <w:rsid w:val="004660F8"/>
    <w:rsid w:val="0047022A"/>
    <w:rsid w:val="00486543"/>
    <w:rsid w:val="004A1D48"/>
    <w:rsid w:val="004C6D0A"/>
    <w:rsid w:val="004D6EE6"/>
    <w:rsid w:val="004E118B"/>
    <w:rsid w:val="005050FE"/>
    <w:rsid w:val="0051220F"/>
    <w:rsid w:val="00527FE1"/>
    <w:rsid w:val="005569E4"/>
    <w:rsid w:val="00557AB9"/>
    <w:rsid w:val="00566514"/>
    <w:rsid w:val="00576ECE"/>
    <w:rsid w:val="00583868"/>
    <w:rsid w:val="00593A41"/>
    <w:rsid w:val="005A427C"/>
    <w:rsid w:val="005C577A"/>
    <w:rsid w:val="005C689D"/>
    <w:rsid w:val="00613392"/>
    <w:rsid w:val="0063643C"/>
    <w:rsid w:val="006B1996"/>
    <w:rsid w:val="006D077F"/>
    <w:rsid w:val="006D35CB"/>
    <w:rsid w:val="006D7B9D"/>
    <w:rsid w:val="006F7003"/>
    <w:rsid w:val="006F7534"/>
    <w:rsid w:val="00732F0F"/>
    <w:rsid w:val="00733FFD"/>
    <w:rsid w:val="0073629A"/>
    <w:rsid w:val="00737B11"/>
    <w:rsid w:val="00745AAC"/>
    <w:rsid w:val="007522E8"/>
    <w:rsid w:val="007665A2"/>
    <w:rsid w:val="007A152F"/>
    <w:rsid w:val="007A5FBE"/>
    <w:rsid w:val="007C68A0"/>
    <w:rsid w:val="007D7DDA"/>
    <w:rsid w:val="007E1097"/>
    <w:rsid w:val="00820A40"/>
    <w:rsid w:val="008267F6"/>
    <w:rsid w:val="00840E62"/>
    <w:rsid w:val="00857C6C"/>
    <w:rsid w:val="008A014F"/>
    <w:rsid w:val="008A6613"/>
    <w:rsid w:val="008D236F"/>
    <w:rsid w:val="008E4C89"/>
    <w:rsid w:val="008E5300"/>
    <w:rsid w:val="008F12EA"/>
    <w:rsid w:val="008F17C6"/>
    <w:rsid w:val="00944BDD"/>
    <w:rsid w:val="00945183"/>
    <w:rsid w:val="009951DA"/>
    <w:rsid w:val="009B1CD2"/>
    <w:rsid w:val="009E7B74"/>
    <w:rsid w:val="009F117E"/>
    <w:rsid w:val="00A634D9"/>
    <w:rsid w:val="00A809A7"/>
    <w:rsid w:val="00A80D4F"/>
    <w:rsid w:val="00AA392C"/>
    <w:rsid w:val="00AB54EE"/>
    <w:rsid w:val="00AC5C04"/>
    <w:rsid w:val="00B00004"/>
    <w:rsid w:val="00B05D58"/>
    <w:rsid w:val="00B23955"/>
    <w:rsid w:val="00B23AC1"/>
    <w:rsid w:val="00B45814"/>
    <w:rsid w:val="00B46C6B"/>
    <w:rsid w:val="00B713D4"/>
    <w:rsid w:val="00C004B9"/>
    <w:rsid w:val="00C10930"/>
    <w:rsid w:val="00C54F90"/>
    <w:rsid w:val="00C605BC"/>
    <w:rsid w:val="00C77AB8"/>
    <w:rsid w:val="00C8072A"/>
    <w:rsid w:val="00CA1380"/>
    <w:rsid w:val="00CB27C8"/>
    <w:rsid w:val="00CB5E67"/>
    <w:rsid w:val="00CC059E"/>
    <w:rsid w:val="00CC7331"/>
    <w:rsid w:val="00CD7AED"/>
    <w:rsid w:val="00CF0F46"/>
    <w:rsid w:val="00CF6611"/>
    <w:rsid w:val="00D15E80"/>
    <w:rsid w:val="00D16BAE"/>
    <w:rsid w:val="00D24178"/>
    <w:rsid w:val="00D30EDF"/>
    <w:rsid w:val="00D310E4"/>
    <w:rsid w:val="00D53ED5"/>
    <w:rsid w:val="00D733C0"/>
    <w:rsid w:val="00D9712B"/>
    <w:rsid w:val="00DA67FB"/>
    <w:rsid w:val="00DA7F16"/>
    <w:rsid w:val="00DB2E77"/>
    <w:rsid w:val="00DB541A"/>
    <w:rsid w:val="00DC6EC8"/>
    <w:rsid w:val="00DE51DE"/>
    <w:rsid w:val="00E25DC7"/>
    <w:rsid w:val="00E550E9"/>
    <w:rsid w:val="00E645D9"/>
    <w:rsid w:val="00EB01D5"/>
    <w:rsid w:val="00EC2180"/>
    <w:rsid w:val="00ED231D"/>
    <w:rsid w:val="00ED3EDA"/>
    <w:rsid w:val="00EE47BB"/>
    <w:rsid w:val="00EF05F5"/>
    <w:rsid w:val="00F23496"/>
    <w:rsid w:val="00F40367"/>
    <w:rsid w:val="00F7547E"/>
    <w:rsid w:val="00F80C11"/>
    <w:rsid w:val="00F90E2D"/>
    <w:rsid w:val="00FA0CCA"/>
    <w:rsid w:val="00FA4232"/>
    <w:rsid w:val="00FB1019"/>
    <w:rsid w:val="00FB3DA5"/>
    <w:rsid w:val="00FE0291"/>
    <w:rsid w:val="00FE25A0"/>
    <w:rsid w:val="3D913A54"/>
    <w:rsid w:val="41A39027"/>
    <w:rsid w:val="42309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CE001"/>
  <w15:chartTrackingRefBased/>
  <w15:docId w15:val="{1F9F713D-48EC-489F-A92B-70F34D615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0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0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0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0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0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0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0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0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0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0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0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0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05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05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05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05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05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05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0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0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0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0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0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05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05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05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0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05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05F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43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D3E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D3EDA"/>
  </w:style>
  <w:style w:type="paragraph" w:styleId="Rodap">
    <w:name w:val="footer"/>
    <w:basedOn w:val="Normal"/>
    <w:link w:val="RodapChar"/>
    <w:uiPriority w:val="99"/>
    <w:unhideWhenUsed/>
    <w:rsid w:val="00ED3E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D3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572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PIETRA MORONI</dc:creator>
  <cp:keywords/>
  <dc:description/>
  <cp:lastModifiedBy>PIETRA MORONI</cp:lastModifiedBy>
  <cp:revision>112</cp:revision>
  <dcterms:created xsi:type="dcterms:W3CDTF">2025-08-05T12:48:00Z</dcterms:created>
  <dcterms:modified xsi:type="dcterms:W3CDTF">2025-08-12T19:32:00Z</dcterms:modified>
</cp:coreProperties>
</file>