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99E" w14:textId="64F3B7FA" w:rsidR="002E6016" w:rsidRDefault="00513722" w:rsidP="00D43D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CB45C4" wp14:editId="1D64F95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061" cy="10679723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5783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61" cy="1067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D0A">
        <w:t>ATA d</w:t>
      </w:r>
      <w:r>
        <w:t xml:space="preserve">a </w:t>
      </w:r>
      <w:r w:rsidR="00F6321C">
        <w:t>3</w:t>
      </w:r>
      <w:r>
        <w:t>ª reunião</w:t>
      </w:r>
      <w:r w:rsidR="00D43D0A">
        <w:t>:</w:t>
      </w:r>
    </w:p>
    <w:p w14:paraId="75FF8B08" w14:textId="5CFFD401" w:rsidR="00D43D0A" w:rsidRDefault="00D43D0A" w:rsidP="00D43D0A">
      <w:r>
        <w:t>Data: 0</w:t>
      </w:r>
      <w:r w:rsidR="00EB2C34">
        <w:t>7</w:t>
      </w:r>
      <w:r>
        <w:t xml:space="preserve">/04/2022 – 09:00 </w:t>
      </w:r>
      <w:r w:rsidR="009B33CA">
        <w:t>horas</w:t>
      </w:r>
    </w:p>
    <w:p w14:paraId="566A3800" w14:textId="6DE6EF79" w:rsidR="00D43D0A" w:rsidRDefault="00D43D0A" w:rsidP="00D43D0A">
      <w:r>
        <w:t>Participantes presentes:</w:t>
      </w:r>
    </w:p>
    <w:p w14:paraId="58311E11" w14:textId="0A1B8EBA" w:rsidR="00312D29" w:rsidRDefault="00F40D21" w:rsidP="00D43D0A">
      <w:r>
        <w:t>Eduardo</w:t>
      </w:r>
    </w:p>
    <w:p w14:paraId="4D690445" w14:textId="31F9D36F" w:rsidR="00312D29" w:rsidRDefault="00312D29" w:rsidP="00D43D0A">
      <w:r>
        <w:t xml:space="preserve">Gabriele Alvares </w:t>
      </w:r>
    </w:p>
    <w:p w14:paraId="209D260A" w14:textId="25DBDA59" w:rsidR="00312D29" w:rsidRDefault="00312D29" w:rsidP="00633CE4">
      <w:pPr>
        <w:tabs>
          <w:tab w:val="center" w:pos="4252"/>
        </w:tabs>
      </w:pPr>
      <w:r>
        <w:t>Gui</w:t>
      </w:r>
      <w:r w:rsidR="008D3CD1">
        <w:t xml:space="preserve">lherme Victorino </w:t>
      </w:r>
      <w:r w:rsidR="00633CE4">
        <w:tab/>
      </w:r>
    </w:p>
    <w:p w14:paraId="3AE6730A" w14:textId="35592F6B" w:rsidR="008D3CD1" w:rsidRDefault="008D3CD1" w:rsidP="00D43D0A">
      <w:r>
        <w:t xml:space="preserve">Guilherme Gonçalves </w:t>
      </w:r>
    </w:p>
    <w:p w14:paraId="631FFD40" w14:textId="2089C124" w:rsidR="002E489B" w:rsidRDefault="002E489B" w:rsidP="00D43D0A">
      <w:r>
        <w:t xml:space="preserve">Felipe Dias </w:t>
      </w:r>
    </w:p>
    <w:p w14:paraId="60154CCE" w14:textId="6DE16880" w:rsidR="002E489B" w:rsidRDefault="002E489B" w:rsidP="00D43D0A">
      <w:r>
        <w:t>Pedro Leite</w:t>
      </w:r>
    </w:p>
    <w:p w14:paraId="4F7DE234" w14:textId="2B5BB870" w:rsidR="00D43D0A" w:rsidRDefault="00D43D0A" w:rsidP="00D43D0A"/>
    <w:p w14:paraId="78BF6877" w14:textId="3D22452C" w:rsidR="00D43D0A" w:rsidRDefault="00D43D0A" w:rsidP="00D43D0A">
      <w:r>
        <w:t>Participantes ausentes e justificativas:</w:t>
      </w:r>
    </w:p>
    <w:p w14:paraId="66C47137" w14:textId="77777777" w:rsidR="009B33CA" w:rsidRDefault="009B33CA" w:rsidP="00D43D0A"/>
    <w:p w14:paraId="6680DC7C" w14:textId="78976CDE" w:rsidR="00D43D0A" w:rsidRDefault="00D43D0A" w:rsidP="00D43D0A"/>
    <w:p w14:paraId="64386919" w14:textId="2CC996DB" w:rsidR="00D43D0A" w:rsidRDefault="00D43D0A" w:rsidP="00D43D0A">
      <w:pPr>
        <w:jc w:val="center"/>
      </w:pPr>
      <w:r>
        <w:t>Assuntos a tratar:</w:t>
      </w:r>
    </w:p>
    <w:p w14:paraId="56717108" w14:textId="3322F1ED" w:rsidR="00287A37" w:rsidRDefault="00F6321C" w:rsidP="00287A37">
      <w:pPr>
        <w:pStyle w:val="PargrafodaLista"/>
      </w:pPr>
      <w:r>
        <w:t xml:space="preserve">Decidido realizar </w:t>
      </w:r>
      <w:r w:rsidR="00E34B4A">
        <w:t>uma redução</w:t>
      </w:r>
      <w:r w:rsidR="00F72187">
        <w:t xml:space="preserve"> </w:t>
      </w:r>
      <w:r w:rsidR="00C22FBC">
        <w:t xml:space="preserve">no banco de dados, pois tínhamos </w:t>
      </w:r>
      <w:r w:rsidR="00E34B4A">
        <w:t xml:space="preserve">dados que agora parecem ser desnecessários. </w:t>
      </w:r>
    </w:p>
    <w:p w14:paraId="68C4E3B0" w14:textId="5C3CA3A5" w:rsidR="00E34B4A" w:rsidRDefault="00E34B4A" w:rsidP="00287A37">
      <w:pPr>
        <w:pStyle w:val="PargrafodaLista"/>
      </w:pPr>
      <w:r>
        <w:t xml:space="preserve">Decidido utilizar 2 tipos de gráficos, sendo eles de </w:t>
      </w:r>
      <w:r w:rsidR="00C41A32">
        <w:t xml:space="preserve">barra que irá mostrar a quantidade de pessoas que entraram e saíram dos </w:t>
      </w:r>
      <w:r w:rsidR="007342FE">
        <w:t>ônibus</w:t>
      </w:r>
      <w:r w:rsidR="00867C53">
        <w:t xml:space="preserve">. Esses gráficos terão um filtro de hora, dia, mês e ano.  </w:t>
      </w:r>
    </w:p>
    <w:p w14:paraId="275D0C7E" w14:textId="77777777" w:rsidR="00E34B4A" w:rsidRPr="002F31A3" w:rsidRDefault="00E34B4A" w:rsidP="00287A37">
      <w:pPr>
        <w:pStyle w:val="PargrafodaLista"/>
        <w:rPr>
          <w:u w:val="single"/>
        </w:rPr>
      </w:pPr>
    </w:p>
    <w:p w14:paraId="2FE502DE" w14:textId="77777777" w:rsidR="00596DED" w:rsidRDefault="00596DED" w:rsidP="00973CF8">
      <w:pPr>
        <w:ind w:left="720" w:firstLine="696"/>
      </w:pPr>
    </w:p>
    <w:p w14:paraId="346B707C" w14:textId="77777777" w:rsidR="00D43D0A" w:rsidRDefault="00D43D0A" w:rsidP="00D43D0A"/>
    <w:sectPr w:rsidR="00D4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B48"/>
    <w:multiLevelType w:val="hybridMultilevel"/>
    <w:tmpl w:val="5908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0FDC"/>
    <w:multiLevelType w:val="hybridMultilevel"/>
    <w:tmpl w:val="22B0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61EA"/>
    <w:multiLevelType w:val="hybridMultilevel"/>
    <w:tmpl w:val="424E1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7553027">
    <w:abstractNumId w:val="0"/>
  </w:num>
  <w:num w:numId="2" w16cid:durableId="1548907015">
    <w:abstractNumId w:val="2"/>
  </w:num>
  <w:num w:numId="3" w16cid:durableId="10172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A"/>
    <w:rsid w:val="00042AB4"/>
    <w:rsid w:val="00070B6C"/>
    <w:rsid w:val="001B3526"/>
    <w:rsid w:val="001B4998"/>
    <w:rsid w:val="002857BB"/>
    <w:rsid w:val="00287A37"/>
    <w:rsid w:val="002E489B"/>
    <w:rsid w:val="002E6016"/>
    <w:rsid w:val="002F31A3"/>
    <w:rsid w:val="00300885"/>
    <w:rsid w:val="00312D29"/>
    <w:rsid w:val="0034187B"/>
    <w:rsid w:val="0040172D"/>
    <w:rsid w:val="00471ED8"/>
    <w:rsid w:val="004F7FE0"/>
    <w:rsid w:val="00513722"/>
    <w:rsid w:val="00596DED"/>
    <w:rsid w:val="00633CE4"/>
    <w:rsid w:val="00673A2C"/>
    <w:rsid w:val="0071198E"/>
    <w:rsid w:val="007342FE"/>
    <w:rsid w:val="00771756"/>
    <w:rsid w:val="0081464E"/>
    <w:rsid w:val="00867C53"/>
    <w:rsid w:val="00895210"/>
    <w:rsid w:val="008D3CD1"/>
    <w:rsid w:val="009165CA"/>
    <w:rsid w:val="00973774"/>
    <w:rsid w:val="00973CF8"/>
    <w:rsid w:val="009B33CA"/>
    <w:rsid w:val="00A26B80"/>
    <w:rsid w:val="00B51C80"/>
    <w:rsid w:val="00BA6FCC"/>
    <w:rsid w:val="00BD216B"/>
    <w:rsid w:val="00C22FBC"/>
    <w:rsid w:val="00C41A32"/>
    <w:rsid w:val="00D43D0A"/>
    <w:rsid w:val="00E34B4A"/>
    <w:rsid w:val="00E45FF9"/>
    <w:rsid w:val="00E84D7A"/>
    <w:rsid w:val="00EB2C34"/>
    <w:rsid w:val="00F40D21"/>
    <w:rsid w:val="00F6321C"/>
    <w:rsid w:val="00F72187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814"/>
  <w15:chartTrackingRefBased/>
  <w15:docId w15:val="{983B234F-F628-4202-B0E7-326BC5F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38</cp:revision>
  <dcterms:created xsi:type="dcterms:W3CDTF">2022-04-01T00:34:00Z</dcterms:created>
  <dcterms:modified xsi:type="dcterms:W3CDTF">2022-04-25T19:19:00Z</dcterms:modified>
</cp:coreProperties>
</file>