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C26D15" w:rsidP="5700E055" w:rsidRDefault="57C26D15" w14:paraId="1E733BEA" w14:textId="6C0796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57C26D15">
        <w:rPr/>
        <w:t>Text.dat:</w:t>
      </w:r>
      <w:proofErr w:type="gramEnd"/>
      <w:r w:rsidR="57C26D15">
        <w:rPr/>
        <w:t xml:space="preserve"> Tous les textes compris entre “Début texte” et “Fin texte”</w:t>
      </w:r>
    </w:p>
    <w:p w:rsidR="080DC0FA" w:rsidP="5700E055" w:rsidRDefault="080DC0FA" w14:paraId="7EB252DB" w14:textId="6452FE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080DC0FA">
        <w:rPr/>
        <w:t>Tableau.dat:</w:t>
      </w:r>
      <w:proofErr w:type="gramEnd"/>
      <w:r w:rsidR="080DC0FA">
        <w:rPr/>
        <w:t xml:space="preserve">  entre “DEBUT_STATS” et “FIN_STATS”</w:t>
      </w:r>
    </w:p>
    <w:p w:rsidR="5E65540F" w:rsidP="5700E055" w:rsidRDefault="5E65540F" w14:paraId="6A5FA22F" w14:textId="05AD2F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5E65540F">
        <w:rPr/>
        <w:t>Comm.dat:</w:t>
      </w:r>
      <w:proofErr w:type="gramEnd"/>
      <w:r w:rsidR="5E65540F">
        <w:rPr/>
        <w:t xml:space="preserve"> Meilleurs</w:t>
      </w:r>
    </w:p>
    <w:p w:rsidR="0BF21204" w:rsidP="5700E055" w:rsidRDefault="0BF21204" w14:paraId="7BCD3076" w14:textId="3CCF35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F21204">
        <w:rPr/>
        <w:t>Regex pour le texte: DEBUT_TEXT\n((.*\n)*)FIN_TEXT</w:t>
      </w:r>
    </w:p>
    <w:p w:rsidR="049EB8DF" w:rsidP="5700E055" w:rsidRDefault="049EB8DF" w14:paraId="3211DBD9" w14:textId="7147FF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9EB8DF">
        <w:rPr/>
        <w:t xml:space="preserve">Pour tester si le </w:t>
      </w:r>
      <w:r w:rsidR="049EB8DF">
        <w:rPr/>
        <w:t>chemin</w:t>
      </w:r>
      <w:r w:rsidR="049EB8DF">
        <w:rPr/>
        <w:t xml:space="preserve"> marche: Regex101.com</w:t>
      </w:r>
    </w:p>
    <w:p w:rsidR="5700E055" w:rsidP="5700E055" w:rsidRDefault="5700E055" w14:paraId="6335754F" w14:textId="6452FE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A47CC2" w:rsidP="5700E055" w:rsidRDefault="6EA47CC2" w14:paraId="64D5B2ED" w14:textId="30D91A63">
      <w:pPr>
        <w:bidi w:val="0"/>
        <w:jc w:val="left"/>
      </w:pPr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^([Mm][</w:t>
      </w:r>
      <w:proofErr w:type="spellStart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Ee</w:t>
      </w:r>
      <w:proofErr w:type="spellEnd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][Ii][</w:t>
      </w:r>
      <w:proofErr w:type="spellStart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Ll</w:t>
      </w:r>
      <w:proofErr w:type="spellEnd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][</w:t>
      </w:r>
      <w:proofErr w:type="spellStart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lL</w:t>
      </w:r>
      <w:proofErr w:type="spellEnd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][</w:t>
      </w:r>
      <w:proofErr w:type="spellStart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Ee</w:t>
      </w:r>
      <w:proofErr w:type="spellEnd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][</w:t>
      </w:r>
      <w:proofErr w:type="spellStart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Uu</w:t>
      </w:r>
      <w:proofErr w:type="spellEnd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][</w:t>
      </w:r>
      <w:proofErr w:type="spellStart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Rr</w:t>
      </w:r>
      <w:proofErr w:type="spellEnd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]</w:t>
      </w:r>
      <w:proofErr w:type="gramStart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.)(</w:t>
      </w:r>
      <w:proofErr w:type="gramEnd"/>
      <w:r w:rsidRPr="5700E055" w:rsidR="6EA47CC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.*)</w:t>
      </w:r>
    </w:p>
    <w:p w:rsidR="69DF5F22" w:rsidP="5700E055" w:rsidRDefault="69DF5F22" w14:paraId="4666D637" w14:textId="5F3E7FD0">
      <w:pPr>
        <w:pStyle w:val="Normal"/>
        <w:bidi w:val="0"/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</w:pPr>
      <w:r w:rsidRPr="5700E055" w:rsidR="69DF5F22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fr-FR"/>
        </w:rPr>
        <w:t>(Début_stats\n)((.*\n)*)Fin_stats</w:t>
      </w:r>
    </w:p>
    <w:p w:rsidR="6EA47CC2" w:rsidP="5700E055" w:rsidRDefault="6EA47CC2" w14:paraId="49DED690" w14:textId="461CB3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516DF"/>
    <w:rsid w:val="049EB8DF"/>
    <w:rsid w:val="080DC0FA"/>
    <w:rsid w:val="0879D76D"/>
    <w:rsid w:val="0BF21204"/>
    <w:rsid w:val="2B250EF6"/>
    <w:rsid w:val="37AC2AE9"/>
    <w:rsid w:val="3802FA86"/>
    <w:rsid w:val="5700E055"/>
    <w:rsid w:val="573516DF"/>
    <w:rsid w:val="57C26D15"/>
    <w:rsid w:val="5B80DF1F"/>
    <w:rsid w:val="5E65540F"/>
    <w:rsid w:val="65020E5E"/>
    <w:rsid w:val="69DF5F22"/>
    <w:rsid w:val="6EA47CC2"/>
    <w:rsid w:val="74954049"/>
    <w:rsid w:val="7732DCAE"/>
    <w:rsid w:val="7ECBDF69"/>
    <w:rsid w:val="7ED38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16DF"/>
  <w15:chartTrackingRefBased/>
  <w15:docId w15:val="{9851123A-49A4-4CF4-9E22-3B032F6657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8C0A83B40AB49ACB3CE55EDDC01ED" ma:contentTypeVersion="2" ma:contentTypeDescription="Crée un document." ma:contentTypeScope="" ma:versionID="480d9adabf9c1404d721a0a001c01d16">
  <xsd:schema xmlns:xsd="http://www.w3.org/2001/XMLSchema" xmlns:xs="http://www.w3.org/2001/XMLSchema" xmlns:p="http://schemas.microsoft.com/office/2006/metadata/properties" xmlns:ns2="ed490c8b-9eb5-4deb-b864-6f94419387b9" targetNamespace="http://schemas.microsoft.com/office/2006/metadata/properties" ma:root="true" ma:fieldsID="4cc86b7d1691e6913984de7144204cae" ns2:_="">
    <xsd:import namespace="ed490c8b-9eb5-4deb-b864-6f9441938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90c8b-9eb5-4deb-b864-6f9441938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BF3BE1-ECC3-4D87-9E75-4590F99542D0}"/>
</file>

<file path=customXml/itemProps2.xml><?xml version="1.0" encoding="utf-8"?>
<ds:datastoreItem xmlns:ds="http://schemas.openxmlformats.org/officeDocument/2006/customXml" ds:itemID="{879D2EF8-47F6-4589-A2A5-326BB7C90568}"/>
</file>

<file path=customXml/itemProps3.xml><?xml version="1.0" encoding="utf-8"?>
<ds:datastoreItem xmlns:ds="http://schemas.openxmlformats.org/officeDocument/2006/customXml" ds:itemID="{8F0D03AE-4C6A-4B4D-A83B-3EEC479FB9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Maxime Dardenne</cp:lastModifiedBy>
  <dcterms:created xsi:type="dcterms:W3CDTF">2022-12-13T10:17:48Z</dcterms:created>
  <dcterms:modified xsi:type="dcterms:W3CDTF">2022-12-13T11:15:21Z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0x0101002258C0A83B40AB49ACB3CE55EDDC01ED</vt:lpwstr>
  </property>
</Properties>
</file>