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009A3" w14:textId="15D39B2C" w:rsidR="002D3C06" w:rsidRPr="001733AF" w:rsidRDefault="00AC22F4" w:rsidP="00681D72">
      <w:pPr>
        <w:pStyle w:val="Title"/>
        <w:spacing w:line="360" w:lineRule="auto"/>
        <w:rPr>
          <w:color w:val="833C0B" w:themeColor="accent2" w:themeShade="80"/>
          <w:lang w:val="en-US"/>
        </w:rPr>
      </w:pPr>
      <w:r w:rsidRPr="00681D72">
        <w:rPr>
          <w:color w:val="833C0B" w:themeColor="accent2" w:themeShade="80"/>
          <w:lang w:val="en-US"/>
        </w:rPr>
        <w:t>Wombo combo</w:t>
      </w:r>
    </w:p>
    <w:p w14:paraId="71F4A6E6" w14:textId="09E6AC89" w:rsidR="00AC22F4" w:rsidRDefault="00681D72" w:rsidP="00681D72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All the garbage</w:t>
      </w:r>
    </w:p>
    <w:p w14:paraId="5C022293" w14:textId="55EE4832" w:rsidR="00AC22F4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3v3 arena fighter</w:t>
      </w:r>
    </w:p>
    <w:p w14:paraId="315478BC" w14:textId="06C03D89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Sync up to do sick </w:t>
      </w:r>
      <w:proofErr w:type="spellStart"/>
      <w:r w:rsidRPr="00674A02">
        <w:rPr>
          <w:rStyle w:val="Strong"/>
          <w:b w:val="0"/>
          <w:lang w:val="en-US"/>
        </w:rPr>
        <w:t>wombo</w:t>
      </w:r>
      <w:proofErr w:type="spellEnd"/>
      <w:r w:rsidRPr="00674A02">
        <w:rPr>
          <w:rStyle w:val="Strong"/>
          <w:b w:val="0"/>
          <w:lang w:val="en-US"/>
        </w:rPr>
        <w:t xml:space="preserve"> combos</w:t>
      </w:r>
    </w:p>
    <w:p w14:paraId="2F5B20B2" w14:textId="29612D7F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Play together is the </w:t>
      </w:r>
      <w:proofErr w:type="gramStart"/>
      <w:r w:rsidRPr="00674A02">
        <w:rPr>
          <w:rStyle w:val="Strong"/>
          <w:b w:val="0"/>
          <w:lang w:val="en-US"/>
        </w:rPr>
        <w:t>main focus</w:t>
      </w:r>
      <w:proofErr w:type="gramEnd"/>
    </w:p>
    <w:p w14:paraId="58491A65" w14:textId="4BE38239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Abilities that have </w:t>
      </w:r>
      <w:proofErr w:type="gramStart"/>
      <w:r w:rsidRPr="00674A02">
        <w:rPr>
          <w:rStyle w:val="Strong"/>
          <w:b w:val="0"/>
          <w:lang w:val="en-US"/>
        </w:rPr>
        <w:t>really cool</w:t>
      </w:r>
      <w:proofErr w:type="gramEnd"/>
      <w:r w:rsidRPr="00674A02">
        <w:rPr>
          <w:rStyle w:val="Strong"/>
          <w:b w:val="0"/>
          <w:lang w:val="en-US"/>
        </w:rPr>
        <w:t xml:space="preserve"> synergies</w:t>
      </w:r>
    </w:p>
    <w:p w14:paraId="7207A9DC" w14:textId="439A9514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Top down </w:t>
      </w:r>
      <w:r w:rsidR="001733AF" w:rsidRPr="00674A02">
        <w:rPr>
          <w:rStyle w:val="Strong"/>
          <w:b w:val="0"/>
          <w:lang w:val="en-US"/>
        </w:rPr>
        <w:t>RTS/</w:t>
      </w:r>
      <w:proofErr w:type="spellStart"/>
      <w:r w:rsidRPr="00674A02">
        <w:rPr>
          <w:rStyle w:val="Strong"/>
          <w:b w:val="0"/>
          <w:lang w:val="en-US"/>
        </w:rPr>
        <w:t>moba</w:t>
      </w:r>
      <w:proofErr w:type="spellEnd"/>
      <w:r w:rsidRPr="00674A02">
        <w:rPr>
          <w:rStyle w:val="Strong"/>
          <w:b w:val="0"/>
          <w:lang w:val="en-US"/>
        </w:rPr>
        <w:t xml:space="preserve"> view</w:t>
      </w:r>
    </w:p>
    <w:p w14:paraId="1C560A5E" w14:textId="77777777" w:rsidR="00AE0E06" w:rsidRPr="00674A02" w:rsidRDefault="00AE0E06" w:rsidP="00674A02">
      <w:pPr>
        <w:rPr>
          <w:rStyle w:val="Strong"/>
          <w:b w:val="0"/>
          <w:lang w:val="en-US"/>
        </w:rPr>
      </w:pPr>
    </w:p>
    <w:p w14:paraId="6F68A8C0" w14:textId="605977D9" w:rsidR="0098239F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Win by depleting enemy’s team spirit</w:t>
      </w:r>
    </w:p>
    <w:p w14:paraId="6357A00A" w14:textId="2DEE7A9A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Increase team spirit by hitting combos and sticking together</w:t>
      </w:r>
    </w:p>
    <w:p w14:paraId="30E23CB7" w14:textId="576C658A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3 ppl close to </w:t>
      </w:r>
      <w:proofErr w:type="spellStart"/>
      <w:r w:rsidRPr="00674A02">
        <w:rPr>
          <w:rStyle w:val="Strong"/>
          <w:b w:val="0"/>
          <w:lang w:val="en-US"/>
        </w:rPr>
        <w:t>eachother</w:t>
      </w:r>
      <w:proofErr w:type="spellEnd"/>
      <w:r w:rsidRPr="00674A02">
        <w:rPr>
          <w:rStyle w:val="Strong"/>
          <w:b w:val="0"/>
          <w:lang w:val="en-US"/>
        </w:rPr>
        <w:t xml:space="preserve"> – Team spirit increasing</w:t>
      </w:r>
    </w:p>
    <w:p w14:paraId="481666E3" w14:textId="3A7A0CAD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2 ppl close to </w:t>
      </w:r>
      <w:proofErr w:type="spellStart"/>
      <w:r w:rsidRPr="00674A02">
        <w:rPr>
          <w:rStyle w:val="Strong"/>
          <w:b w:val="0"/>
          <w:lang w:val="en-US"/>
        </w:rPr>
        <w:t>eachother</w:t>
      </w:r>
      <w:proofErr w:type="spellEnd"/>
      <w:r w:rsidRPr="00674A02">
        <w:rPr>
          <w:rStyle w:val="Strong"/>
          <w:b w:val="0"/>
          <w:lang w:val="en-US"/>
        </w:rPr>
        <w:t xml:space="preserve"> – Team spirit not moving</w:t>
      </w:r>
    </w:p>
    <w:p w14:paraId="6A69FC47" w14:textId="467D26A3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Everyone </w:t>
      </w:r>
      <w:proofErr w:type="gramStart"/>
      <w:r w:rsidRPr="00674A02">
        <w:rPr>
          <w:rStyle w:val="Strong"/>
          <w:b w:val="0"/>
          <w:lang w:val="en-US"/>
        </w:rPr>
        <w:t>split</w:t>
      </w:r>
      <w:proofErr w:type="gramEnd"/>
      <w:r w:rsidRPr="00674A02">
        <w:rPr>
          <w:rStyle w:val="Strong"/>
          <w:b w:val="0"/>
          <w:lang w:val="en-US"/>
        </w:rPr>
        <w:t xml:space="preserve"> – Team spirit decreasing</w:t>
      </w:r>
    </w:p>
    <w:p w14:paraId="65221848" w14:textId="362D3FEE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Decrease enemy’s team spirit by getting KOs </w:t>
      </w:r>
      <w:r w:rsidR="00CD34A9" w:rsidRPr="00674A02">
        <w:rPr>
          <w:rStyle w:val="Strong"/>
          <w:b w:val="0"/>
          <w:lang w:val="en-US"/>
        </w:rPr>
        <w:t>or</w:t>
      </w:r>
      <w:r w:rsidRPr="00674A02">
        <w:rPr>
          <w:rStyle w:val="Strong"/>
          <w:b w:val="0"/>
          <w:lang w:val="en-US"/>
        </w:rPr>
        <w:t xml:space="preserve"> separating their team members. </w:t>
      </w:r>
    </w:p>
    <w:p w14:paraId="2C5F33CC" w14:textId="77777777" w:rsidR="00AE0E06" w:rsidRPr="00674A02" w:rsidRDefault="00AE0E06" w:rsidP="00674A02">
      <w:pPr>
        <w:rPr>
          <w:rStyle w:val="Strong"/>
          <w:b w:val="0"/>
          <w:lang w:val="en-US"/>
        </w:rPr>
      </w:pPr>
    </w:p>
    <w:p w14:paraId="402162E1" w14:textId="5BDB22A9" w:rsidR="00AE0E06" w:rsidRPr="00674A02" w:rsidRDefault="00AE0E06" w:rsidP="00674A02">
      <w:pPr>
        <w:rPr>
          <w:rStyle w:val="Strong"/>
          <w:b w:val="0"/>
          <w:lang w:val="en-US"/>
        </w:rPr>
      </w:pPr>
    </w:p>
    <w:p w14:paraId="00CD8DD5" w14:textId="1F5F993A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Potential incentives to fight:</w:t>
      </w:r>
    </w:p>
    <w:p w14:paraId="3185FAB5" w14:textId="527C2E81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Objectives</w:t>
      </w:r>
    </w:p>
    <w:p w14:paraId="6DE2EFBB" w14:textId="124632A9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Control points</w:t>
      </w:r>
    </w:p>
    <w:p w14:paraId="6DCAEE90" w14:textId="241B6064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Closeness of the fighters</w:t>
      </w:r>
    </w:p>
    <w:p w14:paraId="494DAAB4" w14:textId="5CE1AE74" w:rsidR="00AE0E06" w:rsidRPr="00674A02" w:rsidRDefault="00AE0E06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Control and own area, win by </w:t>
      </w:r>
    </w:p>
    <w:p w14:paraId="494CE917" w14:textId="77777777" w:rsidR="00AE0E06" w:rsidRPr="00674A02" w:rsidRDefault="00AE0E06" w:rsidP="00674A02">
      <w:pPr>
        <w:rPr>
          <w:rStyle w:val="Strong"/>
          <w:b w:val="0"/>
          <w:lang w:val="en-US"/>
        </w:rPr>
      </w:pPr>
    </w:p>
    <w:p w14:paraId="48E9DAFD" w14:textId="48BF79F8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As a player I want my skills to synergize with my teammate’s so that I can feel the sweet satisfaction of teamwork happen before my eyes.</w:t>
      </w:r>
    </w:p>
    <w:p w14:paraId="74B7037F" w14:textId="2C0E0843" w:rsidR="00273725" w:rsidRDefault="00273725" w:rsidP="00681D72">
      <w:pPr>
        <w:spacing w:line="360" w:lineRule="auto"/>
        <w:rPr>
          <w:rStyle w:val="Strong"/>
          <w:lang w:val="en-US"/>
        </w:rPr>
      </w:pPr>
    </w:p>
    <w:p w14:paraId="315FC630" w14:textId="76BCE081" w:rsidR="00273725" w:rsidRPr="00273725" w:rsidRDefault="00273725" w:rsidP="00273725">
      <w:pPr>
        <w:pStyle w:val="Heading2"/>
        <w:rPr>
          <w:rStyle w:val="Strong"/>
          <w:b w:val="0"/>
          <w:lang w:val="en-US"/>
        </w:rPr>
      </w:pPr>
      <w:r w:rsidRPr="00273725">
        <w:rPr>
          <w:rStyle w:val="Strong"/>
          <w:b w:val="0"/>
          <w:lang w:val="en-US"/>
        </w:rPr>
        <w:lastRenderedPageBreak/>
        <w:t>Narrative</w:t>
      </w:r>
    </w:p>
    <w:p w14:paraId="7067C703" w14:textId="52BD4377" w:rsidR="0098239F" w:rsidRDefault="00273725" w:rsidP="00681D72">
      <w:pPr>
        <w:spacing w:line="360" w:lineRule="auto"/>
        <w:rPr>
          <w:lang w:val="en-US"/>
        </w:rPr>
      </w:pPr>
      <w:r>
        <w:rPr>
          <w:lang w:val="en-US"/>
        </w:rPr>
        <w:t>Far in the future, all necessary services have been taken over by robots, and planetary travel has become a custom. But with such a convenient society, the humans and aliens have lost track of what they want from life and what their purpose is. As depression spread into the vast galaxy, a sole entrepreneur finds a solution – a way people can regain their lost motivation and energy. Because within all of us is an endlessly deep mystery. Even those who spends millions of hours</w:t>
      </w:r>
      <w:r w:rsidR="00B80C4C">
        <w:rPr>
          <w:lang w:val="en-US"/>
        </w:rPr>
        <w:t xml:space="preserve"> together</w:t>
      </w:r>
      <w:r>
        <w:rPr>
          <w:lang w:val="en-US"/>
        </w:rPr>
        <w:t xml:space="preserve"> won’t understand the depth of another creature perfectly, but they sure can strive to. The idea this entrepreneur had in mind was a sport,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battle within an arena where the understanding of your fellow team was the only way to achieve victory. </w:t>
      </w:r>
    </w:p>
    <w:p w14:paraId="3D934142" w14:textId="189BB67E" w:rsidR="0098239F" w:rsidRDefault="00273725" w:rsidP="00681D72">
      <w:pPr>
        <w:spacing w:line="360" w:lineRule="auto"/>
        <w:rPr>
          <w:lang w:val="en-US"/>
        </w:rPr>
      </w:pPr>
      <w:r>
        <w:rPr>
          <w:lang w:val="en-US"/>
        </w:rPr>
        <w:t xml:space="preserve">Fight together with your best alien and human friends in an arena in a battle </w:t>
      </w:r>
      <w:r w:rsidR="00674A02">
        <w:rPr>
          <w:lang w:val="en-US"/>
        </w:rPr>
        <w:t xml:space="preserve">to prove to the world your understanding of each other and </w:t>
      </w:r>
    </w:p>
    <w:p w14:paraId="60853C31" w14:textId="371639CC" w:rsidR="0098239F" w:rsidRPr="00681D72" w:rsidRDefault="0098239F" w:rsidP="00681D72">
      <w:pPr>
        <w:pStyle w:val="Heading2"/>
        <w:spacing w:line="360" w:lineRule="auto"/>
        <w:rPr>
          <w:lang w:val="en-US"/>
        </w:rPr>
      </w:pPr>
      <w:r w:rsidRPr="00681D72">
        <w:rPr>
          <w:lang w:val="en-US"/>
        </w:rPr>
        <w:t>Different characters/abilities</w:t>
      </w:r>
    </w:p>
    <w:p w14:paraId="796FEFFF" w14:textId="7C6149FD" w:rsidR="00681D72" w:rsidRPr="00681D72" w:rsidRDefault="00681D72" w:rsidP="00681D72">
      <w:pPr>
        <w:pStyle w:val="Heading2"/>
        <w:spacing w:line="360" w:lineRule="auto"/>
        <w:rPr>
          <w:sz w:val="28"/>
          <w:lang w:val="en-US"/>
        </w:rPr>
      </w:pPr>
      <w:r w:rsidRPr="00681D72">
        <w:rPr>
          <w:sz w:val="28"/>
          <w:lang w:val="en-US"/>
        </w:rPr>
        <w:t>Combos</w:t>
      </w:r>
    </w:p>
    <w:p w14:paraId="75BC9D22" w14:textId="64A06C84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Warp that only works on someone else</w:t>
      </w:r>
    </w:p>
    <w:p w14:paraId="68B73FA1" w14:textId="0F9E7C18" w:rsidR="0098239F" w:rsidRPr="00674A02" w:rsidRDefault="0098239F" w:rsidP="00674A02">
      <w:pPr>
        <w:rPr>
          <w:rStyle w:val="Strong"/>
          <w:rFonts w:ascii="Arial" w:hAnsi="Arial" w:cs="Arial"/>
          <w:b w:val="0"/>
          <w:lang w:val="en-US"/>
        </w:rPr>
      </w:pPr>
      <w:r w:rsidRPr="00674A02">
        <w:rPr>
          <w:rStyle w:val="Strong"/>
          <w:rFonts w:ascii="Arial" w:hAnsi="Arial" w:cs="Arial"/>
          <w:b w:val="0"/>
          <w:lang w:val="en-US"/>
        </w:rPr>
        <w:t>▼</w:t>
      </w:r>
    </w:p>
    <w:p w14:paraId="4E0B6BE6" w14:textId="3CF618C8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Stun or does damage to everyone around you. Maybe even channel time</w:t>
      </w:r>
    </w:p>
    <w:p w14:paraId="17ECA8FA" w14:textId="469388B9" w:rsidR="0098239F" w:rsidRPr="00674A02" w:rsidRDefault="0098239F" w:rsidP="00674A02">
      <w:pPr>
        <w:rPr>
          <w:rStyle w:val="Strong"/>
          <w:rFonts w:ascii="Arial" w:eastAsiaTheme="majorEastAsia" w:hAnsi="Arial" w:cs="Arial"/>
          <w:b w:val="0"/>
          <w:lang w:val="en-US"/>
        </w:rPr>
      </w:pPr>
      <w:r w:rsidRPr="00674A02">
        <w:rPr>
          <w:rStyle w:val="Strong"/>
          <w:rFonts w:ascii="Arial" w:eastAsiaTheme="majorEastAsia" w:hAnsi="Arial" w:cs="Arial"/>
          <w:b w:val="0"/>
          <w:lang w:val="en-US"/>
        </w:rPr>
        <w:t>▼</w:t>
      </w:r>
    </w:p>
    <w:p w14:paraId="2E33A591" w14:textId="54A51334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Pull someone back</w:t>
      </w:r>
    </w:p>
    <w:p w14:paraId="5BDE9A30" w14:textId="05CE1DA6" w:rsidR="0098239F" w:rsidRPr="00674A02" w:rsidRDefault="0098239F" w:rsidP="00674A02">
      <w:pPr>
        <w:rPr>
          <w:rStyle w:val="Strong"/>
          <w:b w:val="0"/>
          <w:lang w:val="en-US"/>
        </w:rPr>
      </w:pPr>
    </w:p>
    <w:p w14:paraId="4F542698" w14:textId="25549FF5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Ping pong: </w:t>
      </w:r>
    </w:p>
    <w:p w14:paraId="3A8942AF" w14:textId="203AA2C4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A blink. </w:t>
      </w:r>
    </w:p>
    <w:p w14:paraId="0482FC1E" w14:textId="144D0F82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A smack pushes away from you</w:t>
      </w:r>
    </w:p>
    <w:p w14:paraId="6B589F3A" w14:textId="749E08E5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A smack that only hits pushed targets for higher momentum</w:t>
      </w:r>
    </w:p>
    <w:p w14:paraId="6DC82563" w14:textId="324F2BE5" w:rsidR="0098239F" w:rsidRPr="00674A02" w:rsidRDefault="0098239F" w:rsidP="00674A02">
      <w:pPr>
        <w:rPr>
          <w:rStyle w:val="Strong"/>
          <w:b w:val="0"/>
          <w:lang w:val="en-US"/>
        </w:rPr>
      </w:pPr>
    </w:p>
    <w:p w14:paraId="2253BD72" w14:textId="480F45E1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Pull someone in </w:t>
      </w:r>
    </w:p>
    <w:p w14:paraId="0CF8B743" w14:textId="62A2C75E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rFonts w:ascii="Arial" w:hAnsi="Arial" w:cs="Arial"/>
          <w:b w:val="0"/>
          <w:lang w:val="en-US"/>
        </w:rPr>
        <w:t>▼</w:t>
      </w:r>
    </w:p>
    <w:p w14:paraId="655E6521" w14:textId="124E6AEF" w:rsidR="0098239F" w:rsidRPr="00674A02" w:rsidRDefault="0098239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Small </w:t>
      </w:r>
      <w:proofErr w:type="spellStart"/>
      <w:r w:rsidRPr="00674A02">
        <w:rPr>
          <w:rStyle w:val="Strong"/>
          <w:b w:val="0"/>
          <w:lang w:val="en-US"/>
        </w:rPr>
        <w:t>AoE</w:t>
      </w:r>
      <w:proofErr w:type="spellEnd"/>
      <w:r w:rsidRPr="00674A02">
        <w:rPr>
          <w:rStyle w:val="Strong"/>
          <w:b w:val="0"/>
          <w:lang w:val="en-US"/>
        </w:rPr>
        <w:t xml:space="preserve">, high damage – Decent </w:t>
      </w:r>
      <w:proofErr w:type="spellStart"/>
      <w:r w:rsidRPr="00674A02">
        <w:rPr>
          <w:rStyle w:val="Strong"/>
          <w:b w:val="0"/>
          <w:lang w:val="en-US"/>
        </w:rPr>
        <w:t>casttime</w:t>
      </w:r>
      <w:proofErr w:type="spellEnd"/>
      <w:r w:rsidRPr="00674A02">
        <w:rPr>
          <w:rStyle w:val="Strong"/>
          <w:b w:val="0"/>
          <w:lang w:val="en-US"/>
        </w:rPr>
        <w:t xml:space="preserve"> (easy to dodge)</w:t>
      </w:r>
    </w:p>
    <w:p w14:paraId="2DAFAC24" w14:textId="65628106" w:rsidR="0098239F" w:rsidRPr="00674A02" w:rsidRDefault="0098239F" w:rsidP="00674A02">
      <w:pPr>
        <w:rPr>
          <w:rStyle w:val="Strong"/>
          <w:b w:val="0"/>
          <w:lang w:val="en-US"/>
        </w:rPr>
      </w:pPr>
    </w:p>
    <w:p w14:paraId="0EFCC0B0" w14:textId="4C40B768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Or </w:t>
      </w:r>
    </w:p>
    <w:p w14:paraId="69C8E0F4" w14:textId="5A6AD81E" w:rsidR="00681D72" w:rsidRPr="00674A02" w:rsidRDefault="00681D72" w:rsidP="00674A02">
      <w:pPr>
        <w:rPr>
          <w:rStyle w:val="Strong"/>
          <w:b w:val="0"/>
          <w:lang w:val="en-US"/>
        </w:rPr>
      </w:pPr>
    </w:p>
    <w:p w14:paraId="4FF1CAD1" w14:textId="0984FB01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lastRenderedPageBreak/>
        <w:t>Pull someone in</w:t>
      </w:r>
    </w:p>
    <w:p w14:paraId="4D9E114E" w14:textId="6BEDF653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rFonts w:ascii="Arial" w:hAnsi="Arial" w:cs="Arial"/>
          <w:b w:val="0"/>
          <w:lang w:val="en-US"/>
        </w:rPr>
        <w:t>▼</w:t>
      </w:r>
    </w:p>
    <w:p w14:paraId="230FC6B7" w14:textId="76EC38DC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 xml:space="preserve">Small </w:t>
      </w:r>
      <w:proofErr w:type="spellStart"/>
      <w:r w:rsidRPr="00674A02">
        <w:rPr>
          <w:rStyle w:val="Strong"/>
          <w:b w:val="0"/>
          <w:lang w:val="en-US"/>
        </w:rPr>
        <w:t>AoE</w:t>
      </w:r>
      <w:proofErr w:type="spellEnd"/>
      <w:r w:rsidRPr="00674A02">
        <w:rPr>
          <w:rStyle w:val="Strong"/>
          <w:b w:val="0"/>
          <w:lang w:val="en-US"/>
        </w:rPr>
        <w:t xml:space="preserve"> stun</w:t>
      </w:r>
    </w:p>
    <w:p w14:paraId="5F4E3898" w14:textId="20FE1434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rFonts w:ascii="Arial" w:hAnsi="Arial" w:cs="Arial"/>
          <w:b w:val="0"/>
          <w:lang w:val="en-US"/>
        </w:rPr>
        <w:t>▼</w:t>
      </w:r>
    </w:p>
    <w:p w14:paraId="4E59D672" w14:textId="2C1F5023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Slow and with channel time snipe ability to do damage</w:t>
      </w:r>
    </w:p>
    <w:p w14:paraId="48521513" w14:textId="08A782C8" w:rsidR="00681D72" w:rsidRDefault="00681D72" w:rsidP="00681D72">
      <w:pPr>
        <w:pStyle w:val="Heading2"/>
        <w:spacing w:line="360" w:lineRule="auto"/>
        <w:rPr>
          <w:rFonts w:eastAsia="Yu Mincho"/>
          <w:lang w:val="en-US" w:eastAsia="ja-JP"/>
        </w:rPr>
      </w:pPr>
      <w:r>
        <w:rPr>
          <w:rFonts w:eastAsia="Yu Mincho"/>
          <w:lang w:val="en-US" w:eastAsia="ja-JP"/>
        </w:rPr>
        <w:t>Characters</w:t>
      </w:r>
      <w:r w:rsidR="001733AF">
        <w:rPr>
          <w:rFonts w:eastAsia="Yu Mincho"/>
          <w:lang w:val="en-US" w:eastAsia="ja-JP"/>
        </w:rPr>
        <w:t>/Teams</w:t>
      </w:r>
    </w:p>
    <w:p w14:paraId="1D50EA2E" w14:textId="264DDAD5" w:rsidR="00BF7454" w:rsidRDefault="00BF7454" w:rsidP="00BF7454">
      <w:pPr>
        <w:rPr>
          <w:lang w:val="en-US" w:eastAsia="ja-JP"/>
        </w:rPr>
      </w:pPr>
      <w:r>
        <w:rPr>
          <w:lang w:val="en-US" w:eastAsia="ja-JP"/>
        </w:rPr>
        <w:t>Tiers for difference in difficulty on characters?</w:t>
      </w:r>
    </w:p>
    <w:p w14:paraId="13D0DBF2" w14:textId="3F941DB6" w:rsidR="00BF7454" w:rsidRDefault="00674A02" w:rsidP="00BF7454">
      <w:pPr>
        <w:rPr>
          <w:lang w:val="en-US" w:eastAsia="ja-JP"/>
        </w:rPr>
      </w:pPr>
      <w:r>
        <w:rPr>
          <w:lang w:val="en-US" w:eastAsia="ja-JP"/>
        </w:rPr>
        <w:t>Same team characters wearing the same clothes?</w:t>
      </w:r>
    </w:p>
    <w:p w14:paraId="30449E78" w14:textId="77777777" w:rsidR="00674A02" w:rsidRPr="00674A02" w:rsidRDefault="00674A02" w:rsidP="00BF7454">
      <w:pPr>
        <w:rPr>
          <w:lang w:val="en-US" w:eastAsia="ja-JP"/>
        </w:rPr>
      </w:pPr>
    </w:p>
    <w:p w14:paraId="4EB5AECB" w14:textId="503443DF" w:rsidR="00681D72" w:rsidRPr="00674A02" w:rsidRDefault="00681D72" w:rsidP="00674A02">
      <w:pPr>
        <w:rPr>
          <w:rStyle w:val="Strong"/>
          <w:b w:val="0"/>
          <w:i/>
          <w:lang w:val="en-US"/>
        </w:rPr>
      </w:pPr>
      <w:r w:rsidRPr="00674A02">
        <w:rPr>
          <w:rStyle w:val="Strong"/>
          <w:b w:val="0"/>
          <w:i/>
          <w:lang w:val="en-US"/>
        </w:rPr>
        <w:t>Train Character</w:t>
      </w:r>
    </w:p>
    <w:p w14:paraId="001C93EA" w14:textId="4210832A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Reads every player’s input</w:t>
      </w:r>
      <w:bookmarkStart w:id="0" w:name="_GoBack"/>
      <w:bookmarkEnd w:id="0"/>
      <w:r w:rsidRPr="00674A02">
        <w:rPr>
          <w:rStyle w:val="Strong"/>
          <w:b w:val="0"/>
          <w:lang w:val="en-US"/>
        </w:rPr>
        <w:t xml:space="preserve"> to move. </w:t>
      </w:r>
    </w:p>
    <w:p w14:paraId="0F7A7CC6" w14:textId="0D8B673B" w:rsidR="00681D72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3 sticks in the same direction means it goes fast as hell.</w:t>
      </w:r>
    </w:p>
    <w:p w14:paraId="13745EDA" w14:textId="388AD6A9" w:rsidR="001733AF" w:rsidRPr="00674A02" w:rsidRDefault="00681D72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Rams other players</w:t>
      </w:r>
    </w:p>
    <w:p w14:paraId="4159E1A5" w14:textId="77777777" w:rsidR="001733AF" w:rsidRPr="00674A02" w:rsidRDefault="001733AF" w:rsidP="00674A02">
      <w:pPr>
        <w:rPr>
          <w:rStyle w:val="Strong"/>
          <w:b w:val="0"/>
          <w:lang w:val="en-US"/>
        </w:rPr>
      </w:pPr>
    </w:p>
    <w:p w14:paraId="1C05024F" w14:textId="0A62915B" w:rsidR="001733AF" w:rsidRPr="00674A02" w:rsidRDefault="001733AF" w:rsidP="00674A02">
      <w:pPr>
        <w:rPr>
          <w:rStyle w:val="Strong"/>
          <w:b w:val="0"/>
          <w:i/>
          <w:lang w:val="en-US"/>
        </w:rPr>
      </w:pPr>
      <w:r w:rsidRPr="00674A02">
        <w:rPr>
          <w:rStyle w:val="Strong"/>
          <w:b w:val="0"/>
          <w:i/>
          <w:lang w:val="en-US"/>
        </w:rPr>
        <w:t>Magnet boys</w:t>
      </w:r>
    </w:p>
    <w:p w14:paraId="026F14B2" w14:textId="64E563FF" w:rsidR="001733AF" w:rsidRPr="00674A02" w:rsidRDefault="001733A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P1 puts P2 in orbit around him, increasing his momentum</w:t>
      </w:r>
    </w:p>
    <w:p w14:paraId="4F3A12DD" w14:textId="21E87F72" w:rsidR="001733AF" w:rsidRPr="00674A02" w:rsidRDefault="001733A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Let’s go and lets P2 boost</w:t>
      </w:r>
      <w:r w:rsidR="00CD34A9" w:rsidRPr="00674A02">
        <w:rPr>
          <w:rStyle w:val="Strong"/>
          <w:b w:val="0"/>
          <w:lang w:val="en-US"/>
        </w:rPr>
        <w:t>, adjust his path,</w:t>
      </w:r>
      <w:r w:rsidRPr="00674A02">
        <w:rPr>
          <w:rStyle w:val="Strong"/>
          <w:b w:val="0"/>
          <w:lang w:val="en-US"/>
        </w:rPr>
        <w:t xml:space="preserve"> in </w:t>
      </w:r>
      <w:r w:rsidR="00CD34A9" w:rsidRPr="00674A02">
        <w:rPr>
          <w:rStyle w:val="Strong"/>
          <w:b w:val="0"/>
          <w:lang w:val="en-US"/>
        </w:rPr>
        <w:t xml:space="preserve">the </w:t>
      </w:r>
      <w:r w:rsidRPr="00674A02">
        <w:rPr>
          <w:rStyle w:val="Strong"/>
          <w:b w:val="0"/>
          <w:lang w:val="en-US"/>
        </w:rPr>
        <w:t>air</w:t>
      </w:r>
    </w:p>
    <w:p w14:paraId="075B5560" w14:textId="2B495D3E" w:rsidR="001733AF" w:rsidRPr="00674A02" w:rsidRDefault="001733AF" w:rsidP="00674A02">
      <w:pPr>
        <w:rPr>
          <w:rStyle w:val="Strong"/>
          <w:b w:val="0"/>
          <w:lang w:val="en-US"/>
        </w:rPr>
      </w:pPr>
      <w:r w:rsidRPr="00674A02">
        <w:rPr>
          <w:rStyle w:val="Strong"/>
          <w:b w:val="0"/>
          <w:lang w:val="en-US"/>
        </w:rPr>
        <w:t>P3???</w:t>
      </w:r>
    </w:p>
    <w:sectPr w:rsidR="001733AF" w:rsidRPr="00674A02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3797" w14:textId="77777777" w:rsidR="00546359" w:rsidRDefault="00546359" w:rsidP="00681D72">
      <w:pPr>
        <w:spacing w:after="0" w:line="240" w:lineRule="auto"/>
      </w:pPr>
      <w:r>
        <w:separator/>
      </w:r>
    </w:p>
  </w:endnote>
  <w:endnote w:type="continuationSeparator" w:id="0">
    <w:p w14:paraId="6A6C64C8" w14:textId="77777777" w:rsidR="00546359" w:rsidRDefault="00546359" w:rsidP="0068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CFDA1" w14:textId="1E67EB5C" w:rsidR="00681D72" w:rsidRPr="00681D72" w:rsidRDefault="00681D72">
    <w:pPr>
      <w:pStyle w:val="Footer"/>
      <w:rPr>
        <w:lang w:val="en-US"/>
      </w:rPr>
    </w:pPr>
    <w:r>
      <w:rPr>
        <w:lang w:val="en-US"/>
      </w:rPr>
      <w:t>§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06FD3" w14:textId="77777777" w:rsidR="00546359" w:rsidRDefault="00546359" w:rsidP="00681D72">
      <w:pPr>
        <w:spacing w:after="0" w:line="240" w:lineRule="auto"/>
      </w:pPr>
      <w:r>
        <w:separator/>
      </w:r>
    </w:p>
  </w:footnote>
  <w:footnote w:type="continuationSeparator" w:id="0">
    <w:p w14:paraId="46E44E10" w14:textId="77777777" w:rsidR="00546359" w:rsidRDefault="00546359" w:rsidP="00681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4956"/>
    <w:multiLevelType w:val="hybridMultilevel"/>
    <w:tmpl w:val="29088A0C"/>
    <w:lvl w:ilvl="0" w:tplc="5CD4A2E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F79A4"/>
    <w:multiLevelType w:val="hybridMultilevel"/>
    <w:tmpl w:val="6548EB10"/>
    <w:lvl w:ilvl="0" w:tplc="D604D8B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06"/>
    <w:rsid w:val="001733AF"/>
    <w:rsid w:val="00273725"/>
    <w:rsid w:val="002A1668"/>
    <w:rsid w:val="002D3C06"/>
    <w:rsid w:val="004F64E6"/>
    <w:rsid w:val="00546359"/>
    <w:rsid w:val="00674A02"/>
    <w:rsid w:val="00681D72"/>
    <w:rsid w:val="006C4FAA"/>
    <w:rsid w:val="00931A06"/>
    <w:rsid w:val="0098239F"/>
    <w:rsid w:val="009A23D9"/>
    <w:rsid w:val="00AC22F4"/>
    <w:rsid w:val="00AE0E06"/>
    <w:rsid w:val="00B80C4C"/>
    <w:rsid w:val="00BF7454"/>
    <w:rsid w:val="00CD34A9"/>
    <w:rsid w:val="00DA3F9B"/>
    <w:rsid w:val="00E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FE2F"/>
  <w15:chartTrackingRefBased/>
  <w15:docId w15:val="{0B87F915-20FA-4D21-B324-12E44264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D72"/>
  </w:style>
  <w:style w:type="paragraph" w:styleId="Heading1">
    <w:name w:val="heading 1"/>
    <w:basedOn w:val="Normal"/>
    <w:next w:val="Normal"/>
    <w:link w:val="Heading1Char"/>
    <w:uiPriority w:val="9"/>
    <w:qFormat/>
    <w:rsid w:val="00681D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D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D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D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D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D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D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D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1D7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1D7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D72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1D72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681D72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681D72"/>
    <w:rPr>
      <w:b/>
      <w:bCs/>
      <w:i/>
      <w:iCs/>
      <w:color w:val="auto"/>
    </w:rPr>
  </w:style>
  <w:style w:type="character" w:styleId="Strong">
    <w:name w:val="Strong"/>
    <w:aliases w:val="Most Text"/>
    <w:basedOn w:val="DefaultParagraphFont"/>
    <w:uiPriority w:val="22"/>
    <w:qFormat/>
    <w:rsid w:val="00681D7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D72"/>
  </w:style>
  <w:style w:type="paragraph" w:styleId="Footer">
    <w:name w:val="footer"/>
    <w:basedOn w:val="Normal"/>
    <w:link w:val="FooterChar"/>
    <w:uiPriority w:val="99"/>
    <w:unhideWhenUsed/>
    <w:rsid w:val="00681D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72"/>
  </w:style>
  <w:style w:type="character" w:customStyle="1" w:styleId="Heading3Char">
    <w:name w:val="Heading 3 Char"/>
    <w:basedOn w:val="DefaultParagraphFont"/>
    <w:link w:val="Heading3"/>
    <w:uiPriority w:val="9"/>
    <w:semiHidden/>
    <w:rsid w:val="00681D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D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D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D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D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D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D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1D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D7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D72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81D7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681D7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1D7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D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D7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1D72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681D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1D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1D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1D72"/>
    <w:pPr>
      <w:outlineLvl w:val="9"/>
    </w:pPr>
  </w:style>
  <w:style w:type="paragraph" w:styleId="ListParagraph">
    <w:name w:val="List Paragraph"/>
    <w:basedOn w:val="Normal"/>
    <w:uiPriority w:val="34"/>
    <w:qFormat/>
    <w:rsid w:val="00AE0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</dc:creator>
  <cp:keywords/>
  <dc:description/>
  <cp:lastModifiedBy>Johan Fallberg</cp:lastModifiedBy>
  <cp:revision>6</cp:revision>
  <dcterms:created xsi:type="dcterms:W3CDTF">2019-01-13T18:44:00Z</dcterms:created>
  <dcterms:modified xsi:type="dcterms:W3CDTF">2019-01-15T14:57:00Z</dcterms:modified>
</cp:coreProperties>
</file>