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6171" w14:textId="1303B67D" w:rsidR="00D50818" w:rsidRDefault="00D2556D">
      <w:r>
        <w:t>Lab 8</w:t>
      </w:r>
    </w:p>
    <w:p w14:paraId="107C8386" w14:textId="00CA451E" w:rsidR="00D2556D" w:rsidRDefault="00D2556D" w:rsidP="00D2556D">
      <w:pPr>
        <w:pStyle w:val="ListParagraph"/>
        <w:numPr>
          <w:ilvl w:val="0"/>
          <w:numId w:val="1"/>
        </w:numPr>
      </w:pPr>
      <w:r>
        <w:t>Number of points = 437645</w:t>
      </w:r>
    </w:p>
    <w:sectPr w:rsidR="00D2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D37A9"/>
    <w:multiLevelType w:val="hybridMultilevel"/>
    <w:tmpl w:val="D952A9DC"/>
    <w:lvl w:ilvl="0" w:tplc="24FE89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6D"/>
    <w:rsid w:val="00D2556D"/>
    <w:rsid w:val="00D50818"/>
    <w:rsid w:val="00E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28B6"/>
  <w15:chartTrackingRefBased/>
  <w15:docId w15:val="{5216E6FD-53D6-413B-B812-2464AF76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1</cp:revision>
  <dcterms:created xsi:type="dcterms:W3CDTF">2022-04-09T05:48:00Z</dcterms:created>
  <dcterms:modified xsi:type="dcterms:W3CDTF">2022-04-09T05:49:00Z</dcterms:modified>
</cp:coreProperties>
</file>