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CA" w:rsidRDefault="00BB386E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819400" cy="664210"/>
            <wp:effectExtent l="0" t="0" r="0" b="254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3585" cy="685800"/>
            <wp:effectExtent l="0" t="0" r="5715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6E" w:rsidRDefault="0029319B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190D866" wp14:editId="5CCAC022">
            <wp:extent cx="2482215" cy="108839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6590" cy="68580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6E" w:rsidRDefault="0029319B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E483A62" wp14:editId="03F48BB6">
            <wp:extent cx="2459990" cy="1143000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2615" cy="762000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9B" w:rsidRDefault="0029319B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61D1EE7" wp14:editId="56377835">
            <wp:extent cx="2580005" cy="114300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8815" cy="696595"/>
            <wp:effectExtent l="0" t="0" r="0" b="825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9B" w:rsidRDefault="0029319B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C7F1F78" wp14:editId="73E7095F">
            <wp:extent cx="2623185" cy="1164590"/>
            <wp:effectExtent l="0" t="0" r="5715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8815" cy="718185"/>
            <wp:effectExtent l="0" t="0" r="0" b="571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9B" w:rsidRDefault="0029319B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5CA1B1" wp14:editId="5EB3E528">
            <wp:extent cx="2764790" cy="1197610"/>
            <wp:effectExtent l="0" t="0" r="0" b="254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2790" cy="620395"/>
            <wp:effectExtent l="0" t="0" r="0" b="8255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9B" w:rsidRDefault="0029319B" w:rsidP="00BB386E">
      <w:pPr>
        <w:pStyle w:val="DaftarParagraf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0F35EE" wp14:editId="0294C17C">
            <wp:extent cx="2634615" cy="1132205"/>
            <wp:effectExtent l="0" t="0" r="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7400" cy="489585"/>
            <wp:effectExtent l="0" t="0" r="0" b="5715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9B" w:rsidRDefault="009A0C88" w:rsidP="0029319B">
      <w:pPr>
        <w:pStyle w:val="DaftarParagraf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2706370" cy="122301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4220" cy="1186180"/>
            <wp:effectExtent l="0" t="0" r="508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C88" w:rsidRDefault="009A0C88" w:rsidP="009A0C88"/>
    <w:p w:rsidR="009A0C88" w:rsidRDefault="009A0C88" w:rsidP="009A0C88">
      <w:proofErr w:type="gramStart"/>
      <w:r>
        <w:t>2 .</w:t>
      </w:r>
      <w:proofErr w:type="gramEnd"/>
      <w:r>
        <w:t xml:space="preserve"> itu karena input type datanya masi </w:t>
      </w:r>
      <w:proofErr w:type="gramStart"/>
      <w:r>
        <w:t>string ,</w:t>
      </w:r>
      <w:proofErr w:type="gramEnd"/>
      <w:r>
        <w:t xml:space="preserve"> untuk pengolahan angka itu memakai int jadi solusinya </w:t>
      </w:r>
      <w:r>
        <w:rPr>
          <w:noProof/>
        </w:rPr>
        <w:drawing>
          <wp:inline distT="0" distB="0" distL="0" distR="0">
            <wp:extent cx="2891790" cy="1136650"/>
            <wp:effectExtent l="0" t="0" r="381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9720A" wp14:editId="1948CF2A">
            <wp:extent cx="2446655" cy="975995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C88" w:rsidSect="0031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42D"/>
    <w:multiLevelType w:val="hybridMultilevel"/>
    <w:tmpl w:val="5B928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13872"/>
    <w:multiLevelType w:val="hybridMultilevel"/>
    <w:tmpl w:val="55A8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9E"/>
    <w:rsid w:val="000254E6"/>
    <w:rsid w:val="0029319B"/>
    <w:rsid w:val="00315A4A"/>
    <w:rsid w:val="003478CA"/>
    <w:rsid w:val="009A0C88"/>
    <w:rsid w:val="00AC5959"/>
    <w:rsid w:val="00BB386E"/>
    <w:rsid w:val="00DF3953"/>
    <w:rsid w:val="00E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6169"/>
  <w15:chartTrackingRefBased/>
  <w15:docId w15:val="{89BA2250-8988-4824-873C-F91BF362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agungbisnis120500@gmail.com</dc:creator>
  <cp:keywords/>
  <dc:description/>
  <cp:lastModifiedBy>agungbisnis120500@gmail.com</cp:lastModifiedBy>
  <cp:revision>3</cp:revision>
  <dcterms:created xsi:type="dcterms:W3CDTF">2019-03-03T22:30:00Z</dcterms:created>
  <dcterms:modified xsi:type="dcterms:W3CDTF">2019-03-04T03:57:00Z</dcterms:modified>
</cp:coreProperties>
</file>