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34D3541" w:rsidP="24E97DC1" w:rsidRDefault="234D3541" w14:paraId="6CA1A007" w14:textId="7DACF831">
      <w:pPr>
        <w:pStyle w:val="Title"/>
        <w:jc w:val="center"/>
        <w:rPr>
          <w:rFonts w:ascii="Times New Roman" w:hAnsi="Times New Roman" w:eastAsia="Times New Roman" w:cs="Times New Roman"/>
          <w:sz w:val="96"/>
          <w:szCs w:val="96"/>
        </w:rPr>
      </w:pPr>
      <w:r w:rsidRPr="6BCD7E17" w:rsidR="586D3112">
        <w:rPr>
          <w:rFonts w:ascii="Times New Roman" w:hAnsi="Times New Roman" w:eastAsia="Times New Roman" w:cs="Times New Roman"/>
          <w:sz w:val="96"/>
          <w:szCs w:val="96"/>
        </w:rPr>
        <w:t>CyberAware</w:t>
      </w:r>
    </w:p>
    <w:p w:rsidR="357113E4" w:rsidP="24E97DC1" w:rsidRDefault="357113E4" w14:paraId="36095CF5" w14:textId="24C1B3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F79BD98" w:rsidR="67F8F4C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Ubicación</w:t>
      </w:r>
      <w:r w:rsidRPr="0F79BD98" w:rsidR="2847D42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del desarrollo:</w:t>
      </w:r>
      <w:r w:rsidRPr="0F79BD98" w:rsidR="2847D42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0F79BD98" w:rsidR="2847D422">
        <w:rPr>
          <w:rFonts w:ascii="Calibri" w:hAnsi="Calibri" w:eastAsia="Calibri" w:cs="Calibri"/>
          <w:i w:val="0"/>
          <w:iCs w:val="0"/>
          <w:sz w:val="24"/>
          <w:szCs w:val="24"/>
        </w:rPr>
        <w:t xml:space="preserve">Laboratorios de </w:t>
      </w:r>
      <w:r w:rsidRPr="0F79BD98" w:rsidR="48C5B3D0">
        <w:rPr>
          <w:rFonts w:ascii="Calibri" w:hAnsi="Calibri" w:eastAsia="Calibri" w:cs="Calibri"/>
          <w:i w:val="0"/>
          <w:iCs w:val="0"/>
          <w:sz w:val="24"/>
          <w:szCs w:val="24"/>
        </w:rPr>
        <w:t>programación</w:t>
      </w:r>
      <w:r w:rsidRPr="0F79BD98" w:rsidR="2847D422">
        <w:rPr>
          <w:rFonts w:ascii="Calibri" w:hAnsi="Calibri" w:eastAsia="Calibri" w:cs="Calibri"/>
          <w:i w:val="0"/>
          <w:iCs w:val="0"/>
          <w:sz w:val="24"/>
          <w:szCs w:val="24"/>
        </w:rPr>
        <w:t xml:space="preserve">, </w:t>
      </w:r>
      <w:r w:rsidRPr="0F79BD98" w:rsidR="23F8F099">
        <w:rPr>
          <w:rFonts w:ascii="Calibri" w:hAnsi="Calibri" w:eastAsia="Calibri" w:cs="Calibri"/>
          <w:i w:val="0"/>
          <w:iCs w:val="0"/>
          <w:sz w:val="24"/>
          <w:szCs w:val="24"/>
        </w:rPr>
        <w:t>Escuela</w:t>
      </w:r>
      <w:r w:rsidRPr="0F79BD98" w:rsidR="2847D422">
        <w:rPr>
          <w:rFonts w:ascii="Calibri" w:hAnsi="Calibri" w:eastAsia="Calibri" w:cs="Calibri"/>
          <w:i w:val="0"/>
          <w:iCs w:val="0"/>
          <w:sz w:val="24"/>
          <w:szCs w:val="24"/>
        </w:rPr>
        <w:t xml:space="preserve"> de </w:t>
      </w:r>
      <w:r w:rsidRPr="0F79BD98" w:rsidR="3BBE0867">
        <w:rPr>
          <w:rFonts w:ascii="Calibri" w:hAnsi="Calibri" w:eastAsia="Calibri" w:cs="Calibri"/>
          <w:i w:val="0"/>
          <w:iCs w:val="0"/>
          <w:sz w:val="24"/>
          <w:szCs w:val="24"/>
        </w:rPr>
        <w:t>Educación</w:t>
      </w:r>
      <w:r w:rsidRPr="0F79BD98" w:rsidR="2847D422">
        <w:rPr>
          <w:rFonts w:ascii="Calibri" w:hAnsi="Calibri" w:eastAsia="Calibri" w:cs="Calibri"/>
          <w:i w:val="0"/>
          <w:iCs w:val="0"/>
          <w:sz w:val="24"/>
          <w:szCs w:val="24"/>
        </w:rPr>
        <w:t xml:space="preserve"> Secundaria </w:t>
      </w:r>
      <w:r w:rsidRPr="0F79BD98" w:rsidR="740D0855">
        <w:rPr>
          <w:rFonts w:ascii="Calibri" w:hAnsi="Calibri" w:eastAsia="Calibri" w:cs="Calibri"/>
          <w:i w:val="0"/>
          <w:iCs w:val="0"/>
          <w:sz w:val="24"/>
          <w:szCs w:val="24"/>
        </w:rPr>
        <w:t>Técnica</w:t>
      </w:r>
      <w:r w:rsidRPr="0F79BD98" w:rsidR="2847D422">
        <w:rPr>
          <w:rFonts w:ascii="Calibri" w:hAnsi="Calibri" w:eastAsia="Calibri" w:cs="Calibri"/>
          <w:i w:val="0"/>
          <w:iCs w:val="0"/>
          <w:sz w:val="24"/>
          <w:szCs w:val="24"/>
        </w:rPr>
        <w:t xml:space="preserve"> N°14, Gonz</w:t>
      </w:r>
      <w:r w:rsidRPr="0F79BD98" w:rsidR="620B84B1">
        <w:rPr>
          <w:rFonts w:ascii="Calibri" w:hAnsi="Calibri" w:eastAsia="Calibri" w:cs="Calibri"/>
          <w:i w:val="0"/>
          <w:iCs w:val="0"/>
          <w:sz w:val="24"/>
          <w:szCs w:val="24"/>
        </w:rPr>
        <w:t>á</w:t>
      </w:r>
      <w:r w:rsidRPr="0F79BD98" w:rsidR="2847D422">
        <w:rPr>
          <w:rFonts w:ascii="Calibri" w:hAnsi="Calibri" w:eastAsia="Calibri" w:cs="Calibri"/>
          <w:i w:val="0"/>
          <w:iCs w:val="0"/>
          <w:sz w:val="24"/>
          <w:szCs w:val="24"/>
        </w:rPr>
        <w:t xml:space="preserve">les </w:t>
      </w:r>
      <w:r w:rsidRPr="0F79BD98" w:rsidR="73535C30">
        <w:rPr>
          <w:rFonts w:ascii="Calibri" w:hAnsi="Calibri" w:eastAsia="Calibri" w:cs="Calibri"/>
          <w:i w:val="0"/>
          <w:iCs w:val="0"/>
          <w:sz w:val="24"/>
          <w:szCs w:val="24"/>
        </w:rPr>
        <w:t>Cat</w:t>
      </w:r>
      <w:r w:rsidRPr="0F79BD98" w:rsidR="797360D8">
        <w:rPr>
          <w:rFonts w:ascii="Calibri" w:hAnsi="Calibri" w:eastAsia="Calibri" w:cs="Calibri"/>
          <w:i w:val="0"/>
          <w:iCs w:val="0"/>
          <w:sz w:val="24"/>
          <w:szCs w:val="24"/>
        </w:rPr>
        <w:t>á</w:t>
      </w:r>
      <w:r w:rsidRPr="0F79BD98" w:rsidR="73535C30">
        <w:rPr>
          <w:rFonts w:ascii="Calibri" w:hAnsi="Calibri" w:eastAsia="Calibri" w:cs="Calibri"/>
          <w:i w:val="0"/>
          <w:iCs w:val="0"/>
          <w:sz w:val="24"/>
          <w:szCs w:val="24"/>
        </w:rPr>
        <w:t>n, Provincia de Buenos Aires</w:t>
      </w:r>
    </w:p>
    <w:p w:rsidR="40625773" w:rsidP="24E97DC1" w:rsidRDefault="40625773" w14:paraId="2CC9C92C" w14:textId="3ACEEF8A">
      <w:pPr>
        <w:pStyle w:val="Heading2"/>
        <w:rPr>
          <w:rFonts w:ascii="Times New Roman" w:hAnsi="Times New Roman" w:eastAsia="Times New Roman" w:cs="Times New Roman"/>
        </w:rPr>
      </w:pPr>
      <w:r w:rsidRPr="24E97DC1" w:rsidR="40625773">
        <w:rPr>
          <w:rFonts w:ascii="Times New Roman" w:hAnsi="Times New Roman" w:eastAsia="Times New Roman" w:cs="Times New Roman"/>
        </w:rPr>
        <w:t>Introducción</w:t>
      </w:r>
    </w:p>
    <w:p w:rsidR="700F3BB4" w:rsidP="0F79BD98" w:rsidRDefault="700F3BB4" w14:paraId="79A2C56E" w14:textId="1C7EFC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0F79BD98" w:rsidR="5B7750E9">
        <w:rPr>
          <w:rFonts w:ascii="Calibri" w:hAnsi="Calibri" w:eastAsia="Calibri" w:cs="Calibri"/>
        </w:rPr>
        <w:t xml:space="preserve">El proyecto planteado detalla </w:t>
      </w:r>
      <w:r w:rsidRPr="0F79BD98" w:rsidR="0E2B8311">
        <w:rPr>
          <w:rFonts w:ascii="Calibri" w:hAnsi="Calibri" w:eastAsia="Calibri" w:cs="Calibri"/>
        </w:rPr>
        <w:t xml:space="preserve">el diseño y desarrollo de </w:t>
      </w:r>
      <w:r w:rsidRPr="0F79BD98" w:rsidR="0E2B8311">
        <w:rPr>
          <w:rFonts w:ascii="Calibri" w:hAnsi="Calibri" w:eastAsia="Calibri" w:cs="Calibri"/>
        </w:rPr>
        <w:t>CyberAware</w:t>
      </w:r>
      <w:r w:rsidRPr="0F79BD98" w:rsidR="0E2B8311">
        <w:rPr>
          <w:rFonts w:ascii="Calibri" w:hAnsi="Calibri" w:eastAsia="Calibri" w:cs="Calibri"/>
        </w:rPr>
        <w:t xml:space="preserve">, Una plataforma web dirigida hacia la ciberseguridad defensiva </w:t>
      </w:r>
      <w:r w:rsidRPr="0F79BD98" w:rsidR="01393F86">
        <w:rPr>
          <w:rFonts w:ascii="Calibri" w:hAnsi="Calibri" w:eastAsia="Calibri" w:cs="Calibri"/>
        </w:rPr>
        <w:t xml:space="preserve">de los usuarios, el desarrollo </w:t>
      </w:r>
      <w:r w:rsidRPr="0F79BD98" w:rsidR="5EDC321A">
        <w:rPr>
          <w:rFonts w:ascii="Calibri" w:hAnsi="Calibri" w:eastAsia="Calibri" w:cs="Calibri"/>
        </w:rPr>
        <w:t>básico</w:t>
      </w:r>
      <w:r w:rsidRPr="0F79BD98" w:rsidR="01393F86">
        <w:rPr>
          <w:rFonts w:ascii="Calibri" w:hAnsi="Calibri" w:eastAsia="Calibri" w:cs="Calibri"/>
        </w:rPr>
        <w:t xml:space="preserve"> </w:t>
      </w:r>
      <w:r w:rsidRPr="0F79BD98" w:rsidR="6DF6ABC9">
        <w:rPr>
          <w:rFonts w:ascii="Calibri" w:hAnsi="Calibri" w:eastAsia="Calibri" w:cs="Calibri"/>
        </w:rPr>
        <w:t>técnico</w:t>
      </w:r>
      <w:r w:rsidRPr="0F79BD98" w:rsidR="01393F86">
        <w:rPr>
          <w:rFonts w:ascii="Calibri" w:hAnsi="Calibri" w:eastAsia="Calibri" w:cs="Calibri"/>
        </w:rPr>
        <w:t xml:space="preserve"> del usuario y la </w:t>
      </w:r>
      <w:r w:rsidRPr="0F79BD98" w:rsidR="1172B48B">
        <w:rPr>
          <w:rFonts w:ascii="Calibri" w:hAnsi="Calibri" w:eastAsia="Calibri" w:cs="Calibri"/>
        </w:rPr>
        <w:t>concientización</w:t>
      </w:r>
      <w:r w:rsidRPr="0F79BD98" w:rsidR="01393F86">
        <w:rPr>
          <w:rFonts w:ascii="Calibri" w:hAnsi="Calibri" w:eastAsia="Calibri" w:cs="Calibri"/>
        </w:rPr>
        <w:t xml:space="preserve"> digital. En un entorno</w:t>
      </w:r>
      <w:r w:rsidRPr="0F79BD98" w:rsidR="52D9B497">
        <w:rPr>
          <w:rFonts w:ascii="Calibri" w:hAnsi="Calibri" w:eastAsia="Calibri" w:cs="Calibri"/>
        </w:rPr>
        <w:t xml:space="preserve"> donde el usuario </w:t>
      </w:r>
      <w:r w:rsidRPr="0F79BD98" w:rsidR="2D16DFCD">
        <w:rPr>
          <w:rFonts w:ascii="Calibri" w:hAnsi="Calibri" w:eastAsia="Calibri" w:cs="Calibri"/>
        </w:rPr>
        <w:t>interactúa</w:t>
      </w:r>
      <w:r w:rsidRPr="0F79BD98" w:rsidR="52D9B497">
        <w:rPr>
          <w:rFonts w:ascii="Calibri" w:hAnsi="Calibri" w:eastAsia="Calibri" w:cs="Calibri"/>
        </w:rPr>
        <w:t xml:space="preserve"> con sistemas </w:t>
      </w:r>
      <w:r w:rsidRPr="0F79BD98" w:rsidR="345BB70E">
        <w:rPr>
          <w:rFonts w:ascii="Calibri" w:hAnsi="Calibri" w:eastAsia="Calibri" w:cs="Calibri"/>
        </w:rPr>
        <w:t>maliciosos</w:t>
      </w:r>
      <w:r w:rsidRPr="0F79BD98" w:rsidR="52D9B497">
        <w:rPr>
          <w:rFonts w:ascii="Calibri" w:hAnsi="Calibri" w:eastAsia="Calibri" w:cs="Calibri"/>
        </w:rPr>
        <w:t xml:space="preserve"> sin el conocimiento asociado </w:t>
      </w:r>
      <w:r w:rsidRPr="0F79BD98" w:rsidR="6F2D7968">
        <w:rPr>
          <w:rFonts w:ascii="Calibri" w:hAnsi="Calibri" w:eastAsia="Calibri" w:cs="Calibri"/>
        </w:rPr>
        <w:t>técnico</w:t>
      </w:r>
      <w:r w:rsidRPr="0F79BD98" w:rsidR="3BF98EDB">
        <w:rPr>
          <w:rFonts w:ascii="Calibri" w:hAnsi="Calibri" w:eastAsia="Calibri" w:cs="Calibri"/>
        </w:rPr>
        <w:t xml:space="preserve"> </w:t>
      </w:r>
      <w:r w:rsidRPr="0F79BD98" w:rsidR="132AEB32">
        <w:rPr>
          <w:rFonts w:ascii="Calibri" w:hAnsi="Calibri" w:eastAsia="Calibri" w:cs="Calibri"/>
        </w:rPr>
        <w:t>básico</w:t>
      </w:r>
      <w:r w:rsidRPr="0F79BD98" w:rsidR="3BF98EDB">
        <w:rPr>
          <w:rFonts w:ascii="Calibri" w:hAnsi="Calibri" w:eastAsia="Calibri" w:cs="Calibri"/>
        </w:rPr>
        <w:t xml:space="preserve"> para comprender los riesgos que conlleva, </w:t>
      </w:r>
      <w:r w:rsidRPr="0F79BD98" w:rsidR="2C154ED7">
        <w:rPr>
          <w:rFonts w:ascii="Calibri" w:hAnsi="Calibri" w:eastAsia="Calibri" w:cs="Calibri"/>
        </w:rPr>
        <w:t>este conjunto de herramientas técnicas locales combina</w:t>
      </w:r>
      <w:r w:rsidRPr="0F79BD98" w:rsidR="3BF98EDB">
        <w:rPr>
          <w:rFonts w:ascii="Calibri" w:hAnsi="Calibri" w:eastAsia="Calibri" w:cs="Calibri"/>
        </w:rPr>
        <w:t xml:space="preserve"> la </w:t>
      </w:r>
      <w:r w:rsidRPr="0F79BD98" w:rsidR="2A68AAC1">
        <w:rPr>
          <w:rFonts w:ascii="Calibri" w:hAnsi="Calibri" w:eastAsia="Calibri" w:cs="Calibri"/>
        </w:rPr>
        <w:t>educación</w:t>
      </w:r>
      <w:r w:rsidRPr="0F79BD98" w:rsidR="3BF98EDB">
        <w:rPr>
          <w:rFonts w:ascii="Calibri" w:hAnsi="Calibri" w:eastAsia="Calibri" w:cs="Calibri"/>
        </w:rPr>
        <w:t xml:space="preserve"> </w:t>
      </w:r>
      <w:r w:rsidRPr="0F79BD98" w:rsidR="7C825122">
        <w:rPr>
          <w:rFonts w:ascii="Calibri" w:hAnsi="Calibri" w:eastAsia="Calibri" w:cs="Calibri"/>
        </w:rPr>
        <w:t xml:space="preserve">interactiva con utilidades </w:t>
      </w:r>
      <w:r w:rsidRPr="0F79BD98" w:rsidR="60F126D9">
        <w:rPr>
          <w:rFonts w:ascii="Calibri" w:hAnsi="Calibri" w:eastAsia="Calibri" w:cs="Calibri"/>
        </w:rPr>
        <w:t>prácticas</w:t>
      </w:r>
      <w:r w:rsidRPr="0F79BD98" w:rsidR="7C825122">
        <w:rPr>
          <w:rFonts w:ascii="Calibri" w:hAnsi="Calibri" w:eastAsia="Calibri" w:cs="Calibri"/>
        </w:rPr>
        <w:t xml:space="preserve">. Esto se </w:t>
      </w:r>
      <w:r w:rsidRPr="0F79BD98" w:rsidR="0233F764">
        <w:rPr>
          <w:rFonts w:ascii="Calibri" w:hAnsi="Calibri" w:eastAsia="Calibri" w:cs="Calibri"/>
        </w:rPr>
        <w:t>hará</w:t>
      </w:r>
      <w:r w:rsidRPr="0F79BD98" w:rsidR="7C825122">
        <w:rPr>
          <w:rFonts w:ascii="Calibri" w:hAnsi="Calibri" w:eastAsia="Calibri" w:cs="Calibri"/>
        </w:rPr>
        <w:t xml:space="preserve"> </w:t>
      </w:r>
      <w:r w:rsidRPr="0F79BD98" w:rsidR="1197DE1B">
        <w:rPr>
          <w:rFonts w:ascii="Calibri" w:hAnsi="Calibri" w:eastAsia="Calibri" w:cs="Calibri"/>
        </w:rPr>
        <w:t xml:space="preserve">a través </w:t>
      </w:r>
      <w:r w:rsidRPr="0F79BD98" w:rsidR="7C825122">
        <w:rPr>
          <w:rFonts w:ascii="Calibri" w:hAnsi="Calibri" w:eastAsia="Calibri" w:cs="Calibri"/>
        </w:rPr>
        <w:t xml:space="preserve">de </w:t>
      </w:r>
      <w:r w:rsidRPr="0F79BD98" w:rsidR="1476205F">
        <w:rPr>
          <w:rFonts w:ascii="Calibri" w:hAnsi="Calibri" w:eastAsia="Calibri" w:cs="Calibri"/>
        </w:rPr>
        <w:t xml:space="preserve">un </w:t>
      </w:r>
      <w:r w:rsidRPr="0F79BD98" w:rsidR="24312E4A">
        <w:rPr>
          <w:rFonts w:ascii="Calibri" w:hAnsi="Calibri" w:eastAsia="Calibri" w:cs="Calibri"/>
        </w:rPr>
        <w:t>módulo</w:t>
      </w:r>
      <w:r w:rsidRPr="0F79BD98" w:rsidR="1476205F">
        <w:rPr>
          <w:rFonts w:ascii="Calibri" w:hAnsi="Calibri" w:eastAsia="Calibri" w:cs="Calibri"/>
        </w:rPr>
        <w:t xml:space="preserve"> que </w:t>
      </w:r>
      <w:r w:rsidRPr="0F79BD98" w:rsidR="177BE52D">
        <w:rPr>
          <w:rFonts w:ascii="Calibri" w:hAnsi="Calibri" w:eastAsia="Calibri" w:cs="Calibri"/>
        </w:rPr>
        <w:t>analiza</w:t>
      </w:r>
      <w:r w:rsidRPr="0F79BD98" w:rsidR="1476205F">
        <w:rPr>
          <w:rFonts w:ascii="Calibri" w:hAnsi="Calibri" w:eastAsia="Calibri" w:cs="Calibri"/>
        </w:rPr>
        <w:t xml:space="preserve"> las vulnerabilidades actuales, un gestor evaluativo de credenciales y una </w:t>
      </w:r>
      <w:r w:rsidRPr="0F79BD98" w:rsidR="3F426C8C">
        <w:rPr>
          <w:rFonts w:ascii="Calibri" w:hAnsi="Calibri" w:eastAsia="Calibri" w:cs="Calibri"/>
        </w:rPr>
        <w:t>reconfiguración</w:t>
      </w:r>
      <w:r w:rsidRPr="0F79BD98" w:rsidR="1476205F">
        <w:rPr>
          <w:rFonts w:ascii="Calibri" w:hAnsi="Calibri" w:eastAsia="Calibri" w:cs="Calibri"/>
        </w:rPr>
        <w:t xml:space="preserve"> de </w:t>
      </w:r>
      <w:r w:rsidRPr="0F79BD98" w:rsidR="22AF6E7C">
        <w:rPr>
          <w:rFonts w:ascii="Calibri" w:hAnsi="Calibri" w:eastAsia="Calibri" w:cs="Calibri"/>
        </w:rPr>
        <w:t>parámetros</w:t>
      </w:r>
      <w:r w:rsidRPr="0F79BD98" w:rsidR="1476205F">
        <w:rPr>
          <w:rFonts w:ascii="Calibri" w:hAnsi="Calibri" w:eastAsia="Calibri" w:cs="Calibri"/>
        </w:rPr>
        <w:t xml:space="preserve"> de red, </w:t>
      </w:r>
      <w:r w:rsidRPr="0F79BD98" w:rsidR="121ADB01">
        <w:rPr>
          <w:rFonts w:ascii="Calibri" w:hAnsi="Calibri" w:eastAsia="Calibri" w:cs="Calibri"/>
        </w:rPr>
        <w:t xml:space="preserve">el sistema permite al usuario evaluar y mejorar su seguridad en la red de forma </w:t>
      </w:r>
      <w:r w:rsidRPr="0F79BD98" w:rsidR="2D38EAC5">
        <w:rPr>
          <w:rFonts w:ascii="Calibri" w:hAnsi="Calibri" w:eastAsia="Calibri" w:cs="Calibri"/>
        </w:rPr>
        <w:t>autónoma</w:t>
      </w:r>
      <w:r w:rsidRPr="0F79BD98" w:rsidR="121ADB01">
        <w:rPr>
          <w:rFonts w:ascii="Calibri" w:hAnsi="Calibri" w:eastAsia="Calibri" w:cs="Calibri"/>
        </w:rPr>
        <w:t xml:space="preserve">, </w:t>
      </w:r>
      <w:r w:rsidRPr="0F79BD98" w:rsidR="3A6245AB">
        <w:rPr>
          <w:rFonts w:ascii="Calibri" w:hAnsi="Calibri" w:eastAsia="Calibri" w:cs="Calibri"/>
          <w:noProof w:val="0"/>
          <w:sz w:val="24"/>
          <w:szCs w:val="24"/>
          <w:lang w:val="es-ES"/>
        </w:rPr>
        <w:t>transformando conceptos teóricos complejos en acciones de protección directas y comprensibles.</w:t>
      </w:r>
    </w:p>
    <w:p w:rsidR="7B4C7665" w:rsidP="24E97DC1" w:rsidRDefault="7B4C7665" w14:paraId="1CED89C6" w14:textId="5B3EF6F4">
      <w:pPr>
        <w:pStyle w:val="Heading2"/>
        <w:rPr>
          <w:rFonts w:ascii="Times New Roman" w:hAnsi="Times New Roman" w:eastAsia="Times New Roman" w:cs="Times New Roman"/>
          <w:noProof w:val="0"/>
          <w:lang w:val="es-ES"/>
        </w:rPr>
      </w:pPr>
      <w:r w:rsidRPr="24E97DC1" w:rsidR="7B4C7665">
        <w:rPr>
          <w:rFonts w:ascii="Times New Roman" w:hAnsi="Times New Roman" w:eastAsia="Times New Roman" w:cs="Times New Roman"/>
          <w:noProof w:val="0"/>
          <w:lang w:val="es-ES"/>
        </w:rPr>
        <w:t xml:space="preserve">Objetivo general </w:t>
      </w:r>
    </w:p>
    <w:p w:rsidR="200A4AB5" w:rsidP="24E97DC1" w:rsidRDefault="200A4AB5" w14:paraId="243B0AB7" w14:textId="7936D0C9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noProof w:val="0"/>
          <w:lang w:val="es-ES"/>
        </w:rPr>
      </w:pPr>
      <w:r w:rsidRPr="24E97DC1" w:rsidR="200A4AB5">
        <w:rPr>
          <w:rFonts w:ascii="Calibri" w:hAnsi="Calibri" w:eastAsia="Calibri" w:cs="Calibri"/>
          <w:noProof w:val="0"/>
          <w:lang w:val="es-ES"/>
        </w:rPr>
        <w:t>Diseñar</w:t>
      </w:r>
      <w:r w:rsidRPr="24E97DC1" w:rsidR="271EEB7A">
        <w:rPr>
          <w:rFonts w:ascii="Calibri" w:hAnsi="Calibri" w:eastAsia="Calibri" w:cs="Calibri"/>
          <w:noProof w:val="0"/>
          <w:lang w:val="es-ES"/>
        </w:rPr>
        <w:t xml:space="preserve"> un sitio web dirigido a la ciberseguridad defensiva, ayudando al usuario a mejorar sus credenciales</w:t>
      </w:r>
      <w:r w:rsidRPr="24E97DC1" w:rsidR="539D12A2">
        <w:rPr>
          <w:rFonts w:ascii="Calibri" w:hAnsi="Calibri" w:eastAsia="Calibri" w:cs="Calibri"/>
          <w:noProof w:val="0"/>
          <w:lang w:val="es-ES"/>
        </w:rPr>
        <w:t xml:space="preserve">, verificar la seguridad de los </w:t>
      </w:r>
      <w:r w:rsidRPr="24E97DC1" w:rsidR="4ACE75E1">
        <w:rPr>
          <w:rFonts w:ascii="Calibri" w:hAnsi="Calibri" w:eastAsia="Calibri" w:cs="Calibri"/>
          <w:noProof w:val="0"/>
          <w:lang w:val="es-ES"/>
        </w:rPr>
        <w:t>sitios</w:t>
      </w:r>
      <w:r w:rsidRPr="24E97DC1" w:rsidR="539D12A2">
        <w:rPr>
          <w:rFonts w:ascii="Calibri" w:hAnsi="Calibri" w:eastAsia="Calibri" w:cs="Calibri"/>
          <w:noProof w:val="0"/>
          <w:lang w:val="es-ES"/>
        </w:rPr>
        <w:t xml:space="preserve"> web, </w:t>
      </w:r>
      <w:r w:rsidRPr="24E97DC1" w:rsidR="4C6BB505">
        <w:rPr>
          <w:rFonts w:ascii="Calibri" w:hAnsi="Calibri" w:eastAsia="Calibri" w:cs="Calibri"/>
          <w:noProof w:val="0"/>
          <w:lang w:val="es-ES"/>
        </w:rPr>
        <w:t>comprender</w:t>
      </w:r>
      <w:r w:rsidRPr="24E97DC1" w:rsidR="539D12A2">
        <w:rPr>
          <w:rFonts w:ascii="Calibri" w:hAnsi="Calibri" w:eastAsia="Calibri" w:cs="Calibri"/>
          <w:noProof w:val="0"/>
          <w:lang w:val="es-ES"/>
        </w:rPr>
        <w:t xml:space="preserve"> de manera </w:t>
      </w:r>
      <w:r w:rsidRPr="24E97DC1" w:rsidR="73D90E5D">
        <w:rPr>
          <w:rFonts w:ascii="Calibri" w:hAnsi="Calibri" w:eastAsia="Calibri" w:cs="Calibri"/>
          <w:noProof w:val="0"/>
          <w:lang w:val="es-ES"/>
        </w:rPr>
        <w:t>básica</w:t>
      </w:r>
      <w:r w:rsidRPr="24E97DC1" w:rsidR="539D12A2">
        <w:rPr>
          <w:rFonts w:ascii="Calibri" w:hAnsi="Calibri" w:eastAsia="Calibri" w:cs="Calibri"/>
          <w:noProof w:val="0"/>
          <w:lang w:val="es-ES"/>
        </w:rPr>
        <w:t xml:space="preserve"> las vulnerabilidades </w:t>
      </w:r>
      <w:r w:rsidRPr="24E97DC1" w:rsidR="04F7C058">
        <w:rPr>
          <w:rFonts w:ascii="Calibri" w:hAnsi="Calibri" w:eastAsia="Calibri" w:cs="Calibri"/>
          <w:noProof w:val="0"/>
          <w:lang w:val="es-ES"/>
        </w:rPr>
        <w:t>críticas</w:t>
      </w:r>
      <w:r w:rsidRPr="24E97DC1" w:rsidR="539D12A2">
        <w:rPr>
          <w:rFonts w:ascii="Calibri" w:hAnsi="Calibri" w:eastAsia="Calibri" w:cs="Calibri"/>
          <w:noProof w:val="0"/>
          <w:lang w:val="es-ES"/>
        </w:rPr>
        <w:t xml:space="preserve"> de </w:t>
      </w:r>
      <w:r w:rsidRPr="24E97DC1" w:rsidR="3749D271">
        <w:rPr>
          <w:rFonts w:ascii="Calibri" w:hAnsi="Calibri" w:eastAsia="Calibri" w:cs="Calibri"/>
          <w:noProof w:val="0"/>
          <w:lang w:val="es-ES"/>
        </w:rPr>
        <w:t>código</w:t>
      </w:r>
      <w:r w:rsidRPr="24E97DC1" w:rsidR="539D12A2">
        <w:rPr>
          <w:rFonts w:ascii="Calibri" w:hAnsi="Calibri" w:eastAsia="Calibri" w:cs="Calibri"/>
          <w:noProof w:val="0"/>
          <w:lang w:val="es-ES"/>
        </w:rPr>
        <w:t xml:space="preserve"> </w:t>
      </w:r>
      <w:r w:rsidRPr="24E97DC1" w:rsidR="0B743BED">
        <w:rPr>
          <w:rFonts w:ascii="Calibri" w:hAnsi="Calibri" w:eastAsia="Calibri" w:cs="Calibri"/>
          <w:noProof w:val="0"/>
          <w:lang w:val="es-ES"/>
        </w:rPr>
        <w:t>y configurar la estructura de su red de manera intuitiva</w:t>
      </w:r>
      <w:r w:rsidRPr="24E97DC1" w:rsidR="2678397A">
        <w:rPr>
          <w:rFonts w:ascii="Calibri" w:hAnsi="Calibri" w:eastAsia="Calibri" w:cs="Calibri"/>
          <w:noProof w:val="0"/>
          <w:lang w:val="es-ES"/>
        </w:rPr>
        <w:t>, segura y</w:t>
      </w:r>
      <w:r w:rsidRPr="24E97DC1" w:rsidR="0B743BED">
        <w:rPr>
          <w:rFonts w:ascii="Calibri" w:hAnsi="Calibri" w:eastAsia="Calibri" w:cs="Calibri"/>
          <w:noProof w:val="0"/>
          <w:lang w:val="es-ES"/>
        </w:rPr>
        <w:t xml:space="preserve"> </w:t>
      </w:r>
      <w:r w:rsidRPr="24E97DC1" w:rsidR="7DB50ECE">
        <w:rPr>
          <w:rFonts w:ascii="Calibri" w:hAnsi="Calibri" w:eastAsia="Calibri" w:cs="Calibri"/>
          <w:noProof w:val="0"/>
          <w:lang w:val="es-ES"/>
        </w:rPr>
        <w:t>comprensiva</w:t>
      </w:r>
      <w:r w:rsidRPr="24E97DC1" w:rsidR="0B743BED">
        <w:rPr>
          <w:rFonts w:ascii="Calibri" w:hAnsi="Calibri" w:eastAsia="Calibri" w:cs="Calibri"/>
          <w:noProof w:val="0"/>
          <w:lang w:val="es-ES"/>
        </w:rPr>
        <w:t>.</w:t>
      </w:r>
    </w:p>
    <w:p w:rsidR="1693E743" w:rsidP="24E97DC1" w:rsidRDefault="1693E743" w14:paraId="05C84512" w14:textId="1F272049">
      <w:pPr>
        <w:pStyle w:val="Heading2"/>
        <w:rPr>
          <w:rFonts w:ascii="Times New Roman" w:hAnsi="Times New Roman" w:eastAsia="Times New Roman" w:cs="Times New Roman"/>
          <w:noProof w:val="0"/>
          <w:lang w:val="es-ES"/>
        </w:rPr>
      </w:pPr>
      <w:r w:rsidRPr="24E97DC1" w:rsidR="1693E743">
        <w:rPr>
          <w:rFonts w:ascii="Times New Roman" w:hAnsi="Times New Roman" w:eastAsia="Times New Roman" w:cs="Times New Roman"/>
          <w:noProof w:val="0"/>
          <w:lang w:val="es-ES"/>
        </w:rPr>
        <w:t xml:space="preserve">Objetivos </w:t>
      </w:r>
      <w:r w:rsidRPr="24E97DC1" w:rsidR="60C23CB7">
        <w:rPr>
          <w:rFonts w:ascii="Times New Roman" w:hAnsi="Times New Roman" w:eastAsia="Times New Roman" w:cs="Times New Roman"/>
          <w:noProof w:val="0"/>
          <w:lang w:val="es-ES"/>
        </w:rPr>
        <w:t>específicos</w:t>
      </w:r>
    </w:p>
    <w:p w:rsidR="3E62F7A7" w:rsidP="24E97DC1" w:rsidRDefault="3E62F7A7" w14:paraId="65D51E4C" w14:textId="301C881C">
      <w:pPr>
        <w:pStyle w:val="Heading3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lang w:val="es-ES"/>
        </w:rPr>
      </w:pPr>
      <w:r w:rsidRPr="24E97DC1" w:rsidR="3E62F7A7">
        <w:rPr>
          <w:rFonts w:ascii="Times New Roman" w:hAnsi="Times New Roman" w:eastAsia="Times New Roman" w:cs="Times New Roman"/>
          <w:noProof w:val="0"/>
          <w:lang w:val="es-ES"/>
        </w:rPr>
        <w:t xml:space="preserve">Gestor evaluativo de credenciales:  </w:t>
      </w:r>
    </w:p>
    <w:p w:rsidR="4E93F88E" w:rsidP="24E97DC1" w:rsidRDefault="4E93F88E" w14:paraId="36946073" w14:textId="24924719">
      <w:pPr>
        <w:pStyle w:val="Normal"/>
        <w:ind w:left="708"/>
        <w:rPr>
          <w:rFonts w:ascii="Calibri" w:hAnsi="Calibri" w:eastAsia="Calibri" w:cs="Calibri"/>
          <w:noProof w:val="0"/>
          <w:lang w:val="es-ES"/>
        </w:rPr>
      </w:pPr>
      <w:r w:rsidRPr="0F79BD98" w:rsidR="661F94DB">
        <w:rPr>
          <w:rFonts w:ascii="Calibri" w:hAnsi="Calibri" w:eastAsia="Calibri" w:cs="Calibri"/>
          <w:noProof w:val="0"/>
          <w:lang w:val="es-ES"/>
        </w:rPr>
        <w:t xml:space="preserve">Desarrollar un algoritmo interactivo con </w:t>
      </w:r>
      <w:r w:rsidRPr="0F79BD98" w:rsidR="37EE936F">
        <w:rPr>
          <w:rFonts w:ascii="Calibri" w:hAnsi="Calibri" w:eastAsia="Calibri" w:cs="Calibri"/>
          <w:noProof w:val="0"/>
          <w:lang w:val="es-ES"/>
        </w:rPr>
        <w:t>Python</w:t>
      </w:r>
      <w:r w:rsidRPr="0F79BD98" w:rsidR="661F94DB">
        <w:rPr>
          <w:rFonts w:ascii="Calibri" w:hAnsi="Calibri" w:eastAsia="Calibri" w:cs="Calibri"/>
          <w:noProof w:val="0"/>
          <w:lang w:val="es-ES"/>
        </w:rPr>
        <w:t xml:space="preserve"> que mida la </w:t>
      </w:r>
      <w:r w:rsidRPr="0F79BD98" w:rsidR="2E5357D3">
        <w:rPr>
          <w:rFonts w:ascii="Calibri" w:hAnsi="Calibri" w:eastAsia="Calibri" w:cs="Calibri"/>
          <w:noProof w:val="0"/>
          <w:lang w:val="es-ES"/>
        </w:rPr>
        <w:t>robustez</w:t>
      </w:r>
      <w:r w:rsidRPr="0F79BD98" w:rsidR="661F94DB">
        <w:rPr>
          <w:rFonts w:ascii="Calibri" w:hAnsi="Calibri" w:eastAsia="Calibri" w:cs="Calibri"/>
          <w:noProof w:val="0"/>
          <w:lang w:val="es-ES"/>
        </w:rPr>
        <w:t xml:space="preserve"> de </w:t>
      </w:r>
      <w:r w:rsidRPr="0F79BD98" w:rsidR="2C6DD2A8">
        <w:rPr>
          <w:rFonts w:ascii="Calibri" w:hAnsi="Calibri" w:eastAsia="Calibri" w:cs="Calibri"/>
          <w:noProof w:val="0"/>
          <w:lang w:val="es-ES"/>
        </w:rPr>
        <w:t>las credenciales</w:t>
      </w:r>
      <w:r w:rsidRPr="0F79BD98" w:rsidR="661F94DB">
        <w:rPr>
          <w:rFonts w:ascii="Calibri" w:hAnsi="Calibri" w:eastAsia="Calibri" w:cs="Calibri"/>
          <w:noProof w:val="0"/>
          <w:lang w:val="es-ES"/>
        </w:rPr>
        <w:t xml:space="preserve"> de los usuarios </w:t>
      </w:r>
      <w:r w:rsidRPr="0F79BD98" w:rsidR="182E9D15">
        <w:rPr>
          <w:rFonts w:ascii="Calibri" w:hAnsi="Calibri" w:eastAsia="Calibri" w:cs="Calibri"/>
          <w:noProof w:val="0"/>
          <w:lang w:val="es-ES"/>
        </w:rPr>
        <w:t>basándose</w:t>
      </w:r>
      <w:r w:rsidRPr="0F79BD98" w:rsidR="661F94DB">
        <w:rPr>
          <w:rFonts w:ascii="Calibri" w:hAnsi="Calibri" w:eastAsia="Calibri" w:cs="Calibri"/>
          <w:noProof w:val="0"/>
          <w:lang w:val="es-ES"/>
        </w:rPr>
        <w:t xml:space="preserve"> en su </w:t>
      </w:r>
      <w:r w:rsidRPr="0F79BD98" w:rsidR="2FFEEC4D">
        <w:rPr>
          <w:rFonts w:ascii="Calibri" w:hAnsi="Calibri" w:eastAsia="Calibri" w:cs="Calibri"/>
          <w:noProof w:val="0"/>
          <w:lang w:val="es-ES"/>
        </w:rPr>
        <w:t>entropía</w:t>
      </w:r>
      <w:r w:rsidRPr="0F79BD98" w:rsidR="5935BE82">
        <w:rPr>
          <w:rFonts w:ascii="Calibri" w:hAnsi="Calibri" w:eastAsia="Calibri" w:cs="Calibri"/>
          <w:noProof w:val="0"/>
          <w:lang w:val="es-ES"/>
        </w:rPr>
        <w:t xml:space="preserve"> y </w:t>
      </w:r>
      <w:r w:rsidRPr="0F79BD98" w:rsidR="5C44ED04">
        <w:rPr>
          <w:rFonts w:ascii="Calibri" w:hAnsi="Calibri" w:eastAsia="Calibri" w:cs="Calibri"/>
          <w:noProof w:val="0"/>
          <w:lang w:val="es-ES"/>
        </w:rPr>
        <w:t>dándote</w:t>
      </w:r>
      <w:r w:rsidRPr="0F79BD98" w:rsidR="55D254D7">
        <w:rPr>
          <w:rFonts w:ascii="Calibri" w:hAnsi="Calibri" w:eastAsia="Calibri" w:cs="Calibri"/>
          <w:noProof w:val="0"/>
          <w:lang w:val="es-ES"/>
        </w:rPr>
        <w:t xml:space="preserve"> una </w:t>
      </w:r>
      <w:r w:rsidRPr="0F79BD98" w:rsidR="39B2F283">
        <w:rPr>
          <w:rFonts w:ascii="Calibri" w:hAnsi="Calibri" w:eastAsia="Calibri" w:cs="Calibri"/>
          <w:noProof w:val="0"/>
          <w:lang w:val="es-ES"/>
        </w:rPr>
        <w:t>calificación</w:t>
      </w:r>
      <w:r w:rsidRPr="0F79BD98" w:rsidR="5935BE82">
        <w:rPr>
          <w:rFonts w:ascii="Calibri" w:hAnsi="Calibri" w:eastAsia="Calibri" w:cs="Calibri"/>
          <w:noProof w:val="0"/>
          <w:lang w:val="es-ES"/>
        </w:rPr>
        <w:t xml:space="preserve"> del 1 al 100, </w:t>
      </w:r>
      <w:r w:rsidRPr="0F79BD98" w:rsidR="61B80B32">
        <w:rPr>
          <w:rFonts w:ascii="Calibri" w:hAnsi="Calibri" w:eastAsia="Calibri" w:cs="Calibri"/>
          <w:noProof w:val="0"/>
          <w:lang w:val="es-ES"/>
        </w:rPr>
        <w:t>dejándote</w:t>
      </w:r>
      <w:r w:rsidRPr="0F79BD98" w:rsidR="5935BE82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272DD45C">
        <w:rPr>
          <w:rFonts w:ascii="Calibri" w:hAnsi="Calibri" w:eastAsia="Calibri" w:cs="Calibri"/>
          <w:noProof w:val="0"/>
          <w:lang w:val="es-ES"/>
        </w:rPr>
        <w:t>descargar</w:t>
      </w:r>
      <w:r w:rsidRPr="0F79BD98" w:rsidR="5935BE82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3EA09751">
        <w:rPr>
          <w:rFonts w:ascii="Calibri" w:hAnsi="Calibri" w:eastAsia="Calibri" w:cs="Calibri"/>
          <w:noProof w:val="0"/>
          <w:lang w:val="es-ES"/>
        </w:rPr>
        <w:t>esa</w:t>
      </w:r>
      <w:r w:rsidRPr="0F79BD98" w:rsidR="5935BE82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75548897">
        <w:rPr>
          <w:rFonts w:ascii="Calibri" w:hAnsi="Calibri" w:eastAsia="Calibri" w:cs="Calibri"/>
          <w:noProof w:val="0"/>
          <w:lang w:val="es-ES"/>
        </w:rPr>
        <w:t>e</w:t>
      </w:r>
      <w:r w:rsidRPr="0F79BD98" w:rsidR="75548897">
        <w:rPr>
          <w:rFonts w:ascii="Calibri" w:hAnsi="Calibri" w:eastAsia="Calibri" w:cs="Calibri"/>
          <w:noProof w:val="0"/>
          <w:lang w:val="es-ES"/>
        </w:rPr>
        <w:t>va</w:t>
      </w:r>
      <w:r w:rsidRPr="0F79BD98" w:rsidR="75548897">
        <w:rPr>
          <w:rFonts w:ascii="Calibri" w:hAnsi="Calibri" w:eastAsia="Calibri" w:cs="Calibri"/>
          <w:noProof w:val="0"/>
          <w:lang w:val="es-ES"/>
        </w:rPr>
        <w:t>luación</w:t>
      </w:r>
      <w:r w:rsidRPr="0F79BD98" w:rsidR="5935BE82">
        <w:rPr>
          <w:rFonts w:ascii="Calibri" w:hAnsi="Calibri" w:eastAsia="Calibri" w:cs="Calibri"/>
          <w:noProof w:val="0"/>
          <w:lang w:val="es-ES"/>
        </w:rPr>
        <w:t xml:space="preserve"> como un</w:t>
      </w:r>
      <w:r w:rsidRPr="0F79BD98" w:rsidR="4B86D4DA">
        <w:rPr>
          <w:rFonts w:ascii="Calibri" w:hAnsi="Calibri" w:eastAsia="Calibri" w:cs="Calibri"/>
          <w:noProof w:val="0"/>
          <w:lang w:val="es-ES"/>
        </w:rPr>
        <w:t xml:space="preserve"> informe</w:t>
      </w:r>
      <w:r w:rsidRPr="0F79BD98" w:rsidR="739F782C">
        <w:rPr>
          <w:rFonts w:ascii="Calibri" w:hAnsi="Calibri" w:eastAsia="Calibri" w:cs="Calibri"/>
          <w:noProof w:val="0"/>
          <w:lang w:val="es-ES"/>
        </w:rPr>
        <w:t>.</w:t>
      </w:r>
    </w:p>
    <w:p w:rsidR="04F9D76A" w:rsidP="24E97DC1" w:rsidRDefault="04F9D76A" w14:paraId="51AC3382" w14:textId="0DF2DC5D">
      <w:pPr>
        <w:pStyle w:val="Heading3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lang w:val="es-ES"/>
        </w:rPr>
      </w:pPr>
      <w:r w:rsidRPr="24E97DC1" w:rsidR="04F9D76A">
        <w:rPr>
          <w:rFonts w:ascii="Times New Roman" w:hAnsi="Times New Roman" w:eastAsia="Times New Roman" w:cs="Times New Roman"/>
          <w:noProof w:val="0"/>
          <w:lang w:val="es-ES"/>
        </w:rPr>
        <w:t>Escáner</w:t>
      </w:r>
      <w:r w:rsidRPr="24E97DC1" w:rsidR="04F9D76A">
        <w:rPr>
          <w:rFonts w:ascii="Times New Roman" w:hAnsi="Times New Roman" w:eastAsia="Times New Roman" w:cs="Times New Roman"/>
          <w:noProof w:val="0"/>
          <w:lang w:val="es-ES"/>
        </w:rPr>
        <w:t xml:space="preserve"> de URLs</w:t>
      </w:r>
      <w:r w:rsidRPr="24E97DC1" w:rsidR="224121D5">
        <w:rPr>
          <w:rFonts w:ascii="Times New Roman" w:hAnsi="Times New Roman" w:eastAsia="Times New Roman" w:cs="Times New Roman"/>
          <w:noProof w:val="0"/>
          <w:lang w:val="es-ES"/>
        </w:rPr>
        <w:t xml:space="preserve">:  </w:t>
      </w:r>
    </w:p>
    <w:p w:rsidR="2A2C0AC2" w:rsidP="24E97DC1" w:rsidRDefault="2A2C0AC2" w14:paraId="2ECFF020" w14:textId="4175C9C9">
      <w:pPr>
        <w:pStyle w:val="Normal"/>
        <w:ind w:left="708"/>
        <w:rPr>
          <w:rFonts w:ascii="Calibri" w:hAnsi="Calibri" w:eastAsia="Calibri" w:cs="Calibri"/>
          <w:noProof w:val="0"/>
          <w:lang w:val="es-ES"/>
        </w:rPr>
      </w:pPr>
      <w:r w:rsidRPr="24E97DC1" w:rsidR="2A2C0AC2">
        <w:rPr>
          <w:rFonts w:ascii="Calibri" w:hAnsi="Calibri" w:eastAsia="Calibri" w:cs="Calibri"/>
          <w:noProof w:val="0"/>
          <w:lang w:val="es-ES"/>
        </w:rPr>
        <w:t>Desarrollar</w:t>
      </w:r>
      <w:r w:rsidRPr="24E97DC1" w:rsidR="7C088521">
        <w:rPr>
          <w:rFonts w:ascii="Calibri" w:hAnsi="Calibri" w:eastAsia="Calibri" w:cs="Calibri"/>
          <w:noProof w:val="0"/>
          <w:lang w:val="es-ES"/>
        </w:rPr>
        <w:t xml:space="preserve"> un </w:t>
      </w:r>
      <w:r w:rsidRPr="24E97DC1" w:rsidR="4291B4AD">
        <w:rPr>
          <w:rFonts w:ascii="Calibri" w:hAnsi="Calibri" w:eastAsia="Calibri" w:cs="Calibri"/>
          <w:noProof w:val="0"/>
          <w:lang w:val="es-ES"/>
        </w:rPr>
        <w:t>escáner</w:t>
      </w:r>
      <w:r w:rsidRPr="24E97DC1" w:rsidR="7C088521">
        <w:rPr>
          <w:rFonts w:ascii="Calibri" w:hAnsi="Calibri" w:eastAsia="Calibri" w:cs="Calibri"/>
          <w:noProof w:val="0"/>
          <w:lang w:val="es-ES"/>
        </w:rPr>
        <w:t xml:space="preserve"> web capaz de analizar patrones </w:t>
      </w:r>
      <w:r w:rsidRPr="24E97DC1" w:rsidR="7C088521">
        <w:rPr>
          <w:rFonts w:ascii="Calibri" w:hAnsi="Calibri" w:eastAsia="Calibri" w:cs="Calibri"/>
          <w:noProof w:val="0"/>
          <w:lang w:val="es-ES"/>
        </w:rPr>
        <w:t>URLs</w:t>
      </w:r>
      <w:r w:rsidRPr="24E97DC1" w:rsidR="7C088521">
        <w:rPr>
          <w:rFonts w:ascii="Calibri" w:hAnsi="Calibri" w:eastAsia="Calibri" w:cs="Calibri"/>
          <w:noProof w:val="0"/>
          <w:lang w:val="es-ES"/>
        </w:rPr>
        <w:t xml:space="preserve"> y </w:t>
      </w:r>
      <w:r w:rsidRPr="24E97DC1" w:rsidR="6809409E">
        <w:rPr>
          <w:rFonts w:ascii="Calibri" w:hAnsi="Calibri" w:eastAsia="Calibri" w:cs="Calibri"/>
          <w:noProof w:val="0"/>
          <w:lang w:val="es-ES"/>
        </w:rPr>
        <w:t>evaluar</w:t>
      </w:r>
      <w:r w:rsidRPr="24E97DC1" w:rsidR="7C088521">
        <w:rPr>
          <w:rFonts w:ascii="Calibri" w:hAnsi="Calibri" w:eastAsia="Calibri" w:cs="Calibri"/>
          <w:noProof w:val="0"/>
          <w:lang w:val="es-ES"/>
        </w:rPr>
        <w:t xml:space="preserve"> la posibilidad de</w:t>
      </w:r>
      <w:r w:rsidRPr="24E97DC1" w:rsidR="073B387C">
        <w:rPr>
          <w:rFonts w:ascii="Calibri" w:hAnsi="Calibri" w:eastAsia="Calibri" w:cs="Calibri"/>
          <w:noProof w:val="0"/>
          <w:lang w:val="es-ES"/>
        </w:rPr>
        <w:t xml:space="preserve"> que sea un sitio inseguro o </w:t>
      </w:r>
      <w:r w:rsidRPr="24E97DC1" w:rsidR="2B97B1E3">
        <w:rPr>
          <w:rFonts w:ascii="Calibri" w:hAnsi="Calibri" w:eastAsia="Calibri" w:cs="Calibri"/>
          <w:noProof w:val="0"/>
          <w:lang w:val="es-ES"/>
        </w:rPr>
        <w:t>malicioso</w:t>
      </w:r>
      <w:r w:rsidRPr="24E97DC1" w:rsidR="224121D5">
        <w:rPr>
          <w:rFonts w:ascii="Calibri" w:hAnsi="Calibri" w:eastAsia="Calibri" w:cs="Calibri"/>
          <w:noProof w:val="0"/>
          <w:lang w:val="es-ES"/>
        </w:rPr>
        <w:t>.</w:t>
      </w:r>
    </w:p>
    <w:p w:rsidR="67459956" w:rsidP="0F79BD98" w:rsidRDefault="67459956" w14:paraId="5BC20165" w14:textId="5AA3B380">
      <w:pPr>
        <w:pStyle w:val="Heading3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lang w:val="es-ES"/>
        </w:rPr>
      </w:pPr>
      <w:r w:rsidRPr="0F79BD98" w:rsidR="67459956">
        <w:rPr>
          <w:rFonts w:ascii="Times New Roman" w:hAnsi="Times New Roman" w:eastAsia="Times New Roman" w:cs="Times New Roman"/>
          <w:noProof w:val="0"/>
          <w:lang w:val="es-ES"/>
        </w:rPr>
        <w:t>Extensión</w:t>
      </w:r>
      <w:r w:rsidRPr="0F79BD98" w:rsidR="67459956">
        <w:rPr>
          <w:rFonts w:ascii="Times New Roman" w:hAnsi="Times New Roman" w:eastAsia="Times New Roman" w:cs="Times New Roman"/>
          <w:noProof w:val="0"/>
          <w:lang w:val="es-ES"/>
        </w:rPr>
        <w:t xml:space="preserve"> DNS</w:t>
      </w:r>
      <w:r w:rsidRPr="0F79BD98" w:rsidR="23F7A2B8">
        <w:rPr>
          <w:rFonts w:ascii="Times New Roman" w:hAnsi="Times New Roman" w:eastAsia="Times New Roman" w:cs="Times New Roman"/>
          <w:noProof w:val="0"/>
          <w:lang w:val="es-ES"/>
        </w:rPr>
        <w:t xml:space="preserve">:  </w:t>
      </w:r>
    </w:p>
    <w:p w:rsidR="14E2EF5B" w:rsidP="0F79BD98" w:rsidRDefault="14E2EF5B" w14:paraId="7AA173BE" w14:textId="11FCE7EE">
      <w:pPr>
        <w:pStyle w:val="Normal"/>
        <w:ind w:left="0"/>
        <w:rPr>
          <w:noProof w:val="0"/>
          <w:lang w:val="es-ES"/>
        </w:rPr>
      </w:pPr>
      <w:r w:rsidRPr="0F79BD98" w:rsidR="14E2EF5B">
        <w:rPr>
          <w:noProof w:val="0"/>
          <w:lang w:val="es-ES"/>
        </w:rPr>
        <w:t xml:space="preserve">Desarrollar </w:t>
      </w:r>
      <w:r w:rsidRPr="0F79BD98" w:rsidR="7EC61DBD">
        <w:rPr>
          <w:noProof w:val="0"/>
          <w:lang w:val="es-ES"/>
        </w:rPr>
        <w:t>una extensión digital</w:t>
      </w:r>
      <w:r w:rsidRPr="0F79BD98" w:rsidR="14E2EF5B">
        <w:rPr>
          <w:noProof w:val="0"/>
          <w:lang w:val="es-ES"/>
        </w:rPr>
        <w:t xml:space="preserve"> de </w:t>
      </w:r>
      <w:r w:rsidRPr="0F79BD98" w:rsidR="26D32319">
        <w:rPr>
          <w:noProof w:val="0"/>
          <w:lang w:val="es-ES"/>
        </w:rPr>
        <w:t>cualquier</w:t>
      </w:r>
      <w:r w:rsidRPr="0F79BD98" w:rsidR="14E2EF5B">
        <w:rPr>
          <w:noProof w:val="0"/>
          <w:lang w:val="es-ES"/>
        </w:rPr>
        <w:t xml:space="preserve"> navegador que sirva como </w:t>
      </w:r>
      <w:r>
        <w:tab/>
      </w:r>
      <w:r>
        <w:tab/>
      </w:r>
      <w:r w:rsidRPr="0F79BD98" w:rsidR="14E2EF5B">
        <w:rPr>
          <w:noProof w:val="0"/>
          <w:lang w:val="es-ES"/>
        </w:rPr>
        <w:t xml:space="preserve">interfaz para que el usuario pueda conmutar sus solicitudes hacia los </w:t>
      </w:r>
      <w:r>
        <w:tab/>
      </w:r>
      <w:r>
        <w:tab/>
      </w:r>
      <w:r w:rsidRPr="0F79BD98" w:rsidR="14E2EF5B">
        <w:rPr>
          <w:noProof w:val="0"/>
          <w:lang w:val="es-ES"/>
        </w:rPr>
        <w:t>servidores DNS seguros</w:t>
      </w:r>
      <w:r w:rsidRPr="0F79BD98" w:rsidR="0FD7F8D0">
        <w:rPr>
          <w:noProof w:val="0"/>
          <w:lang w:val="es-ES"/>
        </w:rPr>
        <w:t xml:space="preserve"> y privados, mitigando los riesgos </w:t>
      </w:r>
      <w:r w:rsidRPr="0F79BD98" w:rsidR="44897998">
        <w:rPr>
          <w:noProof w:val="0"/>
          <w:lang w:val="es-ES"/>
        </w:rPr>
        <w:t>de seguridad</w:t>
      </w:r>
      <w:r w:rsidRPr="0F79BD98" w:rsidR="0FD7F8D0">
        <w:rPr>
          <w:noProof w:val="0"/>
          <w:lang w:val="es-ES"/>
        </w:rPr>
        <w:t xml:space="preserve"> de la </w:t>
      </w:r>
      <w:r>
        <w:tab/>
      </w:r>
      <w:r w:rsidRPr="0F79BD98" w:rsidR="0FD7F8D0">
        <w:rPr>
          <w:noProof w:val="0"/>
          <w:lang w:val="es-ES"/>
        </w:rPr>
        <w:t>re</w:t>
      </w:r>
      <w:r w:rsidRPr="0F79BD98" w:rsidR="35B00BC8">
        <w:rPr>
          <w:noProof w:val="0"/>
          <w:lang w:val="es-ES"/>
        </w:rPr>
        <w:t>d.</w:t>
      </w:r>
    </w:p>
    <w:p w:rsidR="6093DE5C" w:rsidP="24E97DC1" w:rsidRDefault="6093DE5C" w14:paraId="4548B356" w14:textId="6A03EF9F">
      <w:pPr>
        <w:pStyle w:val="Heading3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lang w:val="es-ES"/>
        </w:rPr>
      </w:pPr>
      <w:r w:rsidRPr="24E97DC1" w:rsidR="6093DE5C">
        <w:rPr>
          <w:rFonts w:ascii="Times New Roman" w:hAnsi="Times New Roman" w:eastAsia="Times New Roman" w:cs="Times New Roman"/>
          <w:noProof w:val="0"/>
          <w:lang w:val="es-ES"/>
        </w:rPr>
        <w:t xml:space="preserve">Ataques de inyecciones SQL:  </w:t>
      </w:r>
    </w:p>
    <w:p w:rsidR="6093DE5C" w:rsidP="24E97DC1" w:rsidRDefault="6093DE5C" w14:paraId="0B48270F" w14:textId="33BDF71D">
      <w:pPr>
        <w:pStyle w:val="Normal"/>
        <w:ind w:left="708"/>
        <w:rPr>
          <w:rFonts w:ascii="Calibri" w:hAnsi="Calibri" w:eastAsia="Calibri" w:cs="Calibri"/>
          <w:noProof w:val="0"/>
          <w:lang w:val="es-ES"/>
        </w:rPr>
      </w:pPr>
      <w:r w:rsidRPr="24E97DC1" w:rsidR="6093DE5C">
        <w:rPr>
          <w:rFonts w:ascii="Calibri" w:hAnsi="Calibri" w:eastAsia="Calibri" w:cs="Calibri"/>
          <w:noProof w:val="0"/>
          <w:lang w:val="es-ES"/>
        </w:rPr>
        <w:t xml:space="preserve">Desarrollar un </w:t>
      </w:r>
      <w:r w:rsidRPr="24E97DC1" w:rsidR="6AED3F6F">
        <w:rPr>
          <w:rFonts w:ascii="Calibri" w:hAnsi="Calibri" w:eastAsia="Calibri" w:cs="Calibri"/>
          <w:noProof w:val="0"/>
          <w:lang w:val="es-ES"/>
        </w:rPr>
        <w:t>entorno</w:t>
      </w:r>
      <w:r w:rsidRPr="24E97DC1" w:rsidR="6093DE5C">
        <w:rPr>
          <w:rFonts w:ascii="Calibri" w:hAnsi="Calibri" w:eastAsia="Calibri" w:cs="Calibri"/>
          <w:noProof w:val="0"/>
          <w:lang w:val="es-ES"/>
        </w:rPr>
        <w:t xml:space="preserve"> controlado donde se puedan simular los ataques SQL </w:t>
      </w:r>
      <w:r w:rsidRPr="24E97DC1" w:rsidR="2165F81B">
        <w:rPr>
          <w:rFonts w:ascii="Calibri" w:hAnsi="Calibri" w:eastAsia="Calibri" w:cs="Calibri"/>
          <w:noProof w:val="0"/>
          <w:lang w:val="es-ES"/>
        </w:rPr>
        <w:t>más</w:t>
      </w:r>
      <w:r w:rsidRPr="24E97DC1" w:rsidR="6093DE5C">
        <w:rPr>
          <w:rFonts w:ascii="Calibri" w:hAnsi="Calibri" w:eastAsia="Calibri" w:cs="Calibri"/>
          <w:noProof w:val="0"/>
          <w:lang w:val="es-ES"/>
        </w:rPr>
        <w:t xml:space="preserve"> </w:t>
      </w:r>
      <w:r w:rsidRPr="24E97DC1" w:rsidR="0F7093F1">
        <w:rPr>
          <w:rFonts w:ascii="Calibri" w:hAnsi="Calibri" w:eastAsia="Calibri" w:cs="Calibri"/>
          <w:noProof w:val="0"/>
          <w:lang w:val="es-ES"/>
        </w:rPr>
        <w:t>básicos</w:t>
      </w:r>
      <w:r w:rsidRPr="24E97DC1" w:rsidR="6093DE5C">
        <w:rPr>
          <w:rFonts w:ascii="Calibri" w:hAnsi="Calibri" w:eastAsia="Calibri" w:cs="Calibri"/>
          <w:noProof w:val="0"/>
          <w:lang w:val="es-ES"/>
        </w:rPr>
        <w:t xml:space="preserve"> </w:t>
      </w:r>
      <w:r w:rsidRPr="24E97DC1" w:rsidR="333BC84E">
        <w:rPr>
          <w:rFonts w:ascii="Calibri" w:hAnsi="Calibri" w:eastAsia="Calibri" w:cs="Calibri"/>
          <w:noProof w:val="0"/>
          <w:lang w:val="es-ES"/>
        </w:rPr>
        <w:t xml:space="preserve">para informar </w:t>
      </w:r>
      <w:r w:rsidRPr="24E97DC1" w:rsidR="27D9EC23">
        <w:rPr>
          <w:rFonts w:ascii="Calibri" w:hAnsi="Calibri" w:eastAsia="Calibri" w:cs="Calibri"/>
          <w:noProof w:val="0"/>
          <w:lang w:val="es-ES"/>
        </w:rPr>
        <w:t>al usuario</w:t>
      </w:r>
      <w:r w:rsidRPr="24E97DC1" w:rsidR="333BC84E">
        <w:rPr>
          <w:rFonts w:ascii="Calibri" w:hAnsi="Calibri" w:eastAsia="Calibri" w:cs="Calibri"/>
          <w:noProof w:val="0"/>
          <w:lang w:val="es-ES"/>
        </w:rPr>
        <w:t xml:space="preserve"> sobre los </w:t>
      </w:r>
      <w:r w:rsidRPr="24E97DC1" w:rsidR="1F7B736C">
        <w:rPr>
          <w:rFonts w:ascii="Calibri" w:hAnsi="Calibri" w:eastAsia="Calibri" w:cs="Calibri"/>
          <w:noProof w:val="0"/>
          <w:lang w:val="es-ES"/>
        </w:rPr>
        <w:t>riesgos</w:t>
      </w:r>
      <w:r w:rsidRPr="24E97DC1" w:rsidR="333BC84E">
        <w:rPr>
          <w:rFonts w:ascii="Calibri" w:hAnsi="Calibri" w:eastAsia="Calibri" w:cs="Calibri"/>
          <w:noProof w:val="0"/>
          <w:lang w:val="es-ES"/>
        </w:rPr>
        <w:t xml:space="preserve"> de la falta de </w:t>
      </w:r>
      <w:r w:rsidRPr="24E97DC1" w:rsidR="397AA8A0">
        <w:rPr>
          <w:rFonts w:ascii="Calibri" w:hAnsi="Calibri" w:eastAsia="Calibri" w:cs="Calibri"/>
          <w:noProof w:val="0"/>
          <w:lang w:val="es-ES"/>
        </w:rPr>
        <w:t>sanitización</w:t>
      </w:r>
      <w:r w:rsidRPr="24E97DC1" w:rsidR="333BC84E">
        <w:rPr>
          <w:rFonts w:ascii="Calibri" w:hAnsi="Calibri" w:eastAsia="Calibri" w:cs="Calibri"/>
          <w:noProof w:val="0"/>
          <w:lang w:val="es-ES"/>
        </w:rPr>
        <w:t xml:space="preserve"> en los formularios web</w:t>
      </w:r>
      <w:r w:rsidRPr="24E97DC1" w:rsidR="6093DE5C">
        <w:rPr>
          <w:rFonts w:ascii="Calibri" w:hAnsi="Calibri" w:eastAsia="Calibri" w:cs="Calibri"/>
          <w:noProof w:val="0"/>
          <w:lang w:val="es-ES"/>
        </w:rPr>
        <w:t>.</w:t>
      </w:r>
    </w:p>
    <w:p w:rsidR="43CC70E9" w:rsidP="24E97DC1" w:rsidRDefault="43CC70E9" w14:paraId="05910CC1" w14:textId="5600E269">
      <w:pPr>
        <w:pStyle w:val="Heading3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lang w:val="es-ES"/>
        </w:rPr>
      </w:pPr>
      <w:r w:rsidRPr="24E97DC1" w:rsidR="43CC70E9">
        <w:rPr>
          <w:rFonts w:ascii="Times New Roman" w:hAnsi="Times New Roman" w:eastAsia="Times New Roman" w:cs="Times New Roman"/>
          <w:noProof w:val="0"/>
          <w:lang w:val="es-ES"/>
        </w:rPr>
        <w:t>Estadísticas</w:t>
      </w:r>
      <w:r w:rsidRPr="24E97DC1" w:rsidR="058C823A">
        <w:rPr>
          <w:rFonts w:ascii="Times New Roman" w:hAnsi="Times New Roman" w:eastAsia="Times New Roman" w:cs="Times New Roman"/>
          <w:noProof w:val="0"/>
          <w:lang w:val="es-ES"/>
        </w:rPr>
        <w:t xml:space="preserve"> sobre </w:t>
      </w:r>
      <w:r w:rsidRPr="24E97DC1" w:rsidR="61473D08">
        <w:rPr>
          <w:rFonts w:ascii="Times New Roman" w:hAnsi="Times New Roman" w:eastAsia="Times New Roman" w:cs="Times New Roman"/>
          <w:noProof w:val="0"/>
          <w:lang w:val="es-ES"/>
        </w:rPr>
        <w:t>credenciales más vulneradas</w:t>
      </w:r>
      <w:r w:rsidRPr="24E97DC1" w:rsidR="058C823A">
        <w:rPr>
          <w:rFonts w:ascii="Times New Roman" w:hAnsi="Times New Roman" w:eastAsia="Times New Roman" w:cs="Times New Roman"/>
          <w:noProof w:val="0"/>
          <w:lang w:val="es-ES"/>
        </w:rPr>
        <w:t xml:space="preserve">:  </w:t>
      </w:r>
    </w:p>
    <w:p w:rsidR="7927A8E0" w:rsidP="24E97DC1" w:rsidRDefault="7927A8E0" w14:paraId="7CC935FF" w14:textId="5B730C39">
      <w:pPr>
        <w:pStyle w:val="Normal"/>
        <w:ind w:left="708"/>
        <w:rPr>
          <w:rFonts w:ascii="Calibri" w:hAnsi="Calibri" w:eastAsia="Calibri" w:cs="Calibri"/>
          <w:noProof w:val="0"/>
          <w:lang w:val="es-ES"/>
        </w:rPr>
      </w:pPr>
      <w:r w:rsidRPr="6BCD7E17" w:rsidR="289ED92A">
        <w:rPr>
          <w:rFonts w:ascii="Calibri" w:hAnsi="Calibri" w:eastAsia="Calibri" w:cs="Calibri"/>
          <w:noProof w:val="0"/>
          <w:lang w:val="es-ES"/>
        </w:rPr>
        <w:t xml:space="preserve">Diseñar una tabla de </w:t>
      </w:r>
      <w:r w:rsidRPr="6BCD7E17" w:rsidR="21DD068E">
        <w:rPr>
          <w:rFonts w:ascii="Calibri" w:hAnsi="Calibri" w:eastAsia="Calibri" w:cs="Calibri"/>
          <w:noProof w:val="0"/>
          <w:lang w:val="es-ES"/>
        </w:rPr>
        <w:t>estadísticas</w:t>
      </w:r>
      <w:r w:rsidRPr="6BCD7E17" w:rsidR="289ED92A">
        <w:rPr>
          <w:rFonts w:ascii="Calibri" w:hAnsi="Calibri" w:eastAsia="Calibri" w:cs="Calibri"/>
          <w:noProof w:val="0"/>
          <w:lang w:val="es-ES"/>
        </w:rPr>
        <w:t xml:space="preserve"> donde se muestre </w:t>
      </w:r>
      <w:r w:rsidRPr="6BCD7E17" w:rsidR="76DBA57C">
        <w:rPr>
          <w:rFonts w:ascii="Calibri" w:hAnsi="Calibri" w:eastAsia="Calibri" w:cs="Calibri"/>
          <w:noProof w:val="0"/>
          <w:lang w:val="es-ES"/>
        </w:rPr>
        <w:t>métricas</w:t>
      </w:r>
      <w:r w:rsidRPr="6BCD7E17" w:rsidR="289ED92A">
        <w:rPr>
          <w:rFonts w:ascii="Calibri" w:hAnsi="Calibri" w:eastAsia="Calibri" w:cs="Calibri"/>
          <w:noProof w:val="0"/>
          <w:lang w:val="es-ES"/>
        </w:rPr>
        <w:t xml:space="preserve"> en tiempo real sobre </w:t>
      </w:r>
      <w:r w:rsidRPr="6BCD7E17" w:rsidR="22ECDBE6">
        <w:rPr>
          <w:rFonts w:ascii="Calibri" w:hAnsi="Calibri" w:eastAsia="Calibri" w:cs="Calibri"/>
          <w:noProof w:val="0"/>
          <w:lang w:val="es-ES"/>
        </w:rPr>
        <w:t>las contraseñas</w:t>
      </w:r>
      <w:r w:rsidRPr="6BCD7E17" w:rsidR="289ED92A">
        <w:rPr>
          <w:rFonts w:ascii="Calibri" w:hAnsi="Calibri" w:eastAsia="Calibri" w:cs="Calibri"/>
          <w:noProof w:val="0"/>
          <w:lang w:val="es-ES"/>
        </w:rPr>
        <w:t xml:space="preserve"> </w:t>
      </w:r>
      <w:r w:rsidRPr="6BCD7E17" w:rsidR="3E0A2FC4">
        <w:rPr>
          <w:rFonts w:ascii="Calibri" w:hAnsi="Calibri" w:eastAsia="Calibri" w:cs="Calibri"/>
          <w:noProof w:val="0"/>
          <w:lang w:val="es-ES"/>
        </w:rPr>
        <w:t>más</w:t>
      </w:r>
      <w:r w:rsidRPr="6BCD7E17" w:rsidR="289ED92A">
        <w:rPr>
          <w:rFonts w:ascii="Calibri" w:hAnsi="Calibri" w:eastAsia="Calibri" w:cs="Calibri"/>
          <w:noProof w:val="0"/>
          <w:lang w:val="es-ES"/>
        </w:rPr>
        <w:t xml:space="preserve"> </w:t>
      </w:r>
      <w:r w:rsidRPr="6BCD7E17" w:rsidR="425BEDEC">
        <w:rPr>
          <w:rFonts w:ascii="Calibri" w:hAnsi="Calibri" w:eastAsia="Calibri" w:cs="Calibri"/>
          <w:noProof w:val="0"/>
          <w:lang w:val="es-ES"/>
        </w:rPr>
        <w:t>veneradas</w:t>
      </w:r>
      <w:r w:rsidRPr="6BCD7E17" w:rsidR="289ED92A">
        <w:rPr>
          <w:rFonts w:ascii="Calibri" w:hAnsi="Calibri" w:eastAsia="Calibri" w:cs="Calibri"/>
          <w:noProof w:val="0"/>
          <w:lang w:val="es-ES"/>
        </w:rPr>
        <w:t xml:space="preserve"> y </w:t>
      </w:r>
      <w:r w:rsidRPr="6BCD7E17" w:rsidR="1D768553">
        <w:rPr>
          <w:rFonts w:ascii="Calibri" w:hAnsi="Calibri" w:eastAsia="Calibri" w:cs="Calibri"/>
          <w:noProof w:val="0"/>
          <w:lang w:val="es-ES"/>
        </w:rPr>
        <w:t>la tendencia</w:t>
      </w:r>
      <w:r w:rsidRPr="6BCD7E17" w:rsidR="3375101F">
        <w:rPr>
          <w:rFonts w:ascii="Calibri" w:hAnsi="Calibri" w:eastAsia="Calibri" w:cs="Calibri"/>
          <w:noProof w:val="0"/>
          <w:lang w:val="es-ES"/>
        </w:rPr>
        <w:t xml:space="preserve"> de ciberataques </w:t>
      </w:r>
      <w:r w:rsidRPr="6BCD7E17" w:rsidR="0272E6B3">
        <w:rPr>
          <w:rFonts w:ascii="Calibri" w:hAnsi="Calibri" w:eastAsia="Calibri" w:cs="Calibri"/>
          <w:noProof w:val="0"/>
          <w:lang w:val="es-ES"/>
        </w:rPr>
        <w:t>más</w:t>
      </w:r>
      <w:r w:rsidRPr="6BCD7E17" w:rsidR="3375101F">
        <w:rPr>
          <w:rFonts w:ascii="Calibri" w:hAnsi="Calibri" w:eastAsia="Calibri" w:cs="Calibri"/>
          <w:noProof w:val="0"/>
          <w:lang w:val="es-ES"/>
        </w:rPr>
        <w:t xml:space="preserve"> actuales</w:t>
      </w:r>
      <w:r w:rsidRPr="6BCD7E17" w:rsidR="289ED92A">
        <w:rPr>
          <w:rFonts w:ascii="Calibri" w:hAnsi="Calibri" w:eastAsia="Calibri" w:cs="Calibri"/>
          <w:noProof w:val="0"/>
          <w:lang w:val="es-ES"/>
        </w:rPr>
        <w:t>.</w:t>
      </w:r>
    </w:p>
    <w:p w:rsidR="498DA7D3" w:rsidP="6BCD7E17" w:rsidRDefault="498DA7D3" w14:paraId="3C6008E9" w14:textId="7F6E8225">
      <w:pPr>
        <w:pStyle w:val="Heading2"/>
        <w:ind w:left="0"/>
        <w:rPr>
          <w:rFonts w:ascii="Times New Roman" w:hAnsi="Times New Roman" w:eastAsia="Times New Roman" w:cs="Times New Roman"/>
          <w:noProof w:val="0"/>
          <w:lang w:val="es-ES"/>
        </w:rPr>
      </w:pPr>
      <w:r w:rsidRPr="6BCD7E17" w:rsidR="498DA7D3">
        <w:rPr>
          <w:rFonts w:ascii="Times New Roman" w:hAnsi="Times New Roman" w:eastAsia="Times New Roman" w:cs="Times New Roman"/>
          <w:noProof w:val="0"/>
          <w:lang w:val="es-ES"/>
        </w:rPr>
        <w:t>Fundamentación</w:t>
      </w:r>
    </w:p>
    <w:p w:rsidR="498DA7D3" w:rsidP="6BCD7E17" w:rsidRDefault="498DA7D3" w14:paraId="7BBEBB70" w14:textId="4C8D15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lang w:val="es-ES"/>
        </w:rPr>
      </w:pPr>
      <w:r w:rsidRPr="0F79BD98" w:rsidR="3F048581">
        <w:rPr>
          <w:rFonts w:ascii="Calibri" w:hAnsi="Calibri" w:eastAsia="Calibri" w:cs="Calibri"/>
          <w:noProof w:val="0"/>
          <w:lang w:val="es-ES"/>
        </w:rPr>
        <w:t>En el contexto social actual que vivimos l</w:t>
      </w:r>
      <w:r w:rsidRPr="0F79BD98" w:rsidR="366E3FF5">
        <w:rPr>
          <w:rFonts w:ascii="Calibri" w:hAnsi="Calibri" w:eastAsia="Calibri" w:cs="Calibri"/>
          <w:noProof w:val="0"/>
          <w:lang w:val="es-ES"/>
        </w:rPr>
        <w:t>a</w:t>
      </w:r>
      <w:r w:rsidRPr="0F79BD98" w:rsidR="3F048581">
        <w:rPr>
          <w:rFonts w:ascii="Calibri" w:hAnsi="Calibri" w:eastAsia="Calibri" w:cs="Calibri"/>
          <w:noProof w:val="0"/>
          <w:lang w:val="es-ES"/>
        </w:rPr>
        <w:t xml:space="preserve">s </w:t>
      </w:r>
      <w:r w:rsidRPr="0F79BD98" w:rsidR="675C7A53">
        <w:rPr>
          <w:rFonts w:ascii="Calibri" w:hAnsi="Calibri" w:eastAsia="Calibri" w:cs="Calibri"/>
          <w:noProof w:val="0"/>
          <w:lang w:val="es-ES"/>
        </w:rPr>
        <w:t xml:space="preserve">personas </w:t>
      </w:r>
      <w:r w:rsidRPr="0F79BD98" w:rsidR="668DE644">
        <w:rPr>
          <w:rFonts w:ascii="Calibri" w:hAnsi="Calibri" w:eastAsia="Calibri" w:cs="Calibri"/>
          <w:noProof w:val="0"/>
          <w:lang w:val="es-ES"/>
        </w:rPr>
        <w:t>están</w:t>
      </w:r>
      <w:r w:rsidRPr="0F79BD98" w:rsidR="3F048581">
        <w:rPr>
          <w:rFonts w:ascii="Calibri" w:hAnsi="Calibri" w:eastAsia="Calibri" w:cs="Calibri"/>
          <w:noProof w:val="0"/>
          <w:lang w:val="es-ES"/>
        </w:rPr>
        <w:t xml:space="preserve"> en mayor </w:t>
      </w:r>
      <w:r w:rsidRPr="0F79BD98" w:rsidR="7DE0108F">
        <w:rPr>
          <w:rFonts w:ascii="Calibri" w:hAnsi="Calibri" w:eastAsia="Calibri" w:cs="Calibri"/>
          <w:noProof w:val="0"/>
          <w:lang w:val="es-ES"/>
        </w:rPr>
        <w:t>interacción</w:t>
      </w:r>
      <w:r w:rsidRPr="0F79BD98" w:rsidR="398C7319">
        <w:rPr>
          <w:rFonts w:ascii="Calibri" w:hAnsi="Calibri" w:eastAsia="Calibri" w:cs="Calibri"/>
          <w:noProof w:val="0"/>
          <w:lang w:val="es-ES"/>
        </w:rPr>
        <w:t xml:space="preserve"> con la tecnología, como son los sitios de autenticación de credenciales, </w:t>
      </w:r>
      <w:r w:rsidRPr="0F79BD98" w:rsidR="3F048581">
        <w:rPr>
          <w:rFonts w:ascii="Calibri" w:hAnsi="Calibri" w:eastAsia="Calibri" w:cs="Calibri"/>
          <w:noProof w:val="0"/>
          <w:lang w:val="es-ES"/>
        </w:rPr>
        <w:t>plataformas web y configuraciones predeterminados de</w:t>
      </w:r>
      <w:r w:rsidRPr="0F79BD98" w:rsidR="2B88B717">
        <w:rPr>
          <w:rFonts w:ascii="Calibri" w:hAnsi="Calibri" w:eastAsia="Calibri" w:cs="Calibri"/>
          <w:noProof w:val="0"/>
          <w:lang w:val="es-ES"/>
        </w:rPr>
        <w:t xml:space="preserve"> red local.</w:t>
      </w:r>
      <w:r w:rsidRPr="0F79BD98" w:rsidR="75D7D92A">
        <w:rPr>
          <w:rFonts w:ascii="Calibri" w:hAnsi="Calibri" w:eastAsia="Calibri" w:cs="Calibri"/>
          <w:noProof w:val="0"/>
          <w:lang w:val="es-ES"/>
        </w:rPr>
        <w:t xml:space="preserve"> Sin </w:t>
      </w:r>
      <w:r w:rsidRPr="0F79BD98" w:rsidR="414154BF">
        <w:rPr>
          <w:rFonts w:ascii="Calibri" w:hAnsi="Calibri" w:eastAsia="Calibri" w:cs="Calibri"/>
          <w:noProof w:val="0"/>
          <w:lang w:val="es-ES"/>
        </w:rPr>
        <w:t>embargo,</w:t>
      </w:r>
      <w:r w:rsidRPr="0F79BD98" w:rsidR="75D7D92A">
        <w:rPr>
          <w:rFonts w:ascii="Calibri" w:hAnsi="Calibri" w:eastAsia="Calibri" w:cs="Calibri"/>
          <w:noProof w:val="0"/>
          <w:lang w:val="es-ES"/>
        </w:rPr>
        <w:t xml:space="preserve"> tras </w:t>
      </w:r>
      <w:r w:rsidRPr="0F79BD98" w:rsidR="2E719953">
        <w:rPr>
          <w:rFonts w:ascii="Calibri" w:hAnsi="Calibri" w:eastAsia="Calibri" w:cs="Calibri"/>
          <w:noProof w:val="0"/>
          <w:lang w:val="es-ES"/>
        </w:rPr>
        <w:t>algunas investigaciones</w:t>
      </w:r>
      <w:r w:rsidRPr="0F79BD98" w:rsidR="2906A840">
        <w:rPr>
          <w:rFonts w:ascii="Calibri" w:hAnsi="Calibri" w:eastAsia="Calibri" w:cs="Calibri"/>
          <w:noProof w:val="0"/>
          <w:lang w:val="es-ES"/>
        </w:rPr>
        <w:t xml:space="preserve"> y encuestas en nuestra comunidad </w:t>
      </w:r>
      <w:r w:rsidRPr="0F79BD98" w:rsidR="75D7D92A">
        <w:rPr>
          <w:rFonts w:ascii="Calibri" w:hAnsi="Calibri" w:eastAsia="Calibri" w:cs="Calibri"/>
          <w:noProof w:val="0"/>
          <w:lang w:val="es-ES"/>
        </w:rPr>
        <w:t xml:space="preserve">nos dimos cuenta </w:t>
      </w:r>
      <w:r w:rsidRPr="0F79BD98" w:rsidR="03448AC4">
        <w:rPr>
          <w:rFonts w:ascii="Calibri" w:hAnsi="Calibri" w:eastAsia="Calibri" w:cs="Calibri"/>
          <w:noProof w:val="0"/>
          <w:lang w:val="es-ES"/>
        </w:rPr>
        <w:t>de que</w:t>
      </w:r>
      <w:r w:rsidRPr="0F79BD98" w:rsidR="75D7D92A">
        <w:rPr>
          <w:rFonts w:ascii="Calibri" w:hAnsi="Calibri" w:eastAsia="Calibri" w:cs="Calibri"/>
          <w:noProof w:val="0"/>
          <w:lang w:val="es-ES"/>
        </w:rPr>
        <w:t xml:space="preserve"> el crecimiento de la ciberseguridad no fue acompañado por una alfabetización digital debida</w:t>
      </w:r>
      <w:r w:rsidRPr="0F79BD98" w:rsidR="6215FF30">
        <w:rPr>
          <w:rFonts w:ascii="Calibri" w:hAnsi="Calibri" w:eastAsia="Calibri" w:cs="Calibri"/>
          <w:noProof w:val="0"/>
          <w:lang w:val="es-ES"/>
        </w:rPr>
        <w:t xml:space="preserve">. Con esta investigación nos dimos cuenta de la </w:t>
      </w:r>
      <w:r w:rsidRPr="0F79BD98" w:rsidR="435D03FD">
        <w:rPr>
          <w:rFonts w:ascii="Calibri" w:hAnsi="Calibri" w:eastAsia="Calibri" w:cs="Calibri"/>
          <w:noProof w:val="0"/>
          <w:lang w:val="es-ES"/>
        </w:rPr>
        <w:t>mayoría</w:t>
      </w:r>
      <w:r w:rsidRPr="0F79BD98" w:rsidR="6215FF30">
        <w:rPr>
          <w:rFonts w:ascii="Calibri" w:hAnsi="Calibri" w:eastAsia="Calibri" w:cs="Calibri"/>
          <w:noProof w:val="0"/>
          <w:lang w:val="es-ES"/>
        </w:rPr>
        <w:t xml:space="preserve"> de los usuarios no </w:t>
      </w:r>
      <w:r w:rsidRPr="0F79BD98" w:rsidR="6704AD87">
        <w:rPr>
          <w:rFonts w:ascii="Calibri" w:hAnsi="Calibri" w:eastAsia="Calibri" w:cs="Calibri"/>
          <w:noProof w:val="0"/>
          <w:lang w:val="es-ES"/>
        </w:rPr>
        <w:t>están</w:t>
      </w:r>
      <w:r w:rsidRPr="0F79BD98" w:rsidR="6215FF30">
        <w:rPr>
          <w:rFonts w:ascii="Calibri" w:hAnsi="Calibri" w:eastAsia="Calibri" w:cs="Calibri"/>
          <w:noProof w:val="0"/>
          <w:lang w:val="es-ES"/>
        </w:rPr>
        <w:t xml:space="preserve"> preparados con el </w:t>
      </w:r>
      <w:r w:rsidRPr="0F79BD98" w:rsidR="6215FF30">
        <w:rPr>
          <w:rFonts w:ascii="Calibri" w:hAnsi="Calibri" w:eastAsia="Calibri" w:cs="Calibri"/>
          <w:noProof w:val="0"/>
          <w:lang w:val="es-ES"/>
        </w:rPr>
        <w:t xml:space="preserve">conocimiento </w:t>
      </w:r>
      <w:r w:rsidRPr="0F79BD98" w:rsidR="530B9839">
        <w:rPr>
          <w:rFonts w:ascii="Calibri" w:hAnsi="Calibri" w:eastAsia="Calibri" w:cs="Calibri"/>
          <w:noProof w:val="0"/>
          <w:lang w:val="es-ES"/>
        </w:rPr>
        <w:t>básico</w:t>
      </w:r>
      <w:r w:rsidRPr="0F79BD98" w:rsidR="6215FF30">
        <w:rPr>
          <w:rFonts w:ascii="Calibri" w:hAnsi="Calibri" w:eastAsia="Calibri" w:cs="Calibri"/>
          <w:noProof w:val="0"/>
          <w:lang w:val="es-ES"/>
        </w:rPr>
        <w:t xml:space="preserve"> para </w:t>
      </w:r>
      <w:r w:rsidRPr="0F79BD98" w:rsidR="3E6013E2">
        <w:rPr>
          <w:rFonts w:ascii="Calibri" w:hAnsi="Calibri" w:eastAsia="Calibri" w:cs="Calibri"/>
          <w:noProof w:val="0"/>
          <w:lang w:val="es-ES"/>
        </w:rPr>
        <w:t xml:space="preserve">crear la </w:t>
      </w:r>
      <w:r w:rsidRPr="0F79BD98" w:rsidR="192E5E7B">
        <w:rPr>
          <w:rFonts w:ascii="Calibri" w:hAnsi="Calibri" w:eastAsia="Calibri" w:cs="Calibri"/>
          <w:noProof w:val="0"/>
          <w:lang w:val="es-ES"/>
        </w:rPr>
        <w:t>robustez</w:t>
      </w:r>
      <w:r w:rsidRPr="0F79BD98" w:rsidR="3E6013E2">
        <w:rPr>
          <w:rFonts w:ascii="Calibri" w:hAnsi="Calibri" w:eastAsia="Calibri" w:cs="Calibri"/>
          <w:noProof w:val="0"/>
          <w:lang w:val="es-ES"/>
        </w:rPr>
        <w:t xml:space="preserve"> de sus credenciales</w:t>
      </w:r>
      <w:r w:rsidRPr="0F79BD98" w:rsidR="2720A577">
        <w:rPr>
          <w:rFonts w:ascii="Calibri" w:hAnsi="Calibri" w:eastAsia="Calibri" w:cs="Calibri"/>
          <w:noProof w:val="0"/>
          <w:lang w:val="es-ES"/>
        </w:rPr>
        <w:t xml:space="preserve">, </w:t>
      </w:r>
      <w:r w:rsidRPr="0F79BD98" w:rsidR="7D668F8E">
        <w:rPr>
          <w:rFonts w:ascii="Calibri" w:hAnsi="Calibri" w:eastAsia="Calibri" w:cs="Calibri"/>
          <w:noProof w:val="0"/>
          <w:lang w:val="es-ES"/>
        </w:rPr>
        <w:t>detecta</w:t>
      </w:r>
      <w:r w:rsidRPr="0F79BD98" w:rsidR="2720A577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3410BA90">
        <w:rPr>
          <w:rFonts w:ascii="Calibri" w:hAnsi="Calibri" w:eastAsia="Calibri" w:cs="Calibri"/>
          <w:noProof w:val="0"/>
          <w:lang w:val="es-ES"/>
        </w:rPr>
        <w:t>sitios</w:t>
      </w:r>
      <w:r w:rsidRPr="0F79BD98" w:rsidR="2720A577">
        <w:rPr>
          <w:rFonts w:ascii="Calibri" w:hAnsi="Calibri" w:eastAsia="Calibri" w:cs="Calibri"/>
          <w:noProof w:val="0"/>
          <w:lang w:val="es-ES"/>
        </w:rPr>
        <w:t xml:space="preserve"> web </w:t>
      </w:r>
      <w:r w:rsidRPr="0F79BD98" w:rsidR="44751ACB">
        <w:rPr>
          <w:rFonts w:ascii="Calibri" w:hAnsi="Calibri" w:eastAsia="Calibri" w:cs="Calibri"/>
          <w:noProof w:val="0"/>
          <w:lang w:val="es-ES"/>
        </w:rPr>
        <w:t>maliciosos</w:t>
      </w:r>
      <w:r w:rsidRPr="0F79BD98" w:rsidR="2720A577">
        <w:rPr>
          <w:rFonts w:ascii="Calibri" w:hAnsi="Calibri" w:eastAsia="Calibri" w:cs="Calibri"/>
          <w:noProof w:val="0"/>
          <w:lang w:val="es-ES"/>
        </w:rPr>
        <w:t xml:space="preserve"> o entender los riesgos que conlleva llenar un formulario digital </w:t>
      </w:r>
      <w:r w:rsidRPr="0F79BD98" w:rsidR="104A0E47">
        <w:rPr>
          <w:rFonts w:ascii="Calibri" w:hAnsi="Calibri" w:eastAsia="Calibri" w:cs="Calibri"/>
          <w:noProof w:val="0"/>
          <w:lang w:val="es-ES"/>
        </w:rPr>
        <w:t>c</w:t>
      </w:r>
      <w:r w:rsidRPr="0F79BD98" w:rsidR="2720A577">
        <w:rPr>
          <w:rFonts w:ascii="Calibri" w:hAnsi="Calibri" w:eastAsia="Calibri" w:cs="Calibri"/>
          <w:noProof w:val="0"/>
          <w:lang w:val="es-ES"/>
        </w:rPr>
        <w:t>on datos sensibles, delegando su seguridad</w:t>
      </w:r>
      <w:r w:rsidRPr="0F79BD98" w:rsidR="70E42628">
        <w:rPr>
          <w:rFonts w:ascii="Calibri" w:hAnsi="Calibri" w:eastAsia="Calibri" w:cs="Calibri"/>
          <w:noProof w:val="0"/>
          <w:lang w:val="es-ES"/>
        </w:rPr>
        <w:t xml:space="preserve"> web a configuraciones predeterminado de su proveedor de red.</w:t>
      </w:r>
      <w:r w:rsidRPr="0F79BD98" w:rsidR="6A55083D">
        <w:rPr>
          <w:rFonts w:ascii="Calibri" w:hAnsi="Calibri" w:eastAsia="Calibri" w:cs="Calibri"/>
          <w:noProof w:val="0"/>
          <w:lang w:val="es-ES"/>
        </w:rPr>
        <w:t xml:space="preserve"> Esto convierte al factor humano en el eslabón más débil de la cadena informática, </w:t>
      </w:r>
      <w:r w:rsidRPr="0F79BD98" w:rsidR="2525BBBC">
        <w:rPr>
          <w:rFonts w:ascii="Calibri" w:hAnsi="Calibri" w:eastAsia="Calibri" w:cs="Calibri"/>
          <w:noProof w:val="0"/>
          <w:lang w:val="es-ES"/>
        </w:rPr>
        <w:t>expandiéndolo</w:t>
      </w:r>
      <w:r w:rsidRPr="0F79BD98" w:rsidR="6A55083D">
        <w:rPr>
          <w:rFonts w:ascii="Calibri" w:hAnsi="Calibri" w:eastAsia="Calibri" w:cs="Calibri"/>
          <w:noProof w:val="0"/>
          <w:lang w:val="es-ES"/>
        </w:rPr>
        <w:t xml:space="preserve"> a ataques de </w:t>
      </w:r>
      <w:r w:rsidRPr="0F79BD98" w:rsidR="0BAA6F3D">
        <w:rPr>
          <w:rFonts w:ascii="Calibri" w:hAnsi="Calibri" w:eastAsia="Calibri" w:cs="Calibri"/>
          <w:noProof w:val="0"/>
          <w:lang w:val="es-ES"/>
        </w:rPr>
        <w:t>phishing</w:t>
      </w:r>
      <w:r w:rsidRPr="0F79BD98" w:rsidR="56206AE9">
        <w:rPr>
          <w:rFonts w:ascii="Calibri" w:hAnsi="Calibri" w:eastAsia="Calibri" w:cs="Calibri"/>
          <w:noProof w:val="0"/>
          <w:lang w:val="es-ES"/>
        </w:rPr>
        <w:t xml:space="preserve">, filtraciones de datos personales sensibles e infecciones de </w:t>
      </w:r>
      <w:r w:rsidRPr="0F79BD98" w:rsidR="27CCF395">
        <w:rPr>
          <w:rFonts w:ascii="Calibri" w:hAnsi="Calibri" w:eastAsia="Calibri" w:cs="Calibri"/>
          <w:noProof w:val="0"/>
          <w:lang w:val="es-ES"/>
        </w:rPr>
        <w:t>programas maliciosos.</w:t>
      </w:r>
    </w:p>
    <w:p w:rsidR="3CD414BC" w:rsidP="6BCD7E17" w:rsidRDefault="3CD414BC" w14:paraId="2229CE6D" w14:textId="037F9E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lang w:val="es-ES"/>
        </w:rPr>
      </w:pPr>
      <w:r w:rsidRPr="0F79BD98" w:rsidR="68BB51D3">
        <w:rPr>
          <w:rFonts w:ascii="Calibri" w:hAnsi="Calibri" w:eastAsia="Calibri" w:cs="Calibri"/>
          <w:noProof w:val="0"/>
          <w:lang w:val="es-ES"/>
        </w:rPr>
        <w:t>Después</w:t>
      </w:r>
      <w:r w:rsidRPr="0F79BD98" w:rsidR="3163A242">
        <w:rPr>
          <w:rFonts w:ascii="Calibri" w:hAnsi="Calibri" w:eastAsia="Calibri" w:cs="Calibri"/>
          <w:noProof w:val="0"/>
          <w:lang w:val="es-ES"/>
        </w:rPr>
        <w:t xml:space="preserve"> de una </w:t>
      </w:r>
      <w:r w:rsidRPr="0F79BD98" w:rsidR="224A4223">
        <w:rPr>
          <w:rFonts w:ascii="Calibri" w:hAnsi="Calibri" w:eastAsia="Calibri" w:cs="Calibri"/>
          <w:noProof w:val="0"/>
          <w:lang w:val="es-ES"/>
        </w:rPr>
        <w:t>investigación</w:t>
      </w:r>
      <w:r w:rsidRPr="0F79BD98" w:rsidR="3163A242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310AD07B">
        <w:rPr>
          <w:rFonts w:ascii="Calibri" w:hAnsi="Calibri" w:eastAsia="Calibri" w:cs="Calibri"/>
          <w:noProof w:val="0"/>
          <w:lang w:val="es-ES"/>
        </w:rPr>
        <w:t>más</w:t>
      </w:r>
      <w:r w:rsidRPr="0F79BD98" w:rsidR="3163A242">
        <w:rPr>
          <w:rFonts w:ascii="Calibri" w:hAnsi="Calibri" w:eastAsia="Calibri" w:cs="Calibri"/>
          <w:noProof w:val="0"/>
          <w:lang w:val="es-ES"/>
        </w:rPr>
        <w:t xml:space="preserve"> extensa hacia los servicios de software de </w:t>
      </w:r>
      <w:r w:rsidRPr="0F79BD98" w:rsidR="74731359">
        <w:rPr>
          <w:rFonts w:ascii="Calibri" w:hAnsi="Calibri" w:eastAsia="Calibri" w:cs="Calibri"/>
          <w:noProof w:val="0"/>
          <w:lang w:val="es-ES"/>
        </w:rPr>
        <w:t>ciberseguridad</w:t>
      </w:r>
      <w:r w:rsidRPr="0F79BD98" w:rsidR="3163A242">
        <w:rPr>
          <w:rFonts w:ascii="Calibri" w:hAnsi="Calibri" w:eastAsia="Calibri" w:cs="Calibri"/>
          <w:noProof w:val="0"/>
          <w:lang w:val="es-ES"/>
        </w:rPr>
        <w:t xml:space="preserve"> encontramos que </w:t>
      </w:r>
      <w:r w:rsidRPr="0F79BD98" w:rsidR="02725E8C">
        <w:rPr>
          <w:rFonts w:ascii="Calibri" w:hAnsi="Calibri" w:eastAsia="Calibri" w:cs="Calibri"/>
          <w:noProof w:val="0"/>
          <w:lang w:val="es-ES"/>
        </w:rPr>
        <w:t xml:space="preserve">hay 2 extremos ineficaz para el usuario </w:t>
      </w:r>
      <w:r w:rsidRPr="0F79BD98" w:rsidR="5F2B5162">
        <w:rPr>
          <w:rFonts w:ascii="Calibri" w:hAnsi="Calibri" w:eastAsia="Calibri" w:cs="Calibri"/>
          <w:noProof w:val="0"/>
          <w:lang w:val="es-ES"/>
        </w:rPr>
        <w:t>común</w:t>
      </w:r>
      <w:r w:rsidRPr="0F79BD98" w:rsidR="02725E8C">
        <w:rPr>
          <w:rFonts w:ascii="Calibri" w:hAnsi="Calibri" w:eastAsia="Calibri" w:cs="Calibri"/>
          <w:noProof w:val="0"/>
          <w:lang w:val="es-ES"/>
        </w:rPr>
        <w:t xml:space="preserve">: por un </w:t>
      </w:r>
      <w:r w:rsidRPr="0F79BD98" w:rsidR="2CD1846F">
        <w:rPr>
          <w:rFonts w:ascii="Calibri" w:hAnsi="Calibri" w:eastAsia="Calibri" w:cs="Calibri"/>
          <w:noProof w:val="0"/>
          <w:lang w:val="es-ES"/>
        </w:rPr>
        <w:t>lado,</w:t>
      </w:r>
      <w:r w:rsidRPr="0F79BD98" w:rsidR="02725E8C">
        <w:rPr>
          <w:rFonts w:ascii="Calibri" w:hAnsi="Calibri" w:eastAsia="Calibri" w:cs="Calibri"/>
          <w:noProof w:val="0"/>
          <w:lang w:val="es-ES"/>
        </w:rPr>
        <w:t xml:space="preserve"> tenemos los </w:t>
      </w:r>
      <w:r w:rsidRPr="0F79BD98" w:rsidR="75F416E6">
        <w:rPr>
          <w:rFonts w:ascii="Calibri" w:hAnsi="Calibri" w:eastAsia="Calibri" w:cs="Calibri"/>
          <w:noProof w:val="0"/>
          <w:lang w:val="es-ES"/>
        </w:rPr>
        <w:t>servicio</w:t>
      </w:r>
      <w:r w:rsidRPr="0F79BD98" w:rsidR="02725E8C">
        <w:rPr>
          <w:rFonts w:ascii="Calibri" w:hAnsi="Calibri" w:eastAsia="Calibri" w:cs="Calibri"/>
          <w:noProof w:val="0"/>
          <w:lang w:val="es-ES"/>
        </w:rPr>
        <w:t xml:space="preserve"> con </w:t>
      </w:r>
      <w:r w:rsidRPr="0F79BD98" w:rsidR="7E6C6537">
        <w:rPr>
          <w:rFonts w:ascii="Calibri" w:hAnsi="Calibri" w:eastAsia="Calibri" w:cs="Calibri"/>
          <w:noProof w:val="0"/>
          <w:lang w:val="es-ES"/>
        </w:rPr>
        <w:t>interfaces</w:t>
      </w:r>
      <w:r w:rsidRPr="0F79BD98" w:rsidR="02725E8C">
        <w:rPr>
          <w:rFonts w:ascii="Calibri" w:hAnsi="Calibri" w:eastAsia="Calibri" w:cs="Calibri"/>
          <w:noProof w:val="0"/>
          <w:lang w:val="es-ES"/>
        </w:rPr>
        <w:t xml:space="preserve"> super </w:t>
      </w:r>
      <w:r w:rsidRPr="0F79BD98" w:rsidR="0EA79EC6">
        <w:rPr>
          <w:rFonts w:ascii="Calibri" w:hAnsi="Calibri" w:eastAsia="Calibri" w:cs="Calibri"/>
          <w:noProof w:val="0"/>
          <w:lang w:val="es-ES"/>
        </w:rPr>
        <w:t>tecnologías</w:t>
      </w:r>
      <w:r w:rsidRPr="0F79BD98" w:rsidR="02725E8C">
        <w:rPr>
          <w:rFonts w:ascii="Calibri" w:hAnsi="Calibri" w:eastAsia="Calibri" w:cs="Calibri"/>
          <w:noProof w:val="0"/>
          <w:lang w:val="es-ES"/>
        </w:rPr>
        <w:t xml:space="preserve"> y comple</w:t>
      </w:r>
      <w:r w:rsidRPr="0F79BD98" w:rsidR="587EB5E0">
        <w:rPr>
          <w:rFonts w:ascii="Calibri" w:hAnsi="Calibri" w:eastAsia="Calibri" w:cs="Calibri"/>
          <w:noProof w:val="0"/>
          <w:lang w:val="es-ES"/>
        </w:rPr>
        <w:t>j</w:t>
      </w:r>
      <w:r w:rsidRPr="0F79BD98" w:rsidR="02725E8C">
        <w:rPr>
          <w:rFonts w:ascii="Calibri" w:hAnsi="Calibri" w:eastAsia="Calibri" w:cs="Calibri"/>
          <w:noProof w:val="0"/>
          <w:lang w:val="es-ES"/>
        </w:rPr>
        <w:t xml:space="preserve">as para un usuario </w:t>
      </w:r>
      <w:r w:rsidRPr="0F79BD98" w:rsidR="496C2181">
        <w:rPr>
          <w:rFonts w:ascii="Calibri" w:hAnsi="Calibri" w:eastAsia="Calibri" w:cs="Calibri"/>
          <w:noProof w:val="0"/>
          <w:lang w:val="es-ES"/>
        </w:rPr>
        <w:t>común</w:t>
      </w:r>
      <w:r w:rsidRPr="0F79BD98" w:rsidR="72A8BF39">
        <w:rPr>
          <w:rFonts w:ascii="Calibri" w:hAnsi="Calibri" w:eastAsia="Calibri" w:cs="Calibri"/>
          <w:noProof w:val="0"/>
          <w:lang w:val="es-ES"/>
        </w:rPr>
        <w:t xml:space="preserve"> que no tiene conocimiento sobre estas herramientas</w:t>
      </w:r>
      <w:r w:rsidRPr="0F79BD98" w:rsidR="02725E8C">
        <w:rPr>
          <w:rFonts w:ascii="Calibri" w:hAnsi="Calibri" w:eastAsia="Calibri" w:cs="Calibri"/>
          <w:noProof w:val="0"/>
          <w:lang w:val="es-ES"/>
        </w:rPr>
        <w:t>, y por el</w:t>
      </w:r>
      <w:r w:rsidRPr="0F79BD98" w:rsidR="777D403C">
        <w:rPr>
          <w:rFonts w:ascii="Calibri" w:hAnsi="Calibri" w:eastAsia="Calibri" w:cs="Calibri"/>
          <w:noProof w:val="0"/>
          <w:lang w:val="es-ES"/>
        </w:rPr>
        <w:t xml:space="preserve"> otro lado tenemos</w:t>
      </w:r>
      <w:r w:rsidRPr="0F79BD98" w:rsidR="56CC57E1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654B0642">
        <w:rPr>
          <w:rFonts w:ascii="Calibri" w:hAnsi="Calibri" w:eastAsia="Calibri" w:cs="Calibri"/>
          <w:noProof w:val="0"/>
          <w:lang w:val="es-ES"/>
        </w:rPr>
        <w:t>herramientas comerciales</w:t>
      </w:r>
      <w:r w:rsidRPr="0F79BD98" w:rsidR="56CC57E1">
        <w:rPr>
          <w:rFonts w:ascii="Calibri" w:hAnsi="Calibri" w:eastAsia="Calibri" w:cs="Calibri"/>
          <w:noProof w:val="0"/>
          <w:lang w:val="es-ES"/>
        </w:rPr>
        <w:t xml:space="preserve"> que automatizan el proce</w:t>
      </w:r>
      <w:r w:rsidRPr="0F79BD98" w:rsidR="5D393822">
        <w:rPr>
          <w:rFonts w:ascii="Calibri" w:hAnsi="Calibri" w:eastAsia="Calibri" w:cs="Calibri"/>
          <w:noProof w:val="0"/>
          <w:lang w:val="es-ES"/>
        </w:rPr>
        <w:t>so</w:t>
      </w:r>
      <w:r w:rsidRPr="0F79BD98" w:rsidR="6A702758">
        <w:rPr>
          <w:rFonts w:ascii="Calibri" w:hAnsi="Calibri" w:eastAsia="Calibri" w:cs="Calibri"/>
          <w:noProof w:val="0"/>
          <w:lang w:val="es-ES"/>
        </w:rPr>
        <w:t xml:space="preserve"> sin</w:t>
      </w:r>
      <w:r w:rsidRPr="0F79BD98" w:rsidR="777D403C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777D403C">
        <w:rPr>
          <w:rFonts w:ascii="Calibri" w:hAnsi="Calibri" w:eastAsia="Calibri" w:cs="Calibri"/>
          <w:noProof w:val="0"/>
          <w:lang w:val="es-ES"/>
        </w:rPr>
        <w:t>educa</w:t>
      </w:r>
      <w:r w:rsidRPr="0F79BD98" w:rsidR="41FC0F7A">
        <w:rPr>
          <w:rFonts w:ascii="Calibri" w:hAnsi="Calibri" w:eastAsia="Calibri" w:cs="Calibri"/>
          <w:noProof w:val="0"/>
          <w:lang w:val="es-ES"/>
        </w:rPr>
        <w:t>r</w:t>
      </w:r>
      <w:r w:rsidRPr="0F79BD98" w:rsidR="777D403C">
        <w:rPr>
          <w:rFonts w:ascii="Calibri" w:hAnsi="Calibri" w:eastAsia="Calibri" w:cs="Calibri"/>
          <w:noProof w:val="0"/>
          <w:lang w:val="es-ES"/>
        </w:rPr>
        <w:t xml:space="preserve"> al </w:t>
      </w:r>
      <w:r w:rsidRPr="0F79BD98" w:rsidR="2B472407">
        <w:rPr>
          <w:rFonts w:ascii="Calibri" w:hAnsi="Calibri" w:eastAsia="Calibri" w:cs="Calibri"/>
          <w:noProof w:val="0"/>
          <w:lang w:val="es-ES"/>
        </w:rPr>
        <w:t>usuario, hacen</w:t>
      </w:r>
      <w:r w:rsidRPr="0F79BD98" w:rsidR="777D403C">
        <w:rPr>
          <w:rFonts w:ascii="Calibri" w:hAnsi="Calibri" w:eastAsia="Calibri" w:cs="Calibri"/>
          <w:noProof w:val="0"/>
          <w:lang w:val="es-ES"/>
        </w:rPr>
        <w:t xml:space="preserve"> todo en segundo plano sin </w:t>
      </w:r>
      <w:r w:rsidRPr="0F79BD98" w:rsidR="3E2A4687">
        <w:rPr>
          <w:rFonts w:ascii="Calibri" w:hAnsi="Calibri" w:eastAsia="Calibri" w:cs="Calibri"/>
          <w:noProof w:val="0"/>
          <w:lang w:val="es-ES"/>
        </w:rPr>
        <w:t>intervención</w:t>
      </w:r>
      <w:r w:rsidRPr="0F79BD98" w:rsidR="777D403C">
        <w:rPr>
          <w:rFonts w:ascii="Calibri" w:hAnsi="Calibri" w:eastAsia="Calibri" w:cs="Calibri"/>
          <w:noProof w:val="0"/>
          <w:lang w:val="es-ES"/>
        </w:rPr>
        <w:t xml:space="preserve"> de un </w:t>
      </w:r>
      <w:r w:rsidRPr="0F79BD98" w:rsidR="3B4EB2E5">
        <w:rPr>
          <w:rFonts w:ascii="Calibri" w:hAnsi="Calibri" w:eastAsia="Calibri" w:cs="Calibri"/>
          <w:noProof w:val="0"/>
          <w:lang w:val="es-ES"/>
        </w:rPr>
        <w:t>usuario. Plataformas de concientización digital</w:t>
      </w:r>
      <w:r w:rsidRPr="0F79BD98" w:rsidR="18330F81">
        <w:rPr>
          <w:rFonts w:ascii="Calibri" w:hAnsi="Calibri" w:eastAsia="Calibri" w:cs="Calibri"/>
          <w:noProof w:val="0"/>
          <w:lang w:val="es-ES"/>
        </w:rPr>
        <w:t xml:space="preserve"> (como el marco educativo OWAST o las </w:t>
      </w:r>
      <w:r w:rsidRPr="0F79BD98" w:rsidR="271620A8">
        <w:rPr>
          <w:rFonts w:ascii="Calibri" w:hAnsi="Calibri" w:eastAsia="Calibri" w:cs="Calibri"/>
          <w:noProof w:val="0"/>
          <w:lang w:val="es-ES"/>
        </w:rPr>
        <w:t>guías</w:t>
      </w:r>
      <w:r w:rsidRPr="0F79BD98" w:rsidR="18330F81">
        <w:rPr>
          <w:rFonts w:ascii="Calibri" w:hAnsi="Calibri" w:eastAsia="Calibri" w:cs="Calibri"/>
          <w:noProof w:val="0"/>
          <w:lang w:val="es-ES"/>
        </w:rPr>
        <w:t xml:space="preserve"> del modelo OSI)</w:t>
      </w:r>
      <w:r w:rsidRPr="0F79BD98" w:rsidR="3B4EB2E5">
        <w:rPr>
          <w:rFonts w:ascii="Calibri" w:hAnsi="Calibri" w:eastAsia="Calibri" w:cs="Calibri"/>
          <w:noProof w:val="0"/>
          <w:lang w:val="es-ES"/>
        </w:rPr>
        <w:t xml:space="preserve"> demostraron </w:t>
      </w:r>
      <w:r w:rsidRPr="0F79BD98" w:rsidR="777D403C">
        <w:rPr>
          <w:rFonts w:ascii="Calibri" w:hAnsi="Calibri" w:eastAsia="Calibri" w:cs="Calibri"/>
          <w:noProof w:val="0"/>
          <w:lang w:val="es-ES"/>
        </w:rPr>
        <w:t>que</w:t>
      </w:r>
      <w:r w:rsidRPr="0F79BD98" w:rsidR="505BFB9E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53BDDC86">
        <w:rPr>
          <w:rFonts w:ascii="Calibri" w:hAnsi="Calibri" w:eastAsia="Calibri" w:cs="Calibri"/>
          <w:noProof w:val="0"/>
          <w:lang w:val="es-ES"/>
        </w:rPr>
        <w:t xml:space="preserve">la mejor </w:t>
      </w:r>
      <w:r w:rsidRPr="0F79BD98" w:rsidR="1BD78401">
        <w:rPr>
          <w:rFonts w:ascii="Calibri" w:hAnsi="Calibri" w:eastAsia="Calibri" w:cs="Calibri"/>
          <w:noProof w:val="0"/>
          <w:lang w:val="es-ES"/>
        </w:rPr>
        <w:t>protección</w:t>
      </w:r>
      <w:r w:rsidRPr="0F79BD98" w:rsidR="53BDDC86">
        <w:rPr>
          <w:rFonts w:ascii="Calibri" w:hAnsi="Calibri" w:eastAsia="Calibri" w:cs="Calibri"/>
          <w:noProof w:val="0"/>
          <w:lang w:val="es-ES"/>
        </w:rPr>
        <w:t xml:space="preserve"> digital</w:t>
      </w:r>
      <w:r w:rsidRPr="0F79BD98" w:rsidR="57240ADD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0111E151">
        <w:rPr>
          <w:rFonts w:ascii="Calibri" w:hAnsi="Calibri" w:eastAsia="Calibri" w:cs="Calibri"/>
          <w:noProof w:val="0"/>
          <w:lang w:val="es-ES"/>
        </w:rPr>
        <w:t>más</w:t>
      </w:r>
      <w:r w:rsidRPr="0F79BD98" w:rsidR="57240ADD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5682BD9F">
        <w:rPr>
          <w:rFonts w:ascii="Calibri" w:hAnsi="Calibri" w:eastAsia="Calibri" w:cs="Calibri"/>
          <w:noProof w:val="0"/>
          <w:lang w:val="es-ES"/>
        </w:rPr>
        <w:t>efecti</w:t>
      </w:r>
      <w:r w:rsidRPr="0F79BD98" w:rsidR="5682BD9F">
        <w:rPr>
          <w:rFonts w:ascii="Calibri" w:hAnsi="Calibri" w:eastAsia="Calibri" w:cs="Calibri"/>
          <w:noProof w:val="0"/>
          <w:lang w:val="es-ES"/>
        </w:rPr>
        <w:t>va</w:t>
      </w:r>
      <w:r w:rsidRPr="0F79BD98" w:rsidR="53BDDC86">
        <w:rPr>
          <w:rFonts w:ascii="Calibri" w:hAnsi="Calibri" w:eastAsia="Calibri" w:cs="Calibri"/>
          <w:noProof w:val="0"/>
          <w:lang w:val="es-ES"/>
        </w:rPr>
        <w:t xml:space="preserve"> es la que mantiene al usuario involucrado</w:t>
      </w:r>
      <w:r w:rsidRPr="0F79BD98" w:rsidR="698AB674">
        <w:rPr>
          <w:rFonts w:ascii="Calibri" w:hAnsi="Calibri" w:eastAsia="Calibri" w:cs="Calibri"/>
          <w:noProof w:val="0"/>
          <w:lang w:val="es-ES"/>
        </w:rPr>
        <w:t xml:space="preserve"> acti</w:t>
      </w:r>
      <w:r w:rsidRPr="0F79BD98" w:rsidR="698AB674">
        <w:rPr>
          <w:rFonts w:ascii="Calibri" w:hAnsi="Calibri" w:eastAsia="Calibri" w:cs="Calibri"/>
          <w:noProof w:val="0"/>
          <w:lang w:val="es-ES"/>
        </w:rPr>
        <w:t>va</w:t>
      </w:r>
      <w:r w:rsidRPr="0F79BD98" w:rsidR="698AB674">
        <w:rPr>
          <w:rFonts w:ascii="Calibri" w:hAnsi="Calibri" w:eastAsia="Calibri" w:cs="Calibri"/>
          <w:noProof w:val="0"/>
          <w:lang w:val="es-ES"/>
        </w:rPr>
        <w:t>mente</w:t>
      </w:r>
      <w:r w:rsidRPr="0F79BD98" w:rsidR="53BDDC86">
        <w:rPr>
          <w:rFonts w:ascii="Calibri" w:hAnsi="Calibri" w:eastAsia="Calibri" w:cs="Calibri"/>
          <w:noProof w:val="0"/>
          <w:lang w:val="es-ES"/>
        </w:rPr>
        <w:t>.</w:t>
      </w:r>
      <w:r w:rsidRPr="0F79BD98" w:rsidR="5829C238">
        <w:rPr>
          <w:rFonts w:ascii="Calibri" w:hAnsi="Calibri" w:eastAsia="Calibri" w:cs="Calibri"/>
          <w:noProof w:val="0"/>
          <w:lang w:val="es-ES"/>
        </w:rPr>
        <w:t xml:space="preserve"> Por este motivo se justifica el desarrollo de un software efectivo que simplifique </w:t>
      </w:r>
      <w:r w:rsidRPr="0F79BD98" w:rsidR="01579FFC">
        <w:rPr>
          <w:rFonts w:ascii="Calibri" w:hAnsi="Calibri" w:eastAsia="Calibri" w:cs="Calibri"/>
          <w:noProof w:val="0"/>
          <w:lang w:val="es-ES"/>
        </w:rPr>
        <w:t>términos</w:t>
      </w:r>
      <w:r w:rsidRPr="0F79BD98" w:rsidR="5829C238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7668E1F5">
        <w:rPr>
          <w:rFonts w:ascii="Calibri" w:hAnsi="Calibri" w:eastAsia="Calibri" w:cs="Calibri"/>
          <w:noProof w:val="0"/>
          <w:lang w:val="es-ES"/>
        </w:rPr>
        <w:t>técnicos</w:t>
      </w:r>
      <w:r w:rsidRPr="0F79BD98" w:rsidR="5829C238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4D051C0C">
        <w:rPr>
          <w:rFonts w:ascii="Calibri" w:hAnsi="Calibri" w:eastAsia="Calibri" w:cs="Calibri"/>
          <w:noProof w:val="0"/>
          <w:lang w:val="es-ES"/>
        </w:rPr>
        <w:t xml:space="preserve">y </w:t>
      </w:r>
      <w:r w:rsidRPr="0F79BD98" w:rsidR="7AC31E2B">
        <w:rPr>
          <w:rFonts w:ascii="Calibri" w:hAnsi="Calibri" w:eastAsia="Calibri" w:cs="Calibri"/>
          <w:noProof w:val="0"/>
          <w:lang w:val="es-ES"/>
        </w:rPr>
        <w:t>mantenga</w:t>
      </w:r>
      <w:r w:rsidRPr="0F79BD98" w:rsidR="4D051C0C">
        <w:rPr>
          <w:rFonts w:ascii="Calibri" w:hAnsi="Calibri" w:eastAsia="Calibri" w:cs="Calibri"/>
          <w:noProof w:val="0"/>
          <w:lang w:val="es-ES"/>
        </w:rPr>
        <w:t xml:space="preserve"> un entorno interactivo.</w:t>
      </w:r>
    </w:p>
    <w:p w:rsidR="08A060C6" w:rsidP="6BCD7E17" w:rsidRDefault="08A060C6" w14:paraId="6BB4AB3B" w14:textId="590550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0F79BD98" w:rsidR="6A30D8BE">
        <w:rPr>
          <w:rFonts w:ascii="Calibri" w:hAnsi="Calibri" w:eastAsia="Calibri" w:cs="Calibri"/>
          <w:noProof w:val="0"/>
          <w:lang w:val="es-ES"/>
        </w:rPr>
        <w:t>Nuestra</w:t>
      </w:r>
      <w:r w:rsidRPr="0F79BD98" w:rsidR="60DD798B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0B36A763">
        <w:rPr>
          <w:rFonts w:ascii="Calibri" w:hAnsi="Calibri" w:eastAsia="Calibri" w:cs="Calibri"/>
          <w:noProof w:val="0"/>
          <w:lang w:val="es-ES"/>
        </w:rPr>
        <w:t>motivación</w:t>
      </w:r>
      <w:r w:rsidRPr="0F79BD98" w:rsidR="60DD798B">
        <w:rPr>
          <w:rFonts w:ascii="Calibri" w:hAnsi="Calibri" w:eastAsia="Calibri" w:cs="Calibri"/>
          <w:noProof w:val="0"/>
          <w:lang w:val="es-ES"/>
        </w:rPr>
        <w:t xml:space="preserve"> es sentir que todos entiendan en el contexto que se </w:t>
      </w:r>
      <w:r w:rsidRPr="0F79BD98" w:rsidR="3C7FBA13">
        <w:rPr>
          <w:rFonts w:ascii="Calibri" w:hAnsi="Calibri" w:eastAsia="Calibri" w:cs="Calibri"/>
          <w:noProof w:val="0"/>
          <w:lang w:val="es-ES"/>
        </w:rPr>
        <w:t>está</w:t>
      </w:r>
      <w:r w:rsidRPr="0F79BD98" w:rsidR="60DD798B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3CA55D1C">
        <w:rPr>
          <w:rFonts w:ascii="Calibri" w:hAnsi="Calibri" w:eastAsia="Calibri" w:cs="Calibri"/>
          <w:noProof w:val="0"/>
          <w:lang w:val="es-ES"/>
        </w:rPr>
        <w:t>viviendo</w:t>
      </w:r>
      <w:r w:rsidRPr="0F79BD98" w:rsidR="60DD798B">
        <w:rPr>
          <w:rFonts w:ascii="Calibri" w:hAnsi="Calibri" w:eastAsia="Calibri" w:cs="Calibri"/>
          <w:noProof w:val="0"/>
          <w:lang w:val="es-ES"/>
        </w:rPr>
        <w:t xml:space="preserve"> actualmente, como futuros </w:t>
      </w:r>
      <w:r w:rsidRPr="0F79BD98" w:rsidR="388BABD4">
        <w:rPr>
          <w:rFonts w:ascii="Calibri" w:hAnsi="Calibri" w:eastAsia="Calibri" w:cs="Calibri"/>
          <w:noProof w:val="0"/>
          <w:lang w:val="es-ES"/>
        </w:rPr>
        <w:t>técnicos</w:t>
      </w:r>
      <w:r w:rsidRPr="0F79BD98" w:rsidR="60DD798B">
        <w:rPr>
          <w:rFonts w:ascii="Calibri" w:hAnsi="Calibri" w:eastAsia="Calibri" w:cs="Calibri"/>
          <w:noProof w:val="0"/>
          <w:lang w:val="es-ES"/>
        </w:rPr>
        <w:t xml:space="preserve"> en </w:t>
      </w:r>
      <w:r w:rsidRPr="0F79BD98" w:rsidR="6858C3DD">
        <w:rPr>
          <w:rFonts w:ascii="Calibri" w:hAnsi="Calibri" w:eastAsia="Calibri" w:cs="Calibri"/>
          <w:noProof w:val="0"/>
          <w:lang w:val="es-ES"/>
        </w:rPr>
        <w:t>programación</w:t>
      </w:r>
      <w:r w:rsidRPr="0F79BD98" w:rsidR="60DD798B">
        <w:rPr>
          <w:rFonts w:ascii="Calibri" w:hAnsi="Calibri" w:eastAsia="Calibri" w:cs="Calibri"/>
          <w:noProof w:val="0"/>
          <w:lang w:val="es-ES"/>
        </w:rPr>
        <w:t xml:space="preserve"> nos sentimos responsables de informar a la gente</w:t>
      </w:r>
      <w:r w:rsidRPr="0F79BD98" w:rsidR="5DAEB8D5">
        <w:rPr>
          <w:rFonts w:ascii="Calibri" w:hAnsi="Calibri" w:eastAsia="Calibri" w:cs="Calibri"/>
          <w:noProof w:val="0"/>
          <w:lang w:val="es-ES"/>
        </w:rPr>
        <w:t xml:space="preserve"> sobre temas complejos.</w:t>
      </w:r>
      <w:r w:rsidRPr="0F79BD98" w:rsidR="60DD798B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5CDE6667">
        <w:rPr>
          <w:rFonts w:ascii="Calibri" w:hAnsi="Calibri" w:eastAsia="Calibri" w:cs="Calibri"/>
          <w:noProof w:val="0"/>
          <w:lang w:val="es-ES"/>
        </w:rPr>
        <w:t xml:space="preserve">Y nos </w:t>
      </w:r>
      <w:r w:rsidRPr="0F79BD98" w:rsidR="5FB5A639">
        <w:rPr>
          <w:rFonts w:ascii="Calibri" w:hAnsi="Calibri" w:eastAsia="Calibri" w:cs="Calibri"/>
          <w:noProof w:val="0"/>
          <w:lang w:val="es-ES"/>
        </w:rPr>
        <w:t>sentimos</w:t>
      </w:r>
      <w:r w:rsidRPr="0F79BD98" w:rsidR="5CDE6667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209530D7">
        <w:rPr>
          <w:rFonts w:ascii="Calibri" w:hAnsi="Calibri" w:eastAsia="Calibri" w:cs="Calibri"/>
          <w:noProof w:val="0"/>
          <w:lang w:val="es-ES"/>
        </w:rPr>
        <w:t>entusiasmados</w:t>
      </w:r>
      <w:r w:rsidRPr="0F79BD98" w:rsidR="5CDE6667">
        <w:rPr>
          <w:rFonts w:ascii="Calibri" w:hAnsi="Calibri" w:eastAsia="Calibri" w:cs="Calibri"/>
          <w:noProof w:val="0"/>
          <w:lang w:val="es-ES"/>
        </w:rPr>
        <w:t xml:space="preserve"> por el </w:t>
      </w:r>
      <w:r w:rsidRPr="0F79BD98" w:rsidR="11BC5597">
        <w:rPr>
          <w:rFonts w:ascii="Calibri" w:hAnsi="Calibri" w:eastAsia="Calibri" w:cs="Calibri"/>
          <w:noProof w:val="0"/>
          <w:lang w:val="es-ES"/>
        </w:rPr>
        <w:t>desafío</w:t>
      </w:r>
      <w:r w:rsidRPr="0F79BD98" w:rsidR="5CDE6667">
        <w:rPr>
          <w:rFonts w:ascii="Calibri" w:hAnsi="Calibri" w:eastAsia="Calibri" w:cs="Calibri"/>
          <w:noProof w:val="0"/>
          <w:lang w:val="es-ES"/>
        </w:rPr>
        <w:t xml:space="preserve"> de </w:t>
      </w:r>
      <w:r w:rsidRPr="0F79BD98" w:rsidR="1D756EE7">
        <w:rPr>
          <w:rFonts w:ascii="Calibri" w:hAnsi="Calibri" w:eastAsia="Calibri" w:cs="Calibri"/>
          <w:noProof w:val="0"/>
          <w:lang w:val="es-ES"/>
        </w:rPr>
        <w:t>simplificar</w:t>
      </w:r>
      <w:r w:rsidRPr="0F79BD98" w:rsidR="5CDE6667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60DD798B">
        <w:rPr>
          <w:rFonts w:ascii="Calibri" w:hAnsi="Calibri" w:eastAsia="Calibri" w:cs="Calibri"/>
          <w:noProof w:val="0"/>
          <w:lang w:val="es-ES"/>
        </w:rPr>
        <w:t xml:space="preserve">temas completos como </w:t>
      </w:r>
      <w:r w:rsidRPr="0F79BD98" w:rsidR="0617E226">
        <w:rPr>
          <w:rFonts w:ascii="Calibri" w:hAnsi="Calibri" w:eastAsia="Calibri" w:cs="Calibri"/>
          <w:noProof w:val="0"/>
          <w:lang w:val="es-ES"/>
        </w:rPr>
        <w:t xml:space="preserve">la entropía algorítmica de una contraseña, el análisis de vulnerabilidades por Inyección SQL o la </w:t>
      </w:r>
      <w:r w:rsidRPr="0F79BD98" w:rsidR="799ACAC8">
        <w:rPr>
          <w:rFonts w:ascii="Calibri" w:hAnsi="Calibri" w:eastAsia="Calibri" w:cs="Calibri"/>
          <w:noProof w:val="0"/>
          <w:sz w:val="24"/>
          <w:szCs w:val="24"/>
          <w:lang w:val="es-ES"/>
        </w:rPr>
        <w:t>configuración</w:t>
      </w:r>
      <w:r w:rsidRPr="0F79BD98" w:rsidR="0617E22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 la red a través de servidores DNS seguros, en una herramienta practica </w:t>
      </w:r>
      <w:r w:rsidRPr="0F79BD98" w:rsidR="2088E0B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y de </w:t>
      </w:r>
      <w:r w:rsidRPr="0F79BD98" w:rsidR="26E877F0">
        <w:rPr>
          <w:rFonts w:ascii="Calibri" w:hAnsi="Calibri" w:eastAsia="Calibri" w:cs="Calibri"/>
          <w:noProof w:val="0"/>
          <w:sz w:val="24"/>
          <w:szCs w:val="24"/>
          <w:lang w:val="es-ES"/>
        </w:rPr>
        <w:t>código</w:t>
      </w:r>
      <w:r w:rsidRPr="0F79BD98" w:rsidR="2088E0B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abierto. Con el desarrollo del software el equipo quiere demostrar como los </w:t>
      </w:r>
      <w:r w:rsidRPr="0F79BD98" w:rsidR="4836E353">
        <w:rPr>
          <w:rFonts w:ascii="Calibri" w:hAnsi="Calibri" w:eastAsia="Calibri" w:cs="Calibri"/>
          <w:noProof w:val="0"/>
          <w:sz w:val="24"/>
          <w:szCs w:val="24"/>
          <w:lang w:val="es-ES"/>
        </w:rPr>
        <w:t>técnicos</w:t>
      </w:r>
      <w:r w:rsidRPr="0F79BD98" w:rsidR="2088E0B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nos ponemos al servicio de la comunidad brindando </w:t>
      </w:r>
      <w:r w:rsidRPr="0F79BD98" w:rsidR="571EC1C1">
        <w:rPr>
          <w:rFonts w:ascii="Calibri" w:hAnsi="Calibri" w:eastAsia="Calibri" w:cs="Calibri"/>
          <w:noProof w:val="0"/>
          <w:sz w:val="24"/>
          <w:szCs w:val="24"/>
          <w:lang w:val="es-ES"/>
        </w:rPr>
        <w:t>conocimiento</w:t>
      </w:r>
      <w:r w:rsidRPr="0F79BD98" w:rsidR="2088E0B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practico</w:t>
      </w:r>
      <w:r w:rsidRPr="0F79BD98" w:rsidR="519D5A4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y funcional en la </w:t>
      </w:r>
      <w:r w:rsidRPr="0F79BD98" w:rsidR="011A7DE2">
        <w:rPr>
          <w:rFonts w:ascii="Calibri" w:hAnsi="Calibri" w:eastAsia="Calibri" w:cs="Calibri"/>
          <w:noProof w:val="0"/>
          <w:sz w:val="24"/>
          <w:szCs w:val="24"/>
          <w:lang w:val="es-ES"/>
        </w:rPr>
        <w:t>época</w:t>
      </w:r>
      <w:r w:rsidRPr="0F79BD98" w:rsidR="519D5A4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que vivimos</w:t>
      </w:r>
      <w:r w:rsidRPr="0F79BD98" w:rsidR="0C40B41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, </w:t>
      </w:r>
      <w:r w:rsidRPr="0F79BD98" w:rsidR="407E7C5F">
        <w:rPr>
          <w:rFonts w:ascii="Calibri" w:hAnsi="Calibri" w:eastAsia="Calibri" w:cs="Calibri"/>
          <w:noProof w:val="0"/>
          <w:sz w:val="24"/>
          <w:szCs w:val="24"/>
          <w:lang w:val="es-ES"/>
        </w:rPr>
        <w:t>protegiendo</w:t>
      </w:r>
      <w:r w:rsidRPr="0F79BD98" w:rsidR="0C40B41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 los ciudadanos que navegan por la red</w:t>
      </w:r>
      <w:r w:rsidRPr="0F79BD98" w:rsidR="519D5A4A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6BCD7E17" w:rsidP="6BCD7E17" w:rsidRDefault="6BCD7E17" w14:paraId="721123DD" w14:textId="133E66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7674B384" w:rsidP="6BCD7E17" w:rsidRDefault="7674B384" w14:paraId="2ADF5500" w14:textId="64CC0241">
      <w:pPr>
        <w:pStyle w:val="Heading2"/>
        <w:bidi w:val="0"/>
        <w:rPr>
          <w:rFonts w:ascii="Times New Roman" w:hAnsi="Times New Roman" w:eastAsia="Times New Roman" w:cs="Times New Roman"/>
          <w:noProof w:val="0"/>
          <w:lang w:val="es-ES"/>
        </w:rPr>
      </w:pPr>
      <w:r w:rsidRPr="6BCD7E17" w:rsidR="7674B384">
        <w:rPr>
          <w:rFonts w:ascii="Times New Roman" w:hAnsi="Times New Roman" w:eastAsia="Times New Roman" w:cs="Times New Roman"/>
          <w:noProof w:val="0"/>
          <w:lang w:val="es-ES"/>
        </w:rPr>
        <w:t>Planteamiento de la problemática</w:t>
      </w:r>
    </w:p>
    <w:p w:rsidR="5B142F70" w:rsidP="6BCD7E17" w:rsidRDefault="5B142F70" w14:paraId="2F12011B" w14:textId="71019C34">
      <w:pPr>
        <w:pStyle w:val="Normal"/>
        <w:bidi w:val="0"/>
        <w:rPr>
          <w:rFonts w:ascii="Calibri" w:hAnsi="Calibri" w:eastAsia="Calibri" w:cs="Calibri"/>
          <w:noProof w:val="0"/>
          <w:lang w:val="es-ES"/>
        </w:rPr>
      </w:pPr>
      <w:r w:rsidRPr="0F79BD98" w:rsidR="45C0EED7">
        <w:rPr>
          <w:rFonts w:ascii="Calibri" w:hAnsi="Calibri" w:eastAsia="Calibri" w:cs="Calibri"/>
          <w:noProof w:val="0"/>
          <w:lang w:val="es-ES"/>
        </w:rPr>
        <w:t xml:space="preserve">A lo largo de la </w:t>
      </w:r>
      <w:r w:rsidRPr="0F79BD98" w:rsidR="4A05E9FB">
        <w:rPr>
          <w:rFonts w:ascii="Calibri" w:hAnsi="Calibri" w:eastAsia="Calibri" w:cs="Calibri"/>
          <w:noProof w:val="0"/>
          <w:lang w:val="es-ES"/>
        </w:rPr>
        <w:t>investigación</w:t>
      </w:r>
      <w:r w:rsidRPr="0F79BD98" w:rsidR="45C0EED7">
        <w:rPr>
          <w:rFonts w:ascii="Calibri" w:hAnsi="Calibri" w:eastAsia="Calibri" w:cs="Calibri"/>
          <w:noProof w:val="0"/>
          <w:lang w:val="es-ES"/>
        </w:rPr>
        <w:t xml:space="preserve"> se </w:t>
      </w:r>
      <w:r w:rsidRPr="0F79BD98" w:rsidR="6C152F5B">
        <w:rPr>
          <w:rFonts w:ascii="Calibri" w:hAnsi="Calibri" w:eastAsia="Calibri" w:cs="Calibri"/>
          <w:noProof w:val="0"/>
          <w:lang w:val="es-ES"/>
        </w:rPr>
        <w:t>llevó</w:t>
      </w:r>
      <w:r w:rsidRPr="0F79BD98" w:rsidR="45C0EED7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5AC3301E">
        <w:rPr>
          <w:rFonts w:ascii="Calibri" w:hAnsi="Calibri" w:eastAsia="Calibri" w:cs="Calibri"/>
          <w:noProof w:val="0"/>
          <w:lang w:val="es-ES"/>
        </w:rPr>
        <w:t xml:space="preserve">en una </w:t>
      </w:r>
      <w:r w:rsidRPr="0F79BD98" w:rsidR="734A7F2B">
        <w:rPr>
          <w:rFonts w:ascii="Calibri" w:hAnsi="Calibri" w:eastAsia="Calibri" w:cs="Calibri"/>
          <w:noProof w:val="0"/>
          <w:lang w:val="es-ES"/>
        </w:rPr>
        <w:t>problemática</w:t>
      </w:r>
      <w:r w:rsidRPr="0F79BD98" w:rsidR="5AC3301E">
        <w:rPr>
          <w:rFonts w:ascii="Calibri" w:hAnsi="Calibri" w:eastAsia="Calibri" w:cs="Calibri"/>
          <w:noProof w:val="0"/>
          <w:lang w:val="es-ES"/>
        </w:rPr>
        <w:t xml:space="preserve"> critica en el uso cotidiano de la </w:t>
      </w:r>
      <w:r w:rsidRPr="0F79BD98" w:rsidR="12CD5888">
        <w:rPr>
          <w:rFonts w:ascii="Calibri" w:hAnsi="Calibri" w:eastAsia="Calibri" w:cs="Calibri"/>
          <w:noProof w:val="0"/>
          <w:lang w:val="es-ES"/>
        </w:rPr>
        <w:t>tecnología</w:t>
      </w:r>
      <w:r w:rsidRPr="0F79BD98" w:rsidR="5AC3301E">
        <w:rPr>
          <w:rFonts w:ascii="Calibri" w:hAnsi="Calibri" w:eastAsia="Calibri" w:cs="Calibri"/>
          <w:noProof w:val="0"/>
          <w:lang w:val="es-ES"/>
        </w:rPr>
        <w:t xml:space="preserve">, la gran vulnerabilidad del usuario final por su falta de conocimiento hacia las herramientas </w:t>
      </w:r>
      <w:r w:rsidRPr="0F79BD98" w:rsidR="6410039C">
        <w:rPr>
          <w:rFonts w:ascii="Calibri" w:hAnsi="Calibri" w:eastAsia="Calibri" w:cs="Calibri"/>
          <w:noProof w:val="0"/>
          <w:lang w:val="es-ES"/>
        </w:rPr>
        <w:t>básicas</w:t>
      </w:r>
      <w:r w:rsidRPr="0F79BD98" w:rsidR="5AC3301E">
        <w:rPr>
          <w:rFonts w:ascii="Calibri" w:hAnsi="Calibri" w:eastAsia="Calibri" w:cs="Calibri"/>
          <w:noProof w:val="0"/>
          <w:lang w:val="es-ES"/>
        </w:rPr>
        <w:t xml:space="preserve"> de ciberseguridad defensiva. E</w:t>
      </w:r>
      <w:r w:rsidRPr="0F79BD98" w:rsidR="4869CDA4">
        <w:rPr>
          <w:rFonts w:ascii="Calibri" w:hAnsi="Calibri" w:eastAsia="Calibri" w:cs="Calibri"/>
          <w:noProof w:val="0"/>
          <w:lang w:val="es-ES"/>
        </w:rPr>
        <w:t xml:space="preserve">sta </w:t>
      </w:r>
      <w:r w:rsidRPr="0F79BD98" w:rsidR="314ED6C6">
        <w:rPr>
          <w:rFonts w:ascii="Calibri" w:hAnsi="Calibri" w:eastAsia="Calibri" w:cs="Calibri"/>
          <w:noProof w:val="0"/>
          <w:lang w:val="es-ES"/>
        </w:rPr>
        <w:t>problemática</w:t>
      </w:r>
      <w:r w:rsidRPr="0F79BD98" w:rsidR="4869CDA4">
        <w:rPr>
          <w:rFonts w:ascii="Calibri" w:hAnsi="Calibri" w:eastAsia="Calibri" w:cs="Calibri"/>
          <w:noProof w:val="0"/>
          <w:lang w:val="es-ES"/>
        </w:rPr>
        <w:t xml:space="preserve"> se divide en 3 factores </w:t>
      </w:r>
      <w:r w:rsidRPr="0F79BD98" w:rsidR="33B8DCA2">
        <w:rPr>
          <w:rFonts w:ascii="Calibri" w:hAnsi="Calibri" w:eastAsia="Calibri" w:cs="Calibri"/>
          <w:noProof w:val="0"/>
          <w:lang w:val="es-ES"/>
        </w:rPr>
        <w:t>principales</w:t>
      </w:r>
      <w:r w:rsidRPr="0F79BD98" w:rsidR="4869CDA4">
        <w:rPr>
          <w:rFonts w:ascii="Calibri" w:hAnsi="Calibri" w:eastAsia="Calibri" w:cs="Calibri"/>
          <w:noProof w:val="0"/>
          <w:lang w:val="es-ES"/>
        </w:rPr>
        <w:t>:</w:t>
      </w:r>
    </w:p>
    <w:p w:rsidR="7DAD7DD2" w:rsidP="6BCD7E17" w:rsidRDefault="7DAD7DD2" w14:paraId="1E1BB9C6" w14:textId="2E954ADC">
      <w:pPr>
        <w:pStyle w:val="Heading3"/>
        <w:numPr>
          <w:ilvl w:val="0"/>
          <w:numId w:val="8"/>
        </w:numPr>
        <w:bidi w:val="0"/>
        <w:rPr>
          <w:rFonts w:ascii="Times New Roman" w:hAnsi="Times New Roman" w:eastAsia="Times New Roman" w:cs="Times New Roman"/>
          <w:noProof w:val="0"/>
          <w:lang w:val="es-ES"/>
        </w:rPr>
      </w:pPr>
      <w:r w:rsidRPr="6BCD7E17" w:rsidR="7DAD7DD2">
        <w:rPr>
          <w:rFonts w:ascii="Times New Roman" w:hAnsi="Times New Roman" w:eastAsia="Times New Roman" w:cs="Times New Roman"/>
          <w:noProof w:val="0"/>
          <w:lang w:val="es-ES"/>
        </w:rPr>
        <w:t xml:space="preserve">Desconocimiento para gestionar sus credenciales: </w:t>
      </w:r>
    </w:p>
    <w:p w:rsidR="7DAD7DD2" w:rsidP="6BCD7E17" w:rsidRDefault="7DAD7DD2" w14:paraId="7C1A8ECF" w14:textId="0B1784F9">
      <w:pPr>
        <w:pStyle w:val="ListParagraph"/>
        <w:bidi w:val="0"/>
        <w:ind w:left="1080"/>
        <w:rPr>
          <w:rFonts w:ascii="Calibri" w:hAnsi="Calibri" w:eastAsia="Calibri" w:cs="Calibri"/>
          <w:noProof w:val="0"/>
          <w:lang w:val="es-ES"/>
        </w:rPr>
      </w:pPr>
      <w:r w:rsidRPr="0F79BD98" w:rsidR="4869CDA4">
        <w:rPr>
          <w:rFonts w:ascii="Calibri" w:hAnsi="Calibri" w:eastAsia="Calibri" w:cs="Calibri"/>
          <w:noProof w:val="0"/>
          <w:lang w:val="es-ES"/>
        </w:rPr>
        <w:t xml:space="preserve">La </w:t>
      </w:r>
      <w:r w:rsidRPr="0F79BD98" w:rsidR="38F5CDF7">
        <w:rPr>
          <w:rFonts w:ascii="Calibri" w:hAnsi="Calibri" w:eastAsia="Calibri" w:cs="Calibri"/>
          <w:noProof w:val="0"/>
          <w:lang w:val="es-ES"/>
        </w:rPr>
        <w:t>mayoría</w:t>
      </w:r>
      <w:r w:rsidRPr="0F79BD98" w:rsidR="4869CDA4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6FD1D8E7">
        <w:rPr>
          <w:rFonts w:ascii="Calibri" w:hAnsi="Calibri" w:eastAsia="Calibri" w:cs="Calibri"/>
          <w:noProof w:val="0"/>
          <w:lang w:val="es-ES"/>
        </w:rPr>
        <w:t>de los usuarios</w:t>
      </w:r>
      <w:r w:rsidRPr="0F79BD98" w:rsidR="4869CDA4">
        <w:rPr>
          <w:rFonts w:ascii="Calibri" w:hAnsi="Calibri" w:eastAsia="Calibri" w:cs="Calibri"/>
          <w:noProof w:val="0"/>
          <w:lang w:val="es-ES"/>
        </w:rPr>
        <w:t xml:space="preserve"> repiten sus contraseñas sin entender lo inseguro que es est</w:t>
      </w:r>
      <w:r w:rsidRPr="0F79BD98" w:rsidR="79A30559">
        <w:rPr>
          <w:rFonts w:ascii="Calibri" w:hAnsi="Calibri" w:eastAsia="Calibri" w:cs="Calibri"/>
          <w:noProof w:val="0"/>
          <w:lang w:val="es-ES"/>
        </w:rPr>
        <w:t xml:space="preserve">o, no se encontraron herramientas locales que eduquen al </w:t>
      </w:r>
      <w:r w:rsidRPr="0F79BD98" w:rsidR="7F135442">
        <w:rPr>
          <w:rFonts w:ascii="Calibri" w:hAnsi="Calibri" w:eastAsia="Calibri" w:cs="Calibri"/>
          <w:noProof w:val="0"/>
          <w:lang w:val="es-ES"/>
        </w:rPr>
        <w:t>usuario sobre</w:t>
      </w:r>
      <w:r w:rsidRPr="0F79BD98" w:rsidR="20980351">
        <w:rPr>
          <w:rFonts w:ascii="Calibri" w:hAnsi="Calibri" w:eastAsia="Calibri" w:cs="Calibri"/>
          <w:noProof w:val="0"/>
          <w:lang w:val="es-ES"/>
        </w:rPr>
        <w:t xml:space="preserve"> la </w:t>
      </w:r>
      <w:r w:rsidRPr="0F79BD98" w:rsidR="4934B7B6">
        <w:rPr>
          <w:rFonts w:ascii="Calibri" w:hAnsi="Calibri" w:eastAsia="Calibri" w:cs="Calibri"/>
          <w:noProof w:val="0"/>
          <w:lang w:val="es-ES"/>
        </w:rPr>
        <w:t>entropía</w:t>
      </w:r>
      <w:r w:rsidRPr="0F79BD98" w:rsidR="20980351">
        <w:rPr>
          <w:rFonts w:ascii="Calibri" w:hAnsi="Calibri" w:eastAsia="Calibri" w:cs="Calibri"/>
          <w:noProof w:val="0"/>
          <w:lang w:val="es-ES"/>
        </w:rPr>
        <w:t xml:space="preserve"> de sus contraseñas. Al no contar con un sistema que califique </w:t>
      </w:r>
      <w:r w:rsidRPr="0F79BD98" w:rsidR="1368097E">
        <w:rPr>
          <w:rFonts w:ascii="Calibri" w:hAnsi="Calibri" w:eastAsia="Calibri" w:cs="Calibri"/>
          <w:noProof w:val="0"/>
          <w:lang w:val="es-ES"/>
        </w:rPr>
        <w:t>sus contraseñas</w:t>
      </w:r>
      <w:r w:rsidRPr="0F79BD98" w:rsidR="20980351">
        <w:rPr>
          <w:rFonts w:ascii="Calibri" w:hAnsi="Calibri" w:eastAsia="Calibri" w:cs="Calibri"/>
          <w:noProof w:val="0"/>
          <w:lang w:val="es-ES"/>
        </w:rPr>
        <w:t xml:space="preserve"> mediante un puntaje, los usuarios mantienen credenciales vulnerables sin saberlo.</w:t>
      </w:r>
    </w:p>
    <w:p w:rsidR="6BCD7E17" w:rsidP="6BCD7E17" w:rsidRDefault="6BCD7E17" w14:paraId="33C8D9CB" w14:textId="3DB22EFF">
      <w:pPr>
        <w:pStyle w:val="ListParagraph"/>
        <w:bidi w:val="0"/>
        <w:ind w:left="1080"/>
        <w:rPr>
          <w:rFonts w:ascii="Calibri" w:hAnsi="Calibri" w:eastAsia="Calibri" w:cs="Calibri"/>
          <w:noProof w:val="0"/>
          <w:lang w:val="es-ES"/>
        </w:rPr>
      </w:pPr>
    </w:p>
    <w:p w:rsidR="2735A4AB" w:rsidP="6BCD7E17" w:rsidRDefault="2735A4AB" w14:paraId="1673C5E3" w14:textId="241A4073">
      <w:pPr>
        <w:pStyle w:val="Heading3"/>
        <w:numPr>
          <w:ilvl w:val="0"/>
          <w:numId w:val="10"/>
        </w:numPr>
        <w:bidi w:val="0"/>
        <w:rPr>
          <w:rFonts w:ascii="Times New Roman" w:hAnsi="Times New Roman" w:eastAsia="Times New Roman" w:cs="Times New Roman"/>
          <w:noProof w:val="0"/>
          <w:lang w:val="es-ES"/>
        </w:rPr>
      </w:pPr>
      <w:r w:rsidRPr="6BCD7E17" w:rsidR="2735A4AB">
        <w:rPr>
          <w:rFonts w:ascii="Times New Roman" w:hAnsi="Times New Roman" w:eastAsia="Times New Roman" w:cs="Times New Roman"/>
          <w:noProof w:val="0"/>
          <w:lang w:val="es-ES"/>
        </w:rPr>
        <w:t>Exposición directa hacia ataques web</w:t>
      </w:r>
      <w:r w:rsidRPr="6BCD7E17" w:rsidR="742BB18B">
        <w:rPr>
          <w:rFonts w:ascii="Times New Roman" w:hAnsi="Times New Roman" w:eastAsia="Times New Roman" w:cs="Times New Roman"/>
          <w:noProof w:val="0"/>
          <w:lang w:val="es-ES"/>
        </w:rPr>
        <w:t>:</w:t>
      </w:r>
    </w:p>
    <w:p w:rsidR="2A922196" w:rsidP="6BCD7E17" w:rsidRDefault="2A922196" w14:paraId="53B4A84F" w14:textId="3E6E7DEC">
      <w:pPr>
        <w:pStyle w:val="ListParagraph"/>
        <w:bidi w:val="0"/>
        <w:ind w:left="1080"/>
        <w:rPr>
          <w:rFonts w:ascii="Calibri" w:hAnsi="Calibri" w:eastAsia="Calibri" w:cs="Calibri"/>
          <w:noProof w:val="0"/>
          <w:lang w:val="es-ES"/>
        </w:rPr>
      </w:pPr>
      <w:r w:rsidRPr="0F79BD98" w:rsidR="1F31FCAF">
        <w:rPr>
          <w:rFonts w:ascii="Calibri" w:hAnsi="Calibri" w:eastAsia="Calibri" w:cs="Calibri"/>
          <w:noProof w:val="0"/>
          <w:lang w:val="es-ES"/>
        </w:rPr>
        <w:t xml:space="preserve">Los usuarios navegan </w:t>
      </w:r>
      <w:r w:rsidRPr="0F79BD98" w:rsidR="3479408F">
        <w:rPr>
          <w:rFonts w:ascii="Calibri" w:hAnsi="Calibri" w:eastAsia="Calibri" w:cs="Calibri"/>
          <w:noProof w:val="0"/>
          <w:lang w:val="es-ES"/>
        </w:rPr>
        <w:t>diariamente</w:t>
      </w:r>
      <w:r w:rsidRPr="0F79BD98" w:rsidR="1F31FCAF">
        <w:rPr>
          <w:rFonts w:ascii="Calibri" w:hAnsi="Calibri" w:eastAsia="Calibri" w:cs="Calibri"/>
          <w:noProof w:val="0"/>
          <w:lang w:val="es-ES"/>
        </w:rPr>
        <w:t xml:space="preserve"> recibiendo correos electrónicos o mensajes sin tener la capacidad de detectar si esas URL contiene un ataque de phishing. S</w:t>
      </w:r>
      <w:r w:rsidRPr="0F79BD98" w:rsidR="40CAD389">
        <w:rPr>
          <w:rFonts w:ascii="Calibri" w:hAnsi="Calibri" w:eastAsia="Calibri" w:cs="Calibri"/>
          <w:noProof w:val="0"/>
          <w:lang w:val="es-ES"/>
        </w:rPr>
        <w:t>in tener el conocimiento de las inyecciones SQLI, los usuarios no entiendo el riesgo de ingresar datos sensibles a plataformas mal programadas.</w:t>
      </w:r>
    </w:p>
    <w:p w:rsidR="6BCD7E17" w:rsidP="6BCD7E17" w:rsidRDefault="6BCD7E17" w14:paraId="2CBB802E" w14:textId="2A739E95">
      <w:pPr>
        <w:pStyle w:val="ListParagraph"/>
        <w:bidi w:val="0"/>
        <w:ind w:left="1080"/>
        <w:rPr>
          <w:rFonts w:ascii="Calibri" w:hAnsi="Calibri" w:eastAsia="Calibri" w:cs="Calibri"/>
          <w:noProof w:val="0"/>
          <w:lang w:val="es-ES"/>
        </w:rPr>
      </w:pPr>
    </w:p>
    <w:p w:rsidR="2DDE370E" w:rsidP="6BCD7E17" w:rsidRDefault="2DDE370E" w14:paraId="6507DB5F" w14:textId="161A1A4D">
      <w:pPr>
        <w:pStyle w:val="Heading3"/>
        <w:numPr>
          <w:ilvl w:val="0"/>
          <w:numId w:val="9"/>
        </w:numPr>
        <w:bidi w:val="0"/>
        <w:rPr>
          <w:rFonts w:ascii="Times New Roman" w:hAnsi="Times New Roman" w:eastAsia="Times New Roman" w:cs="Times New Roman"/>
          <w:noProof w:val="0"/>
          <w:lang w:val="es-ES"/>
        </w:rPr>
      </w:pPr>
      <w:r w:rsidRPr="0F79BD98" w:rsidR="40A3390D">
        <w:rPr>
          <w:rFonts w:ascii="Times New Roman" w:hAnsi="Times New Roman" w:eastAsia="Times New Roman" w:cs="Times New Roman"/>
          <w:noProof w:val="0"/>
          <w:lang w:val="es-ES"/>
        </w:rPr>
        <w:t>Configuración</w:t>
      </w:r>
      <w:r w:rsidRPr="0F79BD98" w:rsidR="613A21BD">
        <w:rPr>
          <w:rFonts w:ascii="Times New Roman" w:hAnsi="Times New Roman" w:eastAsia="Times New Roman" w:cs="Times New Roman"/>
          <w:noProof w:val="0"/>
          <w:lang w:val="es-ES"/>
        </w:rPr>
        <w:t xml:space="preserve"> red vulnerable:</w:t>
      </w:r>
      <w:r w:rsidRPr="0F79BD98" w:rsidR="2DCFEF2D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</w:p>
    <w:p w:rsidR="22F43842" w:rsidP="6BCD7E17" w:rsidRDefault="22F43842" w14:paraId="2DCA1276" w14:textId="4C8E64E3">
      <w:pPr>
        <w:pStyle w:val="ListParagraph"/>
        <w:bidi w:val="0"/>
        <w:ind w:left="1080"/>
        <w:rPr>
          <w:rFonts w:ascii="Calibri" w:hAnsi="Calibri" w:eastAsia="Calibri" w:cs="Calibri"/>
          <w:noProof w:val="0"/>
          <w:lang w:val="es-ES"/>
        </w:rPr>
      </w:pPr>
      <w:r w:rsidRPr="0F79BD98" w:rsidR="59495DCC">
        <w:rPr>
          <w:rFonts w:ascii="Calibri" w:hAnsi="Calibri" w:eastAsia="Calibri" w:cs="Calibri"/>
          <w:noProof w:val="0"/>
          <w:lang w:val="es-ES"/>
        </w:rPr>
        <w:t>Automáticamente</w:t>
      </w:r>
      <w:r w:rsidRPr="0F79BD98" w:rsidR="2DCFEF2D">
        <w:rPr>
          <w:rFonts w:ascii="Calibri" w:hAnsi="Calibri" w:eastAsia="Calibri" w:cs="Calibri"/>
          <w:noProof w:val="0"/>
          <w:lang w:val="es-ES"/>
        </w:rPr>
        <w:t xml:space="preserve"> los equipos de los usuarios usan los servidores DNS </w:t>
      </w:r>
      <w:r w:rsidRPr="0F79BD98" w:rsidR="015C3A76">
        <w:rPr>
          <w:rFonts w:ascii="Calibri" w:hAnsi="Calibri" w:eastAsia="Calibri" w:cs="Calibri"/>
          <w:noProof w:val="0"/>
          <w:lang w:val="es-ES"/>
        </w:rPr>
        <w:t>asignados</w:t>
      </w:r>
      <w:r w:rsidRPr="0F79BD98" w:rsidR="2DCFEF2D">
        <w:rPr>
          <w:rFonts w:ascii="Calibri" w:hAnsi="Calibri" w:eastAsia="Calibri" w:cs="Calibri"/>
          <w:noProof w:val="0"/>
          <w:lang w:val="es-ES"/>
        </w:rPr>
        <w:t xml:space="preserve"> por su proveedor de </w:t>
      </w:r>
      <w:r w:rsidRPr="0F79BD98" w:rsidR="020B00B8">
        <w:rPr>
          <w:rFonts w:ascii="Calibri" w:hAnsi="Calibri" w:eastAsia="Calibri" w:cs="Calibri"/>
          <w:noProof w:val="0"/>
          <w:lang w:val="es-ES"/>
        </w:rPr>
        <w:t>internet</w:t>
      </w:r>
      <w:r w:rsidRPr="0F79BD98" w:rsidR="2DCFEF2D">
        <w:rPr>
          <w:rFonts w:ascii="Calibri" w:hAnsi="Calibri" w:eastAsia="Calibri" w:cs="Calibri"/>
          <w:noProof w:val="0"/>
          <w:lang w:val="es-ES"/>
        </w:rPr>
        <w:t xml:space="preserve">, estos servidores carecen de los filtros necesarios para la </w:t>
      </w:r>
      <w:r w:rsidRPr="0F79BD98" w:rsidR="4FDEE3FE">
        <w:rPr>
          <w:rFonts w:ascii="Calibri" w:hAnsi="Calibri" w:eastAsia="Calibri" w:cs="Calibri"/>
          <w:noProof w:val="0"/>
          <w:lang w:val="es-ES"/>
        </w:rPr>
        <w:t>protección</w:t>
      </w:r>
      <w:r w:rsidRPr="0F79BD98" w:rsidR="2DCFEF2D">
        <w:rPr>
          <w:rFonts w:ascii="Calibri" w:hAnsi="Calibri" w:eastAsia="Calibri" w:cs="Calibri"/>
          <w:noProof w:val="0"/>
          <w:lang w:val="es-ES"/>
        </w:rPr>
        <w:t xml:space="preserve"> contra paginas infectadas de </w:t>
      </w:r>
      <w:r w:rsidRPr="0F79BD98" w:rsidR="2DCFEF2D">
        <w:rPr>
          <w:rFonts w:ascii="Calibri" w:hAnsi="Calibri" w:eastAsia="Calibri" w:cs="Calibri"/>
          <w:noProof w:val="0"/>
          <w:lang w:val="es-ES"/>
        </w:rPr>
        <w:t>malware</w:t>
      </w:r>
      <w:r w:rsidRPr="0F79BD98" w:rsidR="2DCFEF2D">
        <w:rPr>
          <w:rFonts w:ascii="Calibri" w:hAnsi="Calibri" w:eastAsia="Calibri" w:cs="Calibri"/>
          <w:noProof w:val="0"/>
          <w:lang w:val="es-ES"/>
        </w:rPr>
        <w:t xml:space="preserve"> o sitios cl</w:t>
      </w:r>
      <w:r w:rsidRPr="0F79BD98" w:rsidR="4280438F">
        <w:rPr>
          <w:rFonts w:ascii="Calibri" w:hAnsi="Calibri" w:eastAsia="Calibri" w:cs="Calibri"/>
          <w:noProof w:val="0"/>
          <w:lang w:val="es-ES"/>
        </w:rPr>
        <w:t>onados, en lugar de bloquear esos sitios simplemente entrar sin entender el riesgo.</w:t>
      </w:r>
    </w:p>
    <w:p w:rsidR="3D8AC0CB" w:rsidP="0F79BD98" w:rsidRDefault="3D8AC0CB" w14:paraId="0AE59AB0" w14:textId="48B2BDA5">
      <w:pPr>
        <w:pStyle w:val="Heading2"/>
        <w:bidi w:val="0"/>
        <w:rPr>
          <w:rFonts w:ascii="Times New Roman" w:hAnsi="Times New Roman" w:eastAsia="Times New Roman" w:cs="Times New Roman"/>
          <w:noProof w:val="0"/>
          <w:lang w:val="es-ES"/>
        </w:rPr>
      </w:pPr>
      <w:r w:rsidRPr="0F79BD98" w:rsidR="1D6A166F">
        <w:rPr>
          <w:rFonts w:ascii="Times New Roman" w:hAnsi="Times New Roman" w:eastAsia="Times New Roman" w:cs="Times New Roman"/>
          <w:noProof w:val="0"/>
          <w:lang w:val="es-ES"/>
        </w:rPr>
        <w:t>Metodología</w:t>
      </w:r>
      <w:r w:rsidRPr="0F79BD98" w:rsidR="4DDB3FA1">
        <w:rPr>
          <w:rFonts w:ascii="Times New Roman" w:hAnsi="Times New Roman" w:eastAsia="Times New Roman" w:cs="Times New Roman"/>
          <w:noProof w:val="0"/>
          <w:lang w:val="es-ES"/>
        </w:rPr>
        <w:t xml:space="preserve"> y </w:t>
      </w:r>
      <w:r w:rsidRPr="0F79BD98" w:rsidR="4FE07D98">
        <w:rPr>
          <w:rFonts w:ascii="Times New Roman" w:hAnsi="Times New Roman" w:eastAsia="Times New Roman" w:cs="Times New Roman"/>
          <w:noProof w:val="0"/>
          <w:lang w:val="es-ES"/>
        </w:rPr>
        <w:t>planificación</w:t>
      </w:r>
    </w:p>
    <w:p w:rsidR="38D6138B" w:rsidP="0F79BD98" w:rsidRDefault="38D6138B" w14:paraId="471D8568" w14:textId="10AA3DFE">
      <w:pPr>
        <w:pStyle w:val="ListParagraph"/>
        <w:numPr>
          <w:ilvl w:val="0"/>
          <w:numId w:val="11"/>
        </w:numPr>
        <w:bidi w:val="0"/>
        <w:rPr>
          <w:rFonts w:ascii="Calibri" w:hAnsi="Calibri" w:eastAsia="Calibri" w:cs="Calibri"/>
          <w:noProof w:val="0"/>
          <w:lang w:val="es-ES"/>
        </w:rPr>
      </w:pPr>
      <w:r w:rsidRPr="0F79BD98" w:rsidR="09CE0DC0">
        <w:rPr>
          <w:rFonts w:ascii="Calibri" w:hAnsi="Calibri" w:eastAsia="Calibri" w:cs="Calibri"/>
          <w:noProof w:val="0"/>
          <w:lang w:val="es-ES"/>
        </w:rPr>
        <w:t>¿</w:t>
      </w:r>
      <w:r w:rsidRPr="0F79BD98" w:rsidR="1D9FEDC1">
        <w:rPr>
          <w:rFonts w:ascii="Calibri" w:hAnsi="Calibri" w:eastAsia="Calibri" w:cs="Calibri"/>
          <w:noProof w:val="0"/>
          <w:lang w:val="es-ES"/>
        </w:rPr>
        <w:t>Qué</w:t>
      </w:r>
      <w:r w:rsidRPr="0F79BD98" w:rsidR="09CE0DC0">
        <w:rPr>
          <w:rFonts w:ascii="Calibri" w:hAnsi="Calibri" w:eastAsia="Calibri" w:cs="Calibri"/>
          <w:noProof w:val="0"/>
          <w:lang w:val="es-ES"/>
        </w:rPr>
        <w:t xml:space="preserve"> Hacer?</w:t>
      </w:r>
      <w:r w:rsidRPr="0F79BD98" w:rsidR="582E3026">
        <w:rPr>
          <w:rFonts w:ascii="Calibri" w:hAnsi="Calibri" w:eastAsia="Calibri" w:cs="Calibri"/>
          <w:noProof w:val="0"/>
          <w:lang w:val="es-ES"/>
        </w:rPr>
        <w:t xml:space="preserve">: el desarrollo de </w:t>
      </w:r>
      <w:r w:rsidRPr="0F79BD98" w:rsidR="582E3026">
        <w:rPr>
          <w:rFonts w:ascii="Calibri" w:hAnsi="Calibri" w:eastAsia="Calibri" w:cs="Calibri"/>
          <w:noProof w:val="0"/>
          <w:lang w:val="es-ES"/>
        </w:rPr>
        <w:t>CyberAware</w:t>
      </w:r>
      <w:r w:rsidRPr="0F79BD98" w:rsidR="582E3026">
        <w:rPr>
          <w:rFonts w:ascii="Calibri" w:hAnsi="Calibri" w:eastAsia="Calibri" w:cs="Calibri"/>
          <w:noProof w:val="0"/>
          <w:lang w:val="es-ES"/>
        </w:rPr>
        <w:t xml:space="preserve">, consiste en un software </w:t>
      </w:r>
      <w:r w:rsidRPr="0F79BD98" w:rsidR="30C547EC">
        <w:rPr>
          <w:rFonts w:ascii="Calibri" w:hAnsi="Calibri" w:eastAsia="Calibri" w:cs="Calibri"/>
          <w:noProof w:val="0"/>
          <w:lang w:val="es-ES"/>
        </w:rPr>
        <w:t>orientado</w:t>
      </w:r>
      <w:r w:rsidRPr="0F79BD98" w:rsidR="582E3026">
        <w:rPr>
          <w:rFonts w:ascii="Calibri" w:hAnsi="Calibri" w:eastAsia="Calibri" w:cs="Calibri"/>
          <w:noProof w:val="0"/>
          <w:lang w:val="es-ES"/>
        </w:rPr>
        <w:t xml:space="preserve"> a la ciberseguridad defensiva. </w:t>
      </w:r>
      <w:r w:rsidRPr="0F79BD98" w:rsidR="561D2277">
        <w:rPr>
          <w:rFonts w:ascii="Calibri" w:hAnsi="Calibri" w:eastAsia="Calibri" w:cs="Calibri"/>
          <w:noProof w:val="0"/>
          <w:lang w:val="es-ES"/>
        </w:rPr>
        <w:t xml:space="preserve">Se esperan tres resultados: Optimizar el uso eficiente de las </w:t>
      </w:r>
      <w:r w:rsidRPr="0F79BD98" w:rsidR="04E0127B">
        <w:rPr>
          <w:rFonts w:ascii="Calibri" w:hAnsi="Calibri" w:eastAsia="Calibri" w:cs="Calibri"/>
          <w:noProof w:val="0"/>
          <w:lang w:val="es-ES"/>
        </w:rPr>
        <w:t>credenciales, mitigación</w:t>
      </w:r>
      <w:r w:rsidRPr="0F79BD98" w:rsidR="1EB43F5B">
        <w:rPr>
          <w:rFonts w:ascii="Calibri" w:hAnsi="Calibri" w:eastAsia="Calibri" w:cs="Calibri"/>
          <w:noProof w:val="0"/>
          <w:lang w:val="es-ES"/>
        </w:rPr>
        <w:t xml:space="preserve"> de riesgos de red y </w:t>
      </w:r>
      <w:r w:rsidRPr="0F79BD98" w:rsidR="08350938">
        <w:rPr>
          <w:rFonts w:ascii="Calibri" w:hAnsi="Calibri" w:eastAsia="Calibri" w:cs="Calibri"/>
          <w:noProof w:val="0"/>
          <w:lang w:val="es-ES"/>
        </w:rPr>
        <w:t>educación</w:t>
      </w:r>
      <w:r w:rsidRPr="0F79BD98" w:rsidR="1EB43F5B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0DBF0568">
        <w:rPr>
          <w:rFonts w:ascii="Calibri" w:hAnsi="Calibri" w:eastAsia="Calibri" w:cs="Calibri"/>
          <w:noProof w:val="0"/>
          <w:lang w:val="es-ES"/>
        </w:rPr>
        <w:t>interactiva</w:t>
      </w:r>
      <w:r w:rsidRPr="0F79BD98" w:rsidR="1EB43F5B">
        <w:rPr>
          <w:rFonts w:ascii="Calibri" w:hAnsi="Calibri" w:eastAsia="Calibri" w:cs="Calibri"/>
          <w:noProof w:val="0"/>
          <w:lang w:val="es-ES"/>
        </w:rPr>
        <w:t xml:space="preserve"> con los </w:t>
      </w:r>
      <w:r w:rsidRPr="0F79BD98" w:rsidR="5510650A">
        <w:rPr>
          <w:rFonts w:ascii="Calibri" w:hAnsi="Calibri" w:eastAsia="Calibri" w:cs="Calibri"/>
          <w:noProof w:val="0"/>
          <w:lang w:val="es-ES"/>
        </w:rPr>
        <w:t>usuarios</w:t>
      </w:r>
      <w:r w:rsidRPr="0F79BD98" w:rsidR="1EB43F5B">
        <w:rPr>
          <w:rFonts w:ascii="Calibri" w:hAnsi="Calibri" w:eastAsia="Calibri" w:cs="Calibri"/>
          <w:noProof w:val="0"/>
          <w:lang w:val="es-ES"/>
        </w:rPr>
        <w:t>.</w:t>
      </w:r>
    </w:p>
    <w:p w:rsidR="6BCD7E17" w:rsidP="0F79BD98" w:rsidRDefault="6BCD7E17" w14:paraId="750AA162" w14:textId="06287E00">
      <w:pPr>
        <w:pStyle w:val="ListParagraph"/>
        <w:bidi w:val="0"/>
        <w:ind w:left="720"/>
        <w:rPr>
          <w:rFonts w:ascii="Calibri" w:hAnsi="Calibri" w:eastAsia="Calibri" w:cs="Calibri"/>
          <w:noProof w:val="0"/>
          <w:lang w:val="es-ES"/>
        </w:rPr>
      </w:pPr>
    </w:p>
    <w:p w:rsidR="4E59CDD5" w:rsidP="0F79BD98" w:rsidRDefault="4E59CDD5" w14:paraId="15C9F947" w14:textId="4088F575">
      <w:pPr>
        <w:pStyle w:val="ListParagraph"/>
        <w:numPr>
          <w:ilvl w:val="0"/>
          <w:numId w:val="11"/>
        </w:numPr>
        <w:bidi w:val="0"/>
        <w:rPr>
          <w:rFonts w:ascii="Calibri" w:hAnsi="Calibri" w:eastAsia="Calibri" w:cs="Calibri"/>
          <w:noProof w:val="0"/>
          <w:lang w:val="es-ES"/>
        </w:rPr>
      </w:pPr>
      <w:r w:rsidRPr="0F79BD98" w:rsidR="1EB43F5B">
        <w:rPr>
          <w:rFonts w:ascii="Calibri" w:hAnsi="Calibri" w:eastAsia="Calibri" w:cs="Calibri"/>
          <w:noProof w:val="0"/>
          <w:lang w:val="es-ES"/>
        </w:rPr>
        <w:t xml:space="preserve">¿Para </w:t>
      </w:r>
      <w:r w:rsidRPr="0F79BD98" w:rsidR="23D12053">
        <w:rPr>
          <w:rFonts w:ascii="Calibri" w:hAnsi="Calibri" w:eastAsia="Calibri" w:cs="Calibri"/>
          <w:noProof w:val="0"/>
          <w:lang w:val="es-ES"/>
        </w:rPr>
        <w:t>Qué</w:t>
      </w:r>
      <w:r w:rsidRPr="0F79BD98" w:rsidR="1EB43F5B">
        <w:rPr>
          <w:rFonts w:ascii="Calibri" w:hAnsi="Calibri" w:eastAsia="Calibri" w:cs="Calibri"/>
          <w:noProof w:val="0"/>
          <w:lang w:val="es-ES"/>
        </w:rPr>
        <w:t>?: Para resolver la vulnerabilidad que tiene con usuarios contra los ciberataques</w:t>
      </w:r>
      <w:r w:rsidRPr="0F79BD98" w:rsidR="194D345B">
        <w:rPr>
          <w:rFonts w:ascii="Calibri" w:hAnsi="Calibri" w:eastAsia="Calibri" w:cs="Calibri"/>
          <w:noProof w:val="0"/>
          <w:lang w:val="es-ES"/>
        </w:rPr>
        <w:t xml:space="preserve"> y</w:t>
      </w:r>
      <w:r w:rsidRPr="0F79BD98" w:rsidR="1EB43F5B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737C0036">
        <w:rPr>
          <w:rFonts w:ascii="Calibri" w:hAnsi="Calibri" w:eastAsia="Calibri" w:cs="Calibri"/>
          <w:noProof w:val="0"/>
          <w:lang w:val="es-ES"/>
        </w:rPr>
        <w:t>reducir</w:t>
      </w:r>
      <w:r w:rsidRPr="0F79BD98" w:rsidR="1EB43F5B">
        <w:rPr>
          <w:rFonts w:ascii="Calibri" w:hAnsi="Calibri" w:eastAsia="Calibri" w:cs="Calibri"/>
          <w:noProof w:val="0"/>
          <w:lang w:val="es-ES"/>
        </w:rPr>
        <w:t xml:space="preserve"> la </w:t>
      </w:r>
      <w:r w:rsidRPr="0F79BD98" w:rsidR="37D832AE">
        <w:rPr>
          <w:rFonts w:ascii="Calibri" w:hAnsi="Calibri" w:eastAsia="Calibri" w:cs="Calibri"/>
          <w:noProof w:val="0"/>
          <w:lang w:val="es-ES"/>
        </w:rPr>
        <w:t>alfabetización</w:t>
      </w:r>
      <w:r w:rsidRPr="0F79BD98" w:rsidR="1EB43F5B">
        <w:rPr>
          <w:rFonts w:ascii="Calibri" w:hAnsi="Calibri" w:eastAsia="Calibri" w:cs="Calibri"/>
          <w:noProof w:val="0"/>
          <w:lang w:val="es-ES"/>
        </w:rPr>
        <w:t xml:space="preserve"> digital</w:t>
      </w:r>
      <w:r w:rsidRPr="0F79BD98" w:rsidR="0CE76B8A">
        <w:rPr>
          <w:rFonts w:ascii="Calibri" w:hAnsi="Calibri" w:eastAsia="Calibri" w:cs="Calibri"/>
          <w:noProof w:val="0"/>
          <w:lang w:val="es-ES"/>
        </w:rPr>
        <w:t xml:space="preserve">, añadiendo herramientas locales que </w:t>
      </w:r>
      <w:r w:rsidRPr="0F79BD98" w:rsidR="0CE76B8A">
        <w:rPr>
          <w:rFonts w:ascii="Calibri" w:hAnsi="Calibri" w:eastAsia="Calibri" w:cs="Calibri"/>
          <w:noProof w:val="0"/>
          <w:lang w:val="es-ES"/>
        </w:rPr>
        <w:t>traduzcan</w:t>
      </w:r>
      <w:r w:rsidRPr="0F79BD98" w:rsidR="0CE76B8A">
        <w:rPr>
          <w:rFonts w:ascii="Calibri" w:hAnsi="Calibri" w:eastAsia="Calibri" w:cs="Calibri"/>
          <w:noProof w:val="0"/>
          <w:lang w:val="es-ES"/>
        </w:rPr>
        <w:t xml:space="preserve"> conceptos complejos de seguridad a acciones directa de </w:t>
      </w:r>
      <w:r w:rsidRPr="0F79BD98" w:rsidR="5287A18E">
        <w:rPr>
          <w:rFonts w:ascii="Calibri" w:hAnsi="Calibri" w:eastAsia="Calibri" w:cs="Calibri"/>
          <w:noProof w:val="0"/>
          <w:lang w:val="es-ES"/>
        </w:rPr>
        <w:t>protección</w:t>
      </w:r>
      <w:r w:rsidRPr="0F79BD98" w:rsidR="0CE76B8A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53BFF3E4">
        <w:rPr>
          <w:rFonts w:ascii="Calibri" w:hAnsi="Calibri" w:eastAsia="Calibri" w:cs="Calibri"/>
          <w:noProof w:val="0"/>
          <w:lang w:val="es-ES"/>
        </w:rPr>
        <w:t>autónoma</w:t>
      </w:r>
      <w:r w:rsidRPr="0F79BD98" w:rsidR="0CE76B8A">
        <w:rPr>
          <w:rFonts w:ascii="Calibri" w:hAnsi="Calibri" w:eastAsia="Calibri" w:cs="Calibri"/>
          <w:noProof w:val="0"/>
          <w:lang w:val="es-ES"/>
        </w:rPr>
        <w:t>.</w:t>
      </w:r>
    </w:p>
    <w:p w:rsidR="39B9C116" w:rsidP="0F79BD98" w:rsidRDefault="39B9C116" w14:paraId="23F5B362" w14:textId="4884AA34">
      <w:pPr>
        <w:pStyle w:val="ListParagraph"/>
        <w:numPr>
          <w:ilvl w:val="0"/>
          <w:numId w:val="11"/>
        </w:numPr>
        <w:bidi w:val="0"/>
        <w:rPr>
          <w:rFonts w:ascii="Calibri" w:hAnsi="Calibri" w:eastAsia="Calibri" w:cs="Calibri"/>
          <w:noProof w:val="0"/>
          <w:lang w:val="es-ES"/>
        </w:rPr>
      </w:pPr>
      <w:r w:rsidRPr="0F79BD98" w:rsidR="0CE76B8A">
        <w:rPr>
          <w:rFonts w:ascii="Calibri" w:hAnsi="Calibri" w:eastAsia="Calibri" w:cs="Calibri"/>
          <w:noProof w:val="0"/>
          <w:lang w:val="es-ES"/>
        </w:rPr>
        <w:t xml:space="preserve">¿A </w:t>
      </w:r>
      <w:r w:rsidRPr="0F79BD98" w:rsidR="19E6869D">
        <w:rPr>
          <w:rFonts w:ascii="Calibri" w:hAnsi="Calibri" w:eastAsia="Calibri" w:cs="Calibri"/>
          <w:noProof w:val="0"/>
          <w:lang w:val="es-ES"/>
        </w:rPr>
        <w:t>Quiénes</w:t>
      </w:r>
      <w:r w:rsidRPr="0F79BD98" w:rsidR="0CE76B8A">
        <w:rPr>
          <w:rFonts w:ascii="Calibri" w:hAnsi="Calibri" w:eastAsia="Calibri" w:cs="Calibri"/>
          <w:noProof w:val="0"/>
          <w:lang w:val="es-ES"/>
        </w:rPr>
        <w:t xml:space="preserve">?: </w:t>
      </w:r>
      <w:r w:rsidRPr="0F79BD98" w:rsidR="518AAC85">
        <w:rPr>
          <w:rFonts w:ascii="Calibri" w:hAnsi="Calibri" w:eastAsia="Calibri" w:cs="Calibri"/>
          <w:noProof w:val="0"/>
          <w:lang w:val="es-ES"/>
        </w:rPr>
        <w:t xml:space="preserve">El </w:t>
      </w:r>
      <w:r w:rsidRPr="0F79BD98" w:rsidR="1DD19E46">
        <w:rPr>
          <w:rFonts w:ascii="Calibri" w:hAnsi="Calibri" w:eastAsia="Calibri" w:cs="Calibri"/>
          <w:noProof w:val="0"/>
          <w:lang w:val="es-ES"/>
        </w:rPr>
        <w:t xml:space="preserve">proyecto esta destina a los usuarios comunes de internet (estudiantes, trabajadores y adultos mayores) que carecen de una </w:t>
      </w:r>
      <w:r w:rsidRPr="0F79BD98" w:rsidR="13732742">
        <w:rPr>
          <w:rFonts w:ascii="Calibri" w:hAnsi="Calibri" w:eastAsia="Calibri" w:cs="Calibri"/>
          <w:noProof w:val="0"/>
          <w:lang w:val="es-ES"/>
        </w:rPr>
        <w:t>formación</w:t>
      </w:r>
      <w:r w:rsidRPr="0F79BD98" w:rsidR="1DD19E46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5C2DDE25">
        <w:rPr>
          <w:rFonts w:ascii="Calibri" w:hAnsi="Calibri" w:eastAsia="Calibri" w:cs="Calibri"/>
          <w:noProof w:val="0"/>
          <w:lang w:val="es-ES"/>
        </w:rPr>
        <w:t>técnica</w:t>
      </w:r>
      <w:r w:rsidRPr="0F79BD98" w:rsidR="1DD19E46">
        <w:rPr>
          <w:rFonts w:ascii="Calibri" w:hAnsi="Calibri" w:eastAsia="Calibri" w:cs="Calibri"/>
          <w:noProof w:val="0"/>
          <w:lang w:val="es-ES"/>
        </w:rPr>
        <w:t xml:space="preserve"> en sistemas.</w:t>
      </w:r>
      <w:r w:rsidRPr="0F79BD98" w:rsidR="489C1FB7">
        <w:rPr>
          <w:rFonts w:ascii="Calibri" w:hAnsi="Calibri" w:eastAsia="Calibri" w:cs="Calibri"/>
          <w:noProof w:val="0"/>
          <w:lang w:val="es-ES"/>
        </w:rPr>
        <w:t xml:space="preserve"> Nuestro enfoque hacia el mercado </w:t>
      </w:r>
      <w:r w:rsidRPr="0F79BD98" w:rsidR="196851F3">
        <w:rPr>
          <w:rFonts w:ascii="Calibri" w:hAnsi="Calibri" w:eastAsia="Calibri" w:cs="Calibri"/>
          <w:noProof w:val="0"/>
          <w:lang w:val="es-ES"/>
        </w:rPr>
        <w:t>está</w:t>
      </w:r>
      <w:r w:rsidRPr="0F79BD98" w:rsidR="489C1FB7">
        <w:rPr>
          <w:rFonts w:ascii="Calibri" w:hAnsi="Calibri" w:eastAsia="Calibri" w:cs="Calibri"/>
          <w:noProof w:val="0"/>
          <w:lang w:val="es-ES"/>
        </w:rPr>
        <w:t xml:space="preserve"> dirigido hacia el s</w:t>
      </w:r>
      <w:r w:rsidRPr="0F79BD98" w:rsidR="38AD4244">
        <w:rPr>
          <w:rFonts w:ascii="Calibri" w:hAnsi="Calibri" w:eastAsia="Calibri" w:cs="Calibri"/>
          <w:noProof w:val="0"/>
          <w:lang w:val="es-ES"/>
        </w:rPr>
        <w:t xml:space="preserve">ector de usuarios expuestos de forma constante hacia vectores de ataques </w:t>
      </w:r>
      <w:r w:rsidRPr="0F79BD98" w:rsidR="400EF9B2">
        <w:rPr>
          <w:rFonts w:ascii="Calibri" w:hAnsi="Calibri" w:eastAsia="Calibri" w:cs="Calibri"/>
          <w:noProof w:val="0"/>
          <w:lang w:val="es-ES"/>
        </w:rPr>
        <w:t>básicos</w:t>
      </w:r>
      <w:r w:rsidRPr="0F79BD98" w:rsidR="38AD4244">
        <w:rPr>
          <w:rFonts w:ascii="Calibri" w:hAnsi="Calibri" w:eastAsia="Calibri" w:cs="Calibri"/>
          <w:noProof w:val="0"/>
          <w:lang w:val="es-ES"/>
        </w:rPr>
        <w:t>.</w:t>
      </w:r>
    </w:p>
    <w:p w:rsidR="6BCD7E17" w:rsidP="0F79BD98" w:rsidRDefault="6BCD7E17" w14:paraId="79985158" w14:textId="6C597CEC">
      <w:pPr>
        <w:pStyle w:val="ListParagraph"/>
        <w:bidi w:val="0"/>
        <w:ind w:left="720"/>
        <w:rPr>
          <w:rFonts w:ascii="Calibri" w:hAnsi="Calibri" w:eastAsia="Calibri" w:cs="Calibri"/>
          <w:noProof w:val="0"/>
          <w:lang w:val="es-ES"/>
        </w:rPr>
      </w:pPr>
    </w:p>
    <w:p w:rsidR="31D3AAE6" w:rsidP="0F79BD98" w:rsidRDefault="31D3AAE6" w14:paraId="68AF104B" w14:textId="197EAD78">
      <w:pPr>
        <w:pStyle w:val="ListParagraph"/>
        <w:numPr>
          <w:ilvl w:val="0"/>
          <w:numId w:val="11"/>
        </w:numPr>
        <w:bidi w:val="0"/>
        <w:rPr>
          <w:rFonts w:ascii="Calibri" w:hAnsi="Calibri" w:eastAsia="Calibri" w:cs="Calibri"/>
          <w:noProof w:val="0"/>
          <w:lang w:val="es-ES"/>
        </w:rPr>
      </w:pPr>
      <w:r w:rsidRPr="0F79BD98" w:rsidR="1DD19E46">
        <w:rPr>
          <w:rFonts w:ascii="Calibri" w:hAnsi="Calibri" w:eastAsia="Calibri" w:cs="Calibri"/>
          <w:noProof w:val="0"/>
          <w:lang w:val="es-ES"/>
        </w:rPr>
        <w:t>¿Con Quienes?</w:t>
      </w:r>
      <w:r w:rsidRPr="0F79BD98" w:rsidR="33F7253C">
        <w:rPr>
          <w:rFonts w:ascii="Calibri" w:hAnsi="Calibri" w:eastAsia="Calibri" w:cs="Calibri"/>
          <w:noProof w:val="0"/>
          <w:lang w:val="es-ES"/>
        </w:rPr>
        <w:t xml:space="preserve"> El </w:t>
      </w:r>
      <w:r w:rsidRPr="0F79BD98" w:rsidR="2464C49D">
        <w:rPr>
          <w:rFonts w:ascii="Calibri" w:hAnsi="Calibri" w:eastAsia="Calibri" w:cs="Calibri"/>
          <w:noProof w:val="0"/>
          <w:lang w:val="es-ES"/>
        </w:rPr>
        <w:t xml:space="preserve">proyecto se </w:t>
      </w:r>
      <w:r w:rsidRPr="0F79BD98" w:rsidR="1264A9B6">
        <w:rPr>
          <w:rFonts w:ascii="Calibri" w:hAnsi="Calibri" w:eastAsia="Calibri" w:cs="Calibri"/>
          <w:noProof w:val="0"/>
          <w:lang w:val="es-ES"/>
        </w:rPr>
        <w:t>llevará</w:t>
      </w:r>
      <w:r w:rsidRPr="0F79BD98" w:rsidR="2464C49D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25E5872F">
        <w:rPr>
          <w:rFonts w:ascii="Calibri" w:hAnsi="Calibri" w:eastAsia="Calibri" w:cs="Calibri"/>
          <w:noProof w:val="0"/>
          <w:lang w:val="es-ES"/>
        </w:rPr>
        <w:t>a cabo</w:t>
      </w:r>
      <w:r w:rsidRPr="0F79BD98" w:rsidR="2464C49D">
        <w:rPr>
          <w:rFonts w:ascii="Calibri" w:hAnsi="Calibri" w:eastAsia="Calibri" w:cs="Calibri"/>
          <w:noProof w:val="0"/>
          <w:lang w:val="es-ES"/>
        </w:rPr>
        <w:t xml:space="preserve"> con un </w:t>
      </w:r>
      <w:r w:rsidRPr="0F79BD98" w:rsidR="2029F456">
        <w:rPr>
          <w:rFonts w:ascii="Calibri" w:hAnsi="Calibri" w:eastAsia="Calibri" w:cs="Calibri"/>
          <w:noProof w:val="0"/>
          <w:lang w:val="es-ES"/>
        </w:rPr>
        <w:t>grupo de</w:t>
      </w:r>
      <w:r w:rsidRPr="0F79BD98" w:rsidR="79010550">
        <w:rPr>
          <w:rFonts w:ascii="Calibri" w:hAnsi="Calibri" w:eastAsia="Calibri" w:cs="Calibri"/>
          <w:noProof w:val="0"/>
          <w:lang w:val="es-ES"/>
        </w:rPr>
        <w:t xml:space="preserve"> cuatro</w:t>
      </w:r>
      <w:r w:rsidRPr="0F79BD98" w:rsidR="2464C49D">
        <w:rPr>
          <w:rFonts w:ascii="Calibri" w:hAnsi="Calibri" w:eastAsia="Calibri" w:cs="Calibri"/>
          <w:noProof w:val="0"/>
          <w:lang w:val="es-ES"/>
        </w:rPr>
        <w:t xml:space="preserve"> futuros </w:t>
      </w:r>
      <w:r w:rsidRPr="0F79BD98" w:rsidR="46EFD416">
        <w:rPr>
          <w:rFonts w:ascii="Calibri" w:hAnsi="Calibri" w:eastAsia="Calibri" w:cs="Calibri"/>
          <w:noProof w:val="0"/>
          <w:lang w:val="es-ES"/>
        </w:rPr>
        <w:t>técnicos</w:t>
      </w:r>
      <w:r w:rsidRPr="0F79BD98" w:rsidR="2464C49D">
        <w:rPr>
          <w:rFonts w:ascii="Calibri" w:hAnsi="Calibri" w:eastAsia="Calibri" w:cs="Calibri"/>
          <w:noProof w:val="0"/>
          <w:lang w:val="es-ES"/>
        </w:rPr>
        <w:t xml:space="preserve"> en </w:t>
      </w:r>
      <w:r w:rsidRPr="0F79BD98" w:rsidR="59527FC4">
        <w:rPr>
          <w:rFonts w:ascii="Calibri" w:hAnsi="Calibri" w:eastAsia="Calibri" w:cs="Calibri"/>
          <w:noProof w:val="0"/>
          <w:lang w:val="es-ES"/>
        </w:rPr>
        <w:t>programación</w:t>
      </w:r>
      <w:r w:rsidRPr="0F79BD98" w:rsidR="38811DB6">
        <w:rPr>
          <w:rFonts w:ascii="Calibri" w:hAnsi="Calibri" w:eastAsia="Calibri" w:cs="Calibri"/>
          <w:noProof w:val="0"/>
          <w:lang w:val="es-ES"/>
        </w:rPr>
        <w:t xml:space="preserve">. Los integrantes del grupo </w:t>
      </w:r>
      <w:r w:rsidRPr="0F79BD98" w:rsidR="266D6A6C">
        <w:rPr>
          <w:rFonts w:ascii="Calibri" w:hAnsi="Calibri" w:eastAsia="Calibri" w:cs="Calibri"/>
          <w:noProof w:val="0"/>
          <w:lang w:val="es-ES"/>
        </w:rPr>
        <w:t>combinan</w:t>
      </w:r>
      <w:r w:rsidRPr="0F79BD98" w:rsidR="38811DB6">
        <w:rPr>
          <w:rFonts w:ascii="Calibri" w:hAnsi="Calibri" w:eastAsia="Calibri" w:cs="Calibri"/>
          <w:noProof w:val="0"/>
          <w:lang w:val="es-ES"/>
        </w:rPr>
        <w:t xml:space="preserve"> la </w:t>
      </w:r>
      <w:r w:rsidRPr="0F79BD98" w:rsidR="0172C384">
        <w:rPr>
          <w:rFonts w:ascii="Calibri" w:hAnsi="Calibri" w:eastAsia="Calibri" w:cs="Calibri"/>
          <w:noProof w:val="0"/>
          <w:lang w:val="es-ES"/>
        </w:rPr>
        <w:t>programación</w:t>
      </w:r>
      <w:r w:rsidRPr="0F79BD98" w:rsidR="38811DB6">
        <w:rPr>
          <w:rFonts w:ascii="Calibri" w:hAnsi="Calibri" w:eastAsia="Calibri" w:cs="Calibri"/>
          <w:noProof w:val="0"/>
          <w:lang w:val="es-ES"/>
        </w:rPr>
        <w:t xml:space="preserve"> orientada a objetos, el armado de base de datos relacionales, </w:t>
      </w:r>
      <w:r w:rsidRPr="0F79BD98" w:rsidR="437CFD4A">
        <w:rPr>
          <w:rFonts w:ascii="Calibri" w:hAnsi="Calibri" w:eastAsia="Calibri" w:cs="Calibri"/>
          <w:noProof w:val="0"/>
          <w:lang w:val="es-ES"/>
        </w:rPr>
        <w:t>realizan</w:t>
      </w:r>
      <w:r w:rsidRPr="0F79BD98" w:rsidR="64BC5B98">
        <w:rPr>
          <w:rFonts w:ascii="Calibri" w:hAnsi="Calibri" w:eastAsia="Calibri" w:cs="Calibri"/>
          <w:noProof w:val="0"/>
          <w:lang w:val="es-ES"/>
        </w:rPr>
        <w:t>do</w:t>
      </w:r>
      <w:r w:rsidRPr="0F79BD98" w:rsidR="1F4FA6A1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38811DB6">
        <w:rPr>
          <w:rFonts w:ascii="Calibri" w:hAnsi="Calibri" w:eastAsia="Calibri" w:cs="Calibri"/>
          <w:noProof w:val="0"/>
          <w:lang w:val="es-ES"/>
        </w:rPr>
        <w:t xml:space="preserve">testeos del software </w:t>
      </w:r>
      <w:r w:rsidRPr="0F79BD98" w:rsidR="33B2C55A">
        <w:rPr>
          <w:rFonts w:ascii="Calibri" w:hAnsi="Calibri" w:eastAsia="Calibri" w:cs="Calibri"/>
          <w:noProof w:val="0"/>
          <w:lang w:val="es-ES"/>
        </w:rPr>
        <w:t xml:space="preserve">y documentar el proceso de forma </w:t>
      </w:r>
      <w:r w:rsidRPr="0F79BD98" w:rsidR="6066A387">
        <w:rPr>
          <w:rFonts w:ascii="Calibri" w:hAnsi="Calibri" w:eastAsia="Calibri" w:cs="Calibri"/>
          <w:noProof w:val="0"/>
          <w:lang w:val="es-ES"/>
        </w:rPr>
        <w:t>técnica</w:t>
      </w:r>
      <w:r w:rsidRPr="0F79BD98" w:rsidR="33B2C55A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0472A2CE">
        <w:rPr>
          <w:rFonts w:ascii="Calibri" w:hAnsi="Calibri" w:eastAsia="Calibri" w:cs="Calibri"/>
          <w:noProof w:val="0"/>
          <w:lang w:val="es-ES"/>
        </w:rPr>
        <w:t>y profesional</w:t>
      </w:r>
      <w:r w:rsidRPr="0F79BD98" w:rsidR="33B2C55A">
        <w:rPr>
          <w:rFonts w:ascii="Calibri" w:hAnsi="Calibri" w:eastAsia="Calibri" w:cs="Calibri"/>
          <w:noProof w:val="0"/>
          <w:lang w:val="es-ES"/>
        </w:rPr>
        <w:t>.</w:t>
      </w:r>
      <w:r w:rsidRPr="0F79BD98" w:rsidR="5672924C">
        <w:rPr>
          <w:rFonts w:ascii="Calibri" w:hAnsi="Calibri" w:eastAsia="Calibri" w:cs="Calibri"/>
          <w:noProof w:val="0"/>
          <w:lang w:val="es-ES"/>
        </w:rPr>
        <w:t xml:space="preserve"> El equipo se </w:t>
      </w:r>
      <w:r w:rsidRPr="0F79BD98" w:rsidR="4868C777">
        <w:rPr>
          <w:rFonts w:ascii="Calibri" w:hAnsi="Calibri" w:eastAsia="Calibri" w:cs="Calibri"/>
          <w:noProof w:val="0"/>
          <w:lang w:val="es-ES"/>
        </w:rPr>
        <w:t>distribuye</w:t>
      </w:r>
      <w:r w:rsidRPr="0F79BD98" w:rsidR="5672924C">
        <w:rPr>
          <w:rFonts w:ascii="Calibri" w:hAnsi="Calibri" w:eastAsia="Calibri" w:cs="Calibri"/>
          <w:noProof w:val="0"/>
          <w:lang w:val="es-ES"/>
        </w:rPr>
        <w:t xml:space="preserve"> de la siguiente manera:</w:t>
      </w:r>
    </w:p>
    <w:p w:rsidR="6BCD7E17" w:rsidP="0F79BD98" w:rsidRDefault="6BCD7E17" w14:paraId="22008A87" w14:textId="2F4AB3B7">
      <w:pPr>
        <w:pStyle w:val="ListParagraph"/>
        <w:bidi w:val="0"/>
        <w:ind w:left="720"/>
        <w:rPr>
          <w:rFonts w:ascii="Calibri" w:hAnsi="Calibri" w:eastAsia="Calibri" w:cs="Calibri"/>
          <w:noProof w:val="0"/>
          <w:lang w:val="es-ES"/>
        </w:rPr>
      </w:pPr>
    </w:p>
    <w:p w:rsidR="49DDC23C" w:rsidP="0F79BD98" w:rsidRDefault="49DDC23C" w14:paraId="4999BC20" w14:textId="6275C238">
      <w:pPr>
        <w:pStyle w:val="ListParagraph"/>
        <w:numPr>
          <w:ilvl w:val="0"/>
          <w:numId w:val="12"/>
        </w:numPr>
        <w:bidi w:val="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  <w:r w:rsidRPr="0F79BD98" w:rsidR="534CB330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Líder</w:t>
      </w:r>
      <w:r w:rsidRPr="0F79BD98" w:rsidR="68E9E6BB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 del proyecto (</w:t>
      </w:r>
      <w:r w:rsidRPr="0F79BD98" w:rsidR="31EFB776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responsable</w:t>
      </w:r>
      <w:r w:rsidRPr="0F79BD98" w:rsidR="737F81E3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: Mateo</w:t>
      </w:r>
      <w:r w:rsidRPr="0F79BD98" w:rsidR="68E9E6BB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):</w:t>
      </w:r>
      <w:r w:rsidRPr="0F79BD98" w:rsidR="34C4496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Encargado de llevar </w:t>
      </w:r>
      <w:r w:rsidRPr="0F79BD98" w:rsidR="1B0EA62D">
        <w:rPr>
          <w:rFonts w:ascii="Calibri" w:hAnsi="Calibri" w:eastAsia="Calibri" w:cs="Calibri"/>
          <w:strike w:val="0"/>
          <w:dstrike w:val="0"/>
          <w:noProof w:val="0"/>
          <w:lang w:val="es-ES"/>
        </w:rPr>
        <w:t>a cabo</w:t>
      </w:r>
      <w:r w:rsidRPr="0F79BD98" w:rsidR="34C4496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el proyecto,</w:t>
      </w:r>
      <w:r w:rsidRPr="0F79BD98" w:rsidR="2F21D2B4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</w:t>
      </w:r>
      <w:r w:rsidRPr="0F79BD98" w:rsidR="688853EE">
        <w:rPr>
          <w:rFonts w:ascii="Calibri" w:hAnsi="Calibri" w:eastAsia="Calibri" w:cs="Calibri"/>
          <w:strike w:val="0"/>
          <w:dstrike w:val="0"/>
          <w:noProof w:val="0"/>
          <w:lang w:val="es-ES"/>
        </w:rPr>
        <w:t>planificación</w:t>
      </w:r>
      <w:r w:rsidRPr="0F79BD98" w:rsidR="34C4496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de los </w:t>
      </w:r>
      <w:r w:rsidRPr="0F79BD98" w:rsidR="08BC3AF1">
        <w:rPr>
          <w:rFonts w:ascii="Calibri" w:hAnsi="Calibri" w:eastAsia="Calibri" w:cs="Calibri"/>
          <w:strike w:val="0"/>
          <w:dstrike w:val="0"/>
          <w:noProof w:val="0"/>
          <w:lang w:val="es-ES"/>
        </w:rPr>
        <w:t>Sprint</w:t>
      </w:r>
      <w:r w:rsidRPr="0F79BD98" w:rsidR="257BAF97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con la </w:t>
      </w:r>
      <w:r w:rsidRPr="0F79BD98" w:rsidR="4996AA10">
        <w:rPr>
          <w:rFonts w:ascii="Calibri" w:hAnsi="Calibri" w:eastAsia="Calibri" w:cs="Calibri"/>
          <w:strike w:val="0"/>
          <w:dstrike w:val="0"/>
          <w:noProof w:val="0"/>
          <w:lang w:val="es-ES"/>
        </w:rPr>
        <w:t>metodología</w:t>
      </w:r>
      <w:r w:rsidRPr="0F79BD98" w:rsidR="257BAF97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</w:t>
      </w:r>
      <w:r w:rsidRPr="0F79BD98" w:rsidR="773D6D84">
        <w:rPr>
          <w:rFonts w:ascii="Calibri" w:hAnsi="Calibri" w:eastAsia="Calibri" w:cs="Calibri"/>
          <w:strike w:val="0"/>
          <w:dstrike w:val="0"/>
          <w:noProof w:val="0"/>
          <w:lang w:val="es-ES"/>
        </w:rPr>
        <w:t>ágil</w:t>
      </w:r>
      <w:r w:rsidRPr="0F79BD98" w:rsidR="257BAF97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y el armado final de la </w:t>
      </w:r>
      <w:r w:rsidRPr="0F79BD98" w:rsidR="651101C2">
        <w:rPr>
          <w:rFonts w:ascii="Calibri" w:hAnsi="Calibri" w:eastAsia="Calibri" w:cs="Calibri"/>
          <w:strike w:val="0"/>
          <w:dstrike w:val="0"/>
          <w:noProof w:val="0"/>
          <w:lang w:val="es-ES"/>
        </w:rPr>
        <w:t>documentación</w:t>
      </w:r>
      <w:r w:rsidRPr="0F79BD98" w:rsidR="257BAF97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</w:t>
      </w:r>
      <w:r w:rsidRPr="0F79BD98" w:rsidR="4E6100E6">
        <w:rPr>
          <w:rFonts w:ascii="Calibri" w:hAnsi="Calibri" w:eastAsia="Calibri" w:cs="Calibri"/>
          <w:strike w:val="0"/>
          <w:dstrike w:val="0"/>
          <w:noProof w:val="0"/>
          <w:lang w:val="es-ES"/>
        </w:rPr>
        <w:t>técnica</w:t>
      </w:r>
      <w:r w:rsidRPr="0F79BD98" w:rsidR="257BAF97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de la carpeta de campo. </w:t>
      </w:r>
    </w:p>
    <w:p w:rsidR="6BCD7E17" w:rsidP="0F79BD98" w:rsidRDefault="6BCD7E17" w14:paraId="595D7B12" w14:textId="568525B0">
      <w:pPr>
        <w:pStyle w:val="ListParagraph"/>
        <w:bidi w:val="0"/>
        <w:ind w:left="108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</w:p>
    <w:p w:rsidR="66CD29DF" w:rsidP="0F79BD98" w:rsidRDefault="66CD29DF" w14:paraId="7C18F801" w14:textId="2F49253C">
      <w:pPr>
        <w:pStyle w:val="ListParagraph"/>
        <w:numPr>
          <w:ilvl w:val="0"/>
          <w:numId w:val="12"/>
        </w:numPr>
        <w:bidi w:val="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  <w:r w:rsidRPr="0F79BD98" w:rsidR="257BAF97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Desarrollador del </w:t>
      </w:r>
      <w:r w:rsidRPr="0F79BD98" w:rsidR="257BAF97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Backend</w:t>
      </w:r>
      <w:r w:rsidRPr="0F79BD98" w:rsidR="257BAF97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(</w:t>
      </w:r>
      <w:r w:rsidRPr="0F79BD98" w:rsidR="0D368400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responsable</w:t>
      </w:r>
      <w:r w:rsidRPr="0F79BD98" w:rsidR="257BAF97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: Matias)</w:t>
      </w:r>
      <w:r w:rsidRPr="0F79BD98" w:rsidR="1542DBEA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:</w:t>
      </w:r>
      <w:r w:rsidRPr="0F79BD98" w:rsidR="1542DBEA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</w:t>
      </w:r>
      <w:r w:rsidRPr="0F79BD98" w:rsidR="54CA1F68">
        <w:rPr>
          <w:rFonts w:ascii="Calibri" w:hAnsi="Calibri" w:eastAsia="Calibri" w:cs="Calibri"/>
          <w:strike w:val="0"/>
          <w:dstrike w:val="0"/>
          <w:noProof w:val="0"/>
          <w:lang w:val="es-ES"/>
        </w:rPr>
        <w:t>responsable</w:t>
      </w:r>
      <w:r w:rsidRPr="0F79BD98" w:rsidR="1542DBEA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principal </w:t>
      </w:r>
      <w:r w:rsidRPr="0F79BD98" w:rsidR="68F75781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de la </w:t>
      </w:r>
      <w:r w:rsidRPr="0F79BD98" w:rsidR="73CA6693">
        <w:rPr>
          <w:rFonts w:ascii="Calibri" w:hAnsi="Calibri" w:eastAsia="Calibri" w:cs="Calibri"/>
          <w:strike w:val="0"/>
          <w:dstrike w:val="0"/>
          <w:noProof w:val="0"/>
          <w:lang w:val="es-ES"/>
        </w:rPr>
        <w:t>programación</w:t>
      </w:r>
      <w:r w:rsidRPr="0F79BD98" w:rsidR="68F75781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del sitio utilizando </w:t>
      </w:r>
      <w:r w:rsidRPr="0F79BD98" w:rsidR="284E35FF">
        <w:rPr>
          <w:rFonts w:ascii="Calibri" w:hAnsi="Calibri" w:eastAsia="Calibri" w:cs="Calibri"/>
          <w:strike w:val="0"/>
          <w:dstrike w:val="0"/>
          <w:noProof w:val="0"/>
          <w:lang w:val="es-ES"/>
        </w:rPr>
        <w:t>Python</w:t>
      </w:r>
      <w:r w:rsidRPr="0F79BD98" w:rsidR="68F75781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y Flask. Se encarga de</w:t>
      </w:r>
      <w:r w:rsidRPr="0F79BD98" w:rsidR="205A1F04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realizar los llamados </w:t>
      </w:r>
      <w:bookmarkStart w:name="_Int_Pl2vowT6" w:id="1192147024"/>
      <w:r w:rsidRPr="0F79BD98" w:rsidR="53217BAB">
        <w:rPr>
          <w:rFonts w:ascii="Calibri" w:hAnsi="Calibri" w:eastAsia="Calibri" w:cs="Calibri"/>
          <w:strike w:val="0"/>
          <w:dstrike w:val="0"/>
          <w:noProof w:val="0"/>
          <w:lang w:val="es-ES"/>
        </w:rPr>
        <w:t>a la</w:t>
      </w:r>
      <w:r w:rsidRPr="0F79BD98" w:rsidR="73C696BE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s </w:t>
      </w:r>
      <w:r w:rsidRPr="0F79BD98" w:rsidR="53217BAB">
        <w:rPr>
          <w:rFonts w:ascii="Calibri" w:hAnsi="Calibri" w:eastAsia="Calibri" w:cs="Calibri"/>
          <w:strike w:val="0"/>
          <w:dstrike w:val="0"/>
          <w:noProof w:val="0"/>
          <w:lang w:val="es-ES"/>
        </w:rPr>
        <w:t>api</w:t>
      </w:r>
      <w:bookmarkEnd w:id="1192147024"/>
      <w:r w:rsidRPr="0F79BD98" w:rsidR="205A1F04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, realizar el procesamiento de datos, la </w:t>
      </w:r>
      <w:r w:rsidRPr="0F79BD98" w:rsidR="3B8144D7">
        <w:rPr>
          <w:rFonts w:ascii="Calibri" w:hAnsi="Calibri" w:eastAsia="Calibri" w:cs="Calibri"/>
          <w:strike w:val="0"/>
          <w:dstrike w:val="0"/>
          <w:noProof w:val="0"/>
          <w:lang w:val="es-ES"/>
        </w:rPr>
        <w:t>manipulación</w:t>
      </w:r>
      <w:r w:rsidRPr="0F79BD98" w:rsidR="205A1F04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de los textos para el algoritmo de seguridad </w:t>
      </w:r>
      <w:r w:rsidRPr="0F79BD98" w:rsidR="3EE3C2C1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y el </w:t>
      </w:r>
      <w:r w:rsidRPr="0F79BD98" w:rsidR="1258CE00">
        <w:rPr>
          <w:rFonts w:ascii="Calibri" w:hAnsi="Calibri" w:eastAsia="Calibri" w:cs="Calibri"/>
          <w:strike w:val="0"/>
          <w:dstrike w:val="0"/>
          <w:noProof w:val="0"/>
          <w:lang w:val="es-ES"/>
        </w:rPr>
        <w:t>escáner</w:t>
      </w:r>
      <w:r w:rsidRPr="0F79BD98" w:rsidR="3EE3C2C1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de rutas.</w:t>
      </w:r>
    </w:p>
    <w:p w:rsidR="6BCD7E17" w:rsidP="0F79BD98" w:rsidRDefault="6BCD7E17" w14:paraId="26B46C9D" w14:textId="499CF07C">
      <w:pPr>
        <w:pStyle w:val="ListParagraph"/>
        <w:bidi w:val="0"/>
        <w:ind w:left="108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</w:p>
    <w:p w:rsidR="63B6605D" w:rsidP="0F79BD98" w:rsidRDefault="63B6605D" w14:paraId="5B6749A0" w14:textId="140A4947">
      <w:pPr>
        <w:pStyle w:val="ListParagraph"/>
        <w:numPr>
          <w:ilvl w:val="0"/>
          <w:numId w:val="12"/>
        </w:numPr>
        <w:bidi w:val="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  <w:r w:rsidRPr="0F79BD98" w:rsidR="3EE3C2C1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Desarrollador de base de </w:t>
      </w:r>
      <w:r w:rsidRPr="0F79BD98" w:rsidR="713A4FED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datos (</w:t>
      </w:r>
      <w:r w:rsidRPr="0F79BD98" w:rsidR="7A660960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responsable: Matías</w:t>
      </w:r>
      <w:r w:rsidRPr="0F79BD98" w:rsidR="1A9964D0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 y Thiago</w:t>
      </w:r>
      <w:r w:rsidRPr="0F79BD98" w:rsidR="3EE3C2C1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):</w:t>
      </w:r>
      <w:r w:rsidRPr="0F79BD98" w:rsidR="3EE3C2C1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</w:t>
      </w:r>
      <w:r w:rsidRPr="0F79BD98" w:rsidR="5D7D20E1">
        <w:rPr>
          <w:rFonts w:ascii="Calibri" w:hAnsi="Calibri" w:eastAsia="Calibri" w:cs="Calibri"/>
          <w:strike w:val="0"/>
          <w:dstrike w:val="0"/>
          <w:noProof w:val="0"/>
          <w:lang w:val="es-ES"/>
        </w:rPr>
        <w:t>Responsable de desarrollar el diagrama de entidad-</w:t>
      </w:r>
      <w:r w:rsidRPr="0F79BD98" w:rsidR="1498B91F">
        <w:rPr>
          <w:rFonts w:ascii="Calibri" w:hAnsi="Calibri" w:eastAsia="Calibri" w:cs="Calibri"/>
          <w:strike w:val="0"/>
          <w:dstrike w:val="0"/>
          <w:noProof w:val="0"/>
          <w:lang w:val="es-ES"/>
        </w:rPr>
        <w:t>relación</w:t>
      </w:r>
      <w:r w:rsidRPr="0F79BD98" w:rsidR="5D7D20E1">
        <w:rPr>
          <w:rFonts w:ascii="Calibri" w:hAnsi="Calibri" w:eastAsia="Calibri" w:cs="Calibri"/>
          <w:strike w:val="0"/>
          <w:dstrike w:val="0"/>
          <w:noProof w:val="0"/>
          <w:lang w:val="es-ES"/>
        </w:rPr>
        <w:t>. Encargado de manejar los datos local</w:t>
      </w:r>
      <w:r w:rsidRPr="0F79BD98" w:rsidR="5BA9800C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es, </w:t>
      </w:r>
      <w:r w:rsidRPr="0F79BD98" w:rsidR="6EE8F6FF">
        <w:rPr>
          <w:rFonts w:ascii="Calibri" w:hAnsi="Calibri" w:eastAsia="Calibri" w:cs="Calibri"/>
          <w:strike w:val="0"/>
          <w:dstrike w:val="0"/>
          <w:noProof w:val="0"/>
          <w:lang w:val="es-ES"/>
        </w:rPr>
        <w:t>optimizando</w:t>
      </w:r>
      <w:r w:rsidRPr="0F79BD98" w:rsidR="5BA9800C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las consultas y asegurar una </w:t>
      </w:r>
      <w:r w:rsidRPr="0F79BD98" w:rsidR="2E9EAB4B">
        <w:rPr>
          <w:rFonts w:ascii="Calibri" w:hAnsi="Calibri" w:eastAsia="Calibri" w:cs="Calibri"/>
          <w:strike w:val="0"/>
          <w:dstrike w:val="0"/>
          <w:noProof w:val="0"/>
          <w:lang w:val="es-ES"/>
        </w:rPr>
        <w:t>sanitización</w:t>
      </w:r>
      <w:r w:rsidRPr="0F79BD98" w:rsidR="5BA9800C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estricta por lado de los textos </w:t>
      </w:r>
      <w:r w:rsidRPr="0F79BD98" w:rsidR="273AA7D5">
        <w:rPr>
          <w:rFonts w:ascii="Calibri" w:hAnsi="Calibri" w:eastAsia="Calibri" w:cs="Calibri"/>
          <w:strike w:val="0"/>
          <w:dstrike w:val="0"/>
          <w:noProof w:val="0"/>
          <w:lang w:val="es-ES"/>
        </w:rPr>
        <w:t>mediante</w:t>
      </w:r>
      <w:r w:rsidRPr="0F79BD98" w:rsidR="5BA9800C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las consultas preparadas para evitar los ataques en los </w:t>
      </w:r>
      <w:r w:rsidRPr="0F79BD98" w:rsidR="7A8E2F0B">
        <w:rPr>
          <w:rFonts w:ascii="Calibri" w:hAnsi="Calibri" w:eastAsia="Calibri" w:cs="Calibri"/>
          <w:strike w:val="0"/>
          <w:dstrike w:val="0"/>
          <w:noProof w:val="0"/>
          <w:lang w:val="es-ES"/>
        </w:rPr>
        <w:t>entorn</w:t>
      </w:r>
      <w:r w:rsidRPr="0F79BD98" w:rsidR="43A6A01D">
        <w:rPr>
          <w:rFonts w:ascii="Calibri" w:hAnsi="Calibri" w:eastAsia="Calibri" w:cs="Calibri"/>
          <w:strike w:val="0"/>
          <w:dstrike w:val="0"/>
          <w:noProof w:val="0"/>
          <w:lang w:val="es-ES"/>
        </w:rPr>
        <w:t>os</w:t>
      </w:r>
      <w:r w:rsidRPr="0F79BD98" w:rsidR="5BA9800C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de </w:t>
      </w:r>
      <w:r w:rsidRPr="0F79BD98" w:rsidR="74901104">
        <w:rPr>
          <w:rFonts w:ascii="Calibri" w:hAnsi="Calibri" w:eastAsia="Calibri" w:cs="Calibri"/>
          <w:strike w:val="0"/>
          <w:dstrike w:val="0"/>
          <w:noProof w:val="0"/>
          <w:lang w:val="es-ES"/>
        </w:rPr>
        <w:t>producción</w:t>
      </w:r>
      <w:r w:rsidRPr="0F79BD98" w:rsidR="5BA9800C">
        <w:rPr>
          <w:rFonts w:ascii="Calibri" w:hAnsi="Calibri" w:eastAsia="Calibri" w:cs="Calibri"/>
          <w:strike w:val="0"/>
          <w:dstrike w:val="0"/>
          <w:noProof w:val="0"/>
          <w:lang w:val="es-ES"/>
        </w:rPr>
        <w:t>.</w:t>
      </w:r>
    </w:p>
    <w:p w:rsidR="0F79BD98" w:rsidP="0F79BD98" w:rsidRDefault="0F79BD98" w14:paraId="68EBC9F8" w14:textId="4839FC71">
      <w:pPr>
        <w:pStyle w:val="ListParagraph"/>
        <w:bidi w:val="0"/>
        <w:ind w:left="108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</w:p>
    <w:p w:rsidR="49138984" w:rsidP="0F79BD98" w:rsidRDefault="49138984" w14:paraId="3FED9B92" w14:textId="05E28FB3">
      <w:pPr>
        <w:pStyle w:val="ListParagraph"/>
        <w:numPr>
          <w:ilvl w:val="0"/>
          <w:numId w:val="12"/>
        </w:numPr>
        <w:bidi w:val="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  <w:r w:rsidRPr="0F79BD98" w:rsidR="6C3CFC54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Desarrollador de </w:t>
      </w:r>
      <w:r w:rsidRPr="0F79BD98" w:rsidR="6C3CFC54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frontend</w:t>
      </w:r>
      <w:r w:rsidRPr="0F79BD98" w:rsidR="6C3CFC54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 / Diseñador UI (</w:t>
      </w:r>
      <w:r w:rsidRPr="0F79BD98" w:rsidR="2F94DA1E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responsable</w:t>
      </w:r>
      <w:r w:rsidRPr="0F79BD98" w:rsidR="156F99EC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: Mateo</w:t>
      </w:r>
      <w:r w:rsidRPr="0F79BD98" w:rsidR="46CAB0E2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 y Walter</w:t>
      </w:r>
      <w:r w:rsidRPr="0F79BD98" w:rsidR="6C3CFC54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):</w:t>
      </w:r>
      <w:r w:rsidRPr="0F79BD98" w:rsidR="6C3CFC54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Responsable de la </w:t>
      </w:r>
      <w:r w:rsidRPr="0F79BD98" w:rsidR="3F5674D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experiencia interactiva </w:t>
      </w:r>
      <w:r w:rsidRPr="0F79BD98" w:rsidR="4BD2F996">
        <w:rPr>
          <w:rFonts w:ascii="Calibri" w:hAnsi="Calibri" w:eastAsia="Calibri" w:cs="Calibri"/>
          <w:strike w:val="0"/>
          <w:dstrike w:val="0"/>
          <w:noProof w:val="0"/>
          <w:lang w:val="es-ES"/>
        </w:rPr>
        <w:t>del usuario</w:t>
      </w:r>
      <w:r w:rsidRPr="0F79BD98" w:rsidR="3F5674D3">
        <w:rPr>
          <w:rFonts w:ascii="Calibri" w:hAnsi="Calibri" w:eastAsia="Calibri" w:cs="Calibri"/>
          <w:strike w:val="0"/>
          <w:dstrike w:val="0"/>
          <w:noProof w:val="0"/>
          <w:lang w:val="es-ES"/>
        </w:rPr>
        <w:t>. Se encarga de traducir los datos que procesa el backe</w:t>
      </w:r>
      <w:r w:rsidRPr="0F79BD98" w:rsidR="3F5674D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nd y </w:t>
      </w:r>
      <w:r w:rsidRPr="0F79BD98" w:rsidR="372C664A">
        <w:rPr>
          <w:rFonts w:ascii="Calibri" w:hAnsi="Calibri" w:eastAsia="Calibri" w:cs="Calibri"/>
          <w:strike w:val="0"/>
          <w:dstrike w:val="0"/>
          <w:noProof w:val="0"/>
          <w:lang w:val="es-ES"/>
        </w:rPr>
        <w:t>tr</w:t>
      </w:r>
      <w:r w:rsidRPr="0F79BD98" w:rsidR="372C664A">
        <w:rPr>
          <w:rFonts w:ascii="Calibri" w:hAnsi="Calibri" w:eastAsia="Calibri" w:cs="Calibri"/>
          <w:strike w:val="0"/>
          <w:dstrike w:val="0"/>
          <w:noProof w:val="0"/>
          <w:lang w:val="es-ES"/>
        </w:rPr>
        <w:t>ansformarlo</w:t>
      </w:r>
      <w:r w:rsidRPr="0F79BD98" w:rsidR="3F5674D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en una interfaz clara, </w:t>
      </w:r>
      <w:r w:rsidRPr="0F79BD98" w:rsidR="0B4ECD50">
        <w:rPr>
          <w:rFonts w:ascii="Calibri" w:hAnsi="Calibri" w:eastAsia="Calibri" w:cs="Calibri"/>
          <w:strike w:val="0"/>
          <w:dstrike w:val="0"/>
          <w:noProof w:val="0"/>
          <w:lang w:val="es-ES"/>
        </w:rPr>
        <w:t>dinámica</w:t>
      </w:r>
      <w:r w:rsidRPr="0F79BD98" w:rsidR="3F5674D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y educativa para el usuario.</w:t>
      </w:r>
    </w:p>
    <w:p w:rsidR="0F79BD98" w:rsidP="0F79BD98" w:rsidRDefault="0F79BD98" w14:paraId="1E4E33F3" w14:textId="04FE2C73">
      <w:pPr>
        <w:pStyle w:val="ListParagraph"/>
        <w:bidi w:val="0"/>
        <w:ind w:left="108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</w:p>
    <w:p w:rsidR="2F32D4CA" w:rsidP="0F79BD98" w:rsidRDefault="2F32D4CA" w14:paraId="39FA2DD4" w14:textId="3F8773FC">
      <w:pPr>
        <w:pStyle w:val="ListParagraph"/>
        <w:numPr>
          <w:ilvl w:val="0"/>
          <w:numId w:val="12"/>
        </w:numPr>
        <w:bidi w:val="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  <w:r w:rsidRPr="0F79BD98" w:rsidR="2F32D4CA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Diseñador del Entorno SQLI (responsable: </w:t>
      </w:r>
      <w:r w:rsidRPr="0F79BD98" w:rsidR="4EFB5E0B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Thiago</w:t>
      </w:r>
      <w:r w:rsidRPr="0F79BD98" w:rsidR="47BE54C8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):</w:t>
      </w:r>
      <w:r w:rsidRPr="0F79BD98" w:rsidR="47BE54C8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Encargado del entorno estructurado </w:t>
      </w:r>
      <w:r w:rsidRPr="0F79BD98" w:rsidR="48E0B10B">
        <w:rPr>
          <w:rFonts w:ascii="Calibri" w:hAnsi="Calibri" w:eastAsia="Calibri" w:cs="Calibri"/>
          <w:strike w:val="0"/>
          <w:dstrike w:val="0"/>
          <w:noProof w:val="0"/>
          <w:lang w:val="es-ES"/>
        </w:rPr>
        <w:t>lógico</w:t>
      </w:r>
      <w:r w:rsidRPr="0F79BD98" w:rsidR="47BE54C8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sobre el control de las inyecciones SQL. </w:t>
      </w:r>
      <w:r w:rsidRPr="0F79BD98" w:rsidR="1A4862D6">
        <w:rPr>
          <w:rFonts w:ascii="Calibri" w:hAnsi="Calibri" w:eastAsia="Calibri" w:cs="Calibri"/>
          <w:strike w:val="0"/>
          <w:dstrike w:val="0"/>
          <w:noProof w:val="0"/>
          <w:lang w:val="es-ES"/>
        </w:rPr>
        <w:t>Construye</w:t>
      </w:r>
      <w:r w:rsidRPr="0F79BD98" w:rsidR="47BE54C8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los </w:t>
      </w:r>
      <w:r w:rsidRPr="0F79BD98" w:rsidR="25F182C4">
        <w:rPr>
          <w:rFonts w:ascii="Calibri" w:hAnsi="Calibri" w:eastAsia="Calibri" w:cs="Calibri"/>
          <w:strike w:val="0"/>
          <w:dstrike w:val="0"/>
          <w:noProof w:val="0"/>
          <w:lang w:val="es-ES"/>
        </w:rPr>
        <w:t>escenarios</w:t>
      </w:r>
      <w:r w:rsidRPr="0F79BD98" w:rsidR="47BE54C8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</w:t>
      </w:r>
      <w:r w:rsidRPr="0F79BD98" w:rsidR="0E3A6475">
        <w:rPr>
          <w:rFonts w:ascii="Calibri" w:hAnsi="Calibri" w:eastAsia="Calibri" w:cs="Calibri"/>
          <w:strike w:val="0"/>
          <w:dstrike w:val="0"/>
          <w:noProof w:val="0"/>
          <w:lang w:val="es-ES"/>
        </w:rPr>
        <w:t>lógicos</w:t>
      </w:r>
      <w:r w:rsidRPr="0F79BD98" w:rsidR="47BE54C8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donde el usuario pueda ver el impacto de la falta de filtros y </w:t>
      </w:r>
      <w:r w:rsidRPr="0F79BD98" w:rsidR="44D8E223">
        <w:rPr>
          <w:rFonts w:ascii="Calibri" w:hAnsi="Calibri" w:eastAsia="Calibri" w:cs="Calibri"/>
          <w:strike w:val="0"/>
          <w:dstrike w:val="0"/>
          <w:noProof w:val="0"/>
          <w:lang w:val="es-ES"/>
        </w:rPr>
        <w:t>sanitización</w:t>
      </w:r>
      <w:r w:rsidRPr="0F79BD98" w:rsidR="455CD902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de los datos en un formulario web</w:t>
      </w:r>
    </w:p>
    <w:p w:rsidR="0F79BD98" w:rsidP="0F79BD98" w:rsidRDefault="0F79BD98" w14:paraId="1D89C0B3" w14:textId="788082F4">
      <w:pPr>
        <w:pStyle w:val="ListParagraph"/>
        <w:bidi w:val="0"/>
        <w:ind w:left="108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</w:p>
    <w:p w:rsidR="608C58B5" w:rsidP="0F79BD98" w:rsidRDefault="608C58B5" w14:paraId="106C2C29" w14:textId="5C12E876">
      <w:pPr>
        <w:pStyle w:val="ListParagraph"/>
        <w:numPr>
          <w:ilvl w:val="0"/>
          <w:numId w:val="12"/>
        </w:numPr>
        <w:bidi w:val="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  <w:r w:rsidRPr="0F79BD98" w:rsidR="608C58B5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Desarrollador de la </w:t>
      </w:r>
      <w:r w:rsidRPr="0F79BD98" w:rsidR="67ED6B2C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Extensión</w:t>
      </w:r>
      <w:r w:rsidRPr="0F79BD98" w:rsidR="608C58B5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 DNS (responsable: Matias y Thiago)</w:t>
      </w:r>
      <w:r w:rsidRPr="0F79BD98" w:rsidR="2112F72D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:</w:t>
      </w:r>
      <w:r w:rsidRPr="0F79BD98" w:rsidR="2112F72D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Enfocados en desarrollar la </w:t>
      </w:r>
      <w:r w:rsidRPr="0F79BD98" w:rsidR="1CFB3E42">
        <w:rPr>
          <w:rFonts w:ascii="Calibri" w:hAnsi="Calibri" w:eastAsia="Calibri" w:cs="Calibri"/>
          <w:strike w:val="0"/>
          <w:dstrike w:val="0"/>
          <w:noProof w:val="0"/>
          <w:lang w:val="es-ES"/>
        </w:rPr>
        <w:t>programación</w:t>
      </w:r>
      <w:r w:rsidRPr="0F79BD98" w:rsidR="2112F72D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de la </w:t>
      </w:r>
      <w:r w:rsidRPr="0F79BD98" w:rsidR="6F29EB87">
        <w:rPr>
          <w:rFonts w:ascii="Calibri" w:hAnsi="Calibri" w:eastAsia="Calibri" w:cs="Calibri"/>
          <w:strike w:val="0"/>
          <w:dstrike w:val="0"/>
          <w:noProof w:val="0"/>
          <w:lang w:val="es-ES"/>
        </w:rPr>
        <w:t>extensión</w:t>
      </w:r>
      <w:r w:rsidRPr="0F79BD98" w:rsidR="2112F72D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de red, realizando testeos.</w:t>
      </w:r>
      <w:r w:rsidRPr="0F79BD98" w:rsidR="760DEDDF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Diseñan </w:t>
      </w:r>
      <w:r w:rsidRPr="0F79BD98" w:rsidR="18C38D4C">
        <w:rPr>
          <w:rFonts w:ascii="Calibri" w:hAnsi="Calibri" w:eastAsia="Calibri" w:cs="Calibri"/>
          <w:strike w:val="0"/>
          <w:dstrike w:val="0"/>
          <w:noProof w:val="0"/>
          <w:lang w:val="es-ES"/>
        </w:rPr>
        <w:t>los scripts</w:t>
      </w:r>
      <w:r w:rsidRPr="0F79BD98" w:rsidR="760DEDDF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para que el usuario pueda </w:t>
      </w:r>
      <w:r w:rsidRPr="0F79BD98" w:rsidR="3FC905E5">
        <w:rPr>
          <w:rFonts w:ascii="Calibri" w:hAnsi="Calibri" w:eastAsia="Calibri" w:cs="Calibri"/>
          <w:strike w:val="0"/>
          <w:dstrike w:val="0"/>
          <w:noProof w:val="0"/>
          <w:lang w:val="es-ES"/>
        </w:rPr>
        <w:t>interactúa</w:t>
      </w:r>
      <w:r w:rsidRPr="0F79BD98" w:rsidR="760DEDDF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con los servidores DNS seguros.</w:t>
      </w:r>
    </w:p>
    <w:p w:rsidR="0F79BD98" w:rsidP="0F79BD98" w:rsidRDefault="0F79BD98" w14:paraId="51C6DD4C" w14:textId="45075EB6">
      <w:pPr>
        <w:pStyle w:val="ListParagraph"/>
        <w:bidi w:val="0"/>
        <w:ind w:left="108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</w:p>
    <w:p w:rsidR="0F79BD98" w:rsidP="0F79BD98" w:rsidRDefault="0F79BD98" w14:paraId="04C37C0F" w14:textId="6BF38EC7">
      <w:pPr>
        <w:pStyle w:val="ListParagraph"/>
        <w:bidi w:val="0"/>
        <w:ind w:left="108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</w:p>
    <w:p w:rsidR="7B7F3009" w:rsidP="0F79BD98" w:rsidRDefault="7B7F3009" w14:paraId="07F3012B" w14:textId="66112481">
      <w:pPr>
        <w:pStyle w:val="ListParagraph"/>
        <w:numPr>
          <w:ilvl w:val="0"/>
          <w:numId w:val="13"/>
        </w:numPr>
        <w:bidi w:val="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  <w:r w:rsidRPr="0F79BD98" w:rsidR="7B7F3009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¿Cuándo? El proyecto se realiza en el cicli educativo 2026, </w:t>
      </w:r>
      <w:r w:rsidRPr="0F79BD98" w:rsidR="553ABC14">
        <w:rPr>
          <w:rFonts w:ascii="Calibri" w:hAnsi="Calibri" w:eastAsia="Calibri" w:cs="Calibri"/>
          <w:strike w:val="0"/>
          <w:dstrike w:val="0"/>
          <w:noProof w:val="0"/>
          <w:lang w:val="es-ES"/>
        </w:rPr>
        <w:t>dividiéndolo</w:t>
      </w:r>
      <w:r w:rsidRPr="0F79BD98" w:rsidR="7B7F3009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en tres prtes: Diagnostico e investigación (</w:t>
      </w:r>
      <w:r w:rsidRPr="0F79BD98" w:rsidR="5540F113">
        <w:rPr>
          <w:rFonts w:ascii="Calibri" w:hAnsi="Calibri" w:eastAsia="Calibri" w:cs="Calibri"/>
          <w:strike w:val="0"/>
          <w:dstrike w:val="0"/>
          <w:noProof w:val="0"/>
          <w:lang w:val="es-ES"/>
        </w:rPr>
        <w:t>marzo-junio</w:t>
      </w:r>
      <w:r w:rsidRPr="0F79BD98" w:rsidR="7B7F3009">
        <w:rPr>
          <w:rFonts w:ascii="Calibri" w:hAnsi="Calibri" w:eastAsia="Calibri" w:cs="Calibri"/>
          <w:strike w:val="0"/>
          <w:dstrike w:val="0"/>
          <w:noProof w:val="0"/>
          <w:lang w:val="es-ES"/>
        </w:rPr>
        <w:t>)</w:t>
      </w:r>
      <w:r w:rsidRPr="0F79BD98" w:rsidR="1C5861AA">
        <w:rPr>
          <w:rFonts w:ascii="Calibri" w:hAnsi="Calibri" w:eastAsia="Calibri" w:cs="Calibri"/>
          <w:strike w:val="0"/>
          <w:dstrike w:val="0"/>
          <w:noProof w:val="0"/>
          <w:lang w:val="es-ES"/>
        </w:rPr>
        <w:t>, Desarrollo del software (junio-agosto) y testeo/</w:t>
      </w:r>
      <w:r w:rsidRPr="0F79BD98" w:rsidR="05314048">
        <w:rPr>
          <w:rFonts w:ascii="Calibri" w:hAnsi="Calibri" w:eastAsia="Calibri" w:cs="Calibri"/>
          <w:strike w:val="0"/>
          <w:dstrike w:val="0"/>
          <w:noProof w:val="0"/>
          <w:lang w:val="es-ES"/>
        </w:rPr>
        <w:t>implementación</w:t>
      </w:r>
      <w:r w:rsidRPr="0F79BD98" w:rsidR="1C5861AA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(agosto-septiembre).</w:t>
      </w:r>
    </w:p>
    <w:p w:rsidR="0F79BD98" w:rsidP="0F79BD98" w:rsidRDefault="0F79BD98" w14:paraId="0B4304D6" w14:textId="52F246C3">
      <w:pPr>
        <w:pStyle w:val="ListParagraph"/>
        <w:bidi w:val="0"/>
        <w:ind w:left="72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</w:p>
    <w:p w:rsidR="61B196F3" w:rsidP="0F79BD98" w:rsidRDefault="61B196F3" w14:paraId="0A4B200F" w14:textId="38BB6394">
      <w:pPr>
        <w:pStyle w:val="ListParagraph"/>
        <w:numPr>
          <w:ilvl w:val="0"/>
          <w:numId w:val="13"/>
        </w:numPr>
        <w:bidi w:val="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  <w:r w:rsidRPr="0F79BD98" w:rsidR="61B196F3">
        <w:rPr>
          <w:rFonts w:ascii="Calibri" w:hAnsi="Calibri" w:eastAsia="Calibri" w:cs="Calibri"/>
          <w:strike w:val="0"/>
          <w:dstrike w:val="0"/>
          <w:noProof w:val="0"/>
          <w:lang w:val="es-ES"/>
        </w:rPr>
        <w:t>¿</w:t>
      </w:r>
      <w:r w:rsidRPr="0F79BD98" w:rsidR="2C78A50F">
        <w:rPr>
          <w:rFonts w:ascii="Calibri" w:hAnsi="Calibri" w:eastAsia="Calibri" w:cs="Calibri"/>
          <w:strike w:val="0"/>
          <w:dstrike w:val="0"/>
          <w:noProof w:val="0"/>
          <w:lang w:val="es-ES"/>
        </w:rPr>
        <w:t>Cuanto? Por</w:t>
      </w:r>
      <w:r w:rsidRPr="0F79BD98" w:rsidR="61B196F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parte de la </w:t>
      </w:r>
      <w:r w:rsidRPr="0F79BD98" w:rsidR="717FC84E">
        <w:rPr>
          <w:rFonts w:ascii="Calibri" w:hAnsi="Calibri" w:eastAsia="Calibri" w:cs="Calibri"/>
          <w:strike w:val="0"/>
          <w:dstrike w:val="0"/>
          <w:noProof w:val="0"/>
          <w:lang w:val="es-ES"/>
        </w:rPr>
        <w:t>creación</w:t>
      </w:r>
      <w:r w:rsidRPr="0F79BD98" w:rsidR="61B196F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local del proyecto no se estima </w:t>
      </w:r>
      <w:r w:rsidRPr="0F79BD98" w:rsidR="5D85CBE5">
        <w:rPr>
          <w:rFonts w:ascii="Calibri" w:hAnsi="Calibri" w:eastAsia="Calibri" w:cs="Calibri"/>
          <w:strike w:val="0"/>
          <w:dstrike w:val="0"/>
          <w:noProof w:val="0"/>
          <w:lang w:val="es-ES"/>
        </w:rPr>
        <w:t>ningún</w:t>
      </w:r>
      <w:r w:rsidRPr="0F79BD98" w:rsidR="61B196F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costo, ya que el grupo cuenta con los equipos </w:t>
      </w:r>
      <w:r w:rsidRPr="0F79BD98" w:rsidR="3CED6837">
        <w:rPr>
          <w:rFonts w:ascii="Calibri" w:hAnsi="Calibri" w:eastAsia="Calibri" w:cs="Calibri"/>
          <w:strike w:val="0"/>
          <w:dstrike w:val="0"/>
          <w:noProof w:val="0"/>
          <w:lang w:val="es-ES"/>
        </w:rPr>
        <w:t>suficientes</w:t>
      </w:r>
      <w:r w:rsidRPr="0F79BD98" w:rsidR="61B196F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para </w:t>
      </w:r>
      <w:r w:rsidRPr="0F79BD98" w:rsidR="5066127F">
        <w:rPr>
          <w:rFonts w:ascii="Calibri" w:hAnsi="Calibri" w:eastAsia="Calibri" w:cs="Calibri"/>
          <w:strike w:val="0"/>
          <w:dstrike w:val="0"/>
          <w:noProof w:val="0"/>
          <w:lang w:val="es-ES"/>
        </w:rPr>
        <w:t>implementarlo</w:t>
      </w:r>
      <w:r w:rsidRPr="0F79BD98" w:rsidR="61B196F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. </w:t>
      </w:r>
      <w:r w:rsidRPr="0F79BD98" w:rsidR="7339063D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Pero se estima un aproximade de $1.500.000 y esto se divide en 3 fases: Fase de diseño y </w:t>
      </w:r>
      <w:r w:rsidRPr="0F79BD98" w:rsidR="3960DB1C">
        <w:rPr>
          <w:rFonts w:ascii="Calibri" w:hAnsi="Calibri" w:eastAsia="Calibri" w:cs="Calibri"/>
          <w:strike w:val="0"/>
          <w:dstrike w:val="0"/>
          <w:noProof w:val="0"/>
          <w:lang w:val="es-ES"/>
        </w:rPr>
        <w:t>Documentación</w:t>
      </w:r>
      <w:r w:rsidRPr="0F79BD98" w:rsidR="7339063D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(un 20% del total solicitado), Fase de d</w:t>
      </w:r>
      <w:r w:rsidRPr="0F79BD98" w:rsidR="2D23D661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esarrollo del software (60% del total solicitado para el mantenimiento de las </w:t>
      </w:r>
      <w:r w:rsidRPr="0F79BD98" w:rsidR="0E611B27">
        <w:rPr>
          <w:rFonts w:ascii="Calibri" w:hAnsi="Calibri" w:eastAsia="Calibri" w:cs="Calibri"/>
          <w:strike w:val="0"/>
          <w:dstrike w:val="0"/>
          <w:noProof w:val="0"/>
          <w:lang w:val="es-ES"/>
        </w:rPr>
        <w:t>máquinas</w:t>
      </w:r>
      <w:r w:rsidRPr="0F79BD98" w:rsidR="2D23D661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y el entorno de prueba) y fase de </w:t>
      </w:r>
      <w:r w:rsidRPr="0F79BD98" w:rsidR="0C58D87B">
        <w:rPr>
          <w:rFonts w:ascii="Calibri" w:hAnsi="Calibri" w:eastAsia="Calibri" w:cs="Calibri"/>
          <w:strike w:val="0"/>
          <w:dstrike w:val="0"/>
          <w:noProof w:val="0"/>
          <w:lang w:val="es-ES"/>
        </w:rPr>
        <w:t>despliegue</w:t>
      </w:r>
      <w:r w:rsidRPr="0F79BD98" w:rsidR="2D23D661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del </w:t>
      </w:r>
      <w:r w:rsidRPr="0F79BD98" w:rsidR="39EDF6DF">
        <w:rPr>
          <w:rFonts w:ascii="Calibri" w:hAnsi="Calibri" w:eastAsia="Calibri" w:cs="Calibri"/>
          <w:strike w:val="0"/>
          <w:dstrike w:val="0"/>
          <w:noProof w:val="0"/>
          <w:lang w:val="es-ES"/>
        </w:rPr>
        <w:t>proyecto (</w:t>
      </w:r>
      <w:r w:rsidRPr="0F79BD98" w:rsidR="2D23D661">
        <w:rPr>
          <w:rFonts w:ascii="Calibri" w:hAnsi="Calibri" w:eastAsia="Calibri" w:cs="Calibri"/>
          <w:strike w:val="0"/>
          <w:dstrike w:val="0"/>
          <w:noProof w:val="0"/>
          <w:lang w:val="es-ES"/>
        </w:rPr>
        <w:t>20%</w:t>
      </w:r>
      <w:r w:rsidRPr="0F79BD98" w:rsidR="080716C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del total solicitado</w:t>
      </w:r>
      <w:r w:rsidRPr="0F79BD98" w:rsidR="2D23D661">
        <w:rPr>
          <w:rFonts w:ascii="Calibri" w:hAnsi="Calibri" w:eastAsia="Calibri" w:cs="Calibri"/>
          <w:strike w:val="0"/>
          <w:dstrike w:val="0"/>
          <w:noProof w:val="0"/>
          <w:lang w:val="es-ES"/>
        </w:rPr>
        <w:t>)</w:t>
      </w:r>
      <w:r w:rsidRPr="0F79BD98" w:rsidR="7E65B9F5">
        <w:rPr>
          <w:rFonts w:ascii="Calibri" w:hAnsi="Calibri" w:eastAsia="Calibri" w:cs="Calibri"/>
          <w:strike w:val="0"/>
          <w:dstrike w:val="0"/>
          <w:noProof w:val="0"/>
          <w:lang w:val="es-ES"/>
        </w:rPr>
        <w:t>.</w:t>
      </w:r>
    </w:p>
    <w:p w:rsidR="0F79BD98" w:rsidP="0F79BD98" w:rsidRDefault="0F79BD98" w14:paraId="181D234C" w14:textId="41330E0B">
      <w:pPr>
        <w:pStyle w:val="ListParagraph"/>
        <w:bidi w:val="0"/>
        <w:ind w:left="72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</w:p>
    <w:p w:rsidR="63CB26AD" w:rsidP="0F79BD98" w:rsidRDefault="63CB26AD" w14:paraId="53DF678B" w14:textId="0058DF45">
      <w:pPr>
        <w:pStyle w:val="ListParagraph"/>
        <w:numPr>
          <w:ilvl w:val="0"/>
          <w:numId w:val="13"/>
        </w:numPr>
        <w:bidi w:val="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  <w:r w:rsidRPr="0F79BD98" w:rsidR="63CB26AD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¿Como? </w:t>
      </w:r>
      <w:r w:rsidRPr="0F79BD98" w:rsidR="6D937B02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Se </w:t>
      </w:r>
      <w:r w:rsidRPr="0F79BD98" w:rsidR="503494A3">
        <w:rPr>
          <w:rFonts w:ascii="Calibri" w:hAnsi="Calibri" w:eastAsia="Calibri" w:cs="Calibri"/>
          <w:strike w:val="0"/>
          <w:dstrike w:val="0"/>
          <w:noProof w:val="0"/>
          <w:lang w:val="es-ES"/>
        </w:rPr>
        <w:t>implementará</w:t>
      </w:r>
      <w:r w:rsidRPr="0F79BD98" w:rsidR="6D937B02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la </w:t>
      </w:r>
      <w:r w:rsidRPr="0F79BD98" w:rsidR="677AE093">
        <w:rPr>
          <w:rFonts w:ascii="Calibri" w:hAnsi="Calibri" w:eastAsia="Calibri" w:cs="Calibri"/>
          <w:strike w:val="0"/>
          <w:dstrike w:val="0"/>
          <w:noProof w:val="0"/>
          <w:lang w:val="es-ES"/>
        </w:rPr>
        <w:t>metodología</w:t>
      </w:r>
      <w:r w:rsidRPr="0F79BD98" w:rsidR="6D937B02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</w:t>
      </w:r>
      <w:r w:rsidRPr="0F79BD98" w:rsidR="1143F112">
        <w:rPr>
          <w:rFonts w:ascii="Calibri" w:hAnsi="Calibri" w:eastAsia="Calibri" w:cs="Calibri"/>
          <w:strike w:val="0"/>
          <w:dstrike w:val="0"/>
          <w:noProof w:val="0"/>
          <w:lang w:val="es-ES"/>
        </w:rPr>
        <w:t>ágil</w:t>
      </w:r>
      <w:r w:rsidRPr="0F79BD98" w:rsidR="6D937B02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Scrum en ciclos cortos de trabajo. Las acciones incluyen el modelado del software, desarrollo de los </w:t>
      </w:r>
      <w:r w:rsidRPr="0F79BD98" w:rsidR="6A25427A">
        <w:rPr>
          <w:rFonts w:ascii="Calibri" w:hAnsi="Calibri" w:eastAsia="Calibri" w:cs="Calibri"/>
          <w:strike w:val="0"/>
          <w:dstrike w:val="0"/>
          <w:noProof w:val="0"/>
          <w:lang w:val="es-ES"/>
        </w:rPr>
        <w:t>módulos</w:t>
      </w:r>
      <w:r w:rsidRPr="0F79BD98" w:rsidR="6D937B02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por partes y </w:t>
      </w:r>
      <w:r w:rsidRPr="0F79BD98" w:rsidR="60E2A97C">
        <w:rPr>
          <w:rFonts w:ascii="Calibri" w:hAnsi="Calibri" w:eastAsia="Calibri" w:cs="Calibri"/>
          <w:strike w:val="0"/>
          <w:dstrike w:val="0"/>
          <w:noProof w:val="0"/>
          <w:lang w:val="es-ES"/>
        </w:rPr>
        <w:t>reconfiguración</w:t>
      </w:r>
      <w:r w:rsidRPr="0F79BD98" w:rsidR="592E63FE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de las </w:t>
      </w:r>
      <w:r w:rsidRPr="0F79BD98" w:rsidR="49AF503D">
        <w:rPr>
          <w:rFonts w:ascii="Calibri" w:hAnsi="Calibri" w:eastAsia="Calibri" w:cs="Calibri"/>
          <w:strike w:val="0"/>
          <w:dstrike w:val="0"/>
          <w:noProof w:val="0"/>
          <w:lang w:val="es-ES"/>
        </w:rPr>
        <w:t>Apis</w:t>
      </w:r>
      <w:r w:rsidRPr="0F79BD98" w:rsidR="592E63FE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. </w:t>
      </w:r>
      <w:r w:rsidRPr="0F79BD98" w:rsidR="592E63FE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“toma se sigue investigando la mejor manera de difundir el proyecto, pero </w:t>
      </w:r>
      <w:r w:rsidRPr="0F79BD98" w:rsidR="5A0092A5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una podría</w:t>
      </w:r>
      <w:r w:rsidRPr="0F79BD98" w:rsidR="592E63FE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 </w:t>
      </w:r>
      <w:r w:rsidRPr="0F79BD98" w:rsidR="632F86C9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ser como</w:t>
      </w:r>
      <w:r w:rsidRPr="0F79BD98" w:rsidR="592E63FE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 </w:t>
      </w:r>
      <w:r w:rsidRPr="0F79BD98" w:rsidR="08A515CF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demostraciones</w:t>
      </w:r>
      <w:r w:rsidRPr="0F79BD98" w:rsidR="592E63FE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 </w:t>
      </w:r>
      <w:r w:rsidRPr="0F79BD98" w:rsidR="76BE2F46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>prácticas</w:t>
      </w:r>
      <w:r w:rsidRPr="0F79BD98" w:rsidR="592E63FE">
        <w:rPr>
          <w:rFonts w:ascii="Calibri" w:hAnsi="Calibri" w:eastAsia="Calibri" w:cs="Calibri"/>
          <w:strike w:val="0"/>
          <w:dstrike w:val="0"/>
          <w:noProof w:val="0"/>
          <w:highlight w:val="yellow"/>
          <w:lang w:val="es-ES"/>
        </w:rPr>
        <w:t xml:space="preserve"> en las instituciones.”</w:t>
      </w:r>
    </w:p>
    <w:p w:rsidR="0F79BD98" w:rsidP="0F79BD98" w:rsidRDefault="0F79BD98" w14:paraId="40628029" w14:textId="78CD36D3">
      <w:pPr>
        <w:pStyle w:val="ListParagraph"/>
        <w:bidi w:val="0"/>
        <w:ind w:left="72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</w:p>
    <w:p w:rsidR="7A7F3BCB" w:rsidP="0F79BD98" w:rsidRDefault="7A7F3BCB" w14:paraId="089E2FB2" w14:textId="477856B3">
      <w:pPr>
        <w:pStyle w:val="ListParagraph"/>
        <w:numPr>
          <w:ilvl w:val="0"/>
          <w:numId w:val="13"/>
        </w:numPr>
        <w:bidi w:val="0"/>
        <w:rPr>
          <w:rFonts w:ascii="Calibri" w:hAnsi="Calibri" w:eastAsia="Calibri" w:cs="Calibri"/>
          <w:strike w:val="0"/>
          <w:dstrike w:val="0"/>
          <w:noProof w:val="0"/>
          <w:lang w:val="es-ES"/>
        </w:rPr>
      </w:pPr>
      <w:r w:rsidRPr="0F79BD98" w:rsidR="7A7F3BCB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¿Con Que? Nuestro grupo utilizara </w:t>
      </w:r>
      <w:r w:rsidRPr="0F79BD98" w:rsidR="593814A0">
        <w:rPr>
          <w:rFonts w:ascii="Calibri" w:hAnsi="Calibri" w:eastAsia="Calibri" w:cs="Calibri"/>
          <w:strike w:val="0"/>
          <w:dstrike w:val="0"/>
          <w:noProof w:val="0"/>
          <w:lang w:val="es-ES"/>
        </w:rPr>
        <w:t>tecnologías</w:t>
      </w:r>
      <w:r w:rsidRPr="0F79BD98" w:rsidR="7A7F3BCB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de desarrollo como </w:t>
      </w:r>
      <w:r w:rsidRPr="0F79BD98" w:rsidR="7C1CF4ED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Python </w:t>
      </w:r>
      <w:r w:rsidRPr="0F79BD98" w:rsidR="7A7F3BCB">
        <w:rPr>
          <w:rFonts w:ascii="Calibri" w:hAnsi="Calibri" w:eastAsia="Calibri" w:cs="Calibri"/>
          <w:strike w:val="0"/>
          <w:dstrike w:val="0"/>
          <w:noProof w:val="0"/>
          <w:lang w:val="es-ES"/>
        </w:rPr>
        <w:t>que</w:t>
      </w:r>
      <w:r w:rsidRPr="0F79BD98" w:rsidR="7A7F3BCB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nos </w:t>
      </w:r>
      <w:r w:rsidRPr="0F79BD98" w:rsidR="1C3F4112">
        <w:rPr>
          <w:rFonts w:ascii="Calibri" w:hAnsi="Calibri" w:eastAsia="Calibri" w:cs="Calibri"/>
          <w:strike w:val="0"/>
          <w:dstrike w:val="0"/>
          <w:noProof w:val="0"/>
          <w:lang w:val="es-ES"/>
        </w:rPr>
        <w:t>ofrece una</w:t>
      </w:r>
      <w:r w:rsidRPr="0F79BD98" w:rsidR="1E203C97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gran base para la </w:t>
      </w:r>
      <w:r w:rsidRPr="0F79BD98" w:rsidR="24CB8554">
        <w:rPr>
          <w:rFonts w:ascii="Calibri" w:hAnsi="Calibri" w:eastAsia="Calibri" w:cs="Calibri"/>
          <w:strike w:val="0"/>
          <w:dstrike w:val="0"/>
          <w:noProof w:val="0"/>
          <w:lang w:val="es-ES"/>
        </w:rPr>
        <w:t>robustez</w:t>
      </w:r>
      <w:r w:rsidRPr="0F79BD98" w:rsidR="1E203C97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</w:t>
      </w:r>
      <w:r w:rsidRPr="0F79BD98" w:rsidR="7C91012D">
        <w:rPr>
          <w:rFonts w:ascii="Calibri" w:hAnsi="Calibri" w:eastAsia="Calibri" w:cs="Calibri"/>
          <w:strike w:val="0"/>
          <w:dstrike w:val="0"/>
          <w:noProof w:val="0"/>
          <w:lang w:val="es-ES"/>
        </w:rPr>
        <w:t>del script</w:t>
      </w:r>
      <w:r w:rsidRPr="0F79BD98" w:rsidR="1E203C97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de </w:t>
      </w:r>
      <w:r w:rsidRPr="0F79BD98" w:rsidR="7B286B02">
        <w:rPr>
          <w:rFonts w:ascii="Calibri" w:hAnsi="Calibri" w:eastAsia="Calibri" w:cs="Calibri"/>
          <w:strike w:val="0"/>
          <w:dstrike w:val="0"/>
          <w:noProof w:val="0"/>
          <w:lang w:val="es-ES"/>
        </w:rPr>
        <w:t>ciberseguridad</w:t>
      </w:r>
      <w:r w:rsidRPr="0F79BD98" w:rsidR="1E203C97">
        <w:rPr>
          <w:rFonts w:ascii="Calibri" w:hAnsi="Calibri" w:eastAsia="Calibri" w:cs="Calibri"/>
          <w:strike w:val="0"/>
          <w:dstrike w:val="0"/>
          <w:noProof w:val="0"/>
          <w:lang w:val="es-ES"/>
        </w:rPr>
        <w:t>, y</w:t>
      </w:r>
      <w:r w:rsidRPr="0F79BD98" w:rsidR="11808960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como </w:t>
      </w:r>
      <w:r w:rsidRPr="0F79BD98" w:rsidR="11808960">
        <w:rPr>
          <w:rFonts w:ascii="Calibri" w:hAnsi="Calibri" w:eastAsia="Calibri" w:cs="Calibri"/>
          <w:strike w:val="0"/>
          <w:dstrike w:val="0"/>
          <w:noProof w:val="0"/>
          <w:lang w:val="es-ES"/>
        </w:rPr>
        <w:t>framework</w:t>
      </w:r>
      <w:r w:rsidRPr="0F79BD98" w:rsidR="11808960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principal se </w:t>
      </w:r>
      <w:r w:rsidRPr="0F79BD98" w:rsidR="11808960">
        <w:rPr>
          <w:rFonts w:ascii="Calibri" w:hAnsi="Calibri" w:eastAsia="Calibri" w:cs="Calibri"/>
          <w:strike w:val="0"/>
          <w:dstrike w:val="0"/>
          <w:noProof w:val="0"/>
          <w:lang w:val="es-ES"/>
        </w:rPr>
        <w:t>utilizara</w:t>
      </w:r>
      <w:r w:rsidRPr="0F79BD98" w:rsidR="11808960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Flask por su ligereza y eficiencia para las estructuras de las rutas y procesar los datos para el panel.</w:t>
      </w:r>
      <w:r w:rsidRPr="0F79BD98" w:rsidR="1E203C97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</w:t>
      </w:r>
      <w:r w:rsidRPr="0F79BD98" w:rsidR="678FE1F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Por parte de la vista se utilizarán </w:t>
      </w:r>
      <w:r w:rsidRPr="0F79BD98" w:rsidR="678FE1F3">
        <w:rPr>
          <w:rFonts w:ascii="Calibri" w:hAnsi="Calibri" w:eastAsia="Calibri" w:cs="Calibri"/>
          <w:strike w:val="0"/>
          <w:dstrike w:val="0"/>
          <w:noProof w:val="0"/>
          <w:lang w:val="es-ES"/>
        </w:rPr>
        <w:t>frameworks</w:t>
      </w:r>
      <w:r w:rsidRPr="0F79BD98" w:rsidR="678FE1F3">
        <w:rPr>
          <w:rFonts w:ascii="Calibri" w:hAnsi="Calibri" w:eastAsia="Calibri" w:cs="Calibri"/>
          <w:strike w:val="0"/>
          <w:dstrike w:val="0"/>
          <w:noProof w:val="0"/>
          <w:lang w:val="es-ES"/>
        </w:rPr>
        <w:t xml:space="preserve"> como Bootstrap combinado con CSS nativo para dar mejor vista al software.</w:t>
      </w:r>
    </w:p>
    <w:p w:rsidR="62B96D5A" w:rsidP="0F79BD98" w:rsidRDefault="62B96D5A" w14:paraId="5DDBFF28" w14:textId="2A7CC323">
      <w:pPr>
        <w:pStyle w:val="Heading2"/>
        <w:bidi w:val="0"/>
        <w:rPr>
          <w:rFonts w:ascii="Times New Roman" w:hAnsi="Times New Roman" w:eastAsia="Times New Roman" w:cs="Times New Roman"/>
          <w:noProof w:val="0"/>
          <w:lang w:val="es-ES"/>
        </w:rPr>
      </w:pPr>
      <w:r w:rsidRPr="0F79BD98" w:rsidR="62B96D5A">
        <w:rPr>
          <w:rFonts w:ascii="Times New Roman" w:hAnsi="Times New Roman" w:eastAsia="Times New Roman" w:cs="Times New Roman"/>
          <w:noProof w:val="0"/>
          <w:lang w:val="es-ES"/>
        </w:rPr>
        <w:t>Evaluacion del proyecto</w:t>
      </w:r>
    </w:p>
    <w:p w:rsidR="4C69A615" w:rsidP="0F79BD98" w:rsidRDefault="4C69A615" w14:paraId="5D25AFCF" w14:textId="2B3301C8">
      <w:pPr>
        <w:pStyle w:val="ListParagraph"/>
        <w:numPr>
          <w:ilvl w:val="0"/>
          <w:numId w:val="23"/>
        </w:numPr>
        <w:bidi w:val="0"/>
        <w:rPr>
          <w:rFonts w:ascii="Calibri" w:hAnsi="Calibri" w:eastAsia="Calibri" w:cs="Calibri"/>
          <w:noProof w:val="0"/>
          <w:lang w:val="es-ES"/>
        </w:rPr>
      </w:pPr>
      <w:r w:rsidRPr="0F79BD98" w:rsidR="4C69A615">
        <w:rPr>
          <w:rFonts w:ascii="Calibri" w:hAnsi="Calibri" w:eastAsia="Calibri" w:cs="Calibri"/>
          <w:noProof w:val="0"/>
          <w:lang w:val="es-ES"/>
        </w:rPr>
        <w:t xml:space="preserve">Monitoreo y Resultados esperados: El </w:t>
      </w:r>
      <w:r w:rsidRPr="0F79BD98" w:rsidR="7D65CBEC">
        <w:rPr>
          <w:rFonts w:ascii="Calibri" w:hAnsi="Calibri" w:eastAsia="Calibri" w:cs="Calibri"/>
          <w:noProof w:val="0"/>
          <w:lang w:val="es-ES"/>
        </w:rPr>
        <w:t>sistema</w:t>
      </w:r>
      <w:r w:rsidRPr="0F79BD98" w:rsidR="4C69A615">
        <w:rPr>
          <w:rFonts w:ascii="Calibri" w:hAnsi="Calibri" w:eastAsia="Calibri" w:cs="Calibri"/>
          <w:noProof w:val="0"/>
          <w:lang w:val="es-ES"/>
        </w:rPr>
        <w:t xml:space="preserve"> recopilara los datos </w:t>
      </w:r>
      <w:r w:rsidRPr="0F79BD98" w:rsidR="06353687">
        <w:rPr>
          <w:rFonts w:ascii="Calibri" w:hAnsi="Calibri" w:eastAsia="Calibri" w:cs="Calibri"/>
          <w:noProof w:val="0"/>
          <w:lang w:val="es-ES"/>
        </w:rPr>
        <w:t>atreves</w:t>
      </w:r>
      <w:r w:rsidRPr="0F79BD98" w:rsidR="4C69A615">
        <w:rPr>
          <w:rFonts w:ascii="Calibri" w:hAnsi="Calibri" w:eastAsia="Calibri" w:cs="Calibri"/>
          <w:noProof w:val="0"/>
          <w:lang w:val="es-ES"/>
        </w:rPr>
        <w:t xml:space="preserve"> de las </w:t>
      </w:r>
      <w:r w:rsidRPr="0F79BD98" w:rsidR="0B7FC2DB">
        <w:rPr>
          <w:rFonts w:ascii="Calibri" w:hAnsi="Calibri" w:eastAsia="Calibri" w:cs="Calibri"/>
          <w:noProof w:val="0"/>
          <w:lang w:val="es-ES"/>
        </w:rPr>
        <w:t>métricas</w:t>
      </w:r>
      <w:r w:rsidRPr="0F79BD98" w:rsidR="4C69A615">
        <w:rPr>
          <w:rFonts w:ascii="Calibri" w:hAnsi="Calibri" w:eastAsia="Calibri" w:cs="Calibri"/>
          <w:noProof w:val="0"/>
          <w:lang w:val="es-ES"/>
        </w:rPr>
        <w:t xml:space="preserve"> de las credenciales, dichos datos se </w:t>
      </w:r>
      <w:r w:rsidRPr="0F79BD98" w:rsidR="17D99940">
        <w:rPr>
          <w:rFonts w:ascii="Calibri" w:hAnsi="Calibri" w:eastAsia="Calibri" w:cs="Calibri"/>
          <w:noProof w:val="0"/>
          <w:lang w:val="es-ES"/>
        </w:rPr>
        <w:t>desplegarán</w:t>
      </w:r>
      <w:r w:rsidRPr="0F79BD98" w:rsidR="4C69A615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62824092">
        <w:rPr>
          <w:rFonts w:ascii="Calibri" w:hAnsi="Calibri" w:eastAsia="Calibri" w:cs="Calibri"/>
          <w:noProof w:val="0"/>
          <w:lang w:val="es-ES"/>
        </w:rPr>
        <w:t>en un</w:t>
      </w:r>
      <w:r w:rsidRPr="0F79BD98" w:rsidR="4C69A615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43F04DFB">
        <w:rPr>
          <w:rFonts w:ascii="Calibri" w:hAnsi="Calibri" w:eastAsia="Calibri" w:cs="Calibri"/>
          <w:noProof w:val="0"/>
          <w:lang w:val="es-ES"/>
        </w:rPr>
        <w:t>gráfico</w:t>
      </w:r>
      <w:r w:rsidRPr="0F79BD98" w:rsidR="4C69A615">
        <w:rPr>
          <w:rFonts w:ascii="Calibri" w:hAnsi="Calibri" w:eastAsia="Calibri" w:cs="Calibri"/>
          <w:noProof w:val="0"/>
          <w:lang w:val="es-ES"/>
        </w:rPr>
        <w:t xml:space="preserve"> mostrando como se pudo mejorar esa</w:t>
      </w:r>
      <w:r w:rsidRPr="0F79BD98" w:rsidR="04A20E78">
        <w:rPr>
          <w:rFonts w:ascii="Calibri" w:hAnsi="Calibri" w:eastAsia="Calibri" w:cs="Calibri"/>
          <w:noProof w:val="0"/>
          <w:lang w:val="es-ES"/>
        </w:rPr>
        <w:t xml:space="preserve">s credenciales, </w:t>
      </w:r>
      <w:r w:rsidRPr="0F79BD98" w:rsidR="73E1CC04">
        <w:rPr>
          <w:rFonts w:ascii="Calibri" w:hAnsi="Calibri" w:eastAsia="Calibri" w:cs="Calibri"/>
          <w:noProof w:val="0"/>
          <w:lang w:val="es-ES"/>
        </w:rPr>
        <w:t>también</w:t>
      </w:r>
      <w:r w:rsidRPr="0F79BD98" w:rsidR="04A20E78">
        <w:rPr>
          <w:rFonts w:ascii="Calibri" w:hAnsi="Calibri" w:eastAsia="Calibri" w:cs="Calibri"/>
          <w:noProof w:val="0"/>
          <w:lang w:val="es-ES"/>
        </w:rPr>
        <w:t xml:space="preserve"> queremos ver </w:t>
      </w:r>
      <w:r w:rsidRPr="0F79BD98" w:rsidR="591777A8">
        <w:rPr>
          <w:rFonts w:ascii="Calibri" w:hAnsi="Calibri" w:eastAsia="Calibri" w:cs="Calibri"/>
          <w:noProof w:val="0"/>
          <w:lang w:val="es-ES"/>
        </w:rPr>
        <w:t>cuántos</w:t>
      </w:r>
      <w:r w:rsidRPr="0F79BD98" w:rsidR="04A20E78">
        <w:rPr>
          <w:rFonts w:ascii="Calibri" w:hAnsi="Calibri" w:eastAsia="Calibri" w:cs="Calibri"/>
          <w:noProof w:val="0"/>
          <w:lang w:val="es-ES"/>
        </w:rPr>
        <w:t xml:space="preserve"> usuarios tiene las configuraciones por defecto en su red, y monitorear la efectividad de nuestra DNS hacia lugares seguros. </w:t>
      </w:r>
    </w:p>
    <w:p w:rsidR="0F79BD98" w:rsidP="0F79BD98" w:rsidRDefault="0F79BD98" w14:paraId="37753944" w14:textId="74C2B6CE">
      <w:pPr>
        <w:pStyle w:val="Normal"/>
        <w:bidi w:val="0"/>
        <w:rPr>
          <w:noProof w:val="0"/>
          <w:lang w:val="es-ES"/>
        </w:rPr>
      </w:pPr>
    </w:p>
    <w:p w:rsidR="188FA8C2" w:rsidP="0F79BD98" w:rsidRDefault="188FA8C2" w14:paraId="614B84BF" w14:textId="0C8CF917">
      <w:pPr>
        <w:pStyle w:val="Heading2"/>
        <w:bidi w:val="0"/>
        <w:rPr>
          <w:rFonts w:ascii="Times New Roman" w:hAnsi="Times New Roman" w:eastAsia="Times New Roman" w:cs="Times New Roman"/>
          <w:noProof w:val="0"/>
          <w:lang w:val="es-ES"/>
        </w:rPr>
      </w:pPr>
      <w:r w:rsidRPr="0F79BD98" w:rsidR="188FA8C2">
        <w:rPr>
          <w:rFonts w:ascii="Times New Roman" w:hAnsi="Times New Roman" w:eastAsia="Times New Roman" w:cs="Times New Roman"/>
          <w:noProof w:val="0"/>
          <w:lang w:val="es-ES"/>
        </w:rPr>
        <w:t>Mejoras del proyecto</w:t>
      </w:r>
    </w:p>
    <w:p w:rsidR="188FA8C2" w:rsidP="0F79BD98" w:rsidRDefault="188FA8C2" w14:paraId="2CC05B62" w14:textId="67ED0996">
      <w:pPr>
        <w:pStyle w:val="Normal"/>
        <w:bidi w:val="0"/>
        <w:rPr>
          <w:rFonts w:ascii="Calibri" w:hAnsi="Calibri" w:eastAsia="Calibri" w:cs="Calibri"/>
          <w:noProof w:val="0"/>
          <w:lang w:val="es-ES"/>
        </w:rPr>
      </w:pPr>
      <w:r w:rsidRPr="0F79BD98" w:rsidR="188FA8C2">
        <w:rPr>
          <w:rFonts w:ascii="Calibri" w:hAnsi="Calibri" w:eastAsia="Calibri" w:cs="Calibri"/>
          <w:noProof w:val="0"/>
          <w:lang w:val="es-ES"/>
        </w:rPr>
        <w:t xml:space="preserve">Para que el proyecto siga </w:t>
      </w:r>
      <w:r w:rsidRPr="0F79BD98" w:rsidR="188FA8C2">
        <w:rPr>
          <w:rFonts w:ascii="Calibri" w:hAnsi="Calibri" w:eastAsia="Calibri" w:cs="Calibri"/>
          <w:noProof w:val="0"/>
          <w:lang w:val="es-ES"/>
        </w:rPr>
        <w:t>vi</w:t>
      </w:r>
      <w:r w:rsidRPr="0F79BD98" w:rsidR="67A1C00B">
        <w:rPr>
          <w:rFonts w:ascii="Calibri" w:hAnsi="Calibri" w:eastAsia="Calibri" w:cs="Calibri"/>
          <w:noProof w:val="0"/>
          <w:lang w:val="es-ES"/>
        </w:rPr>
        <w:t>g</w:t>
      </w:r>
      <w:r w:rsidRPr="0F79BD98" w:rsidR="188FA8C2">
        <w:rPr>
          <w:rFonts w:ascii="Calibri" w:hAnsi="Calibri" w:eastAsia="Calibri" w:cs="Calibri"/>
          <w:noProof w:val="0"/>
          <w:lang w:val="es-ES"/>
        </w:rPr>
        <w:t>ente</w:t>
      </w:r>
      <w:r w:rsidRPr="0F79BD98" w:rsidR="188FA8C2">
        <w:rPr>
          <w:rFonts w:ascii="Calibri" w:hAnsi="Calibri" w:eastAsia="Calibri" w:cs="Calibri"/>
          <w:noProof w:val="0"/>
          <w:lang w:val="es-ES"/>
        </w:rPr>
        <w:t xml:space="preserve"> y no quede simplemente abandonado, pensamos en realizar algunas mejoras a futuros como serian:</w:t>
      </w:r>
    </w:p>
    <w:p w:rsidR="52F8E455" w:rsidP="0F79BD98" w:rsidRDefault="52F8E455" w14:paraId="51C3D687" w14:textId="5983452F">
      <w:pPr>
        <w:pStyle w:val="Heading3"/>
        <w:numPr>
          <w:ilvl w:val="0"/>
          <w:numId w:val="17"/>
        </w:numPr>
        <w:bidi w:val="0"/>
        <w:rPr>
          <w:rFonts w:ascii="Times New Roman" w:hAnsi="Times New Roman" w:eastAsia="Times New Roman" w:cs="Times New Roman"/>
          <w:noProof w:val="0"/>
          <w:lang w:val="es-ES"/>
        </w:rPr>
      </w:pPr>
      <w:r w:rsidRPr="0F79BD98" w:rsidR="52F8E455">
        <w:rPr>
          <w:rFonts w:ascii="Times New Roman" w:hAnsi="Times New Roman" w:eastAsia="Times New Roman" w:cs="Times New Roman"/>
          <w:noProof w:val="0"/>
          <w:lang w:val="es-ES"/>
        </w:rPr>
        <w:t>Tra</w:t>
      </w:r>
      <w:r w:rsidRPr="0F79BD98" w:rsidR="23A12386">
        <w:rPr>
          <w:rFonts w:ascii="Times New Roman" w:hAnsi="Times New Roman" w:eastAsia="Times New Roman" w:cs="Times New Roman"/>
          <w:noProof w:val="0"/>
          <w:lang w:val="es-ES"/>
        </w:rPr>
        <w:t xml:space="preserve">nsición </w:t>
      </w:r>
      <w:r w:rsidRPr="0F79BD98" w:rsidR="188FA8C2">
        <w:rPr>
          <w:rFonts w:ascii="Times New Roman" w:hAnsi="Times New Roman" w:eastAsia="Times New Roman" w:cs="Times New Roman"/>
          <w:noProof w:val="0"/>
          <w:lang w:val="es-ES"/>
        </w:rPr>
        <w:t xml:space="preserve">de un sitio web a una </w:t>
      </w:r>
      <w:r w:rsidRPr="0F79BD98" w:rsidR="779B04D2">
        <w:rPr>
          <w:rFonts w:ascii="Times New Roman" w:hAnsi="Times New Roman" w:eastAsia="Times New Roman" w:cs="Times New Roman"/>
          <w:noProof w:val="0"/>
          <w:lang w:val="es-ES"/>
        </w:rPr>
        <w:t>Aplicación</w:t>
      </w:r>
      <w:r w:rsidRPr="0F79BD98" w:rsidR="53EFCD9E">
        <w:rPr>
          <w:rFonts w:ascii="Times New Roman" w:hAnsi="Times New Roman" w:eastAsia="Times New Roman" w:cs="Times New Roman"/>
          <w:noProof w:val="0"/>
          <w:lang w:val="es-ES"/>
        </w:rPr>
        <w:t>:</w:t>
      </w:r>
    </w:p>
    <w:p w:rsidR="5D2A1309" w:rsidP="0F79BD98" w:rsidRDefault="5D2A1309" w14:paraId="46A9831A" w14:textId="41D837F5">
      <w:pPr>
        <w:pStyle w:val="Normal"/>
        <w:bidi w:val="0"/>
        <w:ind w:left="0"/>
        <w:rPr>
          <w:rFonts w:ascii="Calibri" w:hAnsi="Calibri" w:eastAsia="Calibri" w:cs="Calibri"/>
          <w:noProof w:val="0"/>
          <w:lang w:val="es-ES"/>
        </w:rPr>
      </w:pPr>
      <w:r w:rsidRPr="0F79BD98" w:rsidR="5D2A1309">
        <w:rPr>
          <w:rFonts w:ascii="Calibri" w:hAnsi="Calibri" w:eastAsia="Calibri" w:cs="Calibri"/>
          <w:noProof w:val="0"/>
          <w:lang w:val="es-ES"/>
        </w:rPr>
        <w:t xml:space="preserve">Como mejora a largo plazo del proyecto asegurando su viabilidad del sistema, se planifica empaquetar el entorno web de </w:t>
      </w:r>
      <w:r w:rsidRPr="0F79BD98" w:rsidR="5690C1C4">
        <w:rPr>
          <w:rFonts w:ascii="Calibri" w:hAnsi="Calibri" w:eastAsia="Calibri" w:cs="Calibri"/>
          <w:noProof w:val="0"/>
          <w:lang w:val="es-ES"/>
        </w:rPr>
        <w:t>Python</w:t>
      </w:r>
      <w:r w:rsidRPr="0F79BD98" w:rsidR="3FC3C66E">
        <w:rPr>
          <w:rFonts w:ascii="Calibri" w:hAnsi="Calibri" w:eastAsia="Calibri" w:cs="Calibri"/>
          <w:noProof w:val="0"/>
          <w:lang w:val="es-ES"/>
        </w:rPr>
        <w:t xml:space="preserve"> y </w:t>
      </w:r>
      <w:r w:rsidRPr="0F79BD98" w:rsidR="3FC3C66E">
        <w:rPr>
          <w:rFonts w:ascii="Calibri" w:hAnsi="Calibri" w:eastAsia="Calibri" w:cs="Calibri"/>
          <w:noProof w:val="0"/>
          <w:lang w:val="es-ES"/>
        </w:rPr>
        <w:t>flask</w:t>
      </w:r>
      <w:r w:rsidRPr="0F79BD98" w:rsidR="3FC3C66E">
        <w:rPr>
          <w:rFonts w:ascii="Calibri" w:hAnsi="Calibri" w:eastAsia="Calibri" w:cs="Calibri"/>
          <w:noProof w:val="0"/>
          <w:lang w:val="es-ES"/>
        </w:rPr>
        <w:t xml:space="preserve"> utilizando </w:t>
      </w:r>
      <w:r w:rsidRPr="0F79BD98" w:rsidR="01AE99B9">
        <w:rPr>
          <w:rFonts w:ascii="Calibri" w:hAnsi="Calibri" w:eastAsia="Calibri" w:cs="Calibri"/>
          <w:noProof w:val="0"/>
          <w:lang w:val="es-ES"/>
        </w:rPr>
        <w:t>librerías</w:t>
      </w:r>
      <w:r w:rsidRPr="0F79BD98" w:rsidR="3FC3C66E">
        <w:rPr>
          <w:rFonts w:ascii="Calibri" w:hAnsi="Calibri" w:eastAsia="Calibri" w:cs="Calibri"/>
          <w:noProof w:val="0"/>
          <w:lang w:val="es-ES"/>
        </w:rPr>
        <w:t xml:space="preserve"> que </w:t>
      </w:r>
      <w:r w:rsidRPr="0F79BD98" w:rsidR="2A45D959">
        <w:rPr>
          <w:rFonts w:ascii="Calibri" w:hAnsi="Calibri" w:eastAsia="Calibri" w:cs="Calibri"/>
          <w:noProof w:val="0"/>
          <w:lang w:val="es-ES"/>
        </w:rPr>
        <w:t>permitirían</w:t>
      </w:r>
      <w:r w:rsidRPr="0F79BD98" w:rsidR="3FC3C66E">
        <w:rPr>
          <w:rFonts w:ascii="Calibri" w:hAnsi="Calibri" w:eastAsia="Calibri" w:cs="Calibri"/>
          <w:noProof w:val="0"/>
          <w:lang w:val="es-ES"/>
        </w:rPr>
        <w:t xml:space="preserve"> general un ejecutable </w:t>
      </w:r>
      <w:r w:rsidRPr="0F79BD98" w:rsidR="18F94340">
        <w:rPr>
          <w:rFonts w:ascii="Calibri" w:hAnsi="Calibri" w:eastAsia="Calibri" w:cs="Calibri"/>
          <w:noProof w:val="0"/>
          <w:lang w:val="es-ES"/>
        </w:rPr>
        <w:t>independiente</w:t>
      </w:r>
      <w:r w:rsidRPr="0F79BD98" w:rsidR="3FC3C66E">
        <w:rPr>
          <w:rFonts w:ascii="Calibri" w:hAnsi="Calibri" w:eastAsia="Calibri" w:cs="Calibri"/>
          <w:noProof w:val="0"/>
          <w:lang w:val="es-ES"/>
        </w:rPr>
        <w:t xml:space="preserve"> del navegador, optimizando la </w:t>
      </w:r>
      <w:r w:rsidRPr="0F79BD98" w:rsidR="4BDC01AA">
        <w:rPr>
          <w:rFonts w:ascii="Calibri" w:hAnsi="Calibri" w:eastAsia="Calibri" w:cs="Calibri"/>
          <w:noProof w:val="0"/>
          <w:lang w:val="es-ES"/>
        </w:rPr>
        <w:t>interacción</w:t>
      </w:r>
      <w:r w:rsidRPr="0F79BD98" w:rsidR="3FC3C66E">
        <w:rPr>
          <w:rFonts w:ascii="Calibri" w:hAnsi="Calibri" w:eastAsia="Calibri" w:cs="Calibri"/>
          <w:noProof w:val="0"/>
          <w:lang w:val="es-ES"/>
        </w:rPr>
        <w:t xml:space="preserve"> nativa con la </w:t>
      </w:r>
      <w:r w:rsidRPr="0F79BD98" w:rsidR="2693E9FD">
        <w:rPr>
          <w:rFonts w:ascii="Calibri" w:hAnsi="Calibri" w:eastAsia="Calibri" w:cs="Calibri"/>
          <w:noProof w:val="0"/>
          <w:lang w:val="es-ES"/>
        </w:rPr>
        <w:t>configuración</w:t>
      </w:r>
      <w:r w:rsidRPr="0F79BD98" w:rsidR="3FC3C66E">
        <w:rPr>
          <w:rFonts w:ascii="Calibri" w:hAnsi="Calibri" w:eastAsia="Calibri" w:cs="Calibri"/>
          <w:noProof w:val="0"/>
          <w:lang w:val="es-ES"/>
        </w:rPr>
        <w:t xml:space="preserve"> de red del sistema </w:t>
      </w:r>
      <w:r w:rsidRPr="0F79BD98" w:rsidR="2B3D3B81">
        <w:rPr>
          <w:rFonts w:ascii="Calibri" w:hAnsi="Calibri" w:eastAsia="Calibri" w:cs="Calibri"/>
          <w:noProof w:val="0"/>
          <w:lang w:val="es-ES"/>
        </w:rPr>
        <w:t>operativo.</w:t>
      </w:r>
    </w:p>
    <w:p w:rsidR="22B4ED9B" w:rsidP="0F79BD98" w:rsidRDefault="22B4ED9B" w14:paraId="3EF2958A" w14:textId="11DA4745">
      <w:pPr>
        <w:pStyle w:val="Heading3"/>
        <w:numPr>
          <w:ilvl w:val="0"/>
          <w:numId w:val="20"/>
        </w:numPr>
        <w:bidi w:val="0"/>
        <w:rPr>
          <w:rFonts w:ascii="Times New Roman" w:hAnsi="Times New Roman" w:eastAsia="Times New Roman" w:cs="Times New Roman"/>
          <w:noProof w:val="0"/>
          <w:lang w:val="es-ES"/>
        </w:rPr>
      </w:pPr>
      <w:r w:rsidRPr="0F79BD98" w:rsidR="22B4ED9B">
        <w:rPr>
          <w:rFonts w:ascii="Times New Roman" w:hAnsi="Times New Roman" w:eastAsia="Times New Roman" w:cs="Times New Roman"/>
          <w:noProof w:val="0"/>
          <w:lang w:val="es-ES"/>
        </w:rPr>
        <w:t xml:space="preserve">Adaptabilidad a nuevas vulnerabilidades: </w:t>
      </w:r>
    </w:p>
    <w:p w:rsidR="22B4ED9B" w:rsidP="0F79BD98" w:rsidRDefault="22B4ED9B" w14:paraId="6667FD62" w14:textId="2E18E443">
      <w:pPr>
        <w:pStyle w:val="Normal"/>
        <w:bidi w:val="0"/>
        <w:rPr>
          <w:rFonts w:ascii="Calibri" w:hAnsi="Calibri" w:eastAsia="Calibri" w:cs="Calibri"/>
          <w:noProof w:val="0"/>
          <w:lang w:val="es-ES"/>
        </w:rPr>
      </w:pPr>
      <w:r w:rsidRPr="0F79BD98" w:rsidR="22B4ED9B">
        <w:rPr>
          <w:rFonts w:ascii="Calibri" w:hAnsi="Calibri" w:eastAsia="Calibri" w:cs="Calibri"/>
          <w:noProof w:val="0"/>
          <w:lang w:val="es-ES"/>
        </w:rPr>
        <w:t xml:space="preserve">A futuro queremos conectarnos a bases de datos globales actualizadas en tiempo real, para que el software no quede desactualizado y siga presente </w:t>
      </w:r>
      <w:r w:rsidRPr="0F79BD98" w:rsidR="22B4ED9B">
        <w:rPr>
          <w:rFonts w:ascii="Calibri" w:hAnsi="Calibri" w:eastAsia="Calibri" w:cs="Calibri"/>
          <w:noProof w:val="0"/>
          <w:lang w:val="es-ES"/>
        </w:rPr>
        <w:t>ante</w:t>
      </w:r>
      <w:r w:rsidRPr="0F79BD98" w:rsidR="7FF9162B">
        <w:rPr>
          <w:rFonts w:ascii="Calibri" w:hAnsi="Calibri" w:eastAsia="Calibri" w:cs="Calibri"/>
          <w:noProof w:val="0"/>
          <w:lang w:val="es-ES"/>
        </w:rPr>
        <w:t xml:space="preserve"> </w:t>
      </w:r>
      <w:r w:rsidRPr="0F79BD98" w:rsidR="22B4ED9B">
        <w:rPr>
          <w:rFonts w:ascii="Calibri" w:hAnsi="Calibri" w:eastAsia="Calibri" w:cs="Calibri"/>
          <w:noProof w:val="0"/>
          <w:lang w:val="es-ES"/>
        </w:rPr>
        <w:t>las</w:t>
      </w:r>
      <w:r w:rsidRPr="0F79BD98" w:rsidR="22B4ED9B">
        <w:rPr>
          <w:rFonts w:ascii="Calibri" w:hAnsi="Calibri" w:eastAsia="Calibri" w:cs="Calibri"/>
          <w:noProof w:val="0"/>
          <w:lang w:val="es-ES"/>
        </w:rPr>
        <w:t xml:space="preserve"> nuevas amenazas que aparecen casi diariamente.</w:t>
      </w:r>
    </w:p>
    <w:p w:rsidR="188FA8C2" w:rsidP="0F79BD98" w:rsidRDefault="188FA8C2" w14:paraId="0DB697BF" w14:textId="6AA77E19">
      <w:pPr>
        <w:pStyle w:val="Heading2"/>
        <w:bidi w:val="0"/>
        <w:rPr>
          <w:noProof w:val="0"/>
          <w:lang w:val="es-ES"/>
        </w:rPr>
      </w:pPr>
      <w:r w:rsidRPr="0F79BD98" w:rsidR="188FA8C2">
        <w:rPr>
          <w:noProof w:val="0"/>
          <w:lang w:val="es-ES"/>
        </w:rPr>
        <w:t>Conclusiones</w:t>
      </w:r>
    </w:p>
    <w:p w:rsidR="24E97DC1" w:rsidP="24E97DC1" w:rsidRDefault="24E97DC1" w14:paraId="678FEE57" w14:textId="5685ABE0">
      <w:pPr>
        <w:pStyle w:val="Normal"/>
        <w:ind w:left="0"/>
        <w:rPr>
          <w:rFonts w:ascii="Calibri" w:hAnsi="Calibri" w:eastAsia="Calibri" w:cs="Calibri"/>
          <w:noProof w:val="0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YlhAVoKw5NjD0" int2:id="zw7tkHMR"/>
    <int2:textHash int2:hashCode="6EOaa48B500t/F" int2:id="9YHK8Alx">
      <int2:state int2:type="spell" int2:value="Rejected"/>
    </int2:textHash>
    <int2:textHash int2:hashCode="dWG/sBXY9TZ2DL" int2:id="yoJESaA4">
      <int2:state int2:type="spell" int2:value="Rejected"/>
    </int2:textHash>
    <int2:textHash int2:hashCode="8XiGfaKHnK4PYG" int2:id="W5EGnWbM">
      <int2:state int2:type="spell" int2:value="Rejected"/>
    </int2:textHash>
    <int2:textHash int2:hashCode="nsyEWepfOfnaVc" int2:id="m2Kqni1g">
      <int2:state int2:type="spell" int2:value="Rejected"/>
    </int2:textHash>
    <int2:textHash int2:hashCode="dUoI3fi8sc8i8x" int2:id="0kk8iZ4l">
      <int2:state int2:type="spell" int2:value="Rejected"/>
    </int2:textHash>
    <int2:textHash int2:hashCode="yYVsqvO7o8qWsd" int2:id="86YsGWXV">
      <int2:state int2:type="spell" int2:value="Rejected"/>
    </int2:textHash>
    <int2:textHash int2:hashCode="j0mI7cfeLnpHxc" int2:id="7toriR7D">
      <int2:state int2:type="spell" int2:value="Rejected"/>
    </int2:textHash>
    <int2:bookmark int2:bookmarkName="_Int_Pl2vowT6" int2:invalidationBookmarkName="" int2:hashCode="2iw4AejVEOlA09" int2:id="amj4MGm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2c922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65e6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a04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1f1c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4619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25e5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eeee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ba56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eed55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fec4e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ae96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12">
    <w:nsid w:val="6af3fb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  <w:rPr/>
    </w:lvl>
  </w:abstractNum>
  <w:abstractNum xmlns:w="http://schemas.openxmlformats.org/wordprocessingml/2006/main" w:abstractNumId="11">
    <w:nsid w:val="45acb8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56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2ff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1abd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b7ef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256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bba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5028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6531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eb18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a9e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8F89E7"/>
    <w:rsid w:val="00632AE6"/>
    <w:rsid w:val="0111E151"/>
    <w:rsid w:val="011A7DE2"/>
    <w:rsid w:val="01393F86"/>
    <w:rsid w:val="01579FFC"/>
    <w:rsid w:val="015C3A76"/>
    <w:rsid w:val="0172C384"/>
    <w:rsid w:val="01AE99B9"/>
    <w:rsid w:val="020B00B8"/>
    <w:rsid w:val="0233D698"/>
    <w:rsid w:val="0233F764"/>
    <w:rsid w:val="02361432"/>
    <w:rsid w:val="0241BB10"/>
    <w:rsid w:val="02725E8C"/>
    <w:rsid w:val="0272E6B3"/>
    <w:rsid w:val="02A7615B"/>
    <w:rsid w:val="02F7DDC5"/>
    <w:rsid w:val="03448AC4"/>
    <w:rsid w:val="034977AF"/>
    <w:rsid w:val="035B3465"/>
    <w:rsid w:val="0381629A"/>
    <w:rsid w:val="03D87A40"/>
    <w:rsid w:val="03DADAFA"/>
    <w:rsid w:val="042C2AA7"/>
    <w:rsid w:val="0434EA59"/>
    <w:rsid w:val="0472A2CE"/>
    <w:rsid w:val="0485F9C9"/>
    <w:rsid w:val="04A20E78"/>
    <w:rsid w:val="04AD4E54"/>
    <w:rsid w:val="04BD2705"/>
    <w:rsid w:val="04E0127B"/>
    <w:rsid w:val="04F7C058"/>
    <w:rsid w:val="04F9D76A"/>
    <w:rsid w:val="05314048"/>
    <w:rsid w:val="053CD2B7"/>
    <w:rsid w:val="0559BF46"/>
    <w:rsid w:val="058C823A"/>
    <w:rsid w:val="059CA34F"/>
    <w:rsid w:val="05A5F726"/>
    <w:rsid w:val="05BF4F9F"/>
    <w:rsid w:val="05C5A1C3"/>
    <w:rsid w:val="05EC6DC7"/>
    <w:rsid w:val="0617E226"/>
    <w:rsid w:val="06353687"/>
    <w:rsid w:val="0635AC1A"/>
    <w:rsid w:val="0652D77C"/>
    <w:rsid w:val="06BDE12F"/>
    <w:rsid w:val="0701B11D"/>
    <w:rsid w:val="0707C03A"/>
    <w:rsid w:val="072A0183"/>
    <w:rsid w:val="073B387C"/>
    <w:rsid w:val="080716C3"/>
    <w:rsid w:val="08350938"/>
    <w:rsid w:val="085673EA"/>
    <w:rsid w:val="08A060C6"/>
    <w:rsid w:val="08A515CF"/>
    <w:rsid w:val="08BC3AF1"/>
    <w:rsid w:val="091A015B"/>
    <w:rsid w:val="094EEFDF"/>
    <w:rsid w:val="09616D25"/>
    <w:rsid w:val="0979EA6B"/>
    <w:rsid w:val="09BBE411"/>
    <w:rsid w:val="09C4BC86"/>
    <w:rsid w:val="09CE0DC0"/>
    <w:rsid w:val="09DC6EEC"/>
    <w:rsid w:val="09FD753D"/>
    <w:rsid w:val="0A63F537"/>
    <w:rsid w:val="0A6D141F"/>
    <w:rsid w:val="0AA6217A"/>
    <w:rsid w:val="0ABEC029"/>
    <w:rsid w:val="0ACC2608"/>
    <w:rsid w:val="0AE2EAAD"/>
    <w:rsid w:val="0B36A763"/>
    <w:rsid w:val="0B44F8CA"/>
    <w:rsid w:val="0B4ECD50"/>
    <w:rsid w:val="0B69AB43"/>
    <w:rsid w:val="0B6EA8EC"/>
    <w:rsid w:val="0B743BED"/>
    <w:rsid w:val="0B7FC2DB"/>
    <w:rsid w:val="0BAA6F3D"/>
    <w:rsid w:val="0BE93BEF"/>
    <w:rsid w:val="0C157152"/>
    <w:rsid w:val="0C40B419"/>
    <w:rsid w:val="0C58D87B"/>
    <w:rsid w:val="0C8EBBEE"/>
    <w:rsid w:val="0CE76B8A"/>
    <w:rsid w:val="0D20E1AE"/>
    <w:rsid w:val="0D368400"/>
    <w:rsid w:val="0D44AF28"/>
    <w:rsid w:val="0D584336"/>
    <w:rsid w:val="0D9A87FB"/>
    <w:rsid w:val="0DABF512"/>
    <w:rsid w:val="0DBF0568"/>
    <w:rsid w:val="0E2B8311"/>
    <w:rsid w:val="0E3A6475"/>
    <w:rsid w:val="0E5C5AC7"/>
    <w:rsid w:val="0E611B27"/>
    <w:rsid w:val="0E94719F"/>
    <w:rsid w:val="0EA79EC6"/>
    <w:rsid w:val="0F7093F1"/>
    <w:rsid w:val="0F79BD98"/>
    <w:rsid w:val="0FC11BDA"/>
    <w:rsid w:val="0FD7F8D0"/>
    <w:rsid w:val="1038A567"/>
    <w:rsid w:val="104A0E47"/>
    <w:rsid w:val="10DCD40D"/>
    <w:rsid w:val="11308A12"/>
    <w:rsid w:val="113F860E"/>
    <w:rsid w:val="11419A74"/>
    <w:rsid w:val="1143F112"/>
    <w:rsid w:val="1147A832"/>
    <w:rsid w:val="1172B48B"/>
    <w:rsid w:val="11808960"/>
    <w:rsid w:val="1197DE1B"/>
    <w:rsid w:val="11BC5597"/>
    <w:rsid w:val="11C9F4E6"/>
    <w:rsid w:val="11FE2E5C"/>
    <w:rsid w:val="121ADB01"/>
    <w:rsid w:val="123C80FA"/>
    <w:rsid w:val="1258CE00"/>
    <w:rsid w:val="1264A9B6"/>
    <w:rsid w:val="12B796CE"/>
    <w:rsid w:val="12CD5888"/>
    <w:rsid w:val="12DFAAEC"/>
    <w:rsid w:val="132AEB32"/>
    <w:rsid w:val="1368097E"/>
    <w:rsid w:val="13732742"/>
    <w:rsid w:val="137EC2B2"/>
    <w:rsid w:val="138D2E0D"/>
    <w:rsid w:val="13917BDF"/>
    <w:rsid w:val="13AD8ABE"/>
    <w:rsid w:val="13DFF6A8"/>
    <w:rsid w:val="1476205F"/>
    <w:rsid w:val="1498B91F"/>
    <w:rsid w:val="14C99B88"/>
    <w:rsid w:val="14D3568D"/>
    <w:rsid w:val="14E2EF5B"/>
    <w:rsid w:val="1542DBEA"/>
    <w:rsid w:val="156F99EC"/>
    <w:rsid w:val="15A27D0A"/>
    <w:rsid w:val="15C691C4"/>
    <w:rsid w:val="164ABB0A"/>
    <w:rsid w:val="166E4BDC"/>
    <w:rsid w:val="1693E743"/>
    <w:rsid w:val="170592AD"/>
    <w:rsid w:val="1715E15A"/>
    <w:rsid w:val="1740B1A0"/>
    <w:rsid w:val="177BE52D"/>
    <w:rsid w:val="17D99940"/>
    <w:rsid w:val="17E7AFFE"/>
    <w:rsid w:val="17F384E3"/>
    <w:rsid w:val="182E9D15"/>
    <w:rsid w:val="18330F81"/>
    <w:rsid w:val="183AAB88"/>
    <w:rsid w:val="1846FCF3"/>
    <w:rsid w:val="188FA8C2"/>
    <w:rsid w:val="18C38D4C"/>
    <w:rsid w:val="18E4C5C7"/>
    <w:rsid w:val="18EB3AD4"/>
    <w:rsid w:val="18F94340"/>
    <w:rsid w:val="1903F8A2"/>
    <w:rsid w:val="192E5E7B"/>
    <w:rsid w:val="194D345B"/>
    <w:rsid w:val="196576A7"/>
    <w:rsid w:val="196851F3"/>
    <w:rsid w:val="19E6869D"/>
    <w:rsid w:val="1A4862D6"/>
    <w:rsid w:val="1A4B5F3B"/>
    <w:rsid w:val="1A682700"/>
    <w:rsid w:val="1A9964D0"/>
    <w:rsid w:val="1AA6CFAA"/>
    <w:rsid w:val="1ACA6DA8"/>
    <w:rsid w:val="1B0EA62D"/>
    <w:rsid w:val="1BD78401"/>
    <w:rsid w:val="1C39608A"/>
    <w:rsid w:val="1C3F4112"/>
    <w:rsid w:val="1C5861AA"/>
    <w:rsid w:val="1C5B66AC"/>
    <w:rsid w:val="1C613286"/>
    <w:rsid w:val="1CA6E659"/>
    <w:rsid w:val="1CEA7A6A"/>
    <w:rsid w:val="1CFB3E42"/>
    <w:rsid w:val="1D04D3A0"/>
    <w:rsid w:val="1D497B3A"/>
    <w:rsid w:val="1D63A49D"/>
    <w:rsid w:val="1D6A166F"/>
    <w:rsid w:val="1D756EE7"/>
    <w:rsid w:val="1D768553"/>
    <w:rsid w:val="1D9FEDC1"/>
    <w:rsid w:val="1DD19E46"/>
    <w:rsid w:val="1E020F5B"/>
    <w:rsid w:val="1E1438E8"/>
    <w:rsid w:val="1E203C97"/>
    <w:rsid w:val="1E43622F"/>
    <w:rsid w:val="1E9B24A1"/>
    <w:rsid w:val="1EB43F5B"/>
    <w:rsid w:val="1ED63969"/>
    <w:rsid w:val="1F31FCAF"/>
    <w:rsid w:val="1F4FA6A1"/>
    <w:rsid w:val="1F67F21C"/>
    <w:rsid w:val="1F7B736C"/>
    <w:rsid w:val="1F986670"/>
    <w:rsid w:val="1FE08D85"/>
    <w:rsid w:val="1FF48662"/>
    <w:rsid w:val="200A4AB5"/>
    <w:rsid w:val="2029F456"/>
    <w:rsid w:val="205A1F04"/>
    <w:rsid w:val="2088E0B0"/>
    <w:rsid w:val="209530D7"/>
    <w:rsid w:val="20980351"/>
    <w:rsid w:val="20AED648"/>
    <w:rsid w:val="2112F72D"/>
    <w:rsid w:val="212F2FA1"/>
    <w:rsid w:val="2165F81B"/>
    <w:rsid w:val="2172F4FE"/>
    <w:rsid w:val="21AE8B80"/>
    <w:rsid w:val="21DD068E"/>
    <w:rsid w:val="21E397E7"/>
    <w:rsid w:val="220C7417"/>
    <w:rsid w:val="224121D5"/>
    <w:rsid w:val="224A4223"/>
    <w:rsid w:val="22969C28"/>
    <w:rsid w:val="22AF6E7C"/>
    <w:rsid w:val="22B4ED9B"/>
    <w:rsid w:val="22ECDBE6"/>
    <w:rsid w:val="22F43842"/>
    <w:rsid w:val="234D3541"/>
    <w:rsid w:val="2362F203"/>
    <w:rsid w:val="23805990"/>
    <w:rsid w:val="23876AF0"/>
    <w:rsid w:val="23A0FDEE"/>
    <w:rsid w:val="23A12386"/>
    <w:rsid w:val="23D12053"/>
    <w:rsid w:val="23F7A2B8"/>
    <w:rsid w:val="23F8F099"/>
    <w:rsid w:val="24264F6C"/>
    <w:rsid w:val="24312E4A"/>
    <w:rsid w:val="2464C49D"/>
    <w:rsid w:val="24CB8554"/>
    <w:rsid w:val="24D71C14"/>
    <w:rsid w:val="24E97DC1"/>
    <w:rsid w:val="24FBB282"/>
    <w:rsid w:val="2521DFDE"/>
    <w:rsid w:val="2525BBBC"/>
    <w:rsid w:val="257BAF97"/>
    <w:rsid w:val="257E274F"/>
    <w:rsid w:val="25A998BD"/>
    <w:rsid w:val="25B8E33F"/>
    <w:rsid w:val="25E5872F"/>
    <w:rsid w:val="25F182C4"/>
    <w:rsid w:val="2612E220"/>
    <w:rsid w:val="26421557"/>
    <w:rsid w:val="266D6A6C"/>
    <w:rsid w:val="2678397A"/>
    <w:rsid w:val="268F5601"/>
    <w:rsid w:val="2693E9FD"/>
    <w:rsid w:val="26CCCA2D"/>
    <w:rsid w:val="26D32319"/>
    <w:rsid w:val="26E877F0"/>
    <w:rsid w:val="271620A8"/>
    <w:rsid w:val="271EEB7A"/>
    <w:rsid w:val="2720A577"/>
    <w:rsid w:val="272DD45C"/>
    <w:rsid w:val="2735A4AB"/>
    <w:rsid w:val="273AA7D5"/>
    <w:rsid w:val="27456AAD"/>
    <w:rsid w:val="27B03334"/>
    <w:rsid w:val="27CBAA5D"/>
    <w:rsid w:val="27CCF395"/>
    <w:rsid w:val="27D9EC23"/>
    <w:rsid w:val="2847D422"/>
    <w:rsid w:val="284E35FF"/>
    <w:rsid w:val="289ED92A"/>
    <w:rsid w:val="28EBFF79"/>
    <w:rsid w:val="2906A840"/>
    <w:rsid w:val="294131E3"/>
    <w:rsid w:val="294612ED"/>
    <w:rsid w:val="29AB0B97"/>
    <w:rsid w:val="2A259ABB"/>
    <w:rsid w:val="2A2C0AC2"/>
    <w:rsid w:val="2A45D959"/>
    <w:rsid w:val="2A55FC32"/>
    <w:rsid w:val="2A68AAC1"/>
    <w:rsid w:val="2A922196"/>
    <w:rsid w:val="2AA80B13"/>
    <w:rsid w:val="2AC81BA6"/>
    <w:rsid w:val="2ADB7FE4"/>
    <w:rsid w:val="2B3D3B81"/>
    <w:rsid w:val="2B472407"/>
    <w:rsid w:val="2B88B717"/>
    <w:rsid w:val="2B97B1E3"/>
    <w:rsid w:val="2BD5BF1B"/>
    <w:rsid w:val="2C154ED7"/>
    <w:rsid w:val="2C6DD2A8"/>
    <w:rsid w:val="2C78A50F"/>
    <w:rsid w:val="2C7A8DD0"/>
    <w:rsid w:val="2CD1846F"/>
    <w:rsid w:val="2CD5A961"/>
    <w:rsid w:val="2CE72DE3"/>
    <w:rsid w:val="2CF2A7FE"/>
    <w:rsid w:val="2D16DFCD"/>
    <w:rsid w:val="2D23D661"/>
    <w:rsid w:val="2D38EAC5"/>
    <w:rsid w:val="2D4EA981"/>
    <w:rsid w:val="2D8961C8"/>
    <w:rsid w:val="2DC00BCC"/>
    <w:rsid w:val="2DC1E810"/>
    <w:rsid w:val="2DCFEF2D"/>
    <w:rsid w:val="2DDE370E"/>
    <w:rsid w:val="2E071675"/>
    <w:rsid w:val="2E256EF2"/>
    <w:rsid w:val="2E29F981"/>
    <w:rsid w:val="2E5357D3"/>
    <w:rsid w:val="2E719953"/>
    <w:rsid w:val="2E9EAB4B"/>
    <w:rsid w:val="2ECEFD92"/>
    <w:rsid w:val="2ED1FF86"/>
    <w:rsid w:val="2F21D2B4"/>
    <w:rsid w:val="2F263D4A"/>
    <w:rsid w:val="2F32D4CA"/>
    <w:rsid w:val="2F86CA28"/>
    <w:rsid w:val="2F94DA1E"/>
    <w:rsid w:val="2FFEEC4D"/>
    <w:rsid w:val="3008B457"/>
    <w:rsid w:val="301A67F6"/>
    <w:rsid w:val="30672DAD"/>
    <w:rsid w:val="30A5B130"/>
    <w:rsid w:val="30C547EC"/>
    <w:rsid w:val="310AD07B"/>
    <w:rsid w:val="314ED6C6"/>
    <w:rsid w:val="31535708"/>
    <w:rsid w:val="3163A242"/>
    <w:rsid w:val="316D1C13"/>
    <w:rsid w:val="31D3AAE6"/>
    <w:rsid w:val="31EFB776"/>
    <w:rsid w:val="32BBCF81"/>
    <w:rsid w:val="33119B2A"/>
    <w:rsid w:val="333BC84E"/>
    <w:rsid w:val="3375101F"/>
    <w:rsid w:val="33868905"/>
    <w:rsid w:val="339A5D08"/>
    <w:rsid w:val="33B2C55A"/>
    <w:rsid w:val="33B8DCA2"/>
    <w:rsid w:val="33D1E4E2"/>
    <w:rsid w:val="33DE3BDF"/>
    <w:rsid w:val="33E05E98"/>
    <w:rsid w:val="33F7253C"/>
    <w:rsid w:val="3404BB4A"/>
    <w:rsid w:val="3410BA90"/>
    <w:rsid w:val="345BB70E"/>
    <w:rsid w:val="3479408F"/>
    <w:rsid w:val="34C44963"/>
    <w:rsid w:val="34DB5A29"/>
    <w:rsid w:val="3517501C"/>
    <w:rsid w:val="354E10C3"/>
    <w:rsid w:val="357113E4"/>
    <w:rsid w:val="35B00BC8"/>
    <w:rsid w:val="35B6FC3C"/>
    <w:rsid w:val="35EC20D9"/>
    <w:rsid w:val="3608166D"/>
    <w:rsid w:val="3619A82B"/>
    <w:rsid w:val="3649E65C"/>
    <w:rsid w:val="366E3BA9"/>
    <w:rsid w:val="366E3FF5"/>
    <w:rsid w:val="369E11F6"/>
    <w:rsid w:val="36DFABDA"/>
    <w:rsid w:val="372C664A"/>
    <w:rsid w:val="3749D271"/>
    <w:rsid w:val="37C1F5BB"/>
    <w:rsid w:val="37D832AE"/>
    <w:rsid w:val="37EE936F"/>
    <w:rsid w:val="38811DB6"/>
    <w:rsid w:val="388BABD4"/>
    <w:rsid w:val="38A26436"/>
    <w:rsid w:val="38A9E76E"/>
    <w:rsid w:val="38AD4244"/>
    <w:rsid w:val="38BC93B7"/>
    <w:rsid w:val="38D6138B"/>
    <w:rsid w:val="38F5CDF7"/>
    <w:rsid w:val="39038861"/>
    <w:rsid w:val="3910E9DD"/>
    <w:rsid w:val="395E6DDD"/>
    <w:rsid w:val="3960DB1C"/>
    <w:rsid w:val="39738F9C"/>
    <w:rsid w:val="397AA8A0"/>
    <w:rsid w:val="398C7319"/>
    <w:rsid w:val="39B2F283"/>
    <w:rsid w:val="39B9C116"/>
    <w:rsid w:val="39CF3F37"/>
    <w:rsid w:val="39EDF6DF"/>
    <w:rsid w:val="3A2C94F6"/>
    <w:rsid w:val="3A5A42FD"/>
    <w:rsid w:val="3A6245AB"/>
    <w:rsid w:val="3A99E699"/>
    <w:rsid w:val="3B267CBE"/>
    <w:rsid w:val="3B45D874"/>
    <w:rsid w:val="3B4EB2E5"/>
    <w:rsid w:val="3B63ED3D"/>
    <w:rsid w:val="3B8144D7"/>
    <w:rsid w:val="3B9840B3"/>
    <w:rsid w:val="3BBD7564"/>
    <w:rsid w:val="3BBE0867"/>
    <w:rsid w:val="3BF98EDB"/>
    <w:rsid w:val="3C630A2F"/>
    <w:rsid w:val="3C7FBA13"/>
    <w:rsid w:val="3C8C1742"/>
    <w:rsid w:val="3CA55D1C"/>
    <w:rsid w:val="3CBD86FB"/>
    <w:rsid w:val="3CC14F42"/>
    <w:rsid w:val="3CD254F0"/>
    <w:rsid w:val="3CD414BC"/>
    <w:rsid w:val="3CED6837"/>
    <w:rsid w:val="3D8AC0CB"/>
    <w:rsid w:val="3DB8268A"/>
    <w:rsid w:val="3DCDF83D"/>
    <w:rsid w:val="3E0A2FC4"/>
    <w:rsid w:val="3E2A4687"/>
    <w:rsid w:val="3E5A0E09"/>
    <w:rsid w:val="3E6013E2"/>
    <w:rsid w:val="3E62F7A7"/>
    <w:rsid w:val="3EA09751"/>
    <w:rsid w:val="3ECA8675"/>
    <w:rsid w:val="3EE3C2C1"/>
    <w:rsid w:val="3F048581"/>
    <w:rsid w:val="3F2EF4C1"/>
    <w:rsid w:val="3F3006C3"/>
    <w:rsid w:val="3F426C8C"/>
    <w:rsid w:val="3F5674D3"/>
    <w:rsid w:val="3FC3C66E"/>
    <w:rsid w:val="3FC905E5"/>
    <w:rsid w:val="3FFB27EF"/>
    <w:rsid w:val="400EF9B2"/>
    <w:rsid w:val="40111BBC"/>
    <w:rsid w:val="403B23ED"/>
    <w:rsid w:val="4058C92F"/>
    <w:rsid w:val="405C2FEF"/>
    <w:rsid w:val="40625773"/>
    <w:rsid w:val="4074CA8E"/>
    <w:rsid w:val="407E7C5F"/>
    <w:rsid w:val="4084D93C"/>
    <w:rsid w:val="40A3390D"/>
    <w:rsid w:val="40B7A144"/>
    <w:rsid w:val="40CAD389"/>
    <w:rsid w:val="40CD1C5C"/>
    <w:rsid w:val="41154EB2"/>
    <w:rsid w:val="414154BF"/>
    <w:rsid w:val="418B97E8"/>
    <w:rsid w:val="41FC0F7A"/>
    <w:rsid w:val="42308FCD"/>
    <w:rsid w:val="425BEDEC"/>
    <w:rsid w:val="426AB062"/>
    <w:rsid w:val="4280438F"/>
    <w:rsid w:val="4291B4AD"/>
    <w:rsid w:val="42ACD513"/>
    <w:rsid w:val="430DBABC"/>
    <w:rsid w:val="435D03FD"/>
    <w:rsid w:val="435D24B0"/>
    <w:rsid w:val="43716DE5"/>
    <w:rsid w:val="437CFD4A"/>
    <w:rsid w:val="43A17E62"/>
    <w:rsid w:val="43A6A01D"/>
    <w:rsid w:val="43CC70E9"/>
    <w:rsid w:val="43F04DFB"/>
    <w:rsid w:val="43F9A3B1"/>
    <w:rsid w:val="446D1B97"/>
    <w:rsid w:val="44751ACB"/>
    <w:rsid w:val="44897998"/>
    <w:rsid w:val="449AFBF7"/>
    <w:rsid w:val="44D8E223"/>
    <w:rsid w:val="451473AC"/>
    <w:rsid w:val="455CD902"/>
    <w:rsid w:val="456DB10C"/>
    <w:rsid w:val="45A9CD0E"/>
    <w:rsid w:val="45C0030C"/>
    <w:rsid w:val="45C0EED7"/>
    <w:rsid w:val="45F1687E"/>
    <w:rsid w:val="4656AD25"/>
    <w:rsid w:val="467CCBD6"/>
    <w:rsid w:val="46CAB0E2"/>
    <w:rsid w:val="46EB65E7"/>
    <w:rsid w:val="46EFD416"/>
    <w:rsid w:val="46FA4CAB"/>
    <w:rsid w:val="4793CCD0"/>
    <w:rsid w:val="47A97F9F"/>
    <w:rsid w:val="47BE54C8"/>
    <w:rsid w:val="47D37732"/>
    <w:rsid w:val="483312AC"/>
    <w:rsid w:val="4836E353"/>
    <w:rsid w:val="4868C777"/>
    <w:rsid w:val="4869CDA4"/>
    <w:rsid w:val="486A1226"/>
    <w:rsid w:val="486C9677"/>
    <w:rsid w:val="4886A164"/>
    <w:rsid w:val="489C1FB7"/>
    <w:rsid w:val="48C5B3D0"/>
    <w:rsid w:val="48E0B10B"/>
    <w:rsid w:val="48F2F494"/>
    <w:rsid w:val="49138984"/>
    <w:rsid w:val="4934B7B6"/>
    <w:rsid w:val="496C2181"/>
    <w:rsid w:val="498DA7D3"/>
    <w:rsid w:val="4996AA10"/>
    <w:rsid w:val="49AF503D"/>
    <w:rsid w:val="49DDC23C"/>
    <w:rsid w:val="4A05E9FB"/>
    <w:rsid w:val="4A1C516A"/>
    <w:rsid w:val="4A586025"/>
    <w:rsid w:val="4A6F2438"/>
    <w:rsid w:val="4A715183"/>
    <w:rsid w:val="4A822F2E"/>
    <w:rsid w:val="4ACE75E1"/>
    <w:rsid w:val="4AD0B016"/>
    <w:rsid w:val="4ADB11D5"/>
    <w:rsid w:val="4AE1843C"/>
    <w:rsid w:val="4B44C3B0"/>
    <w:rsid w:val="4B86D4DA"/>
    <w:rsid w:val="4BACA94F"/>
    <w:rsid w:val="4BD2F996"/>
    <w:rsid w:val="4BDC01AA"/>
    <w:rsid w:val="4C69A615"/>
    <w:rsid w:val="4C6BB505"/>
    <w:rsid w:val="4C919981"/>
    <w:rsid w:val="4CAD31CA"/>
    <w:rsid w:val="4CCB5693"/>
    <w:rsid w:val="4D051C0C"/>
    <w:rsid w:val="4D18CC74"/>
    <w:rsid w:val="4D3B97E2"/>
    <w:rsid w:val="4DDB3FA1"/>
    <w:rsid w:val="4E242116"/>
    <w:rsid w:val="4E5767CE"/>
    <w:rsid w:val="4E59CDD5"/>
    <w:rsid w:val="4E6100E6"/>
    <w:rsid w:val="4E93F88E"/>
    <w:rsid w:val="4E9B7D6B"/>
    <w:rsid w:val="4EFB5E0B"/>
    <w:rsid w:val="4F07891D"/>
    <w:rsid w:val="4F263761"/>
    <w:rsid w:val="4F8C9946"/>
    <w:rsid w:val="4F976E7E"/>
    <w:rsid w:val="4F9C300B"/>
    <w:rsid w:val="4F9D6294"/>
    <w:rsid w:val="4FDEE3FE"/>
    <w:rsid w:val="4FE07D98"/>
    <w:rsid w:val="4FF7C80B"/>
    <w:rsid w:val="503494A3"/>
    <w:rsid w:val="505BFB9E"/>
    <w:rsid w:val="5066127F"/>
    <w:rsid w:val="508565F3"/>
    <w:rsid w:val="510495E1"/>
    <w:rsid w:val="5131D365"/>
    <w:rsid w:val="5186FB5C"/>
    <w:rsid w:val="518AAC85"/>
    <w:rsid w:val="519D5A4A"/>
    <w:rsid w:val="521B7389"/>
    <w:rsid w:val="5224BA16"/>
    <w:rsid w:val="5256BB11"/>
    <w:rsid w:val="526A7AFF"/>
    <w:rsid w:val="5287A18E"/>
    <w:rsid w:val="52C352F0"/>
    <w:rsid w:val="52C9DF55"/>
    <w:rsid w:val="52D9B497"/>
    <w:rsid w:val="52EA866B"/>
    <w:rsid w:val="52EF9594"/>
    <w:rsid w:val="52F8E455"/>
    <w:rsid w:val="5306E401"/>
    <w:rsid w:val="530B9839"/>
    <w:rsid w:val="53217BAB"/>
    <w:rsid w:val="534CB330"/>
    <w:rsid w:val="5374E15D"/>
    <w:rsid w:val="539D12A2"/>
    <w:rsid w:val="53BDDC86"/>
    <w:rsid w:val="53BFF3E4"/>
    <w:rsid w:val="53C481D5"/>
    <w:rsid w:val="53EFCD9E"/>
    <w:rsid w:val="544BBFB3"/>
    <w:rsid w:val="54793AFF"/>
    <w:rsid w:val="54CA1F68"/>
    <w:rsid w:val="5510650A"/>
    <w:rsid w:val="553ABC14"/>
    <w:rsid w:val="5540F113"/>
    <w:rsid w:val="55A05B3B"/>
    <w:rsid w:val="55C773CC"/>
    <w:rsid w:val="55D254D7"/>
    <w:rsid w:val="55E9DDC5"/>
    <w:rsid w:val="56076082"/>
    <w:rsid w:val="561D2277"/>
    <w:rsid w:val="56206AE9"/>
    <w:rsid w:val="5672924C"/>
    <w:rsid w:val="5682BD9F"/>
    <w:rsid w:val="5690C1C4"/>
    <w:rsid w:val="56981C90"/>
    <w:rsid w:val="56CC57E1"/>
    <w:rsid w:val="571EC1C1"/>
    <w:rsid w:val="57240ADD"/>
    <w:rsid w:val="5737C958"/>
    <w:rsid w:val="573A3511"/>
    <w:rsid w:val="5754F382"/>
    <w:rsid w:val="5829C238"/>
    <w:rsid w:val="582E3026"/>
    <w:rsid w:val="5841A991"/>
    <w:rsid w:val="586845B6"/>
    <w:rsid w:val="586D3112"/>
    <w:rsid w:val="5871321D"/>
    <w:rsid w:val="587EB5E0"/>
    <w:rsid w:val="588F4FA3"/>
    <w:rsid w:val="588F89E7"/>
    <w:rsid w:val="591777A8"/>
    <w:rsid w:val="591D769D"/>
    <w:rsid w:val="5924315B"/>
    <w:rsid w:val="592E63FE"/>
    <w:rsid w:val="5935BE82"/>
    <w:rsid w:val="593814A0"/>
    <w:rsid w:val="59495DCC"/>
    <w:rsid w:val="59527FC4"/>
    <w:rsid w:val="59677269"/>
    <w:rsid w:val="59E3B21D"/>
    <w:rsid w:val="5A0092A5"/>
    <w:rsid w:val="5AC3301E"/>
    <w:rsid w:val="5AC73AE8"/>
    <w:rsid w:val="5AEAFA36"/>
    <w:rsid w:val="5B142F70"/>
    <w:rsid w:val="5B7750E9"/>
    <w:rsid w:val="5B9E4D95"/>
    <w:rsid w:val="5BA9800C"/>
    <w:rsid w:val="5BCF334E"/>
    <w:rsid w:val="5BDC703B"/>
    <w:rsid w:val="5BECCC0C"/>
    <w:rsid w:val="5BF5FDC0"/>
    <w:rsid w:val="5C2DDE25"/>
    <w:rsid w:val="5C44ED04"/>
    <w:rsid w:val="5C7654BD"/>
    <w:rsid w:val="5CC6629E"/>
    <w:rsid w:val="5CDE6667"/>
    <w:rsid w:val="5CEC0EDF"/>
    <w:rsid w:val="5D2A1309"/>
    <w:rsid w:val="5D393822"/>
    <w:rsid w:val="5D7D20E1"/>
    <w:rsid w:val="5D85CBE5"/>
    <w:rsid w:val="5DAEB8D5"/>
    <w:rsid w:val="5DE91C99"/>
    <w:rsid w:val="5E44A717"/>
    <w:rsid w:val="5ECD215A"/>
    <w:rsid w:val="5EDC321A"/>
    <w:rsid w:val="5F1BA061"/>
    <w:rsid w:val="5F2B5162"/>
    <w:rsid w:val="5F476206"/>
    <w:rsid w:val="5F5E0ACD"/>
    <w:rsid w:val="5FB5A639"/>
    <w:rsid w:val="5FB884B5"/>
    <w:rsid w:val="5FD0669C"/>
    <w:rsid w:val="60185402"/>
    <w:rsid w:val="601B87B8"/>
    <w:rsid w:val="6066A387"/>
    <w:rsid w:val="606FBF08"/>
    <w:rsid w:val="60816571"/>
    <w:rsid w:val="608C58B5"/>
    <w:rsid w:val="6093DE5C"/>
    <w:rsid w:val="60C23CB7"/>
    <w:rsid w:val="60DD798B"/>
    <w:rsid w:val="60E2A97C"/>
    <w:rsid w:val="60ED2DBD"/>
    <w:rsid w:val="60F126D9"/>
    <w:rsid w:val="6101B918"/>
    <w:rsid w:val="610A33AE"/>
    <w:rsid w:val="6128BFA1"/>
    <w:rsid w:val="613A21BD"/>
    <w:rsid w:val="61473D08"/>
    <w:rsid w:val="6163AAF9"/>
    <w:rsid w:val="6197F1F6"/>
    <w:rsid w:val="61B196F3"/>
    <w:rsid w:val="61B80B32"/>
    <w:rsid w:val="61CDFD4E"/>
    <w:rsid w:val="61EA2F14"/>
    <w:rsid w:val="620B84B1"/>
    <w:rsid w:val="620DF31E"/>
    <w:rsid w:val="6215FF30"/>
    <w:rsid w:val="621C0501"/>
    <w:rsid w:val="627907D1"/>
    <w:rsid w:val="62824092"/>
    <w:rsid w:val="62B96D5A"/>
    <w:rsid w:val="62C3F9A0"/>
    <w:rsid w:val="6315E6FF"/>
    <w:rsid w:val="632F86C9"/>
    <w:rsid w:val="63B6605D"/>
    <w:rsid w:val="63B79263"/>
    <w:rsid w:val="63CB26AD"/>
    <w:rsid w:val="63D4B325"/>
    <w:rsid w:val="6410039C"/>
    <w:rsid w:val="642C9F64"/>
    <w:rsid w:val="64BC5B98"/>
    <w:rsid w:val="64E7AEF9"/>
    <w:rsid w:val="651101C2"/>
    <w:rsid w:val="654B0642"/>
    <w:rsid w:val="655C52B3"/>
    <w:rsid w:val="65EA4B6A"/>
    <w:rsid w:val="661F94DB"/>
    <w:rsid w:val="667FFF78"/>
    <w:rsid w:val="668DE644"/>
    <w:rsid w:val="66AB236D"/>
    <w:rsid w:val="66B5B0C4"/>
    <w:rsid w:val="66CD29DF"/>
    <w:rsid w:val="66E77DF2"/>
    <w:rsid w:val="6704AD87"/>
    <w:rsid w:val="67459956"/>
    <w:rsid w:val="675C7A53"/>
    <w:rsid w:val="677AE093"/>
    <w:rsid w:val="678FE1F3"/>
    <w:rsid w:val="67941B4C"/>
    <w:rsid w:val="67A1C00B"/>
    <w:rsid w:val="67C2EC3D"/>
    <w:rsid w:val="67ED6B2C"/>
    <w:rsid w:val="67F8F4C2"/>
    <w:rsid w:val="6809409E"/>
    <w:rsid w:val="6824FEDF"/>
    <w:rsid w:val="6858C3DD"/>
    <w:rsid w:val="688853EE"/>
    <w:rsid w:val="68BB51D3"/>
    <w:rsid w:val="68E9E6BB"/>
    <w:rsid w:val="68F75781"/>
    <w:rsid w:val="695EEC99"/>
    <w:rsid w:val="698AB674"/>
    <w:rsid w:val="69E940C4"/>
    <w:rsid w:val="6A07BFD6"/>
    <w:rsid w:val="6A25427A"/>
    <w:rsid w:val="6A30D8BE"/>
    <w:rsid w:val="6A30E5A2"/>
    <w:rsid w:val="6A33278B"/>
    <w:rsid w:val="6A3D105A"/>
    <w:rsid w:val="6A55083D"/>
    <w:rsid w:val="6A702758"/>
    <w:rsid w:val="6AC3EE18"/>
    <w:rsid w:val="6AED3F6F"/>
    <w:rsid w:val="6BCD7E17"/>
    <w:rsid w:val="6BF03005"/>
    <w:rsid w:val="6C152F5B"/>
    <w:rsid w:val="6C3CFC54"/>
    <w:rsid w:val="6C40FF84"/>
    <w:rsid w:val="6CC67D10"/>
    <w:rsid w:val="6CFF9A5A"/>
    <w:rsid w:val="6D10DC73"/>
    <w:rsid w:val="6D712B78"/>
    <w:rsid w:val="6D7202C6"/>
    <w:rsid w:val="6D937B02"/>
    <w:rsid w:val="6DF6ABC9"/>
    <w:rsid w:val="6E049A6F"/>
    <w:rsid w:val="6EDA38C9"/>
    <w:rsid w:val="6EE8F6FF"/>
    <w:rsid w:val="6EF738F9"/>
    <w:rsid w:val="6F01BAD7"/>
    <w:rsid w:val="6F29EB87"/>
    <w:rsid w:val="6F2D7968"/>
    <w:rsid w:val="6F7567A9"/>
    <w:rsid w:val="6F7BC279"/>
    <w:rsid w:val="6FD1D8E7"/>
    <w:rsid w:val="700F3BB4"/>
    <w:rsid w:val="70183594"/>
    <w:rsid w:val="703BCF80"/>
    <w:rsid w:val="70E42628"/>
    <w:rsid w:val="713A4FED"/>
    <w:rsid w:val="7148929D"/>
    <w:rsid w:val="717FC84E"/>
    <w:rsid w:val="718E9C4D"/>
    <w:rsid w:val="71ECD59C"/>
    <w:rsid w:val="720DE6FD"/>
    <w:rsid w:val="72331BBC"/>
    <w:rsid w:val="7265CCEB"/>
    <w:rsid w:val="72A8BF39"/>
    <w:rsid w:val="72C6BAD2"/>
    <w:rsid w:val="7339063D"/>
    <w:rsid w:val="734A7F2B"/>
    <w:rsid w:val="73535C30"/>
    <w:rsid w:val="737C0036"/>
    <w:rsid w:val="737F81E3"/>
    <w:rsid w:val="739F782C"/>
    <w:rsid w:val="73C49F2D"/>
    <w:rsid w:val="73C696BE"/>
    <w:rsid w:val="73CA6693"/>
    <w:rsid w:val="73D90E5D"/>
    <w:rsid w:val="73E1CC04"/>
    <w:rsid w:val="73E6EB99"/>
    <w:rsid w:val="740D0855"/>
    <w:rsid w:val="7416B78B"/>
    <w:rsid w:val="741E6B31"/>
    <w:rsid w:val="742BB18B"/>
    <w:rsid w:val="74731359"/>
    <w:rsid w:val="74901104"/>
    <w:rsid w:val="74D91AF8"/>
    <w:rsid w:val="75525B0D"/>
    <w:rsid w:val="75548897"/>
    <w:rsid w:val="75BDABEA"/>
    <w:rsid w:val="75D7D92A"/>
    <w:rsid w:val="75F416E6"/>
    <w:rsid w:val="760DEDDF"/>
    <w:rsid w:val="7632EDB1"/>
    <w:rsid w:val="7668E1F5"/>
    <w:rsid w:val="7674B384"/>
    <w:rsid w:val="76AD0D1D"/>
    <w:rsid w:val="76BE2F46"/>
    <w:rsid w:val="76D97624"/>
    <w:rsid w:val="76DBA57C"/>
    <w:rsid w:val="772BBB7A"/>
    <w:rsid w:val="773D6D84"/>
    <w:rsid w:val="775B2C64"/>
    <w:rsid w:val="777D403C"/>
    <w:rsid w:val="7797B869"/>
    <w:rsid w:val="779B04D2"/>
    <w:rsid w:val="77C868EB"/>
    <w:rsid w:val="77EC488E"/>
    <w:rsid w:val="78773405"/>
    <w:rsid w:val="78B51518"/>
    <w:rsid w:val="79010550"/>
    <w:rsid w:val="791336CA"/>
    <w:rsid w:val="7927A8E0"/>
    <w:rsid w:val="797360D8"/>
    <w:rsid w:val="799ACAC8"/>
    <w:rsid w:val="79A30559"/>
    <w:rsid w:val="79CECC3C"/>
    <w:rsid w:val="79E951B1"/>
    <w:rsid w:val="7A185F26"/>
    <w:rsid w:val="7A660960"/>
    <w:rsid w:val="7A7F3BCB"/>
    <w:rsid w:val="7A8E2F0B"/>
    <w:rsid w:val="7ABB59DA"/>
    <w:rsid w:val="7AC31E2B"/>
    <w:rsid w:val="7AC6476E"/>
    <w:rsid w:val="7AFA985F"/>
    <w:rsid w:val="7B26C401"/>
    <w:rsid w:val="7B286B02"/>
    <w:rsid w:val="7B4C7665"/>
    <w:rsid w:val="7B7F3009"/>
    <w:rsid w:val="7C088521"/>
    <w:rsid w:val="7C1CF4ED"/>
    <w:rsid w:val="7C58797E"/>
    <w:rsid w:val="7C6DDBCA"/>
    <w:rsid w:val="7C80BF2F"/>
    <w:rsid w:val="7C825122"/>
    <w:rsid w:val="7C901CF1"/>
    <w:rsid w:val="7C91012D"/>
    <w:rsid w:val="7CD735F7"/>
    <w:rsid w:val="7CF11148"/>
    <w:rsid w:val="7D021BA7"/>
    <w:rsid w:val="7D112C5D"/>
    <w:rsid w:val="7D65CBEC"/>
    <w:rsid w:val="7D668F8E"/>
    <w:rsid w:val="7DA3DA16"/>
    <w:rsid w:val="7DAD7DD2"/>
    <w:rsid w:val="7DB50ECE"/>
    <w:rsid w:val="7DE0108F"/>
    <w:rsid w:val="7E38218F"/>
    <w:rsid w:val="7E4271C5"/>
    <w:rsid w:val="7E65B9F5"/>
    <w:rsid w:val="7E6C6537"/>
    <w:rsid w:val="7E83D985"/>
    <w:rsid w:val="7EA2AD0D"/>
    <w:rsid w:val="7EC61DBD"/>
    <w:rsid w:val="7F135442"/>
    <w:rsid w:val="7F1F0CE7"/>
    <w:rsid w:val="7FF9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FF3A"/>
  <w15:chartTrackingRefBased/>
  <w15:docId w15:val="{47F5CEBE-AB95-4D7D-81E9-5CA2A92B04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4E97DC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24E97DC1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4E97D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4E97DC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9a0b47044d1445e" /><Relationship Type="http://schemas.openxmlformats.org/officeDocument/2006/relationships/numbering" Target="numbering.xml" Id="R380dddc8260a41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2026-06-16T01:31:13.5365738Z</dcterms:created>
  <dcterms:modified xsi:type="dcterms:W3CDTF">2026-06-17T06:17:08.5732100Z</dcterms:modified>
  <dc:creator>mateo sayago</dc:creator>
  <lastModifiedBy>mateo sayago</lastModifiedBy>
</coreProperties>
</file>