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F1AED" w14:textId="44D9427B" w:rsidR="00E0576C" w:rsidRPr="00502C29" w:rsidRDefault="00CD40CF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D844D8" wp14:editId="7FEDABA3">
                <wp:simplePos x="0" y="0"/>
                <wp:positionH relativeFrom="column">
                  <wp:posOffset>3005875</wp:posOffset>
                </wp:positionH>
                <wp:positionV relativeFrom="paragraph">
                  <wp:posOffset>-650864</wp:posOffset>
                </wp:positionV>
                <wp:extent cx="3223648" cy="798163"/>
                <wp:effectExtent l="0" t="0" r="0" b="25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648" cy="7981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5C18B1" w14:textId="0982B58A" w:rsidR="00CD40CF" w:rsidRPr="00CD40CF" w:rsidRDefault="00CD40CF" w:rsidP="00CD40CF">
                            <w:pPr>
                              <w:pStyle w:val="a3"/>
                              <w:jc w:val="right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CD40CF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 xml:space="preserve">นางสาวสุทธิดา ขำเจริญ   รหัส </w:t>
                            </w:r>
                            <w:r w:rsidRPr="00CD40CF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>6406021420131</w:t>
                            </w:r>
                            <w:r w:rsidRPr="00CD40CF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 xml:space="preserve">  ITI</w:t>
                            </w:r>
                            <w:r w:rsidRPr="00CD40CF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 xml:space="preserve"> 1</w:t>
                            </w:r>
                            <w:r w:rsidRPr="00CD40CF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/A</w:t>
                            </w:r>
                          </w:p>
                          <w:p w14:paraId="31E09C89" w14:textId="5FFE85B3" w:rsidR="00CD40CF" w:rsidRPr="00CD40CF" w:rsidRDefault="00CD40C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D844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6.7pt;margin-top:-51.25pt;width:253.85pt;height:6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" filled="f" stroked="f" strokeweight=".5pt">
                <v:textbox>
                  <w:txbxContent>
                    <w:p w14:paraId="425C18B1" w14:textId="0982B58A" w:rsidR="00CD40CF" w:rsidRPr="00CD40CF" w:rsidRDefault="00CD40CF" w:rsidP="00CD40CF">
                      <w:pPr>
                        <w:pStyle w:val="a3"/>
                        <w:jc w:val="right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</w:rPr>
                      </w:pPr>
                      <w:r w:rsidRPr="00CD40CF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cs/>
                        </w:rPr>
                        <w:t xml:space="preserve">นางสาวสุทธิดา ขำเจริญ   รหัส </w:t>
                      </w:r>
                      <w:r w:rsidRPr="00CD40CF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hd w:val="clear" w:color="auto" w:fill="FFFFFF"/>
                        </w:rPr>
                        <w:t>6406021420131</w:t>
                      </w:r>
                      <w:r w:rsidRPr="00CD40CF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</w:rPr>
                        <w:t xml:space="preserve">  ITI</w:t>
                      </w:r>
                      <w:r w:rsidRPr="00CD40CF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</w:rPr>
                        <w:t xml:space="preserve"> 1</w:t>
                      </w:r>
                      <w:r w:rsidRPr="00CD40CF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</w:rPr>
                        <w:t>/A</w:t>
                      </w:r>
                    </w:p>
                    <w:p w14:paraId="31E09C89" w14:textId="5FFE85B3" w:rsidR="00CD40CF" w:rsidRPr="00CD40CF" w:rsidRDefault="00CD40CF">
                      <w:pPr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22CB" w:rsidRPr="00502C29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ผลการทดลองที่ 2.1</w:t>
      </w:r>
    </w:p>
    <w:p w14:paraId="7B8191C6" w14:textId="6A4D6D8B" w:rsidR="006B22CB" w:rsidRPr="00502C29" w:rsidRDefault="006B22CB" w:rsidP="00502C29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 w:rsidRPr="00502C29">
        <w:rPr>
          <w:rFonts w:ascii="TH Sarabun New" w:hAnsi="TH Sarabun New" w:cs="TH Sarabun New"/>
          <w:sz w:val="32"/>
          <w:szCs w:val="32"/>
          <w:cs/>
        </w:rPr>
        <w:tab/>
      </w:r>
      <w:r w:rsidR="00A21AE5" w:rsidRPr="00502C2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62127A3" wp14:editId="10FA47CC">
            <wp:extent cx="3006090" cy="789787"/>
            <wp:effectExtent l="0" t="0" r="3810" b="0"/>
            <wp:docPr id="1" name="รูปภาพ 1" descr="รูปภาพประกอบด้วย ข้อความ, ภาพหน้าจอ, จอภาพ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, จอภาพ, หน้าจอ&#10;&#10;คำอธิบายที่สร้างโดยอัตโนมัติ"/>
                    <pic:cNvPicPr/>
                  </pic:nvPicPr>
                  <pic:blipFill rotWithShape="1">
                    <a:blip r:embed="rId6"/>
                    <a:srcRect l="20564" t="85025" r="63504" b="8848"/>
                    <a:stretch/>
                  </pic:blipFill>
                  <pic:spPr bwMode="auto">
                    <a:xfrm>
                      <a:off x="0" y="0"/>
                      <a:ext cx="3048113" cy="80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1CC4C" w14:textId="7BFD2587" w:rsidR="006B22CB" w:rsidRPr="00502C29" w:rsidRDefault="006B22CB" w:rsidP="00502C29">
      <w:pPr>
        <w:spacing w:line="360" w:lineRule="auto"/>
        <w:rPr>
          <w:rFonts w:ascii="TH Sarabun New" w:hAnsi="TH Sarabun New" w:cs="TH Sarabun New" w:hint="cs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ผลการทดลองที่ 2.2</w:t>
      </w:r>
    </w:p>
    <w:p w14:paraId="3995B397" w14:textId="2798C738" w:rsidR="00A21AE5" w:rsidRPr="00502C29" w:rsidRDefault="00A21AE5" w:rsidP="00502C29">
      <w:pPr>
        <w:spacing w:line="36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32BABD" wp14:editId="245B3090">
            <wp:extent cx="4493895" cy="720671"/>
            <wp:effectExtent l="0" t="0" r="1905" b="3810"/>
            <wp:docPr id="3" name="รูปภาพ 3" descr="รูปภาพประกอบด้วย ข้อความ, ภาพหน้าจอ, จอภาพ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, ภาพหน้าจอ, จอภาพ, หน้าจอ&#10;&#10;คำอธิบายที่สร้างโดยอัตโนมัติ"/>
                    <pic:cNvPicPr/>
                  </pic:nvPicPr>
                  <pic:blipFill rotWithShape="1">
                    <a:blip r:embed="rId7"/>
                    <a:srcRect l="20010" t="84950" r="51431" b="8571"/>
                    <a:stretch/>
                  </pic:blipFill>
                  <pic:spPr bwMode="auto">
                    <a:xfrm>
                      <a:off x="0" y="0"/>
                      <a:ext cx="4582563" cy="73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8045" w14:textId="15E6D9FA" w:rsidR="00502C29" w:rsidRP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ผลการทดลองที่ 2.3</w:t>
      </w:r>
    </w:p>
    <w:p w14:paraId="698C1B57" w14:textId="511F17BA" w:rsidR="006B22CB" w:rsidRPr="00502C29" w:rsidRDefault="00502C29" w:rsidP="00502C29">
      <w:pPr>
        <w:spacing w:line="36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02C2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2A476CD" wp14:editId="1F987A49">
            <wp:extent cx="2549471" cy="1422593"/>
            <wp:effectExtent l="0" t="0" r="3810" b="6350"/>
            <wp:docPr id="4" name="รูปภาพ 4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 rotWithShape="1">
                    <a:blip r:embed="rId8"/>
                    <a:srcRect l="20291" t="68280" r="64460" b="16593"/>
                    <a:stretch/>
                  </pic:blipFill>
                  <pic:spPr bwMode="auto">
                    <a:xfrm>
                      <a:off x="0" y="0"/>
                      <a:ext cx="2563888" cy="14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E2AD0" w14:textId="77DCBD0C" w:rsidR="00502C29" w:rsidRP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ผลการทดลองที่ 2.</w:t>
      </w:r>
      <w:r w:rsidRPr="00502C29">
        <w:rPr>
          <w:rFonts w:ascii="TH Sarabun New" w:hAnsi="TH Sarabun New" w:cs="TH Sarabun New"/>
          <w:b/>
          <w:bCs/>
          <w:sz w:val="32"/>
          <w:szCs w:val="32"/>
        </w:rPr>
        <w:t>4</w:t>
      </w:r>
    </w:p>
    <w:p w14:paraId="5BF5E71C" w14:textId="4D34C6D9" w:rsidR="00502C29" w:rsidRDefault="00502C29" w:rsidP="00502C29">
      <w:pPr>
        <w:spacing w:line="36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502C2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B492688" wp14:editId="44E3F28C">
            <wp:extent cx="2650210" cy="1506378"/>
            <wp:effectExtent l="0" t="0" r="0" b="0"/>
            <wp:docPr id="5" name="รูปภาพ 5" descr="รูปภาพประกอบด้วย ข้อความ, จอภาพ, ภาพหน้าจอ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จอภาพ, ภาพหน้าจอ, สีดำ&#10;&#10;คำอธิบายที่สร้างโดยอัตโนมัติ"/>
                    <pic:cNvPicPr/>
                  </pic:nvPicPr>
                  <pic:blipFill rotWithShape="1">
                    <a:blip r:embed="rId9"/>
                    <a:srcRect l="20161" t="67550" r="56059" b="8420"/>
                    <a:stretch/>
                  </pic:blipFill>
                  <pic:spPr bwMode="auto">
                    <a:xfrm>
                      <a:off x="0" y="0"/>
                      <a:ext cx="2673018" cy="151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18FC4" w14:textId="77777777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3FEF991" w14:textId="77777777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E111CC2" w14:textId="77777777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CBD4793" w14:textId="0613CD41" w:rsidR="00502C29" w:rsidRP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ผลการทดลองที่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</w:p>
    <w:p w14:paraId="29823BD1" w14:textId="665E607E" w:rsidR="00502C29" w:rsidRDefault="00502C29" w:rsidP="00502C29">
      <w:pPr>
        <w:spacing w:line="36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A9F9877" wp14:editId="0EE92C7E">
            <wp:extent cx="2775304" cy="844658"/>
            <wp:effectExtent l="0" t="0" r="6350" b="0"/>
            <wp:docPr id="9" name="รูปภาพ 9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 rotWithShape="1">
                    <a:blip r:embed="rId10"/>
                    <a:srcRect l="20160" t="81017" r="61160" b="8876"/>
                    <a:stretch/>
                  </pic:blipFill>
                  <pic:spPr bwMode="auto">
                    <a:xfrm>
                      <a:off x="0" y="0"/>
                      <a:ext cx="2803151" cy="85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7160A" w14:textId="225C8FC1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ผลการทดลองที่ 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</w:p>
    <w:p w14:paraId="54039882" w14:textId="7335094F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CF0073D" wp14:editId="441AB8DC">
            <wp:extent cx="1425844" cy="1163954"/>
            <wp:effectExtent l="0" t="0" r="3175" b="0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324" cy="11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CBFE" w14:textId="6266C2D8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ผลการทดลองที่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</w:p>
    <w:p w14:paraId="1B4DC69E" w14:textId="156E58EE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B24A745" wp14:editId="3D1623F6">
            <wp:extent cx="2514599" cy="914400"/>
            <wp:effectExtent l="0" t="0" r="635" b="0"/>
            <wp:docPr id="12" name="รูปภาพ 1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132" cy="9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AF8E" w14:textId="1FA9C58B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ผลการทดลองที่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</w:p>
    <w:p w14:paraId="4F0C26D5" w14:textId="0737C910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51C843F" wp14:editId="23C993CC">
            <wp:extent cx="3002293" cy="1030638"/>
            <wp:effectExtent l="0" t="0" r="7620" b="0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84" cy="10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63EA" w14:textId="5904ADC2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ผลการทดลองที่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</w:p>
    <w:p w14:paraId="238AC445" w14:textId="0CA997E5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7D735D0" wp14:editId="6CF1A090">
            <wp:extent cx="2974221" cy="712922"/>
            <wp:effectExtent l="0" t="0" r="0" b="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157" cy="7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EF1A" w14:textId="6ACA0450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3697198" w14:textId="017BF83E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02C2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ผลการทดลองที่ 2.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</w:p>
    <w:p w14:paraId="6314710A" w14:textId="6E626D37" w:rsidR="00502C29" w:rsidRDefault="00502C29" w:rsidP="00502C29">
      <w:pPr>
        <w:spacing w:line="36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104BA4C" wp14:editId="53EE3C02">
            <wp:extent cx="2430378" cy="782664"/>
            <wp:effectExtent l="0" t="0" r="8255" b="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45" cy="7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1706" w14:textId="77777777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5565DA7" w14:textId="77777777" w:rsid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4B300C7" w14:textId="77777777" w:rsidR="00502C29" w:rsidRPr="00502C29" w:rsidRDefault="00502C29" w:rsidP="00502C29">
      <w:pPr>
        <w:spacing w:line="36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20C8910" w14:textId="5E84E700" w:rsidR="00502C29" w:rsidRPr="00502C29" w:rsidRDefault="00502C29" w:rsidP="00502C29">
      <w:pPr>
        <w:spacing w:line="360" w:lineRule="auto"/>
        <w:rPr>
          <w:rFonts w:ascii="TH Sarabun New" w:hAnsi="TH Sarabun New" w:cs="TH Sarabun New"/>
          <w:sz w:val="32"/>
          <w:szCs w:val="32"/>
          <w:cs/>
        </w:rPr>
      </w:pPr>
    </w:p>
    <w:sectPr w:rsidR="00502C29" w:rsidRPr="00502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70DC9" w14:textId="77777777" w:rsidR="00C12A95" w:rsidRDefault="00C12A95" w:rsidP="00CD40CF">
      <w:pPr>
        <w:spacing w:after="0" w:line="240" w:lineRule="auto"/>
      </w:pPr>
      <w:r>
        <w:separator/>
      </w:r>
    </w:p>
  </w:endnote>
  <w:endnote w:type="continuationSeparator" w:id="0">
    <w:p w14:paraId="1CC80C75" w14:textId="77777777" w:rsidR="00C12A95" w:rsidRDefault="00C12A95" w:rsidP="00CD4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3B984" w14:textId="77777777" w:rsidR="00C12A95" w:rsidRDefault="00C12A95" w:rsidP="00CD40CF">
      <w:pPr>
        <w:spacing w:after="0" w:line="240" w:lineRule="auto"/>
      </w:pPr>
      <w:r>
        <w:separator/>
      </w:r>
    </w:p>
  </w:footnote>
  <w:footnote w:type="continuationSeparator" w:id="0">
    <w:p w14:paraId="730621CF" w14:textId="77777777" w:rsidR="00C12A95" w:rsidRDefault="00C12A95" w:rsidP="00CD40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2CB"/>
    <w:rsid w:val="00502C29"/>
    <w:rsid w:val="006B22CB"/>
    <w:rsid w:val="00A21AE5"/>
    <w:rsid w:val="00C12A95"/>
    <w:rsid w:val="00CD40CF"/>
    <w:rsid w:val="00E0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C0618"/>
  <w15:chartTrackingRefBased/>
  <w15:docId w15:val="{C8372E4A-67FC-4AE8-8761-A290A6A1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4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D40CF"/>
  </w:style>
  <w:style w:type="paragraph" w:styleId="a5">
    <w:name w:val="footer"/>
    <w:basedOn w:val="a"/>
    <w:link w:val="a6"/>
    <w:uiPriority w:val="99"/>
    <w:unhideWhenUsed/>
    <w:rsid w:val="00CD4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D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SUTTHIDA KHTAMCHAROEN</dc:creator>
  <cp:keywords/>
  <dc:description/>
  <cp:lastModifiedBy>SUTTHIDA KHTAMCHAROEN</cp:lastModifiedBy>
  <cp:revision>2</cp:revision>
  <cp:lastPrinted>2021-07-22T07:41:00Z</cp:lastPrinted>
  <dcterms:created xsi:type="dcterms:W3CDTF">2021-07-22T07:28:00Z</dcterms:created>
  <dcterms:modified xsi:type="dcterms:W3CDTF">2021-07-22T09:40:00Z</dcterms:modified>
</cp:coreProperties>
</file>