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84B" w14:textId="0105D0EC" w:rsidR="0041092F" w:rsidRPr="00B93876" w:rsidRDefault="0041092F" w:rsidP="0041092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3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“漂亮打印”问题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6E3E7AC3" w14:textId="2F4061A0" w:rsidR="0041092F" w:rsidRDefault="001E7CE2" w:rsidP="001E7CE2">
      <w:r>
        <w:rPr>
          <w:rFonts w:hint="eastAsia"/>
        </w:rPr>
        <w:t>（1）最优子结构性质：</w:t>
      </w:r>
    </w:p>
    <w:p w14:paraId="00535039" w14:textId="4D88466B" w:rsidR="001E7CE2" w:rsidRDefault="00575DEC" w:rsidP="001E7CE2">
      <w:r>
        <w:rPr>
          <w:rFonts w:hint="eastAsia"/>
        </w:rPr>
        <w:t>假设在最优打印方案中，将第1~k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单词在第一行打印，则后面的第k+1~n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单词的打印方案也是子问题的最优解；</w:t>
      </w:r>
    </w:p>
    <w:p w14:paraId="00024C85" w14:textId="38792AF3" w:rsidR="00575DEC" w:rsidRDefault="00575DEC" w:rsidP="001E7CE2">
      <w:r>
        <w:rPr>
          <w:rFonts w:hint="eastAsia"/>
        </w:rPr>
        <w:t>（2）重叠子问题：</w:t>
      </w:r>
    </w:p>
    <w:p w14:paraId="1B717243" w14:textId="749BD541" w:rsidR="00575DEC" w:rsidRDefault="00E77B38" w:rsidP="001E7CE2">
      <w:r>
        <w:rPr>
          <w:rFonts w:hint="eastAsia"/>
        </w:rPr>
        <w:t>在第一行打印第1~k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单词的所有方案，都要考虑后续单词的打印子问题，因此计算中有许多重叠的子问题；</w:t>
      </w:r>
    </w:p>
    <w:p w14:paraId="195125A3" w14:textId="0A887C1C" w:rsidR="00E77B38" w:rsidRDefault="00E77B38" w:rsidP="001E7CE2">
      <w:r>
        <w:rPr>
          <w:rFonts w:hint="eastAsia"/>
        </w:rPr>
        <w:t>（3）递归表达式：</w:t>
      </w:r>
    </w:p>
    <w:p w14:paraId="310DE908" w14:textId="569C9DB8" w:rsidR="00E77B38" w:rsidRDefault="00C66674" w:rsidP="001E7CE2">
      <w:r>
        <w:rPr>
          <w:rFonts w:hint="eastAsia"/>
        </w:rPr>
        <w:t>在一行中打印第</w:t>
      </w:r>
      <w:proofErr w:type="spellStart"/>
      <w:r>
        <w:rPr>
          <w:rFonts w:hint="eastAsia"/>
        </w:rPr>
        <w:t>i~j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单词时，多余的空格数为：</w:t>
      </w:r>
    </w:p>
    <w:p w14:paraId="515B7109" w14:textId="7979F20B" w:rsidR="00C66674" w:rsidRPr="0081780C" w:rsidRDefault="007375EC" w:rsidP="001E7CE2">
      <m:oMathPara>
        <m:oMath>
          <m:r>
            <w:rPr>
              <w:rFonts w:ascii="Cambria Math" w:hAnsi="Cambria Math"/>
            </w:rPr>
            <m:t>extra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=M-j+i-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6479298" w14:textId="4207E856" w:rsidR="0081780C" w:rsidRDefault="00947775" w:rsidP="001E7CE2">
      <w:r>
        <w:rPr>
          <w:rFonts w:hint="eastAsia"/>
        </w:rPr>
        <w:t>当extra[</w:t>
      </w:r>
      <w:proofErr w:type="spellStart"/>
      <w:r>
        <w:t>i</w:t>
      </w:r>
      <w:proofErr w:type="spellEnd"/>
      <w:r>
        <w:t>][j]&lt;0</w:t>
      </w:r>
      <w:r>
        <w:rPr>
          <w:rFonts w:hint="eastAsia"/>
        </w:rPr>
        <w:t>时，说明一行打印不下全部单词，由于不允许将单词打破，故此时打印代价为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；</w:t>
      </w:r>
    </w:p>
    <w:p w14:paraId="4468FFFC" w14:textId="74C4C674" w:rsidR="00947775" w:rsidRDefault="00947775" w:rsidP="001E7CE2">
      <w:r>
        <w:rPr>
          <w:rFonts w:hint="eastAsia"/>
        </w:rPr>
        <w:t>当j=n时，说明已经打印到了最后一行，此时打印代价为0。</w:t>
      </w:r>
    </w:p>
    <w:p w14:paraId="3BFE3C56" w14:textId="750697DB" w:rsidR="00947775" w:rsidRDefault="00947775" w:rsidP="001E7CE2">
      <w:r>
        <w:rPr>
          <w:rFonts w:hint="eastAsia"/>
        </w:rPr>
        <w:t>故将第</w:t>
      </w:r>
      <w:proofErr w:type="spellStart"/>
      <w:r>
        <w:rPr>
          <w:rFonts w:hint="eastAsia"/>
        </w:rPr>
        <w:t>i~j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单词打印到一行上的代价为：</w:t>
      </w:r>
    </w:p>
    <w:p w14:paraId="18FCAD37" w14:textId="35B27F9F" w:rsidR="00947775" w:rsidRPr="001214E6" w:rsidRDefault="00947775" w:rsidP="001E7CE2">
      <m:oMathPara>
        <m:oMath>
          <m:r>
            <w:rPr>
              <w:rFonts w:ascii="Cambria Math" w:hAnsi="Cambria Math"/>
            </w:rPr>
            <m:t>lc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extra[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i][j]&lt;0</m:t>
                  </m:r>
                </m:e>
                <m:e>
                  <m:r>
                    <w:rPr>
                      <w:rFonts w:ascii="Cambria Math" w:hAnsi="Cambria Math"/>
                    </w:rPr>
                    <m:t>0,j=n&amp;∧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extra[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i][j]≥0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(extra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其它</m:t>
                  </m:r>
                </m:e>
              </m:eqArr>
            </m:e>
          </m:d>
        </m:oMath>
      </m:oMathPara>
    </w:p>
    <w:p w14:paraId="673EEF9F" w14:textId="5FD0A7C0" w:rsidR="001214E6" w:rsidRDefault="0061792A" w:rsidP="001E7CE2">
      <w:r>
        <w:rPr>
          <w:rFonts w:hint="eastAsia"/>
        </w:rPr>
        <w:t>假设c</w:t>
      </w:r>
      <w:r>
        <w:t>[j]</w:t>
      </w:r>
      <w:r>
        <w:rPr>
          <w:rFonts w:hint="eastAsia"/>
        </w:rPr>
        <w:t>表示将第1~j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单词“漂亮打印”的最小代价，则：</w:t>
      </w:r>
    </w:p>
    <w:p w14:paraId="62C06BDB" w14:textId="3B4F932A" w:rsidR="0061792A" w:rsidRPr="00D841E7" w:rsidRDefault="0061792A" w:rsidP="001E7CE2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0,j=0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1≤i≤j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+lc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,j&gt;0</m:t>
                  </m:r>
                </m:e>
              </m:eqArr>
            </m:e>
          </m:d>
        </m:oMath>
      </m:oMathPara>
    </w:p>
    <w:p w14:paraId="76CD972F" w14:textId="5D5A372F" w:rsidR="00D841E7" w:rsidRDefault="003D31F7" w:rsidP="001E7CE2">
      <w:r>
        <w:rPr>
          <w:rFonts w:hint="eastAsia"/>
        </w:rPr>
        <w:t>代码如下</w:t>
      </w:r>
      <w:r w:rsidR="00C15E3B">
        <w:rPr>
          <w:rFonts w:hint="eastAsia"/>
        </w:rPr>
        <w:t>（时间复杂度与空间复杂度均为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15E3B">
        <w:rPr>
          <w:rFonts w:hint="eastAsia"/>
        </w:rPr>
        <w:t>）</w:t>
      </w:r>
      <w:r>
        <w:rPr>
          <w:rFonts w:hint="eastAsia"/>
        </w:rPr>
        <w:t>：</w:t>
      </w:r>
    </w:p>
    <w:p w14:paraId="5D5DC864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DD944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C8E0324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F1B617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68769620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86A348D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6EC06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1F6A2C" w14:textId="466101DC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article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"stressed"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"municipality"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"permanent"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"population"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"million"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"undergo"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"nucleic"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"citywide"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"necessary"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"makeshift"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"hospitals"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"designated"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"hospitals"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"COVID-19"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"treatment"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"required"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"preparation"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"sufficient"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"quarantine"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"venues"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"transferring"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"treating"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"patients"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939110C" w14:textId="77777777" w:rsidR="0033784C" w:rsidRP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FC4F6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beauty_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43F5C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//extra[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表示将第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i~j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单词打印到同一行时剩余的空格数</w:t>
      </w:r>
    </w:p>
    <w:p w14:paraId="42386FB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extra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A21AD13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F9683A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extra[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32046FF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//lc[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表示将第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i~j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单词打印到同一行时花费的代价</w:t>
      </w:r>
    </w:p>
    <w:p w14:paraId="28507AE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lc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3286E633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C3A11E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ACDFA40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表示将第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1~j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单词漂亮打印的最小代价</w:t>
      </w:r>
    </w:p>
    <w:p w14:paraId="2B06449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A82187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表示将第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1~j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单词漂亮打印时最后一行的开头单词</w:t>
      </w:r>
    </w:p>
    <w:p w14:paraId="5BF07ABF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33A1C71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028DA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extra</w:t>
      </w:r>
    </w:p>
    <w:p w14:paraId="640C2F6D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284489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E149C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48D751D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 &lt;= j; k++)</w:t>
      </w:r>
    </w:p>
    <w:p w14:paraId="076BB86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14:paraId="4A8E986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extra[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sum;</w:t>
      </w:r>
    </w:p>
    <w:p w14:paraId="5B79250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8E11D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F944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F8A84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</w:p>
    <w:p w14:paraId="4B5CC45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0E55D4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38498E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(extra[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&lt; 0)</w:t>
      </w:r>
    </w:p>
    <w:p w14:paraId="1C6AA17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1BDCE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9B64AC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2471F65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04825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(extra[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][j], 3);</w:t>
      </w:r>
    </w:p>
    <w:p w14:paraId="1F08D41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BD4EB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0E26C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B285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求解子问题</w:t>
      </w:r>
    </w:p>
    <w:p w14:paraId="5FC6988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14:paraId="60D61223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82B12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c[j] = lc[1][j];</w:t>
      </w:r>
    </w:p>
    <w:p w14:paraId="23D37A0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FDAD0D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+ 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8E46FE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c[j]) {</w:t>
      </w:r>
    </w:p>
    <w:p w14:paraId="4EA6339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c[j] = t;</w:t>
      </w:r>
    </w:p>
    <w:p w14:paraId="5915C83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F1E8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33097E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00088F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550B00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3C98D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构造最优解</w:t>
      </w:r>
    </w:p>
    <w:p w14:paraId="36A81C2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漂亮打印的最小代价：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D272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E3462E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080BBC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B6E78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cut;</w:t>
      </w:r>
    </w:p>
    <w:p w14:paraId="0CDD747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CA098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 0) {</w:t>
      </w:r>
    </w:p>
    <w:p w14:paraId="2FDCED3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cut.push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(k);</w:t>
      </w:r>
    </w:p>
    <w:p w14:paraId="4984468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 - 1];</w:t>
      </w:r>
    </w:p>
    <w:p w14:paraId="72922E5C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97BA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cut.begin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FD995CE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954B51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article.size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1B4D2A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article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15436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{</w:t>
      </w:r>
    </w:p>
    <w:p w14:paraId="3B0880C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40E7A6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65039C3A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D3D8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7D4EF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A153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释放内存空间</w:t>
      </w:r>
    </w:p>
    <w:p w14:paraId="2A1BE7FF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9FEA65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extra[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EFE67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extra;</w:t>
      </w:r>
    </w:p>
    <w:p w14:paraId="5E69C29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5B06C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1EE32B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lc;</w:t>
      </w:r>
    </w:p>
    <w:p w14:paraId="08FDC64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AAC93F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19B471F3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84323F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872D9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19AAF87A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0B2DB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50;</w:t>
      </w:r>
    </w:p>
    <w:p w14:paraId="7AE5DE08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article.size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83D23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+ 1];</w:t>
      </w:r>
    </w:p>
    <w:p w14:paraId="5F2464D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3C81CA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article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364BF062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beauty_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M, n);</w:t>
      </w:r>
    </w:p>
    <w:p w14:paraId="1A51BCD1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4CC54FE7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9730AD" w14:textId="77777777" w:rsidR="0033784C" w:rsidRDefault="0033784C" w:rsidP="0033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151A94" w14:textId="52DA8AAF" w:rsidR="003D31F7" w:rsidRDefault="0033784C" w:rsidP="003378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38550" w14:textId="0C1E18DB" w:rsidR="00FE54CA" w:rsidRPr="00B93876" w:rsidRDefault="00FE54CA" w:rsidP="00FE54C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 w:rsidRPr="00B93876">
        <w:rPr>
          <w:rFonts w:hint="eastAsia"/>
          <w:b/>
          <w:bCs/>
          <w:sz w:val="24"/>
          <w:szCs w:val="24"/>
        </w:rPr>
        <w:t>-</w:t>
      </w:r>
      <w:r w:rsidR="008C4A4A">
        <w:rPr>
          <w:rFonts w:hint="eastAsia"/>
          <w:b/>
          <w:bCs/>
          <w:sz w:val="24"/>
          <w:szCs w:val="24"/>
        </w:rPr>
        <w:t>5</w:t>
      </w:r>
      <w:r w:rsidRPr="00B93876">
        <w:rPr>
          <w:rFonts w:hint="eastAsia"/>
          <w:b/>
          <w:bCs/>
          <w:sz w:val="24"/>
          <w:szCs w:val="24"/>
        </w:rPr>
        <w:t>.</w:t>
      </w:r>
      <w:r w:rsidR="008C4A4A">
        <w:rPr>
          <w:rFonts w:hint="eastAsia"/>
          <w:b/>
          <w:bCs/>
          <w:sz w:val="24"/>
          <w:szCs w:val="24"/>
        </w:rPr>
        <w:t>二维0-1背包</w:t>
      </w:r>
      <w:r>
        <w:rPr>
          <w:rFonts w:hint="eastAsia"/>
          <w:b/>
          <w:bCs/>
          <w:sz w:val="24"/>
          <w:szCs w:val="24"/>
        </w:rPr>
        <w:t>问题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2BF3C646" w14:textId="77777777" w:rsidR="00111967" w:rsidRDefault="000E1567" w:rsidP="00FE54CA">
      <w:r>
        <w:rPr>
          <w:rFonts w:hint="eastAsia"/>
        </w:rPr>
        <w:t>问题的形式化描述为：给定</w:t>
      </w:r>
      <m:oMath>
        <m:r>
          <w:rPr>
            <w:rFonts w:ascii="Cambria Math" w:hAnsi="Cambria Math"/>
          </w:rPr>
          <m:t>c&gt;0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(1≤i≤n)</m:t>
        </m:r>
      </m:oMath>
      <w:r>
        <w:rPr>
          <w:rFonts w:hint="eastAsia"/>
        </w:rPr>
        <w:t>，要求找出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元0-1向量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11196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 w:rsidR="00111967">
        <w:rPr>
          <w:rFonts w:hint="eastAsia"/>
        </w:rPr>
        <w:t>，</w:t>
      </w:r>
      <m:oMath>
        <m:r>
          <w:rPr>
            <w:rFonts w:ascii="Cambria Math" w:hAnsi="Cambria Math"/>
          </w:rPr>
          <m:t>1≤i≤n</m:t>
        </m:r>
      </m:oMath>
      <w:r w:rsidR="00111967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="00111967">
        <w:rPr>
          <w:rFonts w:hint="eastAsia"/>
        </w:rPr>
        <w:t>达到最大，且满足下面的约束条件：</w:t>
      </w:r>
    </w:p>
    <w:p w14:paraId="25072B99" w14:textId="1CE94348" w:rsidR="000069C1" w:rsidRPr="00111967" w:rsidRDefault="00C15E3B" w:rsidP="00FE54C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≤c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nary>
                </m:e>
              </m:eqArr>
            </m:e>
          </m:d>
        </m:oMath>
      </m:oMathPara>
    </w:p>
    <w:p w14:paraId="3BC6D5D5" w14:textId="7010A6CE" w:rsidR="00111967" w:rsidRDefault="00155076" w:rsidP="00FE54CA">
      <w:r>
        <w:rPr>
          <w:rFonts w:hint="eastAsia"/>
        </w:rPr>
        <w:t>类比于一维的0-1背包问题，易知该问题同样具有最优子结构性质。</w:t>
      </w:r>
    </w:p>
    <w:p w14:paraId="49DC1ECD" w14:textId="0D75CDEA" w:rsidR="00155076" w:rsidRDefault="00CB141D" w:rsidP="00FE54CA">
      <w:r>
        <w:rPr>
          <w:rFonts w:hint="eastAsia"/>
        </w:rPr>
        <w:t>假设其子问题</w:t>
      </w:r>
      <w:r w:rsidR="006818DB">
        <w:rPr>
          <w:rFonts w:hint="eastAsia"/>
        </w:rPr>
        <w:t>（背包容量为</w:t>
      </w:r>
      <m:oMath>
        <m:r>
          <w:rPr>
            <w:rFonts w:ascii="Cambria Math" w:hAnsi="Cambria Math" w:hint="eastAsia"/>
          </w:rPr>
          <m:t>j</m:t>
        </m:r>
      </m:oMath>
      <w:r w:rsidR="006818DB">
        <w:rPr>
          <w:rFonts w:hint="eastAsia"/>
        </w:rPr>
        <w:t>，容积为</w:t>
      </w:r>
      <m:oMath>
        <m:r>
          <w:rPr>
            <w:rFonts w:ascii="Cambria Math" w:hAnsi="Cambria Math" w:hint="eastAsia"/>
          </w:rPr>
          <m:t>k</m:t>
        </m:r>
      </m:oMath>
      <w:r w:rsidR="006818DB">
        <w:rPr>
          <w:rFonts w:hint="eastAsia"/>
        </w:rPr>
        <w:t>，可选择物品为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i+1</m:t>
        </m:r>
        <m:r>
          <w:rPr>
            <w:rFonts w:ascii="Cambria Math" w:hAnsi="Cambria Math" w:hint="eastAsia"/>
          </w:rPr>
          <m:t>，…，</m:t>
        </m:r>
        <m:r>
          <w:rPr>
            <w:rFonts w:ascii="Cambria Math" w:hAnsi="Cambria Math" w:hint="eastAsia"/>
          </w:rPr>
          <m:t>i+n</m:t>
        </m:r>
      </m:oMath>
      <w:r w:rsidR="006818DB">
        <w:rPr>
          <w:rFonts w:hint="eastAsia"/>
        </w:rPr>
        <w:t>）</w:t>
      </w:r>
      <w:r>
        <w:rPr>
          <w:rFonts w:hint="eastAsia"/>
        </w:rPr>
        <w:t>：</w:t>
      </w:r>
    </w:p>
    <w:p w14:paraId="05D48635" w14:textId="7F266A7F" w:rsidR="00CB141D" w:rsidRPr="00CB141D" w:rsidRDefault="00CB141D" w:rsidP="00FE54CA">
      <m:oMathPara>
        <m:oMath>
          <m:r>
            <w:rPr>
              <w:rFonts w:ascii="Cambria Math" w:hAnsi="Cambria Math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7FD075A8" w14:textId="4C2AAF7F" w:rsidR="00CB141D" w:rsidRPr="00CB141D" w:rsidRDefault="00C15E3B" w:rsidP="00FE54C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≤j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≤k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i≤t≤n</m:t>
                  </m:r>
                </m:e>
              </m:eqArr>
            </m:e>
          </m:d>
        </m:oMath>
      </m:oMathPara>
    </w:p>
    <w:p w14:paraId="1C9B67B7" w14:textId="705CB9A2" w:rsidR="00CB141D" w:rsidRDefault="00E33EF5" w:rsidP="00FE54CA">
      <w:r>
        <w:rPr>
          <w:rFonts w:hint="eastAsia"/>
        </w:rPr>
        <w:t>的最优值为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(i,j,k)</m:t>
        </m:r>
      </m:oMath>
      <w:r>
        <w:rPr>
          <w:rFonts w:hint="eastAsia"/>
        </w:rPr>
        <w:t>，则：</w:t>
      </w:r>
    </w:p>
    <w:p w14:paraId="304A629E" w14:textId="26475AC8" w:rsidR="00E33EF5" w:rsidRPr="00BB0B47" w:rsidRDefault="00E33EF5" w:rsidP="00FE54CA">
      <m:oMathPara>
        <m:oMath>
          <m: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i+1,j,k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i+1,j-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,k-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i+1,j,k</m:t>
                      </m:r>
                    </m:e>
                  </m:d>
                  <m:r>
                    <w:rPr>
                      <w:rFonts w:ascii="Cambria Math" w:hAnsi="Cambria Math"/>
                    </w:rPr>
                    <m:t>,0≤j&lt;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∨0≤k&lt;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2D13EDB0" w14:textId="12E50EFA" w:rsidR="00BB0B47" w:rsidRPr="001372DB" w:rsidRDefault="001372DB" w:rsidP="00FE54CA">
      <m:oMathPara>
        <m:oMath>
          <m: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n,j,k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∨0≤k&lt;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87C3641" w14:textId="18FD4DC5" w:rsidR="001372DB" w:rsidRDefault="00BB6ED1" w:rsidP="00FE54CA">
      <w:r>
        <w:rPr>
          <w:rFonts w:hint="eastAsia"/>
        </w:rPr>
        <w:t>原问题的最优解为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,c,d</m:t>
            </m:r>
          </m:e>
        </m:d>
      </m:oMath>
      <w:r>
        <w:rPr>
          <w:rFonts w:hint="eastAsia"/>
        </w:rPr>
        <w:t>。</w:t>
      </w:r>
      <w:r w:rsidR="00AB43C9">
        <w:rPr>
          <w:rFonts w:hint="eastAsia"/>
        </w:rPr>
        <w:t>时间复杂度和空间复杂度均为</w:t>
      </w:r>
      <m:oMath>
        <m:r>
          <w:rPr>
            <w:rFonts w:ascii="Cambria Math" w:hAnsi="Cambria Math"/>
          </w:rPr>
          <m:t>O(ncd)</m:t>
        </m:r>
      </m:oMath>
      <w:r w:rsidR="00AB43C9">
        <w:rPr>
          <w:rFonts w:hint="eastAsia"/>
        </w:rPr>
        <w:t>。</w:t>
      </w:r>
    </w:p>
    <w:p w14:paraId="13B29882" w14:textId="20311159" w:rsidR="00BB6ED1" w:rsidRDefault="00BB6ED1" w:rsidP="00FE54CA">
      <w:r>
        <w:rPr>
          <w:rFonts w:hint="eastAsia"/>
        </w:rPr>
        <w:t>代码如下：</w:t>
      </w:r>
    </w:p>
    <w:p w14:paraId="11463D0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9FAEE0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F049AD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4EB537A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24935B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F18B3C" w14:textId="598435B0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weight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600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400, 200, 200, 300 };</w:t>
      </w:r>
    </w:p>
    <w:p w14:paraId="6DF2A97C" w14:textId="400C862A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volume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800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400, 200, 200, 300 };</w:t>
      </w:r>
    </w:p>
    <w:p w14:paraId="115CF57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value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8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10, 4, 5, 5 };</w:t>
      </w:r>
    </w:p>
    <w:p w14:paraId="36414346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EAFFF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knapsack_2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727BC4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02D58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分配内存空间，存储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i,j,k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CC6CB1C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***m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**[n + 1];</w:t>
      </w:r>
    </w:p>
    <w:p w14:paraId="716AEDC6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30C7D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06EF67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13281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F2B5674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A086F1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分配内存空间，存储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</w:t>
      </w:r>
    </w:p>
    <w:p w14:paraId="4565AD7B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+ 1];</w:t>
      </w:r>
    </w:p>
    <w:p w14:paraId="68BD310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EE89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n,j,k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FFD6C73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366D31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14:paraId="1B07BC8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m[n][j][k] = 0;</w:t>
      </w:r>
    </w:p>
    <w:p w14:paraId="12D95F91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k &gt;= volume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33F83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m[n][j][k]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56AAF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9A9137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C1DC6C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1F560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求解子问题</w:t>
      </w:r>
    </w:p>
    <w:p w14:paraId="6F9F2B0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4843A75B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781DDB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14:paraId="291E458F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][j][k]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+ 1][j][k];</w:t>
      </w:r>
    </w:p>
    <w:p w14:paraId="095F411D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k &gt;= volume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51B7EC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][j][k]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+ 1][j][k], 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 - weight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][k - volume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 value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09B007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B2C779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9B390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E6E994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BA32A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构造最优解</w:t>
      </w:r>
    </w:p>
    <w:p w14:paraId="22CF5847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temp2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A635A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D423913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temp2] == 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+ 1][temp1][temp2])</w:t>
      </w:r>
    </w:p>
    <w:p w14:paraId="709495BF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0F41A65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981FDD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3B0B589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temp1 -=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1B979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temp2 -=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52809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1D82EA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3413D6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x[n] = (m[n][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&gt; 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E9FEDD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3438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52A219FC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最大价值：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BBC21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D00D3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157964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EC9E5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4247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释放内存空间</w:t>
      </w:r>
    </w:p>
    <w:p w14:paraId="5A28C87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A077F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282C8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3C412E67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9E0CD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5EA13D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6E5C8FE7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0097C96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FD8772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41EB1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76E5BB6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5378FE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1000;</w:t>
      </w:r>
    </w:p>
    <w:p w14:paraId="2B559DFD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1000;</w:t>
      </w:r>
    </w:p>
    <w:p w14:paraId="0E9AB41A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knapsack_2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d);</w:t>
      </w:r>
    </w:p>
    <w:p w14:paraId="5FFBFDF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AF998" w14:textId="77777777" w:rsidR="009647DA" w:rsidRDefault="009647DA" w:rsidP="00964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73413A" w14:textId="145628A5" w:rsidR="00BB6ED1" w:rsidRDefault="009647DA" w:rsidP="009647D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3DF5C0" w14:textId="02098FCF" w:rsidR="003641A4" w:rsidRDefault="003641A4" w:rsidP="00FE54CA"/>
    <w:p w14:paraId="34CCF657" w14:textId="5157BC77" w:rsidR="003641A4" w:rsidRPr="00B93876" w:rsidRDefault="003641A4" w:rsidP="003641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6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ckerman</w:t>
      </w:r>
      <w:r>
        <w:rPr>
          <w:rFonts w:hint="eastAsia"/>
          <w:b/>
          <w:bCs/>
          <w:sz w:val="24"/>
          <w:szCs w:val="24"/>
        </w:rPr>
        <w:t>函数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43DEAF7F" w14:textId="4F20C51C" w:rsidR="003641A4" w:rsidRDefault="00361D50" w:rsidP="003641A4">
      <w:r>
        <w:rPr>
          <w:rFonts w:hint="eastAsia"/>
        </w:rPr>
        <w:t>代码如下：</w:t>
      </w:r>
    </w:p>
    <w:p w14:paraId="132285A4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6D8DDD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83459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Ackerman(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2D04BC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14:paraId="181B884D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348A9F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5AC76B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04522CC3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F8BDAC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353F482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D7E344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14:paraId="7336587B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14:paraId="06ED4A0B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83E3613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14:paraId="65AD6BF0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-2;</w:t>
      </w:r>
    </w:p>
    <w:p w14:paraId="4912CBC0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1F5E5D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73F8EA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0]++;</w:t>
      </w:r>
    </w:p>
    <w:p w14:paraId="0B210ED7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0]++;</w:t>
      </w:r>
    </w:p>
    <w:p w14:paraId="0E42FBD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AC32CC2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 &amp;&amp;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&lt; 0) {</w:t>
      </w:r>
    </w:p>
    <w:p w14:paraId="6C98F247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42938BE6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0;</w:t>
      </w:r>
    </w:p>
    <w:p w14:paraId="316AC50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149805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7918DDCA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4A0196C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+ 1]++;</w:t>
      </w:r>
    </w:p>
    <w:p w14:paraId="3A01341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3754BA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BA5AA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3C461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19AAC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D97A5BB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BDCA55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7D8B9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213BC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C0E08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310C4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75A6EA18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6F9215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Ackerman(3, 10);</w:t>
      </w:r>
    </w:p>
    <w:p w14:paraId="1643F0BF" w14:textId="77777777" w:rsidR="00361D50" w:rsidRDefault="00361D50" w:rsidP="00361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36B4C4" w14:textId="47777CF1" w:rsidR="00361D50" w:rsidRPr="001E7CE2" w:rsidRDefault="00361D50" w:rsidP="00361D5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61D50" w:rsidRPr="001E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2BB2"/>
    <w:multiLevelType w:val="hybridMultilevel"/>
    <w:tmpl w:val="B24EFF74"/>
    <w:lvl w:ilvl="0" w:tplc="A1F490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F"/>
    <w:rsid w:val="000069C1"/>
    <w:rsid w:val="000E1567"/>
    <w:rsid w:val="00111967"/>
    <w:rsid w:val="001214E6"/>
    <w:rsid w:val="001372DB"/>
    <w:rsid w:val="00155076"/>
    <w:rsid w:val="001E7CE2"/>
    <w:rsid w:val="0033784C"/>
    <w:rsid w:val="00361D50"/>
    <w:rsid w:val="003641A4"/>
    <w:rsid w:val="003867F2"/>
    <w:rsid w:val="003D31F7"/>
    <w:rsid w:val="0041092F"/>
    <w:rsid w:val="00575DEC"/>
    <w:rsid w:val="00596B6B"/>
    <w:rsid w:val="0061792A"/>
    <w:rsid w:val="00617AAC"/>
    <w:rsid w:val="006818DB"/>
    <w:rsid w:val="007375EC"/>
    <w:rsid w:val="0081780C"/>
    <w:rsid w:val="00885CA3"/>
    <w:rsid w:val="008C4A4A"/>
    <w:rsid w:val="00947775"/>
    <w:rsid w:val="009647DA"/>
    <w:rsid w:val="00AB43C9"/>
    <w:rsid w:val="00BB0B47"/>
    <w:rsid w:val="00BB6ED1"/>
    <w:rsid w:val="00C15E3B"/>
    <w:rsid w:val="00C66674"/>
    <w:rsid w:val="00CA2D9A"/>
    <w:rsid w:val="00CB141D"/>
    <w:rsid w:val="00D23EFE"/>
    <w:rsid w:val="00D841E7"/>
    <w:rsid w:val="00E33EF5"/>
    <w:rsid w:val="00E77B38"/>
    <w:rsid w:val="00F31F42"/>
    <w:rsid w:val="00F96160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179"/>
  <w15:chartTrackingRefBased/>
  <w15:docId w15:val="{360882B1-A4E0-4097-9905-9122B770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7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29</cp:revision>
  <dcterms:created xsi:type="dcterms:W3CDTF">2022-04-03T08:12:00Z</dcterms:created>
  <dcterms:modified xsi:type="dcterms:W3CDTF">2022-04-04T12:51:00Z</dcterms:modified>
</cp:coreProperties>
</file>