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D2F2" w14:textId="509DE65A" w:rsidR="006D6A0A" w:rsidRDefault="006D6A0A" w:rsidP="006D6A0A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Project</w:t>
      </w:r>
      <w:r w:rsidR="001112CA">
        <w:rPr>
          <w:rFonts w:ascii="宋体" w:eastAsia="宋体" w:hAnsi="宋体" w:hint="eastAsia"/>
          <w:b/>
          <w:bCs/>
          <w:sz w:val="36"/>
          <w:szCs w:val="44"/>
        </w:rPr>
        <w:t>5</w:t>
      </w:r>
      <w:r>
        <w:rPr>
          <w:rFonts w:ascii="宋体" w:eastAsia="宋体" w:hAnsi="宋体" w:hint="eastAsia"/>
          <w:b/>
          <w:bCs/>
          <w:sz w:val="36"/>
          <w:szCs w:val="44"/>
        </w:rPr>
        <w:t>-</w:t>
      </w:r>
      <w:r w:rsidR="001112CA">
        <w:rPr>
          <w:rFonts w:ascii="宋体" w:eastAsia="宋体" w:hAnsi="宋体" w:hint="eastAsia"/>
          <w:b/>
          <w:bCs/>
          <w:sz w:val="36"/>
          <w:szCs w:val="44"/>
        </w:rPr>
        <w:t>Canny</w:t>
      </w:r>
    </w:p>
    <w:p w14:paraId="208E6475" w14:textId="77777777" w:rsidR="006D6A0A" w:rsidRDefault="006D6A0A" w:rsidP="006D6A0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一、运行环境</w:t>
      </w:r>
    </w:p>
    <w:p w14:paraId="11B0AE7B" w14:textId="77777777" w:rsidR="006D6A0A" w:rsidRDefault="006D6A0A" w:rsidP="006D6A0A">
      <w:r>
        <w:rPr>
          <w:rFonts w:hint="eastAsia"/>
        </w:rPr>
        <w:t>操作系统：Windows11</w:t>
      </w:r>
    </w:p>
    <w:p w14:paraId="42224D38" w14:textId="545DF787" w:rsidR="006D6A0A" w:rsidRDefault="006D6A0A" w:rsidP="006D6A0A">
      <w:r>
        <w:rPr>
          <w:rFonts w:hint="eastAsia"/>
        </w:rPr>
        <w:t>Python版本：</w:t>
      </w:r>
      <w:r>
        <w:t>3.</w:t>
      </w:r>
      <w:r w:rsidR="001112CA">
        <w:rPr>
          <w:rFonts w:hint="eastAsia"/>
        </w:rPr>
        <w:t>7</w:t>
      </w:r>
    </w:p>
    <w:p w14:paraId="38F94173" w14:textId="548FBAE8" w:rsidR="006D6A0A" w:rsidRDefault="006D6A0A" w:rsidP="006D6A0A">
      <w:r>
        <w:rPr>
          <w:rFonts w:hint="eastAsia"/>
        </w:rPr>
        <w:t>第三方库：</w:t>
      </w:r>
      <w:proofErr w:type="spellStart"/>
      <w:r w:rsidR="00835F73">
        <w:rPr>
          <w:rFonts w:hint="eastAsia"/>
        </w:rPr>
        <w:t>n</w:t>
      </w:r>
      <w:r w:rsidR="00835F73">
        <w:t>umpy</w:t>
      </w:r>
      <w:proofErr w:type="spellEnd"/>
      <w:r w:rsidR="00835F73">
        <w:t xml:space="preserve"> 1.21.6</w:t>
      </w:r>
      <w:r w:rsidR="00835F73">
        <w:rPr>
          <w:rFonts w:hint="eastAsia"/>
        </w:rPr>
        <w:t>、</w:t>
      </w:r>
      <w:r w:rsidR="00835F73" w:rsidRPr="00835F73">
        <w:t>matplotlib</w:t>
      </w:r>
      <w:r w:rsidR="00835F73">
        <w:t xml:space="preserve"> 3.5.3</w:t>
      </w:r>
      <w:r w:rsidR="00835F73">
        <w:rPr>
          <w:rFonts w:hint="eastAsia"/>
        </w:rPr>
        <w:t>、</w:t>
      </w:r>
      <w:proofErr w:type="spellStart"/>
      <w:r w:rsidR="00835F73" w:rsidRPr="00835F73">
        <w:t>scipy</w:t>
      </w:r>
      <w:proofErr w:type="spellEnd"/>
      <w:r w:rsidR="00835F73">
        <w:t xml:space="preserve"> 1.7.3</w:t>
      </w:r>
      <w:r w:rsidR="00835F73">
        <w:rPr>
          <w:rFonts w:hint="eastAsia"/>
        </w:rPr>
        <w:t>、</w:t>
      </w:r>
      <w:r w:rsidR="00AF77AF" w:rsidRPr="00AF77AF">
        <w:t>pillow</w:t>
      </w:r>
      <w:r w:rsidR="00AF77AF">
        <w:t xml:space="preserve"> 9.4.0</w:t>
      </w:r>
    </w:p>
    <w:p w14:paraId="4D50A607" w14:textId="77777777" w:rsidR="006D6A0A" w:rsidRDefault="006D6A0A" w:rsidP="006D6A0A"/>
    <w:p w14:paraId="29FE3ECC" w14:textId="77777777" w:rsidR="006D6A0A" w:rsidRDefault="006D6A0A" w:rsidP="006D6A0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二、过程分析</w:t>
      </w:r>
    </w:p>
    <w:p w14:paraId="2C7CA863" w14:textId="2CF746A4" w:rsidR="00B9491D" w:rsidRDefault="00B9491D" w:rsidP="001112CA">
      <w:pPr>
        <w:spacing w:line="360" w:lineRule="auto"/>
      </w:pPr>
      <w:r>
        <w:rPr>
          <w:rFonts w:hint="eastAsia"/>
        </w:rPr>
        <w:t>（1）</w:t>
      </w:r>
      <w:proofErr w:type="spellStart"/>
      <w:r w:rsidRPr="00B9491D">
        <w:t>findDerivatives</w:t>
      </w:r>
      <w:proofErr w:type="spellEnd"/>
      <w:r>
        <w:rPr>
          <w:rFonts w:hint="eastAsia"/>
        </w:rPr>
        <w:t>函数</w:t>
      </w:r>
    </w:p>
    <w:p w14:paraId="4DD4FDB9" w14:textId="74423F20" w:rsidR="007F3DA0" w:rsidRDefault="000A5DFF" w:rsidP="001112CA">
      <w:pPr>
        <w:spacing w:line="360" w:lineRule="auto"/>
      </w:pPr>
      <w:r>
        <w:rPr>
          <w:rFonts w:hint="eastAsia"/>
        </w:rPr>
        <w:t>①</w:t>
      </w:r>
      <w:r w:rsidR="007F3DA0">
        <w:rPr>
          <w:rFonts w:hint="eastAsia"/>
        </w:rPr>
        <w:t>计算边缘梯度：先使用Sobel算子计算出x方向与y方向的梯度，再用高斯函数对其进行平滑处理；</w:t>
      </w:r>
    </w:p>
    <w:p w14:paraId="482D3BE7" w14:textId="359996C0" w:rsidR="007F3DA0" w:rsidRDefault="007F3DA0" w:rsidP="001112CA">
      <w:pPr>
        <w:spacing w:line="360" w:lineRule="auto"/>
      </w:pPr>
      <w:r>
        <w:rPr>
          <w:rFonts w:hint="eastAsia"/>
        </w:rPr>
        <w:t>②计算边缘强度：计算</w:t>
      </w:r>
      <w:r>
        <w:rPr>
          <w:rFonts w:hint="eastAsia"/>
        </w:rPr>
        <w:t>x方向与y方向的梯度</w:t>
      </w:r>
      <w:r w:rsidR="00B9491D">
        <w:rPr>
          <w:rFonts w:hint="eastAsia"/>
        </w:rPr>
        <w:t>平方和后再进行开根号处理；</w:t>
      </w:r>
    </w:p>
    <w:p w14:paraId="603912CC" w14:textId="7654B9C5" w:rsidR="00B9491D" w:rsidRDefault="00B9491D" w:rsidP="001112CA">
      <w:pPr>
        <w:spacing w:line="360" w:lineRule="auto"/>
      </w:pPr>
      <w:r>
        <w:rPr>
          <w:rFonts w:hint="eastAsia"/>
        </w:rPr>
        <w:t>③计算边缘方向：通过</w:t>
      </w:r>
      <w:r>
        <w:rPr>
          <w:rFonts w:hint="eastAsia"/>
        </w:rPr>
        <w:t>x方向与y方向的梯度</w:t>
      </w:r>
      <w:r>
        <w:rPr>
          <w:rFonts w:hint="eastAsia"/>
        </w:rPr>
        <w:t>求出边缘方向。</w:t>
      </w:r>
    </w:p>
    <w:p w14:paraId="2B679F46" w14:textId="244BAD3A" w:rsidR="00B9491D" w:rsidRDefault="00B9491D" w:rsidP="001112CA">
      <w:pPr>
        <w:spacing w:line="360" w:lineRule="auto"/>
      </w:pPr>
      <w:r>
        <w:rPr>
          <w:rFonts w:hint="eastAsia"/>
        </w:rPr>
        <w:t>（2）</w:t>
      </w:r>
      <w:proofErr w:type="spellStart"/>
      <w:r w:rsidR="004D401E" w:rsidRPr="004D401E">
        <w:t>nonMaxSup</w:t>
      </w:r>
      <w:proofErr w:type="spellEnd"/>
      <w:r w:rsidR="004D401E">
        <w:rPr>
          <w:rFonts w:hint="eastAsia"/>
        </w:rPr>
        <w:t>函数</w:t>
      </w:r>
    </w:p>
    <w:p w14:paraId="06415933" w14:textId="35CD2411" w:rsidR="004D401E" w:rsidRDefault="004D401E" w:rsidP="001112CA">
      <w:pPr>
        <w:spacing w:line="360" w:lineRule="auto"/>
      </w:pPr>
      <w:r>
        <w:rPr>
          <w:rFonts w:hint="eastAsia"/>
        </w:rPr>
        <w:t>①非极大值抑制：沿着梯度方向</w:t>
      </w:r>
      <w:r w:rsidR="0026749B">
        <w:rPr>
          <w:rFonts w:hint="eastAsia"/>
        </w:rPr>
        <w:t>在八邻域内</w:t>
      </w:r>
      <w:r>
        <w:rPr>
          <w:rFonts w:hint="eastAsia"/>
        </w:rPr>
        <w:t>搜索</w:t>
      </w:r>
      <w:r w:rsidR="0026749B">
        <w:rPr>
          <w:rFonts w:hint="eastAsia"/>
        </w:rPr>
        <w:t>最</w:t>
      </w:r>
      <w:r>
        <w:rPr>
          <w:rFonts w:hint="eastAsia"/>
        </w:rPr>
        <w:t>大值</w:t>
      </w:r>
      <w:r w:rsidR="0026749B">
        <w:rPr>
          <w:rFonts w:hint="eastAsia"/>
        </w:rPr>
        <w:t>。</w:t>
      </w:r>
    </w:p>
    <w:p w14:paraId="52FAAC6F" w14:textId="0DF74060" w:rsidR="0026749B" w:rsidRDefault="0026749B" w:rsidP="001112CA">
      <w:pPr>
        <w:spacing w:line="360" w:lineRule="auto"/>
      </w:pPr>
      <w:r>
        <w:rPr>
          <w:rFonts w:hint="eastAsia"/>
        </w:rPr>
        <w:t>（3）</w:t>
      </w:r>
      <w:proofErr w:type="spellStart"/>
      <w:r w:rsidRPr="0026749B">
        <w:t>edgeLink</w:t>
      </w:r>
      <w:proofErr w:type="spellEnd"/>
      <w:r>
        <w:rPr>
          <w:rFonts w:hint="eastAsia"/>
        </w:rPr>
        <w:t>函数（已在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文件中给出）</w:t>
      </w:r>
    </w:p>
    <w:p w14:paraId="4D916E37" w14:textId="1D08E869" w:rsidR="0026749B" w:rsidRDefault="0026749B" w:rsidP="001112CA">
      <w:pPr>
        <w:spacing w:line="360" w:lineRule="auto"/>
      </w:pPr>
      <w:r>
        <w:rPr>
          <w:rFonts w:hint="eastAsia"/>
        </w:rPr>
        <w:t>①阈值滞后处理：</w:t>
      </w:r>
      <w:r w:rsidR="00083D68" w:rsidRPr="00083D68">
        <w:rPr>
          <w:rFonts w:hint="eastAsia"/>
        </w:rPr>
        <w:t>应用双阈值</w:t>
      </w:r>
      <w:r w:rsidR="00083D68" w:rsidRPr="00083D68">
        <w:t>检测来确定真实的和潜在的边缘</w:t>
      </w:r>
      <w:r w:rsidR="00083D68">
        <w:rPr>
          <w:rFonts w:hint="eastAsia"/>
        </w:rPr>
        <w:t>；</w:t>
      </w:r>
    </w:p>
    <w:p w14:paraId="043B866F" w14:textId="2A1879C5" w:rsidR="0026749B" w:rsidRPr="007F3DA0" w:rsidRDefault="0026749B" w:rsidP="001112CA">
      <w:pPr>
        <w:spacing w:line="360" w:lineRule="auto"/>
        <w:rPr>
          <w:rFonts w:hint="eastAsia"/>
        </w:rPr>
      </w:pPr>
      <w:r>
        <w:rPr>
          <w:rFonts w:hint="eastAsia"/>
        </w:rPr>
        <w:t>②边缘连接：</w:t>
      </w:r>
      <w:r w:rsidR="00083D68" w:rsidRPr="00083D68">
        <w:rPr>
          <w:rFonts w:hint="eastAsia"/>
        </w:rPr>
        <w:t>通过抑制孤立的弱边缘最终完成边缘检测。</w:t>
      </w:r>
    </w:p>
    <w:p w14:paraId="347A5DD7" w14:textId="77777777" w:rsidR="0004199D" w:rsidRDefault="0004199D" w:rsidP="006D6A0A"/>
    <w:p w14:paraId="50465DB3" w14:textId="7A9BE2AD" w:rsidR="006D6A0A" w:rsidRDefault="006D6A0A" w:rsidP="006D6A0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三、运行结果</w:t>
      </w:r>
    </w:p>
    <w:p w14:paraId="771816E4" w14:textId="24E9112A" w:rsidR="00586BEF" w:rsidRDefault="0057154D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38790B" wp14:editId="4D8178ED">
            <wp:extent cx="2293200" cy="153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A32F152" wp14:editId="6A9AAD4E">
            <wp:extent cx="2293200" cy="153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33E7" w14:textId="4345B304" w:rsidR="00B9324B" w:rsidRDefault="00B9324B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1F1C85" wp14:editId="31F5172F">
            <wp:extent cx="2293200" cy="153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53E2D14" wp14:editId="5108377E">
            <wp:extent cx="2293200" cy="153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7CEA" w14:textId="354269A6" w:rsidR="00B9324B" w:rsidRDefault="00B9324B" w:rsidP="0057154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922EFA" wp14:editId="27568FA2">
            <wp:extent cx="2293200" cy="153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FDBC5AB" wp14:editId="6B1F5572">
            <wp:extent cx="2293200" cy="153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4DBA" w14:textId="10468E4B" w:rsidR="00B9324B" w:rsidRDefault="00B9324B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27D164" wp14:editId="143A741E">
            <wp:extent cx="1526400" cy="228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DCD8658" wp14:editId="5F15EFC7">
            <wp:extent cx="1526400" cy="2289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0704" w14:textId="7BB1ADE9" w:rsidR="00B9324B" w:rsidRDefault="00B9324B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AAC800" wp14:editId="2E10B263">
            <wp:extent cx="2293200" cy="153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A69AC2B" wp14:editId="22E1B934">
            <wp:extent cx="2293200" cy="153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9784" w14:textId="0C6BEAAF" w:rsidR="00B9324B" w:rsidRDefault="00B9324B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DBD119" wp14:editId="7FFA0A34">
            <wp:extent cx="2293200" cy="153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317042F" wp14:editId="6D88F15E">
            <wp:extent cx="2293200" cy="153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0BC1" w14:textId="5DE79C12" w:rsidR="00B9324B" w:rsidRDefault="00B9324B" w:rsidP="0057154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AA4564" wp14:editId="41BE185D">
            <wp:extent cx="1526400" cy="228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95B48CA" wp14:editId="07B49AB4">
            <wp:extent cx="1526400" cy="2289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A2E" w14:textId="24B57B4A" w:rsidR="00B9324B" w:rsidRDefault="00B9324B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2C3469" wp14:editId="7978F61C">
            <wp:extent cx="2293200" cy="153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1477E4D" wp14:editId="7C79ED28">
            <wp:extent cx="2293200" cy="153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8783" w14:textId="568E2C6C" w:rsidR="00B9324B" w:rsidRDefault="00B9324B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6A4014" wp14:editId="5865613D">
            <wp:extent cx="2293200" cy="153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74B1AF4" wp14:editId="66F3BFF5">
            <wp:extent cx="2293200" cy="153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6DEB" w14:textId="2442407D" w:rsidR="00B9324B" w:rsidRDefault="00B9324B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543B7E" wp14:editId="73170735">
            <wp:extent cx="1526400" cy="2289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CB0CDC2" wp14:editId="63AB070C">
            <wp:extent cx="1526400" cy="2289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7EC1" w14:textId="5C80CC0C" w:rsidR="00B9324B" w:rsidRDefault="00B9324B" w:rsidP="0057154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86F408" wp14:editId="195AB529">
            <wp:extent cx="2293200" cy="153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420DF58" wp14:editId="377CA1E0">
            <wp:extent cx="2293200" cy="153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FA91" w14:textId="4AB79A25" w:rsidR="00B9324B" w:rsidRDefault="00B9324B" w:rsidP="005715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5C38B4" wp14:editId="51C0FCF8">
            <wp:extent cx="2286000" cy="228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DF3063">
        <w:rPr>
          <w:noProof/>
        </w:rPr>
        <w:drawing>
          <wp:inline distT="0" distB="0" distL="0" distR="0" wp14:anchorId="00A14E25" wp14:editId="237E02BC">
            <wp:extent cx="2286000" cy="2286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936D" w14:textId="4E310784" w:rsidR="006D6A0A" w:rsidRPr="00586BEF" w:rsidRDefault="006D6A0A" w:rsidP="006D6A0A"/>
    <w:p w14:paraId="0C2C73F9" w14:textId="759750FF" w:rsidR="006D6A0A" w:rsidRDefault="006D6A0A" w:rsidP="006D6A0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</w:t>
      </w:r>
      <w:r w:rsidR="001112CA">
        <w:rPr>
          <w:rFonts w:ascii="黑体" w:eastAsia="黑体" w:hAnsi="黑体" w:hint="eastAsia"/>
          <w:sz w:val="28"/>
          <w:szCs w:val="28"/>
        </w:rPr>
        <w:t>补充</w:t>
      </w:r>
      <w:r>
        <w:rPr>
          <w:rFonts w:ascii="黑体" w:eastAsia="黑体" w:hAnsi="黑体" w:hint="eastAsia"/>
          <w:sz w:val="28"/>
          <w:szCs w:val="28"/>
        </w:rPr>
        <w:t>代码</w:t>
      </w:r>
    </w:p>
    <w:p w14:paraId="74F0C3EA" w14:textId="0A43B3BD" w:rsidR="001112CA" w:rsidRPr="001112CA" w:rsidRDefault="001112CA" w:rsidP="006D6A0A">
      <w:pPr>
        <w:rPr>
          <w:rFonts w:hint="eastAsia"/>
        </w:rPr>
      </w:pPr>
      <w:r>
        <w:rPr>
          <w:rFonts w:hint="eastAsia"/>
        </w:rPr>
        <w:t>①</w:t>
      </w:r>
      <w:proofErr w:type="spellStart"/>
      <w:r w:rsidRPr="001112CA">
        <w:t>findDerivatives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A0A" w14:paraId="39C38E84" w14:textId="77777777" w:rsidTr="00111C54">
        <w:tc>
          <w:tcPr>
            <w:tcW w:w="8296" w:type="dxa"/>
          </w:tcPr>
          <w:p w14:paraId="09F1BFAF" w14:textId="77777777" w:rsidR="001112CA" w:rsidRPr="001112CA" w:rsidRDefault="001112CA" w:rsidP="001112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Magx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signal.convolve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I_gray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dx, </w:t>
            </w:r>
            <w:r w:rsidRPr="001112CA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mode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'same'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Magx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signal.convolve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Magx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gaussian, </w:t>
            </w:r>
            <w:r w:rsidRPr="001112CA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mode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'same'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Magy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signal.convolve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I_gray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dy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1112CA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mode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'same'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Magy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signal.convolve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Magy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gaussian, </w:t>
            </w:r>
            <w:r w:rsidRPr="001112CA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mode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'same'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Mag =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np.sqrt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np.square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Magx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 +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np.square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Magy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Ori =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np.arctan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np.divide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Magy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np.where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Magx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1e-10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Magx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)))</w:t>
            </w:r>
          </w:p>
          <w:p w14:paraId="16F1151C" w14:textId="77777777" w:rsidR="006D6A0A" w:rsidRPr="001112CA" w:rsidRDefault="006D6A0A" w:rsidP="001112CA">
            <w:pPr>
              <w:pStyle w:val="HTML"/>
              <w:shd w:val="clear" w:color="auto" w:fill="FFFFFF"/>
            </w:pPr>
          </w:p>
        </w:tc>
      </w:tr>
    </w:tbl>
    <w:p w14:paraId="4BAA8360" w14:textId="0280ACD0" w:rsidR="00722692" w:rsidRDefault="001112CA">
      <w:r>
        <w:rPr>
          <w:rFonts w:hint="eastAsia"/>
        </w:rPr>
        <w:t>②</w:t>
      </w:r>
      <w:proofErr w:type="spellStart"/>
      <w:r w:rsidRPr="001112CA">
        <w:t>nonMaxSup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2CA" w14:paraId="62F1E8A4" w14:textId="77777777" w:rsidTr="001112CA">
        <w:tc>
          <w:tcPr>
            <w:tcW w:w="8296" w:type="dxa"/>
          </w:tcPr>
          <w:p w14:paraId="523281D3" w14:textId="77777777" w:rsidR="001112CA" w:rsidRPr="001112CA" w:rsidRDefault="001112CA" w:rsidP="001112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H, W =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Mag.shape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1112C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H -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):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1112C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W -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):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grad_Ori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==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0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grad_Ori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==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180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grad_Ori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j] == -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180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suppressed[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1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&gt; </w:t>
            </w:r>
            <w:r w:rsidRPr="001112C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max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([Mag[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 -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 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 +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]])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elif</w:t>
            </w:r>
            <w:proofErr w:type="spellEnd"/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grad_Ori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==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45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grad_Ori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j] == -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135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suppressed[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1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&gt; </w:t>
            </w:r>
            <w:r w:rsidRPr="001112C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max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([Mag[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 +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 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 -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]])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elif</w:t>
            </w:r>
            <w:proofErr w:type="spellEnd"/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grad_Ori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==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90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grad_Ori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j] == -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90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suppressed[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1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&gt; </w:t>
            </w:r>
            <w:r w:rsidRPr="001112C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max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([Mag[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j], 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j]])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    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suppressed[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=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 xml:space="preserve">1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j] &gt; </w:t>
            </w:r>
            <w:r w:rsidRPr="001112C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max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([Mag[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 -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 Mag[</w:t>
            </w:r>
            <w:proofErr w:type="spellStart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j +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1112C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]]) </w:t>
            </w:r>
            <w:r w:rsidRPr="001112C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1112C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</w:p>
          <w:p w14:paraId="293B4C7C" w14:textId="77777777" w:rsidR="001112CA" w:rsidRPr="001112CA" w:rsidRDefault="001112CA">
            <w:pPr>
              <w:rPr>
                <w:rFonts w:hint="eastAsia"/>
              </w:rPr>
            </w:pPr>
          </w:p>
        </w:tc>
      </w:tr>
    </w:tbl>
    <w:p w14:paraId="3FBEF1BD" w14:textId="77777777" w:rsidR="001112CA" w:rsidRPr="006D6A0A" w:rsidRDefault="001112CA">
      <w:pPr>
        <w:rPr>
          <w:rFonts w:hint="eastAsia"/>
        </w:rPr>
      </w:pPr>
    </w:p>
    <w:sectPr w:rsidR="001112CA" w:rsidRPr="006D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0A"/>
    <w:rsid w:val="000002A9"/>
    <w:rsid w:val="0004199D"/>
    <w:rsid w:val="00083D68"/>
    <w:rsid w:val="000A5DFF"/>
    <w:rsid w:val="001112CA"/>
    <w:rsid w:val="0026749B"/>
    <w:rsid w:val="0030470C"/>
    <w:rsid w:val="00330017"/>
    <w:rsid w:val="004934A1"/>
    <w:rsid w:val="004B3039"/>
    <w:rsid w:val="004D401E"/>
    <w:rsid w:val="00504B4E"/>
    <w:rsid w:val="0057154D"/>
    <w:rsid w:val="00586BEF"/>
    <w:rsid w:val="0063777D"/>
    <w:rsid w:val="006D6A0A"/>
    <w:rsid w:val="006F0BEB"/>
    <w:rsid w:val="00722692"/>
    <w:rsid w:val="007F3DA0"/>
    <w:rsid w:val="00835F73"/>
    <w:rsid w:val="008F6DB0"/>
    <w:rsid w:val="009031D0"/>
    <w:rsid w:val="00903801"/>
    <w:rsid w:val="00AF77AF"/>
    <w:rsid w:val="00B9324B"/>
    <w:rsid w:val="00B9491D"/>
    <w:rsid w:val="00BA30FA"/>
    <w:rsid w:val="00DF021D"/>
    <w:rsid w:val="00DF3063"/>
    <w:rsid w:val="00E5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E35"/>
  <w15:chartTrackingRefBased/>
  <w15:docId w15:val="{F07583F2-E190-4A0C-AF14-B98E8D03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2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6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A0A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F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15</cp:revision>
  <dcterms:created xsi:type="dcterms:W3CDTF">2023-03-19T12:15:00Z</dcterms:created>
  <dcterms:modified xsi:type="dcterms:W3CDTF">2023-03-28T11:41:00Z</dcterms:modified>
</cp:coreProperties>
</file>