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6A287" w14:textId="32AD10FA" w:rsidR="000F6BFA" w:rsidRPr="002571E6" w:rsidRDefault="0079468F" w:rsidP="002571E6">
      <w:pPr>
        <w:pStyle w:val="Ttulo"/>
        <w:jc w:val="center"/>
        <w:rPr>
          <w:b/>
          <w:bCs/>
          <w:lang w:val="es-ES"/>
        </w:rPr>
      </w:pPr>
      <w:r w:rsidRPr="002571E6">
        <w:rPr>
          <w:b/>
          <w:bCs/>
          <w:lang w:val="es-ES"/>
        </w:rPr>
        <w:t>GAME DESIGN DOCUMENT</w:t>
      </w:r>
    </w:p>
    <w:p w14:paraId="300393CB" w14:textId="77777777" w:rsidR="00FA7B83" w:rsidRDefault="00FA7B83">
      <w:pPr>
        <w:rPr>
          <w:lang w:val="es-ES"/>
        </w:rPr>
      </w:pPr>
    </w:p>
    <w:p w14:paraId="631E9267" w14:textId="5EFB8F29" w:rsidR="001B79CA" w:rsidRPr="00DA22CA" w:rsidRDefault="001B79CA">
      <w:pPr>
        <w:rPr>
          <w:b/>
          <w:bCs/>
          <w:sz w:val="40"/>
          <w:szCs w:val="40"/>
          <w:lang w:val="es-ES"/>
        </w:rPr>
      </w:pPr>
      <w:r w:rsidRPr="00DA22CA">
        <w:rPr>
          <w:b/>
          <w:bCs/>
          <w:sz w:val="40"/>
          <w:szCs w:val="40"/>
          <w:lang w:val="es-ES"/>
        </w:rPr>
        <w:t>Nombre del juego:</w:t>
      </w:r>
    </w:p>
    <w:p w14:paraId="56D54460" w14:textId="0412DFC1" w:rsidR="00FA7B83" w:rsidRPr="00DA22CA" w:rsidRDefault="00FA7B83">
      <w:pPr>
        <w:rPr>
          <w:b/>
          <w:bCs/>
          <w:sz w:val="40"/>
          <w:szCs w:val="40"/>
          <w:lang w:val="es-ES"/>
        </w:rPr>
      </w:pPr>
      <w:r w:rsidRPr="00DA22CA">
        <w:rPr>
          <w:b/>
          <w:bCs/>
          <w:sz w:val="40"/>
          <w:szCs w:val="40"/>
          <w:lang w:val="es-ES"/>
        </w:rPr>
        <w:t xml:space="preserve">Alumno: </w:t>
      </w:r>
    </w:p>
    <w:p w14:paraId="0F6D36E2" w14:textId="40CE40F0" w:rsidR="00FA7B83" w:rsidRPr="0079468F" w:rsidRDefault="00FA7B83">
      <w:pPr>
        <w:rPr>
          <w:sz w:val="40"/>
          <w:szCs w:val="40"/>
          <w:lang w:val="es-ES"/>
        </w:rPr>
      </w:pPr>
      <w:r w:rsidRPr="00DA22CA">
        <w:rPr>
          <w:b/>
          <w:bCs/>
          <w:sz w:val="40"/>
          <w:szCs w:val="40"/>
          <w:lang w:val="es-ES"/>
        </w:rPr>
        <w:t>Profesor:</w:t>
      </w:r>
      <w:r w:rsidRPr="0079468F">
        <w:rPr>
          <w:sz w:val="40"/>
          <w:szCs w:val="40"/>
          <w:lang w:val="es-ES"/>
        </w:rPr>
        <w:t xml:space="preserve"> </w:t>
      </w:r>
      <w:r w:rsidR="00DA22CA" w:rsidRPr="00DA22CA">
        <w:rPr>
          <w:sz w:val="40"/>
          <w:szCs w:val="40"/>
          <w:lang w:val="es-ES"/>
        </w:rPr>
        <w:t>Ing. Sebastián Blanco</w:t>
      </w:r>
    </w:p>
    <w:p w14:paraId="5FBB02C6" w14:textId="447022E0" w:rsidR="00FA7B83" w:rsidRPr="00DA22CA" w:rsidRDefault="00FA7B83">
      <w:pPr>
        <w:rPr>
          <w:b/>
          <w:bCs/>
          <w:sz w:val="40"/>
          <w:szCs w:val="40"/>
          <w:lang w:val="es-ES"/>
        </w:rPr>
      </w:pPr>
      <w:r w:rsidRPr="00DA22CA">
        <w:rPr>
          <w:b/>
          <w:bCs/>
          <w:sz w:val="40"/>
          <w:szCs w:val="40"/>
          <w:lang w:val="es-ES"/>
        </w:rPr>
        <w:t>Materia:</w:t>
      </w:r>
    </w:p>
    <w:p w14:paraId="1CF6B87B" w14:textId="5475033A" w:rsidR="00FA7B83" w:rsidRDefault="00FA7B83">
      <w:pPr>
        <w:rPr>
          <w:b/>
          <w:bCs/>
          <w:sz w:val="40"/>
          <w:szCs w:val="40"/>
          <w:lang w:val="es-ES"/>
        </w:rPr>
      </w:pPr>
      <w:r w:rsidRPr="00DA22CA">
        <w:rPr>
          <w:b/>
          <w:bCs/>
          <w:sz w:val="40"/>
          <w:szCs w:val="40"/>
          <w:lang w:val="es-ES"/>
        </w:rPr>
        <w:t xml:space="preserve">Fecha: </w:t>
      </w:r>
    </w:p>
    <w:p w14:paraId="7BA58432" w14:textId="77777777" w:rsidR="007B46F9" w:rsidRDefault="007B46F9">
      <w:pPr>
        <w:rPr>
          <w:b/>
          <w:bCs/>
          <w:sz w:val="40"/>
          <w:szCs w:val="40"/>
          <w:lang w:val="es-ES"/>
        </w:rPr>
      </w:pPr>
    </w:p>
    <w:p w14:paraId="40A366B8" w14:textId="77777777" w:rsidR="007B46F9" w:rsidRDefault="007B46F9">
      <w:pPr>
        <w:rPr>
          <w:b/>
          <w:bCs/>
          <w:sz w:val="40"/>
          <w:szCs w:val="40"/>
          <w:lang w:val="es-ES"/>
        </w:rPr>
      </w:pPr>
    </w:p>
    <w:p w14:paraId="757FFCDB" w14:textId="77777777" w:rsidR="007B46F9" w:rsidRDefault="007B46F9">
      <w:pPr>
        <w:rPr>
          <w:b/>
          <w:bCs/>
          <w:sz w:val="40"/>
          <w:szCs w:val="40"/>
          <w:lang w:val="es-ES"/>
        </w:rPr>
      </w:pPr>
    </w:p>
    <w:p w14:paraId="087249A1" w14:textId="77777777" w:rsidR="007B46F9" w:rsidRDefault="007B46F9">
      <w:pPr>
        <w:rPr>
          <w:b/>
          <w:bCs/>
          <w:sz w:val="40"/>
          <w:szCs w:val="40"/>
          <w:lang w:val="es-ES"/>
        </w:rPr>
      </w:pPr>
    </w:p>
    <w:p w14:paraId="484D4588" w14:textId="77777777" w:rsidR="007B46F9" w:rsidRDefault="007B46F9">
      <w:pPr>
        <w:rPr>
          <w:b/>
          <w:bCs/>
          <w:sz w:val="40"/>
          <w:szCs w:val="40"/>
          <w:lang w:val="es-ES"/>
        </w:rPr>
      </w:pPr>
    </w:p>
    <w:p w14:paraId="2F92898D" w14:textId="77777777" w:rsidR="007B46F9" w:rsidRPr="00DA22CA" w:rsidRDefault="007B46F9">
      <w:pPr>
        <w:rPr>
          <w:b/>
          <w:bCs/>
          <w:sz w:val="40"/>
          <w:szCs w:val="40"/>
          <w:lang w:val="es-ES"/>
        </w:rPr>
      </w:pPr>
    </w:p>
    <w:p w14:paraId="33ACAD22" w14:textId="77777777" w:rsidR="00FA7B83" w:rsidRDefault="00FA7B83">
      <w:pPr>
        <w:rPr>
          <w:lang w:val="es-ES"/>
        </w:rPr>
      </w:pPr>
    </w:p>
    <w:p w14:paraId="60D6E341" w14:textId="6DF06363" w:rsidR="00FA7B83" w:rsidRDefault="00FA7B83" w:rsidP="007B46F9">
      <w:pPr>
        <w:jc w:val="center"/>
        <w:rPr>
          <w:lang w:val="es-ES"/>
        </w:rPr>
      </w:pPr>
    </w:p>
    <w:p w14:paraId="2AAC10D9" w14:textId="260F284E" w:rsidR="00FA7B83" w:rsidRDefault="00FA7B83">
      <w:pPr>
        <w:rPr>
          <w:lang w:val="es-ES"/>
        </w:rPr>
      </w:pPr>
      <w:r>
        <w:rPr>
          <w:lang w:val="es-E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423876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8CC3EA" w14:textId="6F999E67" w:rsidR="00FA7B83" w:rsidRDefault="00FA7B83">
          <w:pPr>
            <w:pStyle w:val="TtuloTDC"/>
          </w:pPr>
          <w:r>
            <w:rPr>
              <w:lang w:val="es-ES"/>
            </w:rPr>
            <w:t>Tabla de contenido</w:t>
          </w:r>
        </w:p>
        <w:p w14:paraId="1329B88C" w14:textId="31F6432A" w:rsidR="00E1329A" w:rsidRDefault="00FA7B83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35000" w:history="1">
            <w:r w:rsidR="00E1329A" w:rsidRPr="00DF6A0B">
              <w:rPr>
                <w:rStyle w:val="Hipervnculo"/>
                <w:noProof/>
              </w:rPr>
              <w:t>1.</w:t>
            </w:r>
            <w:r w:rsidR="00E1329A">
              <w:rPr>
                <w:rFonts w:eastAsiaTheme="minorEastAsia"/>
                <w:noProof/>
                <w:lang w:eastAsia="es-AR"/>
              </w:rPr>
              <w:tab/>
            </w:r>
            <w:r w:rsidR="00E1329A" w:rsidRPr="00DF6A0B">
              <w:rPr>
                <w:rStyle w:val="Hipervnculo"/>
                <w:noProof/>
              </w:rPr>
              <w:t>Revisiones</w:t>
            </w:r>
            <w:r w:rsidR="00E1329A">
              <w:rPr>
                <w:noProof/>
                <w:webHidden/>
              </w:rPr>
              <w:tab/>
            </w:r>
            <w:r w:rsidR="00E1329A">
              <w:rPr>
                <w:noProof/>
                <w:webHidden/>
              </w:rPr>
              <w:fldChar w:fldCharType="begin"/>
            </w:r>
            <w:r w:rsidR="00E1329A">
              <w:rPr>
                <w:noProof/>
                <w:webHidden/>
              </w:rPr>
              <w:instrText xml:space="preserve"> PAGEREF _Toc226735000 \h </w:instrText>
            </w:r>
            <w:r w:rsidR="00E1329A">
              <w:rPr>
                <w:noProof/>
                <w:webHidden/>
              </w:rPr>
            </w:r>
            <w:r w:rsidR="00E1329A">
              <w:rPr>
                <w:noProof/>
                <w:webHidden/>
              </w:rPr>
              <w:fldChar w:fldCharType="separate"/>
            </w:r>
            <w:r w:rsidR="00E1329A">
              <w:rPr>
                <w:noProof/>
                <w:webHidden/>
              </w:rPr>
              <w:t>3</w:t>
            </w:r>
            <w:r w:rsidR="00E1329A">
              <w:rPr>
                <w:noProof/>
                <w:webHidden/>
              </w:rPr>
              <w:fldChar w:fldCharType="end"/>
            </w:r>
          </w:hyperlink>
        </w:p>
        <w:p w14:paraId="42999CE4" w14:textId="3C9484BD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01" w:history="1">
            <w:r w:rsidRPr="00DF6A0B">
              <w:rPr>
                <w:rStyle w:val="Hipervnculo"/>
                <w:noProof/>
              </w:rPr>
              <w:t>1.1 Consideraciones para las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49BFD" w14:textId="6B23225A" w:rsidR="00E1329A" w:rsidRDefault="00E1329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02" w:history="1">
            <w:r w:rsidRPr="00DF6A0B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DF6A0B">
              <w:rPr>
                <w:rStyle w:val="Hipervnculo"/>
                <w:noProof/>
              </w:rPr>
              <w:t>Ideación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1057E" w14:textId="2F5C8501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03" w:history="1">
            <w:r w:rsidRPr="00DF6A0B">
              <w:rPr>
                <w:rStyle w:val="Hipervnculo"/>
                <w:noProof/>
              </w:rPr>
              <w:t>2.1 Deseo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C5850" w14:textId="00915C4A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04" w:history="1">
            <w:r w:rsidRPr="00DF6A0B">
              <w:rPr>
                <w:rStyle w:val="Hipervnculo"/>
                <w:noProof/>
              </w:rPr>
              <w:t>2.2 Situaciones interesantes variadas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4CEFB" w14:textId="7C80570E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05" w:history="1">
            <w:r w:rsidRPr="00DF6A0B">
              <w:rPr>
                <w:rStyle w:val="Hipervnculo"/>
                <w:noProof/>
              </w:rPr>
              <w:t>2.3 Imagen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52577" w14:textId="1703033E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06" w:history="1">
            <w:r w:rsidRPr="00DF6A0B">
              <w:rPr>
                <w:rStyle w:val="Hipervnculo"/>
                <w:noProof/>
              </w:rPr>
              <w:t>2.4 Gesto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AF522" w14:textId="17225448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07" w:history="1">
            <w:r w:rsidRPr="00DF6A0B">
              <w:rPr>
                <w:rStyle w:val="Hipervnculo"/>
                <w:noProof/>
              </w:rPr>
              <w:t>2.5 Fantasía, Valores Nucleares, Pilares de juego, Abstracciones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B0E50" w14:textId="6570A1EA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08" w:history="1">
            <w:r w:rsidRPr="00DF6A0B">
              <w:rPr>
                <w:rStyle w:val="Hipervnculo"/>
                <w:noProof/>
              </w:rPr>
              <w:t>2.6 Datos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101BC" w14:textId="64865E20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09" w:history="1">
            <w:r w:rsidRPr="00DF6A0B">
              <w:rPr>
                <w:rStyle w:val="Hipervnculo"/>
                <w:noProof/>
              </w:rPr>
              <w:t>2.7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C47A3" w14:textId="34C48DA6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10" w:history="1">
            <w:r w:rsidRPr="00DF6A0B">
              <w:rPr>
                <w:rStyle w:val="Hipervnculo"/>
                <w:noProof/>
              </w:rPr>
              <w:t>2.8 Descripción del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516DA" w14:textId="1CAC7EC2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11" w:history="1">
            <w:r w:rsidRPr="00DF6A0B">
              <w:rPr>
                <w:rStyle w:val="Hipervnculo"/>
                <w:noProof/>
              </w:rPr>
              <w:t>2.9 Monetización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A6C7B" w14:textId="74395B6F" w:rsidR="00E1329A" w:rsidRDefault="00E1329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12" w:history="1">
            <w:r w:rsidRPr="00DF6A0B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DF6A0B">
              <w:rPr>
                <w:rStyle w:val="Hipervnculo"/>
                <w:noProof/>
              </w:rPr>
              <w:t>Espacio de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088DF" w14:textId="770FD626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13" w:history="1">
            <w:r w:rsidRPr="00DF6A0B">
              <w:rPr>
                <w:rStyle w:val="Hipervnculo"/>
                <w:noProof/>
              </w:rPr>
              <w:t>3.1 Sustantivos, atributos y verbos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F92D9" w14:textId="3AF773EF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14" w:history="1">
            <w:r w:rsidRPr="00DF6A0B">
              <w:rPr>
                <w:rStyle w:val="Hipervnculo"/>
                <w:noProof/>
              </w:rPr>
              <w:t>3.2 Mecánicas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185BF" w14:textId="34F719E0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15" w:history="1">
            <w:r w:rsidRPr="00DF6A0B">
              <w:rPr>
                <w:rStyle w:val="Hipervnculo"/>
                <w:noProof/>
              </w:rPr>
              <w:t>3.3 Requerimientos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4AE0D" w14:textId="556F6D5E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16" w:history="1">
            <w:r w:rsidRPr="00DF6A0B">
              <w:rPr>
                <w:rStyle w:val="Hipervnculo"/>
                <w:noProof/>
              </w:rPr>
              <w:t>3.4 Información adicional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6155E" w14:textId="773C5AAD" w:rsidR="00E1329A" w:rsidRDefault="00E1329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17" w:history="1">
            <w:r w:rsidRPr="00DF6A0B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DF6A0B">
              <w:rPr>
                <w:rStyle w:val="Hipervnculo"/>
                <w:noProof/>
              </w:rPr>
              <w:t>Diseño de niveles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9FAD" w14:textId="75B5B304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18" w:history="1">
            <w:r w:rsidRPr="00DF6A0B">
              <w:rPr>
                <w:rStyle w:val="Hipervnculo"/>
                <w:noProof/>
              </w:rPr>
              <w:t>4.1 Niveles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0723C" w14:textId="0F19F6DD" w:rsidR="00E1329A" w:rsidRDefault="00E1329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19" w:history="1">
            <w:r w:rsidRPr="00DF6A0B">
              <w:rPr>
                <w:rStyle w:val="Hipervnculo"/>
                <w:noProof/>
              </w:rPr>
              <w:t>4.1.1 Nombre de Nivel / Puzzle / Escenario / Wave / Etc.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B3F16" w14:textId="7427E76E" w:rsidR="00E1329A" w:rsidRDefault="00E1329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20" w:history="1">
            <w:r w:rsidRPr="00DF6A0B">
              <w:rPr>
                <w:rStyle w:val="Hipervnculo"/>
                <w:noProof/>
              </w:rPr>
              <w:t>4.1.2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0204A" w14:textId="4368D3B0" w:rsidR="00E1329A" w:rsidRDefault="00E1329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21" w:history="1">
            <w:r w:rsidRPr="00DF6A0B">
              <w:rPr>
                <w:rStyle w:val="Hipervnculo"/>
                <w:noProof/>
              </w:rPr>
              <w:t>4.1.3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35C93" w14:textId="7913CDF8" w:rsidR="00E1329A" w:rsidRDefault="00E1329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22" w:history="1">
            <w:r w:rsidRPr="00DF6A0B">
              <w:rPr>
                <w:rStyle w:val="Hipervnculo"/>
                <w:noProof/>
              </w:rPr>
              <w:t>4.1.4 Representación gráfica abstracta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334E3" w14:textId="4E0EF4B4" w:rsidR="00E1329A" w:rsidRDefault="00E1329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23" w:history="1">
            <w:r w:rsidRPr="00DF6A0B">
              <w:rPr>
                <w:rStyle w:val="Hipervnculo"/>
                <w:noProof/>
              </w:rPr>
              <w:t>4.2 Arte de niveles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0DF3A" w14:textId="0A0FB461" w:rsidR="00E1329A" w:rsidRDefault="00E1329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24" w:history="1">
            <w:r w:rsidRPr="00DF6A0B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DF6A0B">
              <w:rPr>
                <w:rStyle w:val="Hipervnculo"/>
                <w:noProof/>
              </w:rPr>
              <w:t>Experiencia de usuario (UX)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08A16" w14:textId="59E24D7C" w:rsidR="00E1329A" w:rsidRDefault="00E1329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25" w:history="1">
            <w:r w:rsidRPr="00DF6A0B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DF6A0B">
              <w:rPr>
                <w:rStyle w:val="Hipervnculo"/>
                <w:noProof/>
              </w:rPr>
              <w:t>Consideraciones sobre 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E5BEA" w14:textId="728F2EF9" w:rsidR="00E1329A" w:rsidRDefault="00E1329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26" w:history="1">
            <w:r w:rsidRPr="00DF6A0B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DF6A0B">
              <w:rPr>
                <w:rStyle w:val="Hipervnculo"/>
                <w:noProof/>
              </w:rPr>
              <w:t>Extra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8E577" w14:textId="07F5449E" w:rsidR="00E1329A" w:rsidRDefault="00E1329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6735027" w:history="1">
            <w:r w:rsidRPr="00DF6A0B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lang w:eastAsia="es-AR"/>
              </w:rPr>
              <w:tab/>
            </w:r>
            <w:r w:rsidRPr="00DF6A0B">
              <w:rPr>
                <w:rStyle w:val="Hipervnculo"/>
                <w:noProof/>
              </w:rPr>
              <w:t>Pitch deck + Exposición oral + Prueba a desconocidos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B39C" w14:textId="34E7EEAE" w:rsidR="00FA7B83" w:rsidRDefault="00FA7B83">
          <w:r>
            <w:rPr>
              <w:b/>
              <w:bCs/>
              <w:lang w:val="es-ES"/>
            </w:rPr>
            <w:fldChar w:fldCharType="end"/>
          </w:r>
        </w:p>
      </w:sdtContent>
    </w:sdt>
    <w:p w14:paraId="5C8EFF1F" w14:textId="74DE2DDD" w:rsidR="00FA7B83" w:rsidRDefault="00FA7B83">
      <w:pPr>
        <w:rPr>
          <w:lang w:val="es-ES"/>
        </w:rPr>
      </w:pPr>
      <w:r>
        <w:rPr>
          <w:lang w:val="es-ES"/>
        </w:rPr>
        <w:br w:type="page"/>
      </w:r>
    </w:p>
    <w:p w14:paraId="017B3139" w14:textId="1DD34167" w:rsidR="00DB17A0" w:rsidRDefault="00DB17A0" w:rsidP="00DB17A0">
      <w:pPr>
        <w:pStyle w:val="Ttulo1"/>
        <w:numPr>
          <w:ilvl w:val="0"/>
          <w:numId w:val="5"/>
        </w:numPr>
      </w:pPr>
      <w:bookmarkStart w:id="0" w:name="_Toc226735000"/>
      <w:r w:rsidRPr="00DB17A0">
        <w:lastRenderedPageBreak/>
        <w:t>Revisiones</w:t>
      </w:r>
      <w:bookmarkEnd w:id="0"/>
    </w:p>
    <w:p w14:paraId="4C80C55D" w14:textId="77777777" w:rsidR="0079468F" w:rsidRPr="0079468F" w:rsidRDefault="0079468F" w:rsidP="0079468F"/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53"/>
        <w:gridCol w:w="7081"/>
      </w:tblGrid>
      <w:tr w:rsidR="00DB17A0" w14:paraId="3CF19E7A" w14:textId="77777777" w:rsidTr="0079468F">
        <w:tc>
          <w:tcPr>
            <w:tcW w:w="1053" w:type="dxa"/>
            <w:shd w:val="clear" w:color="auto" w:fill="D9E2F3" w:themeFill="accent1" w:themeFillTint="33"/>
          </w:tcPr>
          <w:p w14:paraId="76C7096E" w14:textId="3114C2E0" w:rsidR="00DB17A0" w:rsidRPr="0079468F" w:rsidRDefault="00DB17A0" w:rsidP="00DB17A0">
            <w:pPr>
              <w:rPr>
                <w:b/>
                <w:bCs/>
              </w:rPr>
            </w:pPr>
            <w:r w:rsidRPr="0079468F">
              <w:rPr>
                <w:b/>
                <w:bCs/>
              </w:rPr>
              <w:t>Fech</w:t>
            </w:r>
            <w:r w:rsidR="0079468F" w:rsidRPr="0079468F">
              <w:rPr>
                <w:b/>
                <w:bCs/>
              </w:rPr>
              <w:t>a</w:t>
            </w:r>
          </w:p>
        </w:tc>
        <w:tc>
          <w:tcPr>
            <w:tcW w:w="7081" w:type="dxa"/>
            <w:shd w:val="clear" w:color="auto" w:fill="D9E2F3" w:themeFill="accent1" w:themeFillTint="33"/>
          </w:tcPr>
          <w:p w14:paraId="4CC1AC08" w14:textId="376DB851" w:rsidR="00DB17A0" w:rsidRPr="0079468F" w:rsidRDefault="0079468F" w:rsidP="00DB17A0">
            <w:pPr>
              <w:rPr>
                <w:b/>
                <w:bCs/>
              </w:rPr>
            </w:pPr>
            <w:r w:rsidRPr="0079468F">
              <w:rPr>
                <w:b/>
                <w:bCs/>
              </w:rPr>
              <w:t>Comentario del docente</w:t>
            </w:r>
          </w:p>
        </w:tc>
      </w:tr>
      <w:tr w:rsidR="00DB17A0" w14:paraId="1F99FA23" w14:textId="77777777" w:rsidTr="0079468F">
        <w:tc>
          <w:tcPr>
            <w:tcW w:w="1053" w:type="dxa"/>
          </w:tcPr>
          <w:p w14:paraId="1C59738E" w14:textId="77777777" w:rsidR="00DB17A0" w:rsidRDefault="00DB17A0" w:rsidP="00DB17A0"/>
        </w:tc>
        <w:tc>
          <w:tcPr>
            <w:tcW w:w="7081" w:type="dxa"/>
          </w:tcPr>
          <w:p w14:paraId="5716793B" w14:textId="77777777" w:rsidR="00DB17A0" w:rsidRDefault="00DB17A0" w:rsidP="00DB17A0"/>
          <w:p w14:paraId="26D35538" w14:textId="77777777" w:rsidR="0079468F" w:rsidRDefault="0079468F" w:rsidP="00DB17A0"/>
          <w:p w14:paraId="0413123E" w14:textId="77777777" w:rsidR="0079468F" w:rsidRDefault="0079468F" w:rsidP="00DB17A0"/>
          <w:p w14:paraId="6D03C285" w14:textId="77777777" w:rsidR="0079468F" w:rsidRDefault="0079468F" w:rsidP="00DB17A0"/>
          <w:p w14:paraId="2EB2E222" w14:textId="6AAF9569" w:rsidR="0079468F" w:rsidRDefault="0079468F" w:rsidP="00DB17A0"/>
        </w:tc>
      </w:tr>
      <w:tr w:rsidR="00DB17A0" w14:paraId="0B413FB2" w14:textId="77777777" w:rsidTr="0079468F">
        <w:tc>
          <w:tcPr>
            <w:tcW w:w="1053" w:type="dxa"/>
          </w:tcPr>
          <w:p w14:paraId="711DC4A3" w14:textId="77777777" w:rsidR="00DB17A0" w:rsidRDefault="00DB17A0" w:rsidP="00DB17A0"/>
        </w:tc>
        <w:tc>
          <w:tcPr>
            <w:tcW w:w="7081" w:type="dxa"/>
          </w:tcPr>
          <w:p w14:paraId="7436F7E4" w14:textId="77777777" w:rsidR="00DB17A0" w:rsidRDefault="00DB17A0" w:rsidP="00DB17A0"/>
          <w:p w14:paraId="193DA569" w14:textId="77777777" w:rsidR="0079468F" w:rsidRDefault="0079468F" w:rsidP="00DB17A0"/>
          <w:p w14:paraId="1DD3F24C" w14:textId="77777777" w:rsidR="0079468F" w:rsidRDefault="0079468F" w:rsidP="00DB17A0"/>
          <w:p w14:paraId="79D77474" w14:textId="77777777" w:rsidR="0079468F" w:rsidRDefault="0079468F" w:rsidP="00DB17A0"/>
          <w:p w14:paraId="1E0D9CB3" w14:textId="670304AE" w:rsidR="0079468F" w:rsidRDefault="0079468F" w:rsidP="00DB17A0"/>
        </w:tc>
      </w:tr>
      <w:tr w:rsidR="00DB17A0" w14:paraId="6EB223CE" w14:textId="77777777" w:rsidTr="0079468F">
        <w:tc>
          <w:tcPr>
            <w:tcW w:w="1053" w:type="dxa"/>
          </w:tcPr>
          <w:p w14:paraId="613539C6" w14:textId="77777777" w:rsidR="00DB17A0" w:rsidRDefault="00DB17A0" w:rsidP="00DB17A0"/>
        </w:tc>
        <w:tc>
          <w:tcPr>
            <w:tcW w:w="7081" w:type="dxa"/>
          </w:tcPr>
          <w:p w14:paraId="3D867AD7" w14:textId="77777777" w:rsidR="00DB17A0" w:rsidRDefault="00DB17A0" w:rsidP="00DB17A0"/>
          <w:p w14:paraId="445713C6" w14:textId="77777777" w:rsidR="0079468F" w:rsidRDefault="0079468F" w:rsidP="00DB17A0"/>
          <w:p w14:paraId="651931C2" w14:textId="77777777" w:rsidR="0079468F" w:rsidRDefault="0079468F" w:rsidP="00DB17A0"/>
          <w:p w14:paraId="3D445398" w14:textId="77777777" w:rsidR="0079468F" w:rsidRDefault="0079468F" w:rsidP="00DB17A0"/>
          <w:p w14:paraId="51F63DEA" w14:textId="1296C65B" w:rsidR="0079468F" w:rsidRDefault="0079468F" w:rsidP="00DB17A0"/>
        </w:tc>
      </w:tr>
      <w:tr w:rsidR="00DB17A0" w14:paraId="6585C1E5" w14:textId="77777777" w:rsidTr="0079468F">
        <w:tc>
          <w:tcPr>
            <w:tcW w:w="1053" w:type="dxa"/>
          </w:tcPr>
          <w:p w14:paraId="431481F5" w14:textId="77777777" w:rsidR="00DB17A0" w:rsidRDefault="00DB17A0" w:rsidP="00DB17A0"/>
        </w:tc>
        <w:tc>
          <w:tcPr>
            <w:tcW w:w="7081" w:type="dxa"/>
          </w:tcPr>
          <w:p w14:paraId="3B87A577" w14:textId="77777777" w:rsidR="00DB17A0" w:rsidRDefault="00DB17A0" w:rsidP="00DB17A0"/>
          <w:p w14:paraId="7E8C862D" w14:textId="77777777" w:rsidR="0079468F" w:rsidRDefault="0079468F" w:rsidP="00DB17A0"/>
          <w:p w14:paraId="71BA31F0" w14:textId="77777777" w:rsidR="0079468F" w:rsidRDefault="0079468F" w:rsidP="00DB17A0"/>
          <w:p w14:paraId="11827B5A" w14:textId="77777777" w:rsidR="0079468F" w:rsidRDefault="0079468F" w:rsidP="00DB17A0"/>
          <w:p w14:paraId="04CA720B" w14:textId="0F1AC84A" w:rsidR="0079468F" w:rsidRDefault="0079468F" w:rsidP="00DB17A0"/>
        </w:tc>
      </w:tr>
      <w:tr w:rsidR="00DB17A0" w14:paraId="55F900B4" w14:textId="77777777" w:rsidTr="0079468F">
        <w:tc>
          <w:tcPr>
            <w:tcW w:w="1053" w:type="dxa"/>
          </w:tcPr>
          <w:p w14:paraId="576C6D58" w14:textId="77777777" w:rsidR="00DB17A0" w:rsidRDefault="00DB17A0" w:rsidP="00DB17A0"/>
        </w:tc>
        <w:tc>
          <w:tcPr>
            <w:tcW w:w="7081" w:type="dxa"/>
          </w:tcPr>
          <w:p w14:paraId="3353E5FD" w14:textId="77777777" w:rsidR="00DB17A0" w:rsidRDefault="00DB17A0" w:rsidP="00DB17A0"/>
          <w:p w14:paraId="1CBBA417" w14:textId="77777777" w:rsidR="0079468F" w:rsidRDefault="0079468F" w:rsidP="00DB17A0"/>
          <w:p w14:paraId="4A0105C4" w14:textId="77777777" w:rsidR="0079468F" w:rsidRDefault="0079468F" w:rsidP="00DB17A0"/>
          <w:p w14:paraId="531A0806" w14:textId="77777777" w:rsidR="0079468F" w:rsidRDefault="0079468F" w:rsidP="00DB17A0"/>
          <w:p w14:paraId="75ABAC2C" w14:textId="244701BA" w:rsidR="0079468F" w:rsidRDefault="0079468F" w:rsidP="00DB17A0"/>
        </w:tc>
      </w:tr>
      <w:tr w:rsidR="00DB17A0" w14:paraId="142515B6" w14:textId="77777777" w:rsidTr="0079468F">
        <w:tc>
          <w:tcPr>
            <w:tcW w:w="1053" w:type="dxa"/>
          </w:tcPr>
          <w:p w14:paraId="4C9CE8CF" w14:textId="77777777" w:rsidR="00DB17A0" w:rsidRDefault="00DB17A0" w:rsidP="00DB17A0"/>
        </w:tc>
        <w:tc>
          <w:tcPr>
            <w:tcW w:w="7081" w:type="dxa"/>
          </w:tcPr>
          <w:p w14:paraId="68633F4E" w14:textId="77777777" w:rsidR="00DB17A0" w:rsidRDefault="00DB17A0" w:rsidP="00DB17A0"/>
          <w:p w14:paraId="58A35292" w14:textId="77777777" w:rsidR="0079468F" w:rsidRDefault="0079468F" w:rsidP="00DB17A0"/>
          <w:p w14:paraId="7C916AD7" w14:textId="77777777" w:rsidR="0079468F" w:rsidRDefault="0079468F" w:rsidP="00DB17A0"/>
          <w:p w14:paraId="26F8F932" w14:textId="77777777" w:rsidR="0079468F" w:rsidRDefault="0079468F" w:rsidP="00DB17A0"/>
          <w:p w14:paraId="3A9C2ADC" w14:textId="5C96F9C6" w:rsidR="0079468F" w:rsidRDefault="0079468F" w:rsidP="00DB17A0"/>
        </w:tc>
      </w:tr>
      <w:tr w:rsidR="00DB17A0" w14:paraId="75D01BC1" w14:textId="77777777" w:rsidTr="0079468F">
        <w:tc>
          <w:tcPr>
            <w:tcW w:w="1053" w:type="dxa"/>
          </w:tcPr>
          <w:p w14:paraId="6DBEAE26" w14:textId="77777777" w:rsidR="00DB17A0" w:rsidRDefault="00DB17A0" w:rsidP="00DB17A0"/>
        </w:tc>
        <w:tc>
          <w:tcPr>
            <w:tcW w:w="7081" w:type="dxa"/>
          </w:tcPr>
          <w:p w14:paraId="70301B46" w14:textId="77777777" w:rsidR="00DB17A0" w:rsidRDefault="00DB17A0" w:rsidP="00DB17A0"/>
          <w:p w14:paraId="2C7445AC" w14:textId="77777777" w:rsidR="0079468F" w:rsidRDefault="0079468F" w:rsidP="00DB17A0"/>
          <w:p w14:paraId="695F6564" w14:textId="77777777" w:rsidR="0079468F" w:rsidRDefault="0079468F" w:rsidP="00DB17A0"/>
          <w:p w14:paraId="1B3BB4E2" w14:textId="77777777" w:rsidR="0079468F" w:rsidRDefault="0079468F" w:rsidP="00DB17A0"/>
          <w:p w14:paraId="472BC923" w14:textId="0BC18C9A" w:rsidR="0079468F" w:rsidRDefault="0079468F" w:rsidP="00DB17A0"/>
        </w:tc>
      </w:tr>
    </w:tbl>
    <w:p w14:paraId="6FEFC52F" w14:textId="21D86807" w:rsidR="0079468F" w:rsidRDefault="0079468F" w:rsidP="0079468F">
      <w:pPr>
        <w:pStyle w:val="Ttulo1"/>
      </w:pPr>
    </w:p>
    <w:p w14:paraId="119561A0" w14:textId="66C5F0E3" w:rsidR="00341B36" w:rsidRDefault="00341B36" w:rsidP="00341B36">
      <w:pPr>
        <w:pStyle w:val="Ttulo2"/>
      </w:pPr>
      <w:bookmarkStart w:id="1" w:name="_Toc226735001"/>
      <w:r>
        <w:t xml:space="preserve">1.1 Consideraciones para </w:t>
      </w:r>
      <w:r w:rsidR="00D0382C">
        <w:t>las entregas</w:t>
      </w:r>
      <w:bookmarkEnd w:id="1"/>
    </w:p>
    <w:p w14:paraId="061B94AF" w14:textId="6B23C3A1" w:rsidR="00341B36" w:rsidRDefault="00341B36" w:rsidP="007B46F9">
      <w:pPr>
        <w:jc w:val="both"/>
      </w:pPr>
    </w:p>
    <w:p w14:paraId="77A44A67" w14:textId="6861DFE6" w:rsidR="00883FB5" w:rsidRPr="00883FB5" w:rsidRDefault="00883FB5" w:rsidP="007B46F9">
      <w:pPr>
        <w:pStyle w:val="Prrafodelista"/>
        <w:numPr>
          <w:ilvl w:val="0"/>
          <w:numId w:val="12"/>
        </w:numPr>
        <w:jc w:val="both"/>
      </w:pPr>
      <w:r w:rsidRPr="00883FB5">
        <w:t xml:space="preserve">En </w:t>
      </w:r>
      <w:r w:rsidR="00AF451B">
        <w:t>Ultra subir para cada entrega y traer copia en pendrive de</w:t>
      </w:r>
      <w:r>
        <w:rPr>
          <w:lang w:val="es-MX"/>
        </w:rPr>
        <w:t>:</w:t>
      </w:r>
      <w:r w:rsidRPr="00883FB5">
        <w:t xml:space="preserve"> </w:t>
      </w:r>
    </w:p>
    <w:p w14:paraId="2E2E6633" w14:textId="6D1C5660" w:rsidR="00AF451B" w:rsidRDefault="00AF451B" w:rsidP="007B46F9">
      <w:pPr>
        <w:pStyle w:val="Prrafodelista"/>
        <w:numPr>
          <w:ilvl w:val="0"/>
          <w:numId w:val="13"/>
        </w:numPr>
        <w:jc w:val="both"/>
      </w:pPr>
      <w:r>
        <w:t>GDD actualizado</w:t>
      </w:r>
    </w:p>
    <w:p w14:paraId="5C84C137" w14:textId="1854921C" w:rsidR="00883FB5" w:rsidRPr="00883FB5" w:rsidRDefault="00AF451B" w:rsidP="00340398">
      <w:pPr>
        <w:pStyle w:val="Prrafodelista"/>
        <w:numPr>
          <w:ilvl w:val="0"/>
          <w:numId w:val="13"/>
        </w:numPr>
        <w:jc w:val="both"/>
      </w:pPr>
      <w:proofErr w:type="spellStart"/>
      <w:r>
        <w:t>Txt</w:t>
      </w:r>
      <w:proofErr w:type="spellEnd"/>
      <w:r>
        <w:t xml:space="preserve"> con link al </w:t>
      </w:r>
      <w:r w:rsidR="00883FB5" w:rsidRPr="00883FB5">
        <w:t xml:space="preserve">repositorio </w:t>
      </w:r>
      <w:r w:rsidR="00883FB5" w:rsidRPr="00AF451B">
        <w:rPr>
          <w:b/>
          <w:bCs/>
        </w:rPr>
        <w:t>público</w:t>
      </w:r>
      <w:r w:rsidR="00883FB5" w:rsidRPr="00AF451B">
        <w:rPr>
          <w:b/>
          <w:bCs/>
          <w:lang w:val="es-MX"/>
        </w:rPr>
        <w:t xml:space="preserve"> GIT</w:t>
      </w:r>
      <w:r w:rsidR="00883FB5" w:rsidRPr="00AF451B">
        <w:rPr>
          <w:b/>
          <w:bCs/>
        </w:rPr>
        <w:t xml:space="preserve"> </w:t>
      </w:r>
      <w:r w:rsidR="00883FB5" w:rsidRPr="00883FB5">
        <w:t xml:space="preserve">del proyecto </w:t>
      </w:r>
    </w:p>
    <w:p w14:paraId="2E6EFE38" w14:textId="4D95AFA4" w:rsidR="00AF451B" w:rsidRDefault="00AF451B" w:rsidP="007B46F9">
      <w:pPr>
        <w:pStyle w:val="Prrafodelista"/>
        <w:numPr>
          <w:ilvl w:val="0"/>
          <w:numId w:val="13"/>
        </w:numPr>
        <w:jc w:val="both"/>
      </w:pPr>
      <w:proofErr w:type="spellStart"/>
      <w:r>
        <w:t>Build</w:t>
      </w:r>
      <w:proofErr w:type="spellEnd"/>
    </w:p>
    <w:p w14:paraId="70F5751E" w14:textId="00564B42" w:rsidR="00AF451B" w:rsidRDefault="00AF451B" w:rsidP="007B46F9">
      <w:pPr>
        <w:pStyle w:val="Prrafodelista"/>
        <w:numPr>
          <w:ilvl w:val="0"/>
          <w:numId w:val="13"/>
        </w:numPr>
        <w:jc w:val="both"/>
      </w:pPr>
      <w:r>
        <w:t xml:space="preserve">Video de 3 personas dando </w:t>
      </w:r>
      <w:proofErr w:type="spellStart"/>
      <w:r>
        <w:t>feedback</w:t>
      </w:r>
      <w:proofErr w:type="spellEnd"/>
    </w:p>
    <w:p w14:paraId="0845B987" w14:textId="7A378B88" w:rsidR="00883FB5" w:rsidRPr="00E04AAA" w:rsidRDefault="00AF451B" w:rsidP="007B46F9">
      <w:pPr>
        <w:pStyle w:val="Prrafodelista"/>
        <w:numPr>
          <w:ilvl w:val="0"/>
          <w:numId w:val="13"/>
        </w:numPr>
        <w:jc w:val="both"/>
      </w:pPr>
      <w:r>
        <w:t>Video explicativo</w:t>
      </w:r>
      <w:r w:rsidR="00883FB5" w:rsidRPr="00883FB5">
        <w:t> </w:t>
      </w:r>
      <w:r>
        <w:t xml:space="preserve">(con el </w:t>
      </w:r>
      <w:proofErr w:type="spellStart"/>
      <w:r>
        <w:t>feedback</w:t>
      </w:r>
      <w:proofErr w:type="spellEnd"/>
      <w:r>
        <w:t xml:space="preserve"> solucionado)</w:t>
      </w:r>
    </w:p>
    <w:p w14:paraId="198B2FD5" w14:textId="77777777" w:rsidR="00AF451B" w:rsidRDefault="00AF451B" w:rsidP="00AF451B">
      <w:pPr>
        <w:pStyle w:val="Prrafodelista"/>
        <w:jc w:val="both"/>
      </w:pPr>
    </w:p>
    <w:p w14:paraId="7A3C76F4" w14:textId="77777777" w:rsidR="00AF451B" w:rsidRDefault="00AF451B" w:rsidP="00AF451B">
      <w:pPr>
        <w:pStyle w:val="Prrafodelista"/>
        <w:jc w:val="both"/>
      </w:pPr>
    </w:p>
    <w:p w14:paraId="7BB28268" w14:textId="77777777" w:rsidR="00AF451B" w:rsidRDefault="00AF451B" w:rsidP="00AF451B">
      <w:pPr>
        <w:pStyle w:val="Prrafodelista"/>
        <w:jc w:val="both"/>
      </w:pPr>
    </w:p>
    <w:p w14:paraId="40F2934D" w14:textId="332CAA7B" w:rsidR="00341B36" w:rsidRDefault="00341B36" w:rsidP="007B46F9">
      <w:pPr>
        <w:pStyle w:val="Prrafodelista"/>
        <w:numPr>
          <w:ilvl w:val="0"/>
          <w:numId w:val="12"/>
        </w:numPr>
        <w:jc w:val="both"/>
      </w:pPr>
      <w:r>
        <w:t xml:space="preserve">El material debe tener un significado claro evitando la </w:t>
      </w:r>
      <w:r w:rsidR="000304B7">
        <w:t>ambigüedad</w:t>
      </w:r>
      <w:r>
        <w:t xml:space="preserve">. Es decir, quien programe no debe adivinar cómo representar lo que dice el GDD. Ej.: "Luego de atacar hay un </w:t>
      </w:r>
      <w:proofErr w:type="spellStart"/>
      <w:r>
        <w:t>cooldown</w:t>
      </w:r>
      <w:proofErr w:type="spellEnd"/>
      <w:r>
        <w:t xml:space="preserve"> breve". ¿Cuánto tiempo es breve? ¿Qué significa atacar? Quien juegue deberá entender la intención del desarrollador y saber cómo interactuar con el sistema. Evitar adjetivos. </w:t>
      </w:r>
    </w:p>
    <w:p w14:paraId="3509CA70" w14:textId="64724312" w:rsidR="00341B36" w:rsidRDefault="00341B36" w:rsidP="007B46F9">
      <w:pPr>
        <w:pStyle w:val="Prrafodelista"/>
        <w:numPr>
          <w:ilvl w:val="0"/>
          <w:numId w:val="12"/>
        </w:numPr>
        <w:jc w:val="both"/>
      </w:pPr>
      <w:r>
        <w:t xml:space="preserve">El material no debe tener contradicciones. Es decir, </w:t>
      </w:r>
      <w:r w:rsidR="000304B7">
        <w:t xml:space="preserve">que </w:t>
      </w:r>
      <w:r>
        <w:t>hay</w:t>
      </w:r>
      <w:r w:rsidR="000304B7">
        <w:t>a</w:t>
      </w:r>
      <w:r>
        <w:t xml:space="preserve"> dos afirmaciones que no pued</w:t>
      </w:r>
      <w:r w:rsidR="000304B7">
        <w:t>a</w:t>
      </w:r>
      <w:r>
        <w:t xml:space="preserve">n ser verdaderas al mismo tiempo. Ej.: veo en el GDD que el juego es para todo público y al probar la </w:t>
      </w:r>
      <w:proofErr w:type="spellStart"/>
      <w:r>
        <w:t>build</w:t>
      </w:r>
      <w:proofErr w:type="spellEnd"/>
      <w:r>
        <w:t xml:space="preserve"> veo mucha violencia.</w:t>
      </w:r>
    </w:p>
    <w:p w14:paraId="53A7FFE1" w14:textId="694AB6E0" w:rsidR="00341B36" w:rsidRDefault="00341B36" w:rsidP="007B46F9">
      <w:pPr>
        <w:pStyle w:val="Prrafodelista"/>
        <w:numPr>
          <w:ilvl w:val="0"/>
          <w:numId w:val="12"/>
        </w:numPr>
        <w:jc w:val="both"/>
      </w:pPr>
      <w:r>
        <w:t xml:space="preserve">El material debe estar redactado de forma académica. Ej.: veo que en la GUI o en el GDD hay </w:t>
      </w:r>
      <w:r w:rsidR="000304B7">
        <w:t>errores de redacción</w:t>
      </w:r>
      <w:r>
        <w:t xml:space="preserve">. </w:t>
      </w:r>
    </w:p>
    <w:p w14:paraId="6F1048BB" w14:textId="5223C4EB" w:rsidR="00341B36" w:rsidRPr="000304B7" w:rsidRDefault="00EE0D6F" w:rsidP="007B46F9">
      <w:pPr>
        <w:pStyle w:val="Prrafodelista"/>
        <w:numPr>
          <w:ilvl w:val="0"/>
          <w:numId w:val="12"/>
        </w:numPr>
        <w:jc w:val="both"/>
      </w:pPr>
      <w:r>
        <w:t>Mencionar a</w:t>
      </w:r>
      <w:r w:rsidR="00341B36">
        <w:t xml:space="preserve"> todos los </w:t>
      </w:r>
      <w:proofErr w:type="spellStart"/>
      <w:r w:rsidR="00341B36">
        <w:t>assets</w:t>
      </w:r>
      <w:proofErr w:type="spellEnd"/>
      <w:r w:rsidR="00341B36">
        <w:t xml:space="preserve"> que sean de terceros con su</w:t>
      </w:r>
      <w:r w:rsidR="000304B7">
        <w:t>s</w:t>
      </w:r>
      <w:r w:rsidR="00341B36">
        <w:t xml:space="preserve"> respectivos links</w:t>
      </w:r>
      <w:r w:rsidR="00AF451B">
        <w:t xml:space="preserve"> dentro de la </w:t>
      </w:r>
      <w:proofErr w:type="spellStart"/>
      <w:r w:rsidR="00AF451B">
        <w:t>build</w:t>
      </w:r>
      <w:proofErr w:type="spellEnd"/>
      <w:r w:rsidR="00341B36">
        <w:t>.</w:t>
      </w:r>
    </w:p>
    <w:p w14:paraId="0BDC4AE3" w14:textId="77777777" w:rsidR="00341B36" w:rsidRPr="00341B36" w:rsidRDefault="00341B36" w:rsidP="008D1694">
      <w:pPr>
        <w:jc w:val="both"/>
      </w:pPr>
    </w:p>
    <w:p w14:paraId="6AB04C91" w14:textId="77777777" w:rsidR="00341B36" w:rsidRDefault="0079468F" w:rsidP="008D1694">
      <w:pPr>
        <w:jc w:val="both"/>
      </w:pPr>
      <w:r>
        <w:br w:type="page"/>
      </w:r>
    </w:p>
    <w:p w14:paraId="4254009B" w14:textId="76CDD57F" w:rsidR="00396A89" w:rsidRDefault="00FA7B83" w:rsidP="008D1694">
      <w:pPr>
        <w:pStyle w:val="Ttulo1"/>
        <w:numPr>
          <w:ilvl w:val="0"/>
          <w:numId w:val="5"/>
        </w:numPr>
        <w:jc w:val="both"/>
      </w:pPr>
      <w:bookmarkStart w:id="2" w:name="_Toc226735002"/>
      <w:r w:rsidRPr="00DB17A0">
        <w:lastRenderedPageBreak/>
        <w:t>Ideación</w:t>
      </w:r>
      <w:bookmarkEnd w:id="2"/>
    </w:p>
    <w:p w14:paraId="7B72A08B" w14:textId="77777777" w:rsidR="00DB17A0" w:rsidRPr="00DB17A0" w:rsidRDefault="00DB17A0" w:rsidP="008D1694">
      <w:pPr>
        <w:jc w:val="both"/>
      </w:pPr>
    </w:p>
    <w:p w14:paraId="5FEEB466" w14:textId="47090638" w:rsidR="00DB17A0" w:rsidRDefault="00DB17A0" w:rsidP="008D1694">
      <w:pPr>
        <w:pStyle w:val="Ttulo2"/>
        <w:jc w:val="both"/>
      </w:pPr>
      <w:bookmarkStart w:id="3" w:name="_Toc226735003"/>
      <w:r>
        <w:t xml:space="preserve">2.1 </w:t>
      </w:r>
      <w:r w:rsidR="00FA7B83" w:rsidRPr="00DB17A0">
        <w:t>Deseo</w:t>
      </w:r>
      <w:bookmarkEnd w:id="3"/>
    </w:p>
    <w:p w14:paraId="56008E4F" w14:textId="40169AD7" w:rsidR="00C1267B" w:rsidRDefault="00C1267B" w:rsidP="008D1694">
      <w:pPr>
        <w:jc w:val="both"/>
        <w:rPr>
          <w:lang w:val="es-ES"/>
        </w:rPr>
      </w:pPr>
    </w:p>
    <w:p w14:paraId="7E7D61E1" w14:textId="1F3F2F26" w:rsidR="00FA7B83" w:rsidRDefault="00FA7B83" w:rsidP="008D1694">
      <w:pPr>
        <w:jc w:val="both"/>
        <w:rPr>
          <w:lang w:val="es-ES"/>
        </w:rPr>
      </w:pPr>
      <w:r w:rsidRPr="00FA7B83">
        <w:rPr>
          <w:lang w:val="es-ES"/>
        </w:rPr>
        <w:t xml:space="preserve">¿Qué es lo que debe expresar el juego? </w:t>
      </w:r>
    </w:p>
    <w:p w14:paraId="4B790A4E" w14:textId="685E4F32" w:rsidR="00FA7B83" w:rsidRDefault="00FA7B83" w:rsidP="008D1694">
      <w:pPr>
        <w:jc w:val="both"/>
        <w:rPr>
          <w:lang w:val="es-ES"/>
        </w:rPr>
      </w:pPr>
      <w:r w:rsidRPr="00FA7B83">
        <w:rPr>
          <w:lang w:val="es-ES"/>
        </w:rPr>
        <w:t xml:space="preserve">¿Qué experiencia quiero que tenga el jugador? ¿Qué se va a llevar? </w:t>
      </w:r>
    </w:p>
    <w:p w14:paraId="57940635" w14:textId="77777777" w:rsidR="00DB17A0" w:rsidRDefault="00FA7B83" w:rsidP="008D1694">
      <w:pPr>
        <w:jc w:val="both"/>
        <w:rPr>
          <w:lang w:val="es-ES"/>
        </w:rPr>
      </w:pPr>
      <w:r w:rsidRPr="00FA7B83">
        <w:rPr>
          <w:lang w:val="es-ES"/>
        </w:rPr>
        <w:t>¿Qué quiero lograr con es</w:t>
      </w:r>
      <w:r>
        <w:rPr>
          <w:lang w:val="es-ES"/>
        </w:rPr>
        <w:t>te proyecto</w:t>
      </w:r>
      <w:r w:rsidRPr="00FA7B83">
        <w:rPr>
          <w:lang w:val="es-ES"/>
        </w:rPr>
        <w:t>?</w:t>
      </w:r>
      <w:r>
        <w:rPr>
          <w:lang w:val="es-ES"/>
        </w:rPr>
        <w:t xml:space="preserve"> </w:t>
      </w:r>
    </w:p>
    <w:p w14:paraId="166441DB" w14:textId="77777777" w:rsidR="00C1267B" w:rsidRDefault="00C1267B" w:rsidP="00C1267B">
      <w:pPr>
        <w:jc w:val="both"/>
      </w:pPr>
      <w:r>
        <w:t xml:space="preserve">¿Qué te motiva a terminar tu juego </w:t>
      </w:r>
      <w:proofErr w:type="spellStart"/>
      <w:r>
        <w:t>aún</w:t>
      </w:r>
      <w:proofErr w:type="spellEnd"/>
      <w:r>
        <w:t xml:space="preserve"> cuando esté todo en contra?</w:t>
      </w:r>
    </w:p>
    <w:p w14:paraId="368FA4E1" w14:textId="77777777" w:rsidR="00127854" w:rsidRDefault="00127854" w:rsidP="008D1694">
      <w:pPr>
        <w:pStyle w:val="Ttulo2"/>
        <w:jc w:val="both"/>
      </w:pPr>
    </w:p>
    <w:p w14:paraId="1A8420CA" w14:textId="3AC7DDA9" w:rsidR="00A50AB4" w:rsidRDefault="00A50AB4" w:rsidP="00A50AB4">
      <w:pPr>
        <w:pStyle w:val="Ttulo2"/>
        <w:jc w:val="both"/>
      </w:pPr>
      <w:bookmarkStart w:id="4" w:name="_Toc226735004"/>
      <w:r>
        <w:t>2</w:t>
      </w:r>
      <w:r w:rsidRPr="00396A89">
        <w:t>.</w:t>
      </w:r>
      <w:r>
        <w:t>2</w:t>
      </w:r>
      <w:r w:rsidRPr="00396A89">
        <w:t xml:space="preserve"> </w:t>
      </w:r>
      <w:r>
        <w:t>Situaciones interesantes variadas</w:t>
      </w:r>
      <w:bookmarkEnd w:id="4"/>
    </w:p>
    <w:p w14:paraId="7D8A45BC" w14:textId="77777777" w:rsidR="00A50AB4" w:rsidRPr="00A50AB4" w:rsidRDefault="00A50AB4" w:rsidP="00A50AB4"/>
    <w:p w14:paraId="5F6D94F3" w14:textId="10CB6C4F" w:rsidR="00A50AB4" w:rsidRDefault="00393F94" w:rsidP="00A50AB4">
      <w:pPr>
        <w:jc w:val="both"/>
      </w:pPr>
      <w:r>
        <w:t>Describir detalladamente</w:t>
      </w:r>
      <w:r w:rsidR="00A50AB4">
        <w:t xml:space="preserve"> 10 </w:t>
      </w:r>
      <w:r w:rsidR="00A50AB4" w:rsidRPr="00C72C30">
        <w:rPr>
          <w:b/>
          <w:bCs/>
        </w:rPr>
        <w:t>situaciones interesantes variadas</w:t>
      </w:r>
      <w:r w:rsidR="00A50AB4">
        <w:t xml:space="preserve"> que puedan </w:t>
      </w:r>
      <w:r>
        <w:t>existir</w:t>
      </w:r>
      <w:r w:rsidR="00A50AB4">
        <w:t xml:space="preserve"> al interactuar con el juego.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A50AB4" w14:paraId="3443DA81" w14:textId="77777777" w:rsidTr="00AE775B">
        <w:tc>
          <w:tcPr>
            <w:tcW w:w="1980" w:type="dxa"/>
          </w:tcPr>
          <w:p w14:paraId="09F81E00" w14:textId="77777777" w:rsidR="00A50AB4" w:rsidRPr="007B46F9" w:rsidRDefault="00A50AB4" w:rsidP="00AE775B">
            <w:pPr>
              <w:jc w:val="both"/>
              <w:rPr>
                <w:b/>
                <w:bCs/>
              </w:rPr>
            </w:pPr>
            <w:r w:rsidRPr="007B46F9">
              <w:rPr>
                <w:b/>
                <w:bCs/>
              </w:rPr>
              <w:t>Situación 1</w:t>
            </w:r>
          </w:p>
        </w:tc>
        <w:tc>
          <w:tcPr>
            <w:tcW w:w="6514" w:type="dxa"/>
          </w:tcPr>
          <w:p w14:paraId="0EA392CF" w14:textId="77777777" w:rsidR="00A50AB4" w:rsidRDefault="00A50AB4" w:rsidP="00AE775B">
            <w:pPr>
              <w:jc w:val="both"/>
            </w:pPr>
          </w:p>
        </w:tc>
      </w:tr>
      <w:tr w:rsidR="00A50AB4" w14:paraId="74F9D175" w14:textId="77777777" w:rsidTr="00AE775B">
        <w:tc>
          <w:tcPr>
            <w:tcW w:w="1980" w:type="dxa"/>
          </w:tcPr>
          <w:p w14:paraId="2A224F65" w14:textId="77777777" w:rsidR="00A50AB4" w:rsidRPr="007B46F9" w:rsidRDefault="00A50AB4" w:rsidP="00AE775B">
            <w:pPr>
              <w:jc w:val="both"/>
              <w:rPr>
                <w:b/>
                <w:bCs/>
              </w:rPr>
            </w:pPr>
            <w:r w:rsidRPr="007B46F9">
              <w:rPr>
                <w:b/>
                <w:bCs/>
              </w:rPr>
              <w:t>Situación 2</w:t>
            </w:r>
          </w:p>
        </w:tc>
        <w:tc>
          <w:tcPr>
            <w:tcW w:w="6514" w:type="dxa"/>
          </w:tcPr>
          <w:p w14:paraId="014CA8F1" w14:textId="77777777" w:rsidR="00A50AB4" w:rsidRDefault="00A50AB4" w:rsidP="00AE775B">
            <w:pPr>
              <w:jc w:val="both"/>
            </w:pPr>
          </w:p>
        </w:tc>
      </w:tr>
      <w:tr w:rsidR="00A50AB4" w14:paraId="3A02D836" w14:textId="77777777" w:rsidTr="00AE775B">
        <w:tc>
          <w:tcPr>
            <w:tcW w:w="1980" w:type="dxa"/>
          </w:tcPr>
          <w:p w14:paraId="2EE56047" w14:textId="77777777" w:rsidR="00A50AB4" w:rsidRPr="007B46F9" w:rsidRDefault="00A50AB4" w:rsidP="00AE775B">
            <w:pPr>
              <w:jc w:val="both"/>
              <w:rPr>
                <w:b/>
                <w:bCs/>
              </w:rPr>
            </w:pPr>
            <w:r w:rsidRPr="007B46F9">
              <w:rPr>
                <w:b/>
                <w:bCs/>
              </w:rPr>
              <w:t>Situación 3</w:t>
            </w:r>
          </w:p>
        </w:tc>
        <w:tc>
          <w:tcPr>
            <w:tcW w:w="6514" w:type="dxa"/>
          </w:tcPr>
          <w:p w14:paraId="30AB6307" w14:textId="77777777" w:rsidR="00A50AB4" w:rsidRDefault="00A50AB4" w:rsidP="00AE775B">
            <w:pPr>
              <w:jc w:val="both"/>
            </w:pPr>
          </w:p>
        </w:tc>
      </w:tr>
      <w:tr w:rsidR="00A50AB4" w14:paraId="61648086" w14:textId="77777777" w:rsidTr="00AE775B">
        <w:tc>
          <w:tcPr>
            <w:tcW w:w="1980" w:type="dxa"/>
          </w:tcPr>
          <w:p w14:paraId="1A2D7333" w14:textId="77777777" w:rsidR="00A50AB4" w:rsidRPr="007B46F9" w:rsidRDefault="00A50AB4" w:rsidP="00AE775B">
            <w:pPr>
              <w:jc w:val="both"/>
              <w:rPr>
                <w:b/>
                <w:bCs/>
              </w:rPr>
            </w:pPr>
            <w:r w:rsidRPr="007B46F9">
              <w:rPr>
                <w:b/>
                <w:bCs/>
              </w:rPr>
              <w:t>Situación 4</w:t>
            </w:r>
          </w:p>
        </w:tc>
        <w:tc>
          <w:tcPr>
            <w:tcW w:w="6514" w:type="dxa"/>
          </w:tcPr>
          <w:p w14:paraId="5CA92E5D" w14:textId="77777777" w:rsidR="00A50AB4" w:rsidRDefault="00A50AB4" w:rsidP="00AE775B">
            <w:pPr>
              <w:jc w:val="both"/>
            </w:pPr>
          </w:p>
        </w:tc>
      </w:tr>
      <w:tr w:rsidR="00A50AB4" w14:paraId="194C7C29" w14:textId="77777777" w:rsidTr="00AE775B">
        <w:tc>
          <w:tcPr>
            <w:tcW w:w="1980" w:type="dxa"/>
          </w:tcPr>
          <w:p w14:paraId="67A36D3E" w14:textId="77777777" w:rsidR="00A50AB4" w:rsidRPr="007B46F9" w:rsidRDefault="00A50AB4" w:rsidP="00AE775B">
            <w:pPr>
              <w:jc w:val="both"/>
              <w:rPr>
                <w:b/>
                <w:bCs/>
              </w:rPr>
            </w:pPr>
            <w:r w:rsidRPr="007B46F9">
              <w:rPr>
                <w:b/>
                <w:bCs/>
              </w:rPr>
              <w:t>Situación 5</w:t>
            </w:r>
          </w:p>
        </w:tc>
        <w:tc>
          <w:tcPr>
            <w:tcW w:w="6514" w:type="dxa"/>
          </w:tcPr>
          <w:p w14:paraId="03A2D831" w14:textId="77777777" w:rsidR="00A50AB4" w:rsidRDefault="00A50AB4" w:rsidP="00AE775B">
            <w:pPr>
              <w:jc w:val="both"/>
            </w:pPr>
          </w:p>
        </w:tc>
      </w:tr>
      <w:tr w:rsidR="00A50AB4" w14:paraId="696E80B9" w14:textId="77777777" w:rsidTr="00AE775B">
        <w:tc>
          <w:tcPr>
            <w:tcW w:w="1980" w:type="dxa"/>
          </w:tcPr>
          <w:p w14:paraId="2643F8C1" w14:textId="77777777" w:rsidR="00A50AB4" w:rsidRPr="007B46F9" w:rsidRDefault="00A50AB4" w:rsidP="00AE775B">
            <w:pPr>
              <w:jc w:val="both"/>
              <w:rPr>
                <w:b/>
                <w:bCs/>
              </w:rPr>
            </w:pPr>
            <w:r w:rsidRPr="007B46F9">
              <w:rPr>
                <w:b/>
                <w:bCs/>
              </w:rPr>
              <w:t>Situación 6</w:t>
            </w:r>
          </w:p>
        </w:tc>
        <w:tc>
          <w:tcPr>
            <w:tcW w:w="6514" w:type="dxa"/>
          </w:tcPr>
          <w:p w14:paraId="18AABF02" w14:textId="77777777" w:rsidR="00A50AB4" w:rsidRDefault="00A50AB4" w:rsidP="00AE775B">
            <w:pPr>
              <w:jc w:val="both"/>
            </w:pPr>
          </w:p>
        </w:tc>
      </w:tr>
      <w:tr w:rsidR="00A50AB4" w14:paraId="6A253B81" w14:textId="77777777" w:rsidTr="00AE775B">
        <w:tc>
          <w:tcPr>
            <w:tcW w:w="1980" w:type="dxa"/>
          </w:tcPr>
          <w:p w14:paraId="4F4D209C" w14:textId="77777777" w:rsidR="00A50AB4" w:rsidRPr="007B46F9" w:rsidRDefault="00A50AB4" w:rsidP="00AE775B">
            <w:pPr>
              <w:jc w:val="both"/>
              <w:rPr>
                <w:b/>
                <w:bCs/>
              </w:rPr>
            </w:pPr>
            <w:r w:rsidRPr="007B46F9">
              <w:rPr>
                <w:b/>
                <w:bCs/>
              </w:rPr>
              <w:t>Situación 7</w:t>
            </w:r>
          </w:p>
        </w:tc>
        <w:tc>
          <w:tcPr>
            <w:tcW w:w="6514" w:type="dxa"/>
          </w:tcPr>
          <w:p w14:paraId="5CE8CD9F" w14:textId="77777777" w:rsidR="00A50AB4" w:rsidRDefault="00A50AB4" w:rsidP="00AE775B">
            <w:pPr>
              <w:jc w:val="both"/>
            </w:pPr>
          </w:p>
        </w:tc>
      </w:tr>
      <w:tr w:rsidR="00A50AB4" w14:paraId="1028B52F" w14:textId="77777777" w:rsidTr="00AE775B">
        <w:tc>
          <w:tcPr>
            <w:tcW w:w="1980" w:type="dxa"/>
          </w:tcPr>
          <w:p w14:paraId="3168AF89" w14:textId="77777777" w:rsidR="00A50AB4" w:rsidRPr="007B46F9" w:rsidRDefault="00A50AB4" w:rsidP="00AE775B">
            <w:pPr>
              <w:jc w:val="both"/>
              <w:rPr>
                <w:b/>
                <w:bCs/>
              </w:rPr>
            </w:pPr>
            <w:r w:rsidRPr="007B46F9">
              <w:rPr>
                <w:b/>
                <w:bCs/>
              </w:rPr>
              <w:t>Situación 8</w:t>
            </w:r>
          </w:p>
        </w:tc>
        <w:tc>
          <w:tcPr>
            <w:tcW w:w="6514" w:type="dxa"/>
          </w:tcPr>
          <w:p w14:paraId="1822F549" w14:textId="77777777" w:rsidR="00A50AB4" w:rsidRDefault="00A50AB4" w:rsidP="00AE775B">
            <w:pPr>
              <w:jc w:val="both"/>
            </w:pPr>
          </w:p>
        </w:tc>
      </w:tr>
      <w:tr w:rsidR="00A50AB4" w14:paraId="22705861" w14:textId="77777777" w:rsidTr="00AE775B">
        <w:tc>
          <w:tcPr>
            <w:tcW w:w="1980" w:type="dxa"/>
          </w:tcPr>
          <w:p w14:paraId="04BB8061" w14:textId="77777777" w:rsidR="00A50AB4" w:rsidRPr="007B46F9" w:rsidRDefault="00A50AB4" w:rsidP="00AE775B">
            <w:pPr>
              <w:jc w:val="both"/>
              <w:rPr>
                <w:b/>
                <w:bCs/>
              </w:rPr>
            </w:pPr>
            <w:r w:rsidRPr="007B46F9">
              <w:rPr>
                <w:b/>
                <w:bCs/>
              </w:rPr>
              <w:t>Situación 9</w:t>
            </w:r>
          </w:p>
        </w:tc>
        <w:tc>
          <w:tcPr>
            <w:tcW w:w="6514" w:type="dxa"/>
          </w:tcPr>
          <w:p w14:paraId="2838B479" w14:textId="77777777" w:rsidR="00A50AB4" w:rsidRDefault="00A50AB4" w:rsidP="00AE775B">
            <w:pPr>
              <w:jc w:val="both"/>
            </w:pPr>
          </w:p>
        </w:tc>
      </w:tr>
      <w:tr w:rsidR="00A50AB4" w14:paraId="0BD77684" w14:textId="77777777" w:rsidTr="00AE775B">
        <w:tc>
          <w:tcPr>
            <w:tcW w:w="1980" w:type="dxa"/>
          </w:tcPr>
          <w:p w14:paraId="4AFB5396" w14:textId="77777777" w:rsidR="00A50AB4" w:rsidRPr="007B46F9" w:rsidRDefault="00A50AB4" w:rsidP="00AE775B">
            <w:pPr>
              <w:jc w:val="both"/>
              <w:rPr>
                <w:b/>
                <w:bCs/>
              </w:rPr>
            </w:pPr>
            <w:r w:rsidRPr="007B46F9">
              <w:rPr>
                <w:b/>
                <w:bCs/>
              </w:rPr>
              <w:t>Situación 10</w:t>
            </w:r>
          </w:p>
        </w:tc>
        <w:tc>
          <w:tcPr>
            <w:tcW w:w="6514" w:type="dxa"/>
          </w:tcPr>
          <w:p w14:paraId="26C26CDF" w14:textId="77777777" w:rsidR="00A50AB4" w:rsidRDefault="00A50AB4" w:rsidP="00AE775B">
            <w:pPr>
              <w:jc w:val="both"/>
            </w:pPr>
          </w:p>
        </w:tc>
      </w:tr>
    </w:tbl>
    <w:p w14:paraId="0CE96F81" w14:textId="77777777" w:rsidR="00A50AB4" w:rsidRDefault="00A50AB4" w:rsidP="008D1694">
      <w:pPr>
        <w:pStyle w:val="Ttulo2"/>
        <w:jc w:val="both"/>
      </w:pPr>
    </w:p>
    <w:p w14:paraId="4414A29F" w14:textId="77777777" w:rsidR="00A50AB4" w:rsidRDefault="00A50AB4" w:rsidP="008D1694">
      <w:pPr>
        <w:pStyle w:val="Ttulo2"/>
        <w:jc w:val="both"/>
      </w:pPr>
    </w:p>
    <w:p w14:paraId="75AFD4E1" w14:textId="578E3C2D" w:rsidR="00396A89" w:rsidRDefault="00DB17A0" w:rsidP="008D1694">
      <w:pPr>
        <w:pStyle w:val="Ttulo2"/>
        <w:jc w:val="both"/>
      </w:pPr>
      <w:bookmarkStart w:id="5" w:name="_Toc226735005"/>
      <w:r>
        <w:t>2</w:t>
      </w:r>
      <w:r w:rsidR="00396A89" w:rsidRPr="00396A89">
        <w:t>.</w:t>
      </w:r>
      <w:r w:rsidR="00A50AB4">
        <w:t>3</w:t>
      </w:r>
      <w:r w:rsidR="00396A89" w:rsidRPr="00396A89">
        <w:t xml:space="preserve"> </w:t>
      </w:r>
      <w:r w:rsidR="00393F98">
        <w:t>Imagen</w:t>
      </w:r>
      <w:bookmarkEnd w:id="5"/>
    </w:p>
    <w:p w14:paraId="5AA0AE42" w14:textId="77777777" w:rsidR="00127854" w:rsidRPr="00127854" w:rsidRDefault="00127854" w:rsidP="008D1694">
      <w:pPr>
        <w:jc w:val="both"/>
      </w:pPr>
    </w:p>
    <w:p w14:paraId="1BFCBC20" w14:textId="5B3F96C0" w:rsidR="00396A89" w:rsidRDefault="00396A89" w:rsidP="008D1694">
      <w:pPr>
        <w:jc w:val="both"/>
      </w:pPr>
      <w:r>
        <w:t>¿Cómo se representará</w:t>
      </w:r>
      <w:r w:rsidR="00A50AB4">
        <w:t>n</w:t>
      </w:r>
      <w:r>
        <w:t xml:space="preserve"> gráficamente e</w:t>
      </w:r>
      <w:r w:rsidR="00A50AB4">
        <w:t>sas</w:t>
      </w:r>
      <w:r>
        <w:t xml:space="preserve"> </w:t>
      </w:r>
      <w:r w:rsidR="00A50AB4">
        <w:t>situaciones</w:t>
      </w:r>
      <w:r>
        <w:t>? (Es la ventana al universo que estás creando, debe ser clara)</w:t>
      </w:r>
    </w:p>
    <w:p w14:paraId="0652265F" w14:textId="05B44406" w:rsidR="00E04AAA" w:rsidRDefault="00A50AB4" w:rsidP="008D1694">
      <w:pPr>
        <w:jc w:val="both"/>
      </w:pPr>
      <w:r>
        <w:t>E</w:t>
      </w:r>
      <w:r w:rsidR="00393F98">
        <w:t>laborar varias maneras de representar</w:t>
      </w:r>
      <w:r>
        <w:t xml:space="preserve">las con bocetos. </w:t>
      </w:r>
      <w:r w:rsidR="00393F98">
        <w:t xml:space="preserve"> </w:t>
      </w:r>
      <w:r>
        <w:t xml:space="preserve">Deben ser coherentes con lo que </w:t>
      </w:r>
      <w:proofErr w:type="spellStart"/>
      <w:r>
        <w:t>deseás</w:t>
      </w:r>
      <w:proofErr w:type="spellEnd"/>
      <w:r w:rsidR="00393F98">
        <w:t>. La imagen te permite trabajar más rápido al principio</w:t>
      </w:r>
      <w:r w:rsidR="002B5DFA">
        <w:t xml:space="preserve"> y expresa conocimiento</w:t>
      </w:r>
      <w:r w:rsidR="00393F98">
        <w:t xml:space="preserve">. </w:t>
      </w:r>
    </w:p>
    <w:p w14:paraId="4990D227" w14:textId="77777777" w:rsidR="00393F98" w:rsidRDefault="00393F98" w:rsidP="008D1694">
      <w:pPr>
        <w:jc w:val="both"/>
      </w:pPr>
    </w:p>
    <w:p w14:paraId="18CA925B" w14:textId="5F50D062" w:rsidR="00396A89" w:rsidRDefault="00DB17A0" w:rsidP="008D1694">
      <w:pPr>
        <w:pStyle w:val="Ttulo2"/>
        <w:jc w:val="both"/>
      </w:pPr>
      <w:bookmarkStart w:id="6" w:name="_Toc226735006"/>
      <w:r>
        <w:t>2</w:t>
      </w:r>
      <w:r w:rsidR="00396A89" w:rsidRPr="00396A89">
        <w:t>.</w:t>
      </w:r>
      <w:r w:rsidR="00A50AB4">
        <w:t>4</w:t>
      </w:r>
      <w:r w:rsidR="00396A89" w:rsidRPr="00396A89">
        <w:t xml:space="preserve"> </w:t>
      </w:r>
      <w:r w:rsidR="00396A89">
        <w:t>Gesto</w:t>
      </w:r>
      <w:bookmarkEnd w:id="6"/>
      <w:r w:rsidR="00396A89">
        <w:t xml:space="preserve"> </w:t>
      </w:r>
    </w:p>
    <w:p w14:paraId="7065A4B4" w14:textId="77777777" w:rsidR="00127854" w:rsidRPr="00127854" w:rsidRDefault="00127854" w:rsidP="008D1694">
      <w:pPr>
        <w:jc w:val="both"/>
      </w:pPr>
    </w:p>
    <w:p w14:paraId="79AAC9CF" w14:textId="7F0A6CDF" w:rsidR="00396A89" w:rsidRDefault="00396A89" w:rsidP="008D1694">
      <w:pPr>
        <w:jc w:val="both"/>
      </w:pPr>
      <w:r>
        <w:t>¿Cuáles son los gestos predominantes que realizará el jugador</w:t>
      </w:r>
      <w:r w:rsidR="002A15DC">
        <w:t xml:space="preserve"> para interactuar</w:t>
      </w:r>
      <w:r w:rsidR="00F74AD6">
        <w:t xml:space="preserve"> en esas situaciones</w:t>
      </w:r>
      <w:r>
        <w:t>?</w:t>
      </w:r>
    </w:p>
    <w:p w14:paraId="3C34A530" w14:textId="77777777" w:rsidR="00CF03AE" w:rsidRDefault="00CF03AE" w:rsidP="008D1694">
      <w:pPr>
        <w:jc w:val="both"/>
      </w:pPr>
    </w:p>
    <w:p w14:paraId="5A0F3D3B" w14:textId="013F3167" w:rsidR="00393F98" w:rsidRDefault="00393F98" w:rsidP="008D1694">
      <w:pPr>
        <w:jc w:val="both"/>
      </w:pPr>
      <w:r w:rsidRPr="002B5DFA">
        <w:rPr>
          <w:b/>
          <w:bCs/>
        </w:rPr>
        <w:t>El deseo, la imagen y el gesto está basado e</w:t>
      </w:r>
      <w:r w:rsidR="00CF03AE" w:rsidRPr="002B5DFA">
        <w:rPr>
          <w:b/>
          <w:bCs/>
        </w:rPr>
        <w:t>n</w:t>
      </w:r>
      <w:r w:rsidRPr="002B5DFA">
        <w:rPr>
          <w:b/>
          <w:bCs/>
        </w:rPr>
        <w:t>:</w:t>
      </w:r>
      <w:r>
        <w:t xml:space="preserve"> </w:t>
      </w:r>
      <w:hyperlink r:id="rId6" w:history="1">
        <w:r w:rsidRPr="00E14008">
          <w:rPr>
            <w:rStyle w:val="Hipervnculo"/>
          </w:rPr>
          <w:t>https://youtu.be/vHGRSb5tMEY?t=16813</w:t>
        </w:r>
      </w:hyperlink>
      <w:r>
        <w:t xml:space="preserve"> </w:t>
      </w:r>
    </w:p>
    <w:p w14:paraId="492B0A9E" w14:textId="77777777" w:rsidR="00E04AAA" w:rsidRDefault="00E04AAA" w:rsidP="00E04AAA">
      <w:pPr>
        <w:pStyle w:val="Ttulo2"/>
        <w:jc w:val="both"/>
      </w:pPr>
    </w:p>
    <w:p w14:paraId="160F3168" w14:textId="3CC7FB15" w:rsidR="00E04AAA" w:rsidRDefault="00E04AAA" w:rsidP="00E04AAA">
      <w:pPr>
        <w:pStyle w:val="Ttulo2"/>
        <w:jc w:val="both"/>
      </w:pPr>
      <w:bookmarkStart w:id="7" w:name="_Toc226735007"/>
      <w:r>
        <w:t>2</w:t>
      </w:r>
      <w:r w:rsidRPr="00396A89">
        <w:t>.</w:t>
      </w:r>
      <w:r w:rsidR="00A50AB4">
        <w:t>5</w:t>
      </w:r>
      <w:r w:rsidRPr="00396A89">
        <w:t xml:space="preserve"> Fantasía, Valores Nucleares, Pilares de juego, Abstracciones Clave</w:t>
      </w:r>
      <w:bookmarkEnd w:id="7"/>
    </w:p>
    <w:p w14:paraId="5FE71EA6" w14:textId="77777777" w:rsidR="00E04AAA" w:rsidRDefault="00E04AAA" w:rsidP="00E04AAA">
      <w:pPr>
        <w:pStyle w:val="Ttulo2"/>
        <w:jc w:val="both"/>
      </w:pPr>
    </w:p>
    <w:p w14:paraId="7AB8027C" w14:textId="78BBBDEB" w:rsidR="00120243" w:rsidRPr="00120243" w:rsidRDefault="00120243" w:rsidP="00120243">
      <w:r>
        <w:t xml:space="preserve">Basado en: </w:t>
      </w:r>
      <w:hyperlink r:id="rId7" w:history="1">
        <w:r w:rsidRPr="00E14008">
          <w:rPr>
            <w:rStyle w:val="Hipervnculo"/>
          </w:rPr>
          <w:t>https://gamedesignskills.com/game-design/design-pillars/</w:t>
        </w:r>
      </w:hyperlink>
      <w:r>
        <w:t xml:space="preserve"> </w:t>
      </w:r>
    </w:p>
    <w:p w14:paraId="5A429FF3" w14:textId="77777777" w:rsidR="00120243" w:rsidRPr="00120243" w:rsidRDefault="00120243" w:rsidP="0012024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4"/>
        <w:gridCol w:w="2023"/>
        <w:gridCol w:w="2316"/>
        <w:gridCol w:w="2175"/>
      </w:tblGrid>
      <w:tr w:rsidR="00E04AAA" w14:paraId="61C01472" w14:textId="77777777" w:rsidTr="0097004A">
        <w:trPr>
          <w:trHeight w:val="297"/>
        </w:trPr>
        <w:tc>
          <w:tcPr>
            <w:tcW w:w="7958" w:type="dxa"/>
            <w:gridSpan w:val="4"/>
            <w:shd w:val="clear" w:color="auto" w:fill="B4C6E7" w:themeFill="accent1" w:themeFillTint="66"/>
          </w:tcPr>
          <w:p w14:paraId="408FA52A" w14:textId="77777777" w:rsidR="00E04AAA" w:rsidRPr="00C25797" w:rsidRDefault="00E04AAA" w:rsidP="0097004A">
            <w:pPr>
              <w:jc w:val="both"/>
              <w:rPr>
                <w:b/>
                <w:bCs/>
              </w:rPr>
            </w:pPr>
            <w:r w:rsidRPr="00C25797">
              <w:rPr>
                <w:b/>
                <w:bCs/>
              </w:rPr>
              <w:t>Fantasía:</w:t>
            </w:r>
          </w:p>
        </w:tc>
      </w:tr>
      <w:tr w:rsidR="00E04AAA" w14:paraId="659041E8" w14:textId="77777777" w:rsidTr="0097004A">
        <w:trPr>
          <w:trHeight w:val="297"/>
        </w:trPr>
        <w:tc>
          <w:tcPr>
            <w:tcW w:w="7958" w:type="dxa"/>
            <w:gridSpan w:val="4"/>
          </w:tcPr>
          <w:p w14:paraId="20DD519A" w14:textId="77777777" w:rsidR="00E04AAA" w:rsidRDefault="00E04AAA" w:rsidP="0097004A">
            <w:pPr>
              <w:jc w:val="both"/>
            </w:pPr>
          </w:p>
        </w:tc>
      </w:tr>
      <w:tr w:rsidR="00E04AAA" w14:paraId="18330299" w14:textId="77777777" w:rsidTr="0097004A">
        <w:trPr>
          <w:trHeight w:val="609"/>
        </w:trPr>
        <w:tc>
          <w:tcPr>
            <w:tcW w:w="1444" w:type="dxa"/>
            <w:shd w:val="clear" w:color="auto" w:fill="FFF2CC" w:themeFill="accent4" w:themeFillTint="33"/>
          </w:tcPr>
          <w:p w14:paraId="6A3D4DA0" w14:textId="77777777" w:rsidR="00E04AAA" w:rsidRDefault="00E04AAA" w:rsidP="0097004A">
            <w:pPr>
              <w:jc w:val="both"/>
            </w:pPr>
            <w:r>
              <w:t>Abstracción</w:t>
            </w:r>
          </w:p>
          <w:p w14:paraId="4CD7E5FD" w14:textId="77777777" w:rsidR="00E04AAA" w:rsidRDefault="00E04AAA" w:rsidP="0097004A">
            <w:pPr>
              <w:jc w:val="both"/>
            </w:pPr>
            <w:r>
              <w:t>Clave # 1</w:t>
            </w:r>
          </w:p>
        </w:tc>
        <w:tc>
          <w:tcPr>
            <w:tcW w:w="2023" w:type="dxa"/>
          </w:tcPr>
          <w:p w14:paraId="119F0636" w14:textId="77777777" w:rsidR="00E04AAA" w:rsidRDefault="00E04AAA" w:rsidP="0097004A">
            <w:pPr>
              <w:jc w:val="both"/>
            </w:pPr>
            <w:r>
              <w:t>Pilares de juego</w:t>
            </w:r>
          </w:p>
        </w:tc>
        <w:tc>
          <w:tcPr>
            <w:tcW w:w="2316" w:type="dxa"/>
          </w:tcPr>
          <w:p w14:paraId="1CBDFD4B" w14:textId="77777777" w:rsidR="00E04AAA" w:rsidRDefault="00E04AAA" w:rsidP="0097004A">
            <w:pPr>
              <w:jc w:val="both"/>
            </w:pPr>
            <w:r>
              <w:t>Pilares de juego</w:t>
            </w:r>
          </w:p>
        </w:tc>
        <w:tc>
          <w:tcPr>
            <w:tcW w:w="2174" w:type="dxa"/>
          </w:tcPr>
          <w:p w14:paraId="3FAAD826" w14:textId="77777777" w:rsidR="00E04AAA" w:rsidRDefault="00E04AAA" w:rsidP="0097004A">
            <w:pPr>
              <w:jc w:val="both"/>
            </w:pPr>
            <w:r>
              <w:t>Pilares de juego</w:t>
            </w:r>
          </w:p>
        </w:tc>
      </w:tr>
      <w:tr w:rsidR="00E04AAA" w14:paraId="24A74167" w14:textId="77777777" w:rsidTr="0097004A">
        <w:trPr>
          <w:trHeight w:val="609"/>
        </w:trPr>
        <w:tc>
          <w:tcPr>
            <w:tcW w:w="1444" w:type="dxa"/>
            <w:shd w:val="clear" w:color="auto" w:fill="FFF2CC" w:themeFill="accent4" w:themeFillTint="33"/>
          </w:tcPr>
          <w:p w14:paraId="77F7646C" w14:textId="77777777" w:rsidR="00E04AAA" w:rsidRDefault="00E04AAA" w:rsidP="0097004A">
            <w:pPr>
              <w:jc w:val="both"/>
            </w:pPr>
            <w:r>
              <w:t>Abstracción</w:t>
            </w:r>
          </w:p>
          <w:p w14:paraId="68D46FF4" w14:textId="77777777" w:rsidR="00E04AAA" w:rsidRDefault="00E04AAA" w:rsidP="0097004A">
            <w:pPr>
              <w:jc w:val="both"/>
            </w:pPr>
            <w:r>
              <w:t>Clave # 1</w:t>
            </w:r>
          </w:p>
        </w:tc>
        <w:tc>
          <w:tcPr>
            <w:tcW w:w="2023" w:type="dxa"/>
          </w:tcPr>
          <w:p w14:paraId="38D7D30F" w14:textId="77777777" w:rsidR="00E04AAA" w:rsidRDefault="00E04AAA" w:rsidP="0097004A">
            <w:pPr>
              <w:jc w:val="both"/>
            </w:pPr>
            <w:r>
              <w:t>Pilares de juego</w:t>
            </w:r>
          </w:p>
        </w:tc>
        <w:tc>
          <w:tcPr>
            <w:tcW w:w="2316" w:type="dxa"/>
          </w:tcPr>
          <w:p w14:paraId="4AC8C41C" w14:textId="77777777" w:rsidR="00E04AAA" w:rsidRDefault="00E04AAA" w:rsidP="0097004A">
            <w:pPr>
              <w:jc w:val="both"/>
            </w:pPr>
            <w:r>
              <w:t>Pilares de juego</w:t>
            </w:r>
          </w:p>
        </w:tc>
        <w:tc>
          <w:tcPr>
            <w:tcW w:w="2174" w:type="dxa"/>
          </w:tcPr>
          <w:p w14:paraId="131841F6" w14:textId="77777777" w:rsidR="00E04AAA" w:rsidRDefault="00E04AAA" w:rsidP="0097004A">
            <w:pPr>
              <w:jc w:val="both"/>
            </w:pPr>
            <w:r>
              <w:t>Pilares de juego</w:t>
            </w:r>
          </w:p>
        </w:tc>
      </w:tr>
      <w:tr w:rsidR="00E04AAA" w14:paraId="02C5EABB" w14:textId="77777777" w:rsidTr="0097004A">
        <w:trPr>
          <w:trHeight w:val="609"/>
        </w:trPr>
        <w:tc>
          <w:tcPr>
            <w:tcW w:w="1444" w:type="dxa"/>
            <w:tcBorders>
              <w:bottom w:val="nil"/>
            </w:tcBorders>
            <w:shd w:val="clear" w:color="auto" w:fill="FFF2CC" w:themeFill="accent4" w:themeFillTint="33"/>
          </w:tcPr>
          <w:p w14:paraId="3F84C763" w14:textId="77777777" w:rsidR="00E04AAA" w:rsidRDefault="00E04AAA" w:rsidP="0097004A">
            <w:pPr>
              <w:jc w:val="both"/>
            </w:pPr>
            <w:r>
              <w:t>Abstracción</w:t>
            </w:r>
          </w:p>
          <w:p w14:paraId="63E1F8EE" w14:textId="77777777" w:rsidR="00E04AAA" w:rsidRDefault="00E04AAA" w:rsidP="0097004A">
            <w:pPr>
              <w:jc w:val="both"/>
            </w:pPr>
            <w:r>
              <w:t>Clave # 1</w:t>
            </w:r>
          </w:p>
        </w:tc>
        <w:tc>
          <w:tcPr>
            <w:tcW w:w="2023" w:type="dxa"/>
            <w:tcBorders>
              <w:bottom w:val="nil"/>
            </w:tcBorders>
          </w:tcPr>
          <w:p w14:paraId="6F17A5BD" w14:textId="77777777" w:rsidR="00E04AAA" w:rsidRDefault="00E04AAA" w:rsidP="0097004A">
            <w:pPr>
              <w:jc w:val="both"/>
            </w:pPr>
            <w:r>
              <w:t xml:space="preserve">Pilares de juego </w:t>
            </w:r>
          </w:p>
        </w:tc>
        <w:tc>
          <w:tcPr>
            <w:tcW w:w="2316" w:type="dxa"/>
            <w:tcBorders>
              <w:bottom w:val="nil"/>
            </w:tcBorders>
          </w:tcPr>
          <w:p w14:paraId="793E3759" w14:textId="77777777" w:rsidR="00E04AAA" w:rsidRDefault="00E04AAA" w:rsidP="0097004A">
            <w:pPr>
              <w:jc w:val="both"/>
            </w:pPr>
            <w:r>
              <w:t>Pilares de juego</w:t>
            </w:r>
          </w:p>
        </w:tc>
        <w:tc>
          <w:tcPr>
            <w:tcW w:w="2174" w:type="dxa"/>
            <w:tcBorders>
              <w:bottom w:val="nil"/>
            </w:tcBorders>
          </w:tcPr>
          <w:p w14:paraId="62DE3C8D" w14:textId="77777777" w:rsidR="00E04AAA" w:rsidRDefault="00E04AAA" w:rsidP="0097004A">
            <w:pPr>
              <w:jc w:val="both"/>
            </w:pPr>
            <w:r>
              <w:t>Pilares de juego</w:t>
            </w:r>
          </w:p>
        </w:tc>
      </w:tr>
      <w:tr w:rsidR="00E04AAA" w:rsidRPr="00C25797" w14:paraId="661A62B7" w14:textId="77777777" w:rsidTr="0097004A">
        <w:trPr>
          <w:trHeight w:val="297"/>
        </w:trPr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</w:tcPr>
          <w:p w14:paraId="7DCAC4EC" w14:textId="77777777" w:rsidR="00E04AAA" w:rsidRDefault="00E04AAA" w:rsidP="0097004A">
            <w:pPr>
              <w:jc w:val="both"/>
            </w:pPr>
          </w:p>
        </w:tc>
        <w:tc>
          <w:tcPr>
            <w:tcW w:w="2023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14:paraId="66F18C64" w14:textId="12D7EB8F" w:rsidR="00E04AAA" w:rsidRPr="00C25797" w:rsidRDefault="00E04AAA" w:rsidP="007B46F9">
            <w:pPr>
              <w:jc w:val="center"/>
              <w:rPr>
                <w:b/>
                <w:bCs/>
                <w:lang w:val="en-US"/>
              </w:rPr>
            </w:pPr>
            <w:r w:rsidRPr="00C25797">
              <w:rPr>
                <w:b/>
                <w:bCs/>
                <w:lang w:val="en-US"/>
              </w:rPr>
              <w:t>Valor Nuclear #1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14:paraId="5BA3D66E" w14:textId="6F425BC1" w:rsidR="00E04AAA" w:rsidRPr="00C25797" w:rsidRDefault="00E04AAA" w:rsidP="007B46F9">
            <w:pPr>
              <w:jc w:val="center"/>
              <w:rPr>
                <w:b/>
                <w:bCs/>
                <w:lang w:val="en-US"/>
              </w:rPr>
            </w:pPr>
            <w:r w:rsidRPr="00C25797">
              <w:rPr>
                <w:b/>
                <w:bCs/>
                <w:lang w:val="en-US"/>
              </w:rPr>
              <w:t>Valor Nuclear #2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14:paraId="37662EB3" w14:textId="34147358" w:rsidR="00E04AAA" w:rsidRPr="00C25797" w:rsidRDefault="00E04AAA" w:rsidP="007B46F9">
            <w:pPr>
              <w:jc w:val="center"/>
              <w:rPr>
                <w:b/>
                <w:bCs/>
                <w:lang w:val="en-US"/>
              </w:rPr>
            </w:pPr>
            <w:r w:rsidRPr="00C25797">
              <w:rPr>
                <w:b/>
                <w:bCs/>
                <w:lang w:val="en-US"/>
              </w:rPr>
              <w:t>Valor Nuclear #3</w:t>
            </w:r>
          </w:p>
        </w:tc>
      </w:tr>
    </w:tbl>
    <w:p w14:paraId="7946393F" w14:textId="77777777" w:rsidR="00E04AAA" w:rsidRDefault="00E04AAA" w:rsidP="008D1694">
      <w:pPr>
        <w:jc w:val="both"/>
      </w:pPr>
    </w:p>
    <w:p w14:paraId="76231C67" w14:textId="714C8C93" w:rsidR="00393F98" w:rsidRPr="00DB17A0" w:rsidRDefault="00393F98" w:rsidP="00393F98">
      <w:pPr>
        <w:pStyle w:val="Ttulo2"/>
        <w:jc w:val="both"/>
      </w:pPr>
      <w:bookmarkStart w:id="8" w:name="_Toc226735008"/>
      <w:r w:rsidRPr="00DB17A0">
        <w:t>2.</w:t>
      </w:r>
      <w:r w:rsidR="00A50AB4">
        <w:t>6</w:t>
      </w:r>
      <w:r w:rsidRPr="00DB17A0">
        <w:t xml:space="preserve"> Datos generales</w:t>
      </w:r>
      <w:bookmarkEnd w:id="8"/>
    </w:p>
    <w:p w14:paraId="3C059AA6" w14:textId="77777777" w:rsidR="00393F98" w:rsidRDefault="00393F98" w:rsidP="00393F98">
      <w:pPr>
        <w:jc w:val="both"/>
      </w:pPr>
    </w:p>
    <w:p w14:paraId="3E0A9644" w14:textId="77777777" w:rsidR="00393F98" w:rsidRDefault="00393F98" w:rsidP="00393F98">
      <w:pPr>
        <w:jc w:val="both"/>
      </w:pPr>
      <w:r>
        <w:t xml:space="preserve">Género </w:t>
      </w:r>
    </w:p>
    <w:p w14:paraId="37337EE1" w14:textId="77777777" w:rsidR="00393F98" w:rsidRDefault="00393F98" w:rsidP="00393F98">
      <w:pPr>
        <w:jc w:val="both"/>
      </w:pPr>
      <w:r>
        <w:t>Temática</w:t>
      </w:r>
    </w:p>
    <w:p w14:paraId="4D973EDA" w14:textId="77777777" w:rsidR="00393F98" w:rsidRDefault="00393F98" w:rsidP="00393F98">
      <w:pPr>
        <w:jc w:val="both"/>
      </w:pPr>
      <w:r>
        <w:t>Plataforma</w:t>
      </w:r>
    </w:p>
    <w:p w14:paraId="3E53051E" w14:textId="77777777" w:rsidR="00393F98" w:rsidRDefault="00393F98" w:rsidP="00393F98">
      <w:pPr>
        <w:jc w:val="both"/>
      </w:pPr>
      <w:r>
        <w:t>Motor Gráfico</w:t>
      </w:r>
    </w:p>
    <w:p w14:paraId="11F81429" w14:textId="77777777" w:rsidR="00393F98" w:rsidRDefault="00393F98" w:rsidP="00393F98">
      <w:pPr>
        <w:jc w:val="both"/>
      </w:pPr>
      <w:r>
        <w:t>Tiempo estimado de completitud cuando el juego se lance al mercado</w:t>
      </w:r>
    </w:p>
    <w:p w14:paraId="752A2E93" w14:textId="77777777" w:rsidR="00393F98" w:rsidRPr="00396A89" w:rsidRDefault="00393F98" w:rsidP="00393F98">
      <w:pPr>
        <w:jc w:val="both"/>
        <w:rPr>
          <w:lang w:val="en-US"/>
        </w:rPr>
      </w:pPr>
      <w:r w:rsidRPr="00396A89">
        <w:rPr>
          <w:lang w:val="en-US"/>
        </w:rPr>
        <w:t>Gameplay: Single / Multi Player, O</w:t>
      </w:r>
      <w:r>
        <w:rPr>
          <w:lang w:val="en-US"/>
        </w:rPr>
        <w:t>ffline / Online</w:t>
      </w:r>
    </w:p>
    <w:p w14:paraId="6E49BAC1" w14:textId="77777777" w:rsidR="00393F98" w:rsidRDefault="00393F98" w:rsidP="00393F98">
      <w:pPr>
        <w:jc w:val="both"/>
      </w:pPr>
      <w:r w:rsidRPr="00396A89">
        <w:t>Interfaces: Joystick, Teclado, Casco VR, e</w:t>
      </w:r>
      <w:r>
        <w:t xml:space="preserve">tc. </w:t>
      </w:r>
    </w:p>
    <w:p w14:paraId="17F03B64" w14:textId="77777777" w:rsidR="00393F98" w:rsidRDefault="00393F98" w:rsidP="008D1694">
      <w:pPr>
        <w:jc w:val="both"/>
      </w:pPr>
    </w:p>
    <w:p w14:paraId="3A646324" w14:textId="14C5556C" w:rsidR="00396A89" w:rsidRDefault="00DB17A0" w:rsidP="008D1694">
      <w:pPr>
        <w:pStyle w:val="Ttulo2"/>
        <w:jc w:val="both"/>
      </w:pPr>
      <w:bookmarkStart w:id="9" w:name="_Toc226735009"/>
      <w:r>
        <w:t>2</w:t>
      </w:r>
      <w:r w:rsidR="00396A89" w:rsidRPr="00396A89">
        <w:t>.</w:t>
      </w:r>
      <w:r w:rsidR="00A50AB4">
        <w:t>7</w:t>
      </w:r>
      <w:r w:rsidR="00396A89" w:rsidRPr="00396A89">
        <w:t xml:space="preserve"> </w:t>
      </w:r>
      <w:r w:rsidR="00396A89">
        <w:t xml:space="preserve">Key </w:t>
      </w:r>
      <w:proofErr w:type="spellStart"/>
      <w:r w:rsidR="00396A89">
        <w:t>Features</w:t>
      </w:r>
      <w:bookmarkEnd w:id="9"/>
      <w:proofErr w:type="spellEnd"/>
    </w:p>
    <w:p w14:paraId="0AB5123F" w14:textId="77777777" w:rsidR="00127854" w:rsidRPr="00127854" w:rsidRDefault="00127854" w:rsidP="008D1694">
      <w:pPr>
        <w:jc w:val="both"/>
      </w:pPr>
    </w:p>
    <w:p w14:paraId="71A0FD35" w14:textId="77777777" w:rsidR="002A15DC" w:rsidRDefault="00396A89" w:rsidP="008D1694">
      <w:pPr>
        <w:jc w:val="both"/>
      </w:pPr>
      <w:r>
        <w:t>Es lo que destaca al juego por sobre otros para que lo compren. E</w:t>
      </w:r>
      <w:r w:rsidR="00E04AAA">
        <w:t>s el</w:t>
      </w:r>
      <w:r>
        <w:t xml:space="preserve"> valor diferencial</w:t>
      </w:r>
      <w:r w:rsidR="0074434B">
        <w:t xml:space="preserve"> para que un Publisher financie tu juego</w:t>
      </w:r>
      <w:r>
        <w:t>.</w:t>
      </w:r>
    </w:p>
    <w:p w14:paraId="73E73615" w14:textId="44B574EE" w:rsidR="00396A89" w:rsidRDefault="002A15DC" w:rsidP="008D1694">
      <w:pPr>
        <w:jc w:val="both"/>
      </w:pPr>
      <w:r>
        <w:t xml:space="preserve">No sólo es llamar la atención y ser interesante para el jugador. Es que brinde algo que otros no siendo suficiente para que lo compren. Y luego de comprarlo, que lo sigan jugando y recomendando de boca en boca. </w:t>
      </w:r>
      <w:r w:rsidR="00396A89">
        <w:t xml:space="preserve"> </w:t>
      </w:r>
    </w:p>
    <w:p w14:paraId="27265462" w14:textId="77777777" w:rsidR="002A15DC" w:rsidRPr="002A15DC" w:rsidRDefault="002A15DC" w:rsidP="002A15DC"/>
    <w:p w14:paraId="0788B31A" w14:textId="2A52B2BA" w:rsidR="00E04AAA" w:rsidRDefault="00E04AAA" w:rsidP="00E04AAA">
      <w:pPr>
        <w:pStyle w:val="Ttulo2"/>
        <w:jc w:val="both"/>
      </w:pPr>
      <w:bookmarkStart w:id="10" w:name="_Toc226735010"/>
      <w:r>
        <w:t>2</w:t>
      </w:r>
      <w:r w:rsidRPr="00396A89">
        <w:t>.</w:t>
      </w:r>
      <w:r w:rsidR="00A50AB4">
        <w:t>8</w:t>
      </w:r>
      <w:r w:rsidRPr="00396A89">
        <w:t xml:space="preserve"> </w:t>
      </w:r>
      <w:r>
        <w:t>Descripción del juego</w:t>
      </w:r>
      <w:bookmarkEnd w:id="10"/>
      <w:r>
        <w:t xml:space="preserve">  </w:t>
      </w:r>
    </w:p>
    <w:p w14:paraId="7EF145C1" w14:textId="77777777" w:rsidR="00127854" w:rsidRDefault="00127854" w:rsidP="008D1694">
      <w:pPr>
        <w:jc w:val="both"/>
      </w:pPr>
    </w:p>
    <w:p w14:paraId="31EDB6C0" w14:textId="77777777" w:rsidR="00E04AAA" w:rsidRDefault="00E04AAA" w:rsidP="008D1694">
      <w:pPr>
        <w:pStyle w:val="Ttulo2"/>
        <w:jc w:val="both"/>
      </w:pPr>
    </w:p>
    <w:p w14:paraId="068AC276" w14:textId="18DE1A07" w:rsidR="00396A89" w:rsidRDefault="00DB17A0" w:rsidP="008D1694">
      <w:pPr>
        <w:pStyle w:val="Ttulo2"/>
        <w:jc w:val="both"/>
      </w:pPr>
      <w:bookmarkStart w:id="11" w:name="_Toc226735011"/>
      <w:r>
        <w:t>2</w:t>
      </w:r>
      <w:r w:rsidR="00396A89" w:rsidRPr="00396A89">
        <w:t>.</w:t>
      </w:r>
      <w:r w:rsidR="00A50AB4">
        <w:t>9</w:t>
      </w:r>
      <w:r w:rsidR="00396A89" w:rsidRPr="00396A89">
        <w:t xml:space="preserve"> </w:t>
      </w:r>
      <w:r w:rsidR="00396A89">
        <w:t>Monetización</w:t>
      </w:r>
      <w:bookmarkEnd w:id="11"/>
    </w:p>
    <w:p w14:paraId="511A2041" w14:textId="76DAF9A3" w:rsidR="00396A89" w:rsidRDefault="00396A89" w:rsidP="008D1694">
      <w:pPr>
        <w:jc w:val="both"/>
      </w:pPr>
      <w:r>
        <w:t>¿Cómo se pretende ganar dinero con el juego?</w:t>
      </w:r>
    </w:p>
    <w:p w14:paraId="49A7C99E" w14:textId="44EE7F5A" w:rsidR="0074434B" w:rsidRDefault="0074434B" w:rsidP="008D1694">
      <w:pPr>
        <w:jc w:val="both"/>
      </w:pPr>
      <w:r>
        <w:br w:type="page"/>
      </w:r>
    </w:p>
    <w:p w14:paraId="0925D949" w14:textId="0F9240C6" w:rsidR="00C25797" w:rsidRDefault="00DB17A0" w:rsidP="008D1694">
      <w:pPr>
        <w:pStyle w:val="Ttulo1"/>
        <w:numPr>
          <w:ilvl w:val="0"/>
          <w:numId w:val="5"/>
        </w:numPr>
        <w:jc w:val="both"/>
      </w:pPr>
      <w:bookmarkStart w:id="12" w:name="_Toc226735012"/>
      <w:r>
        <w:lastRenderedPageBreak/>
        <w:t>Espacio de juego</w:t>
      </w:r>
      <w:bookmarkEnd w:id="12"/>
    </w:p>
    <w:p w14:paraId="05E914AC" w14:textId="59CABF75" w:rsidR="00DB17A0" w:rsidRDefault="00DB17A0" w:rsidP="008D1694">
      <w:pPr>
        <w:jc w:val="both"/>
      </w:pPr>
    </w:p>
    <w:p w14:paraId="066A2F0D" w14:textId="35C934CD" w:rsidR="00DB17A0" w:rsidRDefault="00DB17A0" w:rsidP="008D1694">
      <w:pPr>
        <w:pStyle w:val="Ttulo2"/>
        <w:jc w:val="both"/>
      </w:pPr>
      <w:bookmarkStart w:id="13" w:name="_Toc226735013"/>
      <w:r>
        <w:t>3.1</w:t>
      </w:r>
      <w:r w:rsidRPr="00396A89">
        <w:t xml:space="preserve"> </w:t>
      </w:r>
      <w:r>
        <w:t>Sustantivos, atributos y verbos</w:t>
      </w:r>
      <w:bookmarkEnd w:id="13"/>
    </w:p>
    <w:p w14:paraId="369C61B5" w14:textId="4163D8F9" w:rsidR="00C25797" w:rsidRDefault="00C25797" w:rsidP="008D1694">
      <w:pPr>
        <w:jc w:val="both"/>
      </w:pPr>
    </w:p>
    <w:tbl>
      <w:tblPr>
        <w:tblStyle w:val="Tablaconcuadrcula"/>
        <w:tblW w:w="8707" w:type="dxa"/>
        <w:tblInd w:w="360" w:type="dxa"/>
        <w:tblLook w:val="04A0" w:firstRow="1" w:lastRow="0" w:firstColumn="1" w:lastColumn="0" w:noHBand="0" w:noVBand="1"/>
      </w:tblPr>
      <w:tblGrid>
        <w:gridCol w:w="1667"/>
        <w:gridCol w:w="4064"/>
        <w:gridCol w:w="2976"/>
      </w:tblGrid>
      <w:tr w:rsidR="00210B37" w:rsidRPr="0040234B" w14:paraId="449C6381" w14:textId="77777777" w:rsidTr="00DB17A0">
        <w:tc>
          <w:tcPr>
            <w:tcW w:w="1667" w:type="dxa"/>
            <w:shd w:val="clear" w:color="auto" w:fill="D9E2F3" w:themeFill="accent1" w:themeFillTint="33"/>
          </w:tcPr>
          <w:p w14:paraId="042D33D4" w14:textId="77777777" w:rsidR="00210B37" w:rsidRPr="00DB17A0" w:rsidRDefault="00210B37" w:rsidP="008D1694">
            <w:pPr>
              <w:jc w:val="both"/>
              <w:rPr>
                <w:b/>
                <w:bCs/>
              </w:rPr>
            </w:pPr>
            <w:r w:rsidRPr="00DB17A0">
              <w:rPr>
                <w:b/>
                <w:bCs/>
              </w:rPr>
              <w:t>Sustantivo</w:t>
            </w:r>
          </w:p>
        </w:tc>
        <w:tc>
          <w:tcPr>
            <w:tcW w:w="4064" w:type="dxa"/>
            <w:shd w:val="clear" w:color="auto" w:fill="D9E2F3" w:themeFill="accent1" w:themeFillTint="33"/>
          </w:tcPr>
          <w:p w14:paraId="5529FC45" w14:textId="77777777" w:rsidR="00210B37" w:rsidRPr="00DB17A0" w:rsidRDefault="00210B37" w:rsidP="008D1694">
            <w:pPr>
              <w:jc w:val="both"/>
              <w:rPr>
                <w:b/>
                <w:bCs/>
              </w:rPr>
            </w:pPr>
            <w:r w:rsidRPr="00DB17A0">
              <w:rPr>
                <w:b/>
                <w:bCs/>
              </w:rPr>
              <w:t>Atributos relevantes para las mecánicas</w:t>
            </w:r>
          </w:p>
        </w:tc>
        <w:tc>
          <w:tcPr>
            <w:tcW w:w="2976" w:type="dxa"/>
            <w:shd w:val="clear" w:color="auto" w:fill="D9E2F3" w:themeFill="accent1" w:themeFillTint="33"/>
          </w:tcPr>
          <w:p w14:paraId="46BFBC02" w14:textId="77777777" w:rsidR="00210B37" w:rsidRPr="00DB17A0" w:rsidRDefault="00210B37" w:rsidP="008D1694">
            <w:pPr>
              <w:jc w:val="both"/>
              <w:rPr>
                <w:b/>
                <w:bCs/>
              </w:rPr>
            </w:pPr>
            <w:r w:rsidRPr="00DB17A0">
              <w:rPr>
                <w:b/>
                <w:bCs/>
              </w:rPr>
              <w:t>Verbos</w:t>
            </w:r>
          </w:p>
        </w:tc>
      </w:tr>
      <w:tr w:rsidR="00210B37" w:rsidRPr="0040234B" w14:paraId="4F3E2B7D" w14:textId="77777777" w:rsidTr="00DB17A0">
        <w:tc>
          <w:tcPr>
            <w:tcW w:w="1667" w:type="dxa"/>
          </w:tcPr>
          <w:p w14:paraId="3EA23058" w14:textId="77777777" w:rsidR="00210B37" w:rsidRPr="00DB17A0" w:rsidRDefault="00210B37" w:rsidP="008D1694">
            <w:pPr>
              <w:jc w:val="both"/>
            </w:pPr>
            <w:r w:rsidRPr="00DB17A0">
              <w:t xml:space="preserve">Ej. Vehículo de </w:t>
            </w:r>
            <w:proofErr w:type="spellStart"/>
            <w:r w:rsidRPr="00DB17A0">
              <w:t>Crash</w:t>
            </w:r>
            <w:proofErr w:type="spellEnd"/>
            <w:r w:rsidRPr="00DB17A0">
              <w:t xml:space="preserve"> </w:t>
            </w:r>
            <w:proofErr w:type="spellStart"/>
            <w:r w:rsidRPr="00DB17A0">
              <w:t>Bandicoot</w:t>
            </w:r>
            <w:proofErr w:type="spellEnd"/>
          </w:p>
        </w:tc>
        <w:tc>
          <w:tcPr>
            <w:tcW w:w="4064" w:type="dxa"/>
          </w:tcPr>
          <w:p w14:paraId="6F2569B2" w14:textId="77777777" w:rsidR="00210B37" w:rsidRPr="00DB17A0" w:rsidRDefault="00210B37" w:rsidP="008D1694">
            <w:pPr>
              <w:jc w:val="both"/>
            </w:pPr>
            <w:r w:rsidRPr="00DB17A0">
              <w:t>Velocidad máxima: Media</w:t>
            </w:r>
          </w:p>
          <w:p w14:paraId="0954C7AE" w14:textId="77777777" w:rsidR="00210B37" w:rsidRPr="00DB17A0" w:rsidRDefault="00210B37" w:rsidP="008D1694">
            <w:pPr>
              <w:jc w:val="both"/>
            </w:pPr>
            <w:r w:rsidRPr="00DB17A0">
              <w:t>Aceleración: Media</w:t>
            </w:r>
          </w:p>
          <w:p w14:paraId="147D14FD" w14:textId="77777777" w:rsidR="00210B37" w:rsidRPr="00DB17A0" w:rsidRDefault="00210B37" w:rsidP="008D1694">
            <w:pPr>
              <w:jc w:val="both"/>
            </w:pPr>
            <w:r w:rsidRPr="00DB17A0">
              <w:t>Velocidad de giro: Media</w:t>
            </w:r>
          </w:p>
          <w:p w14:paraId="1D9AD8EC" w14:textId="77777777" w:rsidR="00210B37" w:rsidRPr="00DB17A0" w:rsidRDefault="00210B37" w:rsidP="008D1694">
            <w:pPr>
              <w:jc w:val="both"/>
            </w:pPr>
            <w:r w:rsidRPr="00DB17A0">
              <w:t>Vidas (3)</w:t>
            </w:r>
          </w:p>
        </w:tc>
        <w:tc>
          <w:tcPr>
            <w:tcW w:w="2976" w:type="dxa"/>
          </w:tcPr>
          <w:p w14:paraId="58809340" w14:textId="77777777" w:rsidR="00210B37" w:rsidRPr="00DB17A0" w:rsidRDefault="00210B37" w:rsidP="008D1694">
            <w:pPr>
              <w:jc w:val="both"/>
            </w:pPr>
            <w:r w:rsidRPr="00DB17A0">
              <w:t>Desplazarse en 4 direcciones</w:t>
            </w:r>
          </w:p>
          <w:p w14:paraId="579DDCF5" w14:textId="77777777" w:rsidR="00210B37" w:rsidRPr="00DB17A0" w:rsidRDefault="00210B37" w:rsidP="008D1694">
            <w:pPr>
              <w:jc w:val="both"/>
            </w:pPr>
            <w:r w:rsidRPr="00DB17A0">
              <w:t>Saltar</w:t>
            </w:r>
          </w:p>
          <w:p w14:paraId="5E32939F" w14:textId="77777777" w:rsidR="00210B37" w:rsidRPr="00DB17A0" w:rsidRDefault="00210B37" w:rsidP="008D1694">
            <w:pPr>
              <w:jc w:val="both"/>
            </w:pPr>
            <w:r w:rsidRPr="00DB17A0">
              <w:t>Usar turbo</w:t>
            </w:r>
          </w:p>
          <w:p w14:paraId="555614D3" w14:textId="77777777" w:rsidR="00210B37" w:rsidRPr="00DB17A0" w:rsidRDefault="00210B37" w:rsidP="008D1694">
            <w:pPr>
              <w:jc w:val="both"/>
            </w:pPr>
            <w:r w:rsidRPr="00DB17A0">
              <w:t>Colectar frutas</w:t>
            </w:r>
          </w:p>
          <w:p w14:paraId="6269C93A" w14:textId="77777777" w:rsidR="00210B37" w:rsidRPr="00DB17A0" w:rsidRDefault="00210B37" w:rsidP="008D1694">
            <w:pPr>
              <w:jc w:val="both"/>
            </w:pPr>
            <w:r w:rsidRPr="00DB17A0">
              <w:t>Colectar ítems de caja</w:t>
            </w:r>
          </w:p>
          <w:p w14:paraId="0F59A977" w14:textId="77777777" w:rsidR="00210B37" w:rsidRPr="00DB17A0" w:rsidRDefault="00210B37" w:rsidP="008D1694">
            <w:pPr>
              <w:jc w:val="both"/>
            </w:pPr>
            <w:r w:rsidRPr="00DB17A0">
              <w:t>Arrojar bomba</w:t>
            </w:r>
          </w:p>
          <w:p w14:paraId="7DC6E336" w14:textId="77777777" w:rsidR="00210B37" w:rsidRPr="00DB17A0" w:rsidRDefault="00210B37" w:rsidP="008D1694">
            <w:pPr>
              <w:jc w:val="both"/>
            </w:pPr>
            <w:r w:rsidRPr="00DB17A0">
              <w:t>Arrojar botella verde/roja</w:t>
            </w:r>
          </w:p>
          <w:p w14:paraId="52079C88" w14:textId="77777777" w:rsidR="00210B37" w:rsidRPr="00DB17A0" w:rsidRDefault="00210B37" w:rsidP="008D1694">
            <w:pPr>
              <w:jc w:val="both"/>
            </w:pPr>
            <w:r w:rsidRPr="00DB17A0">
              <w:t xml:space="preserve">Disparar misil. Etc. </w:t>
            </w:r>
          </w:p>
          <w:p w14:paraId="090CE873" w14:textId="77777777" w:rsidR="00210B37" w:rsidRPr="00DB17A0" w:rsidRDefault="00210B37" w:rsidP="008D1694">
            <w:pPr>
              <w:jc w:val="both"/>
            </w:pPr>
          </w:p>
        </w:tc>
      </w:tr>
      <w:tr w:rsidR="00210B37" w:rsidRPr="0040234B" w14:paraId="6A567CD4" w14:textId="77777777" w:rsidTr="00DB17A0">
        <w:tc>
          <w:tcPr>
            <w:tcW w:w="1667" w:type="dxa"/>
          </w:tcPr>
          <w:p w14:paraId="1F173E97" w14:textId="77777777" w:rsidR="00210B37" w:rsidRPr="00DB17A0" w:rsidRDefault="00210B37" w:rsidP="008D1694">
            <w:pPr>
              <w:jc w:val="both"/>
            </w:pPr>
            <w:r w:rsidRPr="00DB17A0">
              <w:t>Ej. Bomba</w:t>
            </w:r>
          </w:p>
        </w:tc>
        <w:tc>
          <w:tcPr>
            <w:tcW w:w="4064" w:type="dxa"/>
          </w:tcPr>
          <w:p w14:paraId="59C8FB13" w14:textId="77777777" w:rsidR="00210B37" w:rsidRPr="00DB17A0" w:rsidRDefault="00210B37" w:rsidP="008D1694">
            <w:pPr>
              <w:jc w:val="both"/>
            </w:pPr>
          </w:p>
        </w:tc>
        <w:tc>
          <w:tcPr>
            <w:tcW w:w="2976" w:type="dxa"/>
          </w:tcPr>
          <w:p w14:paraId="0E54E80A" w14:textId="77777777" w:rsidR="00210B37" w:rsidRPr="00DB17A0" w:rsidRDefault="00210B37" w:rsidP="008D1694">
            <w:pPr>
              <w:jc w:val="both"/>
            </w:pPr>
            <w:r w:rsidRPr="00DB17A0">
              <w:t>Avanzar hacia adelante</w:t>
            </w:r>
          </w:p>
        </w:tc>
      </w:tr>
      <w:tr w:rsidR="00210B37" w:rsidRPr="0040234B" w14:paraId="666A6E1E" w14:textId="77777777" w:rsidTr="00DB17A0">
        <w:tc>
          <w:tcPr>
            <w:tcW w:w="1667" w:type="dxa"/>
          </w:tcPr>
          <w:p w14:paraId="12FFCFDF" w14:textId="77777777" w:rsidR="00210B37" w:rsidRPr="00DB17A0" w:rsidRDefault="00210B37" w:rsidP="008D1694">
            <w:pPr>
              <w:jc w:val="both"/>
            </w:pPr>
          </w:p>
        </w:tc>
        <w:tc>
          <w:tcPr>
            <w:tcW w:w="4064" w:type="dxa"/>
          </w:tcPr>
          <w:p w14:paraId="7AD66557" w14:textId="77777777" w:rsidR="00210B37" w:rsidRPr="00DB17A0" w:rsidRDefault="00210B37" w:rsidP="008D1694">
            <w:pPr>
              <w:jc w:val="both"/>
            </w:pPr>
          </w:p>
        </w:tc>
        <w:tc>
          <w:tcPr>
            <w:tcW w:w="2976" w:type="dxa"/>
          </w:tcPr>
          <w:p w14:paraId="0DFAB7D0" w14:textId="77777777" w:rsidR="00210B37" w:rsidRPr="00DB17A0" w:rsidRDefault="00210B37" w:rsidP="008D1694">
            <w:pPr>
              <w:jc w:val="both"/>
            </w:pPr>
          </w:p>
        </w:tc>
      </w:tr>
    </w:tbl>
    <w:p w14:paraId="2E87A73E" w14:textId="10550069" w:rsidR="00C25797" w:rsidRDefault="00C25797" w:rsidP="008D1694">
      <w:pPr>
        <w:jc w:val="both"/>
      </w:pPr>
    </w:p>
    <w:p w14:paraId="44814C76" w14:textId="41D84A66" w:rsidR="00DB17A0" w:rsidRDefault="00DB17A0" w:rsidP="008D1694">
      <w:pPr>
        <w:pStyle w:val="Ttulo2"/>
        <w:jc w:val="both"/>
      </w:pPr>
      <w:bookmarkStart w:id="14" w:name="_Toc226735014"/>
      <w:r>
        <w:t>3.2</w:t>
      </w:r>
      <w:r w:rsidRPr="00396A89">
        <w:t xml:space="preserve"> </w:t>
      </w:r>
      <w:r w:rsidR="008B0095">
        <w:t>Mecánicas</w:t>
      </w:r>
      <w:bookmarkEnd w:id="14"/>
    </w:p>
    <w:p w14:paraId="27FD8919" w14:textId="77777777" w:rsidR="00DB17A0" w:rsidRDefault="00DB17A0" w:rsidP="008D1694">
      <w:pPr>
        <w:jc w:val="both"/>
      </w:pPr>
    </w:p>
    <w:p w14:paraId="02006355" w14:textId="6EBD157F" w:rsidR="00C25797" w:rsidRDefault="002E3D08" w:rsidP="008D1694">
      <w:pPr>
        <w:jc w:val="both"/>
      </w:pPr>
      <w:r>
        <w:t xml:space="preserve">Luego de definir los sustantivos y verbos se debe definir la gramática (describe cómo se deben poner juntos). </w:t>
      </w:r>
      <w:r w:rsidR="00FC39D7">
        <w:t>La idea de c</w:t>
      </w:r>
      <w:r>
        <w:t xml:space="preserve">omparar a las mecánicas de juego como un lenguaje humano </w:t>
      </w:r>
      <w:r w:rsidR="00FC39D7">
        <w:t xml:space="preserve">es enunciada por Robert Zubek </w:t>
      </w:r>
      <w:hyperlink r:id="rId8" w:history="1">
        <w:r w:rsidR="00FC39D7" w:rsidRPr="00E14008">
          <w:rPr>
            <w:rStyle w:val="Hipervnculo"/>
          </w:rPr>
          <w:t>https://mitpress.mit.edu/9780262043915/elements-of-game-design/</w:t>
        </w:r>
      </w:hyperlink>
      <w:r w:rsidR="00FC39D7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B0095" w14:paraId="513DE1ED" w14:textId="77777777" w:rsidTr="00170517">
        <w:tc>
          <w:tcPr>
            <w:tcW w:w="8494" w:type="dxa"/>
          </w:tcPr>
          <w:p w14:paraId="6E0F04F3" w14:textId="045E45BA" w:rsidR="008B0095" w:rsidRDefault="008B0095" w:rsidP="008D1694">
            <w:pPr>
              <w:jc w:val="both"/>
            </w:pPr>
            <w:r>
              <w:t>Ej.: Si un misil, bomba o botella impactan en un vehículo, pierde una vida.</w:t>
            </w:r>
          </w:p>
        </w:tc>
      </w:tr>
      <w:tr w:rsidR="008B0095" w14:paraId="6B907F38" w14:textId="77777777" w:rsidTr="00702A9F">
        <w:tc>
          <w:tcPr>
            <w:tcW w:w="8494" w:type="dxa"/>
          </w:tcPr>
          <w:p w14:paraId="0217F14B" w14:textId="3DF15E1B" w:rsidR="008B0095" w:rsidRDefault="008B0095" w:rsidP="008D1694">
            <w:pPr>
              <w:jc w:val="both"/>
            </w:pPr>
            <w:r>
              <w:t>Ej. Si el vehículo se queda sin vidas, pierde la partida.</w:t>
            </w:r>
          </w:p>
        </w:tc>
      </w:tr>
      <w:tr w:rsidR="008B0095" w14:paraId="631ED46F" w14:textId="77777777" w:rsidTr="00BA3F91">
        <w:tc>
          <w:tcPr>
            <w:tcW w:w="8494" w:type="dxa"/>
          </w:tcPr>
          <w:p w14:paraId="7EA03504" w14:textId="77777777" w:rsidR="008B0095" w:rsidRDefault="008B0095" w:rsidP="008D1694">
            <w:pPr>
              <w:jc w:val="both"/>
            </w:pPr>
          </w:p>
        </w:tc>
      </w:tr>
      <w:tr w:rsidR="008B0095" w14:paraId="0026999B" w14:textId="77777777" w:rsidTr="00BA3F91">
        <w:tc>
          <w:tcPr>
            <w:tcW w:w="8494" w:type="dxa"/>
          </w:tcPr>
          <w:p w14:paraId="3E2081F6" w14:textId="77777777" w:rsidR="008B0095" w:rsidRDefault="008B0095" w:rsidP="008D1694">
            <w:pPr>
              <w:jc w:val="both"/>
            </w:pPr>
          </w:p>
        </w:tc>
      </w:tr>
      <w:tr w:rsidR="008B0095" w14:paraId="0BDD25A0" w14:textId="77777777" w:rsidTr="00BA3F91">
        <w:tc>
          <w:tcPr>
            <w:tcW w:w="8494" w:type="dxa"/>
          </w:tcPr>
          <w:p w14:paraId="0FE2D39F" w14:textId="77777777" w:rsidR="008B0095" w:rsidRDefault="008B0095" w:rsidP="008D1694">
            <w:pPr>
              <w:jc w:val="both"/>
            </w:pPr>
          </w:p>
        </w:tc>
      </w:tr>
      <w:tr w:rsidR="008B0095" w14:paraId="5A9DC379" w14:textId="77777777" w:rsidTr="00BA3F91">
        <w:tc>
          <w:tcPr>
            <w:tcW w:w="8494" w:type="dxa"/>
          </w:tcPr>
          <w:p w14:paraId="18825258" w14:textId="77777777" w:rsidR="008B0095" w:rsidRDefault="008B0095" w:rsidP="008D1694">
            <w:pPr>
              <w:jc w:val="both"/>
            </w:pPr>
          </w:p>
        </w:tc>
      </w:tr>
      <w:tr w:rsidR="008B0095" w14:paraId="615CCA83" w14:textId="77777777" w:rsidTr="00BA3F91">
        <w:tc>
          <w:tcPr>
            <w:tcW w:w="8494" w:type="dxa"/>
          </w:tcPr>
          <w:p w14:paraId="2B9A813D" w14:textId="77777777" w:rsidR="008B0095" w:rsidRDefault="008B0095" w:rsidP="008D1694">
            <w:pPr>
              <w:jc w:val="both"/>
            </w:pPr>
          </w:p>
        </w:tc>
      </w:tr>
      <w:tr w:rsidR="008B0095" w14:paraId="738095FD" w14:textId="77777777" w:rsidTr="00BA3F91">
        <w:tc>
          <w:tcPr>
            <w:tcW w:w="8494" w:type="dxa"/>
          </w:tcPr>
          <w:p w14:paraId="75E87FED" w14:textId="77777777" w:rsidR="008B0095" w:rsidRDefault="008B0095" w:rsidP="008D1694">
            <w:pPr>
              <w:jc w:val="both"/>
            </w:pPr>
          </w:p>
        </w:tc>
      </w:tr>
    </w:tbl>
    <w:p w14:paraId="2DC6C661" w14:textId="77777777" w:rsidR="00434185" w:rsidRDefault="00434185" w:rsidP="008D1694">
      <w:pPr>
        <w:jc w:val="both"/>
      </w:pPr>
    </w:p>
    <w:p w14:paraId="1552DCD6" w14:textId="26EEAF46" w:rsidR="00434185" w:rsidRDefault="00434185" w:rsidP="008D1694">
      <w:pPr>
        <w:jc w:val="both"/>
      </w:pPr>
      <w:r>
        <w:t>Las mecánicas deben producir resultados distintos según el contexto. Ej.: Un lanzallamas puede dañar enemigos, derretir el hielo o calentar una zona metálica.</w:t>
      </w:r>
    </w:p>
    <w:p w14:paraId="3E04721A" w14:textId="0997E548" w:rsidR="002A0428" w:rsidRDefault="002A0428" w:rsidP="008D1694">
      <w:pPr>
        <w:jc w:val="both"/>
      </w:pPr>
      <w:r>
        <w:t>Las mecánicas no deben tener contradicciones entre sí y deben ser coherentes con el punto 2.</w:t>
      </w:r>
    </w:p>
    <w:p w14:paraId="4B9A3007" w14:textId="426381F6" w:rsidR="002A0428" w:rsidRDefault="002A0428" w:rsidP="008D1694">
      <w:pPr>
        <w:jc w:val="both"/>
      </w:pPr>
      <w:r>
        <w:t xml:space="preserve">Las mecánicas deben probarse en su totalidad en la </w:t>
      </w:r>
      <w:proofErr w:type="spellStart"/>
      <w:r>
        <w:t>build</w:t>
      </w:r>
      <w:proofErr w:type="spellEnd"/>
      <w:r w:rsidR="00E62160">
        <w:t>.</w:t>
      </w:r>
    </w:p>
    <w:p w14:paraId="576D4091" w14:textId="77777777" w:rsidR="00434185" w:rsidRDefault="00434185" w:rsidP="008D1694">
      <w:pPr>
        <w:jc w:val="both"/>
      </w:pPr>
    </w:p>
    <w:p w14:paraId="5DCCCE84" w14:textId="6DE7EBF2" w:rsidR="008B0095" w:rsidRDefault="008B0095" w:rsidP="008D1694">
      <w:pPr>
        <w:pStyle w:val="Ttulo2"/>
        <w:jc w:val="both"/>
      </w:pPr>
      <w:bookmarkStart w:id="15" w:name="_Toc226735015"/>
      <w:r>
        <w:t>3.3</w:t>
      </w:r>
      <w:r w:rsidRPr="00396A89">
        <w:t xml:space="preserve"> </w:t>
      </w:r>
      <w:r w:rsidR="00434185">
        <w:t>Requerimientos de diseño</w:t>
      </w:r>
      <w:bookmarkEnd w:id="15"/>
    </w:p>
    <w:p w14:paraId="63204A42" w14:textId="18412F9C" w:rsidR="008B0095" w:rsidRDefault="008B0095" w:rsidP="008D1694">
      <w:pPr>
        <w:pStyle w:val="Ttulo2"/>
        <w:jc w:val="both"/>
      </w:pPr>
    </w:p>
    <w:p w14:paraId="326EEBF4" w14:textId="77570741" w:rsidR="008B0095" w:rsidRDefault="008B0095" w:rsidP="008D1694">
      <w:pPr>
        <w:jc w:val="both"/>
      </w:pPr>
      <w:r>
        <w:t>Las mecánicas deben interactuar con más de un sistema. Ej.: Un disparo afecta al inventario y al acabarse el cargador ocupa un slot menos, daña más o menos según el tipo de enemigo</w:t>
      </w:r>
      <w:r w:rsidR="00FE5E1A">
        <w:t>/arma</w:t>
      </w:r>
      <w:r>
        <w:t>, su ruido alerta rutinas de patrullaje, afecta en la puntuación final del juego, etc.</w:t>
      </w:r>
    </w:p>
    <w:p w14:paraId="1C7FDAA6" w14:textId="24D92D4A" w:rsidR="00C72C30" w:rsidRPr="00D07F4D" w:rsidRDefault="00C72C30" w:rsidP="008D1694">
      <w:pPr>
        <w:pStyle w:val="Ttulo2"/>
        <w:jc w:val="both"/>
      </w:pPr>
      <w:bookmarkStart w:id="16" w:name="_Toc226735016"/>
      <w:r w:rsidRPr="00D07F4D">
        <w:lastRenderedPageBreak/>
        <w:t>3.4 Información adicional</w:t>
      </w:r>
      <w:bookmarkEnd w:id="16"/>
    </w:p>
    <w:p w14:paraId="71D0B8FC" w14:textId="7E3DA30E" w:rsidR="00C72C30" w:rsidRDefault="00C72C30" w:rsidP="008D1694">
      <w:pPr>
        <w:jc w:val="both"/>
      </w:pPr>
    </w:p>
    <w:p w14:paraId="1DA5449A" w14:textId="35E85AB5" w:rsidR="00C72C30" w:rsidRDefault="00C72C30" w:rsidP="008D1694">
      <w:pPr>
        <w:jc w:val="both"/>
      </w:pPr>
      <w:r>
        <w:t xml:space="preserve">Insertar diagramas o cualquier otro recurso para explicar cómo funcionará el </w:t>
      </w:r>
      <w:r w:rsidR="00856E5C">
        <w:t xml:space="preserve">bucle de </w:t>
      </w:r>
      <w:r>
        <w:t>juego.</w:t>
      </w:r>
      <w:r w:rsidR="00E62160">
        <w:t xml:space="preserve"> </w:t>
      </w:r>
    </w:p>
    <w:p w14:paraId="412B332C" w14:textId="52DBA718" w:rsidR="00C72C30" w:rsidRDefault="00C72C30" w:rsidP="008D1694">
      <w:pPr>
        <w:jc w:val="both"/>
      </w:pPr>
      <w:r>
        <w:br w:type="page"/>
      </w:r>
    </w:p>
    <w:p w14:paraId="1A39690A" w14:textId="4EA6992D" w:rsidR="00C72C30" w:rsidRDefault="00C72C30" w:rsidP="008D1694">
      <w:pPr>
        <w:pStyle w:val="Ttulo1"/>
        <w:numPr>
          <w:ilvl w:val="0"/>
          <w:numId w:val="5"/>
        </w:numPr>
        <w:jc w:val="both"/>
      </w:pPr>
      <w:bookmarkStart w:id="17" w:name="_Toc226735017"/>
      <w:r>
        <w:lastRenderedPageBreak/>
        <w:t>Diseño de niveles</w:t>
      </w:r>
      <w:bookmarkEnd w:id="17"/>
    </w:p>
    <w:p w14:paraId="2026ECF0" w14:textId="6CB79532" w:rsidR="00883FE1" w:rsidRDefault="00883FE1" w:rsidP="008D1694">
      <w:pPr>
        <w:jc w:val="both"/>
      </w:pPr>
    </w:p>
    <w:p w14:paraId="44B2739C" w14:textId="105C68FD" w:rsidR="00883FE1" w:rsidRDefault="00883FE1" w:rsidP="008D1694">
      <w:pPr>
        <w:pStyle w:val="Ttulo2"/>
        <w:jc w:val="both"/>
      </w:pPr>
      <w:bookmarkStart w:id="18" w:name="_Toc226735018"/>
      <w:r>
        <w:t>4.1 Niveles</w:t>
      </w:r>
      <w:bookmarkEnd w:id="18"/>
      <w:r>
        <w:t xml:space="preserve"> </w:t>
      </w:r>
    </w:p>
    <w:p w14:paraId="4434756C" w14:textId="77777777" w:rsidR="00883FE1" w:rsidRPr="00883FE1" w:rsidRDefault="00883FE1" w:rsidP="007B46F9">
      <w:pPr>
        <w:jc w:val="both"/>
      </w:pPr>
    </w:p>
    <w:p w14:paraId="29F6D126" w14:textId="056A55E5" w:rsidR="00D07F4D" w:rsidRPr="00883FE1" w:rsidRDefault="00883FE1" w:rsidP="007B46F9">
      <w:pPr>
        <w:pStyle w:val="Ttulo3"/>
        <w:jc w:val="both"/>
      </w:pPr>
      <w:bookmarkStart w:id="19" w:name="_Toc226735019"/>
      <w:r>
        <w:t xml:space="preserve">4.1.1 </w:t>
      </w:r>
      <w:r w:rsidR="00D07F4D" w:rsidRPr="00883FE1">
        <w:t xml:space="preserve">Nombre de Nivel / </w:t>
      </w:r>
      <w:proofErr w:type="spellStart"/>
      <w:r w:rsidR="00D07F4D" w:rsidRPr="00883FE1">
        <w:t>Puzzle</w:t>
      </w:r>
      <w:proofErr w:type="spellEnd"/>
      <w:r w:rsidR="00D07F4D" w:rsidRPr="00883FE1">
        <w:t xml:space="preserve"> / Escenario </w:t>
      </w:r>
      <w:r w:rsidR="00AA5078">
        <w:t>/ Wave / Etc.</w:t>
      </w:r>
      <w:bookmarkEnd w:id="19"/>
      <w:r w:rsidR="00AA5078">
        <w:t xml:space="preserve"> </w:t>
      </w:r>
    </w:p>
    <w:p w14:paraId="63683EEB" w14:textId="77777777" w:rsidR="00D07F4D" w:rsidRDefault="00D07F4D" w:rsidP="007B46F9">
      <w:pPr>
        <w:pStyle w:val="Ttulo3"/>
        <w:jc w:val="both"/>
      </w:pPr>
    </w:p>
    <w:p w14:paraId="35FCF78D" w14:textId="4938052E" w:rsidR="00D07F4D" w:rsidRPr="00883FE1" w:rsidRDefault="00883FE1" w:rsidP="007B46F9">
      <w:pPr>
        <w:pStyle w:val="Ttulo3"/>
        <w:jc w:val="both"/>
      </w:pPr>
      <w:bookmarkStart w:id="20" w:name="_Toc226735020"/>
      <w:r>
        <w:t xml:space="preserve">4.1.2 </w:t>
      </w:r>
      <w:r w:rsidR="00D07F4D" w:rsidRPr="00883FE1">
        <w:t>Propósito</w:t>
      </w:r>
      <w:bookmarkEnd w:id="20"/>
    </w:p>
    <w:p w14:paraId="39A81FE4" w14:textId="77777777" w:rsidR="00341B36" w:rsidRDefault="00341B36" w:rsidP="007B46F9">
      <w:pPr>
        <w:jc w:val="both"/>
      </w:pPr>
    </w:p>
    <w:p w14:paraId="39DEA4D9" w14:textId="1E35FD5F" w:rsidR="00D07F4D" w:rsidRDefault="00D07F4D" w:rsidP="003932EA">
      <w:pPr>
        <w:jc w:val="both"/>
      </w:pPr>
      <w:r>
        <w:t xml:space="preserve">¿Por qué se crea? </w:t>
      </w:r>
      <w:r w:rsidR="00AA5078">
        <w:t xml:space="preserve">(causa) </w:t>
      </w:r>
      <w:r>
        <w:t>Porque los jugadores no se familiarizan con un lanzacohetes</w:t>
      </w:r>
      <w:r w:rsidR="00AA5078">
        <w:t xml:space="preserve">. </w:t>
      </w:r>
      <w:r>
        <w:t xml:space="preserve"> </w:t>
      </w:r>
    </w:p>
    <w:p w14:paraId="2EA67A20" w14:textId="612385CD" w:rsidR="002121F0" w:rsidRDefault="00D07F4D" w:rsidP="003932EA">
      <w:pPr>
        <w:jc w:val="both"/>
      </w:pPr>
      <w:r>
        <w:t>¿Para qué se crea?</w:t>
      </w:r>
      <w:r w:rsidR="00AA5078">
        <w:t xml:space="preserve"> (finalidad)</w:t>
      </w:r>
      <w:r>
        <w:t xml:space="preserve"> Para que los jugadores se familiaricen con el lanzacohetes y se sientan poderosos. </w:t>
      </w:r>
    </w:p>
    <w:p w14:paraId="2081C7E3" w14:textId="21501D11" w:rsidR="001E7DBB" w:rsidRDefault="001E7DBB" w:rsidP="003932EA">
      <w:pPr>
        <w:jc w:val="both"/>
      </w:pPr>
      <w:r>
        <w:t xml:space="preserve">¿Hay objetivos para el jugador? ¿Hay objetivos de diseño? ¿Qué emoción se busca generar o mantener? </w:t>
      </w:r>
    </w:p>
    <w:p w14:paraId="28AEE2E9" w14:textId="1FADC60B" w:rsidR="001E7DBB" w:rsidRPr="001E7DBB" w:rsidRDefault="001E7DBB" w:rsidP="003932EA">
      <w:pPr>
        <w:jc w:val="both"/>
      </w:pPr>
      <w:r>
        <w:t>¿Qué eventos ocurren?</w:t>
      </w:r>
    </w:p>
    <w:p w14:paraId="48511CF6" w14:textId="77777777" w:rsidR="00A50AB4" w:rsidRDefault="00A50AB4" w:rsidP="007B46F9">
      <w:pPr>
        <w:pStyle w:val="Ttulo3"/>
        <w:jc w:val="both"/>
      </w:pPr>
    </w:p>
    <w:p w14:paraId="22EABF71" w14:textId="68E585F6" w:rsidR="00D07F4D" w:rsidRPr="00883FE1" w:rsidRDefault="00883FE1" w:rsidP="007B46F9">
      <w:pPr>
        <w:pStyle w:val="Ttulo3"/>
        <w:jc w:val="both"/>
      </w:pPr>
      <w:bookmarkStart w:id="21" w:name="_Toc226735021"/>
      <w:r>
        <w:t xml:space="preserve">4.1.3 </w:t>
      </w:r>
      <w:r w:rsidR="00D07F4D" w:rsidRPr="00883FE1">
        <w:t>Descripción</w:t>
      </w:r>
      <w:bookmarkEnd w:id="21"/>
    </w:p>
    <w:p w14:paraId="6B3EB333" w14:textId="77777777" w:rsidR="00A50AB4" w:rsidRDefault="00A50AB4" w:rsidP="003932EA">
      <w:pPr>
        <w:jc w:val="both"/>
      </w:pPr>
    </w:p>
    <w:p w14:paraId="30851A50" w14:textId="6AD0E71A" w:rsidR="00AB1B07" w:rsidRDefault="00D07F4D" w:rsidP="003932EA">
      <w:pPr>
        <w:jc w:val="both"/>
      </w:pPr>
      <w:r>
        <w:t>Describir</w:t>
      </w:r>
      <w:r w:rsidR="00AB1B07">
        <w:t xml:space="preserve"> su arquitectura y la organización de sus elementos. F</w:t>
      </w:r>
      <w:r>
        <w:t xml:space="preserve">undamentar </w:t>
      </w:r>
      <w:r w:rsidR="00AB1B07">
        <w:t>cómo</w:t>
      </w:r>
      <w:r>
        <w:t xml:space="preserve"> la función sigue a la forma</w:t>
      </w:r>
      <w:r w:rsidR="00AB1B07">
        <w:t xml:space="preserve"> para cumplir</w:t>
      </w:r>
      <w:r w:rsidR="00F00832">
        <w:t xml:space="preserve"> en forma consistente</w:t>
      </w:r>
      <w:r w:rsidR="00AB1B07">
        <w:t xml:space="preserve"> con el propósito</w:t>
      </w:r>
      <w:r>
        <w:t xml:space="preserve">. </w:t>
      </w:r>
    </w:p>
    <w:p w14:paraId="2055091E" w14:textId="31221706" w:rsidR="00D07F4D" w:rsidRDefault="00D07F4D" w:rsidP="003932EA">
      <w:pPr>
        <w:jc w:val="both"/>
      </w:pPr>
      <w:r>
        <w:t xml:space="preserve">Ej.: </w:t>
      </w:r>
      <w:r w:rsidR="002121F0">
        <w:t>este mapa es chico para elevar la</w:t>
      </w:r>
      <w:r>
        <w:t xml:space="preserve"> probabilidad de encuentros entre jugadores</w:t>
      </w:r>
      <w:r w:rsidR="002121F0">
        <w:t xml:space="preserve">. </w:t>
      </w:r>
      <w:r>
        <w:t xml:space="preserve">  </w:t>
      </w:r>
    </w:p>
    <w:p w14:paraId="16AE09A5" w14:textId="77777777" w:rsidR="00341B36" w:rsidRPr="00D07F4D" w:rsidRDefault="00341B36" w:rsidP="007B46F9">
      <w:pPr>
        <w:jc w:val="both"/>
      </w:pPr>
    </w:p>
    <w:p w14:paraId="149AB130" w14:textId="2BA03980" w:rsidR="00D07F4D" w:rsidRPr="00883FE1" w:rsidRDefault="00883FE1" w:rsidP="007B46F9">
      <w:pPr>
        <w:pStyle w:val="Ttulo3"/>
        <w:jc w:val="both"/>
      </w:pPr>
      <w:bookmarkStart w:id="22" w:name="_Toc226735022"/>
      <w:r>
        <w:t xml:space="preserve">4.1.4 </w:t>
      </w:r>
      <w:r w:rsidR="00D07F4D" w:rsidRPr="00883FE1">
        <w:t>Representación gráfica abstracta</w:t>
      </w:r>
      <w:bookmarkEnd w:id="22"/>
    </w:p>
    <w:p w14:paraId="5863667C" w14:textId="77777777" w:rsidR="00D07F4D" w:rsidRDefault="00D07F4D" w:rsidP="007B46F9">
      <w:pPr>
        <w:pStyle w:val="Ttulo2"/>
        <w:ind w:left="360"/>
        <w:jc w:val="both"/>
      </w:pPr>
    </w:p>
    <w:p w14:paraId="01961A0F" w14:textId="67A3CA61" w:rsidR="00D07F4D" w:rsidRDefault="00D07F4D" w:rsidP="007B46F9">
      <w:pPr>
        <w:jc w:val="both"/>
      </w:pPr>
      <w:r>
        <w:t>Ejemplo: Autos (círculo amarillo), Pared (rectángulo verde), Piso (rectángulo azul)</w:t>
      </w:r>
    </w:p>
    <w:p w14:paraId="2D47544D" w14:textId="4D4F08A7" w:rsidR="00D07F4D" w:rsidRDefault="00D07F4D" w:rsidP="007B46F9">
      <w:pPr>
        <w:jc w:val="both"/>
      </w:pPr>
      <w:r>
        <w:rPr>
          <w:noProof/>
        </w:rPr>
        <w:drawing>
          <wp:inline distT="0" distB="0" distL="0" distR="0" wp14:anchorId="6C0BBE77" wp14:editId="5F13A323">
            <wp:extent cx="2868804" cy="1370873"/>
            <wp:effectExtent l="0" t="0" r="8255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5488" cy="137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BC8AA9" w14:textId="77777777" w:rsidR="004A7478" w:rsidRDefault="004A7478" w:rsidP="007B46F9">
      <w:pPr>
        <w:pStyle w:val="Ttulo2"/>
        <w:jc w:val="both"/>
      </w:pPr>
    </w:p>
    <w:p w14:paraId="524EC066" w14:textId="0E92EDE1" w:rsidR="004A7478" w:rsidRDefault="004A7478" w:rsidP="007B46F9">
      <w:pPr>
        <w:pStyle w:val="Ttulo2"/>
        <w:jc w:val="both"/>
      </w:pPr>
      <w:bookmarkStart w:id="23" w:name="_Toc226735023"/>
      <w:r>
        <w:t>4.2 Arte de niveles</w:t>
      </w:r>
      <w:bookmarkEnd w:id="23"/>
      <w:r>
        <w:t xml:space="preserve"> </w:t>
      </w:r>
    </w:p>
    <w:p w14:paraId="13B8074A" w14:textId="2F728E28" w:rsidR="004A7478" w:rsidRDefault="004A7478" w:rsidP="007B46F9">
      <w:pPr>
        <w:jc w:val="both"/>
      </w:pPr>
    </w:p>
    <w:p w14:paraId="683849A6" w14:textId="77777777" w:rsidR="004A7478" w:rsidRDefault="004A7478" w:rsidP="007B46F9">
      <w:pPr>
        <w:jc w:val="both"/>
      </w:pPr>
      <w:r>
        <w:t xml:space="preserve">Cualquier consideración sobre el arte de los niveles viene aquí. </w:t>
      </w:r>
    </w:p>
    <w:p w14:paraId="0F3ABB61" w14:textId="66AACA6A" w:rsidR="00A17BD7" w:rsidRDefault="004A7478" w:rsidP="007B46F9">
      <w:pPr>
        <w:jc w:val="both"/>
      </w:pPr>
      <w:r>
        <w:t xml:space="preserve">Agregar imágenes del nivel más bonito como para dar una idea de qué es lo mejor que se puede replicar con financiación. </w:t>
      </w:r>
      <w:r w:rsidR="00A17BD7">
        <w:br w:type="page"/>
      </w:r>
    </w:p>
    <w:p w14:paraId="773D836E" w14:textId="704A740B" w:rsidR="0076077C" w:rsidRDefault="0076077C" w:rsidP="00D0382C">
      <w:pPr>
        <w:pStyle w:val="Ttulo1"/>
        <w:numPr>
          <w:ilvl w:val="0"/>
          <w:numId w:val="5"/>
        </w:numPr>
        <w:ind w:left="709" w:hanging="283"/>
      </w:pPr>
      <w:bookmarkStart w:id="24" w:name="_Toc226735024"/>
      <w:r>
        <w:lastRenderedPageBreak/>
        <w:t>Experiencia de usuario</w:t>
      </w:r>
      <w:r w:rsidR="008A7A2C">
        <w:t xml:space="preserve"> (UX)</w:t>
      </w:r>
      <w:bookmarkEnd w:id="24"/>
    </w:p>
    <w:p w14:paraId="1F8417DF" w14:textId="29947E49" w:rsidR="0076077C" w:rsidRDefault="0076077C" w:rsidP="0076077C"/>
    <w:p w14:paraId="40BD79CE" w14:textId="0E16BBDC" w:rsidR="0076077C" w:rsidRDefault="0076077C" w:rsidP="00CF03AE">
      <w:pPr>
        <w:jc w:val="both"/>
      </w:pPr>
      <w:r>
        <w:t xml:space="preserve">Se evaluará la </w:t>
      </w:r>
      <w:proofErr w:type="spellStart"/>
      <w:r>
        <w:t>build</w:t>
      </w:r>
      <w:proofErr w:type="spellEnd"/>
      <w:r>
        <w:t xml:space="preserve"> para que cumpla con la siguiente </w:t>
      </w:r>
      <w:proofErr w:type="spellStart"/>
      <w:r>
        <w:t>checklist</w:t>
      </w:r>
      <w:proofErr w:type="spellEnd"/>
      <w:r w:rsidR="00CF03AE">
        <w:t xml:space="preserve"> basada en </w:t>
      </w:r>
      <w:hyperlink r:id="rId10" w:history="1">
        <w:r w:rsidR="00CF03AE" w:rsidRPr="00E14008">
          <w:rPr>
            <w:rStyle w:val="Hipervnculo"/>
          </w:rPr>
          <w:t>https://celiahodent.com/video-game-ux-psychology/</w:t>
        </w:r>
      </w:hyperlink>
      <w:r w:rsidR="00CF03AE">
        <w:t xml:space="preserve"> </w:t>
      </w:r>
      <w:r>
        <w:t xml:space="preserve">: </w:t>
      </w:r>
    </w:p>
    <w:p w14:paraId="508FDEBF" w14:textId="77777777" w:rsidR="00CF03AE" w:rsidRDefault="00CF03AE" w:rsidP="00CF03AE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7"/>
        <w:gridCol w:w="277"/>
      </w:tblGrid>
      <w:tr w:rsidR="007B46F9" w14:paraId="4F8B6B6D" w14:textId="77777777" w:rsidTr="007025BB">
        <w:tc>
          <w:tcPr>
            <w:tcW w:w="8494" w:type="dxa"/>
            <w:gridSpan w:val="2"/>
            <w:shd w:val="clear" w:color="auto" w:fill="D9E2F3" w:themeFill="accent1" w:themeFillTint="33"/>
          </w:tcPr>
          <w:p w14:paraId="7435D077" w14:textId="3F4E78BF" w:rsidR="007B46F9" w:rsidRDefault="007B46F9" w:rsidP="0076077C">
            <w:r w:rsidRPr="00675A15">
              <w:rPr>
                <w:b/>
                <w:bCs/>
              </w:rPr>
              <w:t>1. ROBUSTEZ</w:t>
            </w:r>
          </w:p>
        </w:tc>
      </w:tr>
      <w:tr w:rsidR="0076077C" w14:paraId="26EE37A8" w14:textId="77777777" w:rsidTr="0076077C">
        <w:tc>
          <w:tcPr>
            <w:tcW w:w="8217" w:type="dxa"/>
          </w:tcPr>
          <w:p w14:paraId="0FC168E2" w14:textId="41B98D0D" w:rsidR="0076077C" w:rsidRDefault="00675A15" w:rsidP="00675A15">
            <w:pPr>
              <w:pStyle w:val="Prrafodelista"/>
              <w:numPr>
                <w:ilvl w:val="0"/>
                <w:numId w:val="25"/>
              </w:numPr>
            </w:pPr>
            <w:r w:rsidRPr="00675A15">
              <w:t>El proyecto no debe tener bugs que hagan injugable y/o no completable la experiencia de juego.</w:t>
            </w:r>
          </w:p>
        </w:tc>
        <w:tc>
          <w:tcPr>
            <w:tcW w:w="277" w:type="dxa"/>
          </w:tcPr>
          <w:p w14:paraId="09E1650C" w14:textId="77777777" w:rsidR="0076077C" w:rsidRDefault="0076077C" w:rsidP="0076077C"/>
        </w:tc>
      </w:tr>
      <w:tr w:rsidR="0076077C" w14:paraId="4FDC3C0E" w14:textId="77777777" w:rsidTr="0076077C">
        <w:tc>
          <w:tcPr>
            <w:tcW w:w="8217" w:type="dxa"/>
          </w:tcPr>
          <w:p w14:paraId="1B75ED9E" w14:textId="2DF39E1D" w:rsidR="0076077C" w:rsidRDefault="00675A15" w:rsidP="00675A15">
            <w:pPr>
              <w:pStyle w:val="Prrafodelista"/>
              <w:numPr>
                <w:ilvl w:val="0"/>
                <w:numId w:val="25"/>
              </w:numPr>
            </w:pPr>
            <w:r w:rsidRPr="00675A15">
              <w:t>Determinar cómo prevenir errores y recuperarse ante ellos (zonas de colisión, deshacer, reconfirmaciones</w:t>
            </w:r>
            <w:r w:rsidR="00C1267B">
              <w:t>,</w:t>
            </w:r>
            <w:r w:rsidRPr="00675A15">
              <w:t xml:space="preserve"> etc.).</w:t>
            </w:r>
          </w:p>
        </w:tc>
        <w:tc>
          <w:tcPr>
            <w:tcW w:w="277" w:type="dxa"/>
          </w:tcPr>
          <w:p w14:paraId="1629778E" w14:textId="77777777" w:rsidR="0076077C" w:rsidRDefault="0076077C" w:rsidP="0076077C"/>
        </w:tc>
      </w:tr>
      <w:tr w:rsidR="007B46F9" w14:paraId="72C2AA54" w14:textId="77777777" w:rsidTr="008364FA">
        <w:tc>
          <w:tcPr>
            <w:tcW w:w="8494" w:type="dxa"/>
            <w:gridSpan w:val="2"/>
            <w:shd w:val="clear" w:color="auto" w:fill="D9E2F3" w:themeFill="accent1" w:themeFillTint="33"/>
          </w:tcPr>
          <w:p w14:paraId="49202F48" w14:textId="192E2B06" w:rsidR="007B46F9" w:rsidRDefault="007B46F9" w:rsidP="0076077C">
            <w:r w:rsidRPr="00675A15">
              <w:rPr>
                <w:b/>
                <w:bCs/>
              </w:rPr>
              <w:t>2. ERGONOMÍA</w:t>
            </w:r>
          </w:p>
        </w:tc>
      </w:tr>
      <w:tr w:rsidR="0076077C" w14:paraId="14FB22B7" w14:textId="77777777" w:rsidTr="0076077C">
        <w:tc>
          <w:tcPr>
            <w:tcW w:w="8217" w:type="dxa"/>
          </w:tcPr>
          <w:p w14:paraId="5A441E4B" w14:textId="3D829193" w:rsidR="0076077C" w:rsidRDefault="00675A15" w:rsidP="00675A15">
            <w:pPr>
              <w:pStyle w:val="Prrafodelista"/>
              <w:numPr>
                <w:ilvl w:val="0"/>
                <w:numId w:val="26"/>
              </w:numPr>
            </w:pPr>
            <w:r w:rsidRPr="00675A15">
              <w:t>La UI no debe estorbar la experiencia y/o interacción con el juego.</w:t>
            </w:r>
          </w:p>
        </w:tc>
        <w:tc>
          <w:tcPr>
            <w:tcW w:w="277" w:type="dxa"/>
          </w:tcPr>
          <w:p w14:paraId="024B11EB" w14:textId="77777777" w:rsidR="0076077C" w:rsidRDefault="0076077C" w:rsidP="0076077C"/>
        </w:tc>
      </w:tr>
      <w:tr w:rsidR="0076077C" w14:paraId="75FBB4BA" w14:textId="77777777" w:rsidTr="0076077C">
        <w:tc>
          <w:tcPr>
            <w:tcW w:w="8217" w:type="dxa"/>
          </w:tcPr>
          <w:p w14:paraId="1F3D208A" w14:textId="282B66E4" w:rsidR="0076077C" w:rsidRDefault="00675A15" w:rsidP="00675A15">
            <w:pPr>
              <w:pStyle w:val="Prrafodelista"/>
              <w:numPr>
                <w:ilvl w:val="0"/>
                <w:numId w:val="26"/>
              </w:numPr>
            </w:pPr>
            <w:r w:rsidRPr="00675A15">
              <w:t>Usar palabras en la UI únicamente cuando sean necesarias.</w:t>
            </w:r>
          </w:p>
        </w:tc>
        <w:tc>
          <w:tcPr>
            <w:tcW w:w="277" w:type="dxa"/>
          </w:tcPr>
          <w:p w14:paraId="07161A4D" w14:textId="77777777" w:rsidR="0076077C" w:rsidRDefault="0076077C" w:rsidP="0076077C"/>
        </w:tc>
      </w:tr>
      <w:tr w:rsidR="0076077C" w14:paraId="147BBBC1" w14:textId="77777777" w:rsidTr="0076077C">
        <w:tc>
          <w:tcPr>
            <w:tcW w:w="8217" w:type="dxa"/>
          </w:tcPr>
          <w:p w14:paraId="6D7AE6F2" w14:textId="2237D605" w:rsidR="0076077C" w:rsidRDefault="00675A15" w:rsidP="00675A15">
            <w:pPr>
              <w:pStyle w:val="Prrafodelista"/>
              <w:numPr>
                <w:ilvl w:val="0"/>
                <w:numId w:val="26"/>
              </w:numPr>
            </w:pPr>
            <w:r w:rsidRPr="00675A15">
              <w:t>La UI debe ser legible</w:t>
            </w:r>
            <w:r w:rsidR="00B46984">
              <w:rPr>
                <w:lang w:val="es-MX"/>
              </w:rPr>
              <w:t xml:space="preserve"> y consistente</w:t>
            </w:r>
            <w:r w:rsidRPr="00675A15">
              <w:t xml:space="preserve"> (tipografías, contrastes, relación de aspecto 16:9).</w:t>
            </w:r>
          </w:p>
        </w:tc>
        <w:tc>
          <w:tcPr>
            <w:tcW w:w="277" w:type="dxa"/>
          </w:tcPr>
          <w:p w14:paraId="1EFABEF0" w14:textId="77777777" w:rsidR="0076077C" w:rsidRDefault="0076077C" w:rsidP="0076077C"/>
        </w:tc>
      </w:tr>
      <w:tr w:rsidR="0076077C" w14:paraId="4246088A" w14:textId="77777777" w:rsidTr="0076077C">
        <w:tc>
          <w:tcPr>
            <w:tcW w:w="8217" w:type="dxa"/>
          </w:tcPr>
          <w:p w14:paraId="5AD8DCEE" w14:textId="2CA8D9D0" w:rsidR="0076077C" w:rsidRPr="00675A15" w:rsidRDefault="00675A15" w:rsidP="00675A15">
            <w:pPr>
              <w:pStyle w:val="Prrafodelista"/>
              <w:numPr>
                <w:ilvl w:val="0"/>
                <w:numId w:val="26"/>
              </w:numPr>
            </w:pPr>
            <w:r w:rsidRPr="00675A15">
              <w:t>Respetar el tiempo del jugador (menos gestos para la misma funcionalidad).</w:t>
            </w:r>
          </w:p>
        </w:tc>
        <w:tc>
          <w:tcPr>
            <w:tcW w:w="277" w:type="dxa"/>
          </w:tcPr>
          <w:p w14:paraId="4CA07219" w14:textId="77777777" w:rsidR="0076077C" w:rsidRDefault="0076077C" w:rsidP="0076077C"/>
        </w:tc>
      </w:tr>
      <w:tr w:rsidR="0076077C" w14:paraId="7BAFC9DD" w14:textId="77777777" w:rsidTr="0076077C">
        <w:tc>
          <w:tcPr>
            <w:tcW w:w="8217" w:type="dxa"/>
          </w:tcPr>
          <w:p w14:paraId="696C72BD" w14:textId="6171A202" w:rsidR="0076077C" w:rsidRDefault="00675A15" w:rsidP="00675A15">
            <w:pPr>
              <w:pStyle w:val="Prrafodelista"/>
              <w:numPr>
                <w:ilvl w:val="0"/>
                <w:numId w:val="26"/>
              </w:numPr>
            </w:pPr>
            <w:r w:rsidRPr="00675A15">
              <w:t>Si el juego tiene más de un nivel, se deben designar botones para pasarlos automáticamente.</w:t>
            </w:r>
          </w:p>
        </w:tc>
        <w:tc>
          <w:tcPr>
            <w:tcW w:w="277" w:type="dxa"/>
          </w:tcPr>
          <w:p w14:paraId="007AA244" w14:textId="77777777" w:rsidR="0076077C" w:rsidRDefault="0076077C" w:rsidP="0076077C"/>
        </w:tc>
      </w:tr>
      <w:tr w:rsidR="002121F0" w14:paraId="01C201A0" w14:textId="77777777" w:rsidTr="0076077C">
        <w:tc>
          <w:tcPr>
            <w:tcW w:w="8217" w:type="dxa"/>
          </w:tcPr>
          <w:p w14:paraId="37EC3F95" w14:textId="618CA904" w:rsidR="002121F0" w:rsidRPr="00675A15" w:rsidRDefault="00675A15" w:rsidP="00675A15">
            <w:pPr>
              <w:pStyle w:val="Prrafodelista"/>
              <w:numPr>
                <w:ilvl w:val="0"/>
                <w:numId w:val="26"/>
              </w:numPr>
              <w:rPr>
                <w:lang w:val="es-MX"/>
              </w:rPr>
            </w:pPr>
            <w:r w:rsidRPr="00675A15">
              <w:t>Definir una paleta de colores apropiada.</w:t>
            </w:r>
          </w:p>
        </w:tc>
        <w:tc>
          <w:tcPr>
            <w:tcW w:w="277" w:type="dxa"/>
          </w:tcPr>
          <w:p w14:paraId="7D50044D" w14:textId="77777777" w:rsidR="002121F0" w:rsidRDefault="002121F0" w:rsidP="0076077C"/>
        </w:tc>
      </w:tr>
      <w:tr w:rsidR="002121F0" w14:paraId="5DDB48F9" w14:textId="77777777" w:rsidTr="0076077C">
        <w:tc>
          <w:tcPr>
            <w:tcW w:w="8217" w:type="dxa"/>
          </w:tcPr>
          <w:p w14:paraId="0E9E44B2" w14:textId="0357FDB1" w:rsidR="002121F0" w:rsidRPr="00675A15" w:rsidRDefault="00675A15" w:rsidP="00675A15">
            <w:pPr>
              <w:pStyle w:val="Prrafodelista"/>
              <w:numPr>
                <w:ilvl w:val="0"/>
                <w:numId w:val="26"/>
              </w:numPr>
            </w:pPr>
            <w:r w:rsidRPr="00675A15">
              <w:t>Música y efectos de sonido en canales de audio independientes.</w:t>
            </w:r>
          </w:p>
        </w:tc>
        <w:tc>
          <w:tcPr>
            <w:tcW w:w="277" w:type="dxa"/>
          </w:tcPr>
          <w:p w14:paraId="68BE0BE5" w14:textId="77777777" w:rsidR="002121F0" w:rsidRDefault="002121F0" w:rsidP="0076077C"/>
        </w:tc>
      </w:tr>
      <w:tr w:rsidR="007B46F9" w14:paraId="1A89AEC6" w14:textId="77777777" w:rsidTr="001E63A9">
        <w:tc>
          <w:tcPr>
            <w:tcW w:w="8494" w:type="dxa"/>
            <w:gridSpan w:val="2"/>
            <w:shd w:val="clear" w:color="auto" w:fill="D9E2F3" w:themeFill="accent1" w:themeFillTint="33"/>
          </w:tcPr>
          <w:p w14:paraId="24A64AA0" w14:textId="1F92328C" w:rsidR="007B46F9" w:rsidRDefault="007B46F9" w:rsidP="0076077C">
            <w:r w:rsidRPr="00675A15">
              <w:rPr>
                <w:b/>
                <w:bCs/>
              </w:rPr>
              <w:t>3.</w:t>
            </w:r>
            <w:r>
              <w:rPr>
                <w:b/>
                <w:bCs/>
                <w:lang w:val="es-MX"/>
              </w:rPr>
              <w:t xml:space="preserve"> </w:t>
            </w:r>
            <w:r w:rsidRPr="00675A15">
              <w:rPr>
                <w:b/>
                <w:bCs/>
              </w:rPr>
              <w:t xml:space="preserve">GAME FEEL </w:t>
            </w:r>
          </w:p>
        </w:tc>
      </w:tr>
      <w:tr w:rsidR="00CE10C4" w14:paraId="4F03B7A7" w14:textId="77777777" w:rsidTr="0076077C">
        <w:tc>
          <w:tcPr>
            <w:tcW w:w="8217" w:type="dxa"/>
          </w:tcPr>
          <w:p w14:paraId="42FDADF5" w14:textId="6BDECCAE" w:rsidR="00CE10C4" w:rsidRDefault="00CE10C4" w:rsidP="00CE10C4">
            <w:pPr>
              <w:pStyle w:val="Prrafodelista"/>
              <w:numPr>
                <w:ilvl w:val="0"/>
                <w:numId w:val="24"/>
              </w:numPr>
            </w:pPr>
            <w:r w:rsidRPr="00675A15">
              <w:t>Todo gesto del jugador debe tener feedback audiovisual. Cuidar el game feel.</w:t>
            </w:r>
          </w:p>
        </w:tc>
        <w:tc>
          <w:tcPr>
            <w:tcW w:w="277" w:type="dxa"/>
          </w:tcPr>
          <w:p w14:paraId="19077AEE" w14:textId="77777777" w:rsidR="00CE10C4" w:rsidRDefault="00CE10C4" w:rsidP="00CE10C4"/>
        </w:tc>
      </w:tr>
      <w:tr w:rsidR="00CE10C4" w14:paraId="5F41E16D" w14:textId="77777777" w:rsidTr="0076077C">
        <w:tc>
          <w:tcPr>
            <w:tcW w:w="8217" w:type="dxa"/>
          </w:tcPr>
          <w:p w14:paraId="5937702C" w14:textId="5D5F249F" w:rsidR="00CE10C4" w:rsidRDefault="00CE10C4" w:rsidP="00CE10C4">
            <w:pPr>
              <w:pStyle w:val="Prrafodelista"/>
              <w:numPr>
                <w:ilvl w:val="0"/>
                <w:numId w:val="24"/>
              </w:numPr>
            </w:pPr>
            <w:r w:rsidRPr="00675A15">
              <w:t>Verificar si la cámara, movimiento e interacción se sienten cómodos.</w:t>
            </w:r>
          </w:p>
        </w:tc>
        <w:tc>
          <w:tcPr>
            <w:tcW w:w="277" w:type="dxa"/>
          </w:tcPr>
          <w:p w14:paraId="3ED728B8" w14:textId="77777777" w:rsidR="00CE10C4" w:rsidRDefault="00CE10C4" w:rsidP="00CE10C4"/>
        </w:tc>
      </w:tr>
      <w:tr w:rsidR="007B46F9" w14:paraId="0C64D411" w14:textId="77777777" w:rsidTr="00E4518A">
        <w:tc>
          <w:tcPr>
            <w:tcW w:w="8494" w:type="dxa"/>
            <w:gridSpan w:val="2"/>
            <w:shd w:val="clear" w:color="auto" w:fill="D9E2F3" w:themeFill="accent1" w:themeFillTint="33"/>
          </w:tcPr>
          <w:p w14:paraId="1C8744BD" w14:textId="6B878313" w:rsidR="007B46F9" w:rsidRDefault="007B46F9" w:rsidP="00CE10C4">
            <w:r w:rsidRPr="00CE10C4">
              <w:rPr>
                <w:b/>
                <w:bCs/>
              </w:rPr>
              <w:t>4</w:t>
            </w:r>
            <w:r w:rsidRPr="00CE10C4">
              <w:rPr>
                <w:b/>
                <w:bCs/>
                <w:lang w:val="es-MX"/>
              </w:rPr>
              <w:t xml:space="preserve">. </w:t>
            </w:r>
            <w:r w:rsidRPr="00CE10C4">
              <w:rPr>
                <w:b/>
                <w:bCs/>
              </w:rPr>
              <w:t>SIGNIFICANTES</w:t>
            </w:r>
          </w:p>
        </w:tc>
      </w:tr>
      <w:tr w:rsidR="00CE10C4" w14:paraId="104E690A" w14:textId="77777777" w:rsidTr="0028330C">
        <w:tc>
          <w:tcPr>
            <w:tcW w:w="8217" w:type="dxa"/>
          </w:tcPr>
          <w:p w14:paraId="498D9C71" w14:textId="053B0047" w:rsidR="00CE10C4" w:rsidRDefault="00CE10C4" w:rsidP="00CE10C4">
            <w:pPr>
              <w:pStyle w:val="Prrafodelista"/>
              <w:numPr>
                <w:ilvl w:val="0"/>
                <w:numId w:val="29"/>
              </w:numPr>
            </w:pPr>
            <w:r w:rsidRPr="00CE10C4">
              <w:t>El juego posee señales que proponen acciones o informan estados.</w:t>
            </w:r>
          </w:p>
        </w:tc>
        <w:tc>
          <w:tcPr>
            <w:tcW w:w="277" w:type="dxa"/>
          </w:tcPr>
          <w:p w14:paraId="58B76FF1" w14:textId="77777777" w:rsidR="00CE10C4" w:rsidRDefault="00CE10C4" w:rsidP="00CE10C4"/>
        </w:tc>
      </w:tr>
      <w:tr w:rsidR="00CE10C4" w14:paraId="13D12852" w14:textId="77777777" w:rsidTr="0076077C">
        <w:tc>
          <w:tcPr>
            <w:tcW w:w="8217" w:type="dxa"/>
          </w:tcPr>
          <w:p w14:paraId="172AF27D" w14:textId="6078278E" w:rsidR="00CE10C4" w:rsidRPr="00CE10C4" w:rsidRDefault="00CE10C4" w:rsidP="00CE10C4">
            <w:pPr>
              <w:pStyle w:val="Prrafodelista"/>
              <w:numPr>
                <w:ilvl w:val="0"/>
                <w:numId w:val="29"/>
              </w:numPr>
              <w:rPr>
                <w:lang w:val="es-MX"/>
              </w:rPr>
            </w:pPr>
            <w:r w:rsidRPr="00CE10C4">
              <w:t>La forma de los elementos gráficos debe dar información sobre la función.</w:t>
            </w:r>
          </w:p>
        </w:tc>
        <w:tc>
          <w:tcPr>
            <w:tcW w:w="277" w:type="dxa"/>
          </w:tcPr>
          <w:p w14:paraId="65A55C41" w14:textId="77777777" w:rsidR="00CE10C4" w:rsidRDefault="00CE10C4" w:rsidP="00CE10C4"/>
        </w:tc>
      </w:tr>
      <w:tr w:rsidR="00CE10C4" w14:paraId="25C5ED5E" w14:textId="77777777" w:rsidTr="0076077C">
        <w:tc>
          <w:tcPr>
            <w:tcW w:w="8217" w:type="dxa"/>
          </w:tcPr>
          <w:p w14:paraId="233B10A1" w14:textId="6F5966CC" w:rsidR="00CE10C4" w:rsidRDefault="00CE10C4" w:rsidP="00CE10C4">
            <w:pPr>
              <w:pStyle w:val="Prrafodelista"/>
              <w:numPr>
                <w:ilvl w:val="0"/>
                <w:numId w:val="29"/>
              </w:numPr>
            </w:pPr>
            <w:r w:rsidRPr="00675A15">
              <w:t>Forma similar = funcionalidad similar. Forma diferente = funcionalidad diferente.</w:t>
            </w:r>
          </w:p>
        </w:tc>
        <w:tc>
          <w:tcPr>
            <w:tcW w:w="277" w:type="dxa"/>
          </w:tcPr>
          <w:p w14:paraId="2BF9B5F3" w14:textId="77777777" w:rsidR="00CE10C4" w:rsidRDefault="00CE10C4" w:rsidP="00CE10C4"/>
        </w:tc>
      </w:tr>
      <w:tr w:rsidR="007B46F9" w14:paraId="5F39FCFB" w14:textId="77777777" w:rsidTr="00396FFC">
        <w:tc>
          <w:tcPr>
            <w:tcW w:w="8494" w:type="dxa"/>
            <w:gridSpan w:val="2"/>
            <w:shd w:val="clear" w:color="auto" w:fill="D9E2F3" w:themeFill="accent1" w:themeFillTint="33"/>
          </w:tcPr>
          <w:p w14:paraId="3999E02D" w14:textId="6C0CE256" w:rsidR="007B46F9" w:rsidRDefault="007B46F9" w:rsidP="00CE10C4">
            <w:r w:rsidRPr="00CE10C4">
              <w:rPr>
                <w:b/>
                <w:bCs/>
              </w:rPr>
              <w:t>5. ENSEÑANZA DE MECÁNICAS</w:t>
            </w:r>
          </w:p>
        </w:tc>
      </w:tr>
      <w:tr w:rsidR="00CE10C4" w14:paraId="682D928E" w14:textId="77777777" w:rsidTr="0076077C">
        <w:tc>
          <w:tcPr>
            <w:tcW w:w="8217" w:type="dxa"/>
          </w:tcPr>
          <w:p w14:paraId="124130ED" w14:textId="5EA97FF4" w:rsidR="00CE10C4" w:rsidRPr="00CE10C4" w:rsidRDefault="00CE10C4" w:rsidP="00CE10C4">
            <w:pPr>
              <w:pStyle w:val="Prrafodelista"/>
              <w:numPr>
                <w:ilvl w:val="0"/>
                <w:numId w:val="30"/>
              </w:numPr>
            </w:pPr>
            <w:r w:rsidRPr="00CE10C4">
              <w:t>La UI debe comunicar mecánicas y objetivos de forma clara, sin ambigüedad ni contradicciones.</w:t>
            </w:r>
          </w:p>
        </w:tc>
        <w:tc>
          <w:tcPr>
            <w:tcW w:w="277" w:type="dxa"/>
          </w:tcPr>
          <w:p w14:paraId="69FE9F2E" w14:textId="77777777" w:rsidR="00CE10C4" w:rsidRDefault="00CE10C4" w:rsidP="00CE10C4"/>
        </w:tc>
      </w:tr>
      <w:tr w:rsidR="00CE10C4" w14:paraId="4826A42C" w14:textId="77777777" w:rsidTr="00390860">
        <w:tc>
          <w:tcPr>
            <w:tcW w:w="8217" w:type="dxa"/>
          </w:tcPr>
          <w:p w14:paraId="3C290962" w14:textId="036ECE40" w:rsidR="00CE10C4" w:rsidRPr="00675A15" w:rsidRDefault="00CE10C4" w:rsidP="00CE10C4">
            <w:pPr>
              <w:pStyle w:val="Prrafodelista"/>
              <w:numPr>
                <w:ilvl w:val="0"/>
                <w:numId w:val="30"/>
              </w:numPr>
            </w:pPr>
            <w:r w:rsidRPr="00675A15">
              <w:t>Las mecánicas pueden comprenderse mediante un proceso de razonamiento.</w:t>
            </w:r>
          </w:p>
        </w:tc>
        <w:tc>
          <w:tcPr>
            <w:tcW w:w="277" w:type="dxa"/>
          </w:tcPr>
          <w:p w14:paraId="0D59C6A7" w14:textId="77777777" w:rsidR="00CE10C4" w:rsidRDefault="00CE10C4" w:rsidP="00CE10C4"/>
        </w:tc>
      </w:tr>
      <w:tr w:rsidR="00CE10C4" w14:paraId="6D12FE9C" w14:textId="77777777" w:rsidTr="0028330C">
        <w:tc>
          <w:tcPr>
            <w:tcW w:w="8217" w:type="dxa"/>
          </w:tcPr>
          <w:p w14:paraId="3A66158F" w14:textId="09385EB8" w:rsidR="00CE10C4" w:rsidRDefault="00CE10C4" w:rsidP="00CE10C4">
            <w:pPr>
              <w:pStyle w:val="Prrafodelista"/>
              <w:numPr>
                <w:ilvl w:val="0"/>
                <w:numId w:val="30"/>
              </w:numPr>
            </w:pPr>
            <w:r w:rsidRPr="00CE10C4">
              <w:t>Hacer que el jugador aprenda una cosa a la vez. Pensar primero en el tutorial.</w:t>
            </w:r>
          </w:p>
        </w:tc>
        <w:tc>
          <w:tcPr>
            <w:tcW w:w="277" w:type="dxa"/>
          </w:tcPr>
          <w:p w14:paraId="7955D681" w14:textId="77777777" w:rsidR="00CE10C4" w:rsidRDefault="00CE10C4" w:rsidP="00CE10C4"/>
        </w:tc>
      </w:tr>
      <w:tr w:rsidR="00C1267B" w14:paraId="4F4D8760" w14:textId="77777777" w:rsidTr="0028330C">
        <w:tc>
          <w:tcPr>
            <w:tcW w:w="8217" w:type="dxa"/>
          </w:tcPr>
          <w:p w14:paraId="148D8C6B" w14:textId="5BBE2EEB" w:rsidR="00C1267B" w:rsidRPr="00CE10C4" w:rsidRDefault="00C1267B" w:rsidP="00CE10C4">
            <w:pPr>
              <w:pStyle w:val="Prrafodelista"/>
              <w:numPr>
                <w:ilvl w:val="0"/>
                <w:numId w:val="30"/>
              </w:numPr>
            </w:pPr>
            <w:r>
              <w:t>Moderar la carga cognitiva</w:t>
            </w:r>
          </w:p>
        </w:tc>
        <w:tc>
          <w:tcPr>
            <w:tcW w:w="277" w:type="dxa"/>
          </w:tcPr>
          <w:p w14:paraId="15509414" w14:textId="77777777" w:rsidR="00C1267B" w:rsidRDefault="00C1267B" w:rsidP="00CE10C4"/>
        </w:tc>
      </w:tr>
      <w:tr w:rsidR="00CE10C4" w14:paraId="7C13BD39" w14:textId="77777777" w:rsidTr="0076077C">
        <w:tc>
          <w:tcPr>
            <w:tcW w:w="8217" w:type="dxa"/>
          </w:tcPr>
          <w:p w14:paraId="39A30F3B" w14:textId="40491A3D" w:rsidR="00CE10C4" w:rsidRPr="00CE10C4" w:rsidRDefault="00CE10C4" w:rsidP="00CE10C4">
            <w:pPr>
              <w:pStyle w:val="Prrafodelista"/>
              <w:numPr>
                <w:ilvl w:val="0"/>
                <w:numId w:val="30"/>
              </w:numPr>
              <w:rPr>
                <w:lang w:val="es-MX"/>
              </w:rPr>
            </w:pPr>
            <w:r w:rsidRPr="00CE10C4">
              <w:t>Planificar una curva de aprendizaje de las mecánicas.</w:t>
            </w:r>
          </w:p>
        </w:tc>
        <w:tc>
          <w:tcPr>
            <w:tcW w:w="277" w:type="dxa"/>
          </w:tcPr>
          <w:p w14:paraId="3F8C1523" w14:textId="77777777" w:rsidR="00CE10C4" w:rsidRDefault="00CE10C4" w:rsidP="00CE10C4"/>
        </w:tc>
      </w:tr>
      <w:tr w:rsidR="00CE10C4" w14:paraId="43462416" w14:textId="77777777" w:rsidTr="0076077C">
        <w:tc>
          <w:tcPr>
            <w:tcW w:w="8217" w:type="dxa"/>
          </w:tcPr>
          <w:p w14:paraId="652F052E" w14:textId="771FE80E" w:rsidR="00CE10C4" w:rsidRDefault="00CE10C4" w:rsidP="00CE10C4">
            <w:pPr>
              <w:pStyle w:val="Prrafodelista"/>
              <w:numPr>
                <w:ilvl w:val="0"/>
                <w:numId w:val="30"/>
              </w:numPr>
            </w:pPr>
            <w:r w:rsidRPr="00675A15">
              <w:t>Planificar una curva de dificultad pensando en el flow. Manejar el estrés.</w:t>
            </w:r>
          </w:p>
        </w:tc>
        <w:tc>
          <w:tcPr>
            <w:tcW w:w="277" w:type="dxa"/>
          </w:tcPr>
          <w:p w14:paraId="57E69099" w14:textId="77777777" w:rsidR="00CE10C4" w:rsidRDefault="00CE10C4" w:rsidP="00CE10C4"/>
        </w:tc>
      </w:tr>
      <w:tr w:rsidR="00C1267B" w14:paraId="772BDCA3" w14:textId="77777777" w:rsidTr="0076077C">
        <w:tc>
          <w:tcPr>
            <w:tcW w:w="8217" w:type="dxa"/>
          </w:tcPr>
          <w:p w14:paraId="2FD1C1A6" w14:textId="534CA86F" w:rsidR="00C1267B" w:rsidRPr="00675A15" w:rsidRDefault="00C1267B" w:rsidP="00CE10C4">
            <w:pPr>
              <w:pStyle w:val="Prrafodelista"/>
              <w:numPr>
                <w:ilvl w:val="0"/>
                <w:numId w:val="30"/>
              </w:numPr>
            </w:pPr>
            <w:r>
              <w:t xml:space="preserve">Tener en cuenta el agregar recordatorios. </w:t>
            </w:r>
          </w:p>
        </w:tc>
        <w:tc>
          <w:tcPr>
            <w:tcW w:w="277" w:type="dxa"/>
          </w:tcPr>
          <w:p w14:paraId="1CFED486" w14:textId="77777777" w:rsidR="00C1267B" w:rsidRDefault="00C1267B" w:rsidP="00CE10C4"/>
        </w:tc>
      </w:tr>
      <w:tr w:rsidR="007B46F9" w14:paraId="1DE9F31C" w14:textId="77777777" w:rsidTr="00FC3F08">
        <w:tc>
          <w:tcPr>
            <w:tcW w:w="8494" w:type="dxa"/>
            <w:gridSpan w:val="2"/>
            <w:shd w:val="clear" w:color="auto" w:fill="D9E2F3" w:themeFill="accent1" w:themeFillTint="33"/>
          </w:tcPr>
          <w:p w14:paraId="63ADCEF8" w14:textId="6460985A" w:rsidR="007B46F9" w:rsidRDefault="007B46F9" w:rsidP="00CE10C4">
            <w:r w:rsidRPr="00CE10C4">
              <w:rPr>
                <w:b/>
                <w:bCs/>
              </w:rPr>
              <w:t>6. MOTIVACIÓN</w:t>
            </w:r>
          </w:p>
        </w:tc>
      </w:tr>
      <w:tr w:rsidR="00CE10C4" w14:paraId="20900BD5" w14:textId="77777777" w:rsidTr="0076077C">
        <w:tc>
          <w:tcPr>
            <w:tcW w:w="8217" w:type="dxa"/>
          </w:tcPr>
          <w:p w14:paraId="46277966" w14:textId="53C261AC" w:rsidR="00CE10C4" w:rsidRPr="00CE10C4" w:rsidRDefault="00CE10C4" w:rsidP="00CE10C4">
            <w:pPr>
              <w:pStyle w:val="Prrafodelista"/>
              <w:numPr>
                <w:ilvl w:val="0"/>
                <w:numId w:val="31"/>
              </w:numPr>
              <w:rPr>
                <w:lang w:val="es-MX"/>
              </w:rPr>
            </w:pPr>
            <w:r w:rsidRPr="00CE10C4">
              <w:rPr>
                <w:lang w:val="es-MX"/>
              </w:rPr>
              <w:t>Establecer</w:t>
            </w:r>
            <w:r w:rsidRPr="00CE10C4">
              <w:t xml:space="preserve"> qué es lo que motiva al jugador para jugar</w:t>
            </w:r>
            <w:r w:rsidR="00991369">
              <w:rPr>
                <w:lang w:val="es-MX"/>
              </w:rPr>
              <w:t xml:space="preserve"> y seguir jugando</w:t>
            </w:r>
            <w:r w:rsidRPr="00CE10C4">
              <w:t>.</w:t>
            </w:r>
          </w:p>
        </w:tc>
        <w:tc>
          <w:tcPr>
            <w:tcW w:w="277" w:type="dxa"/>
          </w:tcPr>
          <w:p w14:paraId="73690FCC" w14:textId="77777777" w:rsidR="00CE10C4" w:rsidRDefault="00CE10C4" w:rsidP="00CE10C4"/>
        </w:tc>
      </w:tr>
      <w:tr w:rsidR="00CE10C4" w14:paraId="5AFA0BAA" w14:textId="77777777" w:rsidTr="00390860">
        <w:tc>
          <w:tcPr>
            <w:tcW w:w="8217" w:type="dxa"/>
          </w:tcPr>
          <w:p w14:paraId="198FEB96" w14:textId="1ECC4AEE" w:rsidR="00CE10C4" w:rsidRDefault="00CE10C4" w:rsidP="00CE10C4">
            <w:pPr>
              <w:pStyle w:val="Prrafodelista"/>
              <w:numPr>
                <w:ilvl w:val="0"/>
                <w:numId w:val="31"/>
              </w:numPr>
            </w:pPr>
            <w:r w:rsidRPr="00675A15">
              <w:t>Determinar recompensas y castigos (ratio/intervalo fijo o variable).</w:t>
            </w:r>
          </w:p>
        </w:tc>
        <w:tc>
          <w:tcPr>
            <w:tcW w:w="277" w:type="dxa"/>
          </w:tcPr>
          <w:p w14:paraId="414DA685" w14:textId="77777777" w:rsidR="00CE10C4" w:rsidRDefault="00CE10C4" w:rsidP="00CE10C4"/>
        </w:tc>
      </w:tr>
      <w:tr w:rsidR="007B46F9" w14:paraId="5E6B4122" w14:textId="77777777" w:rsidTr="000D38FF">
        <w:tc>
          <w:tcPr>
            <w:tcW w:w="8494" w:type="dxa"/>
            <w:gridSpan w:val="2"/>
            <w:shd w:val="clear" w:color="auto" w:fill="D9E2F3" w:themeFill="accent1" w:themeFillTint="33"/>
          </w:tcPr>
          <w:p w14:paraId="7E74B5B1" w14:textId="42E44050" w:rsidR="007B46F9" w:rsidRDefault="007B46F9" w:rsidP="00CE10C4">
            <w:r w:rsidRPr="00675A15">
              <w:rPr>
                <w:b/>
                <w:bCs/>
              </w:rPr>
              <w:t>7. VALIDACIÓN</w:t>
            </w:r>
          </w:p>
        </w:tc>
      </w:tr>
      <w:tr w:rsidR="00CE10C4" w14:paraId="6D2E3AFD" w14:textId="77777777" w:rsidTr="0076077C">
        <w:tc>
          <w:tcPr>
            <w:tcW w:w="8217" w:type="dxa"/>
          </w:tcPr>
          <w:p w14:paraId="3DAB9BAB" w14:textId="04780C58" w:rsidR="00CE10C4" w:rsidRDefault="00CE10C4" w:rsidP="00CE10C4">
            <w:pPr>
              <w:pStyle w:val="Prrafodelista"/>
              <w:numPr>
                <w:ilvl w:val="0"/>
                <w:numId w:val="27"/>
              </w:numPr>
            </w:pPr>
            <w:r w:rsidRPr="00675A15">
              <w:t>Testear la experiencia con otros jugadores y ajustarla.</w:t>
            </w:r>
          </w:p>
        </w:tc>
        <w:tc>
          <w:tcPr>
            <w:tcW w:w="277" w:type="dxa"/>
          </w:tcPr>
          <w:p w14:paraId="7B7FB420" w14:textId="77777777" w:rsidR="00CE10C4" w:rsidRDefault="00CE10C4" w:rsidP="00CE10C4"/>
        </w:tc>
      </w:tr>
      <w:tr w:rsidR="00CE10C4" w14:paraId="51B63293" w14:textId="77777777" w:rsidTr="00390860">
        <w:tc>
          <w:tcPr>
            <w:tcW w:w="8217" w:type="dxa"/>
          </w:tcPr>
          <w:p w14:paraId="33153D08" w14:textId="606EFFF1" w:rsidR="00CE10C4" w:rsidRDefault="00CE10C4" w:rsidP="00CE10C4">
            <w:pPr>
              <w:pStyle w:val="Prrafodelista"/>
              <w:numPr>
                <w:ilvl w:val="0"/>
                <w:numId w:val="27"/>
              </w:numPr>
            </w:pPr>
            <w:r w:rsidRPr="00675A15">
              <w:t>Verificar si lo que quiero lograr con el juego se logra.</w:t>
            </w:r>
          </w:p>
        </w:tc>
        <w:tc>
          <w:tcPr>
            <w:tcW w:w="277" w:type="dxa"/>
          </w:tcPr>
          <w:p w14:paraId="50D33572" w14:textId="77777777" w:rsidR="00CE10C4" w:rsidRDefault="00CE10C4" w:rsidP="00CE10C4"/>
        </w:tc>
      </w:tr>
    </w:tbl>
    <w:p w14:paraId="26DB1789" w14:textId="4A4B1A6B" w:rsidR="00A17BD7" w:rsidRDefault="00A17BD7" w:rsidP="0076077C"/>
    <w:p w14:paraId="3E415AEE" w14:textId="77777777" w:rsidR="00A17BD7" w:rsidRDefault="00A17BD7">
      <w:r>
        <w:br w:type="page"/>
      </w:r>
    </w:p>
    <w:p w14:paraId="0DA593C4" w14:textId="738AF780" w:rsidR="00603E32" w:rsidRDefault="00603E32" w:rsidP="00D0382C">
      <w:pPr>
        <w:pStyle w:val="Ttulo1"/>
        <w:numPr>
          <w:ilvl w:val="0"/>
          <w:numId w:val="5"/>
        </w:numPr>
        <w:ind w:hanging="294"/>
      </w:pPr>
      <w:bookmarkStart w:id="25" w:name="_Toc226735025"/>
      <w:r>
        <w:lastRenderedPageBreak/>
        <w:t>Consideraciones sobre el código</w:t>
      </w:r>
      <w:bookmarkEnd w:id="25"/>
    </w:p>
    <w:p w14:paraId="37ABF63B" w14:textId="77777777" w:rsidR="008B0095" w:rsidRDefault="008B0095" w:rsidP="008B0095">
      <w:pPr>
        <w:pStyle w:val="Ttulo2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7"/>
        <w:gridCol w:w="277"/>
      </w:tblGrid>
      <w:tr w:rsidR="00603E32" w14:paraId="3BBF1F53" w14:textId="77777777" w:rsidTr="00A56999">
        <w:tc>
          <w:tcPr>
            <w:tcW w:w="8217" w:type="dxa"/>
          </w:tcPr>
          <w:p w14:paraId="6C70A936" w14:textId="27516CFC" w:rsidR="00603E32" w:rsidRDefault="00603E32" w:rsidP="006C43E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Los scripts no deben tener exceso de líneas en blanco</w:t>
            </w:r>
            <w:r w:rsidR="00A56999">
              <w:t>.</w:t>
            </w:r>
          </w:p>
          <w:p w14:paraId="1FB8FC12" w14:textId="0427A2EF" w:rsidR="00603E32" w:rsidRDefault="00603E32" w:rsidP="006C43EB">
            <w:pPr>
              <w:jc w:val="both"/>
            </w:pPr>
          </w:p>
        </w:tc>
        <w:tc>
          <w:tcPr>
            <w:tcW w:w="277" w:type="dxa"/>
          </w:tcPr>
          <w:p w14:paraId="16AB1130" w14:textId="77777777" w:rsidR="00603E32" w:rsidRDefault="00603E32" w:rsidP="00C25797"/>
        </w:tc>
      </w:tr>
      <w:tr w:rsidR="00603E32" w14:paraId="51217977" w14:textId="77777777" w:rsidTr="00A56999">
        <w:tc>
          <w:tcPr>
            <w:tcW w:w="8217" w:type="dxa"/>
          </w:tcPr>
          <w:p w14:paraId="7FA256CE" w14:textId="531F706C" w:rsidR="00603E32" w:rsidRDefault="00603E32" w:rsidP="006C43E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 xml:space="preserve">Los scripts deben estar </w:t>
            </w:r>
            <w:proofErr w:type="spellStart"/>
            <w:r>
              <w:t>indentados</w:t>
            </w:r>
            <w:proofErr w:type="spellEnd"/>
            <w:r>
              <w:t xml:space="preserve">. (se puede </w:t>
            </w:r>
            <w:proofErr w:type="spellStart"/>
            <w:r>
              <w:t>indentar</w:t>
            </w:r>
            <w:proofErr w:type="spellEnd"/>
            <w:r>
              <w:t xml:space="preserve"> rápidamente con CTRL K + CTRL F sobre el código seleccionado</w:t>
            </w:r>
            <w:r w:rsidR="007B46F9">
              <w:t xml:space="preserve"> en Visual Studio</w:t>
            </w:r>
            <w:r>
              <w:t xml:space="preserve">). </w:t>
            </w:r>
          </w:p>
          <w:p w14:paraId="2E219888" w14:textId="732BBA44" w:rsidR="00603E32" w:rsidRDefault="00603E32" w:rsidP="006C43EB">
            <w:pPr>
              <w:jc w:val="both"/>
            </w:pPr>
          </w:p>
        </w:tc>
        <w:tc>
          <w:tcPr>
            <w:tcW w:w="277" w:type="dxa"/>
          </w:tcPr>
          <w:p w14:paraId="59E56A07" w14:textId="77777777" w:rsidR="00603E32" w:rsidRDefault="00603E32" w:rsidP="00C25797"/>
        </w:tc>
      </w:tr>
      <w:tr w:rsidR="00603E32" w14:paraId="161E43BF" w14:textId="77777777" w:rsidTr="00A56999">
        <w:tc>
          <w:tcPr>
            <w:tcW w:w="8217" w:type="dxa"/>
          </w:tcPr>
          <w:p w14:paraId="6F95AF32" w14:textId="0EA7DCA9" w:rsidR="00603E32" w:rsidRDefault="00603E32" w:rsidP="006C43E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Los scripts deben tener comentarios explicativos cuando un código sea difícil de entender para quien lo realice.</w:t>
            </w:r>
          </w:p>
          <w:p w14:paraId="0C3DABCA" w14:textId="35E1D532" w:rsidR="00603E32" w:rsidRDefault="00603E32" w:rsidP="006C43EB">
            <w:pPr>
              <w:jc w:val="both"/>
            </w:pPr>
          </w:p>
        </w:tc>
        <w:tc>
          <w:tcPr>
            <w:tcW w:w="277" w:type="dxa"/>
          </w:tcPr>
          <w:p w14:paraId="34F42AE4" w14:textId="77777777" w:rsidR="00603E32" w:rsidRDefault="00603E32" w:rsidP="00C25797"/>
        </w:tc>
      </w:tr>
      <w:tr w:rsidR="00603E32" w14:paraId="773510EC" w14:textId="77777777" w:rsidTr="00A56999">
        <w:tc>
          <w:tcPr>
            <w:tcW w:w="8217" w:type="dxa"/>
          </w:tcPr>
          <w:p w14:paraId="49D730DC" w14:textId="065185BD" w:rsidR="00603E32" w:rsidRDefault="00603E32" w:rsidP="006C43E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 xml:space="preserve">Los scripts deben respetar la notación </w:t>
            </w:r>
            <w:r w:rsidR="008D1694">
              <w:t xml:space="preserve">de C#, C++ o </w:t>
            </w:r>
            <w:proofErr w:type="spellStart"/>
            <w:r w:rsidR="008D1694">
              <w:t>GDScript</w:t>
            </w:r>
            <w:proofErr w:type="spellEnd"/>
            <w:r w:rsidR="008D1694">
              <w:t>.</w:t>
            </w:r>
          </w:p>
          <w:p w14:paraId="79C9B7E0" w14:textId="4FE07202" w:rsidR="00603E32" w:rsidRDefault="00603E32" w:rsidP="006C43EB">
            <w:pPr>
              <w:jc w:val="both"/>
            </w:pPr>
          </w:p>
        </w:tc>
        <w:tc>
          <w:tcPr>
            <w:tcW w:w="277" w:type="dxa"/>
          </w:tcPr>
          <w:p w14:paraId="4AA00037" w14:textId="77777777" w:rsidR="00603E32" w:rsidRDefault="00603E32" w:rsidP="00C25797"/>
        </w:tc>
      </w:tr>
      <w:tr w:rsidR="00603E32" w14:paraId="05921638" w14:textId="77777777" w:rsidTr="00A56999">
        <w:tc>
          <w:tcPr>
            <w:tcW w:w="8217" w:type="dxa"/>
          </w:tcPr>
          <w:p w14:paraId="506B0E8D" w14:textId="02A24844" w:rsidR="00603E32" w:rsidRDefault="00603E32" w:rsidP="006C43E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Los scripts no deben abusar de la repetición de líneas de código.</w:t>
            </w:r>
          </w:p>
          <w:p w14:paraId="65962AE8" w14:textId="47C1763A" w:rsidR="00603E32" w:rsidRDefault="00603E32" w:rsidP="006C43EB">
            <w:pPr>
              <w:jc w:val="both"/>
            </w:pPr>
          </w:p>
        </w:tc>
        <w:tc>
          <w:tcPr>
            <w:tcW w:w="277" w:type="dxa"/>
          </w:tcPr>
          <w:p w14:paraId="4CF8F314" w14:textId="77777777" w:rsidR="00603E32" w:rsidRDefault="00603E32" w:rsidP="00C25797"/>
        </w:tc>
      </w:tr>
      <w:tr w:rsidR="00603E32" w14:paraId="009A321B" w14:textId="77777777" w:rsidTr="00A56999">
        <w:tc>
          <w:tcPr>
            <w:tcW w:w="8217" w:type="dxa"/>
          </w:tcPr>
          <w:p w14:paraId="63E17918" w14:textId="261390D1" w:rsidR="00603E32" w:rsidRDefault="00603E32" w:rsidP="006C43E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Las clases y objetos deben tener nombres semánticamente representativos de acuerdo a su función.</w:t>
            </w:r>
            <w:r w:rsidR="007B46F9">
              <w:t xml:space="preserve"> Mantener alta cohesión y bajo acoplamiento. </w:t>
            </w:r>
          </w:p>
          <w:p w14:paraId="18844018" w14:textId="2DB81B2A" w:rsidR="00603E32" w:rsidRDefault="00603E32" w:rsidP="006C43EB">
            <w:pPr>
              <w:jc w:val="both"/>
            </w:pPr>
          </w:p>
        </w:tc>
        <w:tc>
          <w:tcPr>
            <w:tcW w:w="277" w:type="dxa"/>
          </w:tcPr>
          <w:p w14:paraId="249B9B1B" w14:textId="77777777" w:rsidR="00603E32" w:rsidRDefault="00603E32" w:rsidP="00C25797"/>
        </w:tc>
      </w:tr>
      <w:tr w:rsidR="00603E32" w14:paraId="4C013AF0" w14:textId="77777777" w:rsidTr="00A56999">
        <w:tc>
          <w:tcPr>
            <w:tcW w:w="8217" w:type="dxa"/>
          </w:tcPr>
          <w:p w14:paraId="663EE473" w14:textId="7E78D5F6" w:rsidR="00603E32" w:rsidRDefault="00603E32" w:rsidP="006C43E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 xml:space="preserve">El proyecto deberá tener un </w:t>
            </w:r>
            <w:proofErr w:type="spellStart"/>
            <w:r>
              <w:t>Game</w:t>
            </w:r>
            <w:proofErr w:type="spellEnd"/>
            <w:r>
              <w:t xml:space="preserve"> Manager.</w:t>
            </w:r>
          </w:p>
          <w:p w14:paraId="3CDF2BED" w14:textId="3A868032" w:rsidR="00603E32" w:rsidRDefault="00603E32" w:rsidP="006C43EB">
            <w:pPr>
              <w:jc w:val="both"/>
            </w:pPr>
          </w:p>
        </w:tc>
        <w:tc>
          <w:tcPr>
            <w:tcW w:w="277" w:type="dxa"/>
          </w:tcPr>
          <w:p w14:paraId="58A4F96A" w14:textId="77777777" w:rsidR="00603E32" w:rsidRDefault="00603E32" w:rsidP="00C25797"/>
        </w:tc>
      </w:tr>
      <w:tr w:rsidR="00A56999" w14:paraId="293FCC78" w14:textId="77777777" w:rsidTr="00A56999">
        <w:tc>
          <w:tcPr>
            <w:tcW w:w="8217" w:type="dxa"/>
          </w:tcPr>
          <w:p w14:paraId="39CF196A" w14:textId="4B3AAFD7" w:rsidR="00A56999" w:rsidRDefault="008D1694" w:rsidP="006C43E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 xml:space="preserve">(OPCIONAL) Utilizar una IA para que haga un diagrama </w:t>
            </w:r>
            <w:proofErr w:type="spellStart"/>
            <w:r>
              <w:t>mermaid</w:t>
            </w:r>
            <w:proofErr w:type="spellEnd"/>
            <w:r>
              <w:t xml:space="preserve"> de todo el código del proyecto como para que otra persona entienda cómo extender el proyecto.</w:t>
            </w:r>
          </w:p>
        </w:tc>
        <w:tc>
          <w:tcPr>
            <w:tcW w:w="277" w:type="dxa"/>
          </w:tcPr>
          <w:p w14:paraId="590ED64A" w14:textId="77777777" w:rsidR="00A56999" w:rsidRDefault="00A56999" w:rsidP="00C25797"/>
        </w:tc>
      </w:tr>
    </w:tbl>
    <w:p w14:paraId="6AF0F336" w14:textId="036213FD" w:rsidR="00A17BD7" w:rsidRDefault="00A17BD7" w:rsidP="00C25797"/>
    <w:p w14:paraId="64A584FC" w14:textId="77777777" w:rsidR="00A17BD7" w:rsidRDefault="00A17BD7">
      <w:r>
        <w:br w:type="page"/>
      </w:r>
    </w:p>
    <w:p w14:paraId="1F131AB2" w14:textId="1E7D11B0" w:rsidR="008D1694" w:rsidRDefault="008D1694" w:rsidP="008D1694">
      <w:pPr>
        <w:pStyle w:val="Ttulo1"/>
        <w:numPr>
          <w:ilvl w:val="0"/>
          <w:numId w:val="5"/>
        </w:numPr>
      </w:pPr>
      <w:bookmarkStart w:id="26" w:name="_Toc226735026"/>
      <w:r>
        <w:lastRenderedPageBreak/>
        <w:t>Extra</w:t>
      </w:r>
      <w:bookmarkEnd w:id="26"/>
    </w:p>
    <w:p w14:paraId="3F1C4882" w14:textId="137C0F4E" w:rsidR="008D1694" w:rsidRDefault="008D1694" w:rsidP="00711586">
      <w:pPr>
        <w:jc w:val="both"/>
      </w:pPr>
    </w:p>
    <w:p w14:paraId="75DEFA81" w14:textId="77777777" w:rsidR="00711586" w:rsidRDefault="008D1694" w:rsidP="00711586">
      <w:pPr>
        <w:jc w:val="both"/>
      </w:pPr>
      <w:r>
        <w:t xml:space="preserve">¿Existe algo extra en tu proyecto como para sumar más puntos? Describirlo. </w:t>
      </w:r>
    </w:p>
    <w:p w14:paraId="2686E189" w14:textId="5001F348" w:rsidR="008D1694" w:rsidRDefault="008D1694" w:rsidP="00711586">
      <w:pPr>
        <w:jc w:val="both"/>
      </w:pPr>
      <w:r>
        <w:t xml:space="preserve">Ej. Editor de niveles. Guardar automáticamente los datos de las sesiones en Google </w:t>
      </w:r>
      <w:proofErr w:type="spellStart"/>
      <w:r>
        <w:t>Sheet</w:t>
      </w:r>
      <w:proofErr w:type="spellEnd"/>
      <w:r>
        <w:t xml:space="preserve">. </w:t>
      </w:r>
      <w:proofErr w:type="spellStart"/>
      <w:r>
        <w:t>Attract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para eventos. </w:t>
      </w:r>
      <w:r w:rsidR="00711586">
        <w:t xml:space="preserve">Algún algoritmo implementado como wave </w:t>
      </w:r>
      <w:proofErr w:type="spellStart"/>
      <w:r w:rsidR="00711586">
        <w:t>function</w:t>
      </w:r>
      <w:proofErr w:type="spellEnd"/>
      <w:r w:rsidR="00711586">
        <w:t xml:space="preserve"> </w:t>
      </w:r>
      <w:proofErr w:type="spellStart"/>
      <w:r w:rsidR="00711586">
        <w:t>collapse</w:t>
      </w:r>
      <w:proofErr w:type="spellEnd"/>
      <w:r w:rsidR="00711586">
        <w:t xml:space="preserve">. </w:t>
      </w:r>
    </w:p>
    <w:p w14:paraId="2B7ACD17" w14:textId="1BB80E52" w:rsidR="00A17BD7" w:rsidRDefault="00A17BD7">
      <w:r>
        <w:br w:type="page"/>
      </w:r>
    </w:p>
    <w:p w14:paraId="319DB7E3" w14:textId="1D373DC2" w:rsidR="00A56999" w:rsidRDefault="00A56999" w:rsidP="008D1694">
      <w:pPr>
        <w:pStyle w:val="Ttulo1"/>
        <w:numPr>
          <w:ilvl w:val="0"/>
          <w:numId w:val="5"/>
        </w:numPr>
      </w:pPr>
      <w:bookmarkStart w:id="27" w:name="_Toc226735027"/>
      <w:r>
        <w:lastRenderedPageBreak/>
        <w:t xml:space="preserve">Pitch </w:t>
      </w:r>
      <w:proofErr w:type="spellStart"/>
      <w:r>
        <w:t>deck</w:t>
      </w:r>
      <w:proofErr w:type="spellEnd"/>
      <w:r>
        <w:t xml:space="preserve"> + Exposición oral</w:t>
      </w:r>
      <w:r w:rsidR="008D1694">
        <w:t xml:space="preserve"> + Prueba </w:t>
      </w:r>
      <w:r w:rsidR="00D0382C">
        <w:t>a desconocidos</w:t>
      </w:r>
      <w:bookmarkEnd w:id="27"/>
    </w:p>
    <w:p w14:paraId="75ED012D" w14:textId="2B77EE76" w:rsidR="00A56999" w:rsidRDefault="00A56999" w:rsidP="00C25797"/>
    <w:p w14:paraId="71C0742E" w14:textId="597E5570" w:rsidR="008B0095" w:rsidRDefault="00A56999" w:rsidP="00C25797">
      <w:r>
        <w:t xml:space="preserve">Para el examen final. </w:t>
      </w:r>
    </w:p>
    <w:sectPr w:rsidR="008B00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0CE"/>
    <w:multiLevelType w:val="hybridMultilevel"/>
    <w:tmpl w:val="4272692A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C34D2"/>
    <w:multiLevelType w:val="hybridMultilevel"/>
    <w:tmpl w:val="C41030B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45BB4"/>
    <w:multiLevelType w:val="multilevel"/>
    <w:tmpl w:val="AAC60CFA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DE71BBD"/>
    <w:multiLevelType w:val="multilevel"/>
    <w:tmpl w:val="AAC60CFA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14E7164D"/>
    <w:multiLevelType w:val="hybridMultilevel"/>
    <w:tmpl w:val="18B4344C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D2556"/>
    <w:multiLevelType w:val="hybridMultilevel"/>
    <w:tmpl w:val="59905F6C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A4BD7"/>
    <w:multiLevelType w:val="hybridMultilevel"/>
    <w:tmpl w:val="4C6E897E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FE4AE9"/>
    <w:multiLevelType w:val="hybridMultilevel"/>
    <w:tmpl w:val="438E2B1E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551DF"/>
    <w:multiLevelType w:val="hybridMultilevel"/>
    <w:tmpl w:val="7C763BA0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E0C94"/>
    <w:multiLevelType w:val="multilevel"/>
    <w:tmpl w:val="AAC60CFA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296D7E6E"/>
    <w:multiLevelType w:val="multilevel"/>
    <w:tmpl w:val="02C47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3C7E6B14"/>
    <w:multiLevelType w:val="hybridMultilevel"/>
    <w:tmpl w:val="2668E50E"/>
    <w:lvl w:ilvl="0" w:tplc="229E65F6">
      <w:start w:val="1"/>
      <w:numFmt w:val="lowerLetter"/>
      <w:lvlText w:val="%1."/>
      <w:lvlJc w:val="left"/>
      <w:pPr>
        <w:ind w:left="38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109" w:hanging="360"/>
      </w:pPr>
    </w:lvl>
    <w:lvl w:ilvl="2" w:tplc="1000001B" w:tentative="1">
      <w:start w:val="1"/>
      <w:numFmt w:val="lowerRoman"/>
      <w:lvlText w:val="%3."/>
      <w:lvlJc w:val="right"/>
      <w:pPr>
        <w:ind w:left="1829" w:hanging="180"/>
      </w:pPr>
    </w:lvl>
    <w:lvl w:ilvl="3" w:tplc="1000000F" w:tentative="1">
      <w:start w:val="1"/>
      <w:numFmt w:val="decimal"/>
      <w:lvlText w:val="%4."/>
      <w:lvlJc w:val="left"/>
      <w:pPr>
        <w:ind w:left="2549" w:hanging="360"/>
      </w:pPr>
    </w:lvl>
    <w:lvl w:ilvl="4" w:tplc="10000019" w:tentative="1">
      <w:start w:val="1"/>
      <w:numFmt w:val="lowerLetter"/>
      <w:lvlText w:val="%5."/>
      <w:lvlJc w:val="left"/>
      <w:pPr>
        <w:ind w:left="3269" w:hanging="360"/>
      </w:pPr>
    </w:lvl>
    <w:lvl w:ilvl="5" w:tplc="1000001B" w:tentative="1">
      <w:start w:val="1"/>
      <w:numFmt w:val="lowerRoman"/>
      <w:lvlText w:val="%6."/>
      <w:lvlJc w:val="right"/>
      <w:pPr>
        <w:ind w:left="3989" w:hanging="180"/>
      </w:pPr>
    </w:lvl>
    <w:lvl w:ilvl="6" w:tplc="1000000F" w:tentative="1">
      <w:start w:val="1"/>
      <w:numFmt w:val="decimal"/>
      <w:lvlText w:val="%7."/>
      <w:lvlJc w:val="left"/>
      <w:pPr>
        <w:ind w:left="4709" w:hanging="360"/>
      </w:pPr>
    </w:lvl>
    <w:lvl w:ilvl="7" w:tplc="10000019" w:tentative="1">
      <w:start w:val="1"/>
      <w:numFmt w:val="lowerLetter"/>
      <w:lvlText w:val="%8."/>
      <w:lvlJc w:val="left"/>
      <w:pPr>
        <w:ind w:left="5429" w:hanging="360"/>
      </w:pPr>
    </w:lvl>
    <w:lvl w:ilvl="8" w:tplc="1000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2" w15:restartNumberingAfterBreak="0">
    <w:nsid w:val="3F4445DC"/>
    <w:multiLevelType w:val="hybridMultilevel"/>
    <w:tmpl w:val="AC0CCA08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353AFD"/>
    <w:multiLevelType w:val="hybridMultilevel"/>
    <w:tmpl w:val="D96242EA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121A98"/>
    <w:multiLevelType w:val="hybridMultilevel"/>
    <w:tmpl w:val="C772F020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CC4BB7"/>
    <w:multiLevelType w:val="hybridMultilevel"/>
    <w:tmpl w:val="79041CF6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B1A3E"/>
    <w:multiLevelType w:val="hybridMultilevel"/>
    <w:tmpl w:val="99FC0014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461F34"/>
    <w:multiLevelType w:val="hybridMultilevel"/>
    <w:tmpl w:val="F4945172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AE7330"/>
    <w:multiLevelType w:val="hybridMultilevel"/>
    <w:tmpl w:val="326A959E"/>
    <w:lvl w:ilvl="0" w:tplc="DAF6A46C">
      <w:start w:val="1"/>
      <w:numFmt w:val="lowerLetter"/>
      <w:lvlText w:val="%1."/>
      <w:lvlJc w:val="left"/>
      <w:pPr>
        <w:ind w:left="38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109" w:hanging="360"/>
      </w:pPr>
    </w:lvl>
    <w:lvl w:ilvl="2" w:tplc="1000001B" w:tentative="1">
      <w:start w:val="1"/>
      <w:numFmt w:val="lowerRoman"/>
      <w:lvlText w:val="%3."/>
      <w:lvlJc w:val="right"/>
      <w:pPr>
        <w:ind w:left="1829" w:hanging="180"/>
      </w:pPr>
    </w:lvl>
    <w:lvl w:ilvl="3" w:tplc="1000000F" w:tentative="1">
      <w:start w:val="1"/>
      <w:numFmt w:val="decimal"/>
      <w:lvlText w:val="%4."/>
      <w:lvlJc w:val="left"/>
      <w:pPr>
        <w:ind w:left="2549" w:hanging="360"/>
      </w:pPr>
    </w:lvl>
    <w:lvl w:ilvl="4" w:tplc="10000019" w:tentative="1">
      <w:start w:val="1"/>
      <w:numFmt w:val="lowerLetter"/>
      <w:lvlText w:val="%5."/>
      <w:lvlJc w:val="left"/>
      <w:pPr>
        <w:ind w:left="3269" w:hanging="360"/>
      </w:pPr>
    </w:lvl>
    <w:lvl w:ilvl="5" w:tplc="1000001B" w:tentative="1">
      <w:start w:val="1"/>
      <w:numFmt w:val="lowerRoman"/>
      <w:lvlText w:val="%6."/>
      <w:lvlJc w:val="right"/>
      <w:pPr>
        <w:ind w:left="3989" w:hanging="180"/>
      </w:pPr>
    </w:lvl>
    <w:lvl w:ilvl="6" w:tplc="1000000F" w:tentative="1">
      <w:start w:val="1"/>
      <w:numFmt w:val="decimal"/>
      <w:lvlText w:val="%7."/>
      <w:lvlJc w:val="left"/>
      <w:pPr>
        <w:ind w:left="4709" w:hanging="360"/>
      </w:pPr>
    </w:lvl>
    <w:lvl w:ilvl="7" w:tplc="10000019" w:tentative="1">
      <w:start w:val="1"/>
      <w:numFmt w:val="lowerLetter"/>
      <w:lvlText w:val="%8."/>
      <w:lvlJc w:val="left"/>
      <w:pPr>
        <w:ind w:left="5429" w:hanging="360"/>
      </w:pPr>
    </w:lvl>
    <w:lvl w:ilvl="8" w:tplc="1000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9" w15:restartNumberingAfterBreak="0">
    <w:nsid w:val="5DA83471"/>
    <w:multiLevelType w:val="hybridMultilevel"/>
    <w:tmpl w:val="978C536C"/>
    <w:lvl w:ilvl="0" w:tplc="D0641CF0">
      <w:start w:val="1"/>
      <w:numFmt w:val="lowerLetter"/>
      <w:lvlText w:val="%1."/>
      <w:lvlJc w:val="left"/>
      <w:pPr>
        <w:ind w:left="38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109" w:hanging="360"/>
      </w:pPr>
    </w:lvl>
    <w:lvl w:ilvl="2" w:tplc="1000001B" w:tentative="1">
      <w:start w:val="1"/>
      <w:numFmt w:val="lowerRoman"/>
      <w:lvlText w:val="%3."/>
      <w:lvlJc w:val="right"/>
      <w:pPr>
        <w:ind w:left="1829" w:hanging="180"/>
      </w:pPr>
    </w:lvl>
    <w:lvl w:ilvl="3" w:tplc="1000000F" w:tentative="1">
      <w:start w:val="1"/>
      <w:numFmt w:val="decimal"/>
      <w:lvlText w:val="%4."/>
      <w:lvlJc w:val="left"/>
      <w:pPr>
        <w:ind w:left="2549" w:hanging="360"/>
      </w:pPr>
    </w:lvl>
    <w:lvl w:ilvl="4" w:tplc="10000019" w:tentative="1">
      <w:start w:val="1"/>
      <w:numFmt w:val="lowerLetter"/>
      <w:lvlText w:val="%5."/>
      <w:lvlJc w:val="left"/>
      <w:pPr>
        <w:ind w:left="3269" w:hanging="360"/>
      </w:pPr>
    </w:lvl>
    <w:lvl w:ilvl="5" w:tplc="1000001B" w:tentative="1">
      <w:start w:val="1"/>
      <w:numFmt w:val="lowerRoman"/>
      <w:lvlText w:val="%6."/>
      <w:lvlJc w:val="right"/>
      <w:pPr>
        <w:ind w:left="3989" w:hanging="180"/>
      </w:pPr>
    </w:lvl>
    <w:lvl w:ilvl="6" w:tplc="1000000F" w:tentative="1">
      <w:start w:val="1"/>
      <w:numFmt w:val="decimal"/>
      <w:lvlText w:val="%7."/>
      <w:lvlJc w:val="left"/>
      <w:pPr>
        <w:ind w:left="4709" w:hanging="360"/>
      </w:pPr>
    </w:lvl>
    <w:lvl w:ilvl="7" w:tplc="10000019" w:tentative="1">
      <w:start w:val="1"/>
      <w:numFmt w:val="lowerLetter"/>
      <w:lvlText w:val="%8."/>
      <w:lvlJc w:val="left"/>
      <w:pPr>
        <w:ind w:left="5429" w:hanging="360"/>
      </w:pPr>
    </w:lvl>
    <w:lvl w:ilvl="8" w:tplc="1000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20" w15:restartNumberingAfterBreak="0">
    <w:nsid w:val="5EC27EC7"/>
    <w:multiLevelType w:val="hybridMultilevel"/>
    <w:tmpl w:val="CF80E6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0C5C22"/>
    <w:multiLevelType w:val="hybridMultilevel"/>
    <w:tmpl w:val="638ED85A"/>
    <w:lvl w:ilvl="0" w:tplc="2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D61109"/>
    <w:multiLevelType w:val="hybridMultilevel"/>
    <w:tmpl w:val="DA2C706E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9E05F3"/>
    <w:multiLevelType w:val="hybridMultilevel"/>
    <w:tmpl w:val="F8DA6680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453639"/>
    <w:multiLevelType w:val="hybridMultilevel"/>
    <w:tmpl w:val="32F2C1FC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CC146C"/>
    <w:multiLevelType w:val="hybridMultilevel"/>
    <w:tmpl w:val="07B89CFE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B62064"/>
    <w:multiLevelType w:val="hybridMultilevel"/>
    <w:tmpl w:val="C37864B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CD0C6B"/>
    <w:multiLevelType w:val="hybridMultilevel"/>
    <w:tmpl w:val="7CAE8606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FC7C5A"/>
    <w:multiLevelType w:val="hybridMultilevel"/>
    <w:tmpl w:val="42C4CE7A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E66D3E"/>
    <w:multiLevelType w:val="hybridMultilevel"/>
    <w:tmpl w:val="81983D48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DC426F7"/>
    <w:multiLevelType w:val="multilevel"/>
    <w:tmpl w:val="AAC60CFA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26"/>
  </w:num>
  <w:num w:numId="2">
    <w:abstractNumId w:val="1"/>
  </w:num>
  <w:num w:numId="3">
    <w:abstractNumId w:val="10"/>
  </w:num>
  <w:num w:numId="4">
    <w:abstractNumId w:val="21"/>
  </w:num>
  <w:num w:numId="5">
    <w:abstractNumId w:val="9"/>
  </w:num>
  <w:num w:numId="6">
    <w:abstractNumId w:val="30"/>
  </w:num>
  <w:num w:numId="7">
    <w:abstractNumId w:val="3"/>
  </w:num>
  <w:num w:numId="8">
    <w:abstractNumId w:val="24"/>
  </w:num>
  <w:num w:numId="9">
    <w:abstractNumId w:val="20"/>
  </w:num>
  <w:num w:numId="10">
    <w:abstractNumId w:val="2"/>
  </w:num>
  <w:num w:numId="11">
    <w:abstractNumId w:val="27"/>
  </w:num>
  <w:num w:numId="12">
    <w:abstractNumId w:val="15"/>
  </w:num>
  <w:num w:numId="13">
    <w:abstractNumId w:val="29"/>
  </w:num>
  <w:num w:numId="14">
    <w:abstractNumId w:val="19"/>
  </w:num>
  <w:num w:numId="15">
    <w:abstractNumId w:val="11"/>
  </w:num>
  <w:num w:numId="16">
    <w:abstractNumId w:val="18"/>
  </w:num>
  <w:num w:numId="17">
    <w:abstractNumId w:val="14"/>
  </w:num>
  <w:num w:numId="18">
    <w:abstractNumId w:val="7"/>
  </w:num>
  <w:num w:numId="19">
    <w:abstractNumId w:val="0"/>
  </w:num>
  <w:num w:numId="20">
    <w:abstractNumId w:val="16"/>
  </w:num>
  <w:num w:numId="21">
    <w:abstractNumId w:val="5"/>
  </w:num>
  <w:num w:numId="22">
    <w:abstractNumId w:val="28"/>
  </w:num>
  <w:num w:numId="23">
    <w:abstractNumId w:val="4"/>
  </w:num>
  <w:num w:numId="24">
    <w:abstractNumId w:val="23"/>
  </w:num>
  <w:num w:numId="25">
    <w:abstractNumId w:val="12"/>
  </w:num>
  <w:num w:numId="26">
    <w:abstractNumId w:val="25"/>
  </w:num>
  <w:num w:numId="27">
    <w:abstractNumId w:val="22"/>
  </w:num>
  <w:num w:numId="28">
    <w:abstractNumId w:val="6"/>
  </w:num>
  <w:num w:numId="29">
    <w:abstractNumId w:val="8"/>
  </w:num>
  <w:num w:numId="30">
    <w:abstractNumId w:val="17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205"/>
    <w:rsid w:val="000304B7"/>
    <w:rsid w:val="000F6BFA"/>
    <w:rsid w:val="00101290"/>
    <w:rsid w:val="00120243"/>
    <w:rsid w:val="00127854"/>
    <w:rsid w:val="00156EE1"/>
    <w:rsid w:val="001B79CA"/>
    <w:rsid w:val="001E7DBB"/>
    <w:rsid w:val="00210B37"/>
    <w:rsid w:val="002121F0"/>
    <w:rsid w:val="002571E6"/>
    <w:rsid w:val="002A0428"/>
    <w:rsid w:val="002A15DC"/>
    <w:rsid w:val="002B5DFA"/>
    <w:rsid w:val="002E3D08"/>
    <w:rsid w:val="00300263"/>
    <w:rsid w:val="003234DC"/>
    <w:rsid w:val="00341B36"/>
    <w:rsid w:val="003932EA"/>
    <w:rsid w:val="00393F94"/>
    <w:rsid w:val="00393F98"/>
    <w:rsid w:val="00396A89"/>
    <w:rsid w:val="00434185"/>
    <w:rsid w:val="004A7478"/>
    <w:rsid w:val="00576674"/>
    <w:rsid w:val="00603E32"/>
    <w:rsid w:val="00675A15"/>
    <w:rsid w:val="006C43EB"/>
    <w:rsid w:val="006E4FF6"/>
    <w:rsid w:val="00711586"/>
    <w:rsid w:val="00736B95"/>
    <w:rsid w:val="0074434B"/>
    <w:rsid w:val="0076077C"/>
    <w:rsid w:val="0079468F"/>
    <w:rsid w:val="007B46F9"/>
    <w:rsid w:val="007B7C30"/>
    <w:rsid w:val="00804F1C"/>
    <w:rsid w:val="00843C2D"/>
    <w:rsid w:val="00856E5C"/>
    <w:rsid w:val="00883FB5"/>
    <w:rsid w:val="00883FE1"/>
    <w:rsid w:val="008A7A2C"/>
    <w:rsid w:val="008B0095"/>
    <w:rsid w:val="008B3BCD"/>
    <w:rsid w:val="008D1694"/>
    <w:rsid w:val="00924080"/>
    <w:rsid w:val="00991369"/>
    <w:rsid w:val="00A17BD7"/>
    <w:rsid w:val="00A50AB4"/>
    <w:rsid w:val="00A56999"/>
    <w:rsid w:val="00A94C1D"/>
    <w:rsid w:val="00AA5078"/>
    <w:rsid w:val="00AB1B07"/>
    <w:rsid w:val="00AD39C6"/>
    <w:rsid w:val="00AF451B"/>
    <w:rsid w:val="00B05DAE"/>
    <w:rsid w:val="00B46984"/>
    <w:rsid w:val="00B5714A"/>
    <w:rsid w:val="00C1267B"/>
    <w:rsid w:val="00C21260"/>
    <w:rsid w:val="00C25797"/>
    <w:rsid w:val="00C72C30"/>
    <w:rsid w:val="00CE10C4"/>
    <w:rsid w:val="00CF03AE"/>
    <w:rsid w:val="00D0382C"/>
    <w:rsid w:val="00D07F4D"/>
    <w:rsid w:val="00D51C69"/>
    <w:rsid w:val="00DA22CA"/>
    <w:rsid w:val="00DB17A0"/>
    <w:rsid w:val="00E04AAA"/>
    <w:rsid w:val="00E1329A"/>
    <w:rsid w:val="00E47A68"/>
    <w:rsid w:val="00E62160"/>
    <w:rsid w:val="00EA6412"/>
    <w:rsid w:val="00EE0D6F"/>
    <w:rsid w:val="00F00832"/>
    <w:rsid w:val="00F45679"/>
    <w:rsid w:val="00F53205"/>
    <w:rsid w:val="00F74AD6"/>
    <w:rsid w:val="00FA7B83"/>
    <w:rsid w:val="00FB647A"/>
    <w:rsid w:val="00FC39D7"/>
    <w:rsid w:val="00FE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1DC41"/>
  <w15:chartTrackingRefBased/>
  <w15:docId w15:val="{6A3647BF-4155-471F-8428-9ED78F10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B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7B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83F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FA7B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FA7B83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FA7B83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FA7B8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A7B83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A7B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FA7B83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396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883F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8D1694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393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0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0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tpress.mit.edu/9780262043915/elements-of-game-design/" TargetMode="External"/><Relationship Id="rId3" Type="http://schemas.openxmlformats.org/officeDocument/2006/relationships/styles" Target="styles.xml"/><Relationship Id="rId7" Type="http://schemas.openxmlformats.org/officeDocument/2006/relationships/hyperlink" Target="https://gamedesignskills.com/game-design/design-pillars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vHGRSb5tMEY?t=16813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eliahodent.com/video-game-ux-psychology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C5141-C19C-42B4-8F1C-C66B48A6C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14</Pages>
  <Words>1876</Words>
  <Characters>10319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SBlanco</dc:creator>
  <cp:keywords/>
  <dc:description/>
  <cp:lastModifiedBy>SBlanco</cp:lastModifiedBy>
  <cp:revision>65</cp:revision>
  <dcterms:created xsi:type="dcterms:W3CDTF">2026-02-03T18:40:00Z</dcterms:created>
  <dcterms:modified xsi:type="dcterms:W3CDTF">2026-04-10T20:37:00Z</dcterms:modified>
</cp:coreProperties>
</file>