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3F13E" w14:textId="010C648C" w:rsidR="001F3C72" w:rsidRDefault="00086D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15B24D" wp14:editId="32A1F588">
            <wp:extent cx="5760720" cy="76073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0BED" w14:textId="0C285E5D" w:rsidR="00086D3B" w:rsidRDefault="00086D3B">
      <w:pPr>
        <w:rPr>
          <w:rFonts w:ascii="Times New Roman" w:hAnsi="Times New Roman" w:cs="Times New Roman"/>
          <w:sz w:val="24"/>
          <w:szCs w:val="24"/>
        </w:rPr>
      </w:pPr>
    </w:p>
    <w:p w14:paraId="03B8DDDF" w14:textId="4B16D74C" w:rsidR="00086D3B" w:rsidRPr="00045B6A" w:rsidRDefault="00086D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5B6A">
        <w:rPr>
          <w:rFonts w:ascii="Times New Roman" w:hAnsi="Times New Roman" w:cs="Times New Roman"/>
          <w:b/>
          <w:bCs/>
          <w:sz w:val="32"/>
          <w:szCs w:val="32"/>
        </w:rPr>
        <w:t>##</w:t>
      </w:r>
      <w:r w:rsidR="00045B6A" w:rsidRPr="00045B6A">
        <w:rPr>
          <w:rFonts w:ascii="Times New Roman" w:hAnsi="Times New Roman" w:cs="Times New Roman"/>
          <w:b/>
          <w:bCs/>
          <w:sz w:val="32"/>
          <w:szCs w:val="32"/>
        </w:rPr>
        <w:t xml:space="preserve">NMAP SCAN </w:t>
      </w:r>
      <w:r w:rsidRPr="00045B6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BDDE64F" w14:textId="41F5D10D" w:rsidR="00086D3B" w:rsidRDefault="00086D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1A1844" wp14:editId="37299DD4">
            <wp:extent cx="5760720" cy="2486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A961" w14:textId="77777777" w:rsidR="00045B6A" w:rsidRDefault="00045B6A">
      <w:pPr>
        <w:rPr>
          <w:rFonts w:ascii="Times New Roman" w:hAnsi="Times New Roman" w:cs="Times New Roman"/>
          <w:sz w:val="24"/>
          <w:szCs w:val="24"/>
        </w:rPr>
      </w:pPr>
    </w:p>
    <w:p w14:paraId="427E0FFC" w14:textId="39A6A99A" w:rsidR="00086D3B" w:rsidRPr="00F144C8" w:rsidRDefault="00045B6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44C8">
        <w:rPr>
          <w:rFonts w:ascii="Times New Roman" w:hAnsi="Times New Roman" w:cs="Times New Roman"/>
          <w:b/>
          <w:bCs/>
          <w:sz w:val="32"/>
          <w:szCs w:val="32"/>
          <w:lang w:val="en-US"/>
        </w:rPr>
        <w:t>##</w:t>
      </w:r>
      <w:r w:rsidRPr="00F144C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EXPLOITATION</w:t>
      </w:r>
      <w:r w:rsidRPr="00F144C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72527907" w14:textId="77777777" w:rsidR="00A03D7C" w:rsidRDefault="00F14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44C8">
        <w:rPr>
          <w:rFonts w:ascii="Times New Roman" w:hAnsi="Times New Roman" w:cs="Times New Roman"/>
          <w:sz w:val="24"/>
          <w:szCs w:val="24"/>
          <w:lang w:val="en-US"/>
        </w:rPr>
        <w:t>There are four open ports, and after checking for exploits for each service, the one that stands out is AJP13</w:t>
      </w:r>
      <w:r w:rsidR="00A03D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CEF469" w14:textId="77777777" w:rsid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03E941" w14:textId="29B2C0BB" w:rsidR="00086D3B" w:rsidRPr="00F144C8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144C8">
        <w:rPr>
          <w:rFonts w:ascii="Times New Roman" w:hAnsi="Times New Roman" w:cs="Times New Roman"/>
          <w:sz w:val="24"/>
          <w:szCs w:val="24"/>
          <w:lang w:val="en-US"/>
        </w:rPr>
        <w:t>his vulnerability can be exploited using Metasploit</w:t>
      </w:r>
      <w:r w:rsidRPr="00A03D7C">
        <w:rPr>
          <w:noProof/>
          <w:lang w:val="en-US"/>
        </w:rPr>
        <w:t xml:space="preserve"> .</w:t>
      </w:r>
      <w:r w:rsidR="00086D3B">
        <w:rPr>
          <w:noProof/>
        </w:rPr>
        <w:drawing>
          <wp:inline distT="0" distB="0" distL="0" distR="0" wp14:anchorId="5C738C9A" wp14:editId="58E87BE6">
            <wp:extent cx="5760720" cy="1967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4C8" w:rsidRPr="00F144C8">
        <w:rPr>
          <w:rFonts w:ascii="Times New Roman" w:hAnsi="Times New Roman" w:cs="Times New Roman"/>
          <w:sz w:val="24"/>
          <w:szCs w:val="24"/>
          <w:lang w:val="en-US"/>
        </w:rPr>
        <w:lastRenderedPageBreak/>
        <w:t>.</w:t>
      </w:r>
      <w:r w:rsidR="00086D3B">
        <w:rPr>
          <w:noProof/>
        </w:rPr>
        <w:drawing>
          <wp:inline distT="0" distB="0" distL="0" distR="0" wp14:anchorId="104200B8" wp14:editId="55385096">
            <wp:extent cx="5760720" cy="2348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9766" w14:textId="4645C56F" w:rsidR="00655F4E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Following the run, we observed some credentials.</w:t>
      </w:r>
      <w:r w:rsidR="00655F4E">
        <w:rPr>
          <w:noProof/>
        </w:rPr>
        <w:drawing>
          <wp:inline distT="0" distB="0" distL="0" distR="0" wp14:anchorId="5B07568A" wp14:editId="5A8F7905">
            <wp:extent cx="5760720" cy="3310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F113" w14:textId="344C740C" w:rsidR="00655F4E" w:rsidRPr="00A03D7C" w:rsidRDefault="00655F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0CAEEC" w14:textId="175566C0" w:rsidR="00655F4E" w:rsidRDefault="00655F4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>
        <w:rPr>
          <w:rFonts w:ascii="Times New Roman" w:hAnsi="Times New Roman" w:cs="Times New Roman"/>
          <w:sz w:val="24"/>
          <w:szCs w:val="24"/>
        </w:rPr>
        <w:t>skyfuck</w:t>
      </w:r>
      <w:proofErr w:type="spellEnd"/>
    </w:p>
    <w:p w14:paraId="4253A3B3" w14:textId="421E5B59" w:rsidR="00655F4E" w:rsidRDefault="00655F4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655F4E">
        <w:rPr>
          <w:rFonts w:ascii="Times New Roman" w:hAnsi="Times New Roman" w:cs="Times New Roman"/>
          <w:sz w:val="24"/>
          <w:szCs w:val="24"/>
        </w:rPr>
        <w:t>8730281lkjlkjdqlksalks</w:t>
      </w:r>
    </w:p>
    <w:p w14:paraId="21A34B03" w14:textId="1081783A" w:rsidR="00A03D7C" w:rsidRDefault="00A03D7C">
      <w:pPr>
        <w:rPr>
          <w:rFonts w:ascii="Times New Roman" w:hAnsi="Times New Roman" w:cs="Times New Roman"/>
          <w:sz w:val="24"/>
          <w:szCs w:val="24"/>
        </w:rPr>
      </w:pPr>
    </w:p>
    <w:p w14:paraId="51EDFD25" w14:textId="3215577F" w:rsidR="00A03D7C" w:rsidRDefault="00A03D7C">
      <w:pPr>
        <w:rPr>
          <w:rFonts w:ascii="Times New Roman" w:hAnsi="Times New Roman" w:cs="Times New Roman"/>
          <w:sz w:val="24"/>
          <w:szCs w:val="24"/>
        </w:rPr>
      </w:pPr>
    </w:p>
    <w:p w14:paraId="77CA81EB" w14:textId="77777777" w:rsidR="00A03D7C" w:rsidRDefault="00A03D7C">
      <w:pPr>
        <w:rPr>
          <w:rFonts w:ascii="Times New Roman" w:hAnsi="Times New Roman" w:cs="Times New Roman"/>
          <w:sz w:val="24"/>
          <w:szCs w:val="24"/>
        </w:rPr>
      </w:pPr>
    </w:p>
    <w:p w14:paraId="200E2217" w14:textId="268E74AA" w:rsidR="00A03D7C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We had previously seen the SSH service, so let's connect.</w:t>
      </w:r>
    </w:p>
    <w:p w14:paraId="7D02C503" w14:textId="6E4CFADA" w:rsidR="00655F4E" w:rsidRPr="00A03D7C" w:rsidRDefault="00655F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0CFB1" w14:textId="49CABB33" w:rsidR="00655F4E" w:rsidRPr="00A03D7C" w:rsidRDefault="00655F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BEFB099" wp14:editId="1F92476C">
            <wp:extent cx="576072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6504" w14:textId="6EAFB0CE" w:rsidR="00655F4E" w:rsidRPr="00A03D7C" w:rsidRDefault="00655F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1EBB8E" w14:textId="410BDE32" w:rsidR="00655F4E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Let’s see the user f</w:t>
      </w:r>
      <w:r>
        <w:rPr>
          <w:rFonts w:ascii="Times New Roman" w:hAnsi="Times New Roman" w:cs="Times New Roman"/>
          <w:sz w:val="24"/>
          <w:szCs w:val="24"/>
          <w:lang w:val="en-US"/>
        </w:rPr>
        <w:t>lag</w:t>
      </w:r>
    </w:p>
    <w:p w14:paraId="2C8B5624" w14:textId="6E4F6428" w:rsidR="00655F4E" w:rsidRDefault="00655F4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DFD600" wp14:editId="2DAD5981">
            <wp:extent cx="5760720" cy="1341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3881" w14:textId="7B6FC520" w:rsidR="00655F4E" w:rsidRDefault="00655F4E">
      <w:pPr>
        <w:rPr>
          <w:rFonts w:ascii="Times New Roman" w:hAnsi="Times New Roman" w:cs="Times New Roman"/>
          <w:sz w:val="24"/>
          <w:szCs w:val="24"/>
        </w:rPr>
      </w:pPr>
    </w:p>
    <w:p w14:paraId="6982D68A" w14:textId="3136C401" w:rsidR="00655F4E" w:rsidRDefault="00045B6A" w:rsidP="00655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>##</w:t>
      </w:r>
      <w:r w:rsidR="00655F4E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 xml:space="preserve">Privilege </w:t>
      </w:r>
      <w:proofErr w:type="spellStart"/>
      <w:r w:rsidR="00655F4E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>escalation</w:t>
      </w:r>
      <w:proofErr w:type="spellEnd"/>
      <w:r w:rsidR="00655F4E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 xml:space="preserve"> (</w:t>
      </w:r>
      <w:r w:rsidR="008A38FD"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>merlin</w:t>
      </w:r>
      <w:r w:rsidR="00655F4E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  <w:t>)</w:t>
      </w:r>
    </w:p>
    <w:p w14:paraId="49ADA1C6" w14:textId="2523F762" w:rsidR="00655F4E" w:rsidRDefault="00655F4E" w:rsidP="00655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</w:pPr>
    </w:p>
    <w:p w14:paraId="0F99A8D5" w14:textId="001BAF72" w:rsidR="008A38FD" w:rsidRPr="00655F4E" w:rsidRDefault="00655F4E" w:rsidP="00655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I"/>
        </w:rPr>
      </w:pPr>
      <w:r>
        <w:rPr>
          <w:noProof/>
        </w:rPr>
        <w:drawing>
          <wp:inline distT="0" distB="0" distL="0" distR="0" wp14:anchorId="7222FEC2" wp14:editId="06A129B2">
            <wp:extent cx="5760720" cy="55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7E32" w14:textId="77777777" w:rsidR="00A03D7C" w:rsidRDefault="00A03D7C">
      <w:pPr>
        <w:rPr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et's download the files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tryhackme.asc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credentials.pgp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to our attacking host using </w:t>
      </w:r>
      <w:r>
        <w:rPr>
          <w:rFonts w:ascii="Times New Roman" w:hAnsi="Times New Roman" w:cs="Times New Roman"/>
          <w:sz w:val="24"/>
          <w:szCs w:val="24"/>
          <w:lang w:val="en-US"/>
        </w:rPr>
        <w:t>SCP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. Then, we can extract a hash from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tryhackme.asc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using </w:t>
      </w:r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gpg2john</w:t>
      </w:r>
      <w:r w:rsidRPr="00A03D7C">
        <w:rPr>
          <w:lang w:val="en-US"/>
        </w:rPr>
        <w:t xml:space="preserve"> :</w:t>
      </w:r>
    </w:p>
    <w:p w14:paraId="5C38DE72" w14:textId="5EF0AA8B" w:rsidR="008A38FD" w:rsidRPr="00A03D7C" w:rsidRDefault="008A38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A40789" wp14:editId="000C5A27">
            <wp:extent cx="5760720" cy="11976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38F8" w14:textId="184A2AD2" w:rsidR="008A38FD" w:rsidRPr="00A03D7C" w:rsidRDefault="008A38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336CD" w14:textId="71A89E7A" w:rsidR="009820AC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Let's find the message's passphrase — first, let's use gpg2john.</w:t>
      </w:r>
      <w:r w:rsidR="009820AC">
        <w:rPr>
          <w:noProof/>
        </w:rPr>
        <w:drawing>
          <wp:inline distT="0" distB="0" distL="0" distR="0" wp14:anchorId="0C5EB000" wp14:editId="21EFF4E5">
            <wp:extent cx="5760720" cy="9645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164D" w14:textId="175A9A81" w:rsidR="009820AC" w:rsidRDefault="009820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20A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john –wordlist=/</w:t>
      </w:r>
      <w:proofErr w:type="spellStart"/>
      <w:r w:rsidRPr="009820A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usr</w:t>
      </w:r>
      <w:proofErr w:type="spellEnd"/>
      <w:r w:rsidRPr="009820A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/share/wordlists/rockyou.txt hash</w:t>
      </w:r>
    </w:p>
    <w:p w14:paraId="521CC51E" w14:textId="737373AD" w:rsidR="009820AC" w:rsidRDefault="009820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D541FD" wp14:editId="399CA90C">
            <wp:extent cx="5760720" cy="1010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9C30" w14:textId="7EB3C710" w:rsidR="009820AC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>passphrase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we found is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alexandru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; it's the password we'll use to decrypt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credential.pgp</w:t>
      </w:r>
      <w:proofErr w:type="spellEnd"/>
      <w:r w:rsidR="009820AC">
        <w:rPr>
          <w:noProof/>
        </w:rPr>
        <w:drawing>
          <wp:inline distT="0" distB="0" distL="0" distR="0" wp14:anchorId="55FDF573" wp14:editId="2B871D84">
            <wp:extent cx="5760720" cy="2597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E83" w14:textId="0B36CB7D" w:rsidR="009820AC" w:rsidRPr="00A03D7C" w:rsidRDefault="009820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0E99C" w14:textId="77777777" w:rsid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The PGP file, once decrypted, provided additional </w:t>
      </w:r>
      <w:proofErr w:type="spellStart"/>
      <w:r w:rsidRPr="00A03D7C">
        <w:rPr>
          <w:rFonts w:ascii="Times New Roman" w:hAnsi="Times New Roman" w:cs="Times New Roman"/>
          <w:sz w:val="24"/>
          <w:szCs w:val="24"/>
          <w:lang w:val="en-US"/>
        </w:rPr>
        <w:t>credentials.</w:t>
      </w:r>
      <w:proofErr w:type="spellEnd"/>
    </w:p>
    <w:p w14:paraId="59225732" w14:textId="223F6E23" w:rsidR="009820AC" w:rsidRPr="00A03D7C" w:rsidRDefault="009820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Username : merlin</w:t>
      </w:r>
    </w:p>
    <w:p w14:paraId="265BF4C7" w14:textId="1299B4EC" w:rsidR="009820AC" w:rsidRDefault="009820AC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Pr="009820AC">
        <w:rPr>
          <w:rFonts w:ascii="Times New Roman" w:hAnsi="Times New Roman" w:cs="Times New Roman"/>
          <w:sz w:val="24"/>
          <w:szCs w:val="24"/>
          <w:lang w:val="fr-FR"/>
        </w:rPr>
        <w:t>asuyusdoiuqoilkda312j31k2j123j1g23g12k3g12kj3gk12jg3k12j3kj123j</w:t>
      </w:r>
    </w:p>
    <w:p w14:paraId="2DBE8552" w14:textId="010D6E7D" w:rsidR="003C4812" w:rsidRDefault="003C4812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B5460C3" w14:textId="30714284" w:rsidR="003C4812" w:rsidRPr="00A03D7C" w:rsidRDefault="00A03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>With these credentials, we connect via SSH.</w:t>
      </w:r>
    </w:p>
    <w:p w14:paraId="2FCCF470" w14:textId="6C61D7BD" w:rsidR="003C4812" w:rsidRPr="00A03D7C" w:rsidRDefault="0004415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09E651A" wp14:editId="42CDE992">
            <wp:extent cx="5760720" cy="19792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7A1E" w14:textId="2944C98D" w:rsidR="003C4812" w:rsidRPr="00A03D7C" w:rsidRDefault="003C48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9C574" w14:textId="29E952EE" w:rsidR="003C4812" w:rsidRDefault="00045B6A" w:rsidP="003C4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CI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CI"/>
        </w:rPr>
        <w:t>##</w:t>
      </w:r>
      <w:r w:rsidR="003C4812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CI"/>
        </w:rPr>
        <w:t>Privilege escalation (</w:t>
      </w:r>
      <w:r w:rsidR="003C4812" w:rsidRPr="000441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CI"/>
        </w:rPr>
        <w:t>root</w:t>
      </w:r>
      <w:r w:rsidR="003C4812" w:rsidRPr="00655F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CI"/>
        </w:rPr>
        <w:t>)</w:t>
      </w:r>
    </w:p>
    <w:p w14:paraId="435F4704" w14:textId="791CE248" w:rsidR="001051EE" w:rsidRDefault="00A03D7C" w:rsidP="003C48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US"/>
        </w:rPr>
      </w:pP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After running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sudo</w:t>
      </w:r>
      <w:proofErr w:type="spellEnd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 xml:space="preserve"> -l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we can see that the user </w:t>
      </w:r>
      <w:r w:rsidRPr="00A03D7C">
        <w:rPr>
          <w:rStyle w:val="Strong"/>
          <w:rFonts w:ascii="Times New Roman" w:hAnsi="Times New Roman" w:cs="Times New Roman"/>
          <w:sz w:val="24"/>
          <w:szCs w:val="24"/>
          <w:lang w:val="en-US"/>
        </w:rPr>
        <w:t>merlin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is allowed to run </w:t>
      </w:r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zip</w:t>
      </w:r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proofErr w:type="spellStart"/>
      <w:r w:rsidRPr="00A03D7C">
        <w:rPr>
          <w:rStyle w:val="HTMLCode"/>
          <w:rFonts w:ascii="Times New Roman" w:eastAsiaTheme="minorHAnsi" w:hAnsi="Times New Roman" w:cs="Times New Roman"/>
          <w:sz w:val="24"/>
          <w:szCs w:val="24"/>
          <w:lang w:val="en-US"/>
        </w:rPr>
        <w:t>sudo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. We can use the </w:t>
      </w:r>
      <w:proofErr w:type="spellStart"/>
      <w:r w:rsidRPr="00A03D7C">
        <w:rPr>
          <w:rFonts w:ascii="Times New Roman" w:hAnsi="Times New Roman" w:cs="Times New Roman"/>
          <w:sz w:val="24"/>
          <w:szCs w:val="24"/>
          <w:lang w:val="en-US"/>
        </w:rPr>
        <w:t>GTFOBins</w:t>
      </w:r>
      <w:proofErr w:type="spellEnd"/>
      <w:r w:rsidRPr="00A03D7C">
        <w:rPr>
          <w:rFonts w:ascii="Times New Roman" w:hAnsi="Times New Roman" w:cs="Times New Roman"/>
          <w:sz w:val="24"/>
          <w:szCs w:val="24"/>
          <w:lang w:val="en-US"/>
        </w:rPr>
        <w:t xml:space="preserve"> technique to get a root shell or to read root-owned files</w:t>
      </w:r>
      <w:r w:rsidR="009A46D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21E050" w14:textId="77777777" w:rsidR="009A46DD" w:rsidRPr="00A03D7C" w:rsidRDefault="009A46DD" w:rsidP="003C481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64AA4D" w14:textId="611A2737" w:rsidR="009B65BB" w:rsidRDefault="009B65BB" w:rsidP="003C4812">
      <w:pPr>
        <w:spacing w:before="100" w:beforeAutospacing="1" w:after="100" w:afterAutospacing="1" w:line="240" w:lineRule="auto"/>
        <w:outlineLvl w:val="1"/>
        <w:rPr>
          <w:noProof/>
        </w:rPr>
      </w:pPr>
      <w:r>
        <w:rPr>
          <w:noProof/>
        </w:rPr>
        <w:drawing>
          <wp:inline distT="0" distB="0" distL="0" distR="0" wp14:anchorId="1785EA30" wp14:editId="01DA087B">
            <wp:extent cx="5760720" cy="1239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C79F" w14:textId="2483F542" w:rsidR="00044151" w:rsidRPr="00044151" w:rsidRDefault="009B65BB" w:rsidP="003C4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CI"/>
        </w:rPr>
      </w:pPr>
      <w:r>
        <w:rPr>
          <w:noProof/>
        </w:rPr>
        <w:lastRenderedPageBreak/>
        <w:drawing>
          <wp:inline distT="0" distB="0" distL="0" distR="0" wp14:anchorId="6AB5F535" wp14:editId="618CDB74">
            <wp:extent cx="5172075" cy="3810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F7F8" w14:textId="77777777" w:rsidR="003C4812" w:rsidRPr="00044151" w:rsidRDefault="003C4812">
      <w:pPr>
        <w:rPr>
          <w:rFonts w:ascii="Times New Roman" w:hAnsi="Times New Roman" w:cs="Times New Roman"/>
          <w:sz w:val="24"/>
          <w:szCs w:val="24"/>
        </w:rPr>
      </w:pPr>
    </w:p>
    <w:p w14:paraId="41CDB5B6" w14:textId="77777777" w:rsidR="003C4812" w:rsidRPr="00044151" w:rsidRDefault="003C4812">
      <w:pPr>
        <w:rPr>
          <w:rFonts w:ascii="Times New Roman" w:hAnsi="Times New Roman" w:cs="Times New Roman"/>
          <w:sz w:val="24"/>
          <w:szCs w:val="24"/>
        </w:rPr>
      </w:pPr>
    </w:p>
    <w:p w14:paraId="588B3392" w14:textId="77777777" w:rsidR="008A38FD" w:rsidRPr="00044151" w:rsidRDefault="008A38FD">
      <w:pPr>
        <w:rPr>
          <w:rFonts w:ascii="Times New Roman" w:hAnsi="Times New Roman" w:cs="Times New Roman"/>
          <w:sz w:val="24"/>
          <w:szCs w:val="24"/>
        </w:rPr>
      </w:pPr>
    </w:p>
    <w:sectPr w:rsidR="008A38FD" w:rsidRPr="00044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48"/>
    <w:rsid w:val="00044151"/>
    <w:rsid w:val="00045B6A"/>
    <w:rsid w:val="00086D3B"/>
    <w:rsid w:val="001051EE"/>
    <w:rsid w:val="001F3C72"/>
    <w:rsid w:val="003C4812"/>
    <w:rsid w:val="00655F4E"/>
    <w:rsid w:val="008A38FD"/>
    <w:rsid w:val="009820AC"/>
    <w:rsid w:val="009A46DD"/>
    <w:rsid w:val="009B65BB"/>
    <w:rsid w:val="00A03D7C"/>
    <w:rsid w:val="00DA0F48"/>
    <w:rsid w:val="00F1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52F83"/>
  <w15:chartTrackingRefBased/>
  <w15:docId w15:val="{B20BD89F-B705-40F2-ACD1-623AD329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5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5F4E"/>
    <w:rPr>
      <w:rFonts w:ascii="Times New Roman" w:eastAsia="Times New Roman" w:hAnsi="Times New Roman" w:cs="Times New Roman"/>
      <w:b/>
      <w:bCs/>
      <w:sz w:val="36"/>
      <w:szCs w:val="36"/>
      <w:lang w:eastAsia="fr-CI"/>
    </w:rPr>
  </w:style>
  <w:style w:type="character" w:styleId="HTMLCode">
    <w:name w:val="HTML Code"/>
    <w:basedOn w:val="DefaultParagraphFont"/>
    <w:uiPriority w:val="99"/>
    <w:semiHidden/>
    <w:unhideWhenUsed/>
    <w:rsid w:val="000441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3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9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issouf bance</dc:creator>
  <cp:keywords/>
  <dc:description/>
  <cp:lastModifiedBy>issouf bance</cp:lastModifiedBy>
  <cp:revision>12</cp:revision>
  <dcterms:created xsi:type="dcterms:W3CDTF">2025-10-23T22:11:00Z</dcterms:created>
  <dcterms:modified xsi:type="dcterms:W3CDTF">2025-10-23T23:23:00Z</dcterms:modified>
</cp:coreProperties>
</file>