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6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5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5,681.82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2,840.91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1,136.36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852.27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852.27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11,363.63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881.82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10,481.81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Ten Thousand Four Hundred Eighty One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