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9307" w14:textId="77777777" w:rsidR="000507DB" w:rsidRPr="005C5A35" w:rsidRDefault="005C5A35">
      <w:pPr>
        <w:spacing w:after="130"/>
        <w:ind w:left="110"/>
      </w:pPr>
      <w:r w:rsidRPr="005C5A35">
        <w:rPr>
          <w:rFonts w:ascii="Caladea" w:eastAsia="Caladea" w:hAnsi="Caladea" w:cs="Caladea"/>
          <w:sz w:val="32"/>
        </w:rPr>
        <w:t xml:space="preserve">                                                  Punë   Laboratori    6                                                 </w:t>
      </w:r>
    </w:p>
    <w:p w14:paraId="4641545A" w14:textId="77777777" w:rsidR="000507DB" w:rsidRDefault="005C5A35">
      <w:pPr>
        <w:spacing w:before="278" w:after="0"/>
        <w:ind w:left="133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 Ushtrim   i  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4DCE3F" w14:textId="77777777" w:rsidR="000507DB" w:rsidRDefault="005C5A35">
      <w:pPr>
        <w:spacing w:after="232" w:line="249" w:lineRule="auto"/>
        <w:ind w:left="135" w:hanging="10"/>
      </w:pPr>
      <w:r>
        <w:rPr>
          <w:rFonts w:ascii="Times New Roman" w:eastAsia="Times New Roman" w:hAnsi="Times New Roman" w:cs="Times New Roman"/>
        </w:rPr>
        <w:t xml:space="preserve">Jepet kodi në </w:t>
      </w:r>
      <w:proofErr w:type="spellStart"/>
      <w:r>
        <w:rPr>
          <w:rFonts w:ascii="Times New Roman" w:eastAsia="Times New Roman" w:hAnsi="Times New Roman" w:cs="Times New Roman"/>
        </w:rPr>
        <w:t>Assembly</w:t>
      </w:r>
      <w:proofErr w:type="spellEnd"/>
      <w:r>
        <w:rPr>
          <w:rFonts w:ascii="Times New Roman" w:eastAsia="Times New Roman" w:hAnsi="Times New Roman" w:cs="Times New Roman"/>
        </w:rPr>
        <w:t xml:space="preserve"> si më poshtë:</w:t>
      </w:r>
    </w:p>
    <w:p w14:paraId="6AEE20A6" w14:textId="77777777" w:rsidR="000507DB" w:rsidRDefault="005C5A35">
      <w:pPr>
        <w:spacing w:after="4" w:line="249" w:lineRule="auto"/>
        <w:ind w:left="135" w:right="7255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# messages.asm .data</w:t>
      </w:r>
    </w:p>
    <w:p w14:paraId="4C67715F" w14:textId="77777777" w:rsidR="000507DB" w:rsidRDefault="005C5A35">
      <w:pPr>
        <w:spacing w:after="4" w:line="249" w:lineRule="auto"/>
        <w:ind w:left="135" w:right="1599" w:hanging="10"/>
      </w:pP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asciiz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"the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answer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= "</w:t>
      </w:r>
    </w:p>
    <w:p w14:paraId="37752719" w14:textId="77777777" w:rsidR="000507DB" w:rsidRDefault="005C5A35">
      <w:pPr>
        <w:spacing w:after="4" w:line="249" w:lineRule="auto"/>
        <w:ind w:left="135" w:right="8317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.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text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main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>:</w:t>
      </w:r>
    </w:p>
    <w:p w14:paraId="2469BEE7" w14:textId="77777777" w:rsidR="000507DB" w:rsidRDefault="005C5A35">
      <w:pPr>
        <w:tabs>
          <w:tab w:val="center" w:pos="1252"/>
          <w:tab w:val="center" w:pos="4936"/>
        </w:tabs>
        <w:spacing w:after="4" w:line="249" w:lineRule="auto"/>
      </w:pPr>
      <w:r>
        <w:tab/>
      </w:r>
      <w:r>
        <w:rPr>
          <w:rFonts w:ascii="Courier New" w:eastAsia="Courier New" w:hAnsi="Courier New" w:cs="Courier New"/>
          <w:b/>
          <w:color w:val="006FC0"/>
          <w:sz w:val="20"/>
        </w:rPr>
        <w:t>li $v0, 4</w:t>
      </w:r>
      <w:r>
        <w:rPr>
          <w:rFonts w:ascii="Courier New" w:eastAsia="Courier New" w:hAnsi="Courier New" w:cs="Courier New"/>
          <w:b/>
          <w:color w:val="006FC0"/>
          <w:sz w:val="20"/>
        </w:rPr>
        <w:tab/>
        <w:t xml:space="preserve"> # kodi i thirrjes së sistemit për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print_string</w:t>
      </w:r>
      <w:proofErr w:type="spellEnd"/>
    </w:p>
    <w:p w14:paraId="07CD6F13" w14:textId="77777777" w:rsidR="000507DB" w:rsidRDefault="005C5A35">
      <w:pPr>
        <w:spacing w:after="4" w:line="249" w:lineRule="auto"/>
        <w:ind w:left="730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 xml:space="preserve">la $a0,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 #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venia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ne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regjister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e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adreses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se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stringës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syscall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ab/>
        <w:t xml:space="preserve"> # printimi i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stringës</w:t>
      </w:r>
      <w:proofErr w:type="spellEnd"/>
    </w:p>
    <w:p w14:paraId="6F2AE67E" w14:textId="77777777" w:rsidR="000507DB" w:rsidRDefault="005C5A35">
      <w:pPr>
        <w:spacing w:after="496" w:line="249" w:lineRule="auto"/>
        <w:ind w:left="730" w:right="2283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li $v0, 1</w:t>
      </w:r>
      <w:r>
        <w:rPr>
          <w:rFonts w:ascii="Courier New" w:eastAsia="Courier New" w:hAnsi="Courier New" w:cs="Courier New"/>
          <w:b/>
          <w:color w:val="006FC0"/>
          <w:sz w:val="20"/>
        </w:rPr>
        <w:tab/>
        <w:t xml:space="preserve"> # kodi i thirrjes së sistemit për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print_int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li $a0, 5</w:t>
      </w:r>
      <w:r>
        <w:rPr>
          <w:rFonts w:ascii="Courier New" w:eastAsia="Courier New" w:hAnsi="Courier New" w:cs="Courier New"/>
          <w:b/>
          <w:color w:val="006FC0"/>
          <w:sz w:val="20"/>
        </w:rPr>
        <w:tab/>
        <w:t xml:space="preserve"> # numri i plotë për tu printuar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syscall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ab/>
        <w:t xml:space="preserve"> # printimi i numrit të plotë li $v0, 10 # kodi i thirrjes së sistemit për dalje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syscall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ab/>
        <w:t xml:space="preserve"> # mbarimi i programit</w:t>
      </w:r>
    </w:p>
    <w:p w14:paraId="54D78B13" w14:textId="286802DE" w:rsidR="00B66C2D" w:rsidRPr="00B66C2D" w:rsidRDefault="005C5A35" w:rsidP="00B66C2D">
      <w:pPr>
        <w:spacing w:after="469" w:line="249" w:lineRule="auto"/>
        <w:ind w:left="10" w:hanging="1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90F010" wp14:editId="15566DEE">
                <wp:simplePos x="0" y="0"/>
                <wp:positionH relativeFrom="page">
                  <wp:posOffset>895985</wp:posOffset>
                </wp:positionH>
                <wp:positionV relativeFrom="page">
                  <wp:posOffset>777875</wp:posOffset>
                </wp:positionV>
                <wp:extent cx="5981700" cy="38735"/>
                <wp:effectExtent l="0" t="0" r="0" b="0"/>
                <wp:wrapTopAndBottom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8735"/>
                          <a:chOff x="0" y="0"/>
                          <a:chExt cx="5981700" cy="3873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59817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8735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9" style="width:471pt;height:3.04999pt;position:absolute;mso-position-horizontal-relative:page;mso-position-horizontal:absolute;margin-left:70.55pt;mso-position-vertical-relative:page;margin-top:61.25pt;" coordsize="59817,387">
                <v:shape id="Shape 1228" style="position:absolute;width:59817;height:387;left:0;top:0;" coordsize="5981700,38735" path="m0,0l5981700,0l5981700,38735l0,38735l0,0">
                  <v:stroke weight="0pt" endcap="flat" joinstyle="miter" miterlimit="10" on="false" color="#000000" opacity="0"/>
                  <v:fill on="true" color="#612322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Bëni ndryshime për të krijuar një program i cili merr një numër nga përdoruesi, shfaq </w:t>
      </w:r>
      <w:proofErr w:type="spellStart"/>
      <w:r>
        <w:rPr>
          <w:rFonts w:ascii="Times New Roman" w:eastAsia="Times New Roman" w:hAnsi="Times New Roman" w:cs="Times New Roman"/>
        </w:rPr>
        <w:t>stringën</w:t>
      </w:r>
      <w:proofErr w:type="spellEnd"/>
      <w:r>
        <w:rPr>
          <w:rFonts w:ascii="Times New Roman" w:eastAsia="Times New Roman" w:hAnsi="Times New Roman" w:cs="Times New Roman"/>
        </w:rPr>
        <w:t xml:space="preserve"> e dhënë në kod dhe më pas printon numrin</w:t>
      </w:r>
    </w:p>
    <w:p w14:paraId="3FE8D8B9" w14:textId="77777777" w:rsidR="000507DB" w:rsidRDefault="005C5A35">
      <w:pPr>
        <w:spacing w:after="0"/>
        <w:ind w:left="133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 Ushtrim i    2: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CF03A0" w14:textId="77777777" w:rsidR="000507DB" w:rsidRDefault="005C5A35">
      <w:pPr>
        <w:spacing w:after="5" w:line="249" w:lineRule="auto"/>
        <w:ind w:left="135" w:hanging="10"/>
      </w:pPr>
      <w:r>
        <w:rPr>
          <w:rFonts w:ascii="Times New Roman" w:eastAsia="Times New Roman" w:hAnsi="Times New Roman" w:cs="Times New Roman"/>
        </w:rPr>
        <w:t>Jepet skedari arrayCount.asm :</w:t>
      </w:r>
    </w:p>
    <w:p w14:paraId="3ACB09D6" w14:textId="77777777" w:rsidR="000507DB" w:rsidRDefault="005C5A35">
      <w:pPr>
        <w:spacing w:after="4" w:line="249" w:lineRule="auto"/>
        <w:ind w:left="135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# arrayCount.asm</w:t>
      </w:r>
    </w:p>
    <w:p w14:paraId="1A45221F" w14:textId="77777777" w:rsidR="000507DB" w:rsidRDefault="005C5A35">
      <w:pPr>
        <w:spacing w:after="4" w:line="249" w:lineRule="auto"/>
        <w:ind w:left="135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.data</w:t>
      </w:r>
    </w:p>
    <w:p w14:paraId="693ACEC2" w14:textId="77777777" w:rsidR="000507DB" w:rsidRDefault="005C5A35">
      <w:pPr>
        <w:spacing w:after="4" w:line="249" w:lineRule="auto"/>
        <w:ind w:left="135" w:right="5603" w:hanging="10"/>
      </w:pP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arrayA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1, 0, 2, 0, 3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count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999</w:t>
      </w:r>
    </w:p>
    <w:p w14:paraId="101ADDF8" w14:textId="77777777" w:rsidR="000507DB" w:rsidRDefault="005C5A35">
      <w:pPr>
        <w:spacing w:after="218" w:line="249" w:lineRule="auto"/>
        <w:ind w:left="125" w:right="7737" w:firstLine="580"/>
      </w:pPr>
      <w:r>
        <w:rPr>
          <w:rFonts w:ascii="Courier New" w:eastAsia="Courier New" w:hAnsi="Courier New" w:cs="Courier New"/>
          <w:b/>
          <w:color w:val="006FC0"/>
          <w:sz w:val="20"/>
        </w:rPr>
        <w:t>.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text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main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>:</w:t>
      </w:r>
    </w:p>
    <w:p w14:paraId="71C21F60" w14:textId="77777777" w:rsidR="000507DB" w:rsidRDefault="005C5A35">
      <w:pPr>
        <w:spacing w:after="4" w:line="249" w:lineRule="auto"/>
        <w:ind w:left="135" w:right="6075" w:hanging="10"/>
      </w:pP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6FC0"/>
          <w:sz w:val="20"/>
        </w:rPr>
        <w:t xml:space="preserve"> $zero, $zero, $zero …………..</w:t>
      </w:r>
    </w:p>
    <w:p w14:paraId="3F3A8D20" w14:textId="77777777" w:rsidR="000507DB" w:rsidRDefault="005C5A35">
      <w:pPr>
        <w:spacing w:after="4" w:line="249" w:lineRule="auto"/>
        <w:ind w:left="135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# kodi për të lexuar vlerën e ndryshores X</w:t>
      </w:r>
    </w:p>
    <w:p w14:paraId="4444EA27" w14:textId="77777777" w:rsidR="000507DB" w:rsidRDefault="005C5A35">
      <w:pPr>
        <w:spacing w:after="4" w:line="249" w:lineRule="auto"/>
        <w:ind w:left="135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 xml:space="preserve"># kodi për të numëruar shumëfishat e X në vektorin </w:t>
      </w:r>
      <w:proofErr w:type="spellStart"/>
      <w:r>
        <w:rPr>
          <w:rFonts w:ascii="Courier New" w:eastAsia="Courier New" w:hAnsi="Courier New" w:cs="Courier New"/>
          <w:b/>
          <w:color w:val="006FC0"/>
          <w:sz w:val="20"/>
        </w:rPr>
        <w:t>arrayA</w:t>
      </w:r>
      <w:proofErr w:type="spellEnd"/>
    </w:p>
    <w:p w14:paraId="22D7B8BB" w14:textId="77777777" w:rsidR="000507DB" w:rsidRDefault="005C5A35">
      <w:pPr>
        <w:spacing w:after="4" w:line="249" w:lineRule="auto"/>
        <w:ind w:left="135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# kodi për të printuar rezultatin</w:t>
      </w:r>
    </w:p>
    <w:p w14:paraId="48D69A40" w14:textId="77777777" w:rsidR="000507DB" w:rsidRDefault="005C5A35">
      <w:pPr>
        <w:spacing w:after="215" w:line="249" w:lineRule="auto"/>
        <w:ind w:left="135" w:right="1599" w:hanging="10"/>
      </w:pPr>
      <w:r>
        <w:rPr>
          <w:rFonts w:ascii="Courier New" w:eastAsia="Courier New" w:hAnsi="Courier New" w:cs="Courier New"/>
          <w:b/>
          <w:color w:val="006FC0"/>
          <w:sz w:val="20"/>
        </w:rPr>
        <w:t># kodi për të mbaruar programin</w:t>
      </w:r>
    </w:p>
    <w:p w14:paraId="6BE86B8E" w14:textId="77777777" w:rsidR="000507DB" w:rsidRDefault="005C5A35">
      <w:pPr>
        <w:numPr>
          <w:ilvl w:val="0"/>
          <w:numId w:val="1"/>
        </w:numPr>
        <w:spacing w:after="5" w:line="249" w:lineRule="auto"/>
        <w:ind w:hanging="238"/>
      </w:pPr>
      <w:r>
        <w:rPr>
          <w:rFonts w:ascii="Times New Roman" w:eastAsia="Times New Roman" w:hAnsi="Times New Roman" w:cs="Times New Roman"/>
        </w:rPr>
        <w:t xml:space="preserve">Tregoni adresat e kujtesës ku ruhen </w:t>
      </w:r>
      <w:proofErr w:type="spellStart"/>
      <w:r>
        <w:rPr>
          <w:rFonts w:ascii="Times New Roman" w:eastAsia="Times New Roman" w:hAnsi="Times New Roman" w:cs="Times New Roman"/>
          <w:b/>
          <w:i/>
        </w:rPr>
        <w:t>arrayA</w:t>
      </w:r>
      <w:proofErr w:type="spellEnd"/>
      <w:r>
        <w:rPr>
          <w:rFonts w:ascii="Times New Roman" w:eastAsia="Times New Roman" w:hAnsi="Times New Roman" w:cs="Times New Roman"/>
        </w:rPr>
        <w:t xml:space="preserve"> dhe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i/>
        </w:rPr>
        <w:t>.</w:t>
      </w:r>
    </w:p>
    <w:p w14:paraId="4E730C6A" w14:textId="77777777" w:rsidR="000507DB" w:rsidRDefault="005C5A35">
      <w:pPr>
        <w:numPr>
          <w:ilvl w:val="0"/>
          <w:numId w:val="1"/>
        </w:numPr>
        <w:spacing w:after="5" w:line="249" w:lineRule="auto"/>
        <w:ind w:hanging="238"/>
      </w:pPr>
      <w:r>
        <w:rPr>
          <w:rFonts w:ascii="Times New Roman" w:eastAsia="Times New Roman" w:hAnsi="Times New Roman" w:cs="Times New Roman"/>
        </w:rPr>
        <w:t xml:space="preserve">Zmadhoni vektorin duke vendosur 8 elemente nga 1 deri te 8. </w:t>
      </w:r>
    </w:p>
    <w:p w14:paraId="2EB012A7" w14:textId="77777777" w:rsidR="000507DB" w:rsidRDefault="005C5A35">
      <w:pPr>
        <w:numPr>
          <w:ilvl w:val="0"/>
          <w:numId w:val="1"/>
        </w:numPr>
        <w:spacing w:after="5" w:line="249" w:lineRule="auto"/>
        <w:ind w:hanging="238"/>
      </w:pPr>
      <w:r>
        <w:rPr>
          <w:rFonts w:ascii="Times New Roman" w:eastAsia="Times New Roman" w:hAnsi="Times New Roman" w:cs="Times New Roman"/>
        </w:rPr>
        <w:t xml:space="preserve">Printoni numrin e elementëve të vektorit të cilët </w:t>
      </w:r>
      <w:proofErr w:type="spellStart"/>
      <w:r>
        <w:rPr>
          <w:rFonts w:ascii="Times New Roman" w:eastAsia="Times New Roman" w:hAnsi="Times New Roman" w:cs="Times New Roman"/>
        </w:rPr>
        <w:t>plotëpjestohen</w:t>
      </w:r>
      <w:proofErr w:type="spellEnd"/>
      <w:r>
        <w:rPr>
          <w:rFonts w:ascii="Times New Roman" w:eastAsia="Times New Roman" w:hAnsi="Times New Roman" w:cs="Times New Roman"/>
        </w:rPr>
        <w:t xml:space="preserve"> me një numër të dhënë nga përdoruesi,</w:t>
      </w:r>
      <w:r>
        <w:rPr>
          <w:rFonts w:ascii="Times New Roman" w:eastAsia="Times New Roman" w:hAnsi="Times New Roman" w:cs="Times New Roman"/>
          <w:i/>
        </w:rPr>
        <w:t xml:space="preserve"> X</w:t>
      </w:r>
      <w:r>
        <w:rPr>
          <w:rFonts w:ascii="Times New Roman" w:eastAsia="Times New Roman" w:hAnsi="Times New Roman" w:cs="Times New Roman"/>
        </w:rPr>
        <w:t>, ku</w:t>
      </w:r>
      <w:r>
        <w:rPr>
          <w:rFonts w:ascii="Times New Roman" w:eastAsia="Times New Roman" w:hAnsi="Times New Roman" w:cs="Times New Roman"/>
          <w:i/>
        </w:rPr>
        <w:t xml:space="preserve"> X</w:t>
      </w:r>
      <w:r>
        <w:rPr>
          <w:rFonts w:ascii="Times New Roman" w:eastAsia="Times New Roman" w:hAnsi="Times New Roman" w:cs="Times New Roman"/>
        </w:rPr>
        <w:t xml:space="preserve"> është një numër i plotë fuqi e 2-shit. </w:t>
      </w:r>
    </w:p>
    <w:p w14:paraId="33C869D5" w14:textId="77777777" w:rsidR="000507DB" w:rsidRPr="00B66C2D" w:rsidRDefault="005C5A35">
      <w:pPr>
        <w:numPr>
          <w:ilvl w:val="0"/>
          <w:numId w:val="1"/>
        </w:numPr>
        <w:spacing w:after="5" w:line="249" w:lineRule="auto"/>
        <w:ind w:hanging="238"/>
      </w:pPr>
      <w:r>
        <w:rPr>
          <w:rFonts w:ascii="Times New Roman" w:eastAsia="Times New Roman" w:hAnsi="Times New Roman" w:cs="Times New Roman"/>
        </w:rPr>
        <w:t>Shtoni rreshta në kodin e pikës C në mënyrë që elementet e vektorit ti japë vetë përdoruesi.</w:t>
      </w:r>
    </w:p>
    <w:p w14:paraId="50369619" w14:textId="77777777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</w:p>
    <w:p w14:paraId="16A96132" w14:textId="77777777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</w:p>
    <w:p w14:paraId="29CB1F30" w14:textId="77777777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</w:p>
    <w:p w14:paraId="508860AC" w14:textId="77777777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</w:p>
    <w:p w14:paraId="4155997A" w14:textId="77777777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</w:p>
    <w:p w14:paraId="05F4113A" w14:textId="77777777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</w:p>
    <w:p w14:paraId="476CE3C3" w14:textId="49229B4B" w:rsidR="00B66C2D" w:rsidRDefault="00B66C2D" w:rsidP="00B66C2D">
      <w:pPr>
        <w:spacing w:after="5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Ushtrimi 1</w:t>
      </w:r>
    </w:p>
    <w:p w14:paraId="3D111219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60CF4B89" w14:textId="6E513953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># messages.asm</w:t>
      </w:r>
    </w:p>
    <w:p w14:paraId="0B91A45C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.data</w:t>
      </w:r>
    </w:p>
    <w:p w14:paraId="6D5B0BE0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 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asciiz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"Vendosni një numër: "  #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stringa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për t'u shfaqur</w:t>
      </w:r>
    </w:p>
    <w:p w14:paraId="58E381E4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text</w:t>
      </w:r>
      <w:proofErr w:type="spellEnd"/>
    </w:p>
    <w:p w14:paraId="2AFAE8DD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</w:t>
      </w:r>
    </w:p>
    <w:p w14:paraId="76C42260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li $v0, 4            # kodi i thirrjes për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print_string</w:t>
      </w:r>
      <w:proofErr w:type="spellEnd"/>
    </w:p>
    <w:p w14:paraId="5D67B0A3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la $a0,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# adresimi i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stringës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për t'u printuar</w:t>
      </w:r>
    </w:p>
    <w:p w14:paraId="6DF04F7A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# thirrja për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print_string</w:t>
      </w:r>
      <w:proofErr w:type="spellEnd"/>
    </w:p>
    <w:p w14:paraId="3725FB99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4731F539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li $v0, 5            # kodi i thirrjes për leximin e një numri të plotë</w:t>
      </w:r>
    </w:p>
    <w:p w14:paraId="629960F9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# thirrja për leximin e një numri të plotë</w:t>
      </w:r>
    </w:p>
    <w:p w14:paraId="312A256C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$s0, $v0        # ruaj numrin e lexuar në $s0</w:t>
      </w:r>
    </w:p>
    <w:p w14:paraId="38EA6877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13B67AF8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li $v0, 1            # kodi i thirrjes për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print_int</w:t>
      </w:r>
      <w:proofErr w:type="spellEnd"/>
    </w:p>
    <w:p w14:paraId="5A98387C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$a0, $s0        # vendos numrin e lexuar në regjistrin për printim</w:t>
      </w:r>
    </w:p>
    <w:p w14:paraId="1CBBD653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# thirrja për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print_int</w:t>
      </w:r>
      <w:proofErr w:type="spellEnd"/>
    </w:p>
    <w:p w14:paraId="6D19E97E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161F8195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li $v0, 10           # kodi i thirrjes për dalje</w:t>
      </w:r>
    </w:p>
    <w:p w14:paraId="51BAFFE1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# dalje nga programi</w:t>
      </w:r>
    </w:p>
    <w:p w14:paraId="6219822A" w14:textId="77777777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215BD591" w14:textId="7A10C853" w:rsidR="000C1C64" w:rsidRDefault="000C1C64" w:rsidP="000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0C1C64">
        <w:rPr>
          <w:rFonts w:ascii="Times New Roman" w:hAnsi="Times New Roman" w:cs="Times New Roman"/>
          <w:color w:val="3D3D3D"/>
          <w:szCs w:val="22"/>
        </w:rPr>
        <w:t>Ushtrimi 2</w:t>
      </w:r>
    </w:p>
    <w:p w14:paraId="2642B931" w14:textId="77777777" w:rsidR="00D216EF" w:rsidRDefault="00D216EF" w:rsidP="000C1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</w:p>
    <w:p w14:paraId="50FDF74C" w14:textId="77777777" w:rsidR="00C47AB7" w:rsidRPr="00C47AB7" w:rsidRDefault="00C47AB7" w:rsidP="00C47A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" w:hAnsi="Courier"/>
          <w:color w:val="FF0000"/>
          <w:sz w:val="20"/>
          <w:szCs w:val="20"/>
          <w:shd w:val="clear" w:color="auto" w:fill="FFFFFF"/>
        </w:rPr>
      </w:pPr>
    </w:p>
    <w:p w14:paraId="37D40CBE" w14:textId="4CCA0125" w:rsidR="009D1502" w:rsidRPr="00B077AA" w:rsidRDefault="00D216EF" w:rsidP="00C47AB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auto"/>
          <w:szCs w:val="22"/>
          <w:shd w:val="clear" w:color="auto" w:fill="FFFFFF"/>
        </w:rPr>
      </w:pPr>
      <w:r w:rsidRPr="00B077AA">
        <w:rPr>
          <w:rFonts w:ascii="Times New Roman" w:hAnsi="Times New Roman" w:cs="Times New Roman"/>
          <w:color w:val="auto"/>
          <w:szCs w:val="22"/>
        </w:rPr>
        <w:t xml:space="preserve">Adresa e </w:t>
      </w:r>
      <w:proofErr w:type="spellStart"/>
      <w:r w:rsidRPr="00B077AA">
        <w:rPr>
          <w:rFonts w:ascii="Times New Roman" w:hAnsi="Times New Roman" w:cs="Times New Roman"/>
          <w:color w:val="auto"/>
          <w:szCs w:val="22"/>
        </w:rPr>
        <w:t>arrayA</w:t>
      </w:r>
      <w:proofErr w:type="spellEnd"/>
      <w:r w:rsidRPr="00B077AA">
        <w:rPr>
          <w:rFonts w:ascii="Times New Roman" w:hAnsi="Times New Roman" w:cs="Times New Roman"/>
          <w:color w:val="auto"/>
          <w:szCs w:val="22"/>
        </w:rPr>
        <w:t xml:space="preserve"> ruhet në $s0 </w:t>
      </w:r>
      <w:r w:rsidR="00B077AA">
        <w:rPr>
          <w:rFonts w:ascii="Times New Roman" w:hAnsi="Times New Roman" w:cs="Times New Roman"/>
          <w:color w:val="auto"/>
          <w:szCs w:val="22"/>
        </w:rPr>
        <w:t>i</w:t>
      </w:r>
      <w:r w:rsidRPr="00B077AA">
        <w:rPr>
          <w:rFonts w:ascii="Times New Roman" w:hAnsi="Times New Roman" w:cs="Times New Roman"/>
          <w:color w:val="auto"/>
          <w:szCs w:val="22"/>
        </w:rPr>
        <w:t xml:space="preserve"> cil</w:t>
      </w:r>
      <w:r w:rsidR="00B077AA">
        <w:rPr>
          <w:rFonts w:ascii="Times New Roman" w:hAnsi="Times New Roman" w:cs="Times New Roman"/>
          <w:color w:val="auto"/>
          <w:szCs w:val="22"/>
        </w:rPr>
        <w:t>i</w:t>
      </w:r>
      <w:r w:rsidRPr="00B077AA">
        <w:rPr>
          <w:rFonts w:ascii="Times New Roman" w:hAnsi="Times New Roman" w:cs="Times New Roman"/>
          <w:color w:val="auto"/>
          <w:szCs w:val="22"/>
        </w:rPr>
        <w:t xml:space="preserve"> ka vlerën </w:t>
      </w:r>
      <w:r w:rsidR="00364A49" w:rsidRPr="00B077AA">
        <w:rPr>
          <w:rFonts w:ascii="Times New Roman" w:hAnsi="Times New Roman" w:cs="Times New Roman"/>
          <w:color w:val="auto"/>
          <w:szCs w:val="22"/>
          <w:shd w:val="clear" w:color="auto" w:fill="FFFFFF"/>
        </w:rPr>
        <w:t>10010040</w:t>
      </w:r>
    </w:p>
    <w:p w14:paraId="7B59A492" w14:textId="6942F251" w:rsidR="007D49C5" w:rsidRPr="00B077AA" w:rsidRDefault="00D216EF" w:rsidP="00C47AB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auto"/>
          <w:szCs w:val="22"/>
          <w:shd w:val="clear" w:color="auto" w:fill="FFFFFF"/>
        </w:rPr>
      </w:pPr>
      <w:r w:rsidRPr="00B077AA">
        <w:rPr>
          <w:rFonts w:ascii="Times New Roman" w:hAnsi="Times New Roman" w:cs="Times New Roman"/>
          <w:color w:val="auto"/>
          <w:szCs w:val="22"/>
        </w:rPr>
        <w:t xml:space="preserve">Adresa e </w:t>
      </w:r>
      <w:proofErr w:type="spellStart"/>
      <w:r w:rsidRPr="00B077AA">
        <w:rPr>
          <w:rFonts w:ascii="Times New Roman" w:hAnsi="Times New Roman" w:cs="Times New Roman"/>
          <w:color w:val="auto"/>
          <w:szCs w:val="22"/>
        </w:rPr>
        <w:t>count</w:t>
      </w:r>
      <w:proofErr w:type="spellEnd"/>
      <w:r w:rsidRPr="00B077AA">
        <w:rPr>
          <w:rFonts w:ascii="Times New Roman" w:hAnsi="Times New Roman" w:cs="Times New Roman"/>
          <w:color w:val="auto"/>
          <w:szCs w:val="22"/>
        </w:rPr>
        <w:t xml:space="preserve"> </w:t>
      </w:r>
      <w:r w:rsidRPr="00B077AA">
        <w:rPr>
          <w:rFonts w:ascii="Times New Roman" w:hAnsi="Times New Roman" w:cs="Times New Roman"/>
          <w:color w:val="auto"/>
          <w:szCs w:val="22"/>
        </w:rPr>
        <w:t>ruhet në $s</w:t>
      </w:r>
      <w:r w:rsidRPr="00B077AA">
        <w:rPr>
          <w:rFonts w:ascii="Times New Roman" w:hAnsi="Times New Roman" w:cs="Times New Roman"/>
          <w:color w:val="auto"/>
          <w:szCs w:val="22"/>
        </w:rPr>
        <w:t>1</w:t>
      </w:r>
      <w:r w:rsidRPr="00B077AA">
        <w:rPr>
          <w:rFonts w:ascii="Times New Roman" w:hAnsi="Times New Roman" w:cs="Times New Roman"/>
          <w:color w:val="auto"/>
          <w:szCs w:val="22"/>
        </w:rPr>
        <w:t xml:space="preserve"> </w:t>
      </w:r>
      <w:r w:rsidR="00B077AA">
        <w:rPr>
          <w:rFonts w:ascii="Times New Roman" w:hAnsi="Times New Roman" w:cs="Times New Roman"/>
          <w:color w:val="auto"/>
          <w:szCs w:val="22"/>
        </w:rPr>
        <w:t>i c</w:t>
      </w:r>
      <w:r w:rsidRPr="00B077AA">
        <w:rPr>
          <w:rFonts w:ascii="Times New Roman" w:hAnsi="Times New Roman" w:cs="Times New Roman"/>
          <w:color w:val="auto"/>
          <w:szCs w:val="22"/>
        </w:rPr>
        <w:t>il</w:t>
      </w:r>
      <w:r w:rsidR="00B077AA">
        <w:rPr>
          <w:rFonts w:ascii="Times New Roman" w:hAnsi="Times New Roman" w:cs="Times New Roman"/>
          <w:color w:val="auto"/>
          <w:szCs w:val="22"/>
        </w:rPr>
        <w:t>i</w:t>
      </w:r>
      <w:r w:rsidRPr="00B077AA">
        <w:rPr>
          <w:rFonts w:ascii="Times New Roman" w:hAnsi="Times New Roman" w:cs="Times New Roman"/>
          <w:color w:val="auto"/>
          <w:szCs w:val="22"/>
        </w:rPr>
        <w:t xml:space="preserve"> ka vlerën </w:t>
      </w:r>
      <w:r w:rsidRPr="00B077AA">
        <w:rPr>
          <w:rFonts w:ascii="Times New Roman" w:hAnsi="Times New Roman" w:cs="Times New Roman"/>
          <w:color w:val="auto"/>
          <w:szCs w:val="22"/>
          <w:shd w:val="clear" w:color="auto" w:fill="FFFFFF"/>
        </w:rPr>
        <w:t>10010088</w:t>
      </w:r>
    </w:p>
    <w:p w14:paraId="6B7FA6A8" w14:textId="3F80E570" w:rsidR="00C47AB7" w:rsidRPr="002258E7" w:rsidRDefault="00364A49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7D49C5">
        <w:rPr>
          <w:rFonts w:ascii="Times New Roman" w:hAnsi="Times New Roman" w:cs="Times New Roman"/>
        </w:rPr>
        <w:t xml:space="preserve">Vlerat janë në formatin </w:t>
      </w:r>
      <w:proofErr w:type="spellStart"/>
      <w:r w:rsidRPr="007D49C5">
        <w:rPr>
          <w:rFonts w:ascii="Times New Roman" w:hAnsi="Times New Roman" w:cs="Times New Roman"/>
        </w:rPr>
        <w:t>Hexadecimal</w:t>
      </w:r>
      <w:proofErr w:type="spellEnd"/>
      <w:r w:rsidR="009D1502" w:rsidRPr="007D49C5">
        <w:rPr>
          <w:rFonts w:ascii="Times New Roman" w:hAnsi="Times New Roman" w:cs="Times New Roman"/>
        </w:rPr>
        <w:t>.</w:t>
      </w:r>
    </w:p>
    <w:p w14:paraId="2300753C" w14:textId="77777777" w:rsidR="00B66C2D" w:rsidRDefault="00B66C2D" w:rsidP="007D49C5">
      <w:pPr>
        <w:spacing w:after="5" w:line="249" w:lineRule="auto"/>
      </w:pPr>
    </w:p>
    <w:p w14:paraId="3AA03A71" w14:textId="03218F4B" w:rsidR="002258E7" w:rsidRPr="002258E7" w:rsidRDefault="002258E7" w:rsidP="00C47A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2258E7">
        <w:rPr>
          <w:rFonts w:ascii="Times New Roman" w:hAnsi="Times New Roman" w:cs="Times New Roman"/>
          <w:szCs w:val="22"/>
        </w:rPr>
        <w:t xml:space="preserve">Madhësinë e vektorit e rrisim duke </w:t>
      </w:r>
      <w:proofErr w:type="spellStart"/>
      <w:r w:rsidRPr="002258E7">
        <w:rPr>
          <w:rFonts w:ascii="Times New Roman" w:hAnsi="Times New Roman" w:cs="Times New Roman"/>
          <w:szCs w:val="22"/>
        </w:rPr>
        <w:t>inicializuar</w:t>
      </w:r>
      <w:proofErr w:type="spellEnd"/>
      <w:r w:rsidRPr="002258E7">
        <w:rPr>
          <w:rFonts w:ascii="Times New Roman" w:hAnsi="Times New Roman" w:cs="Times New Roman"/>
          <w:szCs w:val="22"/>
        </w:rPr>
        <w:t xml:space="preserve"> 8 vlera në vend të 5.</w:t>
      </w:r>
    </w:p>
    <w:p w14:paraId="76DD8AB1" w14:textId="77777777" w:rsidR="002258E7" w:rsidRDefault="002258E7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18657A5F" w14:textId="77777777" w:rsidR="002258E7" w:rsidRPr="002258E7" w:rsidRDefault="002258E7" w:rsidP="002258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89867C3" w14:textId="77777777" w:rsidR="005F297B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#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arrayCount</w:t>
      </w:r>
      <w:proofErr w:type="spellEnd"/>
    </w:p>
    <w:p w14:paraId="284CAD17" w14:textId="4889586E" w:rsidR="006F7941" w:rsidRPr="005F297B" w:rsidRDefault="005F297B" w:rsidP="005F29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 w:rsidR="006F7941" w:rsidRPr="005F297B">
        <w:rPr>
          <w:rFonts w:ascii="Cascadia Mono" w:hAnsi="Cascadia Mono" w:cs="Cascadia Mono"/>
          <w:sz w:val="19"/>
          <w:szCs w:val="19"/>
        </w:rPr>
        <w:t>.data</w:t>
      </w:r>
    </w:p>
    <w:p w14:paraId="20990979" w14:textId="46B10576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arrayA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>:</w:t>
      </w:r>
      <w:r w:rsidR="005F297B">
        <w:rPr>
          <w:rFonts w:ascii="Cascadia Mono" w:hAnsi="Cascadia Mono" w:cs="Cascadia Mono"/>
          <w:sz w:val="19"/>
          <w:szCs w:val="19"/>
        </w:rPr>
        <w:t xml:space="preserve"> </w:t>
      </w:r>
      <w:r w:rsidRPr="00C47AB7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word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1, 2, 3, 4, 5, 6, 7 ,8  </w:t>
      </w:r>
    </w:p>
    <w:p w14:paraId="2A0D30B0" w14:textId="77777777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prompt1:.asciiz "Numri për të cilin gjejmë shumëfishat në vektor (fuqia e dytë): "   </w:t>
      </w:r>
    </w:p>
    <w:p w14:paraId="57119F96" w14:textId="77777777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prompt2:.asciiz "Rezultati: "                     </w:t>
      </w:r>
    </w:p>
    <w:p w14:paraId="02F5BDA9" w14:textId="77777777" w:rsidR="005F297B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count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>:</w:t>
      </w:r>
      <w:r w:rsidR="005F297B">
        <w:rPr>
          <w:rFonts w:ascii="Cascadia Mono" w:hAnsi="Cascadia Mono" w:cs="Cascadia Mono"/>
          <w:sz w:val="19"/>
          <w:szCs w:val="19"/>
        </w:rPr>
        <w:t xml:space="preserve">  </w:t>
      </w:r>
      <w:r w:rsidRPr="00C47AB7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word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999   </w:t>
      </w:r>
    </w:p>
    <w:p w14:paraId="361B83FE" w14:textId="7D6354E5" w:rsidR="006F7941" w:rsidRPr="005F297B" w:rsidRDefault="005F297B" w:rsidP="005F29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 w:rsidR="006F7941" w:rsidRPr="005F297B">
        <w:rPr>
          <w:rFonts w:ascii="Cascadia Mono" w:hAnsi="Cascadia Mono" w:cs="Cascadia Mono"/>
          <w:sz w:val="19"/>
          <w:szCs w:val="19"/>
        </w:rPr>
        <w:t>.</w:t>
      </w:r>
      <w:proofErr w:type="spellStart"/>
      <w:r w:rsidR="006F7941" w:rsidRPr="005F297B">
        <w:rPr>
          <w:rFonts w:ascii="Cascadia Mono" w:hAnsi="Cascadia Mono" w:cs="Cascadia Mono"/>
          <w:sz w:val="19"/>
          <w:szCs w:val="19"/>
        </w:rPr>
        <w:t>text</w:t>
      </w:r>
      <w:proofErr w:type="spellEnd"/>
      <w:r w:rsidR="006F7941" w:rsidRPr="005F297B">
        <w:rPr>
          <w:rFonts w:ascii="Cascadia Mono" w:hAnsi="Cascadia Mono" w:cs="Cascadia Mono"/>
          <w:sz w:val="19"/>
          <w:szCs w:val="19"/>
        </w:rPr>
        <w:t xml:space="preserve"> </w:t>
      </w:r>
    </w:p>
    <w:p w14:paraId="58A368E9" w14:textId="77777777" w:rsidR="006F7941" w:rsidRPr="00E91E24" w:rsidRDefault="006F7941" w:rsidP="006F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FFC90FC" w14:textId="77777777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:      </w:t>
      </w:r>
    </w:p>
    <w:p w14:paraId="6752BAF5" w14:textId="12ED9E18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la $s0,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arrayA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     # Ngarko adresën bazë të vargut në $s0</w:t>
      </w:r>
    </w:p>
    <w:p w14:paraId="6BDB37AC" w14:textId="50A1DABD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la $s1,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count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      # Ngarko adresën e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variablës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së numrit në $s1</w:t>
      </w:r>
    </w:p>
    <w:p w14:paraId="53F3A630" w14:textId="13A14140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li $s3, 0           #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Inicializo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numrin për shumëfishat</w:t>
      </w:r>
    </w:p>
    <w:p w14:paraId="453B5E12" w14:textId="77777777" w:rsidR="006F7941" w:rsidRPr="00E91E24" w:rsidRDefault="006F7941" w:rsidP="005F297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1194C231" w14:textId="2BCB9ADD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li $v0, 4           # Printo kërkesën për hyrjen e përdoruesit</w:t>
      </w:r>
    </w:p>
    <w:p w14:paraId="12EA89A0" w14:textId="01C3E560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la $a0, prompt1</w:t>
      </w:r>
    </w:p>
    <w:p w14:paraId="4AAE7EF7" w14:textId="11411B5A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23499A48" w14:textId="2570E953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li $v0, 5           # Lexo numrin nga hyrja e përdoruesit</w:t>
      </w:r>
    </w:p>
    <w:p w14:paraId="59B079BF" w14:textId="23D96A15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623B7A10" w14:textId="1DBD1D85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$t2, $v0, -1   # Ruaj numrin për të gjetur shumëfishat</w:t>
      </w:r>
    </w:p>
    <w:p w14:paraId="1EC6A450" w14:textId="04DA49BB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li $t1, 0           #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Inicializo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numrin për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iteracionet</w:t>
      </w:r>
      <w:proofErr w:type="spellEnd"/>
    </w:p>
    <w:p w14:paraId="459A4523" w14:textId="77777777" w:rsidR="006F7941" w:rsidRDefault="006F7941" w:rsidP="006F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A5B32C5" w14:textId="77777777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LOOP:</w:t>
      </w:r>
    </w:p>
    <w:p w14:paraId="27B78E5A" w14:textId="090316A4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slti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$t0, $t1, 8     # Kontrollo nëse numri i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iteracioneve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është më pak se madhësia e vargut</w:t>
      </w:r>
    </w:p>
    <w:p w14:paraId="47DCE3EB" w14:textId="41266749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lastRenderedPageBreak/>
        <w:t>beq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$t0, $zero, FUND # Nëse jo, del nga cikli</w:t>
      </w:r>
    </w:p>
    <w:p w14:paraId="00208451" w14:textId="6D0E56BC" w:rsidR="006F7941" w:rsidRPr="00E91E24" w:rsidRDefault="006F7941" w:rsidP="005F297B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Cascadia Mono" w:hAnsi="Cascadia Mono" w:cs="Cascadia Mono"/>
          <w:sz w:val="19"/>
          <w:szCs w:val="19"/>
        </w:rPr>
      </w:pPr>
    </w:p>
    <w:p w14:paraId="7A80D803" w14:textId="5A225D29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lw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$t3, 0($s0)       # Ngarko vlerën nga vargu</w:t>
      </w:r>
    </w:p>
    <w:p w14:paraId="3BEBDAF6" w14:textId="67CEEDBF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beq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$t3, $zero, SKIP # Nëse elementi i vargut është zero, shko tek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iterimi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tjetër</w:t>
      </w:r>
    </w:p>
    <w:p w14:paraId="623BD892" w14:textId="0EBE9484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and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$t0, $t3, $t2    # Kontrollo nëse elementi i vargut është shumëfish i numrit të dhënë</w:t>
      </w:r>
    </w:p>
    <w:p w14:paraId="2CF044A3" w14:textId="74C3D26B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bne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$t0, $zero, SKIP # Nëse nuk është shumëfish, shko tek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iterimi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tjetër</w:t>
      </w:r>
    </w:p>
    <w:p w14:paraId="1885F4C3" w14:textId="6F42A4CD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$s3, $s3, 1     #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Inkremento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numrin për shumëfishat</w:t>
      </w:r>
    </w:p>
    <w:p w14:paraId="660BA49F" w14:textId="77777777" w:rsidR="006F7941" w:rsidRPr="00E91E24" w:rsidRDefault="006F7941" w:rsidP="006F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7B7420C" w14:textId="77777777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SKIP: </w:t>
      </w:r>
    </w:p>
    <w:p w14:paraId="7C6DC1D6" w14:textId="737FF55B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$s0, $s0, 4   # Shko te elementi tjetër në varg</w:t>
      </w:r>
    </w:p>
    <w:p w14:paraId="19B23C22" w14:textId="58E0379E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$t1, $t1, 1   # </w:t>
      </w:r>
      <w:proofErr w:type="spellStart"/>
      <w:r w:rsidRPr="00C47AB7">
        <w:rPr>
          <w:rFonts w:ascii="Cascadia Mono" w:hAnsi="Cascadia Mono" w:cs="Cascadia Mono"/>
          <w:sz w:val="19"/>
          <w:szCs w:val="19"/>
        </w:rPr>
        <w:t>Inkremento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numrin për përsëritje</w:t>
      </w:r>
    </w:p>
    <w:p w14:paraId="65B9B4E6" w14:textId="5584945F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j LOOP             # Përsërit pjesën e shumëfishave</w:t>
      </w:r>
    </w:p>
    <w:p w14:paraId="205DBF83" w14:textId="77777777" w:rsidR="006F7941" w:rsidRPr="00E91E24" w:rsidRDefault="006F7941" w:rsidP="006F7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788C3E7" w14:textId="77777777" w:rsidR="006F7941" w:rsidRPr="00C47AB7" w:rsidRDefault="006F7941" w:rsidP="00225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 xml:space="preserve">FUND: </w:t>
      </w:r>
    </w:p>
    <w:p w14:paraId="64D0616A" w14:textId="746044A7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li $v0, 4             # Printo kërkesën për rezultatin</w:t>
      </w:r>
    </w:p>
    <w:p w14:paraId="2935F9F3" w14:textId="633DA036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la $a0, prompt2</w:t>
      </w:r>
    </w:p>
    <w:p w14:paraId="16C29BF9" w14:textId="1E72556C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42E657E1" w14:textId="35848AF9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sw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$s3, 0($s1)        # Ruaj numrin e shumëfishave në memorie</w:t>
      </w:r>
    </w:p>
    <w:p w14:paraId="19C623F7" w14:textId="7DD0BF10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li $v0, 1             # Printo numrin e shumëfishave</w:t>
      </w:r>
    </w:p>
    <w:p w14:paraId="615E6A4F" w14:textId="12A006A7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move</w:t>
      </w:r>
      <w:proofErr w:type="spellEnd"/>
      <w:r w:rsidRPr="00C47AB7">
        <w:rPr>
          <w:rFonts w:ascii="Cascadia Mono" w:hAnsi="Cascadia Mono" w:cs="Cascadia Mono"/>
          <w:sz w:val="19"/>
          <w:szCs w:val="19"/>
        </w:rPr>
        <w:t xml:space="preserve"> $a0, $s3</w:t>
      </w:r>
    </w:p>
    <w:p w14:paraId="7E213FA6" w14:textId="1BAB680D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5C93B32C" w14:textId="1D8EB9C5" w:rsidR="006F7941" w:rsidRPr="00C47AB7" w:rsidRDefault="006F7941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47AB7">
        <w:rPr>
          <w:rFonts w:ascii="Cascadia Mono" w:hAnsi="Cascadia Mono" w:cs="Cascadia Mono"/>
          <w:sz w:val="19"/>
          <w:szCs w:val="19"/>
        </w:rPr>
        <w:t>li $v0, 10            # Dal nga programi</w:t>
      </w:r>
    </w:p>
    <w:p w14:paraId="10EC3BEE" w14:textId="77777777" w:rsidR="002258E7" w:rsidRPr="00C47AB7" w:rsidRDefault="002258E7" w:rsidP="005F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C47AB7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66E16DCB" w14:textId="77777777" w:rsidR="002258E7" w:rsidRDefault="002258E7" w:rsidP="00225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E8DD5EE" w14:textId="77777777" w:rsidR="002258E7" w:rsidRPr="002258E7" w:rsidRDefault="002258E7" w:rsidP="00225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94D802B" w14:textId="27A675F6" w:rsidR="006F7941" w:rsidRDefault="006F7941" w:rsidP="00C47A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0AF2B69" w14:textId="77777777" w:rsid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#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arrayCount</w:t>
      </w:r>
      <w:proofErr w:type="spellEnd"/>
    </w:p>
    <w:p w14:paraId="79ADCAEF" w14:textId="5DED24EF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</w:t>
      </w:r>
      <w:r w:rsidRPr="00BD43E3">
        <w:rPr>
          <w:rFonts w:ascii="Cascadia Mono" w:hAnsi="Cascadia Mono" w:cs="Cascadia Mono"/>
          <w:sz w:val="19"/>
          <w:szCs w:val="19"/>
        </w:rPr>
        <w:t>.data</w:t>
      </w:r>
    </w:p>
    <w:p w14:paraId="1B4F2132" w14:textId="428DC54A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BD43E3">
        <w:rPr>
          <w:rFonts w:ascii="Cascadia Mono" w:hAnsi="Cascadia Mono" w:cs="Cascadia Mono"/>
          <w:sz w:val="19"/>
          <w:szCs w:val="19"/>
        </w:rPr>
        <w:t>arrayA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: 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BD43E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word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1, 2, 3, 4, 5, 6, 7, 8  </w:t>
      </w:r>
    </w:p>
    <w:p w14:paraId="45B94412" w14:textId="0AAA4E62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BD43E3">
        <w:rPr>
          <w:rFonts w:ascii="Cascadia Mono" w:hAnsi="Cascadia Mono" w:cs="Cascadia Mono"/>
          <w:sz w:val="19"/>
          <w:szCs w:val="19"/>
        </w:rPr>
        <w:t>prompt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: 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BD43E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asciiz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"Vendos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vleren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ne vektor: "          </w:t>
      </w:r>
    </w:p>
    <w:p w14:paraId="6F753643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prompt1: .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asciiz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"Numri për të cilin gjejmë shumëfishat në vektor (fuqia e dytë): "   </w:t>
      </w:r>
    </w:p>
    <w:p w14:paraId="7EAF8C5E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prompt2: .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asciiz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"Rezultati: "                     </w:t>
      </w:r>
    </w:p>
    <w:p w14:paraId="2FA8DEDF" w14:textId="79E61BDA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BD43E3">
        <w:rPr>
          <w:rFonts w:ascii="Cascadia Mono" w:hAnsi="Cascadia Mono" w:cs="Cascadia Mono"/>
          <w:sz w:val="19"/>
          <w:szCs w:val="19"/>
        </w:rPr>
        <w:t>count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: </w:t>
      </w:r>
      <w:r>
        <w:rPr>
          <w:rFonts w:ascii="Cascadia Mono" w:hAnsi="Cascadia Mono" w:cs="Cascadia Mono"/>
          <w:sz w:val="19"/>
          <w:szCs w:val="19"/>
        </w:rPr>
        <w:t xml:space="preserve">  </w:t>
      </w:r>
      <w:r w:rsidRPr="00BD43E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word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999   </w:t>
      </w:r>
    </w:p>
    <w:p w14:paraId="7C7ADA10" w14:textId="4725A7FC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</w:t>
      </w:r>
      <w:r w:rsidRPr="00BD43E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text</w:t>
      </w:r>
      <w:proofErr w:type="spellEnd"/>
    </w:p>
    <w:p w14:paraId="100C9BD7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32FBB42E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BD43E3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>:</w:t>
      </w:r>
    </w:p>
    <w:p w14:paraId="7D3C21CC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la $s0,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arrayA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     # Ngarko adresën bazë të vektorit në $s0</w:t>
      </w:r>
    </w:p>
    <w:p w14:paraId="06E98E31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la $s1,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count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      # Ngarko adresën e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variablës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së numrit në $s1</w:t>
      </w:r>
    </w:p>
    <w:p w14:paraId="4900A3AD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$s3, 0           #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Inicializo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një numër për shumëfishat</w:t>
      </w:r>
    </w:p>
    <w:p w14:paraId="3893EE54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1E2AD52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# Përshkrimi për të futur vlerat në varg</w:t>
      </w:r>
    </w:p>
    <w:p w14:paraId="6C3EE079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$t1, 0           #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Inicializo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numrin për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iteracionin</w:t>
      </w:r>
      <w:proofErr w:type="spellEnd"/>
    </w:p>
    <w:p w14:paraId="43367678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INSERT:</w:t>
      </w:r>
    </w:p>
    <w:p w14:paraId="1B6BC4D2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slti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$t0, $t1, 8    # Kontrollo nëse numri i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iteracionit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është më pak se madhësia e vargut </w:t>
      </w:r>
    </w:p>
    <w:p w14:paraId="106A5CFF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beq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$t0, $zero, DIL # Nëse jo, dal nga përsëritja</w:t>
      </w:r>
    </w:p>
    <w:p w14:paraId="5B7E58A9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4           # Printo kërkesën për vendosjen e vlerave prej përdoruesit</w:t>
      </w:r>
    </w:p>
    <w:p w14:paraId="191C23D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la $a0,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prompt</w:t>
      </w:r>
      <w:proofErr w:type="spellEnd"/>
    </w:p>
    <w:p w14:paraId="6796A2EC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18F5391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5           # Lexo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vleren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nga  përdoruesi</w:t>
      </w:r>
    </w:p>
    <w:p w14:paraId="129AE1EC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5AD9DCAC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sw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$v0, 0($s0)      # Ruaj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vleren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në varg</w:t>
      </w:r>
    </w:p>
    <w:p w14:paraId="72F38654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$s0, $s0, 4    # Shko te elementi tjetër në varg</w:t>
      </w:r>
    </w:p>
    <w:p w14:paraId="0375282D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$t1, $t1, 1    #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Inkremento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numrin për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iteracion</w:t>
      </w:r>
      <w:proofErr w:type="spellEnd"/>
    </w:p>
    <w:p w14:paraId="4092E9F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j INSERT            # Përsërit</w:t>
      </w:r>
    </w:p>
    <w:p w14:paraId="6BDD806C" w14:textId="77777777" w:rsid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68058130" w14:textId="4EC2BCDB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lastRenderedPageBreak/>
        <w:t># Pas futjes së vlerave, kërko numrin për të gjetur shumëfishat</w:t>
      </w:r>
    </w:p>
    <w:p w14:paraId="3CC8C9B9" w14:textId="6DAEDA9C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DIL:</w:t>
      </w:r>
    </w:p>
    <w:p w14:paraId="7DEF89BB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4             # Printo kërkesën për hyrjen e përdoruesit</w:t>
      </w:r>
    </w:p>
    <w:p w14:paraId="6983CEBB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la $a0, prompt1</w:t>
      </w:r>
    </w:p>
    <w:p w14:paraId="009EC942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669B9CFA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5             # Lexo numrin nga hyrja e përdoruesit</w:t>
      </w:r>
    </w:p>
    <w:p w14:paraId="7AE1FEE8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4AFCF8A6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$t2, $v0, -1     # Ruaj numrin për të gjetur shumëfishat</w:t>
      </w:r>
    </w:p>
    <w:p w14:paraId="65DBE792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404FC22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# Përshkrimi për të numëruar shumëfishat e numrit të dhënë në varg</w:t>
      </w:r>
    </w:p>
    <w:p w14:paraId="4ED729A7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$t1, 0             # Rifillo numrin për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iteracionet</w:t>
      </w:r>
      <w:proofErr w:type="spellEnd"/>
    </w:p>
    <w:p w14:paraId="2F65D851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LOOP:</w:t>
      </w:r>
    </w:p>
    <w:p w14:paraId="71285D6F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slti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$t0, $t1, 8      # Kontrollo nëse numri i përsëritjeve është më pak se madhësia e vargut </w:t>
      </w:r>
    </w:p>
    <w:p w14:paraId="34956C8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beq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$t0, $zero, FUND  # Nëse jo, dal nga përsëritja</w:t>
      </w:r>
    </w:p>
    <w:p w14:paraId="63704A08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65D50572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lw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$t3, 0($s0)        # Ngarko vlerën nga vargu</w:t>
      </w:r>
    </w:p>
    <w:p w14:paraId="383EDFE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beq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$t3, $zero, SKIP  # Nëse elementi i vargut është zero, shko tek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iterimi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tjetër</w:t>
      </w:r>
    </w:p>
    <w:p w14:paraId="5F1F58B5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and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$t0, $t3, $t2     # Kontrollo nëse elementi i vargut është shumëfish i numrit të dhënë</w:t>
      </w:r>
    </w:p>
    <w:p w14:paraId="509B0AC5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bne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$t0, $zero, SKIP  # Nëse nuk është shumëfish, shko tek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iterimi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tjetër</w:t>
      </w:r>
    </w:p>
    <w:p w14:paraId="66F8FA6F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$s3, $s3, 1      #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Inkremento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numrin për shumëfishat</w:t>
      </w:r>
    </w:p>
    <w:p w14:paraId="78AC707A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0A63F7B4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SKIP:</w:t>
      </w:r>
    </w:p>
    <w:p w14:paraId="38225FC6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$s0, $s0, 4      # Shko te elementi tjetër në varg</w:t>
      </w:r>
    </w:p>
    <w:p w14:paraId="19C10F4A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addi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$t1, $t1, 1      #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Inkremento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numrin për përsëritje</w:t>
      </w:r>
    </w:p>
    <w:p w14:paraId="1E7453FD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j LOOP                # Përsërit</w:t>
      </w:r>
    </w:p>
    <w:p w14:paraId="205F85E5" w14:textId="77777777" w:rsid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6FC6DD09" w14:textId="1FD3EE09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# Printo numrin e shumëfishave</w:t>
      </w:r>
    </w:p>
    <w:p w14:paraId="3B1A9117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>FUND:</w:t>
      </w:r>
    </w:p>
    <w:p w14:paraId="053CEBB6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4             # Printo kërkesën për rezultatin</w:t>
      </w:r>
    </w:p>
    <w:p w14:paraId="0D2B5C1E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la $a0, prompt2</w:t>
      </w:r>
    </w:p>
    <w:p w14:paraId="5379AAD0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7D9AC513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sw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$s3, 0($s1)        # Ruaj numrin e shumëfishave në memorie</w:t>
      </w:r>
    </w:p>
    <w:p w14:paraId="3587701A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1             # Printo numrin e shumëfishave</w:t>
      </w:r>
    </w:p>
    <w:p w14:paraId="27E45536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move</w:t>
      </w:r>
      <w:proofErr w:type="spellEnd"/>
      <w:r w:rsidRPr="00BD43E3">
        <w:rPr>
          <w:rFonts w:ascii="Cascadia Mono" w:hAnsi="Cascadia Mono" w:cs="Cascadia Mono"/>
          <w:sz w:val="19"/>
          <w:szCs w:val="19"/>
        </w:rPr>
        <w:t xml:space="preserve"> $a0, $s3</w:t>
      </w:r>
    </w:p>
    <w:p w14:paraId="7DA5C231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5B17E03D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li $v0, 10            # Dal nga programi</w:t>
      </w:r>
    </w:p>
    <w:p w14:paraId="3E02698A" w14:textId="77777777" w:rsidR="00BD43E3" w:rsidRPr="00BD43E3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D43E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D43E3">
        <w:rPr>
          <w:rFonts w:ascii="Cascadia Mono" w:hAnsi="Cascadia Mono" w:cs="Cascadia Mono"/>
          <w:sz w:val="19"/>
          <w:szCs w:val="19"/>
        </w:rPr>
        <w:t>syscall</w:t>
      </w:r>
      <w:proofErr w:type="spellEnd"/>
    </w:p>
    <w:p w14:paraId="258C3CC6" w14:textId="77777777" w:rsidR="00BD43E3" w:rsidRPr="00C47AB7" w:rsidRDefault="00BD43E3" w:rsidP="00BD43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14:paraId="2B9F7164" w14:textId="77777777" w:rsidR="000C1C64" w:rsidRDefault="000C1C64" w:rsidP="00B66C2D">
      <w:pPr>
        <w:spacing w:after="5" w:line="249" w:lineRule="auto"/>
      </w:pPr>
    </w:p>
    <w:sectPr w:rsidR="000C1C64">
      <w:pgSz w:w="12240" w:h="15840"/>
      <w:pgMar w:top="1440" w:right="1297" w:bottom="1440" w:left="1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panose1 w:val="02000506000000020000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010EF"/>
    <w:multiLevelType w:val="hybridMultilevel"/>
    <w:tmpl w:val="8FC0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4C66"/>
    <w:multiLevelType w:val="hybridMultilevel"/>
    <w:tmpl w:val="44E68506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A41AF"/>
    <w:multiLevelType w:val="hybridMultilevel"/>
    <w:tmpl w:val="20ACB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17869"/>
    <w:multiLevelType w:val="hybridMultilevel"/>
    <w:tmpl w:val="1B2CAB84"/>
    <w:lvl w:ilvl="0" w:tplc="96E44ED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1C0019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3B3446"/>
    <w:multiLevelType w:val="hybridMultilevel"/>
    <w:tmpl w:val="5AA60FE8"/>
    <w:lvl w:ilvl="0" w:tplc="79948B10">
      <w:start w:val="1"/>
      <w:numFmt w:val="lowerLetter"/>
      <w:lvlText w:val="%1)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C60FC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6A46E2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C0AB0A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682BD6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6C3C8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41A70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4B1EA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4CC40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2968CF"/>
    <w:multiLevelType w:val="hybridMultilevel"/>
    <w:tmpl w:val="CD689200"/>
    <w:lvl w:ilvl="0" w:tplc="987422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3235810">
    <w:abstractNumId w:val="4"/>
  </w:num>
  <w:num w:numId="2" w16cid:durableId="1557812430">
    <w:abstractNumId w:val="1"/>
  </w:num>
  <w:num w:numId="3" w16cid:durableId="587617994">
    <w:abstractNumId w:val="5"/>
  </w:num>
  <w:num w:numId="4" w16cid:durableId="30231038">
    <w:abstractNumId w:val="2"/>
  </w:num>
  <w:num w:numId="5" w16cid:durableId="863061">
    <w:abstractNumId w:val="0"/>
  </w:num>
  <w:num w:numId="6" w16cid:durableId="50590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DB"/>
    <w:rsid w:val="000507DB"/>
    <w:rsid w:val="000C1C64"/>
    <w:rsid w:val="001003E9"/>
    <w:rsid w:val="002258E7"/>
    <w:rsid w:val="00364A49"/>
    <w:rsid w:val="005C5A35"/>
    <w:rsid w:val="005F297B"/>
    <w:rsid w:val="006F7941"/>
    <w:rsid w:val="007D49C5"/>
    <w:rsid w:val="007E0F92"/>
    <w:rsid w:val="009D1502"/>
    <w:rsid w:val="00B077AA"/>
    <w:rsid w:val="00B66C2D"/>
    <w:rsid w:val="00BD43E3"/>
    <w:rsid w:val="00C47AB7"/>
    <w:rsid w:val="00D2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AD32"/>
  <w15:docId w15:val="{7A733464-0CB7-4E73-8919-76C85376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7</dc:title>
  <dc:subject/>
  <dc:creator>user</dc:creator>
  <cp:keywords/>
  <cp:lastModifiedBy>Piro Gjikdhima</cp:lastModifiedBy>
  <cp:revision>14</cp:revision>
  <dcterms:created xsi:type="dcterms:W3CDTF">2024-05-11T12:39:00Z</dcterms:created>
  <dcterms:modified xsi:type="dcterms:W3CDTF">2024-05-12T11:05:00Z</dcterms:modified>
</cp:coreProperties>
</file>