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E15D" w14:textId="7813FFFB" w:rsidR="00606000" w:rsidRPr="00B55D7F" w:rsidRDefault="00AC0484" w:rsidP="00AC0484">
      <w:pPr>
        <w:pStyle w:val="Heading1"/>
      </w:pPr>
      <w:r w:rsidRPr="00B55D7F">
        <w:t xml:space="preserve">Robotek gre domov </w:t>
      </w:r>
      <w:r w:rsidR="00B55D7F" w:rsidRPr="00B55D7F">
        <w:t>3</w:t>
      </w:r>
    </w:p>
    <w:p w14:paraId="2D402188" w14:textId="352ED199" w:rsidR="00AC0484" w:rsidRPr="00B55D7F" w:rsidRDefault="00AC0484" w:rsidP="00AC0484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 w:rsidRPr="00B55D7F"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robotki, da pride domov na zeleno polje.</w:t>
      </w:r>
    </w:p>
    <w:p w14:paraId="3D9B6F6F" w14:textId="566CDE31" w:rsidR="003C261F" w:rsidRPr="00B55D7F" w:rsidRDefault="00B55D7F" w:rsidP="00AC0484">
      <w:r w:rsidRPr="00B55D7F">
        <w:drawing>
          <wp:inline distT="0" distB="0" distL="0" distR="0" wp14:anchorId="141D12E1" wp14:editId="549D2795">
            <wp:extent cx="24479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D7F">
        <w:drawing>
          <wp:inline distT="0" distB="0" distL="0" distR="0" wp14:anchorId="2994D23F" wp14:editId="7B6F9A6C">
            <wp:extent cx="2438400" cy="243434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720" cy="24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F4BE" w14:textId="03842557" w:rsidR="00AC0484" w:rsidRPr="00B55D7F" w:rsidRDefault="00AC0484" w:rsidP="00AC0484">
      <w:pPr>
        <w:pStyle w:val="Heading2"/>
      </w:pPr>
      <w:r w:rsidRPr="00B55D7F">
        <w:t>Ideja rešitve</w:t>
      </w:r>
    </w:p>
    <w:p w14:paraId="7F9927A2" w14:textId="7B5D5BF3" w:rsidR="00B55D7F" w:rsidRPr="00B55D7F" w:rsidRDefault="00B55D7F" w:rsidP="00B55D7F">
      <w:r w:rsidRPr="00B55D7F">
        <w:t xml:space="preserve">Zmeraj se je potrebno premakniti 7 korakov severno. V primeru da naletimo na steno se premaknemo v stran za 2 koraka. Ustvarimo zanko za 7 korakov naprej v zanko vstavimo </w:t>
      </w:r>
      <w:r>
        <w:t>»</w:t>
      </w:r>
      <w:r w:rsidRPr="00B55D7F">
        <w:t>if</w:t>
      </w:r>
      <w:r>
        <w:t>«</w:t>
      </w:r>
      <w:r w:rsidRPr="00B55D7F">
        <w:t xml:space="preserve"> stavek, ki če je resničen nas zamakne za 2 polji vstran.</w:t>
      </w:r>
    </w:p>
    <w:p w14:paraId="3A8EED3B" w14:textId="1C563CAD" w:rsidR="00AC0484" w:rsidRPr="00B55D7F" w:rsidRDefault="00AC0484" w:rsidP="00AC0484">
      <w:pPr>
        <w:pStyle w:val="Heading2"/>
      </w:pPr>
      <w:r w:rsidRPr="00B55D7F">
        <w:t>Rešitev</w:t>
      </w:r>
    </w:p>
    <w:p w14:paraId="33628A39" w14:textId="2E5C4565" w:rsidR="00AC0484" w:rsidRPr="00B55D7F" w:rsidRDefault="00B55D7F" w:rsidP="00AC0484">
      <w:r w:rsidRPr="00B55D7F">
        <w:rPr>
          <w:noProof/>
        </w:rPr>
        <w:drawing>
          <wp:inline distT="0" distB="0" distL="0" distR="0" wp14:anchorId="71C2FBEB" wp14:editId="6047678C">
            <wp:extent cx="4934639" cy="258163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484" w:rsidRPr="00B5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3C261F"/>
    <w:rsid w:val="00606000"/>
    <w:rsid w:val="00671229"/>
    <w:rsid w:val="00AC0484"/>
    <w:rsid w:val="00B55D7F"/>
    <w:rsid w:val="00C620A7"/>
    <w:rsid w:val="00DD5132"/>
    <w:rsid w:val="00DF44C9"/>
    <w:rsid w:val="00F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5</cp:revision>
  <dcterms:created xsi:type="dcterms:W3CDTF">2024-06-27T13:49:00Z</dcterms:created>
  <dcterms:modified xsi:type="dcterms:W3CDTF">2024-07-04T06:34:00Z</dcterms:modified>
</cp:coreProperties>
</file>