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3CA03BA" w14:textId="39B30D79" w:rsidR="00F9637F" w:rsidRDefault="00EB0D96" w:rsidP="007D0882">
      <w:pPr>
        <w:pStyle w:val="1EbeneStandarttext"/>
        <w:rPr>
          <w:bCs/>
        </w:rPr>
      </w:pPr>
      <w:r w:rsidRPr="00EB0D96">
        <w:rPr>
          <w:bCs/>
        </w:rPr>
        <w:t>Für was steht das T im FAST Schema?</w:t>
      </w:r>
    </w:p>
    <w:p w14:paraId="4066C193" w14:textId="77777777" w:rsidR="00EB0D96" w:rsidRDefault="00EB0D96" w:rsidP="007D0882">
      <w:pPr>
        <w:pStyle w:val="1EbeneStandarttext"/>
        <w:rPr>
          <w:bCs/>
        </w:rPr>
      </w:pPr>
    </w:p>
    <w:p w14:paraId="0F5B2D52" w14:textId="77777777" w:rsidR="00EB0D96" w:rsidRDefault="00EB0D96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28344ACB" w14:textId="2FF72881" w:rsidR="00EB0D96" w:rsidRDefault="00EB0D96" w:rsidP="00EB0D96">
      <w:pPr>
        <w:pStyle w:val="1EbeneStandarttext"/>
        <w:rPr>
          <w:bCs/>
        </w:rPr>
      </w:pPr>
      <w:r w:rsidRPr="00EB0D96">
        <w:rPr>
          <w:bCs/>
        </w:rPr>
        <w:t>Wie nennen wir den Griff um Personen aus Fahrzeugen zu bergen?</w:t>
      </w:r>
    </w:p>
    <w:p w14:paraId="362355FD" w14:textId="77777777" w:rsidR="00EB0D96" w:rsidRDefault="00EB0D96" w:rsidP="00EB0D96">
      <w:pPr>
        <w:pStyle w:val="1EbeneStandarttext"/>
        <w:rPr>
          <w:bCs/>
        </w:rPr>
      </w:pPr>
    </w:p>
    <w:p w14:paraId="0578E90B" w14:textId="77777777" w:rsidR="00EB0D96" w:rsidRPr="00EB0D96" w:rsidRDefault="00EB0D96" w:rsidP="00EB0D96">
      <w:pPr>
        <w:pStyle w:val="1EbeneStandarttext"/>
        <w:rPr>
          <w:bCs/>
          <w:u w:val="none"/>
        </w:rPr>
      </w:pPr>
    </w:p>
    <w:p w14:paraId="792614ED" w14:textId="7520B4EA" w:rsidR="00EB0D96" w:rsidRPr="00EB0D96" w:rsidRDefault="00EB0D96" w:rsidP="00EB0D96">
      <w:pPr>
        <w:pStyle w:val="1EbeneStandarttext"/>
        <w:rPr>
          <w:u w:val="none"/>
        </w:rPr>
      </w:pPr>
      <w:r w:rsidRPr="00EB0D96">
        <w:rPr>
          <w:bCs/>
          <w:u w:val="none"/>
        </w:rPr>
        <w:t>[  ]</w:t>
      </w:r>
      <w:r w:rsidRPr="00EB0D96">
        <w:rPr>
          <w:u w:val="none"/>
        </w:rPr>
        <w:t> </w:t>
      </w:r>
      <w:r w:rsidRPr="00A63A0C">
        <w:rPr>
          <w:b w:val="0"/>
          <w:u w:val="none"/>
        </w:rPr>
        <w:t>Bergungsgriff</w:t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  <w:t> </w:t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  <w:t>E </w:t>
      </w:r>
    </w:p>
    <w:p w14:paraId="44FDB75E" w14:textId="03A5A155" w:rsidR="00EB0D96" w:rsidRPr="00A63A0C" w:rsidRDefault="00EB0D96" w:rsidP="00EB0D96">
      <w:pPr>
        <w:pStyle w:val="1EbeneStandarttext"/>
        <w:rPr>
          <w:b w:val="0"/>
          <w:u w:val="none"/>
        </w:rPr>
      </w:pPr>
      <w:r w:rsidRPr="00EB0D96">
        <w:rPr>
          <w:bCs/>
          <w:u w:val="none"/>
        </w:rPr>
        <w:t>[  ]</w:t>
      </w:r>
      <w:r w:rsidRPr="00EB0D96">
        <w:rPr>
          <w:u w:val="none"/>
        </w:rPr>
        <w:t> </w:t>
      </w:r>
      <w:r w:rsidRPr="00A63A0C">
        <w:rPr>
          <w:b w:val="0"/>
          <w:u w:val="none"/>
        </w:rPr>
        <w:t>Rautekgriff</w:t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  <w:t> </w:t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  <w:t>R </w:t>
      </w:r>
    </w:p>
    <w:p w14:paraId="547060F2" w14:textId="3B8B8E31" w:rsidR="00EB0D96" w:rsidRPr="00EB0D96" w:rsidRDefault="00EB0D96" w:rsidP="00EB0D96">
      <w:pPr>
        <w:pStyle w:val="1EbeneStandarttext"/>
        <w:rPr>
          <w:u w:val="none"/>
        </w:rPr>
      </w:pPr>
      <w:r w:rsidRPr="00EB0D96">
        <w:rPr>
          <w:bCs/>
          <w:u w:val="none"/>
        </w:rPr>
        <w:t>[  ]</w:t>
      </w:r>
      <w:r w:rsidRPr="00EB0D96">
        <w:rPr>
          <w:u w:val="none"/>
        </w:rPr>
        <w:t> </w:t>
      </w:r>
      <w:r w:rsidRPr="00A63A0C">
        <w:rPr>
          <w:b w:val="0"/>
          <w:u w:val="none"/>
        </w:rPr>
        <w:t>Ziehgriff</w:t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  <w:t> </w:t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  <w:t>Z </w:t>
      </w:r>
    </w:p>
    <w:p w14:paraId="76440EE9" w14:textId="29580534" w:rsidR="00EB0D96" w:rsidRPr="00EB0D96" w:rsidRDefault="00EB0D96" w:rsidP="00EB0D96">
      <w:pPr>
        <w:pStyle w:val="1EbeneStandarttext"/>
        <w:rPr>
          <w:u w:val="none"/>
        </w:rPr>
      </w:pPr>
      <w:r w:rsidRPr="00EB0D96">
        <w:rPr>
          <w:bCs/>
          <w:u w:val="none"/>
        </w:rPr>
        <w:t>[  ]</w:t>
      </w:r>
      <w:r w:rsidRPr="00EB0D96">
        <w:rPr>
          <w:u w:val="none"/>
        </w:rPr>
        <w:t> </w:t>
      </w:r>
      <w:r w:rsidRPr="00A63A0C">
        <w:rPr>
          <w:b w:val="0"/>
          <w:u w:val="none"/>
        </w:rPr>
        <w:t>Rettungsgriff</w:t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  <w:t> </w:t>
      </w:r>
      <w:r w:rsidRPr="00A63A0C">
        <w:rPr>
          <w:b w:val="0"/>
          <w:u w:val="none"/>
        </w:rPr>
        <w:tab/>
      </w:r>
      <w:r w:rsidRPr="00A63A0C">
        <w:rPr>
          <w:b w:val="0"/>
          <w:u w:val="none"/>
        </w:rPr>
        <w:tab/>
        <w:t>T</w:t>
      </w:r>
      <w:r w:rsidRPr="00EB0D96">
        <w:rPr>
          <w:u w:val="none"/>
        </w:rPr>
        <w:t> </w:t>
      </w:r>
    </w:p>
    <w:p w14:paraId="49AEA07E" w14:textId="77777777" w:rsidR="00F9637F" w:rsidRDefault="00F9637F" w:rsidP="00EB0D96">
      <w:pPr>
        <w:pStyle w:val="1EbeneStandarttext"/>
        <w:rPr>
          <w:u w:val="none"/>
        </w:rPr>
      </w:pPr>
    </w:p>
    <w:p w14:paraId="2B4C80F5" w14:textId="77777777" w:rsidR="00EB0D96" w:rsidRDefault="00EB0D96" w:rsidP="00EB0D96">
      <w:pPr>
        <w:pStyle w:val="1EbeneStandarttext"/>
        <w:rPr>
          <w:u w:val="none"/>
        </w:rPr>
      </w:pPr>
    </w:p>
    <w:p w14:paraId="4E44E0FD" w14:textId="384720F7" w:rsidR="00EB0D96" w:rsidRDefault="00EB0D96" w:rsidP="00EB0D96">
      <w:pPr>
        <w:pStyle w:val="1EbeneStandarttext"/>
        <w:rPr>
          <w:bCs/>
          <w:u w:val="none"/>
        </w:rPr>
      </w:pPr>
      <w:r w:rsidRPr="00EB0D96">
        <w:rPr>
          <w:bCs/>
          <w:u w:val="none"/>
        </w:rPr>
        <w:t>Was machen wir als letztes am </w:t>
      </w:r>
      <w:r w:rsidR="00A63A0C" w:rsidRPr="00EB0D96">
        <w:rPr>
          <w:bCs/>
          <w:u w:val="none"/>
        </w:rPr>
        <w:t>Fahrzeug</w:t>
      </w:r>
      <w:r w:rsidRPr="00EB0D96">
        <w:rPr>
          <w:bCs/>
          <w:u w:val="none"/>
        </w:rPr>
        <w:t> bei der Fahrzeugabsicherung? </w:t>
      </w:r>
    </w:p>
    <w:p w14:paraId="5DA7F6C4" w14:textId="77777777" w:rsidR="00EB0D96" w:rsidRDefault="00EB0D96" w:rsidP="00EB0D96">
      <w:pPr>
        <w:pStyle w:val="1EbeneStandarttext"/>
        <w:rPr>
          <w:bCs/>
          <w:u w:val="none"/>
        </w:rPr>
      </w:pPr>
    </w:p>
    <w:p w14:paraId="5205CAE8" w14:textId="77777777" w:rsidR="00EB0D96" w:rsidRDefault="00EB0D96" w:rsidP="00EB0D96">
      <w:pPr>
        <w:pStyle w:val="1EbeneStandarttext"/>
        <w:rPr>
          <w:bCs/>
          <w:u w:val="none"/>
        </w:rPr>
      </w:pPr>
    </w:p>
    <w:p w14:paraId="729E92FA" w14:textId="7C2ECEC0" w:rsidR="00EB0D96" w:rsidRPr="00EB0D96" w:rsidRDefault="00EB0D96" w:rsidP="00EB0D96">
      <w:pPr>
        <w:pStyle w:val="1EbeneStandarttext"/>
        <w:rPr>
          <w:u w:val="none"/>
        </w:rPr>
      </w:pPr>
      <w:r>
        <w:rPr>
          <w:bCs/>
          <w:u w:val="none"/>
        </w:rPr>
        <w:t>__________________________________________________________________________</w:t>
      </w:r>
    </w:p>
    <w:sectPr w:rsidR="00EB0D96" w:rsidRPr="00EB0D9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EAF8B" w14:textId="77777777" w:rsidR="00033422" w:rsidRDefault="00033422" w:rsidP="009C73F0">
      <w:r>
        <w:separator/>
      </w:r>
    </w:p>
  </w:endnote>
  <w:endnote w:type="continuationSeparator" w:id="0">
    <w:p w14:paraId="1E697A53" w14:textId="77777777" w:rsidR="00033422" w:rsidRDefault="00033422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B184" w14:textId="77777777" w:rsidR="00750484" w:rsidRDefault="0075048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6F65C53F" w:rsidR="00B82335" w:rsidRDefault="00033422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750484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1ABB" w14:textId="77777777" w:rsidR="00750484" w:rsidRDefault="0075048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5A860" w14:textId="77777777" w:rsidR="00033422" w:rsidRDefault="00033422" w:rsidP="009C73F0">
      <w:r>
        <w:separator/>
      </w:r>
    </w:p>
  </w:footnote>
  <w:footnote w:type="continuationSeparator" w:id="0">
    <w:p w14:paraId="040DC265" w14:textId="77777777" w:rsidR="00033422" w:rsidRDefault="00033422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76BA4" w14:textId="77777777" w:rsidR="00750484" w:rsidRDefault="0075048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13TREWQ9Z2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1753A" w14:textId="77777777" w:rsidR="00750484" w:rsidRDefault="0075048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33422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2F2E14"/>
    <w:rsid w:val="00373ECF"/>
    <w:rsid w:val="00377CC6"/>
    <w:rsid w:val="003A5723"/>
    <w:rsid w:val="003D6372"/>
    <w:rsid w:val="00407DCE"/>
    <w:rsid w:val="00470A1A"/>
    <w:rsid w:val="00476EB4"/>
    <w:rsid w:val="005151E8"/>
    <w:rsid w:val="00583BFF"/>
    <w:rsid w:val="005F261B"/>
    <w:rsid w:val="006969E5"/>
    <w:rsid w:val="007253A3"/>
    <w:rsid w:val="007365B7"/>
    <w:rsid w:val="00750484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9F1673"/>
    <w:rsid w:val="00A16D0B"/>
    <w:rsid w:val="00A53A15"/>
    <w:rsid w:val="00A60BA9"/>
    <w:rsid w:val="00A63A0C"/>
    <w:rsid w:val="00A65016"/>
    <w:rsid w:val="00AE7C17"/>
    <w:rsid w:val="00B82335"/>
    <w:rsid w:val="00C13907"/>
    <w:rsid w:val="00C5213A"/>
    <w:rsid w:val="00C54CA6"/>
    <w:rsid w:val="00C72C64"/>
    <w:rsid w:val="00C85882"/>
    <w:rsid w:val="00CA2BE2"/>
    <w:rsid w:val="00DD3C55"/>
    <w:rsid w:val="00E167DB"/>
    <w:rsid w:val="00E76526"/>
    <w:rsid w:val="00E81D08"/>
    <w:rsid w:val="00EB0D96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4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9</cp:revision>
  <dcterms:created xsi:type="dcterms:W3CDTF">2026-07-15T09:19:00Z</dcterms:created>
  <dcterms:modified xsi:type="dcterms:W3CDTF">2026-09-13T12:07:00Z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