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2B8CF" w14:textId="77777777" w:rsidR="00791452" w:rsidRDefault="00791452" w:rsidP="00791452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4758C5F3" w14:textId="77777777" w:rsidR="00791452" w:rsidRPr="00B23D94" w:rsidRDefault="00791452" w:rsidP="00791452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33AED292" w14:textId="77777777" w:rsidR="00791452" w:rsidRPr="004E0CAB" w:rsidRDefault="00791452" w:rsidP="007914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D0F5F7" w14:textId="77777777" w:rsidR="00791452" w:rsidRPr="004E0CAB" w:rsidRDefault="00791452" w:rsidP="007914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78F725" w14:textId="77777777" w:rsidR="00791452" w:rsidRDefault="00791452" w:rsidP="007914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E2E4C" w14:textId="77777777" w:rsidR="00791452" w:rsidRDefault="00791452" w:rsidP="00791452">
      <w:pPr>
        <w:rPr>
          <w:rFonts w:ascii="Times New Roman" w:hAnsi="Times New Roman" w:cs="Times New Roman"/>
          <w:sz w:val="28"/>
          <w:szCs w:val="28"/>
        </w:rPr>
      </w:pPr>
    </w:p>
    <w:p w14:paraId="4B32C3CB" w14:textId="77777777" w:rsidR="00791452" w:rsidRDefault="00791452" w:rsidP="007914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8E26B3" w14:textId="77777777" w:rsidR="00791452" w:rsidRPr="004E0CAB" w:rsidRDefault="00791452" w:rsidP="007914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6F86B4" w14:textId="77777777" w:rsidR="00791452" w:rsidRPr="004E0CAB" w:rsidRDefault="00791452" w:rsidP="00791452">
      <w:pPr>
        <w:rPr>
          <w:rFonts w:ascii="Times New Roman" w:hAnsi="Times New Roman" w:cs="Times New Roman"/>
          <w:sz w:val="28"/>
          <w:szCs w:val="28"/>
        </w:rPr>
      </w:pPr>
    </w:p>
    <w:p w14:paraId="768F93F5" w14:textId="77777777" w:rsidR="00791452" w:rsidRPr="001378B0" w:rsidRDefault="00791452" w:rsidP="007914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8B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7D2C25C5" w14:textId="77777777" w:rsidR="00791452" w:rsidRPr="00C04865" w:rsidRDefault="00791452" w:rsidP="0079145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</w:t>
      </w:r>
      <w:r w:rsidRPr="00C91846">
        <w:rPr>
          <w:rFonts w:ascii="Times New Roman" w:hAnsi="Times New Roman" w:cs="Times New Roman"/>
          <w:bCs/>
          <w:sz w:val="28"/>
          <w:szCs w:val="23"/>
        </w:rPr>
        <w:t xml:space="preserve"> работа № </w:t>
      </w:r>
      <w:r w:rsidRPr="00C04865">
        <w:rPr>
          <w:rFonts w:ascii="Times New Roman" w:hAnsi="Times New Roman" w:cs="Times New Roman"/>
          <w:bCs/>
          <w:sz w:val="28"/>
          <w:szCs w:val="23"/>
        </w:rPr>
        <w:t>3</w:t>
      </w:r>
    </w:p>
    <w:p w14:paraId="21B1FBDE" w14:textId="77777777" w:rsidR="00791452" w:rsidRPr="00FC3097" w:rsidRDefault="00791452" w:rsidP="0079145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Моделирование простейших СМО с очередями</w:t>
      </w:r>
    </w:p>
    <w:p w14:paraId="44182C85" w14:textId="77777777" w:rsidR="00791452" w:rsidRDefault="00791452" w:rsidP="007914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70BEFC" w14:textId="77777777" w:rsidR="00791452" w:rsidRDefault="00791452" w:rsidP="007914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5BAD20" w14:textId="77777777" w:rsidR="00791452" w:rsidRDefault="00791452" w:rsidP="007914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0D8DE6" w14:textId="77777777" w:rsidR="00791452" w:rsidRPr="004E0CAB" w:rsidRDefault="00791452" w:rsidP="007914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099256" w14:textId="77777777" w:rsidR="00791452" w:rsidRPr="004E0CAB" w:rsidRDefault="00791452" w:rsidP="007914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3FC8A8" w14:textId="7C29D8D9" w:rsidR="00791452" w:rsidRPr="00791452" w:rsidRDefault="00791452" w:rsidP="00791452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E0CAB">
        <w:rPr>
          <w:rFonts w:ascii="Times New Roman" w:hAnsi="Times New Roman" w:cs="Times New Roman"/>
          <w:sz w:val="28"/>
          <w:szCs w:val="28"/>
        </w:rPr>
        <w:t>ыполнил</w:t>
      </w:r>
      <w:r w:rsidRPr="001E12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Молоканов А.С.</w:t>
      </w:r>
    </w:p>
    <w:p w14:paraId="55019F95" w14:textId="77777777" w:rsidR="00791452" w:rsidRDefault="00791452" w:rsidP="00791452">
      <w:pPr>
        <w:rPr>
          <w:rFonts w:ascii="Times New Roman" w:hAnsi="Times New Roman" w:cs="Times New Roman"/>
          <w:sz w:val="28"/>
          <w:szCs w:val="28"/>
        </w:rPr>
      </w:pPr>
    </w:p>
    <w:p w14:paraId="3A540D11" w14:textId="77777777" w:rsidR="00791452" w:rsidRDefault="00791452" w:rsidP="00791452">
      <w:pPr>
        <w:rPr>
          <w:rFonts w:ascii="Times New Roman" w:hAnsi="Times New Roman" w:cs="Times New Roman"/>
          <w:sz w:val="28"/>
          <w:szCs w:val="28"/>
        </w:rPr>
      </w:pPr>
    </w:p>
    <w:p w14:paraId="45861B45" w14:textId="77777777" w:rsidR="00791452" w:rsidRDefault="00791452" w:rsidP="00791452">
      <w:pPr>
        <w:rPr>
          <w:rFonts w:ascii="Times New Roman" w:hAnsi="Times New Roman" w:cs="Times New Roman"/>
          <w:sz w:val="28"/>
          <w:szCs w:val="28"/>
        </w:rPr>
      </w:pPr>
    </w:p>
    <w:p w14:paraId="44D0F497" w14:textId="77777777" w:rsidR="00791452" w:rsidRDefault="00791452" w:rsidP="00791452">
      <w:pPr>
        <w:rPr>
          <w:rFonts w:ascii="Times New Roman" w:hAnsi="Times New Roman" w:cs="Times New Roman"/>
          <w:sz w:val="28"/>
          <w:szCs w:val="28"/>
        </w:rPr>
      </w:pPr>
    </w:p>
    <w:p w14:paraId="1F442C7C" w14:textId="77777777" w:rsidR="00791452" w:rsidRPr="004E0CAB" w:rsidRDefault="00791452" w:rsidP="00791452">
      <w:pPr>
        <w:rPr>
          <w:rFonts w:ascii="Times New Roman" w:hAnsi="Times New Roman" w:cs="Times New Roman"/>
          <w:sz w:val="28"/>
          <w:szCs w:val="28"/>
        </w:rPr>
      </w:pPr>
    </w:p>
    <w:p w14:paraId="156B4C8B" w14:textId="77777777" w:rsidR="00791452" w:rsidRPr="00724706" w:rsidRDefault="00791452" w:rsidP="007914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>
        <w:br w:type="page"/>
      </w:r>
    </w:p>
    <w:p w14:paraId="7E1FF48B" w14:textId="241C6FC9" w:rsidR="005600EB" w:rsidRPr="00791452" w:rsidRDefault="00791452">
      <w:pPr>
        <w:rPr>
          <w:rFonts w:ascii="Times New Roman" w:hAnsi="Times New Roman" w:cs="Times New Roman"/>
          <w:sz w:val="28"/>
          <w:szCs w:val="28"/>
        </w:rPr>
      </w:pPr>
      <w:r w:rsidRPr="0007726D">
        <w:rPr>
          <w:rStyle w:val="a3"/>
          <w:rFonts w:ascii="Times New Roman" w:hAnsi="Times New Roman" w:cs="Times New Roman"/>
          <w:b w:val="0"/>
          <w:sz w:val="28"/>
          <w:szCs w:val="28"/>
        </w:rPr>
        <w:lastRenderedPageBreak/>
        <w:t>Цель работы:</w:t>
      </w:r>
      <w:r w:rsidRPr="00791452">
        <w:rPr>
          <w:rFonts w:ascii="Times New Roman" w:hAnsi="Times New Roman" w:cs="Times New Roman"/>
          <w:sz w:val="28"/>
          <w:szCs w:val="28"/>
        </w:rPr>
        <w:t xml:space="preserve"> освоить инструменты языка GPSS для моделирования простейших систем массового обслуживания, работающих с очередями.</w:t>
      </w:r>
    </w:p>
    <w:p w14:paraId="6D6F5903" w14:textId="77777777" w:rsidR="00791452" w:rsidRPr="00791452" w:rsidRDefault="00791452" w:rsidP="00791452">
      <w:pPr>
        <w:pStyle w:val="a4"/>
        <w:rPr>
          <w:sz w:val="28"/>
          <w:szCs w:val="28"/>
        </w:rPr>
      </w:pPr>
      <w:r w:rsidRPr="0007726D">
        <w:rPr>
          <w:rStyle w:val="a3"/>
          <w:b w:val="0"/>
          <w:sz w:val="28"/>
          <w:szCs w:val="28"/>
        </w:rPr>
        <w:t>Ход работы</w:t>
      </w:r>
      <w:r w:rsidRPr="0007726D">
        <w:rPr>
          <w:b/>
          <w:sz w:val="28"/>
          <w:szCs w:val="28"/>
        </w:rPr>
        <w:br/>
      </w:r>
      <w:r w:rsidRPr="0007726D">
        <w:rPr>
          <w:rStyle w:val="a3"/>
          <w:b w:val="0"/>
          <w:sz w:val="28"/>
          <w:szCs w:val="28"/>
        </w:rPr>
        <w:t>Задание 1.</w:t>
      </w:r>
      <w:r w:rsidRPr="00791452">
        <w:rPr>
          <w:sz w:val="28"/>
          <w:szCs w:val="28"/>
        </w:rPr>
        <w:br/>
        <w:t xml:space="preserve">Необходимо модифицировать модель из практической работы №2, добавив очереди перед устройствами К1–К5. Распределение </w:t>
      </w:r>
      <w:proofErr w:type="spellStart"/>
      <w:r w:rsidRPr="00791452">
        <w:rPr>
          <w:sz w:val="28"/>
          <w:szCs w:val="28"/>
        </w:rPr>
        <w:t>транзактов</w:t>
      </w:r>
      <w:proofErr w:type="spellEnd"/>
      <w:r w:rsidRPr="00791452">
        <w:rPr>
          <w:sz w:val="28"/>
          <w:szCs w:val="28"/>
        </w:rPr>
        <w:t xml:space="preserve"> между устройствами должно быть равномерным. На устройстве К5 удаление </w:t>
      </w:r>
      <w:proofErr w:type="spellStart"/>
      <w:r w:rsidRPr="00791452">
        <w:rPr>
          <w:sz w:val="28"/>
          <w:szCs w:val="28"/>
        </w:rPr>
        <w:t>транзактов</w:t>
      </w:r>
      <w:proofErr w:type="spellEnd"/>
      <w:r w:rsidRPr="00791452">
        <w:rPr>
          <w:sz w:val="28"/>
          <w:szCs w:val="28"/>
        </w:rPr>
        <w:t xml:space="preserve"> не выполняется. Модель требуется отработать в двух вариантах:</w:t>
      </w:r>
      <w:r w:rsidRPr="00791452">
        <w:rPr>
          <w:sz w:val="28"/>
          <w:szCs w:val="28"/>
        </w:rPr>
        <w:br/>
        <w:t xml:space="preserve">– на 500 поступающих </w:t>
      </w:r>
      <w:proofErr w:type="spellStart"/>
      <w:r w:rsidRPr="00791452">
        <w:rPr>
          <w:sz w:val="28"/>
          <w:szCs w:val="28"/>
        </w:rPr>
        <w:t>транзактах</w:t>
      </w:r>
      <w:proofErr w:type="spellEnd"/>
      <w:r w:rsidRPr="00791452">
        <w:rPr>
          <w:sz w:val="28"/>
          <w:szCs w:val="28"/>
        </w:rPr>
        <w:t>;</w:t>
      </w:r>
      <w:r w:rsidRPr="00791452">
        <w:rPr>
          <w:sz w:val="28"/>
          <w:szCs w:val="28"/>
        </w:rPr>
        <w:br/>
        <w:t>– в режиме имитации в течение 8 часов.</w:t>
      </w:r>
    </w:p>
    <w:p w14:paraId="63B6C658" w14:textId="097B8E64" w:rsidR="00791452" w:rsidRPr="00791452" w:rsidRDefault="00791452" w:rsidP="00791452">
      <w:pPr>
        <w:pStyle w:val="a4"/>
        <w:rPr>
          <w:sz w:val="28"/>
          <w:szCs w:val="28"/>
        </w:rPr>
      </w:pPr>
      <w:r w:rsidRPr="00791452">
        <w:rPr>
          <w:sz w:val="28"/>
          <w:szCs w:val="28"/>
        </w:rPr>
        <w:t xml:space="preserve">На рисунке 1 представлена модель, обработавшая 500 </w:t>
      </w:r>
      <w:proofErr w:type="spellStart"/>
      <w:r w:rsidRPr="00791452">
        <w:rPr>
          <w:sz w:val="28"/>
          <w:szCs w:val="28"/>
        </w:rPr>
        <w:t>транзактов</w:t>
      </w:r>
      <w:proofErr w:type="spellEnd"/>
    </w:p>
    <w:p w14:paraId="71F92FAF" w14:textId="641247D4" w:rsidR="00791452" w:rsidRDefault="00791452" w:rsidP="00791452">
      <w:pPr>
        <w:jc w:val="center"/>
      </w:pPr>
      <w:r w:rsidRPr="00791452">
        <w:drawing>
          <wp:inline distT="0" distB="0" distL="0" distR="0" wp14:anchorId="5FCDCAE2" wp14:editId="6059B22C">
            <wp:extent cx="5940425" cy="49834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AC32" w14:textId="12AFC623" w:rsidR="00791452" w:rsidRPr="00C04865" w:rsidRDefault="00791452" w:rsidP="007914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077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077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5A7503" w14:textId="71287879" w:rsidR="00791452" w:rsidRDefault="00791452"/>
    <w:p w14:paraId="38A2A0AF" w14:textId="76FDA698" w:rsidR="00791452" w:rsidRDefault="00791452"/>
    <w:p w14:paraId="7BED0A68" w14:textId="4FB52BFF" w:rsidR="00791452" w:rsidRDefault="00791452"/>
    <w:p w14:paraId="7465A4FC" w14:textId="77777777" w:rsidR="00791452" w:rsidRDefault="00791452"/>
    <w:p w14:paraId="7B81CB59" w14:textId="267F3012" w:rsidR="00791452" w:rsidRPr="00791452" w:rsidRDefault="00791452" w:rsidP="00791452">
      <w:pPr>
        <w:pStyle w:val="a4"/>
        <w:rPr>
          <w:sz w:val="28"/>
          <w:szCs w:val="28"/>
        </w:rPr>
      </w:pPr>
      <w:r w:rsidRPr="00791452">
        <w:rPr>
          <w:sz w:val="28"/>
          <w:szCs w:val="28"/>
        </w:rPr>
        <w:t>Н</w:t>
      </w:r>
      <w:r w:rsidRPr="00791452">
        <w:rPr>
          <w:sz w:val="28"/>
          <w:szCs w:val="28"/>
        </w:rPr>
        <w:t>а рисунке 2 — модель, работающая в течение 8 часов.</w:t>
      </w:r>
    </w:p>
    <w:p w14:paraId="7863E9DE" w14:textId="08BE848F" w:rsidR="00791452" w:rsidRDefault="00791452" w:rsidP="00791452">
      <w:pPr>
        <w:pStyle w:val="a4"/>
        <w:jc w:val="center"/>
      </w:pPr>
      <w:r w:rsidRPr="00791452">
        <w:drawing>
          <wp:inline distT="0" distB="0" distL="0" distR="0" wp14:anchorId="0FF00DC9" wp14:editId="33FED80D">
            <wp:extent cx="5940425" cy="4408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3F18" w14:textId="66B5DB82" w:rsidR="00791452" w:rsidRPr="00C04865" w:rsidRDefault="00791452" w:rsidP="007914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7726D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077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1E391D" w14:textId="33F0B61C" w:rsidR="00791452" w:rsidRDefault="00791452"/>
    <w:p w14:paraId="3487175B" w14:textId="499DDC78" w:rsidR="00791452" w:rsidRDefault="0007726D">
      <w:pPr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sz w:val="28"/>
          <w:szCs w:val="28"/>
        </w:rPr>
        <w:t>Задание 2</w:t>
      </w:r>
      <w:r w:rsidR="00791452" w:rsidRPr="0007726D">
        <w:rPr>
          <w:rStyle w:val="a3"/>
          <w:rFonts w:ascii="Times New Roman" w:hAnsi="Times New Roman" w:cs="Times New Roman"/>
          <w:b w:val="0"/>
          <w:sz w:val="28"/>
          <w:szCs w:val="28"/>
        </w:rPr>
        <w:t>.</w:t>
      </w:r>
      <w:r w:rsidR="00791452" w:rsidRPr="0007726D">
        <w:rPr>
          <w:rFonts w:ascii="Times New Roman" w:hAnsi="Times New Roman" w:cs="Times New Roman"/>
          <w:b/>
          <w:sz w:val="28"/>
          <w:szCs w:val="28"/>
        </w:rPr>
        <w:br/>
      </w:r>
      <w:r w:rsidR="00791452" w:rsidRPr="00791452">
        <w:rPr>
          <w:rFonts w:ascii="Times New Roman" w:hAnsi="Times New Roman" w:cs="Times New Roman"/>
          <w:sz w:val="28"/>
          <w:szCs w:val="28"/>
        </w:rPr>
        <w:t xml:space="preserve">Создать модель, в которой число генераций </w:t>
      </w:r>
      <w:proofErr w:type="spellStart"/>
      <w:r w:rsidR="00791452" w:rsidRPr="00791452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791452" w:rsidRPr="00791452">
        <w:rPr>
          <w:rFonts w:ascii="Times New Roman" w:hAnsi="Times New Roman" w:cs="Times New Roman"/>
          <w:sz w:val="28"/>
          <w:szCs w:val="28"/>
        </w:rPr>
        <w:t xml:space="preserve"> составляет 3. Ограничить длину каждой очереди до 5 мест с помощью оператора </w:t>
      </w:r>
      <w:r w:rsidR="00791452" w:rsidRPr="00791452">
        <w:rPr>
          <w:rStyle w:val="a3"/>
          <w:rFonts w:ascii="Times New Roman" w:hAnsi="Times New Roman" w:cs="Times New Roman"/>
          <w:b w:val="0"/>
          <w:sz w:val="28"/>
          <w:szCs w:val="28"/>
        </w:rPr>
        <w:t>TEST</w:t>
      </w:r>
      <w:r w:rsidR="00791452" w:rsidRPr="00791452">
        <w:rPr>
          <w:rFonts w:ascii="Times New Roman" w:hAnsi="Times New Roman" w:cs="Times New Roman"/>
          <w:sz w:val="28"/>
          <w:szCs w:val="28"/>
        </w:rPr>
        <w:t xml:space="preserve">, а также реализовать подсчёт количества </w:t>
      </w:r>
      <w:proofErr w:type="spellStart"/>
      <w:r w:rsidR="00791452" w:rsidRPr="00791452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791452" w:rsidRPr="00791452">
        <w:rPr>
          <w:rFonts w:ascii="Times New Roman" w:hAnsi="Times New Roman" w:cs="Times New Roman"/>
          <w:sz w:val="28"/>
          <w:szCs w:val="28"/>
        </w:rPr>
        <w:t>, покинувших систему из-за переполнения каждой очереди. Имитацию необходимо выполнять в течение 12 часов.</w:t>
      </w:r>
    </w:p>
    <w:p w14:paraId="481FB272" w14:textId="0CFCF9A2" w:rsidR="0007726D" w:rsidRPr="0007726D" w:rsidRDefault="0007726D">
      <w:pPr>
        <w:rPr>
          <w:rFonts w:ascii="Times New Roman" w:hAnsi="Times New Roman" w:cs="Times New Roman"/>
          <w:sz w:val="28"/>
          <w:szCs w:val="28"/>
        </w:rPr>
      </w:pPr>
      <w:r w:rsidRPr="0007726D">
        <w:rPr>
          <w:rFonts w:ascii="Times New Roman" w:hAnsi="Times New Roman" w:cs="Times New Roman"/>
          <w:sz w:val="28"/>
          <w:szCs w:val="28"/>
        </w:rPr>
        <w:t>Результат работы модели представлен на рисунке 3.</w:t>
      </w:r>
    </w:p>
    <w:p w14:paraId="5BE28A6E" w14:textId="44329DEC" w:rsidR="0007726D" w:rsidRDefault="0007726D">
      <w:pPr>
        <w:rPr>
          <w:rFonts w:ascii="Times New Roman" w:hAnsi="Times New Roman" w:cs="Times New Roman"/>
          <w:sz w:val="28"/>
          <w:szCs w:val="28"/>
        </w:rPr>
      </w:pPr>
      <w:r w:rsidRPr="000772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A1B0B1" wp14:editId="55B74F24">
            <wp:extent cx="5940425" cy="49669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C713" w14:textId="7B36ED54" w:rsidR="0007726D" w:rsidRDefault="0007726D" w:rsidP="000772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A81893" w14:textId="01C37F9F" w:rsidR="0007726D" w:rsidRDefault="0007726D" w:rsidP="0007726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4039D6D" w14:textId="77777777" w:rsidR="0007726D" w:rsidRPr="0007726D" w:rsidRDefault="0007726D" w:rsidP="000772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15148" w14:textId="33A1BA02" w:rsidR="0007726D" w:rsidRPr="0007726D" w:rsidRDefault="0007726D">
      <w:pPr>
        <w:rPr>
          <w:rFonts w:ascii="Times New Roman" w:hAnsi="Times New Roman" w:cs="Times New Roman"/>
          <w:sz w:val="28"/>
          <w:szCs w:val="28"/>
        </w:rPr>
      </w:pPr>
      <w:r w:rsidRPr="0007726D">
        <w:rPr>
          <w:rStyle w:val="a3"/>
          <w:rFonts w:ascii="Times New Roman" w:hAnsi="Times New Roman" w:cs="Times New Roman"/>
          <w:b w:val="0"/>
          <w:sz w:val="28"/>
          <w:szCs w:val="28"/>
        </w:rPr>
        <w:t>Вывод:</w:t>
      </w:r>
      <w:r w:rsidRPr="0007726D">
        <w:rPr>
          <w:rFonts w:ascii="Times New Roman" w:hAnsi="Times New Roman" w:cs="Times New Roman"/>
          <w:sz w:val="28"/>
          <w:szCs w:val="28"/>
        </w:rPr>
        <w:t xml:space="preserve"> в ходе выполнения работы были освоены средства языка GPSS, позволяющие моделировать простейшие системы массового обслуживания с использованием очередей.</w:t>
      </w:r>
      <w:bookmarkStart w:id="0" w:name="_GoBack"/>
      <w:bookmarkEnd w:id="0"/>
    </w:p>
    <w:sectPr w:rsidR="0007726D" w:rsidRPr="00077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AE"/>
    <w:rsid w:val="0007726D"/>
    <w:rsid w:val="005600EB"/>
    <w:rsid w:val="00791452"/>
    <w:rsid w:val="00F5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42C83"/>
  <w15:chartTrackingRefBased/>
  <w15:docId w15:val="{F8E5BC37-8EF4-4D61-B3AB-A76A3328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726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91452"/>
    <w:rPr>
      <w:b/>
      <w:bCs/>
    </w:rPr>
  </w:style>
  <w:style w:type="paragraph" w:styleId="a4">
    <w:name w:val="Normal (Web)"/>
    <w:basedOn w:val="a"/>
    <w:uiPriority w:val="99"/>
    <w:semiHidden/>
    <w:unhideWhenUsed/>
    <w:rsid w:val="00791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85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pivuch3kk</dc:creator>
  <cp:keywords/>
  <dc:description/>
  <cp:lastModifiedBy>pivuch3kk</cp:lastModifiedBy>
  <cp:revision>2</cp:revision>
  <dcterms:created xsi:type="dcterms:W3CDTF">2025-12-01T22:25:00Z</dcterms:created>
  <dcterms:modified xsi:type="dcterms:W3CDTF">2025-12-01T22:41:00Z</dcterms:modified>
</cp:coreProperties>
</file>