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58D" w14:textId="03CACCD8" w:rsidR="000E4AC9" w:rsidRDefault="00EA3A5A" w:rsidP="00EA3A5A">
      <w:pPr>
        <w:jc w:val="center"/>
        <w:rPr>
          <w:rFonts w:ascii="Calibri" w:hAnsi="Calibri" w:cs="Calibri"/>
          <w:sz w:val="30"/>
          <w:szCs w:val="30"/>
        </w:rPr>
      </w:pPr>
      <w:r w:rsidRPr="00EA3A5A">
        <w:rPr>
          <w:rFonts w:ascii="Calibri" w:hAnsi="Calibri" w:cs="Calibri"/>
          <w:sz w:val="30"/>
          <w:szCs w:val="30"/>
        </w:rPr>
        <w:t>Presentación</w:t>
      </w:r>
    </w:p>
    <w:p w14:paraId="52351151" w14:textId="77777777" w:rsidR="00EA3A5A" w:rsidRDefault="00EA3A5A" w:rsidP="00EA3A5A">
      <w:pPr>
        <w:jc w:val="center"/>
        <w:rPr>
          <w:rFonts w:ascii="Calibri" w:hAnsi="Calibri" w:cs="Calibri"/>
          <w:sz w:val="30"/>
          <w:szCs w:val="30"/>
        </w:rPr>
      </w:pPr>
    </w:p>
    <w:p w14:paraId="33668255" w14:textId="34F2F784" w:rsidR="00EA3A5A" w:rsidRPr="00EA3A5A" w:rsidRDefault="00EA3A5A" w:rsidP="00EA3A5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Nombre</w:t>
      </w:r>
    </w:p>
    <w:p w14:paraId="11468080" w14:textId="15FAB949" w:rsidR="00EA3A5A" w:rsidRDefault="00EA3A5A" w:rsidP="00EA3A5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Eleazar Moreta</w:t>
      </w:r>
    </w:p>
    <w:p w14:paraId="5962B52F" w14:textId="77777777" w:rsidR="00EA3A5A" w:rsidRDefault="00EA3A5A" w:rsidP="00EA3A5A">
      <w:pPr>
        <w:jc w:val="center"/>
        <w:rPr>
          <w:rFonts w:ascii="Calibri" w:hAnsi="Calibri" w:cs="Calibri"/>
        </w:rPr>
      </w:pPr>
    </w:p>
    <w:p w14:paraId="02B2A206" w14:textId="2A7BB5E5" w:rsidR="00EA3A5A" w:rsidRPr="00EA3A5A" w:rsidRDefault="00EA3A5A" w:rsidP="00EA3A5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Matricula</w:t>
      </w:r>
    </w:p>
    <w:p w14:paraId="50269709" w14:textId="7A1573F4" w:rsidR="00EA3A5A" w:rsidRDefault="00EA3A5A" w:rsidP="00EA3A5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2022-1925</w:t>
      </w:r>
    </w:p>
    <w:p w14:paraId="52E5A6E4" w14:textId="77777777" w:rsidR="00EA3A5A" w:rsidRDefault="00EA3A5A" w:rsidP="00EA3A5A">
      <w:pPr>
        <w:jc w:val="center"/>
        <w:rPr>
          <w:rFonts w:ascii="Calibri" w:hAnsi="Calibri" w:cs="Calibri"/>
        </w:rPr>
      </w:pPr>
    </w:p>
    <w:p w14:paraId="72991151" w14:textId="7F709BC4" w:rsidR="00EA3A5A" w:rsidRPr="00EA3A5A" w:rsidRDefault="00EA3A5A" w:rsidP="00EA3A5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Asignatura</w:t>
      </w:r>
    </w:p>
    <w:p w14:paraId="551AD183" w14:textId="6583ABE4" w:rsidR="00EA3A5A" w:rsidRPr="00EA3A5A" w:rsidRDefault="00EA3A5A" w:rsidP="00EA3A5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Programación III</w:t>
      </w:r>
    </w:p>
    <w:p w14:paraId="26BEFFA1" w14:textId="77777777" w:rsidR="000E4AC9" w:rsidRDefault="000E4AC9">
      <w:r>
        <w:br w:type="page"/>
      </w:r>
    </w:p>
    <w:p w14:paraId="2E1CAFF9" w14:textId="27A00E75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lastRenderedPageBreak/>
        <w:t>¿Qué es Git?</w:t>
      </w:r>
    </w:p>
    <w:p w14:paraId="26FF340C" w14:textId="488C23BF" w:rsidR="000E4AC9" w:rsidRPr="00EA3A5A" w:rsidRDefault="000E4AC9" w:rsidP="000E4AC9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</w:rPr>
        <w:t>Git es un sistema de control de versiones distribuido de código abierto diseñado para rastrear cambios en archivos y coordinar el trabajo en proyectos de desarrollo de software. Permite a los desarrolladores colaborar en el mismo proyecto de manera eficiente y controlar las distintas versiones del código.</w:t>
      </w:r>
    </w:p>
    <w:p w14:paraId="68789ECA" w14:textId="77777777" w:rsidR="000E4AC9" w:rsidRPr="00EA3A5A" w:rsidRDefault="000E4AC9" w:rsidP="000E4AC9">
      <w:pPr>
        <w:jc w:val="both"/>
        <w:rPr>
          <w:rFonts w:ascii="Calibri" w:hAnsi="Calibri" w:cs="Calibri"/>
        </w:rPr>
      </w:pPr>
    </w:p>
    <w:p w14:paraId="6F757C35" w14:textId="363E58DD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 xml:space="preserve">¿Cuál es el propósito del comando </w:t>
      </w:r>
      <w:proofErr w:type="spellStart"/>
      <w:r w:rsidRPr="00EA3A5A"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 w:rsidRPr="00EA3A5A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EA3A5A">
        <w:rPr>
          <w:rFonts w:ascii="Calibri" w:hAnsi="Calibri" w:cs="Calibri"/>
          <w:b/>
          <w:bCs/>
          <w:sz w:val="28"/>
          <w:szCs w:val="28"/>
        </w:rPr>
        <w:t>init</w:t>
      </w:r>
      <w:proofErr w:type="spellEnd"/>
      <w:r w:rsidRPr="00EA3A5A">
        <w:rPr>
          <w:rFonts w:ascii="Calibri" w:hAnsi="Calibri" w:cs="Calibri"/>
          <w:b/>
          <w:bCs/>
          <w:sz w:val="28"/>
          <w:szCs w:val="28"/>
        </w:rPr>
        <w:t xml:space="preserve"> en Git?</w:t>
      </w:r>
    </w:p>
    <w:p w14:paraId="7C7969C5" w14:textId="4165A642" w:rsidR="000E4AC9" w:rsidRPr="00EA3A5A" w:rsidRDefault="000E4AC9" w:rsidP="000E4AC9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</w:rPr>
        <w:t xml:space="preserve">El comando </w:t>
      </w: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init</w:t>
      </w:r>
      <w:proofErr w:type="spellEnd"/>
      <w:r w:rsidRPr="00EA3A5A">
        <w:rPr>
          <w:rFonts w:ascii="Calibri" w:hAnsi="Calibri" w:cs="Calibri"/>
        </w:rPr>
        <w:t xml:space="preserve"> se utiliza para inicializar un nuevo repositorio Git en un directorio existente. Crea un nuevo subdirectorio .</w:t>
      </w: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en la carpeta raíz del proyecto, donde se almacenan todos los metadatos y la base de datos del repositorio.</w:t>
      </w:r>
    </w:p>
    <w:p w14:paraId="59F23C7E" w14:textId="77777777" w:rsidR="000E4AC9" w:rsidRPr="00EA3A5A" w:rsidRDefault="000E4AC9" w:rsidP="000E4AC9">
      <w:pPr>
        <w:jc w:val="both"/>
        <w:rPr>
          <w:rFonts w:ascii="Calibri" w:hAnsi="Calibri" w:cs="Calibri"/>
        </w:rPr>
      </w:pPr>
    </w:p>
    <w:p w14:paraId="671DCA5B" w14:textId="6A14ACEF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¿Qué representa una rama en Git y cómo se utiliza?</w:t>
      </w:r>
    </w:p>
    <w:p w14:paraId="49BD9929" w14:textId="7C2D9E11" w:rsidR="000E4AC9" w:rsidRPr="00EA3A5A" w:rsidRDefault="000E4AC9" w:rsidP="000E4AC9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</w:rPr>
        <w:t xml:space="preserve">Una rama en Git es una línea de desarrollo independiente que representa una secuencia de commits. Cada repositorio de Git tiene al menos una rama, llamada rama </w:t>
      </w:r>
      <w:r w:rsidRPr="00EA3A5A">
        <w:rPr>
          <w:rFonts w:ascii="Calibri" w:hAnsi="Calibri" w:cs="Calibri"/>
        </w:rPr>
        <w:t xml:space="preserve">main </w:t>
      </w:r>
      <w:r w:rsidRPr="00EA3A5A">
        <w:rPr>
          <w:rFonts w:ascii="Calibri" w:hAnsi="Calibri" w:cs="Calibri"/>
        </w:rPr>
        <w:t xml:space="preserve">o </w:t>
      </w:r>
      <w:r w:rsidRPr="00EA3A5A">
        <w:rPr>
          <w:rFonts w:ascii="Calibri" w:hAnsi="Calibri" w:cs="Calibri"/>
        </w:rPr>
        <w:t>máster</w:t>
      </w:r>
    </w:p>
    <w:p w14:paraId="4F98729F" w14:textId="77777777" w:rsidR="000E4AC9" w:rsidRPr="00EA3A5A" w:rsidRDefault="000E4AC9" w:rsidP="000E4AC9">
      <w:pPr>
        <w:jc w:val="both"/>
        <w:rPr>
          <w:rFonts w:ascii="Calibri" w:hAnsi="Calibri" w:cs="Calibri"/>
        </w:rPr>
      </w:pPr>
    </w:p>
    <w:p w14:paraId="0187860E" w14:textId="4F2416C6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¿Cómo puedo determinar en qué rama estoy actualmente en Git?</w:t>
      </w:r>
    </w:p>
    <w:p w14:paraId="76A0945C" w14:textId="64BD2D9F" w:rsidR="000E4AC9" w:rsidRPr="00EA3A5A" w:rsidRDefault="000E4AC9" w:rsidP="000E4AC9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</w:rPr>
        <w:t xml:space="preserve">Puedes determinar en qué rama estás actualmente en Git utilizando el comando </w:t>
      </w: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r w:rsidRPr="00EA3A5A">
        <w:rPr>
          <w:rFonts w:ascii="Calibri" w:hAnsi="Calibri" w:cs="Calibri"/>
        </w:rPr>
        <w:t>Branch, para así poder visualizar las ramas y determinar en qué rama se trabaja</w:t>
      </w:r>
      <w:r w:rsidRPr="00EA3A5A">
        <w:rPr>
          <w:rFonts w:ascii="Calibri" w:hAnsi="Calibri" w:cs="Calibri"/>
        </w:rPr>
        <w:t>.</w:t>
      </w:r>
    </w:p>
    <w:p w14:paraId="2C8A5542" w14:textId="77777777" w:rsidR="000E4AC9" w:rsidRPr="00EA3A5A" w:rsidRDefault="000E4AC9" w:rsidP="000E4AC9">
      <w:pPr>
        <w:jc w:val="both"/>
        <w:rPr>
          <w:rFonts w:ascii="Calibri" w:hAnsi="Calibri" w:cs="Calibri"/>
        </w:rPr>
      </w:pPr>
    </w:p>
    <w:p w14:paraId="53F4EAF6" w14:textId="750A5952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¿Quién es la persona responsable de la creación de Git y cuándo fue desarrollado?</w:t>
      </w:r>
    </w:p>
    <w:p w14:paraId="3F024099" w14:textId="50992216" w:rsidR="000E4AC9" w:rsidRPr="00EA3A5A" w:rsidRDefault="000E4AC9" w:rsidP="000E4AC9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</w:rPr>
        <w:t>Git fue creado por Linus Torvalds, el mismo creador del kernel de Linux, en 2005</w:t>
      </w:r>
      <w:r w:rsidRPr="00EA3A5A">
        <w:rPr>
          <w:rFonts w:ascii="Calibri" w:hAnsi="Calibri" w:cs="Calibri"/>
        </w:rPr>
        <w:t>.</w:t>
      </w:r>
    </w:p>
    <w:p w14:paraId="0AEC13E6" w14:textId="72A77346" w:rsidR="000E4AC9" w:rsidRPr="00EA3A5A" w:rsidRDefault="000E4AC9" w:rsidP="000E4AC9">
      <w:pPr>
        <w:jc w:val="both"/>
        <w:rPr>
          <w:rFonts w:ascii="Calibri" w:hAnsi="Calibri" w:cs="Calibri"/>
        </w:rPr>
      </w:pPr>
    </w:p>
    <w:p w14:paraId="1CFE4A67" w14:textId="77777777" w:rsidR="000E4AC9" w:rsidRPr="00EA3A5A" w:rsidRDefault="000E4AC9">
      <w:pPr>
        <w:rPr>
          <w:rFonts w:ascii="Calibri" w:hAnsi="Calibri" w:cs="Calibri"/>
        </w:rPr>
      </w:pPr>
      <w:r w:rsidRPr="00EA3A5A">
        <w:rPr>
          <w:rFonts w:ascii="Calibri" w:hAnsi="Calibri" w:cs="Calibri"/>
        </w:rPr>
        <w:br w:type="page"/>
      </w:r>
    </w:p>
    <w:p w14:paraId="055395D3" w14:textId="1987C17E" w:rsidR="000E4AC9" w:rsidRPr="00EA3A5A" w:rsidRDefault="000E4AC9" w:rsidP="000E4AC9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lastRenderedPageBreak/>
        <w:t>¿Cuáles son algunos de los comandos esenciales de Git y para qué se utilizan?</w:t>
      </w:r>
    </w:p>
    <w:p w14:paraId="7EF779A0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clone: Clona un repositorio Git existente.</w:t>
      </w:r>
    </w:p>
    <w:p w14:paraId="7701EBA7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add</w:t>
      </w:r>
      <w:proofErr w:type="spellEnd"/>
      <w:r w:rsidRPr="00EA3A5A">
        <w:rPr>
          <w:rFonts w:ascii="Calibri" w:hAnsi="Calibri" w:cs="Calibri"/>
        </w:rPr>
        <w:t>: Añade cambios al área de preparación.</w:t>
      </w:r>
    </w:p>
    <w:p w14:paraId="1FBA61AD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commit</w:t>
      </w:r>
      <w:proofErr w:type="spellEnd"/>
      <w:r w:rsidRPr="00EA3A5A">
        <w:rPr>
          <w:rFonts w:ascii="Calibri" w:hAnsi="Calibri" w:cs="Calibri"/>
        </w:rPr>
        <w:t>: Guarda los cambios en el repositorio.</w:t>
      </w:r>
    </w:p>
    <w:p w14:paraId="4C41F500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push</w:t>
      </w:r>
      <w:proofErr w:type="spellEnd"/>
      <w:r w:rsidRPr="00EA3A5A">
        <w:rPr>
          <w:rFonts w:ascii="Calibri" w:hAnsi="Calibri" w:cs="Calibri"/>
        </w:rPr>
        <w:t>: Envía los cambios locales al repositorio remoto.</w:t>
      </w:r>
    </w:p>
    <w:p w14:paraId="1960E1F6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pull</w:t>
      </w:r>
      <w:proofErr w:type="spellEnd"/>
      <w:r w:rsidRPr="00EA3A5A">
        <w:rPr>
          <w:rFonts w:ascii="Calibri" w:hAnsi="Calibri" w:cs="Calibri"/>
        </w:rPr>
        <w:t>: Obtiene cambios del repositorio remoto y los fusiona en el repositorio local.</w:t>
      </w:r>
    </w:p>
    <w:p w14:paraId="34C94F7E" w14:textId="77777777" w:rsidR="00EA3A5A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merge</w:t>
      </w:r>
      <w:proofErr w:type="spellEnd"/>
      <w:r w:rsidRPr="00EA3A5A">
        <w:rPr>
          <w:rFonts w:ascii="Calibri" w:hAnsi="Calibri" w:cs="Calibri"/>
        </w:rPr>
        <w:t>: Fusiona una rama con otra.</w:t>
      </w:r>
    </w:p>
    <w:p w14:paraId="39261D10" w14:textId="29FB664C" w:rsidR="000E4AC9" w:rsidRPr="00EA3A5A" w:rsidRDefault="00EA3A5A" w:rsidP="00EA3A5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</w:rPr>
        <w:t>git</w:t>
      </w:r>
      <w:proofErr w:type="spellEnd"/>
      <w:r w:rsidRPr="00EA3A5A">
        <w:rPr>
          <w:rFonts w:ascii="Calibri" w:hAnsi="Calibri" w:cs="Calibri"/>
        </w:rPr>
        <w:t xml:space="preserve"> </w:t>
      </w:r>
      <w:proofErr w:type="spellStart"/>
      <w:r w:rsidRPr="00EA3A5A">
        <w:rPr>
          <w:rFonts w:ascii="Calibri" w:hAnsi="Calibri" w:cs="Calibri"/>
        </w:rPr>
        <w:t>checkout</w:t>
      </w:r>
      <w:proofErr w:type="spellEnd"/>
      <w:r w:rsidRPr="00EA3A5A">
        <w:rPr>
          <w:rFonts w:ascii="Calibri" w:hAnsi="Calibri" w:cs="Calibri"/>
        </w:rPr>
        <w:t>: Cambia entre ramas o restaura archivos.</w:t>
      </w:r>
    </w:p>
    <w:p w14:paraId="1E7AEF30" w14:textId="77777777" w:rsidR="00EA3A5A" w:rsidRPr="00EA3A5A" w:rsidRDefault="00EA3A5A" w:rsidP="00EA3A5A">
      <w:pPr>
        <w:jc w:val="both"/>
        <w:rPr>
          <w:rFonts w:ascii="Calibri" w:hAnsi="Calibri" w:cs="Calibri"/>
        </w:rPr>
      </w:pPr>
    </w:p>
    <w:p w14:paraId="437EC255" w14:textId="155D3B77" w:rsidR="00EA3A5A" w:rsidRPr="00EA3A5A" w:rsidRDefault="00EA3A5A" w:rsidP="00EA3A5A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EA3A5A">
        <w:rPr>
          <w:rFonts w:ascii="Calibri" w:hAnsi="Calibri" w:cs="Calibri"/>
          <w:b/>
          <w:bCs/>
          <w:sz w:val="28"/>
          <w:szCs w:val="28"/>
        </w:rPr>
        <w:t>¿Puedes mencionar algunos de los repositorios de Git más reconocidos y utilizados en</w:t>
      </w:r>
      <w:r w:rsidRPr="00EA3A5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A3A5A">
        <w:rPr>
          <w:rFonts w:ascii="Calibri" w:hAnsi="Calibri" w:cs="Calibri"/>
          <w:b/>
          <w:bCs/>
          <w:sz w:val="28"/>
          <w:szCs w:val="28"/>
        </w:rPr>
        <w:t>la actualidad?</w:t>
      </w:r>
    </w:p>
    <w:p w14:paraId="1C517684" w14:textId="77777777" w:rsidR="00EA3A5A" w:rsidRPr="00EA3A5A" w:rsidRDefault="00EA3A5A" w:rsidP="00EA3A5A">
      <w:pPr>
        <w:jc w:val="both"/>
        <w:rPr>
          <w:rFonts w:ascii="Calibri" w:hAnsi="Calibri" w:cs="Calibri"/>
        </w:rPr>
      </w:pPr>
    </w:p>
    <w:p w14:paraId="57756189" w14:textId="77777777" w:rsidR="00EA3A5A" w:rsidRPr="00EA3A5A" w:rsidRDefault="00EA3A5A" w:rsidP="00EA3A5A">
      <w:pPr>
        <w:jc w:val="both"/>
        <w:rPr>
          <w:rFonts w:ascii="Calibri" w:hAnsi="Calibri" w:cs="Calibri"/>
        </w:rPr>
      </w:pPr>
      <w:r w:rsidRPr="00EA3A5A">
        <w:rPr>
          <w:rFonts w:ascii="Calibri" w:hAnsi="Calibri" w:cs="Calibri"/>
          <w:b/>
          <w:bCs/>
        </w:rPr>
        <w:t>GitHub</w:t>
      </w:r>
      <w:r w:rsidRPr="00EA3A5A">
        <w:rPr>
          <w:rFonts w:ascii="Calibri" w:hAnsi="Calibri" w:cs="Calibri"/>
        </w:rPr>
        <w:t>: Una plataforma de alojamiento de repositorios de código que permite a los desarrolladores colaborar en proyectos y compartir código.</w:t>
      </w:r>
    </w:p>
    <w:p w14:paraId="4D2B9910" w14:textId="77777777" w:rsidR="00EA3A5A" w:rsidRPr="00EA3A5A" w:rsidRDefault="00EA3A5A" w:rsidP="00EA3A5A">
      <w:p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  <w:b/>
          <w:bCs/>
        </w:rPr>
        <w:t>GitLab</w:t>
      </w:r>
      <w:proofErr w:type="spellEnd"/>
      <w:r w:rsidRPr="00EA3A5A">
        <w:rPr>
          <w:rFonts w:ascii="Calibri" w:hAnsi="Calibri" w:cs="Calibri"/>
        </w:rPr>
        <w:t>: Una alternativa a GitHub que ofrece funciones similares, incluyendo alojamiento de repositorios y herramientas de colaboración.</w:t>
      </w:r>
    </w:p>
    <w:p w14:paraId="345C0A52" w14:textId="1C9BE1EB" w:rsidR="00EA3A5A" w:rsidRPr="00EA3A5A" w:rsidRDefault="00EA3A5A" w:rsidP="00EA3A5A">
      <w:pPr>
        <w:jc w:val="both"/>
        <w:rPr>
          <w:rFonts w:ascii="Calibri" w:hAnsi="Calibri" w:cs="Calibri"/>
        </w:rPr>
      </w:pPr>
      <w:proofErr w:type="spellStart"/>
      <w:r w:rsidRPr="00EA3A5A">
        <w:rPr>
          <w:rFonts w:ascii="Calibri" w:hAnsi="Calibri" w:cs="Calibri"/>
          <w:b/>
          <w:bCs/>
        </w:rPr>
        <w:t>Bitbucket</w:t>
      </w:r>
      <w:proofErr w:type="spellEnd"/>
      <w:r w:rsidRPr="00EA3A5A">
        <w:rPr>
          <w:rFonts w:ascii="Calibri" w:hAnsi="Calibri" w:cs="Calibri"/>
        </w:rPr>
        <w:t xml:space="preserve">: Otra plataforma de alojamiento de repositorios que ofrece características como seguimiento de problemas </w:t>
      </w:r>
      <w:proofErr w:type="spellStart"/>
      <w:r w:rsidRPr="00EA3A5A">
        <w:rPr>
          <w:rFonts w:ascii="Calibri" w:hAnsi="Calibri" w:cs="Calibri"/>
        </w:rPr>
        <w:t>y</w:t>
      </w:r>
      <w:proofErr w:type="spellEnd"/>
      <w:r w:rsidRPr="00EA3A5A">
        <w:rPr>
          <w:rFonts w:ascii="Calibri" w:hAnsi="Calibri" w:cs="Calibri"/>
        </w:rPr>
        <w:t xml:space="preserve"> integración con otras herramientas de desarrollo.</w:t>
      </w:r>
    </w:p>
    <w:sectPr w:rsidR="00EA3A5A" w:rsidRPr="00EA3A5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A7133" w14:textId="77777777" w:rsidR="004F71C5" w:rsidRDefault="004F71C5" w:rsidP="000E4AC9">
      <w:pPr>
        <w:spacing w:after="0" w:line="240" w:lineRule="auto"/>
      </w:pPr>
      <w:r>
        <w:separator/>
      </w:r>
    </w:p>
  </w:endnote>
  <w:endnote w:type="continuationSeparator" w:id="0">
    <w:p w14:paraId="5E338701" w14:textId="77777777" w:rsidR="004F71C5" w:rsidRDefault="004F71C5" w:rsidP="000E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F2C0" w14:textId="77777777" w:rsidR="004F71C5" w:rsidRDefault="004F71C5" w:rsidP="000E4AC9">
      <w:pPr>
        <w:spacing w:after="0" w:line="240" w:lineRule="auto"/>
      </w:pPr>
      <w:r>
        <w:separator/>
      </w:r>
    </w:p>
  </w:footnote>
  <w:footnote w:type="continuationSeparator" w:id="0">
    <w:p w14:paraId="508077F9" w14:textId="77777777" w:rsidR="004F71C5" w:rsidRDefault="004F71C5" w:rsidP="000E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61CC"/>
    <w:multiLevelType w:val="hybridMultilevel"/>
    <w:tmpl w:val="2D824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1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C9"/>
    <w:rsid w:val="000E4AC9"/>
    <w:rsid w:val="004F71C5"/>
    <w:rsid w:val="00751AE9"/>
    <w:rsid w:val="00E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5E48"/>
  <w15:chartTrackingRefBased/>
  <w15:docId w15:val="{37A21469-3C52-49DF-88F0-78864C5A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A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A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A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A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A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A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AC9"/>
  </w:style>
  <w:style w:type="paragraph" w:styleId="Piedepgina">
    <w:name w:val="footer"/>
    <w:basedOn w:val="Normal"/>
    <w:link w:val="PiedepginaCar"/>
    <w:uiPriority w:val="99"/>
    <w:unhideWhenUsed/>
    <w:rsid w:val="000E4A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MORETA ALMONTE, ELIAZAR DAVID</dc:creator>
  <cp:keywords/>
  <dc:description/>
  <cp:lastModifiedBy>MORETA ALMONTE, ELIAZAR DAVID</cp:lastModifiedBy>
  <cp:revision>1</cp:revision>
  <dcterms:created xsi:type="dcterms:W3CDTF">2024-03-31T16:02:00Z</dcterms:created>
  <dcterms:modified xsi:type="dcterms:W3CDTF">2024-03-31T16:23:00Z</dcterms:modified>
</cp:coreProperties>
</file>