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88A7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Hardware Telnet / VTY Lab – High Level</w:t>
      </w:r>
    </w:p>
    <w:p w14:paraId="44EE63C8" w14:textId="77777777" w:rsidR="00EA41B8" w:rsidRPr="00EA41B8" w:rsidRDefault="00EA41B8" w:rsidP="00E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Devices (example):</w:t>
      </w:r>
    </w:p>
    <w:p w14:paraId="0876C5D4" w14:textId="23F2E2E6" w:rsidR="00EA41B8" w:rsidRPr="00EA41B8" w:rsidRDefault="00EA41B8" w:rsidP="00EA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1 Cisco router (ISR 4xxx, 29xx, etc.)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900525" w14:textId="25C6A292" w:rsidR="00EA41B8" w:rsidRPr="00EA41B8" w:rsidRDefault="00EA41B8" w:rsidP="00EA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1 Cisco Catalyst switch (2960/3560 etc.)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223FF2" w14:textId="77777777" w:rsidR="00EA41B8" w:rsidRPr="00EA41B8" w:rsidRDefault="00EA41B8" w:rsidP="00EA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1–2 PCs/laptops with terminal emulator (PuTTY/</w:t>
      </w:r>
      <w:proofErr w:type="spellStart"/>
      <w:r w:rsidRPr="00EA41B8">
        <w:rPr>
          <w:rFonts w:ascii="Times New Roman" w:eastAsia="Times New Roman" w:hAnsi="Times New Roman" w:cs="Times New Roman"/>
          <w:kern w:val="0"/>
          <w14:ligatures w14:val="none"/>
        </w:rPr>
        <w:t>TeraTerm</w:t>
      </w:r>
      <w:proofErr w:type="spellEnd"/>
      <w:r w:rsidRPr="00EA41B8">
        <w:rPr>
          <w:rFonts w:ascii="Times New Roman" w:eastAsia="Times New Roman" w:hAnsi="Times New Roman" w:cs="Times New Roman"/>
          <w:kern w:val="0"/>
          <w14:ligatures w14:val="none"/>
        </w:rPr>
        <w:t>) and NICs</w:t>
      </w:r>
    </w:p>
    <w:p w14:paraId="33FC0925" w14:textId="77777777" w:rsidR="00EA41B8" w:rsidRPr="00EA41B8" w:rsidRDefault="00EA41B8" w:rsidP="00E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470CF52A" w14:textId="45316861" w:rsidR="00EA41B8" w:rsidRPr="00EA41B8" w:rsidRDefault="00EA41B8" w:rsidP="00EA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Cable the devices, configure management IP on switch/ router, set up local user accounts, configure VTY lines for Telnet, and test Telnet from a </w:t>
      </w:r>
      <w:proofErr w:type="gramStart"/>
      <w:r w:rsidRPr="00EA41B8">
        <w:rPr>
          <w:rFonts w:ascii="Times New Roman" w:eastAsia="Times New Roman" w:hAnsi="Times New Roman" w:cs="Times New Roman"/>
          <w:kern w:val="0"/>
          <w14:ligatures w14:val="none"/>
        </w:rPr>
        <w:t>PC.IP</w:t>
      </w:r>
      <w:proofErr w:type="gramEnd"/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scheme (same as Packet Tracer version):</w:t>
      </w:r>
    </w:p>
    <w:p w14:paraId="57261E14" w14:textId="77777777" w:rsidR="00EA41B8" w:rsidRPr="00EA41B8" w:rsidRDefault="00EA41B8" w:rsidP="00EA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Router LAN interface (e.g., G0/0): 192.168.1.1 /24</w:t>
      </w:r>
    </w:p>
    <w:p w14:paraId="6C5CCC97" w14:textId="77777777" w:rsidR="00EA41B8" w:rsidRPr="00EA41B8" w:rsidRDefault="00EA41B8" w:rsidP="00EA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Switch VLAN 1: 192.168.1.2 /24</w:t>
      </w:r>
    </w:p>
    <w:p w14:paraId="0964FC8C" w14:textId="06D4405E" w:rsidR="00EA41B8" w:rsidRPr="00EA41B8" w:rsidRDefault="00EA41B8" w:rsidP="00EA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PC: 192.168.1.10 /24, default gateway 192.168.1.1</w:t>
      </w:r>
    </w:p>
    <w:p w14:paraId="0239335F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 Procedure (Real Hardware)</w:t>
      </w:r>
    </w:p>
    <w:p w14:paraId="677472F0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Physical setup</w:t>
      </w:r>
    </w:p>
    <w:p w14:paraId="796A6091" w14:textId="77777777" w:rsidR="00EA41B8" w:rsidRPr="00EA41B8" w:rsidRDefault="00EA41B8" w:rsidP="00EA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Place the router, switch, and PC on the lab bench and power them on.</w:t>
      </w:r>
    </w:p>
    <w:p w14:paraId="0107836E" w14:textId="137E2396" w:rsidR="00EA41B8" w:rsidRPr="00EA41B8" w:rsidRDefault="00EA41B8" w:rsidP="00EA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Connect the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NIC to a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access port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(e.g., Fa0/1) with a straight-through Ethernet cable.</w:t>
      </w:r>
    </w:p>
    <w:p w14:paraId="1849C40B" w14:textId="3E1CC683" w:rsidR="00EA41B8" w:rsidRPr="00EA41B8" w:rsidRDefault="00EA41B8" w:rsidP="00EA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Connect the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 LAN interface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(e.g., G0/0) to another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access port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(e.g., Fa0/2) with a straight-through cable.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F28C7F" w14:textId="77777777" w:rsidR="00EA41B8" w:rsidRPr="00EA41B8" w:rsidRDefault="00EA41B8" w:rsidP="00EA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Connect a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cable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(RJ45–DB9 or USB-serial) from the PC to the router’s console port.</w:t>
      </w:r>
    </w:p>
    <w:p w14:paraId="5404D9D0" w14:textId="77777777" w:rsidR="00EA41B8" w:rsidRPr="00EA41B8" w:rsidRDefault="00EA41B8" w:rsidP="00EA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Optionally, connect another console cable from PC to the switch, or move the same cable once the router is configured.</w:t>
      </w:r>
    </w:p>
    <w:p w14:paraId="5924D17C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Console access and basic prep</w:t>
      </w:r>
    </w:p>
    <w:p w14:paraId="7485627A" w14:textId="77777777" w:rsidR="00EA41B8" w:rsidRPr="00EA41B8" w:rsidRDefault="00EA41B8" w:rsidP="00EA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On the PC, open PuTTY/</w:t>
      </w:r>
      <w:proofErr w:type="spellStart"/>
      <w:r w:rsidRPr="00EA41B8">
        <w:rPr>
          <w:rFonts w:ascii="Times New Roman" w:eastAsia="Times New Roman" w:hAnsi="Times New Roman" w:cs="Times New Roman"/>
          <w:kern w:val="0"/>
          <w14:ligatures w14:val="none"/>
        </w:rPr>
        <w:t>TeraTerm</w:t>
      </w:r>
      <w:proofErr w:type="spellEnd"/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and start a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serial/COM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session to the router console.</w:t>
      </w:r>
    </w:p>
    <w:p w14:paraId="3C1FD9C2" w14:textId="77777777" w:rsidR="00EA41B8" w:rsidRPr="00EA41B8" w:rsidRDefault="00EA41B8" w:rsidP="00EA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Press Enter until you see the router prompt, e.g.,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Router&gt;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1AFA2" w14:textId="70F85EB6" w:rsidR="00EA41B8" w:rsidRPr="00EA41B8" w:rsidRDefault="00EA41B8" w:rsidP="00EA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If needed, perform a basic initial setup: set hostname, disable DNS lookup, etc. (you can script this for students).</w:t>
      </w:r>
    </w:p>
    <w:p w14:paraId="4EEBB09E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Configure IP addressing (router)</w:t>
      </w:r>
    </w:p>
    <w:p w14:paraId="42E38446" w14:textId="77777777" w:rsidR="00EA41B8" w:rsidRPr="00EA41B8" w:rsidRDefault="00EA41B8" w:rsidP="00EA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Enter privileged EXEC mode on the router:</w:t>
      </w:r>
    </w:p>
    <w:p w14:paraId="2D565A55" w14:textId="77777777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</w:p>
    <w:p w14:paraId="64D42DBE" w14:textId="77777777" w:rsidR="00EA41B8" w:rsidRPr="00EA41B8" w:rsidRDefault="00EA41B8" w:rsidP="00EA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Enter global configuration mode:</w:t>
      </w:r>
    </w:p>
    <w:p w14:paraId="3AEBBB13" w14:textId="77777777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configure terminal</w:t>
      </w:r>
    </w:p>
    <w:p w14:paraId="007494B5" w14:textId="77777777" w:rsidR="00EA41B8" w:rsidRPr="00EA41B8" w:rsidRDefault="00EA41B8" w:rsidP="00EA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Configure the LAN interface (example: G0/0):</w:t>
      </w:r>
    </w:p>
    <w:p w14:paraId="13799E33" w14:textId="77777777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0/0</w:t>
      </w:r>
    </w:p>
    <w:p w14:paraId="3BB6D814" w14:textId="77777777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192.168.1.1 255.255.255.0</w:t>
      </w:r>
    </w:p>
    <w:p w14:paraId="708C5C87" w14:textId="77777777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shutdown</w:t>
      </w:r>
    </w:p>
    <w:p w14:paraId="53C6A6B8" w14:textId="77777777" w:rsidR="00EA41B8" w:rsidRPr="00EA41B8" w:rsidRDefault="00EA41B8" w:rsidP="00EA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Exit to privileged mode:</w:t>
      </w:r>
    </w:p>
    <w:p w14:paraId="06F6CE78" w14:textId="77777777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455B7B1B" w14:textId="77777777" w:rsidR="00EA41B8" w:rsidRPr="00EA41B8" w:rsidRDefault="00EA41B8" w:rsidP="00EA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618E8669" w14:textId="77777777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show </w:t>
      </w: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brief</w:t>
      </w:r>
    </w:p>
    <w:p w14:paraId="33C74E8D" w14:textId="247263F4" w:rsidR="00EA41B8" w:rsidRPr="00EA41B8" w:rsidRDefault="00EA41B8" w:rsidP="00EA4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Confirm G0/0 is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up/up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with IP 192.168.1.1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1D39FD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D – Configure IP addressing (switch)</w:t>
      </w:r>
    </w:p>
    <w:p w14:paraId="7C464C50" w14:textId="77777777" w:rsidR="00EA41B8" w:rsidRPr="00EA41B8" w:rsidRDefault="00EA41B8" w:rsidP="00EA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Move the console cable to the switch, open a serial session, and reach the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Switch&gt;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prompt.</w:t>
      </w:r>
    </w:p>
    <w:p w14:paraId="2FEA9C1D" w14:textId="77777777" w:rsidR="00EA41B8" w:rsidRPr="00EA41B8" w:rsidRDefault="00EA41B8" w:rsidP="00EA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Enter privileged EXEC:</w:t>
      </w:r>
    </w:p>
    <w:p w14:paraId="5673E0EC" w14:textId="77777777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</w:p>
    <w:p w14:paraId="36889627" w14:textId="77777777" w:rsidR="00EA41B8" w:rsidRPr="00EA41B8" w:rsidRDefault="00EA41B8" w:rsidP="00EA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Enter global configuration:</w:t>
      </w:r>
    </w:p>
    <w:p w14:paraId="30F51688" w14:textId="77777777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terminal</w:t>
      </w:r>
    </w:p>
    <w:p w14:paraId="456E3A5F" w14:textId="77777777" w:rsidR="00EA41B8" w:rsidRPr="00EA41B8" w:rsidRDefault="00EA41B8" w:rsidP="00EA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Configure management SVI on VLAN 1:</w:t>
      </w:r>
    </w:p>
    <w:p w14:paraId="30C2159F" w14:textId="77777777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</w:p>
    <w:p w14:paraId="20C436B3" w14:textId="77777777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192.168.1.2 255.255.255.0</w:t>
      </w:r>
    </w:p>
    <w:p w14:paraId="227344E0" w14:textId="77777777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shutdown</w:t>
      </w:r>
    </w:p>
    <w:p w14:paraId="3B2602AB" w14:textId="77777777" w:rsidR="00EA41B8" w:rsidRPr="00EA41B8" w:rsidRDefault="00EA41B8" w:rsidP="00EA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Exit to privileged mode:</w:t>
      </w:r>
    </w:p>
    <w:p w14:paraId="3C4123ED" w14:textId="77777777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2A0C11B7" w14:textId="77777777" w:rsidR="00EA41B8" w:rsidRPr="00EA41B8" w:rsidRDefault="00EA41B8" w:rsidP="00EA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2C10726C" w14:textId="77777777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show </w:t>
      </w: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brief</w:t>
      </w:r>
    </w:p>
    <w:p w14:paraId="0E026404" w14:textId="3CBBBFA1" w:rsidR="00EA41B8" w:rsidRPr="00EA41B8" w:rsidRDefault="00EA41B8" w:rsidP="00EA4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Confirm VLAN 1 is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up/up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with IP 192.168.1.2.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C3AB92" w14:textId="77777777" w:rsidR="00EA41B8" w:rsidRPr="00EA41B8" w:rsidRDefault="00EA41B8" w:rsidP="00EA41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If students already have VLANs in the lab, you can require them to place the PC port into the correct access VLAN matching VLAN 1 (or whichever SVI you choose).</w:t>
      </w:r>
    </w:p>
    <w:p w14:paraId="4999C9C5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E – Configure PC IP</w:t>
      </w:r>
    </w:p>
    <w:p w14:paraId="2BDE5A37" w14:textId="77777777" w:rsidR="00EA41B8" w:rsidRPr="00EA41B8" w:rsidRDefault="00EA41B8" w:rsidP="00EA4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On the PC, open Network Adapter settings (Windows/Linux) and statically assign:</w:t>
      </w:r>
    </w:p>
    <w:p w14:paraId="0C37CD0B" w14:textId="77777777" w:rsidR="00EA41B8" w:rsidRPr="00EA41B8" w:rsidRDefault="00EA41B8" w:rsidP="00EA41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IP Address: 192.168.1.10</w:t>
      </w:r>
    </w:p>
    <w:p w14:paraId="53C1E966" w14:textId="77777777" w:rsidR="00EA41B8" w:rsidRPr="00EA41B8" w:rsidRDefault="00EA41B8" w:rsidP="00EA41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Subnet Mask: 255.255.255.0</w:t>
      </w:r>
    </w:p>
    <w:p w14:paraId="5123D60E" w14:textId="77777777" w:rsidR="00EA41B8" w:rsidRPr="00EA41B8" w:rsidRDefault="00EA41B8" w:rsidP="00EA41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Default Gateway: 192.168.1.1</w:t>
      </w:r>
    </w:p>
    <w:p w14:paraId="66D7B56B" w14:textId="77777777" w:rsidR="00EA41B8" w:rsidRPr="00EA41B8" w:rsidRDefault="00EA41B8" w:rsidP="00EA4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Save and close; optionally verify with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ifconfig</w:t>
      </w:r>
      <w:proofErr w:type="spellEnd"/>
      <w:r w:rsidRPr="00EA41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7BE02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F – Create local user accounts</w:t>
      </w:r>
    </w:p>
    <w:p w14:paraId="4D214165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 router</w:t>
      </w:r>
    </w:p>
    <w:p w14:paraId="0FD6A479" w14:textId="77777777" w:rsidR="00EA41B8" w:rsidRPr="00EA41B8" w:rsidRDefault="00EA41B8" w:rsidP="00EA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On the router (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terminal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), create a user:</w:t>
      </w:r>
    </w:p>
    <w:p w14:paraId="38707533" w14:textId="3DEE3545" w:rsidR="00EA41B8" w:rsidRPr="00EA41B8" w:rsidRDefault="00EA41B8" w:rsidP="00EA41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cisco privilege 15 secret CCNA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4CE4B1" w14:textId="77777777" w:rsidR="00EA41B8" w:rsidRPr="00EA41B8" w:rsidRDefault="00EA41B8" w:rsidP="00EA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(Optional but recommended) set an enable secret:</w:t>
      </w:r>
    </w:p>
    <w:p w14:paraId="19EE38DD" w14:textId="77777777" w:rsidR="00EA41B8" w:rsidRPr="00EA41B8" w:rsidRDefault="00EA41B8" w:rsidP="00EA41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secret class</w:t>
      </w:r>
    </w:p>
    <w:p w14:paraId="6308329A" w14:textId="77777777" w:rsidR="00EA41B8" w:rsidRPr="00EA41B8" w:rsidRDefault="00EA41B8" w:rsidP="00EA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Exit to privileged mode:</w:t>
      </w:r>
    </w:p>
    <w:p w14:paraId="4C8A2040" w14:textId="77777777" w:rsidR="00EA41B8" w:rsidRPr="00EA41B8" w:rsidRDefault="00EA41B8" w:rsidP="00EA41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6A041D13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 switch</w:t>
      </w:r>
    </w:p>
    <w:p w14:paraId="3ADC5C56" w14:textId="77777777" w:rsidR="00EA41B8" w:rsidRPr="00EA41B8" w:rsidRDefault="00EA41B8" w:rsidP="00EA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On the switch (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terminal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), create the same user:</w:t>
      </w:r>
    </w:p>
    <w:p w14:paraId="32CF2171" w14:textId="4DA45994" w:rsidR="00EA41B8" w:rsidRPr="00EA41B8" w:rsidRDefault="00EA41B8" w:rsidP="00EA41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cisco privilege 15 secret CCNA</w:t>
      </w:r>
    </w:p>
    <w:p w14:paraId="4F42A97E" w14:textId="77777777" w:rsidR="00EA41B8" w:rsidRPr="00EA41B8" w:rsidRDefault="00EA41B8" w:rsidP="00EA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(Optional) set enable secret:</w:t>
      </w:r>
    </w:p>
    <w:p w14:paraId="4B6D1E84" w14:textId="77777777" w:rsidR="00EA41B8" w:rsidRPr="00EA41B8" w:rsidRDefault="00EA41B8" w:rsidP="00EA41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secret class</w:t>
      </w:r>
    </w:p>
    <w:p w14:paraId="34387C54" w14:textId="77777777" w:rsidR="00EA41B8" w:rsidRPr="00EA41B8" w:rsidRDefault="00EA41B8" w:rsidP="00EA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6067C34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G – Configure VTY lines for Telnet</w:t>
      </w:r>
    </w:p>
    <w:p w14:paraId="71D7C0FD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 router</w:t>
      </w:r>
    </w:p>
    <w:p w14:paraId="7D138B8A" w14:textId="77777777" w:rsidR="00EA41B8" w:rsidRPr="00EA41B8" w:rsidRDefault="00EA41B8" w:rsidP="00EA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On the router, go to global config:</w:t>
      </w:r>
    </w:p>
    <w:p w14:paraId="71DD210B" w14:textId="77777777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terminal</w:t>
      </w:r>
    </w:p>
    <w:p w14:paraId="4B49A333" w14:textId="77777777" w:rsidR="00EA41B8" w:rsidRPr="00EA41B8" w:rsidRDefault="00EA41B8" w:rsidP="00EA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Enter VTY line config:</w:t>
      </w:r>
    </w:p>
    <w:p w14:paraId="6306AD46" w14:textId="6004D12E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line </w:t>
      </w: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vty</w:t>
      </w:r>
      <w:proofErr w:type="spell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0 4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0 15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platform)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3236CA" w14:textId="77777777" w:rsidR="00EA41B8" w:rsidRPr="00EA41B8" w:rsidRDefault="00EA41B8" w:rsidP="00EA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2B6CAD7D" w14:textId="77777777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</w:t>
      </w:r>
      <w:proofErr w:type="gramEnd"/>
    </w:p>
    <w:p w14:paraId="0348608B" w14:textId="77777777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 input telnet</w:t>
      </w:r>
    </w:p>
    <w:p w14:paraId="0AAC5698" w14:textId="77777777" w:rsidR="00EA41B8" w:rsidRPr="00EA41B8" w:rsidRDefault="00EA41B8" w:rsidP="00EA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Optional hardening (advanced students):</w:t>
      </w:r>
    </w:p>
    <w:p w14:paraId="1082AB23" w14:textId="77777777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exec-</w:t>
      </w: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</w:t>
      </w:r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10 0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(idle timeout)</w:t>
      </w:r>
    </w:p>
    <w:p w14:paraId="7FEC24BC" w14:textId="44F81F75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access-class &lt;ACL-number&gt; in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(restrict source IPs)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4A38BF" w14:textId="77777777" w:rsidR="00EA41B8" w:rsidRPr="00EA41B8" w:rsidRDefault="00EA41B8" w:rsidP="00EA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Exit:</w:t>
      </w:r>
    </w:p>
    <w:p w14:paraId="376FBD98" w14:textId="77777777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54C951A0" w14:textId="77777777" w:rsidR="00EA41B8" w:rsidRPr="00EA41B8" w:rsidRDefault="00EA41B8" w:rsidP="00EA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Verify with:</w:t>
      </w:r>
    </w:p>
    <w:p w14:paraId="4A4D460F" w14:textId="77777777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show </w:t>
      </w: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running-config</w:t>
      </w:r>
      <w:proofErr w:type="gramEnd"/>
    </w:p>
    <w:p w14:paraId="11858C9C" w14:textId="7DDBA8F0" w:rsidR="00EA41B8" w:rsidRPr="00EA41B8" w:rsidRDefault="00EA41B8" w:rsidP="00EA41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Confirm VTY lines show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local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 input telnet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00A5F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 switch</w:t>
      </w:r>
    </w:p>
    <w:p w14:paraId="244AC637" w14:textId="77777777" w:rsidR="00EA41B8" w:rsidRPr="00EA41B8" w:rsidRDefault="00EA41B8" w:rsidP="00EA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On the switch:</w:t>
      </w:r>
    </w:p>
    <w:p w14:paraId="63A2EE71" w14:textId="77777777" w:rsidR="00EA41B8" w:rsidRPr="00EA41B8" w:rsidRDefault="00EA41B8" w:rsidP="00EA41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terminal</w:t>
      </w:r>
    </w:p>
    <w:p w14:paraId="7CA2434F" w14:textId="77777777" w:rsidR="00EA41B8" w:rsidRPr="00EA41B8" w:rsidRDefault="00EA41B8" w:rsidP="00EA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VTY line config:</w:t>
      </w:r>
    </w:p>
    <w:p w14:paraId="77FD1ADE" w14:textId="77777777" w:rsidR="00EA41B8" w:rsidRPr="00EA41B8" w:rsidRDefault="00EA41B8" w:rsidP="00EA41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line </w:t>
      </w:r>
      <w:proofErr w:type="spell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vty</w:t>
      </w:r>
      <w:proofErr w:type="spell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0 15</w:t>
      </w:r>
    </w:p>
    <w:p w14:paraId="43FCA983" w14:textId="77777777" w:rsidR="00EA41B8" w:rsidRPr="00EA41B8" w:rsidRDefault="00EA41B8" w:rsidP="00EA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4EFFF1F6" w14:textId="77777777" w:rsidR="00EA41B8" w:rsidRPr="00EA41B8" w:rsidRDefault="00EA41B8" w:rsidP="00EA41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proofErr w:type="gramEnd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</w:t>
      </w:r>
      <w:proofErr w:type="gramEnd"/>
    </w:p>
    <w:p w14:paraId="4BF24F5F" w14:textId="77777777" w:rsidR="00EA41B8" w:rsidRPr="00EA41B8" w:rsidRDefault="00EA41B8" w:rsidP="00EA41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 input telnet</w:t>
      </w:r>
    </w:p>
    <w:p w14:paraId="29DBC3A8" w14:textId="312F250B" w:rsidR="00EA41B8" w:rsidRPr="00EA41B8" w:rsidRDefault="00EA41B8" w:rsidP="00EA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(Optional) same timeout/access-class hardening as router.</w:t>
      </w:r>
    </w:p>
    <w:p w14:paraId="6EEDDD32" w14:textId="77777777" w:rsidR="00EA41B8" w:rsidRDefault="00EA41B8" w:rsidP="00EA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and verify with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running-config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363ABB" w14:textId="77777777" w:rsidR="00EA41B8" w:rsidRPr="00EA41B8" w:rsidRDefault="00EA41B8" w:rsidP="00EA41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BA6D9" w14:textId="77777777" w:rsidR="00EA41B8" w:rsidRPr="00EA41B8" w:rsidRDefault="00EA41B8" w:rsidP="00E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H – Test connectivity and Telnet</w:t>
      </w:r>
    </w:p>
    <w:p w14:paraId="0F4CAB07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From the PC, open Command Prompt/terminal and </w:t>
      </w:r>
      <w:r w:rsidRPr="00EA4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 router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49D701" w14:textId="77777777" w:rsidR="00EA41B8" w:rsidRPr="00EA41B8" w:rsidRDefault="00EA41B8" w:rsidP="00EA41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192.168.1.1</w:t>
      </w:r>
    </w:p>
    <w:p w14:paraId="2ACA0254" w14:textId="77777777" w:rsidR="00EA41B8" w:rsidRPr="00EA41B8" w:rsidRDefault="00EA41B8" w:rsidP="00EA41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Expect replies.</w:t>
      </w:r>
    </w:p>
    <w:p w14:paraId="22C81680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Ping switch:</w:t>
      </w:r>
    </w:p>
    <w:p w14:paraId="7113F900" w14:textId="77777777" w:rsidR="00EA41B8" w:rsidRPr="00EA41B8" w:rsidRDefault="00EA41B8" w:rsidP="00EA41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192.168.1.2</w:t>
      </w:r>
    </w:p>
    <w:p w14:paraId="2644604D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Test Telnet to router:</w:t>
      </w:r>
    </w:p>
    <w:p w14:paraId="282F21A5" w14:textId="77777777" w:rsidR="00EA41B8" w:rsidRPr="00EA41B8" w:rsidRDefault="00EA41B8" w:rsidP="00EA41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telnet 192.168.1.1</w:t>
      </w:r>
    </w:p>
    <w:p w14:paraId="332A8F35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When prompted, enter:</w:t>
      </w:r>
    </w:p>
    <w:p w14:paraId="02C4BD0C" w14:textId="77777777" w:rsidR="00EA41B8" w:rsidRPr="00EA41B8" w:rsidRDefault="00EA41B8" w:rsidP="00EA41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Username: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cisco</w:t>
      </w:r>
    </w:p>
    <w:p w14:paraId="50953233" w14:textId="77777777" w:rsidR="00EA41B8" w:rsidRPr="00EA41B8" w:rsidRDefault="00EA41B8" w:rsidP="00EA41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Password: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CCNA</w:t>
      </w:r>
    </w:p>
    <w:p w14:paraId="06B3BB41" w14:textId="6B7DA1E1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Confirm you get router prompt (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R1&gt;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), then go to privileged mode with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and enter the enable secret.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23663C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 xml:space="preserve">Exit Telnet session with </w:t>
      </w: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15D96C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Test Telnet to switch:</w:t>
      </w:r>
    </w:p>
    <w:p w14:paraId="7E42E4F7" w14:textId="77777777" w:rsidR="00EA41B8" w:rsidRPr="00EA41B8" w:rsidRDefault="00EA41B8" w:rsidP="00EA41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telnet 192.168.1.2</w:t>
      </w:r>
    </w:p>
    <w:p w14:paraId="6756C4AD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Log in with the same credentials and verify you reach the switch CLI.</w:t>
      </w:r>
    </w:p>
    <w:p w14:paraId="06C3FEE3" w14:textId="77777777" w:rsidR="00EA41B8" w:rsidRPr="00EA41B8" w:rsidRDefault="00EA41B8" w:rsidP="00EA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1B8">
        <w:rPr>
          <w:rFonts w:ascii="Times New Roman" w:eastAsia="Times New Roman" w:hAnsi="Times New Roman" w:cs="Times New Roman"/>
          <w:kern w:val="0"/>
          <w14:ligatures w14:val="none"/>
        </w:rPr>
        <w:t>Exit.</w:t>
      </w:r>
    </w:p>
    <w:p w14:paraId="7CC48CE3" w14:textId="77777777" w:rsidR="00213B19" w:rsidRDefault="00213B19"/>
    <w:sectPr w:rsidR="00213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F27"/>
    <w:multiLevelType w:val="multilevel"/>
    <w:tmpl w:val="164231E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510DC"/>
    <w:multiLevelType w:val="multilevel"/>
    <w:tmpl w:val="044C3C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82D5C"/>
    <w:multiLevelType w:val="multilevel"/>
    <w:tmpl w:val="AA1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0FF1"/>
    <w:multiLevelType w:val="multilevel"/>
    <w:tmpl w:val="8F008F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27CF6"/>
    <w:multiLevelType w:val="multilevel"/>
    <w:tmpl w:val="9E8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35B89"/>
    <w:multiLevelType w:val="multilevel"/>
    <w:tmpl w:val="E15AE5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D63E7"/>
    <w:multiLevelType w:val="multilevel"/>
    <w:tmpl w:val="A572983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F3250"/>
    <w:multiLevelType w:val="multilevel"/>
    <w:tmpl w:val="D498749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B03CA"/>
    <w:multiLevelType w:val="multilevel"/>
    <w:tmpl w:val="F48A17B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32D34"/>
    <w:multiLevelType w:val="multilevel"/>
    <w:tmpl w:val="C50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931CF"/>
    <w:multiLevelType w:val="multilevel"/>
    <w:tmpl w:val="3E1C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A32AA"/>
    <w:multiLevelType w:val="multilevel"/>
    <w:tmpl w:val="D898F7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895A4B"/>
    <w:multiLevelType w:val="multilevel"/>
    <w:tmpl w:val="5210C84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B7F8D"/>
    <w:multiLevelType w:val="multilevel"/>
    <w:tmpl w:val="14E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90675">
    <w:abstractNumId w:val="4"/>
  </w:num>
  <w:num w:numId="2" w16cid:durableId="41713453">
    <w:abstractNumId w:val="2"/>
  </w:num>
  <w:num w:numId="3" w16cid:durableId="94718598">
    <w:abstractNumId w:val="9"/>
  </w:num>
  <w:num w:numId="4" w16cid:durableId="1819149065">
    <w:abstractNumId w:val="10"/>
  </w:num>
  <w:num w:numId="5" w16cid:durableId="1277444747">
    <w:abstractNumId w:val="5"/>
  </w:num>
  <w:num w:numId="6" w16cid:durableId="2095541732">
    <w:abstractNumId w:val="3"/>
  </w:num>
  <w:num w:numId="7" w16cid:durableId="1371345421">
    <w:abstractNumId w:val="1"/>
  </w:num>
  <w:num w:numId="8" w16cid:durableId="2076782758">
    <w:abstractNumId w:val="7"/>
  </w:num>
  <w:num w:numId="9" w16cid:durableId="1407608569">
    <w:abstractNumId w:val="0"/>
  </w:num>
  <w:num w:numId="10" w16cid:durableId="1226600213">
    <w:abstractNumId w:val="8"/>
  </w:num>
  <w:num w:numId="11" w16cid:durableId="1395621753">
    <w:abstractNumId w:val="11"/>
  </w:num>
  <w:num w:numId="12" w16cid:durableId="1223173881">
    <w:abstractNumId w:val="6"/>
  </w:num>
  <w:num w:numId="13" w16cid:durableId="1182277703">
    <w:abstractNumId w:val="12"/>
  </w:num>
  <w:num w:numId="14" w16cid:durableId="18957708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B8"/>
    <w:rsid w:val="00213B19"/>
    <w:rsid w:val="00461F1F"/>
    <w:rsid w:val="0095333B"/>
    <w:rsid w:val="00EA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E88D"/>
  <w15:chartTrackingRefBased/>
  <w15:docId w15:val="{DDE17845-56A6-4D8E-BF76-53462F32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1</cp:revision>
  <dcterms:created xsi:type="dcterms:W3CDTF">2026-07-07T15:34:00Z</dcterms:created>
  <dcterms:modified xsi:type="dcterms:W3CDTF">2026-07-07T15:40:00Z</dcterms:modified>
</cp:coreProperties>
</file>