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A5E75" w14:textId="77777777" w:rsidR="00745313" w:rsidRDefault="00745313" w:rsidP="00745313">
      <w:pPr>
        <w:pStyle w:val="Heading1"/>
      </w:pPr>
      <w:r>
        <w:t>Documentation on index</w:t>
      </w:r>
    </w:p>
    <w:p w14:paraId="2F4690D0" w14:textId="77777777" w:rsidR="00745313" w:rsidRPr="006467CB" w:rsidRDefault="00745313" w:rsidP="00745313">
      <w:r w:rsidRPr="006467CB">
        <w:t xml:space="preserve">the </w:t>
      </w:r>
      <w:r w:rsidRPr="006467CB">
        <w:rPr>
          <w:b/>
          <w:bCs/>
        </w:rPr>
        <w:t>INDEX</w:t>
      </w:r>
      <w:r w:rsidRPr="006467CB">
        <w:t xml:space="preserve"> function as a way to find a specific item in a table by its address. Instead of searching by a name, you tell it the exact row and column numbers where the data is located. It's like finding a book in a library by its shelf and book number. </w:t>
      </w:r>
      <w:r w:rsidRPr="006467CB">
        <w:rPr>
          <w:rFonts w:ascii="Segoe UI Emoji" w:hAnsi="Segoe UI Emoji" w:cs="Segoe UI Emoji"/>
        </w:rPr>
        <w:t>📚</w:t>
      </w:r>
    </w:p>
    <w:p w14:paraId="412E3B07" w14:textId="77777777" w:rsidR="00745313" w:rsidRPr="006467CB" w:rsidRDefault="00745313" w:rsidP="00745313">
      <w:pPr>
        <w:rPr>
          <w:b/>
          <w:bCs/>
        </w:rPr>
      </w:pPr>
      <w:r w:rsidRPr="006467CB">
        <w:rPr>
          <w:b/>
          <w:bCs/>
        </w:rPr>
        <w:t>Basic Syntax</w:t>
      </w:r>
    </w:p>
    <w:p w14:paraId="259B4F9D" w14:textId="77777777" w:rsidR="00745313" w:rsidRPr="006467CB" w:rsidRDefault="00745313" w:rsidP="00745313">
      <w:r w:rsidRPr="006467CB">
        <w:t>The most common syntax for the INDEX function is:</w:t>
      </w:r>
    </w:p>
    <w:p w14:paraId="524A0C3B" w14:textId="77777777" w:rsidR="00745313" w:rsidRPr="006467CB" w:rsidRDefault="00745313" w:rsidP="00745313">
      <w:r w:rsidRPr="006467CB">
        <w:t>=</w:t>
      </w:r>
      <w:proofErr w:type="gramStart"/>
      <w:r w:rsidRPr="006467CB">
        <w:t>INDEX(</w:t>
      </w:r>
      <w:proofErr w:type="gramEnd"/>
      <w:r w:rsidRPr="006467CB">
        <w:t xml:space="preserve">array, </w:t>
      </w:r>
      <w:proofErr w:type="spellStart"/>
      <w:r w:rsidRPr="006467CB">
        <w:t>row_num</w:t>
      </w:r>
      <w:proofErr w:type="spellEnd"/>
      <w:r w:rsidRPr="006467CB">
        <w:t>, [</w:t>
      </w:r>
      <w:proofErr w:type="spellStart"/>
      <w:r w:rsidRPr="006467CB">
        <w:t>column_num</w:t>
      </w:r>
      <w:proofErr w:type="spellEnd"/>
      <w:r w:rsidRPr="006467CB">
        <w:t>])</w:t>
      </w:r>
    </w:p>
    <w:p w14:paraId="7DC4173C" w14:textId="77777777" w:rsidR="00745313" w:rsidRPr="006467CB" w:rsidRDefault="00745313" w:rsidP="00745313">
      <w:pPr>
        <w:numPr>
          <w:ilvl w:val="0"/>
          <w:numId w:val="1"/>
        </w:numPr>
      </w:pPr>
      <w:r w:rsidRPr="006467CB">
        <w:rPr>
          <w:b/>
          <w:bCs/>
        </w:rPr>
        <w:t>array</w:t>
      </w:r>
      <w:r w:rsidRPr="006467CB">
        <w:t>: This is your data table or range of cells. This is the area where you'll be looking for your value.</w:t>
      </w:r>
    </w:p>
    <w:p w14:paraId="66BC56E6" w14:textId="77777777" w:rsidR="00745313" w:rsidRPr="006467CB" w:rsidRDefault="00745313" w:rsidP="00745313">
      <w:pPr>
        <w:numPr>
          <w:ilvl w:val="0"/>
          <w:numId w:val="1"/>
        </w:numPr>
      </w:pPr>
      <w:proofErr w:type="spellStart"/>
      <w:r w:rsidRPr="006467CB">
        <w:rPr>
          <w:b/>
          <w:bCs/>
        </w:rPr>
        <w:t>row_num</w:t>
      </w:r>
      <w:proofErr w:type="spellEnd"/>
      <w:r w:rsidRPr="006467CB">
        <w:t xml:space="preserve">: This is the row number within your chosen array. </w:t>
      </w:r>
      <w:r w:rsidRPr="006467CB">
        <w:rPr>
          <w:b/>
          <w:bCs/>
        </w:rPr>
        <w:t>Important:</w:t>
      </w:r>
      <w:r w:rsidRPr="006467CB">
        <w:t xml:space="preserve"> This is a relative number, not the row number on the Excel sheet itself. For example, if your table starts on row 5, the first row of your table is 1, the second is 2, and so on.</w:t>
      </w:r>
    </w:p>
    <w:p w14:paraId="625EAA5E" w14:textId="77777777" w:rsidR="00745313" w:rsidRPr="006467CB" w:rsidRDefault="00745313" w:rsidP="00745313">
      <w:pPr>
        <w:numPr>
          <w:ilvl w:val="0"/>
          <w:numId w:val="1"/>
        </w:numPr>
      </w:pPr>
      <w:r w:rsidRPr="006467CB">
        <w:rPr>
          <w:b/>
          <w:bCs/>
        </w:rPr>
        <w:t>[</w:t>
      </w:r>
      <w:proofErr w:type="spellStart"/>
      <w:r w:rsidRPr="006467CB">
        <w:rPr>
          <w:b/>
          <w:bCs/>
        </w:rPr>
        <w:t>column_num</w:t>
      </w:r>
      <w:proofErr w:type="spellEnd"/>
      <w:r w:rsidRPr="006467CB">
        <w:rPr>
          <w:b/>
          <w:bCs/>
        </w:rPr>
        <w:t>]</w:t>
      </w:r>
      <w:r w:rsidRPr="006467CB">
        <w:t>: This is the column number within your array. This is optional if your array is a single column. Like the row number, it's relative to your selected array.</w:t>
      </w:r>
    </w:p>
    <w:p w14:paraId="64BAB8CE" w14:textId="77777777" w:rsidR="00745313" w:rsidRPr="006467CB" w:rsidRDefault="00745313" w:rsidP="00745313">
      <w:r>
        <w:pict w14:anchorId="33B97C4D">
          <v:rect id="_x0000_i1025" style="width:0;height:1.5pt" o:hralign="center" o:hrstd="t" o:hr="t" fillcolor="#a0a0a0" stroked="f"/>
        </w:pict>
      </w:r>
    </w:p>
    <w:p w14:paraId="6A509CD0" w14:textId="77777777" w:rsidR="00745313" w:rsidRPr="006467CB" w:rsidRDefault="00745313" w:rsidP="00745313">
      <w:pPr>
        <w:rPr>
          <w:b/>
          <w:bCs/>
        </w:rPr>
      </w:pPr>
      <w:r w:rsidRPr="006467CB">
        <w:rPr>
          <w:b/>
          <w:bCs/>
        </w:rPr>
        <w:t>Simple Example</w:t>
      </w:r>
    </w:p>
    <w:p w14:paraId="319CB992" w14:textId="77777777" w:rsidR="00745313" w:rsidRPr="006467CB" w:rsidRDefault="00745313" w:rsidP="00745313">
      <w:r w:rsidRPr="006467CB">
        <w:t xml:space="preserve">Let's say you have a table in cells </w:t>
      </w:r>
      <w:r w:rsidRPr="006467CB">
        <w:rPr>
          <w:b/>
          <w:bCs/>
        </w:rPr>
        <w:t>A1:C5</w:t>
      </w:r>
      <w:r w:rsidRPr="006467CB">
        <w:t xml:space="preserve"> with the following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
        <w:gridCol w:w="878"/>
        <w:gridCol w:w="642"/>
        <w:gridCol w:w="663"/>
      </w:tblGrid>
      <w:tr w:rsidR="00745313" w:rsidRPr="006467CB" w14:paraId="6C405229" w14:textId="77777777" w:rsidTr="00B90519">
        <w:trPr>
          <w:tblHeader/>
          <w:tblCellSpacing w:w="15" w:type="dxa"/>
        </w:trPr>
        <w:tc>
          <w:tcPr>
            <w:tcW w:w="0" w:type="auto"/>
            <w:vAlign w:val="center"/>
            <w:hideMark/>
          </w:tcPr>
          <w:p w14:paraId="6487DFFE" w14:textId="77777777" w:rsidR="00745313" w:rsidRPr="006467CB" w:rsidRDefault="00745313" w:rsidP="00B90519"/>
        </w:tc>
        <w:tc>
          <w:tcPr>
            <w:tcW w:w="0" w:type="auto"/>
            <w:vAlign w:val="center"/>
            <w:hideMark/>
          </w:tcPr>
          <w:p w14:paraId="4BA8F7D4" w14:textId="77777777" w:rsidR="00745313" w:rsidRPr="006467CB" w:rsidRDefault="00745313" w:rsidP="00B90519">
            <w:r w:rsidRPr="006467CB">
              <w:rPr>
                <w:b/>
                <w:bCs/>
              </w:rPr>
              <w:t>A</w:t>
            </w:r>
          </w:p>
        </w:tc>
        <w:tc>
          <w:tcPr>
            <w:tcW w:w="0" w:type="auto"/>
            <w:vAlign w:val="center"/>
            <w:hideMark/>
          </w:tcPr>
          <w:p w14:paraId="2C3850B7" w14:textId="77777777" w:rsidR="00745313" w:rsidRPr="006467CB" w:rsidRDefault="00745313" w:rsidP="00B90519">
            <w:r w:rsidRPr="006467CB">
              <w:rPr>
                <w:b/>
                <w:bCs/>
              </w:rPr>
              <w:t>B</w:t>
            </w:r>
          </w:p>
        </w:tc>
        <w:tc>
          <w:tcPr>
            <w:tcW w:w="0" w:type="auto"/>
            <w:vAlign w:val="center"/>
            <w:hideMark/>
          </w:tcPr>
          <w:p w14:paraId="077D4803" w14:textId="77777777" w:rsidR="00745313" w:rsidRPr="006467CB" w:rsidRDefault="00745313" w:rsidP="00B90519">
            <w:r w:rsidRPr="006467CB">
              <w:rPr>
                <w:b/>
                <w:bCs/>
              </w:rPr>
              <w:t>C</w:t>
            </w:r>
          </w:p>
        </w:tc>
      </w:tr>
      <w:tr w:rsidR="00745313" w:rsidRPr="006467CB" w14:paraId="0E33A2EC" w14:textId="77777777" w:rsidTr="00B90519">
        <w:trPr>
          <w:tblCellSpacing w:w="15" w:type="dxa"/>
        </w:trPr>
        <w:tc>
          <w:tcPr>
            <w:tcW w:w="0" w:type="auto"/>
            <w:vAlign w:val="center"/>
            <w:hideMark/>
          </w:tcPr>
          <w:p w14:paraId="7A9CDC23" w14:textId="77777777" w:rsidR="00745313" w:rsidRPr="006467CB" w:rsidRDefault="00745313" w:rsidP="00B90519">
            <w:r w:rsidRPr="006467CB">
              <w:rPr>
                <w:b/>
                <w:bCs/>
              </w:rPr>
              <w:t>1</w:t>
            </w:r>
          </w:p>
        </w:tc>
        <w:tc>
          <w:tcPr>
            <w:tcW w:w="0" w:type="auto"/>
            <w:vAlign w:val="center"/>
            <w:hideMark/>
          </w:tcPr>
          <w:p w14:paraId="6EB6249F" w14:textId="77777777" w:rsidR="00745313" w:rsidRPr="006467CB" w:rsidRDefault="00745313" w:rsidP="00B90519">
            <w:r w:rsidRPr="006467CB">
              <w:t>Product</w:t>
            </w:r>
          </w:p>
        </w:tc>
        <w:tc>
          <w:tcPr>
            <w:tcW w:w="0" w:type="auto"/>
            <w:vAlign w:val="center"/>
            <w:hideMark/>
          </w:tcPr>
          <w:p w14:paraId="5CA7D5FB" w14:textId="77777777" w:rsidR="00745313" w:rsidRPr="006467CB" w:rsidRDefault="00745313" w:rsidP="00B90519">
            <w:r w:rsidRPr="006467CB">
              <w:t>Price</w:t>
            </w:r>
          </w:p>
        </w:tc>
        <w:tc>
          <w:tcPr>
            <w:tcW w:w="0" w:type="auto"/>
            <w:vAlign w:val="center"/>
            <w:hideMark/>
          </w:tcPr>
          <w:p w14:paraId="2DC8DF84" w14:textId="77777777" w:rsidR="00745313" w:rsidRPr="006467CB" w:rsidRDefault="00745313" w:rsidP="00B90519">
            <w:r w:rsidRPr="006467CB">
              <w:t>Stock</w:t>
            </w:r>
          </w:p>
        </w:tc>
      </w:tr>
      <w:tr w:rsidR="00745313" w:rsidRPr="006467CB" w14:paraId="6B2E106D" w14:textId="77777777" w:rsidTr="00B90519">
        <w:trPr>
          <w:tblCellSpacing w:w="15" w:type="dxa"/>
        </w:trPr>
        <w:tc>
          <w:tcPr>
            <w:tcW w:w="0" w:type="auto"/>
            <w:vAlign w:val="center"/>
            <w:hideMark/>
          </w:tcPr>
          <w:p w14:paraId="6DFDF4A6" w14:textId="77777777" w:rsidR="00745313" w:rsidRPr="006467CB" w:rsidRDefault="00745313" w:rsidP="00B90519">
            <w:r w:rsidRPr="006467CB">
              <w:rPr>
                <w:b/>
                <w:bCs/>
              </w:rPr>
              <w:t>2</w:t>
            </w:r>
          </w:p>
        </w:tc>
        <w:tc>
          <w:tcPr>
            <w:tcW w:w="0" w:type="auto"/>
            <w:vAlign w:val="center"/>
            <w:hideMark/>
          </w:tcPr>
          <w:p w14:paraId="429F77FE" w14:textId="77777777" w:rsidR="00745313" w:rsidRPr="006467CB" w:rsidRDefault="00745313" w:rsidP="00B90519">
            <w:r w:rsidRPr="006467CB">
              <w:t>Apple</w:t>
            </w:r>
          </w:p>
        </w:tc>
        <w:tc>
          <w:tcPr>
            <w:tcW w:w="0" w:type="auto"/>
            <w:vAlign w:val="center"/>
            <w:hideMark/>
          </w:tcPr>
          <w:p w14:paraId="7ACB367E" w14:textId="77777777" w:rsidR="00745313" w:rsidRPr="006467CB" w:rsidRDefault="00745313" w:rsidP="00B90519">
            <w:r w:rsidRPr="006467CB">
              <w:t>$1.20</w:t>
            </w:r>
          </w:p>
        </w:tc>
        <w:tc>
          <w:tcPr>
            <w:tcW w:w="0" w:type="auto"/>
            <w:vAlign w:val="center"/>
            <w:hideMark/>
          </w:tcPr>
          <w:p w14:paraId="60F67D34" w14:textId="77777777" w:rsidR="00745313" w:rsidRPr="006467CB" w:rsidRDefault="00745313" w:rsidP="00B90519">
            <w:r w:rsidRPr="006467CB">
              <w:t>50</w:t>
            </w:r>
          </w:p>
        </w:tc>
      </w:tr>
      <w:tr w:rsidR="00745313" w:rsidRPr="006467CB" w14:paraId="6E28083C" w14:textId="77777777" w:rsidTr="00B90519">
        <w:trPr>
          <w:tblCellSpacing w:w="15" w:type="dxa"/>
        </w:trPr>
        <w:tc>
          <w:tcPr>
            <w:tcW w:w="0" w:type="auto"/>
            <w:vAlign w:val="center"/>
            <w:hideMark/>
          </w:tcPr>
          <w:p w14:paraId="61390BF3" w14:textId="77777777" w:rsidR="00745313" w:rsidRPr="006467CB" w:rsidRDefault="00745313" w:rsidP="00B90519">
            <w:r w:rsidRPr="006467CB">
              <w:rPr>
                <w:b/>
                <w:bCs/>
              </w:rPr>
              <w:t>3</w:t>
            </w:r>
          </w:p>
        </w:tc>
        <w:tc>
          <w:tcPr>
            <w:tcW w:w="0" w:type="auto"/>
            <w:vAlign w:val="center"/>
            <w:hideMark/>
          </w:tcPr>
          <w:p w14:paraId="648C47E9" w14:textId="77777777" w:rsidR="00745313" w:rsidRPr="006467CB" w:rsidRDefault="00745313" w:rsidP="00B90519">
            <w:r w:rsidRPr="006467CB">
              <w:t>Banana</w:t>
            </w:r>
          </w:p>
        </w:tc>
        <w:tc>
          <w:tcPr>
            <w:tcW w:w="0" w:type="auto"/>
            <w:vAlign w:val="center"/>
            <w:hideMark/>
          </w:tcPr>
          <w:p w14:paraId="74AF9F4A" w14:textId="77777777" w:rsidR="00745313" w:rsidRPr="006467CB" w:rsidRDefault="00745313" w:rsidP="00B90519">
            <w:r w:rsidRPr="006467CB">
              <w:t>$0.80</w:t>
            </w:r>
          </w:p>
        </w:tc>
        <w:tc>
          <w:tcPr>
            <w:tcW w:w="0" w:type="auto"/>
            <w:vAlign w:val="center"/>
            <w:hideMark/>
          </w:tcPr>
          <w:p w14:paraId="107EDE6F" w14:textId="77777777" w:rsidR="00745313" w:rsidRPr="006467CB" w:rsidRDefault="00745313" w:rsidP="00B90519">
            <w:r w:rsidRPr="006467CB">
              <w:t>30</w:t>
            </w:r>
          </w:p>
        </w:tc>
      </w:tr>
      <w:tr w:rsidR="00745313" w:rsidRPr="006467CB" w14:paraId="59F00043" w14:textId="77777777" w:rsidTr="00B90519">
        <w:trPr>
          <w:tblCellSpacing w:w="15" w:type="dxa"/>
        </w:trPr>
        <w:tc>
          <w:tcPr>
            <w:tcW w:w="0" w:type="auto"/>
            <w:vAlign w:val="center"/>
            <w:hideMark/>
          </w:tcPr>
          <w:p w14:paraId="10D0E3AE" w14:textId="77777777" w:rsidR="00745313" w:rsidRPr="006467CB" w:rsidRDefault="00745313" w:rsidP="00B90519">
            <w:r w:rsidRPr="006467CB">
              <w:rPr>
                <w:b/>
                <w:bCs/>
              </w:rPr>
              <w:t>4</w:t>
            </w:r>
          </w:p>
        </w:tc>
        <w:tc>
          <w:tcPr>
            <w:tcW w:w="0" w:type="auto"/>
            <w:vAlign w:val="center"/>
            <w:hideMark/>
          </w:tcPr>
          <w:p w14:paraId="38BB43AF" w14:textId="77777777" w:rsidR="00745313" w:rsidRPr="006467CB" w:rsidRDefault="00745313" w:rsidP="00B90519">
            <w:r w:rsidRPr="006467CB">
              <w:t>Orange</w:t>
            </w:r>
          </w:p>
        </w:tc>
        <w:tc>
          <w:tcPr>
            <w:tcW w:w="0" w:type="auto"/>
            <w:vAlign w:val="center"/>
            <w:hideMark/>
          </w:tcPr>
          <w:p w14:paraId="03205044" w14:textId="77777777" w:rsidR="00745313" w:rsidRPr="006467CB" w:rsidRDefault="00745313" w:rsidP="00B90519">
            <w:r w:rsidRPr="006467CB">
              <w:t>$1.50</w:t>
            </w:r>
          </w:p>
        </w:tc>
        <w:tc>
          <w:tcPr>
            <w:tcW w:w="0" w:type="auto"/>
            <w:vAlign w:val="center"/>
            <w:hideMark/>
          </w:tcPr>
          <w:p w14:paraId="09B40351" w14:textId="77777777" w:rsidR="00745313" w:rsidRPr="006467CB" w:rsidRDefault="00745313" w:rsidP="00B90519">
            <w:r w:rsidRPr="006467CB">
              <w:t>25</w:t>
            </w:r>
          </w:p>
        </w:tc>
      </w:tr>
      <w:tr w:rsidR="00745313" w:rsidRPr="006467CB" w14:paraId="17E26D3A" w14:textId="77777777" w:rsidTr="00B90519">
        <w:trPr>
          <w:tblCellSpacing w:w="15" w:type="dxa"/>
        </w:trPr>
        <w:tc>
          <w:tcPr>
            <w:tcW w:w="0" w:type="auto"/>
            <w:vAlign w:val="center"/>
            <w:hideMark/>
          </w:tcPr>
          <w:p w14:paraId="6746DFE6" w14:textId="77777777" w:rsidR="00745313" w:rsidRPr="006467CB" w:rsidRDefault="00745313" w:rsidP="00B90519">
            <w:r w:rsidRPr="006467CB">
              <w:rPr>
                <w:b/>
                <w:bCs/>
              </w:rPr>
              <w:t>5</w:t>
            </w:r>
          </w:p>
        </w:tc>
        <w:tc>
          <w:tcPr>
            <w:tcW w:w="0" w:type="auto"/>
            <w:vAlign w:val="center"/>
            <w:hideMark/>
          </w:tcPr>
          <w:p w14:paraId="250855BF" w14:textId="77777777" w:rsidR="00745313" w:rsidRPr="006467CB" w:rsidRDefault="00745313" w:rsidP="00B90519">
            <w:r w:rsidRPr="006467CB">
              <w:t>Grapes</w:t>
            </w:r>
          </w:p>
        </w:tc>
        <w:tc>
          <w:tcPr>
            <w:tcW w:w="0" w:type="auto"/>
            <w:vAlign w:val="center"/>
            <w:hideMark/>
          </w:tcPr>
          <w:p w14:paraId="4BCE3609" w14:textId="77777777" w:rsidR="00745313" w:rsidRPr="006467CB" w:rsidRDefault="00745313" w:rsidP="00B90519">
            <w:r w:rsidRPr="006467CB">
              <w:t>$2.00</w:t>
            </w:r>
          </w:p>
        </w:tc>
        <w:tc>
          <w:tcPr>
            <w:tcW w:w="0" w:type="auto"/>
            <w:vAlign w:val="center"/>
            <w:hideMark/>
          </w:tcPr>
          <w:p w14:paraId="40FBD335" w14:textId="77777777" w:rsidR="00745313" w:rsidRPr="006467CB" w:rsidRDefault="00745313" w:rsidP="00B90519">
            <w:r w:rsidRPr="006467CB">
              <w:t>40</w:t>
            </w:r>
          </w:p>
        </w:tc>
      </w:tr>
    </w:tbl>
    <w:p w14:paraId="6484FCCB" w14:textId="77777777" w:rsidR="00745313" w:rsidRPr="006467CB" w:rsidRDefault="00745313" w:rsidP="00745313">
      <w:r w:rsidRPr="006467CB">
        <w:t>Export to Sheets</w:t>
      </w:r>
    </w:p>
    <w:p w14:paraId="5CE2F6D3" w14:textId="77777777" w:rsidR="00745313" w:rsidRPr="006467CB" w:rsidRDefault="00745313" w:rsidP="00745313">
      <w:r w:rsidRPr="006467CB">
        <w:t>If you want to find the price of Bananas, you can use the INDEX function.</w:t>
      </w:r>
    </w:p>
    <w:p w14:paraId="0A23D8E5" w14:textId="77777777" w:rsidR="00745313" w:rsidRPr="006467CB" w:rsidRDefault="00745313" w:rsidP="00745313">
      <w:pPr>
        <w:numPr>
          <w:ilvl w:val="0"/>
          <w:numId w:val="2"/>
        </w:numPr>
      </w:pPr>
      <w:r w:rsidRPr="006467CB">
        <w:t xml:space="preserve">The array is the whole data range, </w:t>
      </w:r>
      <w:r w:rsidRPr="006467CB">
        <w:rPr>
          <w:b/>
          <w:bCs/>
        </w:rPr>
        <w:t>A2:C5</w:t>
      </w:r>
      <w:r w:rsidRPr="006467CB">
        <w:t>.</w:t>
      </w:r>
    </w:p>
    <w:p w14:paraId="1C446D4F" w14:textId="77777777" w:rsidR="00745313" w:rsidRPr="006467CB" w:rsidRDefault="00745313" w:rsidP="00745313">
      <w:pPr>
        <w:numPr>
          <w:ilvl w:val="0"/>
          <w:numId w:val="2"/>
        </w:numPr>
      </w:pPr>
      <w:r w:rsidRPr="006467CB">
        <w:t xml:space="preserve">"Banana" is in the </w:t>
      </w:r>
      <w:r w:rsidRPr="006467CB">
        <w:rPr>
          <w:b/>
          <w:bCs/>
        </w:rPr>
        <w:t>2nd row</w:t>
      </w:r>
      <w:r w:rsidRPr="006467CB">
        <w:t xml:space="preserve"> of this array. So, </w:t>
      </w:r>
      <w:proofErr w:type="spellStart"/>
      <w:r w:rsidRPr="006467CB">
        <w:t>row_num</w:t>
      </w:r>
      <w:proofErr w:type="spellEnd"/>
      <w:r w:rsidRPr="006467CB">
        <w:t xml:space="preserve"> is </w:t>
      </w:r>
      <w:r w:rsidRPr="006467CB">
        <w:rPr>
          <w:b/>
          <w:bCs/>
        </w:rPr>
        <w:t>2</w:t>
      </w:r>
      <w:r w:rsidRPr="006467CB">
        <w:t>.</w:t>
      </w:r>
    </w:p>
    <w:p w14:paraId="0822384F" w14:textId="77777777" w:rsidR="00745313" w:rsidRPr="006467CB" w:rsidRDefault="00745313" w:rsidP="00745313">
      <w:pPr>
        <w:numPr>
          <w:ilvl w:val="0"/>
          <w:numId w:val="2"/>
        </w:numPr>
      </w:pPr>
      <w:r w:rsidRPr="006467CB">
        <w:lastRenderedPageBreak/>
        <w:t xml:space="preserve">The "Price" is in the </w:t>
      </w:r>
      <w:r w:rsidRPr="006467CB">
        <w:rPr>
          <w:b/>
          <w:bCs/>
        </w:rPr>
        <w:t>2nd column</w:t>
      </w:r>
      <w:r w:rsidRPr="006467CB">
        <w:t xml:space="preserve"> of this array. So, </w:t>
      </w:r>
      <w:proofErr w:type="spellStart"/>
      <w:r w:rsidRPr="006467CB">
        <w:t>column_num</w:t>
      </w:r>
      <w:proofErr w:type="spellEnd"/>
      <w:r w:rsidRPr="006467CB">
        <w:t xml:space="preserve"> is </w:t>
      </w:r>
      <w:r w:rsidRPr="006467CB">
        <w:rPr>
          <w:b/>
          <w:bCs/>
        </w:rPr>
        <w:t>2</w:t>
      </w:r>
      <w:r w:rsidRPr="006467CB">
        <w:t>.</w:t>
      </w:r>
    </w:p>
    <w:p w14:paraId="23D6E28D" w14:textId="77777777" w:rsidR="00745313" w:rsidRPr="006467CB" w:rsidRDefault="00745313" w:rsidP="00745313">
      <w:r w:rsidRPr="006467CB">
        <w:t>Your formula would be: =</w:t>
      </w:r>
      <w:proofErr w:type="gramStart"/>
      <w:r w:rsidRPr="006467CB">
        <w:t>INDEX(</w:t>
      </w:r>
      <w:proofErr w:type="gramEnd"/>
      <w:r w:rsidRPr="006467CB">
        <w:t>A2:C5, 2, 2)</w:t>
      </w:r>
    </w:p>
    <w:p w14:paraId="05BE0960" w14:textId="77777777" w:rsidR="00745313" w:rsidRPr="006467CB" w:rsidRDefault="00745313" w:rsidP="00745313">
      <w:r w:rsidRPr="006467CB">
        <w:t xml:space="preserve">The result will be </w:t>
      </w:r>
      <w:r w:rsidRPr="006467CB">
        <w:rPr>
          <w:b/>
          <w:bCs/>
        </w:rPr>
        <w:t>$0.80</w:t>
      </w:r>
      <w:r w:rsidRPr="006467CB">
        <w:t>.</w:t>
      </w:r>
    </w:p>
    <w:p w14:paraId="667A6CA8" w14:textId="77777777" w:rsidR="00745313" w:rsidRDefault="00745313" w:rsidP="00745313">
      <w:pPr>
        <w:pStyle w:val="Heading1"/>
      </w:pPr>
      <w:r>
        <w:t>Documentation on match</w:t>
      </w:r>
    </w:p>
    <w:p w14:paraId="01A75F7F" w14:textId="77777777" w:rsidR="00745313" w:rsidRPr="006467CB" w:rsidRDefault="00745313" w:rsidP="00745313">
      <w:r w:rsidRPr="006467CB">
        <w:rPr>
          <w:b/>
          <w:bCs/>
        </w:rPr>
        <w:t>MATCH</w:t>
      </w:r>
      <w:r w:rsidRPr="006467CB">
        <w:t xml:space="preserve"> function as a simple search tool that tells you an item's position in a list. It doesn't return the item itself, but its location—for example, "the third item in the list."</w:t>
      </w:r>
    </w:p>
    <w:p w14:paraId="0D074549" w14:textId="77777777" w:rsidR="00745313" w:rsidRPr="006467CB" w:rsidRDefault="00745313" w:rsidP="00745313">
      <w:pPr>
        <w:rPr>
          <w:b/>
          <w:bCs/>
        </w:rPr>
      </w:pPr>
      <w:r w:rsidRPr="006467CB">
        <w:rPr>
          <w:b/>
          <w:bCs/>
        </w:rPr>
        <w:t>Basic Syntax</w:t>
      </w:r>
    </w:p>
    <w:p w14:paraId="6AF9B332" w14:textId="77777777" w:rsidR="00745313" w:rsidRPr="006467CB" w:rsidRDefault="00745313" w:rsidP="00745313">
      <w:r w:rsidRPr="006467CB">
        <w:t>The MATCH function has this syntax:</w:t>
      </w:r>
    </w:p>
    <w:p w14:paraId="085C7AEB" w14:textId="77777777" w:rsidR="00745313" w:rsidRPr="006467CB" w:rsidRDefault="00745313" w:rsidP="00745313">
      <w:r w:rsidRPr="006467CB">
        <w:t>=</w:t>
      </w:r>
      <w:proofErr w:type="gramStart"/>
      <w:r w:rsidRPr="006467CB">
        <w:t>MATCH(</w:t>
      </w:r>
      <w:proofErr w:type="spellStart"/>
      <w:proofErr w:type="gramEnd"/>
      <w:r w:rsidRPr="006467CB">
        <w:t>lookup_value</w:t>
      </w:r>
      <w:proofErr w:type="spellEnd"/>
      <w:r w:rsidRPr="006467CB">
        <w:t xml:space="preserve">, </w:t>
      </w:r>
      <w:proofErr w:type="spellStart"/>
      <w:r w:rsidRPr="006467CB">
        <w:t>lookup_array</w:t>
      </w:r>
      <w:proofErr w:type="spellEnd"/>
      <w:r w:rsidRPr="006467CB">
        <w:t>, [</w:t>
      </w:r>
      <w:proofErr w:type="spellStart"/>
      <w:r w:rsidRPr="006467CB">
        <w:t>match_type</w:t>
      </w:r>
      <w:proofErr w:type="spellEnd"/>
      <w:r w:rsidRPr="006467CB">
        <w:t>])</w:t>
      </w:r>
    </w:p>
    <w:p w14:paraId="5EE43AE6" w14:textId="77777777" w:rsidR="00745313" w:rsidRPr="006467CB" w:rsidRDefault="00745313" w:rsidP="00745313">
      <w:pPr>
        <w:numPr>
          <w:ilvl w:val="0"/>
          <w:numId w:val="3"/>
        </w:numPr>
      </w:pPr>
      <w:proofErr w:type="spellStart"/>
      <w:r w:rsidRPr="006467CB">
        <w:rPr>
          <w:b/>
          <w:bCs/>
        </w:rPr>
        <w:t>lookup_value</w:t>
      </w:r>
      <w:proofErr w:type="spellEnd"/>
      <w:r w:rsidRPr="006467CB">
        <w:t>: The item you're looking for. This can be text in quotes (e.g., "Banana") or a cell reference (e.g., A5).</w:t>
      </w:r>
    </w:p>
    <w:p w14:paraId="74B465DD" w14:textId="77777777" w:rsidR="00745313" w:rsidRPr="006467CB" w:rsidRDefault="00745313" w:rsidP="00745313">
      <w:pPr>
        <w:numPr>
          <w:ilvl w:val="0"/>
          <w:numId w:val="3"/>
        </w:numPr>
      </w:pPr>
      <w:proofErr w:type="spellStart"/>
      <w:r w:rsidRPr="006467CB">
        <w:rPr>
          <w:b/>
          <w:bCs/>
        </w:rPr>
        <w:t>lookup_array</w:t>
      </w:r>
      <w:proofErr w:type="spellEnd"/>
      <w:r w:rsidRPr="006467CB">
        <w:t>: This is the single row or single column where you want to search. You can't use a whole table.</w:t>
      </w:r>
    </w:p>
    <w:p w14:paraId="47B4C718" w14:textId="77777777" w:rsidR="00745313" w:rsidRPr="006467CB" w:rsidRDefault="00745313" w:rsidP="00745313">
      <w:pPr>
        <w:numPr>
          <w:ilvl w:val="0"/>
          <w:numId w:val="3"/>
        </w:numPr>
      </w:pPr>
      <w:r w:rsidRPr="006467CB">
        <w:rPr>
          <w:b/>
          <w:bCs/>
        </w:rPr>
        <w:t>[</w:t>
      </w:r>
      <w:proofErr w:type="spellStart"/>
      <w:r w:rsidRPr="006467CB">
        <w:rPr>
          <w:b/>
          <w:bCs/>
        </w:rPr>
        <w:t>match_type</w:t>
      </w:r>
      <w:proofErr w:type="spellEnd"/>
      <w:r w:rsidRPr="006467CB">
        <w:rPr>
          <w:b/>
          <w:bCs/>
        </w:rPr>
        <w:t>]</w:t>
      </w:r>
      <w:r w:rsidRPr="006467CB">
        <w:t>: This is optional, but it's very important. It tells Excel how to search for the value.</w:t>
      </w:r>
    </w:p>
    <w:p w14:paraId="7D46CEA3" w14:textId="77777777" w:rsidR="00745313" w:rsidRPr="006467CB" w:rsidRDefault="00745313" w:rsidP="00745313">
      <w:pPr>
        <w:numPr>
          <w:ilvl w:val="1"/>
          <w:numId w:val="3"/>
        </w:numPr>
      </w:pPr>
      <w:r w:rsidRPr="006467CB">
        <w:rPr>
          <w:b/>
          <w:bCs/>
        </w:rPr>
        <w:t>0 (zero)</w:t>
      </w:r>
      <w:r w:rsidRPr="006467CB">
        <w:t xml:space="preserve">: This is the most common and recommended option for beginners. It finds an </w:t>
      </w:r>
      <w:r w:rsidRPr="006467CB">
        <w:rPr>
          <w:b/>
          <w:bCs/>
        </w:rPr>
        <w:t>exact match</w:t>
      </w:r>
      <w:r w:rsidRPr="006467CB">
        <w:t>. The data in your list doesn't need to be sorted.</w:t>
      </w:r>
    </w:p>
    <w:p w14:paraId="20724B23" w14:textId="77777777" w:rsidR="00745313" w:rsidRPr="006467CB" w:rsidRDefault="00745313" w:rsidP="00745313">
      <w:pPr>
        <w:numPr>
          <w:ilvl w:val="1"/>
          <w:numId w:val="3"/>
        </w:numPr>
      </w:pPr>
      <w:r w:rsidRPr="006467CB">
        <w:rPr>
          <w:b/>
          <w:bCs/>
        </w:rPr>
        <w:t>1</w:t>
      </w:r>
      <w:r w:rsidRPr="006467CB">
        <w:t xml:space="preserve"> (or omitted): Finds the largest value that is less than or equal to the </w:t>
      </w:r>
      <w:proofErr w:type="spellStart"/>
      <w:r w:rsidRPr="006467CB">
        <w:t>lookup_value</w:t>
      </w:r>
      <w:proofErr w:type="spellEnd"/>
      <w:r w:rsidRPr="006467CB">
        <w:t xml:space="preserve">. Your list </w:t>
      </w:r>
      <w:r w:rsidRPr="006467CB">
        <w:rPr>
          <w:b/>
          <w:bCs/>
        </w:rPr>
        <w:t>must</w:t>
      </w:r>
      <w:r w:rsidRPr="006467CB">
        <w:t xml:space="preserve"> be sorted in ascending order.</w:t>
      </w:r>
    </w:p>
    <w:p w14:paraId="5BB9445F" w14:textId="77777777" w:rsidR="00745313" w:rsidRPr="006467CB" w:rsidRDefault="00745313" w:rsidP="00745313">
      <w:pPr>
        <w:numPr>
          <w:ilvl w:val="1"/>
          <w:numId w:val="3"/>
        </w:numPr>
      </w:pPr>
      <w:r w:rsidRPr="006467CB">
        <w:rPr>
          <w:b/>
          <w:bCs/>
        </w:rPr>
        <w:t>-1</w:t>
      </w:r>
      <w:r w:rsidRPr="006467CB">
        <w:t xml:space="preserve">: Finds the smallest value that is greater than or equal to the </w:t>
      </w:r>
      <w:proofErr w:type="spellStart"/>
      <w:r w:rsidRPr="006467CB">
        <w:t>lookup_value</w:t>
      </w:r>
      <w:proofErr w:type="spellEnd"/>
      <w:r w:rsidRPr="006467CB">
        <w:t xml:space="preserve">. Your list </w:t>
      </w:r>
      <w:r w:rsidRPr="006467CB">
        <w:rPr>
          <w:b/>
          <w:bCs/>
        </w:rPr>
        <w:t>must</w:t>
      </w:r>
      <w:r w:rsidRPr="006467CB">
        <w:t xml:space="preserve"> be sorted in descending order.</w:t>
      </w:r>
    </w:p>
    <w:p w14:paraId="6D80D55D" w14:textId="77777777" w:rsidR="00745313" w:rsidRPr="006467CB" w:rsidRDefault="00745313" w:rsidP="00745313">
      <w:r>
        <w:pict w14:anchorId="6DE25463">
          <v:rect id="_x0000_i1026" style="width:0;height:1.5pt" o:hralign="center" o:hrstd="t" o:hr="t" fillcolor="#a0a0a0" stroked="f"/>
        </w:pict>
      </w:r>
    </w:p>
    <w:p w14:paraId="02863D5C" w14:textId="77777777" w:rsidR="00745313" w:rsidRPr="006467CB" w:rsidRDefault="00745313" w:rsidP="00745313">
      <w:pPr>
        <w:rPr>
          <w:b/>
          <w:bCs/>
        </w:rPr>
      </w:pPr>
      <w:r w:rsidRPr="006467CB">
        <w:rPr>
          <w:b/>
          <w:bCs/>
        </w:rPr>
        <w:t>Simple Example</w:t>
      </w:r>
    </w:p>
    <w:p w14:paraId="72ECAD8A" w14:textId="77777777" w:rsidR="00745313" w:rsidRPr="006467CB" w:rsidRDefault="00745313" w:rsidP="00745313">
      <w:r w:rsidRPr="006467CB">
        <w:t>Let's use a list of names to find a person's position in the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
        <w:gridCol w:w="673"/>
      </w:tblGrid>
      <w:tr w:rsidR="00745313" w:rsidRPr="006467CB" w14:paraId="4ED77604" w14:textId="77777777" w:rsidTr="00B90519">
        <w:trPr>
          <w:tblHeader/>
          <w:tblCellSpacing w:w="15" w:type="dxa"/>
        </w:trPr>
        <w:tc>
          <w:tcPr>
            <w:tcW w:w="0" w:type="auto"/>
            <w:vAlign w:val="center"/>
            <w:hideMark/>
          </w:tcPr>
          <w:p w14:paraId="7CCA6D09" w14:textId="77777777" w:rsidR="00745313" w:rsidRPr="006467CB" w:rsidRDefault="00745313" w:rsidP="00B90519"/>
        </w:tc>
        <w:tc>
          <w:tcPr>
            <w:tcW w:w="0" w:type="auto"/>
            <w:vAlign w:val="center"/>
            <w:hideMark/>
          </w:tcPr>
          <w:p w14:paraId="7CC5E462" w14:textId="77777777" w:rsidR="00745313" w:rsidRPr="006467CB" w:rsidRDefault="00745313" w:rsidP="00B90519">
            <w:r w:rsidRPr="006467CB">
              <w:rPr>
                <w:b/>
                <w:bCs/>
              </w:rPr>
              <w:t>A</w:t>
            </w:r>
          </w:p>
        </w:tc>
      </w:tr>
      <w:tr w:rsidR="00745313" w:rsidRPr="006467CB" w14:paraId="19928335" w14:textId="77777777" w:rsidTr="00B90519">
        <w:trPr>
          <w:tblCellSpacing w:w="15" w:type="dxa"/>
        </w:trPr>
        <w:tc>
          <w:tcPr>
            <w:tcW w:w="0" w:type="auto"/>
            <w:vAlign w:val="center"/>
            <w:hideMark/>
          </w:tcPr>
          <w:p w14:paraId="3AD75F61" w14:textId="77777777" w:rsidR="00745313" w:rsidRPr="006467CB" w:rsidRDefault="00745313" w:rsidP="00B90519">
            <w:r w:rsidRPr="006467CB">
              <w:rPr>
                <w:b/>
                <w:bCs/>
              </w:rPr>
              <w:t>1</w:t>
            </w:r>
          </w:p>
        </w:tc>
        <w:tc>
          <w:tcPr>
            <w:tcW w:w="0" w:type="auto"/>
            <w:vAlign w:val="center"/>
            <w:hideMark/>
          </w:tcPr>
          <w:p w14:paraId="7372E39A" w14:textId="77777777" w:rsidR="00745313" w:rsidRPr="006467CB" w:rsidRDefault="00745313" w:rsidP="00B90519">
            <w:r w:rsidRPr="006467CB">
              <w:t>Sarah</w:t>
            </w:r>
          </w:p>
        </w:tc>
      </w:tr>
      <w:tr w:rsidR="00745313" w:rsidRPr="006467CB" w14:paraId="5BBED7BD" w14:textId="77777777" w:rsidTr="00B90519">
        <w:trPr>
          <w:tblCellSpacing w:w="15" w:type="dxa"/>
        </w:trPr>
        <w:tc>
          <w:tcPr>
            <w:tcW w:w="0" w:type="auto"/>
            <w:vAlign w:val="center"/>
            <w:hideMark/>
          </w:tcPr>
          <w:p w14:paraId="24C05043" w14:textId="77777777" w:rsidR="00745313" w:rsidRPr="006467CB" w:rsidRDefault="00745313" w:rsidP="00B90519">
            <w:r w:rsidRPr="006467CB">
              <w:rPr>
                <w:b/>
                <w:bCs/>
              </w:rPr>
              <w:t>2</w:t>
            </w:r>
          </w:p>
        </w:tc>
        <w:tc>
          <w:tcPr>
            <w:tcW w:w="0" w:type="auto"/>
            <w:vAlign w:val="center"/>
            <w:hideMark/>
          </w:tcPr>
          <w:p w14:paraId="00D3E32D" w14:textId="77777777" w:rsidR="00745313" w:rsidRPr="006467CB" w:rsidRDefault="00745313" w:rsidP="00B90519">
            <w:r w:rsidRPr="006467CB">
              <w:t>Mike</w:t>
            </w:r>
          </w:p>
        </w:tc>
      </w:tr>
      <w:tr w:rsidR="00745313" w:rsidRPr="006467CB" w14:paraId="2275FDB5" w14:textId="77777777" w:rsidTr="00B90519">
        <w:trPr>
          <w:tblCellSpacing w:w="15" w:type="dxa"/>
        </w:trPr>
        <w:tc>
          <w:tcPr>
            <w:tcW w:w="0" w:type="auto"/>
            <w:vAlign w:val="center"/>
            <w:hideMark/>
          </w:tcPr>
          <w:p w14:paraId="436755D0" w14:textId="77777777" w:rsidR="00745313" w:rsidRPr="006467CB" w:rsidRDefault="00745313" w:rsidP="00B90519">
            <w:r w:rsidRPr="006467CB">
              <w:rPr>
                <w:b/>
                <w:bCs/>
              </w:rPr>
              <w:t>3</w:t>
            </w:r>
          </w:p>
        </w:tc>
        <w:tc>
          <w:tcPr>
            <w:tcW w:w="0" w:type="auto"/>
            <w:vAlign w:val="center"/>
            <w:hideMark/>
          </w:tcPr>
          <w:p w14:paraId="6E53DDEF" w14:textId="77777777" w:rsidR="00745313" w:rsidRPr="006467CB" w:rsidRDefault="00745313" w:rsidP="00B90519">
            <w:r w:rsidRPr="006467CB">
              <w:t>Jane</w:t>
            </w:r>
          </w:p>
        </w:tc>
      </w:tr>
      <w:tr w:rsidR="00745313" w:rsidRPr="006467CB" w14:paraId="1E2E32FC" w14:textId="77777777" w:rsidTr="00B90519">
        <w:trPr>
          <w:tblCellSpacing w:w="15" w:type="dxa"/>
        </w:trPr>
        <w:tc>
          <w:tcPr>
            <w:tcW w:w="0" w:type="auto"/>
            <w:vAlign w:val="center"/>
            <w:hideMark/>
          </w:tcPr>
          <w:p w14:paraId="2392C12D" w14:textId="77777777" w:rsidR="00745313" w:rsidRPr="006467CB" w:rsidRDefault="00745313" w:rsidP="00B90519">
            <w:r w:rsidRPr="006467CB">
              <w:rPr>
                <w:b/>
                <w:bCs/>
              </w:rPr>
              <w:lastRenderedPageBreak/>
              <w:t>4</w:t>
            </w:r>
          </w:p>
        </w:tc>
        <w:tc>
          <w:tcPr>
            <w:tcW w:w="0" w:type="auto"/>
            <w:vAlign w:val="center"/>
            <w:hideMark/>
          </w:tcPr>
          <w:p w14:paraId="5009AC92" w14:textId="77777777" w:rsidR="00745313" w:rsidRPr="006467CB" w:rsidRDefault="00745313" w:rsidP="00B90519">
            <w:r w:rsidRPr="006467CB">
              <w:t>David</w:t>
            </w:r>
          </w:p>
        </w:tc>
      </w:tr>
    </w:tbl>
    <w:p w14:paraId="6D66AE22" w14:textId="77777777" w:rsidR="00745313" w:rsidRPr="006467CB" w:rsidRDefault="00745313" w:rsidP="00745313">
      <w:r w:rsidRPr="006467CB">
        <w:t>Export to Sheets</w:t>
      </w:r>
    </w:p>
    <w:p w14:paraId="17333E39" w14:textId="77777777" w:rsidR="00745313" w:rsidRPr="006467CB" w:rsidRDefault="00745313" w:rsidP="00745313">
      <w:r w:rsidRPr="006467CB">
        <w:t>If you want to find the position of "Jane" in this list, your formula would be:</w:t>
      </w:r>
    </w:p>
    <w:p w14:paraId="23E6CB87" w14:textId="77777777" w:rsidR="00745313" w:rsidRPr="006467CB" w:rsidRDefault="00745313" w:rsidP="00745313">
      <w:r w:rsidRPr="006467CB">
        <w:t>=</w:t>
      </w:r>
      <w:proofErr w:type="gramStart"/>
      <w:r w:rsidRPr="006467CB">
        <w:t>MATCH(</w:t>
      </w:r>
      <w:proofErr w:type="gramEnd"/>
      <w:r w:rsidRPr="006467CB">
        <w:t>"Jane", A1:A4, 0)</w:t>
      </w:r>
    </w:p>
    <w:p w14:paraId="681AC412" w14:textId="77777777" w:rsidR="00745313" w:rsidRPr="006467CB" w:rsidRDefault="00745313" w:rsidP="00745313">
      <w:pPr>
        <w:numPr>
          <w:ilvl w:val="0"/>
          <w:numId w:val="4"/>
        </w:numPr>
      </w:pPr>
      <w:r w:rsidRPr="006467CB">
        <w:t xml:space="preserve">The </w:t>
      </w:r>
      <w:proofErr w:type="spellStart"/>
      <w:r w:rsidRPr="006467CB">
        <w:t>lookup_value</w:t>
      </w:r>
      <w:proofErr w:type="spellEnd"/>
      <w:r w:rsidRPr="006467CB">
        <w:t xml:space="preserve"> is "Jane".</w:t>
      </w:r>
    </w:p>
    <w:p w14:paraId="65E0D20F" w14:textId="77777777" w:rsidR="00745313" w:rsidRPr="006467CB" w:rsidRDefault="00745313" w:rsidP="00745313">
      <w:pPr>
        <w:numPr>
          <w:ilvl w:val="0"/>
          <w:numId w:val="4"/>
        </w:numPr>
      </w:pPr>
      <w:r w:rsidRPr="006467CB">
        <w:t xml:space="preserve">The </w:t>
      </w:r>
      <w:proofErr w:type="spellStart"/>
      <w:r w:rsidRPr="006467CB">
        <w:t>lookup_array</w:t>
      </w:r>
      <w:proofErr w:type="spellEnd"/>
      <w:r w:rsidRPr="006467CB">
        <w:t xml:space="preserve"> is the range </w:t>
      </w:r>
      <w:r w:rsidRPr="006467CB">
        <w:rPr>
          <w:b/>
          <w:bCs/>
        </w:rPr>
        <w:t>A1:A4</w:t>
      </w:r>
      <w:r w:rsidRPr="006467CB">
        <w:t>.</w:t>
      </w:r>
    </w:p>
    <w:p w14:paraId="7CE77C63" w14:textId="77777777" w:rsidR="00745313" w:rsidRPr="006467CB" w:rsidRDefault="00745313" w:rsidP="00745313">
      <w:pPr>
        <w:numPr>
          <w:ilvl w:val="0"/>
          <w:numId w:val="4"/>
        </w:numPr>
      </w:pPr>
      <w:r w:rsidRPr="006467CB">
        <w:t xml:space="preserve">The </w:t>
      </w:r>
      <w:proofErr w:type="spellStart"/>
      <w:r w:rsidRPr="006467CB">
        <w:t>match_type</w:t>
      </w:r>
      <w:proofErr w:type="spellEnd"/>
      <w:r w:rsidRPr="006467CB">
        <w:t xml:space="preserve"> is </w:t>
      </w:r>
      <w:r w:rsidRPr="006467CB">
        <w:rPr>
          <w:b/>
          <w:bCs/>
        </w:rPr>
        <w:t>0</w:t>
      </w:r>
      <w:r w:rsidRPr="006467CB">
        <w:t xml:space="preserve"> to ensure an exact match.</w:t>
      </w:r>
    </w:p>
    <w:p w14:paraId="579BD43B" w14:textId="77777777" w:rsidR="00745313" w:rsidRPr="006467CB" w:rsidRDefault="00745313" w:rsidP="00745313">
      <w:r w:rsidRPr="006467CB">
        <w:t xml:space="preserve">The formula will return </w:t>
      </w:r>
      <w:r w:rsidRPr="006467CB">
        <w:rPr>
          <w:b/>
          <w:bCs/>
        </w:rPr>
        <w:t>3</w:t>
      </w:r>
      <w:r w:rsidRPr="006467CB">
        <w:t>, because "Jane" is the third item in the list.</w:t>
      </w:r>
    </w:p>
    <w:p w14:paraId="1029B56D" w14:textId="77777777" w:rsidR="00745313" w:rsidRDefault="00745313" w:rsidP="00745313">
      <w:pPr>
        <w:pStyle w:val="Heading1"/>
      </w:pPr>
      <w:r>
        <w:t>Documentation on index-match</w:t>
      </w:r>
    </w:p>
    <w:p w14:paraId="2B21CFD8" w14:textId="77777777" w:rsidR="00745313" w:rsidRPr="006467CB" w:rsidRDefault="00745313" w:rsidP="00745313">
      <w:r w:rsidRPr="006467CB">
        <w:t xml:space="preserve">INDEX-MATCH is a powerful and very popular combination of two Excel functions that, when used together, can look up data more flexibly and efficiently than VLOOKUP. Think of it as a two-step process: </w:t>
      </w:r>
      <w:r w:rsidRPr="006467CB">
        <w:rPr>
          <w:b/>
          <w:bCs/>
        </w:rPr>
        <w:t>MATCH</w:t>
      </w:r>
      <w:r w:rsidRPr="006467CB">
        <w:t xml:space="preserve"> finds the position, and then </w:t>
      </w:r>
      <w:r w:rsidRPr="006467CB">
        <w:rPr>
          <w:b/>
          <w:bCs/>
        </w:rPr>
        <w:t>INDEX</w:t>
      </w:r>
      <w:r w:rsidRPr="006467CB">
        <w:t xml:space="preserve"> gets the item at that position.</w:t>
      </w:r>
    </w:p>
    <w:p w14:paraId="4B2F629E" w14:textId="77777777" w:rsidR="00745313" w:rsidRPr="006467CB" w:rsidRDefault="00745313" w:rsidP="00745313">
      <w:pPr>
        <w:rPr>
          <w:b/>
          <w:bCs/>
        </w:rPr>
      </w:pPr>
      <w:r w:rsidRPr="006467CB">
        <w:rPr>
          <w:b/>
          <w:bCs/>
        </w:rPr>
        <w:t>Why use INDEX-MATCH?</w:t>
      </w:r>
    </w:p>
    <w:p w14:paraId="73E7165F" w14:textId="77777777" w:rsidR="00745313" w:rsidRPr="006467CB" w:rsidRDefault="00745313" w:rsidP="00745313">
      <w:r w:rsidRPr="006467CB">
        <w:t xml:space="preserve">Most beginners learn VLOOKUP first, but it has a major limitation: it can only look for data to the </w:t>
      </w:r>
      <w:r w:rsidRPr="006467CB">
        <w:rPr>
          <w:b/>
          <w:bCs/>
        </w:rPr>
        <w:t>right</w:t>
      </w:r>
      <w:r w:rsidRPr="006467CB">
        <w:t xml:space="preserve"> of your lookup column. INDEX-MATCH overcomes this limitation, allowing you to search for data anywhere in your table.</w:t>
      </w:r>
    </w:p>
    <w:p w14:paraId="03522597" w14:textId="77777777" w:rsidR="00745313" w:rsidRPr="006467CB" w:rsidRDefault="00745313" w:rsidP="00745313">
      <w:pPr>
        <w:rPr>
          <w:b/>
          <w:bCs/>
        </w:rPr>
      </w:pPr>
      <w:r w:rsidRPr="006467CB">
        <w:rPr>
          <w:b/>
          <w:bCs/>
        </w:rPr>
        <w:t>The Formula in Two Simple Steps</w:t>
      </w:r>
    </w:p>
    <w:p w14:paraId="0178B4B4" w14:textId="77777777" w:rsidR="00745313" w:rsidRPr="006467CB" w:rsidRDefault="00745313" w:rsidP="00745313">
      <w:r w:rsidRPr="006467CB">
        <w:t xml:space="preserve">The basic idea is to nest the MATCH function inside the INDEX function. The MATCH function finds the </w:t>
      </w:r>
      <w:r w:rsidRPr="006467CB">
        <w:rPr>
          <w:b/>
          <w:bCs/>
        </w:rPr>
        <w:t>row number</w:t>
      </w:r>
      <w:r w:rsidRPr="006467CB">
        <w:t>, which is then used by INDEX to return the value.</w:t>
      </w:r>
    </w:p>
    <w:p w14:paraId="0EB8FC44" w14:textId="77777777" w:rsidR="00745313" w:rsidRPr="006467CB" w:rsidRDefault="00745313" w:rsidP="00745313">
      <w:r w:rsidRPr="006467CB">
        <w:t>The formula looks like this:</w:t>
      </w:r>
    </w:p>
    <w:p w14:paraId="69B280E1" w14:textId="77777777" w:rsidR="00745313" w:rsidRPr="006467CB" w:rsidRDefault="00745313" w:rsidP="00745313">
      <w:r w:rsidRPr="006467CB">
        <w:t>=</w:t>
      </w:r>
      <w:proofErr w:type="gramStart"/>
      <w:r w:rsidRPr="006467CB">
        <w:t>INDEX(</w:t>
      </w:r>
      <w:proofErr w:type="spellStart"/>
      <w:proofErr w:type="gramEnd"/>
      <w:r w:rsidRPr="006467CB">
        <w:t>data_to_return</w:t>
      </w:r>
      <w:proofErr w:type="spellEnd"/>
      <w:r w:rsidRPr="006467CB">
        <w:t>, MATCH(</w:t>
      </w:r>
      <w:proofErr w:type="spellStart"/>
      <w:r w:rsidRPr="006467CB">
        <w:t>lookup_value</w:t>
      </w:r>
      <w:proofErr w:type="spellEnd"/>
      <w:r w:rsidRPr="006467CB">
        <w:t xml:space="preserve">, </w:t>
      </w:r>
      <w:proofErr w:type="spellStart"/>
      <w:r w:rsidRPr="006467CB">
        <w:t>lookup_column</w:t>
      </w:r>
      <w:proofErr w:type="spellEnd"/>
      <w:r w:rsidRPr="006467CB">
        <w:t>, 0))</w:t>
      </w:r>
    </w:p>
    <w:p w14:paraId="0007300F" w14:textId="77777777" w:rsidR="00745313" w:rsidRPr="006467CB" w:rsidRDefault="00745313" w:rsidP="00745313">
      <w:pPr>
        <w:numPr>
          <w:ilvl w:val="0"/>
          <w:numId w:val="5"/>
        </w:numPr>
      </w:pPr>
      <w:proofErr w:type="gramStart"/>
      <w:r w:rsidRPr="006467CB">
        <w:rPr>
          <w:b/>
          <w:bCs/>
        </w:rPr>
        <w:t>MATCH(</w:t>
      </w:r>
      <w:proofErr w:type="spellStart"/>
      <w:proofErr w:type="gramEnd"/>
      <w:r w:rsidRPr="006467CB">
        <w:rPr>
          <w:b/>
          <w:bCs/>
        </w:rPr>
        <w:t>lookup_value</w:t>
      </w:r>
      <w:proofErr w:type="spellEnd"/>
      <w:r w:rsidRPr="006467CB">
        <w:rPr>
          <w:b/>
          <w:bCs/>
        </w:rPr>
        <w:t xml:space="preserve">, </w:t>
      </w:r>
      <w:proofErr w:type="spellStart"/>
      <w:r w:rsidRPr="006467CB">
        <w:rPr>
          <w:b/>
          <w:bCs/>
        </w:rPr>
        <w:t>lookup_column</w:t>
      </w:r>
      <w:proofErr w:type="spellEnd"/>
      <w:r w:rsidRPr="006467CB">
        <w:rPr>
          <w:b/>
          <w:bCs/>
        </w:rPr>
        <w:t>, 0)</w:t>
      </w:r>
      <w:r w:rsidRPr="006467CB">
        <w:t xml:space="preserve">: This part of the formula runs first. It finds the position of your </w:t>
      </w:r>
      <w:proofErr w:type="spellStart"/>
      <w:r w:rsidRPr="006467CB">
        <w:t>lookup_value</w:t>
      </w:r>
      <w:proofErr w:type="spellEnd"/>
      <w:r w:rsidRPr="006467CB">
        <w:t xml:space="preserve"> within a single column (</w:t>
      </w:r>
      <w:proofErr w:type="spellStart"/>
      <w:r w:rsidRPr="006467CB">
        <w:t>lookup_column</w:t>
      </w:r>
      <w:proofErr w:type="spellEnd"/>
      <w:r w:rsidRPr="006467CB">
        <w:t xml:space="preserve">). The 0 at the end ensures an </w:t>
      </w:r>
      <w:r w:rsidRPr="006467CB">
        <w:rPr>
          <w:b/>
          <w:bCs/>
        </w:rPr>
        <w:t>exact match</w:t>
      </w:r>
      <w:r w:rsidRPr="006467CB">
        <w:t>. The result of this part is a number—the row position.</w:t>
      </w:r>
    </w:p>
    <w:p w14:paraId="2ECB5FDB" w14:textId="77777777" w:rsidR="00745313" w:rsidRPr="006467CB" w:rsidRDefault="00745313" w:rsidP="00745313">
      <w:pPr>
        <w:numPr>
          <w:ilvl w:val="0"/>
          <w:numId w:val="5"/>
        </w:numPr>
      </w:pPr>
      <w:proofErr w:type="gramStart"/>
      <w:r w:rsidRPr="006467CB">
        <w:rPr>
          <w:b/>
          <w:bCs/>
        </w:rPr>
        <w:t>INDEX(</w:t>
      </w:r>
      <w:proofErr w:type="spellStart"/>
      <w:proofErr w:type="gramEnd"/>
      <w:r w:rsidRPr="006467CB">
        <w:rPr>
          <w:b/>
          <w:bCs/>
        </w:rPr>
        <w:t>data_to_return</w:t>
      </w:r>
      <w:proofErr w:type="spellEnd"/>
      <w:r w:rsidRPr="006467CB">
        <w:rPr>
          <w:b/>
          <w:bCs/>
        </w:rPr>
        <w:t>, [result from MATCH])</w:t>
      </w:r>
      <w:r w:rsidRPr="006467CB">
        <w:t xml:space="preserve">: The INDEX function then uses the row number returned by MATCH to go to the correct row in your </w:t>
      </w:r>
      <w:proofErr w:type="spellStart"/>
      <w:r w:rsidRPr="006467CB">
        <w:t>data_to_return</w:t>
      </w:r>
      <w:proofErr w:type="spellEnd"/>
      <w:r w:rsidRPr="006467CB">
        <w:t xml:space="preserve"> column and gets the value from that cell.</w:t>
      </w:r>
    </w:p>
    <w:p w14:paraId="4B291513" w14:textId="77777777" w:rsidR="00745313" w:rsidRPr="006467CB" w:rsidRDefault="00745313" w:rsidP="00745313">
      <w:r w:rsidRPr="006467CB">
        <w:lastRenderedPageBreak/>
        <w:t>&lt;</w:t>
      </w:r>
      <w:proofErr w:type="spellStart"/>
      <w:r w:rsidRPr="006467CB">
        <w:t>br</w:t>
      </w:r>
      <w:proofErr w:type="spellEnd"/>
      <w:r w:rsidRPr="006467CB">
        <w:t>&gt;</w:t>
      </w:r>
    </w:p>
    <w:p w14:paraId="021A4A14" w14:textId="77777777" w:rsidR="00745313" w:rsidRPr="006467CB" w:rsidRDefault="00745313" w:rsidP="00745313">
      <w:r>
        <w:pict w14:anchorId="1ECC3F92">
          <v:rect id="_x0000_i1027" style="width:0;height:1.5pt" o:hralign="center" o:hrstd="t" o:hr="t" fillcolor="#a0a0a0" stroked="f"/>
        </w:pict>
      </w:r>
    </w:p>
    <w:p w14:paraId="4598A261" w14:textId="77777777" w:rsidR="00745313" w:rsidRPr="006467CB" w:rsidRDefault="00745313" w:rsidP="00745313">
      <w:pPr>
        <w:rPr>
          <w:b/>
          <w:bCs/>
        </w:rPr>
      </w:pPr>
      <w:r w:rsidRPr="006467CB">
        <w:rPr>
          <w:b/>
          <w:bCs/>
        </w:rPr>
        <w:t>Example Walkthrough</w:t>
      </w:r>
    </w:p>
    <w:p w14:paraId="0B9A372A" w14:textId="77777777" w:rsidR="00745313" w:rsidRPr="006467CB" w:rsidRDefault="00745313" w:rsidP="00745313">
      <w:r w:rsidRPr="006467CB">
        <w:t xml:space="preserve">Let's use a simple example to see this in action. Imagine a table where you want to find the </w:t>
      </w:r>
      <w:r w:rsidRPr="006467CB">
        <w:rPr>
          <w:b/>
          <w:bCs/>
        </w:rPr>
        <w:t>"ID"</w:t>
      </w:r>
      <w:r w:rsidRPr="006467CB">
        <w:t xml:space="preserve"> for a specific </w:t>
      </w:r>
      <w:r w:rsidRPr="006467CB">
        <w:rPr>
          <w:b/>
          <w:bCs/>
        </w:rPr>
        <w:t>"Name"</w:t>
      </w:r>
      <w:r w:rsidRPr="006467CB">
        <w:t>. The "ID" is to the left of the "Name"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
        <w:gridCol w:w="445"/>
        <w:gridCol w:w="689"/>
        <w:gridCol w:w="1326"/>
      </w:tblGrid>
      <w:tr w:rsidR="00745313" w:rsidRPr="006467CB" w14:paraId="12ECD132" w14:textId="77777777" w:rsidTr="00B90519">
        <w:trPr>
          <w:tblHeader/>
          <w:tblCellSpacing w:w="15" w:type="dxa"/>
        </w:trPr>
        <w:tc>
          <w:tcPr>
            <w:tcW w:w="0" w:type="auto"/>
            <w:vAlign w:val="center"/>
            <w:hideMark/>
          </w:tcPr>
          <w:p w14:paraId="3642FB28" w14:textId="77777777" w:rsidR="00745313" w:rsidRPr="006467CB" w:rsidRDefault="00745313" w:rsidP="00B90519"/>
        </w:tc>
        <w:tc>
          <w:tcPr>
            <w:tcW w:w="0" w:type="auto"/>
            <w:vAlign w:val="center"/>
            <w:hideMark/>
          </w:tcPr>
          <w:p w14:paraId="42AA1083" w14:textId="77777777" w:rsidR="00745313" w:rsidRPr="006467CB" w:rsidRDefault="00745313" w:rsidP="00B90519">
            <w:r w:rsidRPr="006467CB">
              <w:rPr>
                <w:b/>
                <w:bCs/>
              </w:rPr>
              <w:t>A</w:t>
            </w:r>
          </w:p>
        </w:tc>
        <w:tc>
          <w:tcPr>
            <w:tcW w:w="0" w:type="auto"/>
            <w:vAlign w:val="center"/>
            <w:hideMark/>
          </w:tcPr>
          <w:p w14:paraId="11484969" w14:textId="77777777" w:rsidR="00745313" w:rsidRPr="006467CB" w:rsidRDefault="00745313" w:rsidP="00B90519">
            <w:r w:rsidRPr="006467CB">
              <w:rPr>
                <w:b/>
                <w:bCs/>
              </w:rPr>
              <w:t>B</w:t>
            </w:r>
          </w:p>
        </w:tc>
        <w:tc>
          <w:tcPr>
            <w:tcW w:w="0" w:type="auto"/>
            <w:vAlign w:val="center"/>
            <w:hideMark/>
          </w:tcPr>
          <w:p w14:paraId="1D34F021" w14:textId="77777777" w:rsidR="00745313" w:rsidRPr="006467CB" w:rsidRDefault="00745313" w:rsidP="00B90519">
            <w:r w:rsidRPr="006467CB">
              <w:rPr>
                <w:b/>
                <w:bCs/>
              </w:rPr>
              <w:t>C</w:t>
            </w:r>
          </w:p>
        </w:tc>
      </w:tr>
      <w:tr w:rsidR="00745313" w:rsidRPr="006467CB" w14:paraId="7E7E1281" w14:textId="77777777" w:rsidTr="00B90519">
        <w:trPr>
          <w:tblCellSpacing w:w="15" w:type="dxa"/>
        </w:trPr>
        <w:tc>
          <w:tcPr>
            <w:tcW w:w="0" w:type="auto"/>
            <w:vAlign w:val="center"/>
            <w:hideMark/>
          </w:tcPr>
          <w:p w14:paraId="22222F47" w14:textId="77777777" w:rsidR="00745313" w:rsidRPr="006467CB" w:rsidRDefault="00745313" w:rsidP="00B90519">
            <w:r w:rsidRPr="006467CB">
              <w:rPr>
                <w:b/>
                <w:bCs/>
              </w:rPr>
              <w:t>1</w:t>
            </w:r>
          </w:p>
        </w:tc>
        <w:tc>
          <w:tcPr>
            <w:tcW w:w="0" w:type="auto"/>
            <w:vAlign w:val="center"/>
            <w:hideMark/>
          </w:tcPr>
          <w:p w14:paraId="147C6E8B" w14:textId="77777777" w:rsidR="00745313" w:rsidRPr="006467CB" w:rsidRDefault="00745313" w:rsidP="00B90519">
            <w:r w:rsidRPr="006467CB">
              <w:t>ID</w:t>
            </w:r>
          </w:p>
        </w:tc>
        <w:tc>
          <w:tcPr>
            <w:tcW w:w="0" w:type="auto"/>
            <w:vAlign w:val="center"/>
            <w:hideMark/>
          </w:tcPr>
          <w:p w14:paraId="04A9835F" w14:textId="77777777" w:rsidR="00745313" w:rsidRPr="006467CB" w:rsidRDefault="00745313" w:rsidP="00B90519">
            <w:r w:rsidRPr="006467CB">
              <w:t>Name</w:t>
            </w:r>
          </w:p>
        </w:tc>
        <w:tc>
          <w:tcPr>
            <w:tcW w:w="0" w:type="auto"/>
            <w:vAlign w:val="center"/>
            <w:hideMark/>
          </w:tcPr>
          <w:p w14:paraId="762181D0" w14:textId="77777777" w:rsidR="00745313" w:rsidRPr="006467CB" w:rsidRDefault="00745313" w:rsidP="00B90519">
            <w:r w:rsidRPr="006467CB">
              <w:t>Department</w:t>
            </w:r>
          </w:p>
        </w:tc>
      </w:tr>
      <w:tr w:rsidR="00745313" w:rsidRPr="006467CB" w14:paraId="0D8D23DF" w14:textId="77777777" w:rsidTr="00B90519">
        <w:trPr>
          <w:tblCellSpacing w:w="15" w:type="dxa"/>
        </w:trPr>
        <w:tc>
          <w:tcPr>
            <w:tcW w:w="0" w:type="auto"/>
            <w:vAlign w:val="center"/>
            <w:hideMark/>
          </w:tcPr>
          <w:p w14:paraId="4598C823" w14:textId="77777777" w:rsidR="00745313" w:rsidRPr="006467CB" w:rsidRDefault="00745313" w:rsidP="00B90519">
            <w:r w:rsidRPr="006467CB">
              <w:rPr>
                <w:b/>
                <w:bCs/>
              </w:rPr>
              <w:t>2</w:t>
            </w:r>
          </w:p>
        </w:tc>
        <w:tc>
          <w:tcPr>
            <w:tcW w:w="0" w:type="auto"/>
            <w:vAlign w:val="center"/>
            <w:hideMark/>
          </w:tcPr>
          <w:p w14:paraId="1142C880" w14:textId="77777777" w:rsidR="00745313" w:rsidRPr="006467CB" w:rsidRDefault="00745313" w:rsidP="00B90519">
            <w:r w:rsidRPr="006467CB">
              <w:t>101</w:t>
            </w:r>
          </w:p>
        </w:tc>
        <w:tc>
          <w:tcPr>
            <w:tcW w:w="0" w:type="auto"/>
            <w:vAlign w:val="center"/>
            <w:hideMark/>
          </w:tcPr>
          <w:p w14:paraId="4A128B8D" w14:textId="77777777" w:rsidR="00745313" w:rsidRPr="006467CB" w:rsidRDefault="00745313" w:rsidP="00B90519">
            <w:r w:rsidRPr="006467CB">
              <w:t>Sarah</w:t>
            </w:r>
          </w:p>
        </w:tc>
        <w:tc>
          <w:tcPr>
            <w:tcW w:w="0" w:type="auto"/>
            <w:vAlign w:val="center"/>
            <w:hideMark/>
          </w:tcPr>
          <w:p w14:paraId="44806AC7" w14:textId="77777777" w:rsidR="00745313" w:rsidRPr="006467CB" w:rsidRDefault="00745313" w:rsidP="00B90519">
            <w:r w:rsidRPr="006467CB">
              <w:t>Sales</w:t>
            </w:r>
          </w:p>
        </w:tc>
      </w:tr>
      <w:tr w:rsidR="00745313" w:rsidRPr="006467CB" w14:paraId="5552D44C" w14:textId="77777777" w:rsidTr="00B90519">
        <w:trPr>
          <w:tblCellSpacing w:w="15" w:type="dxa"/>
        </w:trPr>
        <w:tc>
          <w:tcPr>
            <w:tcW w:w="0" w:type="auto"/>
            <w:vAlign w:val="center"/>
            <w:hideMark/>
          </w:tcPr>
          <w:p w14:paraId="7AA5D1BD" w14:textId="77777777" w:rsidR="00745313" w:rsidRPr="006467CB" w:rsidRDefault="00745313" w:rsidP="00B90519">
            <w:r w:rsidRPr="006467CB">
              <w:rPr>
                <w:b/>
                <w:bCs/>
              </w:rPr>
              <w:t>3</w:t>
            </w:r>
          </w:p>
        </w:tc>
        <w:tc>
          <w:tcPr>
            <w:tcW w:w="0" w:type="auto"/>
            <w:vAlign w:val="center"/>
            <w:hideMark/>
          </w:tcPr>
          <w:p w14:paraId="466C348C" w14:textId="77777777" w:rsidR="00745313" w:rsidRPr="006467CB" w:rsidRDefault="00745313" w:rsidP="00B90519">
            <w:r w:rsidRPr="006467CB">
              <w:t>102</w:t>
            </w:r>
          </w:p>
        </w:tc>
        <w:tc>
          <w:tcPr>
            <w:tcW w:w="0" w:type="auto"/>
            <w:vAlign w:val="center"/>
            <w:hideMark/>
          </w:tcPr>
          <w:p w14:paraId="4028C67C" w14:textId="77777777" w:rsidR="00745313" w:rsidRPr="006467CB" w:rsidRDefault="00745313" w:rsidP="00B90519">
            <w:r w:rsidRPr="006467CB">
              <w:t>Mike</w:t>
            </w:r>
          </w:p>
        </w:tc>
        <w:tc>
          <w:tcPr>
            <w:tcW w:w="0" w:type="auto"/>
            <w:vAlign w:val="center"/>
            <w:hideMark/>
          </w:tcPr>
          <w:p w14:paraId="775364E6" w14:textId="77777777" w:rsidR="00745313" w:rsidRPr="006467CB" w:rsidRDefault="00745313" w:rsidP="00B90519">
            <w:r w:rsidRPr="006467CB">
              <w:t>Marketing</w:t>
            </w:r>
          </w:p>
        </w:tc>
      </w:tr>
      <w:tr w:rsidR="00745313" w:rsidRPr="006467CB" w14:paraId="2CABB250" w14:textId="77777777" w:rsidTr="00B90519">
        <w:trPr>
          <w:tblCellSpacing w:w="15" w:type="dxa"/>
        </w:trPr>
        <w:tc>
          <w:tcPr>
            <w:tcW w:w="0" w:type="auto"/>
            <w:vAlign w:val="center"/>
            <w:hideMark/>
          </w:tcPr>
          <w:p w14:paraId="65A7547A" w14:textId="77777777" w:rsidR="00745313" w:rsidRPr="006467CB" w:rsidRDefault="00745313" w:rsidP="00B90519">
            <w:r w:rsidRPr="006467CB">
              <w:rPr>
                <w:b/>
                <w:bCs/>
              </w:rPr>
              <w:t>4</w:t>
            </w:r>
          </w:p>
        </w:tc>
        <w:tc>
          <w:tcPr>
            <w:tcW w:w="0" w:type="auto"/>
            <w:vAlign w:val="center"/>
            <w:hideMark/>
          </w:tcPr>
          <w:p w14:paraId="5F60C999" w14:textId="77777777" w:rsidR="00745313" w:rsidRPr="006467CB" w:rsidRDefault="00745313" w:rsidP="00B90519">
            <w:r w:rsidRPr="006467CB">
              <w:t>103</w:t>
            </w:r>
          </w:p>
        </w:tc>
        <w:tc>
          <w:tcPr>
            <w:tcW w:w="0" w:type="auto"/>
            <w:vAlign w:val="center"/>
            <w:hideMark/>
          </w:tcPr>
          <w:p w14:paraId="1F22E766" w14:textId="77777777" w:rsidR="00745313" w:rsidRPr="006467CB" w:rsidRDefault="00745313" w:rsidP="00B90519">
            <w:r w:rsidRPr="006467CB">
              <w:t>Jane</w:t>
            </w:r>
          </w:p>
        </w:tc>
        <w:tc>
          <w:tcPr>
            <w:tcW w:w="0" w:type="auto"/>
            <w:vAlign w:val="center"/>
            <w:hideMark/>
          </w:tcPr>
          <w:p w14:paraId="1913EE5A" w14:textId="77777777" w:rsidR="00745313" w:rsidRPr="006467CB" w:rsidRDefault="00745313" w:rsidP="00B90519">
            <w:r w:rsidRPr="006467CB">
              <w:t>HR</w:t>
            </w:r>
          </w:p>
        </w:tc>
      </w:tr>
      <w:tr w:rsidR="00745313" w:rsidRPr="006467CB" w14:paraId="34EB72A9" w14:textId="77777777" w:rsidTr="00B90519">
        <w:trPr>
          <w:tblCellSpacing w:w="15" w:type="dxa"/>
        </w:trPr>
        <w:tc>
          <w:tcPr>
            <w:tcW w:w="0" w:type="auto"/>
            <w:vAlign w:val="center"/>
            <w:hideMark/>
          </w:tcPr>
          <w:p w14:paraId="51E462B4" w14:textId="77777777" w:rsidR="00745313" w:rsidRPr="006467CB" w:rsidRDefault="00745313" w:rsidP="00B90519">
            <w:r w:rsidRPr="006467CB">
              <w:rPr>
                <w:b/>
                <w:bCs/>
              </w:rPr>
              <w:t>5</w:t>
            </w:r>
          </w:p>
        </w:tc>
        <w:tc>
          <w:tcPr>
            <w:tcW w:w="0" w:type="auto"/>
            <w:vAlign w:val="center"/>
            <w:hideMark/>
          </w:tcPr>
          <w:p w14:paraId="41AB83B5" w14:textId="77777777" w:rsidR="00745313" w:rsidRPr="006467CB" w:rsidRDefault="00745313" w:rsidP="00B90519">
            <w:r w:rsidRPr="006467CB">
              <w:t>104</w:t>
            </w:r>
          </w:p>
        </w:tc>
        <w:tc>
          <w:tcPr>
            <w:tcW w:w="0" w:type="auto"/>
            <w:vAlign w:val="center"/>
            <w:hideMark/>
          </w:tcPr>
          <w:p w14:paraId="6BE89B4E" w14:textId="77777777" w:rsidR="00745313" w:rsidRPr="006467CB" w:rsidRDefault="00745313" w:rsidP="00B90519">
            <w:r w:rsidRPr="006467CB">
              <w:t>David</w:t>
            </w:r>
          </w:p>
        </w:tc>
        <w:tc>
          <w:tcPr>
            <w:tcW w:w="0" w:type="auto"/>
            <w:vAlign w:val="center"/>
            <w:hideMark/>
          </w:tcPr>
          <w:p w14:paraId="559AF665" w14:textId="77777777" w:rsidR="00745313" w:rsidRPr="006467CB" w:rsidRDefault="00745313" w:rsidP="00B90519">
            <w:r w:rsidRPr="006467CB">
              <w:t>IT</w:t>
            </w:r>
          </w:p>
        </w:tc>
      </w:tr>
    </w:tbl>
    <w:p w14:paraId="479A7B6F" w14:textId="77777777" w:rsidR="00745313" w:rsidRPr="006467CB" w:rsidRDefault="00745313" w:rsidP="00745313">
      <w:r w:rsidRPr="006467CB">
        <w:t>Export to Sheets</w:t>
      </w:r>
    </w:p>
    <w:p w14:paraId="0C7E3A74" w14:textId="77777777" w:rsidR="00745313" w:rsidRPr="006467CB" w:rsidRDefault="00745313" w:rsidP="00745313">
      <w:r w:rsidRPr="006467CB">
        <w:t>You want to find Jane's ID.</w:t>
      </w:r>
    </w:p>
    <w:p w14:paraId="6195218C" w14:textId="77777777" w:rsidR="00745313" w:rsidRPr="006467CB" w:rsidRDefault="00745313" w:rsidP="00745313">
      <w:r w:rsidRPr="006467CB">
        <w:rPr>
          <w:b/>
          <w:bCs/>
        </w:rPr>
        <w:t>Step 1: Find Jane's Row with MATCH</w:t>
      </w:r>
      <w:r w:rsidRPr="006467CB">
        <w:t xml:space="preserve"> First, write the MATCH part of the formula to find the row number for "Jane."</w:t>
      </w:r>
    </w:p>
    <w:p w14:paraId="3134D48C" w14:textId="77777777" w:rsidR="00745313" w:rsidRPr="006467CB" w:rsidRDefault="00745313" w:rsidP="00745313">
      <w:r w:rsidRPr="006467CB">
        <w:t>=</w:t>
      </w:r>
      <w:proofErr w:type="gramStart"/>
      <w:r w:rsidRPr="006467CB">
        <w:t>MATCH(</w:t>
      </w:r>
      <w:proofErr w:type="gramEnd"/>
      <w:r w:rsidRPr="006467CB">
        <w:t>"Jane", B2:B5, 0)</w:t>
      </w:r>
    </w:p>
    <w:p w14:paraId="52CACCC9" w14:textId="77777777" w:rsidR="00745313" w:rsidRPr="006467CB" w:rsidRDefault="00745313" w:rsidP="00745313">
      <w:pPr>
        <w:numPr>
          <w:ilvl w:val="0"/>
          <w:numId w:val="6"/>
        </w:numPr>
      </w:pPr>
      <w:proofErr w:type="spellStart"/>
      <w:r w:rsidRPr="006467CB">
        <w:t>lookup_value</w:t>
      </w:r>
      <w:proofErr w:type="spellEnd"/>
      <w:r w:rsidRPr="006467CB">
        <w:t>: "Jane"</w:t>
      </w:r>
    </w:p>
    <w:p w14:paraId="491F1143" w14:textId="77777777" w:rsidR="00745313" w:rsidRPr="006467CB" w:rsidRDefault="00745313" w:rsidP="00745313">
      <w:pPr>
        <w:numPr>
          <w:ilvl w:val="0"/>
          <w:numId w:val="6"/>
        </w:numPr>
      </w:pPr>
      <w:proofErr w:type="spellStart"/>
      <w:r w:rsidRPr="006467CB">
        <w:t>lookup_array</w:t>
      </w:r>
      <w:proofErr w:type="spellEnd"/>
      <w:r w:rsidRPr="006467CB">
        <w:t xml:space="preserve">: The Name column, </w:t>
      </w:r>
      <w:r w:rsidRPr="006467CB">
        <w:rPr>
          <w:b/>
          <w:bCs/>
        </w:rPr>
        <w:t>B2:B5</w:t>
      </w:r>
    </w:p>
    <w:p w14:paraId="47E613CD" w14:textId="77777777" w:rsidR="00745313" w:rsidRPr="006467CB" w:rsidRDefault="00745313" w:rsidP="00745313">
      <w:pPr>
        <w:numPr>
          <w:ilvl w:val="0"/>
          <w:numId w:val="6"/>
        </w:numPr>
      </w:pPr>
      <w:proofErr w:type="spellStart"/>
      <w:r w:rsidRPr="006467CB">
        <w:t>match_type</w:t>
      </w:r>
      <w:proofErr w:type="spellEnd"/>
      <w:r w:rsidRPr="006467CB">
        <w:t>: 0 for an exact match</w:t>
      </w:r>
    </w:p>
    <w:p w14:paraId="60927EDB" w14:textId="77777777" w:rsidR="00745313" w:rsidRPr="006467CB" w:rsidRDefault="00745313" w:rsidP="00745313">
      <w:r w:rsidRPr="006467CB">
        <w:t xml:space="preserve">This formula will return the number </w:t>
      </w:r>
      <w:r w:rsidRPr="006467CB">
        <w:rPr>
          <w:b/>
          <w:bCs/>
        </w:rPr>
        <w:t>3</w:t>
      </w:r>
      <w:r w:rsidRPr="006467CB">
        <w:t xml:space="preserve"> because "Jane" is the third name in the list.</w:t>
      </w:r>
    </w:p>
    <w:p w14:paraId="6F197A29" w14:textId="77777777" w:rsidR="00745313" w:rsidRPr="006467CB" w:rsidRDefault="00745313" w:rsidP="00745313">
      <w:r w:rsidRPr="006467CB">
        <w:rPr>
          <w:b/>
          <w:bCs/>
        </w:rPr>
        <w:t>Step 2: Use INDEX to Get the ID</w:t>
      </w:r>
      <w:r w:rsidRPr="006467CB">
        <w:t xml:space="preserve"> Now, use the INDEX function to get the value from the ID column (</w:t>
      </w:r>
      <w:r w:rsidRPr="006467CB">
        <w:rPr>
          <w:b/>
          <w:bCs/>
        </w:rPr>
        <w:t>A2:A5</w:t>
      </w:r>
      <w:r w:rsidRPr="006467CB">
        <w:t>) on the third row.</w:t>
      </w:r>
    </w:p>
    <w:p w14:paraId="3F707899" w14:textId="77777777" w:rsidR="00745313" w:rsidRPr="006467CB" w:rsidRDefault="00745313" w:rsidP="00745313">
      <w:r w:rsidRPr="006467CB">
        <w:t>=</w:t>
      </w:r>
      <w:proofErr w:type="gramStart"/>
      <w:r w:rsidRPr="006467CB">
        <w:t>INDEX(</w:t>
      </w:r>
      <w:proofErr w:type="gramEnd"/>
      <w:r w:rsidRPr="006467CB">
        <w:t>A2:A5, 3)</w:t>
      </w:r>
    </w:p>
    <w:p w14:paraId="58CF493E" w14:textId="77777777" w:rsidR="00745313" w:rsidRPr="006467CB" w:rsidRDefault="00745313" w:rsidP="00745313">
      <w:pPr>
        <w:numPr>
          <w:ilvl w:val="0"/>
          <w:numId w:val="7"/>
        </w:numPr>
      </w:pPr>
      <w:r w:rsidRPr="006467CB">
        <w:t xml:space="preserve">array: The ID column, </w:t>
      </w:r>
      <w:r w:rsidRPr="006467CB">
        <w:rPr>
          <w:b/>
          <w:bCs/>
        </w:rPr>
        <w:t>A2:A5</w:t>
      </w:r>
    </w:p>
    <w:p w14:paraId="2339AA30" w14:textId="77777777" w:rsidR="00745313" w:rsidRPr="006467CB" w:rsidRDefault="00745313" w:rsidP="00745313">
      <w:pPr>
        <w:numPr>
          <w:ilvl w:val="0"/>
          <w:numId w:val="7"/>
        </w:numPr>
      </w:pPr>
      <w:proofErr w:type="spellStart"/>
      <w:r w:rsidRPr="006467CB">
        <w:t>row_num</w:t>
      </w:r>
      <w:proofErr w:type="spellEnd"/>
      <w:r w:rsidRPr="006467CB">
        <w:t xml:space="preserve">: The number </w:t>
      </w:r>
      <w:r w:rsidRPr="006467CB">
        <w:rPr>
          <w:b/>
          <w:bCs/>
        </w:rPr>
        <w:t>3</w:t>
      </w:r>
      <w:r w:rsidRPr="006467CB">
        <w:t xml:space="preserve"> from the MATCH function</w:t>
      </w:r>
    </w:p>
    <w:p w14:paraId="7642C508" w14:textId="77777777" w:rsidR="00745313" w:rsidRPr="006467CB" w:rsidRDefault="00745313" w:rsidP="00745313">
      <w:r w:rsidRPr="006467CB">
        <w:t xml:space="preserve">This will return </w:t>
      </w:r>
      <w:r w:rsidRPr="006467CB">
        <w:rPr>
          <w:b/>
          <w:bCs/>
        </w:rPr>
        <w:t>103</w:t>
      </w:r>
      <w:r w:rsidRPr="006467CB">
        <w:t>, which is Jane's ID.</w:t>
      </w:r>
    </w:p>
    <w:p w14:paraId="7A8DBCB0" w14:textId="77777777" w:rsidR="00745313" w:rsidRPr="006467CB" w:rsidRDefault="00745313" w:rsidP="00745313">
      <w:r w:rsidRPr="006467CB">
        <w:rPr>
          <w:b/>
          <w:bCs/>
        </w:rPr>
        <w:t>Putting It All Together</w:t>
      </w:r>
      <w:r w:rsidRPr="006467CB">
        <w:t xml:space="preserve"> By combining these two steps, you can create a single formula:</w:t>
      </w:r>
    </w:p>
    <w:p w14:paraId="2A8CA4A6" w14:textId="77777777" w:rsidR="00745313" w:rsidRPr="006467CB" w:rsidRDefault="00745313" w:rsidP="00745313">
      <w:r w:rsidRPr="006467CB">
        <w:t>=</w:t>
      </w:r>
      <w:proofErr w:type="gramStart"/>
      <w:r w:rsidRPr="006467CB">
        <w:t>INDEX(</w:t>
      </w:r>
      <w:proofErr w:type="gramEnd"/>
      <w:r w:rsidRPr="006467CB">
        <w:t>A2:A5, MATCH("Jane", B2:B5, 0))</w:t>
      </w:r>
    </w:p>
    <w:p w14:paraId="70953FC1" w14:textId="77777777" w:rsidR="00745313" w:rsidRPr="006467CB" w:rsidRDefault="00745313" w:rsidP="00745313">
      <w:r w:rsidRPr="006467CB">
        <w:lastRenderedPageBreak/>
        <w:t>This powerful combination performs a flexible lookup that VLOOKUP can't, making it an essential tool for any Excel user.</w:t>
      </w:r>
    </w:p>
    <w:p w14:paraId="28BBCBF2" w14:textId="77777777" w:rsidR="00745313" w:rsidRDefault="00745313" w:rsidP="00745313">
      <w:pPr>
        <w:pStyle w:val="Heading1"/>
      </w:pPr>
      <w:r>
        <w:t xml:space="preserve">Documentation on </w:t>
      </w:r>
      <w:proofErr w:type="spellStart"/>
      <w:r>
        <w:t>Xlookup</w:t>
      </w:r>
      <w:proofErr w:type="spellEnd"/>
    </w:p>
    <w:p w14:paraId="478BCE11" w14:textId="77777777" w:rsidR="00745313" w:rsidRPr="006467CB" w:rsidRDefault="00745313" w:rsidP="00745313">
      <w:r w:rsidRPr="006467CB">
        <w:rPr>
          <w:b/>
          <w:bCs/>
        </w:rPr>
        <w:t>XLOOKUP</w:t>
      </w:r>
      <w:r w:rsidRPr="006467CB">
        <w:t xml:space="preserve"> function is a modern and more straightforward way to find information in your spreadsheet. It's designed to be an improvement on older functions like VLOOKUP and HLOOKUP, making lookups easier and more powerful.</w:t>
      </w:r>
    </w:p>
    <w:p w14:paraId="596D4322" w14:textId="77777777" w:rsidR="00745313" w:rsidRPr="006467CB" w:rsidRDefault="00745313" w:rsidP="00745313">
      <w:pPr>
        <w:rPr>
          <w:b/>
          <w:bCs/>
        </w:rPr>
      </w:pPr>
      <w:r w:rsidRPr="006467CB">
        <w:rPr>
          <w:b/>
          <w:bCs/>
        </w:rPr>
        <w:t>The Main Idea</w:t>
      </w:r>
    </w:p>
    <w:p w14:paraId="4FB54AD7" w14:textId="77777777" w:rsidR="00745313" w:rsidRPr="006467CB" w:rsidRDefault="00745313" w:rsidP="00745313">
      <w:r w:rsidRPr="006467CB">
        <w:t>Think of XLOOKUP as a smart search tool. You tell it:</w:t>
      </w:r>
    </w:p>
    <w:p w14:paraId="7904EBA0" w14:textId="77777777" w:rsidR="00745313" w:rsidRPr="006467CB" w:rsidRDefault="00745313" w:rsidP="00745313">
      <w:pPr>
        <w:numPr>
          <w:ilvl w:val="0"/>
          <w:numId w:val="8"/>
        </w:numPr>
      </w:pPr>
      <w:r w:rsidRPr="006467CB">
        <w:rPr>
          <w:b/>
          <w:bCs/>
        </w:rPr>
        <w:t>What</w:t>
      </w:r>
      <w:r w:rsidRPr="006467CB">
        <w:t xml:space="preserve"> you want to find.</w:t>
      </w:r>
    </w:p>
    <w:p w14:paraId="4CD04AF1" w14:textId="77777777" w:rsidR="00745313" w:rsidRPr="006467CB" w:rsidRDefault="00745313" w:rsidP="00745313">
      <w:pPr>
        <w:numPr>
          <w:ilvl w:val="0"/>
          <w:numId w:val="8"/>
        </w:numPr>
      </w:pPr>
      <w:r w:rsidRPr="006467CB">
        <w:rPr>
          <w:b/>
          <w:bCs/>
        </w:rPr>
        <w:t>Where</w:t>
      </w:r>
      <w:r w:rsidRPr="006467CB">
        <w:t xml:space="preserve"> to look for it.</w:t>
      </w:r>
    </w:p>
    <w:p w14:paraId="6DD7D617" w14:textId="77777777" w:rsidR="00745313" w:rsidRPr="006467CB" w:rsidRDefault="00745313" w:rsidP="00745313">
      <w:pPr>
        <w:numPr>
          <w:ilvl w:val="0"/>
          <w:numId w:val="8"/>
        </w:numPr>
      </w:pPr>
      <w:r w:rsidRPr="006467CB">
        <w:rPr>
          <w:b/>
          <w:bCs/>
        </w:rPr>
        <w:t>Where</w:t>
      </w:r>
      <w:r w:rsidRPr="006467CB">
        <w:t xml:space="preserve"> to get the corresponding result from.</w:t>
      </w:r>
    </w:p>
    <w:p w14:paraId="0C3D28B2" w14:textId="77777777" w:rsidR="00745313" w:rsidRPr="006467CB" w:rsidRDefault="00745313" w:rsidP="00745313">
      <w:r w:rsidRPr="006467CB">
        <w:t>The great thing is, unlike VLOOKUP, XLOOKUP doesn't care if your lookup column is on the left or the right of the data you want to return. It can look in any direction.</w:t>
      </w:r>
    </w:p>
    <w:p w14:paraId="214EDD5A" w14:textId="77777777" w:rsidR="00745313" w:rsidRPr="006467CB" w:rsidRDefault="00745313" w:rsidP="00745313">
      <w:pPr>
        <w:rPr>
          <w:b/>
          <w:bCs/>
        </w:rPr>
      </w:pPr>
      <w:r w:rsidRPr="006467CB">
        <w:rPr>
          <w:b/>
          <w:bCs/>
        </w:rPr>
        <w:t>Basic Syntax</w:t>
      </w:r>
    </w:p>
    <w:p w14:paraId="698E915F" w14:textId="77777777" w:rsidR="00745313" w:rsidRPr="006467CB" w:rsidRDefault="00745313" w:rsidP="00745313">
      <w:r w:rsidRPr="006467CB">
        <w:t>=</w:t>
      </w:r>
      <w:proofErr w:type="gramStart"/>
      <w:r w:rsidRPr="006467CB">
        <w:t>XLOOKUP(</w:t>
      </w:r>
      <w:proofErr w:type="spellStart"/>
      <w:proofErr w:type="gramEnd"/>
      <w:r w:rsidRPr="006467CB">
        <w:t>lookup_value</w:t>
      </w:r>
      <w:proofErr w:type="spellEnd"/>
      <w:r w:rsidRPr="006467CB">
        <w:t xml:space="preserve">, </w:t>
      </w:r>
      <w:proofErr w:type="spellStart"/>
      <w:r w:rsidRPr="006467CB">
        <w:t>lookup_array</w:t>
      </w:r>
      <w:proofErr w:type="spellEnd"/>
      <w:r w:rsidRPr="006467CB">
        <w:t xml:space="preserve">, </w:t>
      </w:r>
      <w:proofErr w:type="spellStart"/>
      <w:r w:rsidRPr="006467CB">
        <w:t>return_array</w:t>
      </w:r>
      <w:proofErr w:type="spellEnd"/>
      <w:r w:rsidRPr="006467CB">
        <w:t>, [</w:t>
      </w:r>
      <w:proofErr w:type="spellStart"/>
      <w:r w:rsidRPr="006467CB">
        <w:t>if_not_found</w:t>
      </w:r>
      <w:proofErr w:type="spellEnd"/>
      <w:r w:rsidRPr="006467CB">
        <w:t>], [</w:t>
      </w:r>
      <w:proofErr w:type="spellStart"/>
      <w:r w:rsidRPr="006467CB">
        <w:t>match_mode</w:t>
      </w:r>
      <w:proofErr w:type="spellEnd"/>
      <w:r w:rsidRPr="006467CB">
        <w:t>], [</w:t>
      </w:r>
      <w:proofErr w:type="spellStart"/>
      <w:r w:rsidRPr="006467CB">
        <w:t>search_mode</w:t>
      </w:r>
      <w:proofErr w:type="spellEnd"/>
      <w:r w:rsidRPr="006467CB">
        <w:t>])</w:t>
      </w:r>
    </w:p>
    <w:p w14:paraId="1D6BD4E3" w14:textId="77777777" w:rsidR="00745313" w:rsidRPr="006467CB" w:rsidRDefault="00745313" w:rsidP="00745313">
      <w:pPr>
        <w:numPr>
          <w:ilvl w:val="0"/>
          <w:numId w:val="9"/>
        </w:numPr>
      </w:pPr>
      <w:proofErr w:type="spellStart"/>
      <w:r w:rsidRPr="006467CB">
        <w:rPr>
          <w:b/>
          <w:bCs/>
        </w:rPr>
        <w:t>lookup_value</w:t>
      </w:r>
      <w:proofErr w:type="spellEnd"/>
      <w:r w:rsidRPr="006467CB">
        <w:t>: The value you're searching for. This is a required argument.</w:t>
      </w:r>
    </w:p>
    <w:p w14:paraId="4CD2C71B" w14:textId="77777777" w:rsidR="00745313" w:rsidRPr="006467CB" w:rsidRDefault="00745313" w:rsidP="00745313">
      <w:pPr>
        <w:numPr>
          <w:ilvl w:val="0"/>
          <w:numId w:val="9"/>
        </w:numPr>
      </w:pPr>
      <w:proofErr w:type="spellStart"/>
      <w:r w:rsidRPr="006467CB">
        <w:rPr>
          <w:b/>
          <w:bCs/>
        </w:rPr>
        <w:t>lookup_array</w:t>
      </w:r>
      <w:proofErr w:type="spellEnd"/>
      <w:r w:rsidRPr="006467CB">
        <w:t xml:space="preserve">: The range of cells that contains the </w:t>
      </w:r>
      <w:proofErr w:type="spellStart"/>
      <w:r w:rsidRPr="006467CB">
        <w:t>lookup_value</w:t>
      </w:r>
      <w:proofErr w:type="spellEnd"/>
      <w:r w:rsidRPr="006467CB">
        <w:t>. This is a required argument.</w:t>
      </w:r>
    </w:p>
    <w:p w14:paraId="4D2D2AF4" w14:textId="77777777" w:rsidR="00745313" w:rsidRPr="006467CB" w:rsidRDefault="00745313" w:rsidP="00745313">
      <w:pPr>
        <w:numPr>
          <w:ilvl w:val="0"/>
          <w:numId w:val="9"/>
        </w:numPr>
      </w:pPr>
      <w:proofErr w:type="spellStart"/>
      <w:r w:rsidRPr="006467CB">
        <w:rPr>
          <w:b/>
          <w:bCs/>
        </w:rPr>
        <w:t>return_array</w:t>
      </w:r>
      <w:proofErr w:type="spellEnd"/>
      <w:r w:rsidRPr="006467CB">
        <w:t>: The range of cells that contains the result you want to get back. This is also required.</w:t>
      </w:r>
    </w:p>
    <w:p w14:paraId="58D5ABCE" w14:textId="77777777" w:rsidR="00745313" w:rsidRPr="006467CB" w:rsidRDefault="00745313" w:rsidP="00745313">
      <w:pPr>
        <w:numPr>
          <w:ilvl w:val="0"/>
          <w:numId w:val="9"/>
        </w:numPr>
      </w:pPr>
      <w:r w:rsidRPr="006467CB">
        <w:rPr>
          <w:b/>
          <w:bCs/>
        </w:rPr>
        <w:t>[</w:t>
      </w:r>
      <w:proofErr w:type="spellStart"/>
      <w:r w:rsidRPr="006467CB">
        <w:rPr>
          <w:b/>
          <w:bCs/>
        </w:rPr>
        <w:t>if_not_found</w:t>
      </w:r>
      <w:proofErr w:type="spellEnd"/>
      <w:r w:rsidRPr="006467CB">
        <w:rPr>
          <w:b/>
          <w:bCs/>
        </w:rPr>
        <w:t>]</w:t>
      </w:r>
      <w:r w:rsidRPr="006467CB">
        <w:t xml:space="preserve">: </w:t>
      </w:r>
      <w:r w:rsidRPr="006467CB">
        <w:rPr>
          <w:i/>
          <w:iCs/>
        </w:rPr>
        <w:t>(Optional)</w:t>
      </w:r>
      <w:r w:rsidRPr="006467CB">
        <w:t xml:space="preserve"> The message or value to show if a match isn't found. This is a great feature that prevents the dreaded #N/A error.</w:t>
      </w:r>
    </w:p>
    <w:p w14:paraId="182CDD86" w14:textId="77777777" w:rsidR="00745313" w:rsidRPr="006467CB" w:rsidRDefault="00745313" w:rsidP="00745313">
      <w:pPr>
        <w:numPr>
          <w:ilvl w:val="0"/>
          <w:numId w:val="9"/>
        </w:numPr>
      </w:pPr>
      <w:r w:rsidRPr="006467CB">
        <w:rPr>
          <w:b/>
          <w:bCs/>
        </w:rPr>
        <w:t>[</w:t>
      </w:r>
      <w:proofErr w:type="spellStart"/>
      <w:r w:rsidRPr="006467CB">
        <w:rPr>
          <w:b/>
          <w:bCs/>
        </w:rPr>
        <w:t>match_mode</w:t>
      </w:r>
      <w:proofErr w:type="spellEnd"/>
      <w:r w:rsidRPr="006467CB">
        <w:rPr>
          <w:b/>
          <w:bCs/>
        </w:rPr>
        <w:t>]</w:t>
      </w:r>
      <w:r w:rsidRPr="006467CB">
        <w:t xml:space="preserve">: </w:t>
      </w:r>
      <w:r w:rsidRPr="006467CB">
        <w:rPr>
          <w:i/>
          <w:iCs/>
        </w:rPr>
        <w:t>(Optional)</w:t>
      </w:r>
      <w:r w:rsidRPr="006467CB">
        <w:t xml:space="preserve"> 0 (zero) for an exact match. This is the default, which is perfect for beginners. You don't even need to type it!</w:t>
      </w:r>
    </w:p>
    <w:p w14:paraId="0C3B0F70" w14:textId="77777777" w:rsidR="00745313" w:rsidRPr="006467CB" w:rsidRDefault="00745313" w:rsidP="00745313">
      <w:pPr>
        <w:numPr>
          <w:ilvl w:val="0"/>
          <w:numId w:val="9"/>
        </w:numPr>
      </w:pPr>
      <w:r w:rsidRPr="006467CB">
        <w:rPr>
          <w:b/>
          <w:bCs/>
        </w:rPr>
        <w:t>[</w:t>
      </w:r>
      <w:proofErr w:type="spellStart"/>
      <w:r w:rsidRPr="006467CB">
        <w:rPr>
          <w:b/>
          <w:bCs/>
        </w:rPr>
        <w:t>search_mode</w:t>
      </w:r>
      <w:proofErr w:type="spellEnd"/>
      <w:r w:rsidRPr="006467CB">
        <w:rPr>
          <w:b/>
          <w:bCs/>
        </w:rPr>
        <w:t>]</w:t>
      </w:r>
      <w:r w:rsidRPr="006467CB">
        <w:t xml:space="preserve">: </w:t>
      </w:r>
      <w:r w:rsidRPr="006467CB">
        <w:rPr>
          <w:i/>
          <w:iCs/>
        </w:rPr>
        <w:t>(Optional)</w:t>
      </w:r>
      <w:r w:rsidRPr="006467CB">
        <w:t xml:space="preserve"> 1 for a search starting at the first item, -1 to search from the last item.</w:t>
      </w:r>
    </w:p>
    <w:p w14:paraId="50CBE02D" w14:textId="77777777" w:rsidR="00745313" w:rsidRPr="006467CB" w:rsidRDefault="00745313" w:rsidP="00745313">
      <w:r w:rsidRPr="006467CB">
        <w:t>&lt;</w:t>
      </w:r>
      <w:proofErr w:type="spellStart"/>
      <w:r w:rsidRPr="006467CB">
        <w:t>br</w:t>
      </w:r>
      <w:proofErr w:type="spellEnd"/>
      <w:r w:rsidRPr="006467CB">
        <w:t>&gt;</w:t>
      </w:r>
    </w:p>
    <w:p w14:paraId="386409CC" w14:textId="77777777" w:rsidR="00745313" w:rsidRPr="006467CB" w:rsidRDefault="00745313" w:rsidP="00745313">
      <w:r>
        <w:pict w14:anchorId="1CAF8335">
          <v:rect id="_x0000_i1028" style="width:0;height:1.5pt" o:hralign="center" o:hrstd="t" o:hr="t" fillcolor="#a0a0a0" stroked="f"/>
        </w:pict>
      </w:r>
    </w:p>
    <w:p w14:paraId="70D89CB7" w14:textId="77777777" w:rsidR="00745313" w:rsidRPr="006467CB" w:rsidRDefault="00745313" w:rsidP="00745313">
      <w:r w:rsidRPr="006467CB">
        <w:t>&lt;</w:t>
      </w:r>
      <w:proofErr w:type="spellStart"/>
      <w:r w:rsidRPr="006467CB">
        <w:t>br</w:t>
      </w:r>
      <w:proofErr w:type="spellEnd"/>
      <w:r w:rsidRPr="006467CB">
        <w:t>&gt;</w:t>
      </w:r>
    </w:p>
    <w:p w14:paraId="41010EDE" w14:textId="77777777" w:rsidR="00745313" w:rsidRPr="006467CB" w:rsidRDefault="00745313" w:rsidP="00745313">
      <w:pPr>
        <w:rPr>
          <w:b/>
          <w:bCs/>
        </w:rPr>
      </w:pPr>
      <w:r w:rsidRPr="006467CB">
        <w:rPr>
          <w:b/>
          <w:bCs/>
        </w:rPr>
        <w:lastRenderedPageBreak/>
        <w:t>Simple Example</w:t>
      </w:r>
    </w:p>
    <w:p w14:paraId="60A43430" w14:textId="77777777" w:rsidR="00745313" w:rsidRPr="006467CB" w:rsidRDefault="00745313" w:rsidP="00745313">
      <w:r w:rsidRPr="006467CB">
        <w:t>Let's say you have a list of employee names and their IDs, and you want to find an employee's ID using their name. The employee IDs are in a column to the left of the names.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
        <w:gridCol w:w="1361"/>
        <w:gridCol w:w="704"/>
      </w:tblGrid>
      <w:tr w:rsidR="00745313" w:rsidRPr="006467CB" w14:paraId="031E1647" w14:textId="77777777" w:rsidTr="00B90519">
        <w:trPr>
          <w:tblHeader/>
          <w:tblCellSpacing w:w="15" w:type="dxa"/>
        </w:trPr>
        <w:tc>
          <w:tcPr>
            <w:tcW w:w="0" w:type="auto"/>
            <w:vAlign w:val="center"/>
            <w:hideMark/>
          </w:tcPr>
          <w:p w14:paraId="1672F19A" w14:textId="77777777" w:rsidR="00745313" w:rsidRPr="006467CB" w:rsidRDefault="00745313" w:rsidP="00B90519"/>
        </w:tc>
        <w:tc>
          <w:tcPr>
            <w:tcW w:w="0" w:type="auto"/>
            <w:vAlign w:val="center"/>
            <w:hideMark/>
          </w:tcPr>
          <w:p w14:paraId="52AB6474" w14:textId="77777777" w:rsidR="00745313" w:rsidRPr="006467CB" w:rsidRDefault="00745313" w:rsidP="00B90519">
            <w:r w:rsidRPr="006467CB">
              <w:rPr>
                <w:b/>
                <w:bCs/>
              </w:rPr>
              <w:t>A</w:t>
            </w:r>
          </w:p>
        </w:tc>
        <w:tc>
          <w:tcPr>
            <w:tcW w:w="0" w:type="auto"/>
            <w:vAlign w:val="center"/>
            <w:hideMark/>
          </w:tcPr>
          <w:p w14:paraId="1439A93C" w14:textId="77777777" w:rsidR="00745313" w:rsidRPr="006467CB" w:rsidRDefault="00745313" w:rsidP="00B90519">
            <w:r w:rsidRPr="006467CB">
              <w:rPr>
                <w:b/>
                <w:bCs/>
              </w:rPr>
              <w:t>B</w:t>
            </w:r>
          </w:p>
        </w:tc>
      </w:tr>
      <w:tr w:rsidR="00745313" w:rsidRPr="006467CB" w14:paraId="460D2038" w14:textId="77777777" w:rsidTr="00B90519">
        <w:trPr>
          <w:tblCellSpacing w:w="15" w:type="dxa"/>
        </w:trPr>
        <w:tc>
          <w:tcPr>
            <w:tcW w:w="0" w:type="auto"/>
            <w:vAlign w:val="center"/>
            <w:hideMark/>
          </w:tcPr>
          <w:p w14:paraId="34494D1A" w14:textId="77777777" w:rsidR="00745313" w:rsidRPr="006467CB" w:rsidRDefault="00745313" w:rsidP="00B90519">
            <w:r w:rsidRPr="006467CB">
              <w:rPr>
                <w:b/>
                <w:bCs/>
              </w:rPr>
              <w:t>1</w:t>
            </w:r>
          </w:p>
        </w:tc>
        <w:tc>
          <w:tcPr>
            <w:tcW w:w="0" w:type="auto"/>
            <w:vAlign w:val="center"/>
            <w:hideMark/>
          </w:tcPr>
          <w:p w14:paraId="7B1FB7D5" w14:textId="77777777" w:rsidR="00745313" w:rsidRPr="006467CB" w:rsidRDefault="00745313" w:rsidP="00B90519">
            <w:r w:rsidRPr="006467CB">
              <w:t>Employee ID</w:t>
            </w:r>
          </w:p>
        </w:tc>
        <w:tc>
          <w:tcPr>
            <w:tcW w:w="0" w:type="auto"/>
            <w:vAlign w:val="center"/>
            <w:hideMark/>
          </w:tcPr>
          <w:p w14:paraId="0ADC71F9" w14:textId="77777777" w:rsidR="00745313" w:rsidRPr="006467CB" w:rsidRDefault="00745313" w:rsidP="00B90519">
            <w:r w:rsidRPr="006467CB">
              <w:t>Name</w:t>
            </w:r>
          </w:p>
        </w:tc>
      </w:tr>
      <w:tr w:rsidR="00745313" w:rsidRPr="006467CB" w14:paraId="585AF598" w14:textId="77777777" w:rsidTr="00B90519">
        <w:trPr>
          <w:tblCellSpacing w:w="15" w:type="dxa"/>
        </w:trPr>
        <w:tc>
          <w:tcPr>
            <w:tcW w:w="0" w:type="auto"/>
            <w:vAlign w:val="center"/>
            <w:hideMark/>
          </w:tcPr>
          <w:p w14:paraId="0099D81E" w14:textId="77777777" w:rsidR="00745313" w:rsidRPr="006467CB" w:rsidRDefault="00745313" w:rsidP="00B90519">
            <w:r w:rsidRPr="006467CB">
              <w:rPr>
                <w:b/>
                <w:bCs/>
              </w:rPr>
              <w:t>2</w:t>
            </w:r>
          </w:p>
        </w:tc>
        <w:tc>
          <w:tcPr>
            <w:tcW w:w="0" w:type="auto"/>
            <w:vAlign w:val="center"/>
            <w:hideMark/>
          </w:tcPr>
          <w:p w14:paraId="2904AD39" w14:textId="77777777" w:rsidR="00745313" w:rsidRPr="006467CB" w:rsidRDefault="00745313" w:rsidP="00B90519">
            <w:r w:rsidRPr="006467CB">
              <w:t>101</w:t>
            </w:r>
          </w:p>
        </w:tc>
        <w:tc>
          <w:tcPr>
            <w:tcW w:w="0" w:type="auto"/>
            <w:vAlign w:val="center"/>
            <w:hideMark/>
          </w:tcPr>
          <w:p w14:paraId="337631A2" w14:textId="77777777" w:rsidR="00745313" w:rsidRPr="006467CB" w:rsidRDefault="00745313" w:rsidP="00B90519">
            <w:r w:rsidRPr="006467CB">
              <w:t>Sarah</w:t>
            </w:r>
          </w:p>
        </w:tc>
      </w:tr>
      <w:tr w:rsidR="00745313" w:rsidRPr="006467CB" w14:paraId="02F81FB1" w14:textId="77777777" w:rsidTr="00B90519">
        <w:trPr>
          <w:tblCellSpacing w:w="15" w:type="dxa"/>
        </w:trPr>
        <w:tc>
          <w:tcPr>
            <w:tcW w:w="0" w:type="auto"/>
            <w:vAlign w:val="center"/>
            <w:hideMark/>
          </w:tcPr>
          <w:p w14:paraId="348CB354" w14:textId="77777777" w:rsidR="00745313" w:rsidRPr="006467CB" w:rsidRDefault="00745313" w:rsidP="00B90519">
            <w:r w:rsidRPr="006467CB">
              <w:rPr>
                <w:b/>
                <w:bCs/>
              </w:rPr>
              <w:t>3</w:t>
            </w:r>
          </w:p>
        </w:tc>
        <w:tc>
          <w:tcPr>
            <w:tcW w:w="0" w:type="auto"/>
            <w:vAlign w:val="center"/>
            <w:hideMark/>
          </w:tcPr>
          <w:p w14:paraId="14C87D47" w14:textId="77777777" w:rsidR="00745313" w:rsidRPr="006467CB" w:rsidRDefault="00745313" w:rsidP="00B90519">
            <w:r w:rsidRPr="006467CB">
              <w:t>102</w:t>
            </w:r>
          </w:p>
        </w:tc>
        <w:tc>
          <w:tcPr>
            <w:tcW w:w="0" w:type="auto"/>
            <w:vAlign w:val="center"/>
            <w:hideMark/>
          </w:tcPr>
          <w:p w14:paraId="6A7AC583" w14:textId="77777777" w:rsidR="00745313" w:rsidRPr="006467CB" w:rsidRDefault="00745313" w:rsidP="00B90519">
            <w:r w:rsidRPr="006467CB">
              <w:t>Mike</w:t>
            </w:r>
          </w:p>
        </w:tc>
      </w:tr>
      <w:tr w:rsidR="00745313" w:rsidRPr="006467CB" w14:paraId="198108C6" w14:textId="77777777" w:rsidTr="00B90519">
        <w:trPr>
          <w:tblCellSpacing w:w="15" w:type="dxa"/>
        </w:trPr>
        <w:tc>
          <w:tcPr>
            <w:tcW w:w="0" w:type="auto"/>
            <w:vAlign w:val="center"/>
            <w:hideMark/>
          </w:tcPr>
          <w:p w14:paraId="03E46866" w14:textId="77777777" w:rsidR="00745313" w:rsidRPr="006467CB" w:rsidRDefault="00745313" w:rsidP="00B90519">
            <w:r w:rsidRPr="006467CB">
              <w:rPr>
                <w:b/>
                <w:bCs/>
              </w:rPr>
              <w:t>4</w:t>
            </w:r>
          </w:p>
        </w:tc>
        <w:tc>
          <w:tcPr>
            <w:tcW w:w="0" w:type="auto"/>
            <w:vAlign w:val="center"/>
            <w:hideMark/>
          </w:tcPr>
          <w:p w14:paraId="6C85D324" w14:textId="77777777" w:rsidR="00745313" w:rsidRPr="006467CB" w:rsidRDefault="00745313" w:rsidP="00B90519">
            <w:r w:rsidRPr="006467CB">
              <w:t>103</w:t>
            </w:r>
          </w:p>
        </w:tc>
        <w:tc>
          <w:tcPr>
            <w:tcW w:w="0" w:type="auto"/>
            <w:vAlign w:val="center"/>
            <w:hideMark/>
          </w:tcPr>
          <w:p w14:paraId="650204DA" w14:textId="77777777" w:rsidR="00745313" w:rsidRPr="006467CB" w:rsidRDefault="00745313" w:rsidP="00B90519">
            <w:r w:rsidRPr="006467CB">
              <w:t>Jane</w:t>
            </w:r>
          </w:p>
        </w:tc>
      </w:tr>
      <w:tr w:rsidR="00745313" w:rsidRPr="006467CB" w14:paraId="4462E989" w14:textId="77777777" w:rsidTr="00B90519">
        <w:trPr>
          <w:tblCellSpacing w:w="15" w:type="dxa"/>
        </w:trPr>
        <w:tc>
          <w:tcPr>
            <w:tcW w:w="0" w:type="auto"/>
            <w:vAlign w:val="center"/>
            <w:hideMark/>
          </w:tcPr>
          <w:p w14:paraId="063A44C9" w14:textId="77777777" w:rsidR="00745313" w:rsidRPr="006467CB" w:rsidRDefault="00745313" w:rsidP="00B90519">
            <w:r w:rsidRPr="006467CB">
              <w:rPr>
                <w:b/>
                <w:bCs/>
              </w:rPr>
              <w:t>5</w:t>
            </w:r>
          </w:p>
        </w:tc>
        <w:tc>
          <w:tcPr>
            <w:tcW w:w="0" w:type="auto"/>
            <w:vAlign w:val="center"/>
            <w:hideMark/>
          </w:tcPr>
          <w:p w14:paraId="046D96FC" w14:textId="77777777" w:rsidR="00745313" w:rsidRPr="006467CB" w:rsidRDefault="00745313" w:rsidP="00B90519">
            <w:r w:rsidRPr="006467CB">
              <w:t>104</w:t>
            </w:r>
          </w:p>
        </w:tc>
        <w:tc>
          <w:tcPr>
            <w:tcW w:w="0" w:type="auto"/>
            <w:vAlign w:val="center"/>
            <w:hideMark/>
          </w:tcPr>
          <w:p w14:paraId="7B45EB5B" w14:textId="77777777" w:rsidR="00745313" w:rsidRPr="006467CB" w:rsidRDefault="00745313" w:rsidP="00B90519">
            <w:r w:rsidRPr="006467CB">
              <w:t>David</w:t>
            </w:r>
          </w:p>
        </w:tc>
      </w:tr>
    </w:tbl>
    <w:p w14:paraId="21A600C4" w14:textId="77777777" w:rsidR="00745313" w:rsidRPr="006467CB" w:rsidRDefault="00745313" w:rsidP="00745313">
      <w:r w:rsidRPr="006467CB">
        <w:t>Export to Sheets</w:t>
      </w:r>
    </w:p>
    <w:p w14:paraId="78782A6E" w14:textId="77777777" w:rsidR="00745313" w:rsidRPr="006467CB" w:rsidRDefault="00745313" w:rsidP="00745313">
      <w:r w:rsidRPr="006467CB">
        <w:t>To find Mike's ID, you can use XLOOKUP.</w:t>
      </w:r>
    </w:p>
    <w:p w14:paraId="3500A5E3" w14:textId="77777777" w:rsidR="00745313" w:rsidRPr="006467CB" w:rsidRDefault="00745313" w:rsidP="00745313">
      <w:pPr>
        <w:numPr>
          <w:ilvl w:val="0"/>
          <w:numId w:val="10"/>
        </w:numPr>
      </w:pPr>
      <w:proofErr w:type="spellStart"/>
      <w:r w:rsidRPr="006467CB">
        <w:rPr>
          <w:b/>
          <w:bCs/>
        </w:rPr>
        <w:t>lookup_value</w:t>
      </w:r>
      <w:proofErr w:type="spellEnd"/>
      <w:r w:rsidRPr="006467CB">
        <w:t>: "Mike"</w:t>
      </w:r>
    </w:p>
    <w:p w14:paraId="74E8CCE7" w14:textId="77777777" w:rsidR="00745313" w:rsidRPr="006467CB" w:rsidRDefault="00745313" w:rsidP="00745313">
      <w:pPr>
        <w:numPr>
          <w:ilvl w:val="0"/>
          <w:numId w:val="10"/>
        </w:numPr>
      </w:pPr>
      <w:proofErr w:type="spellStart"/>
      <w:r w:rsidRPr="006467CB">
        <w:rPr>
          <w:b/>
          <w:bCs/>
        </w:rPr>
        <w:t>lookup_array</w:t>
      </w:r>
      <w:proofErr w:type="spellEnd"/>
      <w:r w:rsidRPr="006467CB">
        <w:t xml:space="preserve">: The column with the names, </w:t>
      </w:r>
      <w:r w:rsidRPr="006467CB">
        <w:rPr>
          <w:b/>
          <w:bCs/>
        </w:rPr>
        <w:t>B2:B5</w:t>
      </w:r>
    </w:p>
    <w:p w14:paraId="2209B926" w14:textId="77777777" w:rsidR="00745313" w:rsidRPr="006467CB" w:rsidRDefault="00745313" w:rsidP="00745313">
      <w:pPr>
        <w:numPr>
          <w:ilvl w:val="0"/>
          <w:numId w:val="10"/>
        </w:numPr>
      </w:pPr>
      <w:proofErr w:type="spellStart"/>
      <w:r w:rsidRPr="006467CB">
        <w:rPr>
          <w:b/>
          <w:bCs/>
        </w:rPr>
        <w:t>return_array</w:t>
      </w:r>
      <w:proofErr w:type="spellEnd"/>
      <w:r w:rsidRPr="006467CB">
        <w:t xml:space="preserve">: The column with the IDs, </w:t>
      </w:r>
      <w:r w:rsidRPr="006467CB">
        <w:rPr>
          <w:b/>
          <w:bCs/>
        </w:rPr>
        <w:t>A2:A5</w:t>
      </w:r>
    </w:p>
    <w:p w14:paraId="6A10AAC3" w14:textId="77777777" w:rsidR="00745313" w:rsidRPr="006467CB" w:rsidRDefault="00745313" w:rsidP="00745313">
      <w:r w:rsidRPr="006467CB">
        <w:t>Your formula would be: =</w:t>
      </w:r>
      <w:proofErr w:type="gramStart"/>
      <w:r w:rsidRPr="006467CB">
        <w:t>XLOOKUP(</w:t>
      </w:r>
      <w:proofErr w:type="gramEnd"/>
      <w:r w:rsidRPr="006467CB">
        <w:t>"Mike", B2:B5, A2:A5)</w:t>
      </w:r>
    </w:p>
    <w:p w14:paraId="1C73F161" w14:textId="77777777" w:rsidR="00745313" w:rsidRPr="006467CB" w:rsidRDefault="00745313" w:rsidP="00745313">
      <w:r w:rsidRPr="006467CB">
        <w:t xml:space="preserve">This formula will return </w:t>
      </w:r>
      <w:r w:rsidRPr="006467CB">
        <w:rPr>
          <w:b/>
          <w:bCs/>
        </w:rPr>
        <w:t>102</w:t>
      </w:r>
      <w:r w:rsidRPr="006467CB">
        <w:t>. You can see how easy it is to look "left" in the table.</w:t>
      </w:r>
    </w:p>
    <w:p w14:paraId="26FFD75A" w14:textId="77777777" w:rsidR="00745313" w:rsidRPr="006467CB" w:rsidRDefault="00745313" w:rsidP="00745313">
      <w:r>
        <w:pict w14:anchorId="14494074">
          <v:rect id="_x0000_i1029" style="width:0;height:1.5pt" o:hralign="center" o:hrstd="t" o:hr="t" fillcolor="#a0a0a0" stroked="f"/>
        </w:pict>
      </w:r>
    </w:p>
    <w:p w14:paraId="3FF56B9E" w14:textId="77777777" w:rsidR="00745313" w:rsidRPr="006467CB" w:rsidRDefault="00745313" w:rsidP="00745313">
      <w:r w:rsidRPr="006467CB">
        <w:t>This video provides a helpful, step-by-step tutorial on the XLOOKUP function for beginners, explaining the required and optional arguments.</w:t>
      </w:r>
    </w:p>
    <w:p w14:paraId="452E50A8" w14:textId="77777777" w:rsidR="00745313" w:rsidRPr="006467CB" w:rsidRDefault="00745313" w:rsidP="00745313"/>
    <w:p w14:paraId="0A422C15" w14:textId="77777777" w:rsidR="00745313" w:rsidRDefault="00745313"/>
    <w:sectPr w:rsidR="00745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D7150"/>
    <w:multiLevelType w:val="multilevel"/>
    <w:tmpl w:val="9266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A5F55"/>
    <w:multiLevelType w:val="multilevel"/>
    <w:tmpl w:val="F5429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F7126"/>
    <w:multiLevelType w:val="multilevel"/>
    <w:tmpl w:val="308CB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212A0F"/>
    <w:multiLevelType w:val="multilevel"/>
    <w:tmpl w:val="6AAC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20834"/>
    <w:multiLevelType w:val="multilevel"/>
    <w:tmpl w:val="D04C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5D0868"/>
    <w:multiLevelType w:val="multilevel"/>
    <w:tmpl w:val="395C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C3918"/>
    <w:multiLevelType w:val="multilevel"/>
    <w:tmpl w:val="0ECCF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112A01"/>
    <w:multiLevelType w:val="multilevel"/>
    <w:tmpl w:val="5910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4E0EE7"/>
    <w:multiLevelType w:val="multilevel"/>
    <w:tmpl w:val="D7E8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0709EC"/>
    <w:multiLevelType w:val="multilevel"/>
    <w:tmpl w:val="C52CB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9921087">
    <w:abstractNumId w:val="3"/>
  </w:num>
  <w:num w:numId="2" w16cid:durableId="1730417407">
    <w:abstractNumId w:val="6"/>
  </w:num>
  <w:num w:numId="3" w16cid:durableId="790127141">
    <w:abstractNumId w:val="1"/>
  </w:num>
  <w:num w:numId="4" w16cid:durableId="1592084429">
    <w:abstractNumId w:val="7"/>
  </w:num>
  <w:num w:numId="5" w16cid:durableId="1380548516">
    <w:abstractNumId w:val="4"/>
  </w:num>
  <w:num w:numId="6" w16cid:durableId="55593311">
    <w:abstractNumId w:val="5"/>
  </w:num>
  <w:num w:numId="7" w16cid:durableId="2106530804">
    <w:abstractNumId w:val="8"/>
  </w:num>
  <w:num w:numId="8" w16cid:durableId="716780881">
    <w:abstractNumId w:val="9"/>
  </w:num>
  <w:num w:numId="9" w16cid:durableId="1829055791">
    <w:abstractNumId w:val="0"/>
  </w:num>
  <w:num w:numId="10" w16cid:durableId="1368799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313"/>
    <w:rsid w:val="000E65ED"/>
    <w:rsid w:val="00745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C846"/>
  <w15:chartTrackingRefBased/>
  <w15:docId w15:val="{CE31DA82-D677-4AB3-B8A8-E48B5F797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313"/>
  </w:style>
  <w:style w:type="paragraph" w:styleId="Heading1">
    <w:name w:val="heading 1"/>
    <w:basedOn w:val="Normal"/>
    <w:next w:val="Normal"/>
    <w:link w:val="Heading1Char"/>
    <w:uiPriority w:val="9"/>
    <w:qFormat/>
    <w:rsid w:val="00745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313"/>
    <w:rPr>
      <w:rFonts w:eastAsiaTheme="majorEastAsia" w:cstheme="majorBidi"/>
      <w:color w:val="272727" w:themeColor="text1" w:themeTint="D8"/>
    </w:rPr>
  </w:style>
  <w:style w:type="paragraph" w:styleId="Title">
    <w:name w:val="Title"/>
    <w:basedOn w:val="Normal"/>
    <w:next w:val="Normal"/>
    <w:link w:val="TitleChar"/>
    <w:uiPriority w:val="10"/>
    <w:qFormat/>
    <w:rsid w:val="00745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313"/>
    <w:pPr>
      <w:spacing w:before="160"/>
      <w:jc w:val="center"/>
    </w:pPr>
    <w:rPr>
      <w:i/>
      <w:iCs/>
      <w:color w:val="404040" w:themeColor="text1" w:themeTint="BF"/>
    </w:rPr>
  </w:style>
  <w:style w:type="character" w:customStyle="1" w:styleId="QuoteChar">
    <w:name w:val="Quote Char"/>
    <w:basedOn w:val="DefaultParagraphFont"/>
    <w:link w:val="Quote"/>
    <w:uiPriority w:val="29"/>
    <w:rsid w:val="00745313"/>
    <w:rPr>
      <w:i/>
      <w:iCs/>
      <w:color w:val="404040" w:themeColor="text1" w:themeTint="BF"/>
    </w:rPr>
  </w:style>
  <w:style w:type="paragraph" w:styleId="ListParagraph">
    <w:name w:val="List Paragraph"/>
    <w:basedOn w:val="Normal"/>
    <w:uiPriority w:val="34"/>
    <w:qFormat/>
    <w:rsid w:val="00745313"/>
    <w:pPr>
      <w:ind w:left="720"/>
      <w:contextualSpacing/>
    </w:pPr>
  </w:style>
  <w:style w:type="character" w:styleId="IntenseEmphasis">
    <w:name w:val="Intense Emphasis"/>
    <w:basedOn w:val="DefaultParagraphFont"/>
    <w:uiPriority w:val="21"/>
    <w:qFormat/>
    <w:rsid w:val="00745313"/>
    <w:rPr>
      <w:i/>
      <w:iCs/>
      <w:color w:val="0F4761" w:themeColor="accent1" w:themeShade="BF"/>
    </w:rPr>
  </w:style>
  <w:style w:type="paragraph" w:styleId="IntenseQuote">
    <w:name w:val="Intense Quote"/>
    <w:basedOn w:val="Normal"/>
    <w:next w:val="Normal"/>
    <w:link w:val="IntenseQuoteChar"/>
    <w:uiPriority w:val="30"/>
    <w:qFormat/>
    <w:rsid w:val="00745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313"/>
    <w:rPr>
      <w:i/>
      <w:iCs/>
      <w:color w:val="0F4761" w:themeColor="accent1" w:themeShade="BF"/>
    </w:rPr>
  </w:style>
  <w:style w:type="character" w:styleId="IntenseReference">
    <w:name w:val="Intense Reference"/>
    <w:basedOn w:val="DefaultParagraphFont"/>
    <w:uiPriority w:val="32"/>
    <w:qFormat/>
    <w:rsid w:val="007453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1102</Words>
  <Characters>6286</Characters>
  <Application>Microsoft Office Word</Application>
  <DocSecurity>0</DocSecurity>
  <Lines>52</Lines>
  <Paragraphs>14</Paragraphs>
  <ScaleCrop>false</ScaleCrop>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MANDLIK</dc:creator>
  <cp:keywords/>
  <dc:description/>
  <cp:lastModifiedBy>PIYUSH MANDLIK</cp:lastModifiedBy>
  <cp:revision>1</cp:revision>
  <dcterms:created xsi:type="dcterms:W3CDTF">2025-08-26T08:59:00Z</dcterms:created>
  <dcterms:modified xsi:type="dcterms:W3CDTF">2025-08-26T09:00:00Z</dcterms:modified>
</cp:coreProperties>
</file>