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9E91" w14:textId="2B644AC5" w:rsidR="00F07593" w:rsidRPr="00F07593" w:rsidRDefault="00F07593">
      <w:pPr>
        <w:rPr>
          <w:rFonts w:ascii="Segoe UI Black" w:hAnsi="Segoe UI Black"/>
          <w:sz w:val="72"/>
          <w:szCs w:val="72"/>
        </w:rPr>
      </w:pPr>
      <w:r w:rsidRPr="00F07593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22D67F50" wp14:editId="4D47C5E1">
            <wp:simplePos x="0" y="0"/>
            <wp:positionH relativeFrom="margin">
              <wp:align>center</wp:align>
            </wp:positionH>
            <wp:positionV relativeFrom="paragraph">
              <wp:posOffset>1844040</wp:posOffset>
            </wp:positionV>
            <wp:extent cx="7406640" cy="6080760"/>
            <wp:effectExtent l="0" t="0" r="3810" b="0"/>
            <wp:wrapNone/>
            <wp:docPr id="136475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1768" name="Picture 13647517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F07593">
        <w:rPr>
          <w:rFonts w:ascii="Segoe UI Black" w:hAnsi="Segoe UI Black"/>
          <w:sz w:val="72"/>
          <w:szCs w:val="72"/>
          <w:u w:val="single"/>
        </w:rPr>
        <w:t>OUTPUT-2</w:t>
      </w:r>
    </w:p>
    <w:sectPr w:rsidR="00F07593" w:rsidRPr="00F07593" w:rsidSect="00F075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93"/>
    <w:rsid w:val="004276AE"/>
    <w:rsid w:val="00F0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C750"/>
  <w15:chartTrackingRefBased/>
  <w15:docId w15:val="{5093FC02-0F6E-4C91-B86B-0011FCC7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2026-01-06T16:56:00Z</dcterms:created>
  <dcterms:modified xsi:type="dcterms:W3CDTF">2026-01-06T16:57:00Z</dcterms:modified>
</cp:coreProperties>
</file>