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79" w:rsidRDefault="000C6FF0">
      <w:r>
        <w:t>Slide 1:</w:t>
      </w:r>
    </w:p>
    <w:p w:rsidR="000C6FF0" w:rsidRDefault="000C6FF0">
      <w:r>
        <w:t>What is an Algorithm?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Type this into Google and it will tell you it is </w:t>
      </w:r>
      <w:r>
        <w:rPr>
          <w:rFonts w:ascii="Arial" w:hAnsi="Arial" w:cs="Arial"/>
          <w:color w:val="222222"/>
          <w:shd w:val="clear" w:color="auto" w:fill="FFFFFF"/>
        </w:rPr>
        <w:t>a process or set of rules to be followed in calculations or other problem-solving operations, especially by a computer.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Slide 2: 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Real life Algorithms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 algorithm is really just a set of steps to accomplish something that is correct and efficient.  We use algorithms in our daily lives all the time. For example, if </w:t>
      </w:r>
      <w:r w:rsidR="00434A02">
        <w:rPr>
          <w:rFonts w:ascii="Arial" w:hAnsi="Arial" w:cs="Arial"/>
          <w:color w:val="222222"/>
          <w:shd w:val="clear" w:color="auto" w:fill="FFFFFF"/>
        </w:rPr>
        <w:t>you’re</w:t>
      </w:r>
      <w:r>
        <w:rPr>
          <w:rFonts w:ascii="Arial" w:hAnsi="Arial" w:cs="Arial"/>
          <w:color w:val="222222"/>
          <w:shd w:val="clear" w:color="auto" w:fill="FFFFFF"/>
        </w:rPr>
        <w:t xml:space="preserve"> hungry and want to make a peanut butter and jelly sandwich there are a series of steps to do this. Get the materials out, spread the jelly, spread the peanut butter, push the pieces together, slice in half and eat it. 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Slide 3: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does that mean for programming?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 algorithm in programming is a set of steps to accomplish a task </w:t>
      </w:r>
      <w:r w:rsidR="00434A02">
        <w:rPr>
          <w:rFonts w:ascii="Arial" w:hAnsi="Arial" w:cs="Arial"/>
          <w:color w:val="222222"/>
          <w:shd w:val="clear" w:color="auto" w:fill="FFFFFF"/>
        </w:rPr>
        <w:t xml:space="preserve">and Free Code Camp </w:t>
      </w:r>
      <w:r>
        <w:rPr>
          <w:rFonts w:ascii="Arial" w:hAnsi="Arial" w:cs="Arial"/>
          <w:color w:val="222222"/>
          <w:shd w:val="clear" w:color="auto" w:fill="FFFFFF"/>
        </w:rPr>
        <w:t>has a ton of great examples of algorithms. Let’s take a look at the Reverse a String algorithm,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One way to solve it is: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Step 1: split the string up on each letter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Step 2: call the reverse array method which will reverse the values in the array</w:t>
      </w:r>
    </w:p>
    <w:p w:rsidR="000C6FF0" w:rsidRDefault="000C6F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Step 3: </w:t>
      </w:r>
      <w:r w:rsidR="00893364">
        <w:rPr>
          <w:rFonts w:ascii="Arial" w:hAnsi="Arial" w:cs="Arial"/>
          <w:color w:val="222222"/>
          <w:shd w:val="clear" w:color="auto" w:fill="FFFFFF"/>
        </w:rPr>
        <w:t>join the array values back together into a string</w:t>
      </w:r>
    </w:p>
    <w:p w:rsidR="00893364" w:rsidRDefault="0089336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 simple algorit</w:t>
      </w:r>
      <w:r w:rsidR="008A120D">
        <w:rPr>
          <w:rFonts w:ascii="Arial" w:hAnsi="Arial" w:cs="Arial"/>
          <w:color w:val="222222"/>
          <w:shd w:val="clear" w:color="auto" w:fill="FFFFFF"/>
        </w:rPr>
        <w:t>hm for how to reverse a string.</w:t>
      </w:r>
      <w:bookmarkStart w:id="0" w:name="_GoBack"/>
      <w:bookmarkEnd w:id="0"/>
    </w:p>
    <w:p w:rsidR="00893364" w:rsidRPr="000C6FF0" w:rsidRDefault="0089336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At the end of the day an algorithm is nothing more than a set of steps to accomplish a goal and then end. </w:t>
      </w:r>
    </w:p>
    <w:sectPr w:rsidR="00893364" w:rsidRPr="000C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F0"/>
    <w:rsid w:val="000C6FF0"/>
    <w:rsid w:val="00434A02"/>
    <w:rsid w:val="00832C67"/>
    <w:rsid w:val="00893364"/>
    <w:rsid w:val="008A120D"/>
    <w:rsid w:val="00A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4</cp:revision>
  <dcterms:created xsi:type="dcterms:W3CDTF">2016-06-28T00:49:00Z</dcterms:created>
  <dcterms:modified xsi:type="dcterms:W3CDTF">2016-06-28T01:03:00Z</dcterms:modified>
</cp:coreProperties>
</file>