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3858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21.03.2019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A46381" w:rsidP="005B2D44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ТГ-1 (ТГ-1-W)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ТГ-2 (ТГ-2-W)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ТГ-3 (ТГ-3-W)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ТГ-4 (ТГ-4-W)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ТГ-5 (ТГ-5-W)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ТГ-6 (ТГ-6-W)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ТГ-7 (ТГ-7-W)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3858-8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ТГ-8 (ТГ-8-W)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EC6A7D" w:rsidP="00FD24E1" w:rsidRDefault="00EC6A7D">
      <w:r>
        <w:separator/>
      </w:r>
    </w:p>
  </w:endnote>
  <w:endnote w:type="continuationSeparator" w:id="0">
    <w:p w:rsidR="00EC6A7D" w:rsidP="00FD24E1" w:rsidRDefault="00EC6A7D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EC6A7D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EC6A7D" w:rsidP="00FD24E1" w:rsidRDefault="00EC6A7D">
      <w:r>
        <w:separator/>
      </w:r>
    </w:p>
  </w:footnote>
  <w:footnote w:type="continuationSeparator" w:id="0">
    <w:p w:rsidR="00EC6A7D" w:rsidP="00FD24E1" w:rsidRDefault="00EC6A7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117</properties:Words>
  <properties:Characters>671</properties:Characters>
  <properties:Lines>5</properties:Lines>
  <properties:Paragraphs>1</properties:Paragraphs>
  <properties:TotalTime>42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787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2019-03-07T07:59:00Z</dcterms:modified>
  <cp:revision>18</cp:revision>
</cp:coreProperties>
</file>