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6DDD" w14:textId="1C9248AC" w:rsidR="000B7520" w:rsidRDefault="00422E60">
      <w:pPr>
        <w:rPr>
          <w:lang w:val="kk-KZ"/>
        </w:rPr>
      </w:pPr>
      <w:r w:rsidRPr="00422E60">
        <w:drawing>
          <wp:inline distT="0" distB="0" distL="0" distR="0" wp14:anchorId="2F87EE04" wp14:editId="3CD03B36">
            <wp:extent cx="5940425" cy="1103630"/>
            <wp:effectExtent l="0" t="0" r="3175" b="1270"/>
            <wp:docPr id="2053857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57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E60">
        <w:drawing>
          <wp:inline distT="0" distB="0" distL="0" distR="0" wp14:anchorId="32FAB37F" wp14:editId="5701B5DA">
            <wp:extent cx="5940425" cy="1530985"/>
            <wp:effectExtent l="0" t="0" r="3175" b="0"/>
            <wp:docPr id="2010660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60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3CFA" w14:textId="07EBC198" w:rsidR="00422E60" w:rsidRDefault="00422E60">
      <w:pPr>
        <w:rPr>
          <w:lang w:val="kk-KZ"/>
        </w:rPr>
      </w:pPr>
      <w:r w:rsidRPr="00422E60">
        <w:rPr>
          <w:lang w:val="kk-KZ"/>
        </w:rPr>
        <w:drawing>
          <wp:inline distT="0" distB="0" distL="0" distR="0" wp14:anchorId="7A6E9957" wp14:editId="613146A0">
            <wp:extent cx="5940425" cy="1484630"/>
            <wp:effectExtent l="0" t="0" r="3175" b="1270"/>
            <wp:docPr id="1402650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50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40AF" w14:textId="2C9E1078" w:rsidR="00422E60" w:rsidRPr="00422E60" w:rsidRDefault="00422E60">
      <w:pPr>
        <w:rPr>
          <w:lang w:val="kk-KZ"/>
        </w:rPr>
      </w:pPr>
      <w:r w:rsidRPr="00422E60">
        <w:rPr>
          <w:lang w:val="kk-KZ"/>
        </w:rPr>
        <w:drawing>
          <wp:inline distT="0" distB="0" distL="0" distR="0" wp14:anchorId="46EA9420" wp14:editId="22404161">
            <wp:extent cx="5940425" cy="1514475"/>
            <wp:effectExtent l="0" t="0" r="3175" b="9525"/>
            <wp:docPr id="1616749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49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E60" w:rsidRPr="00422E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6F"/>
    <w:rsid w:val="000B7520"/>
    <w:rsid w:val="001B5E13"/>
    <w:rsid w:val="003875E8"/>
    <w:rsid w:val="00422E60"/>
    <w:rsid w:val="00AC0105"/>
    <w:rsid w:val="00FA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A5D69"/>
  <w15:chartTrackingRefBased/>
  <w15:docId w15:val="{8058F594-2F67-4EE1-80E8-5F721143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7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7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7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7F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7F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7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7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7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7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7F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F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F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7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Дархан Зейнулла</dc:creator>
  <cp:keywords/>
  <dc:description/>
  <cp:lastModifiedBy>Дархан Зейнулла</cp:lastModifiedBy>
  <cp:revision>2</cp:revision>
  <dcterms:created xsi:type="dcterms:W3CDTF">2025-10-20T04:32:00Z</dcterms:created>
  <dcterms:modified xsi:type="dcterms:W3CDTF">2025-10-20T04:35:00Z</dcterms:modified>
</cp:coreProperties>
</file>