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Life Operating System PRD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ClawdBot Content &amp; Configuration Architecture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**Version**: 2.1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**Date**: January 29, 2026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**Author**: Claude (Opus) as ClawdBot Supervisor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**Owner**: Rick (Chaplain)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**Status**: ✅ COMPLETE — January 30, 2026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**Completion Notice:** Phases 0-2 delivered the core system. Phase 3 was redistributed to the Future Integrations Roadmap. Phase 4 (Optimization) is ongoing continuous improvement, not a milestone.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**Future feature planning:** See `future-integrations-roadmap.md`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Executive Summary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Rick has built multiple specialized AI projects across Claude, Gemini, and other platforms — each trained for specific domains of his life. These include sermon writing (voice-trained), liturgy preparation, Bible meditation/brainstorming, retirement investing, YouTube content, and life management (ArnoldOS).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problem: **Every conversation starts from scratch.** Context doesn't flow between projects. Rick re-explains himself constantly.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PRD defined the **content and configuration** needed to transform ClawdBot into a unified Life Operating System.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**Critical insight from ClawdBot:** The infrastructure already exists. ClawdBot has auto-injected identity files, a production skill system with LLM-native detection, hybrid vector+keyword memory search, sub-agent orchestration, and scheduled jobs. What's missing is the *content* that fills these structures — Rick's identity depth, domain-specific skills, and the voice profile trapped in a Grok chat.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was not an architecture build. This was a content population project.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**It is now complete.**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Design Principles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 Use What Exists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ClawdBot's infrastructure is production-ready. Don't build parallel systems.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 Descriptions Are Detection Rails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skill `description` field is the trigger mechanism. LLM reads all descriptions and decides which skill applies. A well-written description *is* the routing logic.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 Identity Is Always Present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Bootstrap files (`AGENTS.md`, `SOUL.md`, `USER.md`, etc.) auto-inject every session. Rick never re-explains who he is.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 Token-Efficient Depth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auto-injected files lean with pointers to searchable depth. `USER.md` stays ~2-3K chars; comprehensive content lives in `memory/context/` files loaded on demand.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5. Skills Load on Trigger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 bodies load only when the description matches. One skill at a time. ~500 lines max per skill body.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6. Sub-Agents for Parallel Work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Workflows chain through sub-agents writing to shared files, not skill-to-skill calls. Main agent orchestrates. Task descriptions must include context since sub-agents don't inherit `SOUL.md` or `USER.md`.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7. Voice Profile Is the Bottleneck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Everything else is plumbing. The Grok harvest (1,354 remaining messages) contains Rick's actual voice — how he tells stories, preaches, argues, applies scripture. This is the critical path.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What Already Exists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Auto-Injected Every Session (No Work Needed)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File | Purpose | Max Size | Status |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|------|---------|----------|--------|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`AGENTS.md` | Operating rules, hard constraints | 20K chars | ✅ Exists |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`SOUL.md` | Persona, tone, voice | 20K chars | ✅ Exists |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`USER.md` | User profile (lean + pointers) | 20K chars | ✅ Enriched |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`IDENTITY.md` | Agent identity | 20K chars | ✅ Exists |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`TOOLS.md` | Tool usage guidance | 20K chars | ✅ Exists |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`HEARTBEAT.md` | Scheduled tasks | 20K chars | ✅ Exists |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Skill descriptions | All skills' frontmatter | ~100 words each | ✅ Working |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On-Demand Systems (No Work Needed)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System | Mechanism | Status |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|--------|-----------|--------|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Skill detection | LLM matches request to skill descriptions | ✅ Production |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Skill loading | `read` tool fetches SKILL.md body on trigger | ✅ Production |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Memory search | Hybrid 70% vector + 30% keyword | ✅ Production |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Memory retrieval | `memory_get` for surgical file extraction | ✅ Production |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Sub-agents | `sessions_spawn` with automatic announce | ✅ Production |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Scheduled jobs | `cron` for time-based workflows | ✅ Production |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File sharing | Shared workspace for sub-agent handoff | ✅ Production |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Morning brief cron | ArnoldOS integrated | ✅ Running |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ArnoldOS Integration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Component | Status | Notes |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|-----------|--------|-------|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`arnoldos.py` script | ✅ Built &amp; tested | Phase 2 Supervised Writes active |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arnoldos skill | ✅ Complete | 10/10 detection prompts passed |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Proving period | 🟡 Active | Started January 29, tracking through ~Feb 12 |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Proving log | ✅ Active | `memory/arnoldos-proving-log.md` |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Available Skills (52 Bundled + 4 Custom)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**Custom workspace skills built:**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`arnoldos` — Google integration + domain routing ✅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`sermon-writer` — Voice profile + theological framework ✅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`bible-brainstorm` — Scripture meditation and research ✅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`web-scout` — Headless browser automation ✅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**Bundled skills relevant to LOS:**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`skill-creator` — Template for building custom skills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`weather` — Morning brief component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`bird` — X/Twitter integration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`summarize` — Content summaries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`session-logs` — Search past conversations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`github` — Dev domain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What Was Created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 Enriched Identity Content ✅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**File:** `USER.md` — Enriched to 2.7K chars with 10 depth pointers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**File:** `memory/context/ricks-bio.md` — Expanded biographical profile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**File:** `memory/training/voice-profile.md` — 28K comprehensive voice profile from Grok harvest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**File:** `memory/training/ai-voice-calibration.md` — 25-item Rick Test for voice matching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**File:** `memory/context/ricks-theological-framework.md` — Theological positions documented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 Custom Skills ✅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Skill | Domain | Status | Notes |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|-------|--------|--------|-------|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`arnoldos` | All | ✅ Complete | Phase 2 supervised writes active |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`sermon-writer` | Ministry | ✅ Complete | 10/10 detection, 3.5/5 voice rating |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`bible-brainstorm` | Ministry | ✅ Complete | All 5 phases tested, .docx output |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`web-scout` | All | ✅ Complete | 4 targets: CNN, ITC, Logos, Finney |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**Phase 3 skills moved to Future Integrations Roadmap:**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`morning-brief` — Not needed, cron already running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`trading-analysis` — Needs portfolio scope definition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`chapel-schedule` — Needs separate PRD and workflow discovery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 Voice Profile ✅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**Source:** Grok "Mika" chat — 1,654 messages extracted and processed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**Deliverables created:**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File | Purpose | Size |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|------|---------|------|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`memory/training/voice-profile.md` | Comprehensive, searchable | 28K |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`memory/training/ai-voice-calibration.md` | Training guide with Rick Test | 7K |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`skills/sermon-writer/references/voice-card.md` | Condensed for skill context | ~95 lines |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`skills/sermon-writer/references/voice-phrases.md` | Phrase catalog by function | ~150 lines |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**Voice profile validation:** Rick scored sermon output 3.5/5 (above ≥3 threshold)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Architecture Mapping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LOS Concept | ClawdBot Implementation |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|-------------|------------------------|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Layer 1: Identity | Bootstrap files (`USER.md`, `SOUL.md`, etc.) — auto-injected |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Layer 2: Domain Map | `arnoldos` skill + `arnoldos.py` resource mapping |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Layer 3: Detection Rails | Skill `description` fields — LLM-native matching |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Layer 4: Skills | Custom skills in `~/clawd/skills/` |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Layer 5: Workflows | Sub-agents (`sessions_spawn`) + file handoff + cron |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**Key insight:** The "manifest + rails + selective loading" architecture Rick envisioned is exactly how ClawdBot already works: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Manifest = `&lt;available_skills&gt;` XML block (auto-generated)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Rails = `description` field per skill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Selective loading = SKILL.md body loaded only on trigger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Workflow Patterns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Pattern 1: Sequential Skill Loading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common. Main agent loads skills one at a time within a session.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User: "Let's brainstorm Romans 8"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ClawdBot detects bible-brainstorm skill → loads → executes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User: "I'm ready to draft the sermon"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ClawdBot detects sermon-writer skill → loads → executes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User: "Schedule prep time for Sunday"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ClawdBot detects arnoldos skill → loads → creates calendar event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Pattern 2: Sub-Agent for Heavy Lifting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parallel work or isolated processing.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User: "Generate my morning brief"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ClawdBot loads morning-brief skill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Spawns sub-agents in parallel: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Sub-agent 1: Fetch calendar events (all 7 domains)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Sub-agent 2: Fetch priority tasks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Sub-agent 3: Get market data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Each sub-agent writes results to temp files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Main agent assembles into briefing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**Note:** Sub-agents don't inherit `SOUL.md` or `USER.md`. Task descriptions must include sufficient context about Rick's identity and what patterns to look for.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Pattern 3: Scheduled Workflows (Cron)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Cron job at 5:30 AM: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Existing morning brief script runs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Pulls ArnoldOS data via arnoldos.py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Generates briefing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Sends to Telegram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Sub-Agent Constraints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Inherited | NOT Inherited |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|-----------|---------------|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`AGENTS.md` + `TOOLS.md` | `SOUL.md`, `USER.md`, `IDENTITY.md` |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All tools | Parent's conversation history |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All skills | Ability to spawn sub-agents |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Shared file system | Direct user messaging |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Memory search | |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**Handoff:** Sub-agents write files → main agent reads files. Automatic announce when complete.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Implementation Phases — FINAL STATUS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Phase 0: Unblock Grok Harvest ✅ COMPLETE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[x] Chrome relay reconnected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[x] Extraction resumed and completed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Phase 1: Foundation ✅ COMPLETE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[x] Complete Grok extraction (all 1,654 messages)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[x] Filter and categorize content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[x] Assemble voice profile (comprehensive + condensed)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[x] Enrich `USER.md` (2.7K chars, Rick-approved)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[x] Create `arnoldos` skill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[x] Test skill triggering (10/10)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[x] Verify morning brief with ArnoldOS data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Phase 2: Ministry Skills ✅ COMPLETE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[x] Create `sermon-writer` skill with voice-card reference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[x] Create `voice-phrases.md` catalog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[x] Create `bible-brainstorm` skill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[x] Test skill triggering (10/10 both skills)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[x] Voice matching evaluation by Rick (3.5/5)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[x] Sequential workflow test (brainstorm → sermon → schedule)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Phase 3: Remaining Skills ❌ CLOSED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Items redistributed to Future Integrations Roadmap: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`morning-brief` skill — Not needed, cron already running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`trading-analysis` skill — Needs portfolio scope definition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`chapel-schedule` skill — Needs separate PRD and workflow discovery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Phase 4: Optimization 🔄 ONGOING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[x] Voice calibration (8/10 achieved, 3.5/5 sermon rating)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Skill description tuning (as needed)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Gemini retirement decision (deferred)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Voice profile refinement from actual sermon use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File Structure — FINAL STATE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~/clawd/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AGENTS.md                    # Operating rules (auto-injected)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SOUL.md                      # Persona (auto-injected)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USER.md                      # User profile (auto-injected) ✅ Enriched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IDENTITY.md                  # Agent identity (auto-injected)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TOOLS.md                     # Tool guidance (auto-injected)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HEARTBEAT.md                 # Scheduled tasks (auto-injected)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MEMORY.md                    # Long-term curated memory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memory/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YYYY-MM-DD.md            # Daily logs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arnoldos-proving-log.md  # ArnoldOS proving log (active)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context/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ricks-bio.md                    # Biographical profile ✅ Expanded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ricks-theological-framework.md  # Theology ✅ Complete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arnoldos-integration-prd.md     # Domain mapping ✅ Complete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supervisor-docs/                # Claude (Opus) reference docs ✅ New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└── voice-profile.md               # Pointer to training/ ✅ Complete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training/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voice-profile.md               # 28K comprehensive ✅ Complete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└── ai-voice-calibration.md        # Rick Test ✅ Complete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skills/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arnoldos/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└── SKILL.md                       # ✅ Complete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sermon-writer/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SKILL.md                       # ✅ Complete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└── references/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    ├── voice-card.md              # ✅ Complete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    └── voice-phrases.md           # ✅ Complete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bible-brainstorm/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└── SKILL.md                       # ✅ Complete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web-scout/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SKILL.md                       # ✅ Complete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lib/                           # Session, cookies, navigation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profiles/                      # CNN, ITC, Logos, Finney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scripts/                       # Cookie extraction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└── cookies/                       # Gitignored, chmod 600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outputs/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└── brainstorm/                        # Bible brainstorm .docx outputs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Success Metrics — FINAL STATUS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Milestone 1: "Grok Complete" ✅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[x] All 1,654 messages extracted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[x] Filtering complete (7 category files)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[x] Voice profile assembled (both versions)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Milestone 2: "Identity Depth" ✅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[x] `USER.md` enriched and Rick-approved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[x] Voice profile validation passed (3.5/5 ≥3)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[x] ClawdBot greets Rick appropriately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Milestone 3: "ArnoldOS Works" ✅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[x] `arnoldos` skill triggers correctly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[x] Morning brief works with ArnoldOS data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[x] Domain routing functions properly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Milestone 4: "Ministry Pipeline" ✅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[x] Sermon drafts match Rick's preaching voice (3.5/5)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[x] Brainstorm sessions feel like collaboration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[x] Workflow chains naturally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Milestone 5: "System Complete" ✅ (Redefined)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[x] 4 custom skills operational (arnoldos, sermon-writer, bible-brainstorm, web-scout)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[x] Cron jobs running (morning brief, weekly market report)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[x] Remaining skills moved to Future Integrations (appropriate given current state)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Long-term Success (Ongoing)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Rick stops re-explaining himself ✅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Context compounds over time 🔄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 skills added following established patterns 🔄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Gemini retired for operational tasks (decision deferred)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Risks and Mitigations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Risk | Likelihood | Impact | Mitigation | Status |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|------|------------|--------|------------|--------|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Voice profile captures conversational not preaching voice | High | Medium | Set expectations; iterate with sermon feedback | ✅ Mitigated (3.5/5) |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Skill descriptions too vague/narrow | Medium | Medium | Testing protocol with 10 prompts per skill; tune and retest | ✅ Mitigated |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Grok chat DOM changed | Low | High | Debug extraction JavaScript if needed | ✅ Not encountered |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Chrome relay won't reconnect | Low | High | Manual extraction fallback | ✅ Reconnected |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Sub-agent coordination fails | Low | Medium | Fall back to sequential execution | ✅ Working |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Week 1 too ambitious | Medium | Low | Week 1a/1b split allows sliding | ✅ Completed |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Token bloat from skills | Low | Medium | Enforce 500-line limit, use references/ for large content | ✅ Managed |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Skill Template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Based on `skill-creator` documentation: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```yaml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 skill-name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One clear sentence that triggers this skill. This is the detection rail.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metadata: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clawdbot: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emoji: "🎯"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Skill Name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Purpose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this skill does and when to use it.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Methodology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Step-by-step process.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Deliverables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outputs this skill produces.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Examples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Concrete examples of inputs and outputs.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Handoff Points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to suggest other skills: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"Schedule this" → arnoldos skill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"Draft the sermon" → sermon-writer skill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**Critical:** The `description` field must be precise. It's how ClawdBot decides to load this skill. Too vague = false positives. Too narrow = missed triggers.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Skill Testing Protocol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creating each skill, test with 10 natural language prompts: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- 5 prompts that SHOULD trigger the skill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- 5 prompts that should NOT trigger the skill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results. If false positives or missed triggers occur, tune the description and retest.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Token Budget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Context | Size | When Loaded |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|---------|------|-------------|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Bootstrap files (7) | Up to 140K chars total | Every session, automatic |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Skill descriptions (all) | ~100 words each | Every session, automatic |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One skill body | ~500 lines recommended | On trigger only |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Memory search results | 6 chunks × ~700 chars | On demand |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**Baseline per session:** ~4K tokens (bootstrap + descriptions)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**With one skill loaded:** ~7-10K tokens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**With memory search:** +2-3K tokens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Substantial headroom remains for conversation.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**Token efficiency strategy:**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`USER.md` stays lean (~2-3K chars) with pointers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Depth lives in `memory/context/` files (loaded on demand)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Voice profile split: comprehensive (searchable) + condensed (skill reference)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ClawdBot's Warnings (Incorporated)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Prompt 2 response: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**"Don't over-engineer"** — This PRD focuses on content, not new systems ✓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**"Voice profile is the bottleneck"** — Phase 0 unblocks Grok harvest first ✓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**"80% of value from three things"** — Deep identity, ArnoldOS integrated, voice captured ✓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**"Manifest bloat"** — Keep descriptions lean, one sentence each ✓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**"Where does Gemini fit?"** — Decision deferred to Phase 2 ✓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Prompt 3 feedback: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**"USER.md token efficiency"** — Lean summary with pointers, not comprehensive dump ✓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**"Voice profile dual location"** — Comprehensive + condensed versions ✓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**"Morning brief is cron enhancement"** — Phase 1 enhances existing, skill in Phase 3 ✓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**"ArnoldOS proving already running"** — Acknowledged as parallel track ✓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**"Sub-agent bootstrap gap"** — Rich task descriptions to compensate ✓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**"Skill testing protocol"** — Added 10-prompt testing requirement ✓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**"Voice profile validation"** — Added 3-sample scoring step ✓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**"gog CLI decision"** — Deferred to end of Phase 2 ✓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Appendix A: Grok Harvest — COMPLETE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**Source:** Grok "Mika" chat via Chrome relay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**Final status:** All 1,654 messages extracted and processed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**Deliverables produced:**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`memory/training/voice-profile.md` (28K comprehensive)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`memory/training/ai-voice-calibration.md` (7K training guide)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`skills/sermon-writer/references/voice-card.md` (~95 lines condensed)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`skills/sermon-writer/references/voice-phrases.md` (~150 lines catalog)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- 17 sermons archived in `memory/training/sermon-archive/`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Appendix B: ArnoldOS Resource Mapping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details in `memory/context/arnoldos-integration-prd.md`.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**Summary:**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Domain | Calendar | Task Tag | Drive Folder |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|--------|----------|----------|--------------|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Ministry | Ministry | `[MINISTRY]` | `/Ministry/` |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Chapel | 2026 Chapel Schedule | `[CHAPEL]` | `/Chapel/` |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Trading | Trading | `[TRADING]` | `/Trading/` |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Dev | Dev | `[DEV]` | `/Dev/` |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Family | Family | `[FAMILY]` | `/Family/` |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Personal | Primary | `[PERSONAL]` | `/Personal/` |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Content | (uses Personal) | `[CONTENT]` | `/Content/` |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**Current phase:** Phase 2 Supervised Writes (started January 29, 2026)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Appendix C: Related Documents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Document | Purpose | Location |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|----------|---------|----------|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Supervisor Current State | Operational status | Project file |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Safe Change Protocol | Category A/B/C procedures | Project file |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Technical Reference | Deep architecture | Project file |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Future Integrations Roadmap | Planned expansions | `memory/context/future-integrations-roadmap.md` |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Claude Code Governance | CC-A/B/C procedures | `memory/context/claude-code-governance.md` |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*Document Status: ✅ COMPLETE — January 30, 2026*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*This PRD is closed. Future work is tracked in the Future Integrations Roadmap.*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