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E4" w:rsidRPr="000E09E4" w:rsidRDefault="000E09E4" w:rsidP="000E09E4">
      <w:pPr>
        <w:widowControl/>
        <w:shd w:val="clear" w:color="auto" w:fill="FFFFFF"/>
        <w:spacing w:after="143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0E09E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组合模式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组合模式（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Composite Pattern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），又叫部分整体模式，是用于把一组相似的对象当作一个单一的对象。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组合模式依据树形结构来组合对象，用来表示部分以及整体层次。这种类型的设计模式属于结构型模式，它创建了对象组的树形结构。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这种模式创建了一个包含自己对象组的类。该类提供了修改相同对象组的方式。</w:t>
      </w:r>
    </w:p>
    <w:p w:rsid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我们通过下面的实例来演示组合模式的用法。实例演示了一个组织中员工的层次结构。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0E09E4" w:rsidRPr="000E09E4" w:rsidRDefault="000E09E4" w:rsidP="000E09E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意图：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将对象组合成树形结构以表示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"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部分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-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整体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"</w:t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的层次结构。组合模式使得用户对单个对象和组合对象的使用具有一致性。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主要解决：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它在我们树型结构的问题中，模糊了简单元素和复杂元素的概念，客户程序可以向处理简单元素一样来处理复杂元素，从而使得客户程序与复杂元素的内部结构解耦。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何时使用：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、您想表示对象的部分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-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整体层次结构（树形结构）。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、您希望用户忽略组合对象与单个对象的不同，用户将统一地使用组合结构中的所有对象。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如何解决：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树枝和叶子实现统一接口，树枝内部组合该接口。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关键代码：</w:t>
      </w:r>
      <w:r w:rsidR="00460AE4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树枝内部组合该接口，并且含有内部属性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List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，里面放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Component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应用实例：</w:t>
      </w:r>
      <w:r w:rsidRPr="000E09E4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="00460AE4">
        <w:rPr>
          <w:rFonts w:ascii="Helvetica" w:eastAsia="宋体" w:hAnsi="Helvetica" w:cs="Helvetica" w:hint="eastAsia"/>
          <w:color w:val="333333"/>
          <w:kern w:val="0"/>
          <w:sz w:val="19"/>
        </w:rPr>
        <w:tab/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、算术表达式包括操作数、操作符和另一个操作数，其中，另一个操作符也可以是操作树、操作符和另一个操作数。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、在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JAVA AWT 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SWING 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中，对于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Button 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Checkbox 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是树叶，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Container 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是树枝。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优点：</w:t>
      </w:r>
      <w:r w:rsidRPr="000E09E4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="00460AE4">
        <w:rPr>
          <w:rFonts w:ascii="Helvetica" w:eastAsia="宋体" w:hAnsi="Helvetica" w:cs="Helvetica" w:hint="eastAsia"/>
          <w:color w:val="333333"/>
          <w:kern w:val="0"/>
          <w:sz w:val="19"/>
        </w:rPr>
        <w:tab/>
      </w:r>
      <w:r w:rsidR="00460AE4">
        <w:rPr>
          <w:rFonts w:ascii="Helvetica" w:eastAsia="宋体" w:hAnsi="Helvetica" w:cs="Helvetica" w:hint="eastAsia"/>
          <w:color w:val="333333"/>
          <w:kern w:val="0"/>
          <w:sz w:val="19"/>
        </w:rPr>
        <w:tab/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、高层模块调用简单。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</w:t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、节点自由增加。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缺点：</w:t>
      </w:r>
      <w:r w:rsidR="00460AE4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="00460AE4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在使用组合模式时，其叶子和树枝的声明都是实现类，而不是接口，违反了依赖倒置原则。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使用场景：</w:t>
      </w:r>
      <w:r w:rsidR="00460AE4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部分、整体场景，如树形菜单，文件、文件夹的管理。</w:t>
      </w:r>
    </w:p>
    <w:p w:rsidR="000E09E4" w:rsidRPr="000E09E4" w:rsidRDefault="000E09E4" w:rsidP="000E09E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E09E4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注意事项：</w:t>
      </w:r>
      <w:r w:rsidR="00460AE4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0E09E4">
        <w:rPr>
          <w:rFonts w:ascii="Helvetica" w:eastAsia="宋体" w:hAnsi="Helvetica" w:cs="Helvetica"/>
          <w:color w:val="333333"/>
          <w:kern w:val="0"/>
          <w:sz w:val="19"/>
          <w:szCs w:val="19"/>
        </w:rPr>
        <w:t>定义时为具体类。</w:t>
      </w:r>
    </w:p>
    <w:p w:rsidR="00CD729C" w:rsidRPr="000E09E4" w:rsidRDefault="00CD729C"/>
    <w:sectPr w:rsidR="00CD729C" w:rsidRPr="000E0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29C" w:rsidRDefault="00CD729C" w:rsidP="000E09E4">
      <w:r>
        <w:separator/>
      </w:r>
    </w:p>
  </w:endnote>
  <w:endnote w:type="continuationSeparator" w:id="1">
    <w:p w:rsidR="00CD729C" w:rsidRDefault="00CD729C" w:rsidP="000E0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29C" w:rsidRDefault="00CD729C" w:rsidP="000E09E4">
      <w:r>
        <w:separator/>
      </w:r>
    </w:p>
  </w:footnote>
  <w:footnote w:type="continuationSeparator" w:id="1">
    <w:p w:rsidR="00CD729C" w:rsidRDefault="00CD729C" w:rsidP="000E0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9E4"/>
    <w:rsid w:val="000E09E4"/>
    <w:rsid w:val="00460AE4"/>
    <w:rsid w:val="00C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9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9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E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E0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0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2017-02-14T03:36:00Z</dcterms:created>
  <dcterms:modified xsi:type="dcterms:W3CDTF">2017-02-14T03:38:00Z</dcterms:modified>
</cp:coreProperties>
</file>