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D41EE" w14:textId="020737F2" w:rsidR="00EF0D69" w:rsidRDefault="00EF0D69">
      <w:r>
        <w:t>Requirements for this process:</w:t>
      </w:r>
    </w:p>
    <w:p w14:paraId="2595CEA3" w14:textId="5EF8241E" w:rsidR="00EF0D69" w:rsidRDefault="00EF0D69">
      <w:r>
        <w:t xml:space="preserve">ParaView </w:t>
      </w:r>
    </w:p>
    <w:p w14:paraId="35226B82" w14:textId="5C9EE827" w:rsidR="00EF0D69" w:rsidRDefault="00EF0D69">
      <w:r>
        <w:t>Google Drive for Desktop</w:t>
      </w:r>
    </w:p>
    <w:p w14:paraId="5C0A70F9" w14:textId="6EF77238" w:rsidR="00EF0D69" w:rsidRDefault="00EF0D69">
      <w:r>
        <w:t>Unity Hub/Unity Player</w:t>
      </w:r>
    </w:p>
    <w:p w14:paraId="0DCE70F7" w14:textId="33243AD0" w:rsidR="00EF0D69" w:rsidRDefault="00EF0D69">
      <w:r>
        <w:t>At least 140 gigabytes of space</w:t>
      </w:r>
    </w:p>
    <w:p w14:paraId="79E45D31" w14:textId="785D4648" w:rsidR="00EF0D69" w:rsidRDefault="00EF0D69">
      <w:r>
        <w:t xml:space="preserve">The following share link for the FOWT_case file: </w:t>
      </w:r>
      <w:hyperlink r:id="rId5" w:history="1">
        <w:r w:rsidRPr="00C94A0B">
          <w:rPr>
            <w:rStyle w:val="Hyperlink"/>
          </w:rPr>
          <w:t>https://drive.google.com/drive/folders/1Ur9MW_okBOqfLJ_ztyLDGyH9VAsCsocg</w:t>
        </w:r>
      </w:hyperlink>
      <w:r>
        <w:t xml:space="preserve"> </w:t>
      </w:r>
    </w:p>
    <w:p w14:paraId="44A95FB7" w14:textId="77777777" w:rsidR="00EF0D69" w:rsidRDefault="00EF0D69"/>
    <w:p w14:paraId="001D3C4B" w14:textId="548C5C2B" w:rsidR="00EF0D69" w:rsidRDefault="00EF0D69">
      <w:r>
        <w:t>To be able to visualise the ParaView file in Unity like the client desires we must process and export the geometry present in the data into a standard 3D model file. The following steps are how we can do this:</w:t>
      </w:r>
    </w:p>
    <w:p w14:paraId="787F0C34" w14:textId="2D182B82" w:rsidR="00EF0D69" w:rsidRDefault="00EF0D69" w:rsidP="00EF0D69">
      <w:pPr>
        <w:pStyle w:val="ListParagraph"/>
        <w:numPr>
          <w:ilvl w:val="0"/>
          <w:numId w:val="1"/>
        </w:numPr>
      </w:pPr>
      <w:r>
        <w:t>Load the data in the “ParaView” application via the .foam file</w:t>
      </w:r>
    </w:p>
    <w:p w14:paraId="13005192" w14:textId="728C3AE3" w:rsidR="00EF0D69" w:rsidRDefault="00EF0D69" w:rsidP="00EF0D69">
      <w:pPr>
        <w:pStyle w:val="ListParagraph"/>
        <w:numPr>
          <w:ilvl w:val="0"/>
          <w:numId w:val="1"/>
        </w:numPr>
      </w:pPr>
      <w:r>
        <w:t>Use the “Extract Surface” filter to set the outer boundary of the wind turbine and then go through the specific flow properties and visualise them individually, this can be done using options such as contour in ParaView. (Note this step is an important step as it is where we will be doing a lot of optimisations in terms of the size of the files, we’re working with which will reflect how efficient it is in unity).</w:t>
      </w:r>
    </w:p>
    <w:p w14:paraId="2AAE5FE4" w14:textId="6AB20CC3" w:rsidR="00EF0D69" w:rsidRDefault="00EF0D69" w:rsidP="00EF0D69">
      <w:pPr>
        <w:pStyle w:val="ListParagraph"/>
        <w:numPr>
          <w:ilvl w:val="0"/>
          <w:numId w:val="1"/>
        </w:numPr>
      </w:pPr>
      <w:r>
        <w:t>Generate normals to get the correct lighting for when it eventually it imported to unity, you can find this by going to the pipeline browser and searching for the “generate surface normals” filter.</w:t>
      </w:r>
    </w:p>
    <w:p w14:paraId="37C18811" w14:textId="3B51BE0C" w:rsidR="00EF0D69" w:rsidRDefault="00EF0D69" w:rsidP="00EF0D69">
      <w:pPr>
        <w:pStyle w:val="ListParagraph"/>
        <w:numPr>
          <w:ilvl w:val="0"/>
          <w:numId w:val="1"/>
        </w:numPr>
      </w:pPr>
      <w:r>
        <w:t>Save and export the data into one of the following file formats: .</w:t>
      </w:r>
      <w:proofErr w:type="spellStart"/>
      <w:r>
        <w:t>obj</w:t>
      </w:r>
      <w:proofErr w:type="spellEnd"/>
      <w:proofErr w:type="gramStart"/>
      <w:r>
        <w:t xml:space="preserve">, </w:t>
      </w:r>
      <w:r w:rsidR="00701513">
        <w:t>.</w:t>
      </w:r>
      <w:proofErr w:type="spellStart"/>
      <w:r w:rsidR="00701513">
        <w:t>stk</w:t>
      </w:r>
      <w:proofErr w:type="spellEnd"/>
      <w:r w:rsidR="00701513">
        <w:t>, .</w:t>
      </w:r>
      <w:proofErr w:type="spellStart"/>
      <w:r w:rsidR="00701513">
        <w:t>gltf</w:t>
      </w:r>
      <w:proofErr w:type="spellEnd"/>
      <w:r w:rsidR="00701513">
        <w:t>, .</w:t>
      </w:r>
      <w:proofErr w:type="spellStart"/>
      <w:r w:rsidR="00701513">
        <w:t>glb</w:t>
      </w:r>
      <w:proofErr w:type="spellEnd"/>
      <w:r w:rsidR="00701513">
        <w:t>,  and</w:t>
      </w:r>
      <w:proofErr w:type="gramEnd"/>
      <w:r w:rsidR="00701513">
        <w:t xml:space="preserve"> be sure to keep any accompanying files for whatever format is chosen all in one folder. </w:t>
      </w:r>
    </w:p>
    <w:p w14:paraId="48D86536" w14:textId="38FABEE0" w:rsidR="00701513" w:rsidRDefault="00701513" w:rsidP="00EF0D69">
      <w:pPr>
        <w:pStyle w:val="ListParagraph"/>
        <w:numPr>
          <w:ilvl w:val="0"/>
          <w:numId w:val="1"/>
        </w:numPr>
      </w:pPr>
      <w:r>
        <w:t>From here you can open Unity and open the newly created 3D model file by drag and dropping it into the project window of the unity interface.</w:t>
      </w:r>
    </w:p>
    <w:p w14:paraId="644B9751" w14:textId="4767B6C3" w:rsidR="00701513" w:rsidRDefault="00701513" w:rsidP="00701513">
      <w:pPr>
        <w:pStyle w:val="ListParagraph"/>
        <w:numPr>
          <w:ilvl w:val="0"/>
          <w:numId w:val="1"/>
        </w:numPr>
      </w:pPr>
      <w:r>
        <w:t>The file will appear as an asset and from here you are able to freely add it to the scene in unity where further optimisations and changes can be made using the Unity tools.</w:t>
      </w:r>
    </w:p>
    <w:p w14:paraId="244BF05C" w14:textId="77777777" w:rsidR="00701513" w:rsidRDefault="00701513" w:rsidP="00701513"/>
    <w:p w14:paraId="2DB0DF16" w14:textId="18192F3E" w:rsidR="00701513" w:rsidRDefault="00701513" w:rsidP="00701513">
      <w:r>
        <w:t xml:space="preserve">From Step 6 and Step 2 will be the key steps as that is where we will primarily be iterating our design according to what the client wants in interviews in the future. </w:t>
      </w:r>
    </w:p>
    <w:p w14:paraId="7B022284" w14:textId="77777777" w:rsidR="00EF0D69" w:rsidRDefault="00EF0D69"/>
    <w:p w14:paraId="3AAE7992" w14:textId="77777777" w:rsidR="00EF0D69" w:rsidRDefault="00EF0D69"/>
    <w:sectPr w:rsidR="00EF0D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A5BD3"/>
    <w:multiLevelType w:val="hybridMultilevel"/>
    <w:tmpl w:val="E40E6A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34853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D69"/>
    <w:rsid w:val="00701513"/>
    <w:rsid w:val="00EC141C"/>
    <w:rsid w:val="00EF0D69"/>
    <w:rsid w:val="00F03746"/>
    <w:rsid w:val="00F061DD"/>
    <w:rsid w:val="00F629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C5347"/>
  <w15:chartTrackingRefBased/>
  <w15:docId w15:val="{2AA2E80F-198B-4D13-834D-859AC51D7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D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D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D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D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D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D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D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D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D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D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D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D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D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D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D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D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D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D69"/>
    <w:rPr>
      <w:rFonts w:eastAsiaTheme="majorEastAsia" w:cstheme="majorBidi"/>
      <w:color w:val="272727" w:themeColor="text1" w:themeTint="D8"/>
    </w:rPr>
  </w:style>
  <w:style w:type="paragraph" w:styleId="Title">
    <w:name w:val="Title"/>
    <w:basedOn w:val="Normal"/>
    <w:next w:val="Normal"/>
    <w:link w:val="TitleChar"/>
    <w:uiPriority w:val="10"/>
    <w:qFormat/>
    <w:rsid w:val="00EF0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D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D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D69"/>
    <w:pPr>
      <w:spacing w:before="160"/>
      <w:jc w:val="center"/>
    </w:pPr>
    <w:rPr>
      <w:i/>
      <w:iCs/>
      <w:color w:val="404040" w:themeColor="text1" w:themeTint="BF"/>
    </w:rPr>
  </w:style>
  <w:style w:type="character" w:customStyle="1" w:styleId="QuoteChar">
    <w:name w:val="Quote Char"/>
    <w:basedOn w:val="DefaultParagraphFont"/>
    <w:link w:val="Quote"/>
    <w:uiPriority w:val="29"/>
    <w:rsid w:val="00EF0D69"/>
    <w:rPr>
      <w:i/>
      <w:iCs/>
      <w:color w:val="404040" w:themeColor="text1" w:themeTint="BF"/>
    </w:rPr>
  </w:style>
  <w:style w:type="paragraph" w:styleId="ListParagraph">
    <w:name w:val="List Paragraph"/>
    <w:basedOn w:val="Normal"/>
    <w:uiPriority w:val="34"/>
    <w:qFormat/>
    <w:rsid w:val="00EF0D69"/>
    <w:pPr>
      <w:ind w:left="720"/>
      <w:contextualSpacing/>
    </w:pPr>
  </w:style>
  <w:style w:type="character" w:styleId="IntenseEmphasis">
    <w:name w:val="Intense Emphasis"/>
    <w:basedOn w:val="DefaultParagraphFont"/>
    <w:uiPriority w:val="21"/>
    <w:qFormat/>
    <w:rsid w:val="00EF0D69"/>
    <w:rPr>
      <w:i/>
      <w:iCs/>
      <w:color w:val="0F4761" w:themeColor="accent1" w:themeShade="BF"/>
    </w:rPr>
  </w:style>
  <w:style w:type="paragraph" w:styleId="IntenseQuote">
    <w:name w:val="Intense Quote"/>
    <w:basedOn w:val="Normal"/>
    <w:next w:val="Normal"/>
    <w:link w:val="IntenseQuoteChar"/>
    <w:uiPriority w:val="30"/>
    <w:qFormat/>
    <w:rsid w:val="00EF0D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D69"/>
    <w:rPr>
      <w:i/>
      <w:iCs/>
      <w:color w:val="0F4761" w:themeColor="accent1" w:themeShade="BF"/>
    </w:rPr>
  </w:style>
  <w:style w:type="character" w:styleId="IntenseReference">
    <w:name w:val="Intense Reference"/>
    <w:basedOn w:val="DefaultParagraphFont"/>
    <w:uiPriority w:val="32"/>
    <w:qFormat/>
    <w:rsid w:val="00EF0D69"/>
    <w:rPr>
      <w:b/>
      <w:bCs/>
      <w:smallCaps/>
      <w:color w:val="0F4761" w:themeColor="accent1" w:themeShade="BF"/>
      <w:spacing w:val="5"/>
    </w:rPr>
  </w:style>
  <w:style w:type="character" w:styleId="Hyperlink">
    <w:name w:val="Hyperlink"/>
    <w:basedOn w:val="DefaultParagraphFont"/>
    <w:uiPriority w:val="99"/>
    <w:unhideWhenUsed/>
    <w:rsid w:val="00EF0D69"/>
    <w:rPr>
      <w:color w:val="467886" w:themeColor="hyperlink"/>
      <w:u w:val="single"/>
    </w:rPr>
  </w:style>
  <w:style w:type="character" w:styleId="UnresolvedMention">
    <w:name w:val="Unresolved Mention"/>
    <w:basedOn w:val="DefaultParagraphFont"/>
    <w:uiPriority w:val="99"/>
    <w:semiHidden/>
    <w:unhideWhenUsed/>
    <w:rsid w:val="00EF0D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drive/folders/1Ur9MW_okBOqfLJ_ztyLDGyH9VAsCsoc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258</Words>
  <Characters>1634</Characters>
  <Application>Microsoft Office Word</Application>
  <DocSecurity>0</DocSecurity>
  <Lines>86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David Bello</dc:creator>
  <cp:keywords/>
  <dc:description/>
  <cp:lastModifiedBy>(s) David Bello</cp:lastModifiedBy>
  <cp:revision>1</cp:revision>
  <dcterms:created xsi:type="dcterms:W3CDTF">2025-12-01T10:23:00Z</dcterms:created>
  <dcterms:modified xsi:type="dcterms:W3CDTF">2025-12-01T10:41:00Z</dcterms:modified>
</cp:coreProperties>
</file>