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7AA9" w14:textId="5CE3ED62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Design Document for </w:t>
      </w: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GuessMate</w:t>
      </w:r>
      <w:proofErr w:type="spellEnd"/>
    </w:p>
    <w:p w14:paraId="5A8869A7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1 - Project Description</w:t>
      </w:r>
    </w:p>
    <w:p w14:paraId="3E4A17B7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1.1 Project</w:t>
      </w:r>
    </w:p>
    <w:p w14:paraId="3B7C9E79" w14:textId="77777777" w:rsidR="00052E9E" w:rsidRPr="00052E9E" w:rsidRDefault="00052E9E" w:rsidP="00052E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Project Name: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GuessMate</w:t>
      </w:r>
      <w:proofErr w:type="spellEnd"/>
    </w:p>
    <w:p w14:paraId="36D85D60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1.2 Description</w:t>
      </w:r>
    </w:p>
    <w:p w14:paraId="2583086A" w14:textId="77777777" w:rsidR="00052E9E" w:rsidRPr="00052E9E" w:rsidRDefault="00052E9E" w:rsidP="00052E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GuessMate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an interactive, turn-based game where players upload images and provide hints for others to guess. It supports single-player mode (playing against a computer) and multiplayer mode (up to 4 players). The game includes multiple stages: choosing the number of players, entering names, selecting a game theme, uploading images, gameplay, and displaying final scores. The system includes two databases—one for computer-selected images and another for player-uploaded images.</w:t>
      </w:r>
    </w:p>
    <w:p w14:paraId="49CDFEC1" w14:textId="77777777" w:rsidR="00052E9E" w:rsidRPr="00052E9E" w:rsidRDefault="00052E9E" w:rsidP="00052E9E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1.3 Revision History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105"/>
        <w:gridCol w:w="1922"/>
      </w:tblGrid>
      <w:tr w:rsidR="00052E9E" w:rsidRPr="003379BE" w14:paraId="74B76F5D" w14:textId="77777777" w:rsidTr="00525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2FD43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3AAFAA9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415F0108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Author</w:t>
            </w:r>
          </w:p>
        </w:tc>
      </w:tr>
      <w:tr w:rsidR="00052E9E" w:rsidRPr="003379BE" w14:paraId="1462FF33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2C5C" w14:textId="77777777" w:rsidR="00052E9E" w:rsidRPr="003379BE" w:rsidRDefault="00052E9E" w:rsidP="00525022">
            <w:r>
              <w:t>30-Oct-2024</w:t>
            </w:r>
          </w:p>
        </w:tc>
        <w:tc>
          <w:tcPr>
            <w:tcW w:w="0" w:type="auto"/>
            <w:vAlign w:val="center"/>
            <w:hideMark/>
          </w:tcPr>
          <w:p w14:paraId="520A9CB6" w14:textId="77777777" w:rsidR="00052E9E" w:rsidRPr="003379BE" w:rsidRDefault="00052E9E" w:rsidP="00525022">
            <w:r w:rsidRPr="003379BE">
              <w:t>Initial draft</w:t>
            </w:r>
          </w:p>
        </w:tc>
        <w:tc>
          <w:tcPr>
            <w:tcW w:w="0" w:type="auto"/>
            <w:vAlign w:val="center"/>
            <w:hideMark/>
          </w:tcPr>
          <w:p w14:paraId="7C2AE368" w14:textId="77777777" w:rsidR="00052E9E" w:rsidRPr="003379BE" w:rsidRDefault="00052E9E" w:rsidP="00525022">
            <w:r w:rsidRPr="003379BE">
              <w:t>Parveen Kaur Maan</w:t>
            </w:r>
          </w:p>
        </w:tc>
      </w:tr>
    </w:tbl>
    <w:p w14:paraId="34E50917" w14:textId="77777777" w:rsidR="00052E9E" w:rsidRPr="00052E9E" w:rsidRDefault="00052E9E" w:rsidP="00052E9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9A8EB9" w14:textId="2615AB32" w:rsidR="00052E9E" w:rsidRPr="00052E9E" w:rsidRDefault="00052E9E" w:rsidP="00052E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D917AB" w14:textId="77777777" w:rsid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6E23B38" w14:textId="2C927D2E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2 - Overview</w:t>
      </w:r>
    </w:p>
    <w:p w14:paraId="1006C8C2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2.1 Purpose</w:t>
      </w:r>
    </w:p>
    <w:p w14:paraId="6F508627" w14:textId="77777777" w:rsidR="00052E9E" w:rsidRPr="00052E9E" w:rsidRDefault="00052E9E" w:rsidP="00052E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purpose of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GuessMate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to offer an interactive gaming experience where players can test their memory and guessing skills. The intended audience includes casual and competitive gamers looking for a unique, image-based guessing game.</w:t>
      </w:r>
    </w:p>
    <w:p w14:paraId="7F377189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2.2 Scope</w:t>
      </w:r>
    </w:p>
    <w:p w14:paraId="0D0BA037" w14:textId="77777777" w:rsidR="00052E9E" w:rsidRPr="00052E9E" w:rsidRDefault="00052E9E" w:rsidP="00052E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The scope includes setting up a client-server model for multiplayer sessions, UI interfaces for game interaction, player image uploads, database management for image storage, and functions for managing game state and player scores.</w:t>
      </w:r>
    </w:p>
    <w:p w14:paraId="120E12CF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 Requirements</w:t>
      </w:r>
    </w:p>
    <w:p w14:paraId="40F444D9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2.3.1 Functional Requirements</w:t>
      </w:r>
    </w:p>
    <w:p w14:paraId="760214C4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R1: Allow players to choose the number of participants through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MainWindow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8E39E89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R2: Enable entering player names and selecting themes in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GameLobby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F45C702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R3: Allow players to upload images and hints in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PlayerTurn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2F07E62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R4: Implement gameplay where images and hints are displayed in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PlayGround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F2D233C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R5: Display final scores at the end of the game in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FinalScores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71AD8006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R6: Use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AddImagesToDatabase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computer image storage.</w:t>
      </w:r>
    </w:p>
    <w:p w14:paraId="28154E1B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R7: Use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PlayerImageDatabase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storing player-uploaded images.</w:t>
      </w:r>
    </w:p>
    <w:p w14:paraId="54623940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R8: Support client-server communication for multiplayer game logic.</w:t>
      </w:r>
    </w:p>
    <w:p w14:paraId="573B251D" w14:textId="77777777" w:rsidR="00052E9E" w:rsidRPr="00052E9E" w:rsidRDefault="00052E9E" w:rsidP="00052E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R9: Manage gameplay state, rounds, and turns through </w:t>
      </w: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GameSession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30BB3B6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2.3.2 Non-Functional Requirements</w:t>
      </w:r>
    </w:p>
    <w:p w14:paraId="42FA0F5B" w14:textId="77777777" w:rsidR="00052E9E" w:rsidRPr="00052E9E" w:rsidRDefault="00052E9E" w:rsidP="00052E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Performance: The system should maintain smooth performance for up to 4 concurrent players.</w:t>
      </w:r>
    </w:p>
    <w:p w14:paraId="0E2BDF6B" w14:textId="77777777" w:rsidR="00052E9E" w:rsidRPr="00052E9E" w:rsidRDefault="00052E9E" w:rsidP="00052E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Usability: Ensure the UI is easy to navigate, with clear prompts and controls.</w:t>
      </w:r>
    </w:p>
    <w:p w14:paraId="4426B8AE" w14:textId="77777777" w:rsidR="00052E9E" w:rsidRPr="00052E9E" w:rsidRDefault="00052E9E" w:rsidP="00052E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Reliability: The game should handle player disconnections and errors gracefully.</w:t>
      </w:r>
    </w:p>
    <w:p w14:paraId="1C87B684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2.3.3 Technical Requirements</w:t>
      </w:r>
    </w:p>
    <w:p w14:paraId="1D71AE7C" w14:textId="77777777" w:rsidR="00052E9E" w:rsidRPr="00052E9E" w:rsidRDefault="00052E9E" w:rsidP="00052E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Language: C#</w:t>
      </w:r>
    </w:p>
    <w:p w14:paraId="2D3F9E4B" w14:textId="77777777" w:rsidR="00052E9E" w:rsidRPr="00052E9E" w:rsidRDefault="00052E9E" w:rsidP="00052E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Framework: .NET, WPF for UI</w:t>
      </w:r>
    </w:p>
    <w:p w14:paraId="7CA87584" w14:textId="77777777" w:rsidR="00052E9E" w:rsidRPr="00052E9E" w:rsidRDefault="00052E9E" w:rsidP="00052E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Databases: Two SQL Server databases—one for computer-selected images and one for player-uploaded images.</w:t>
      </w:r>
    </w:p>
    <w:p w14:paraId="65B133B9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2.3.4 Security Requirements</w:t>
      </w:r>
    </w:p>
    <w:p w14:paraId="5A1A3A44" w14:textId="77777777" w:rsidR="00052E9E" w:rsidRPr="00052E9E" w:rsidRDefault="00052E9E" w:rsidP="00052E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Data encryption during client-server communication.</w:t>
      </w:r>
    </w:p>
    <w:p w14:paraId="3B3A186C" w14:textId="77777777" w:rsidR="00052E9E" w:rsidRPr="00052E9E" w:rsidRDefault="00052E9E" w:rsidP="00052E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Restrict database access to authorized functions within the application.</w:t>
      </w:r>
    </w:p>
    <w:p w14:paraId="0FA7E8C3" w14:textId="77777777" w:rsidR="00052E9E" w:rsidRPr="003379BE" w:rsidRDefault="00052E9E" w:rsidP="00052E9E">
      <w:pPr>
        <w:pStyle w:val="ListParagraph"/>
        <w:numPr>
          <w:ilvl w:val="0"/>
          <w:numId w:val="42"/>
        </w:numPr>
      </w:pPr>
      <w:r w:rsidRPr="00052E9E">
        <w:rPr>
          <w:b/>
          <w:bCs/>
        </w:rPr>
        <w:t>2.3.5 Estimates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3738"/>
        <w:gridCol w:w="945"/>
      </w:tblGrid>
      <w:tr w:rsidR="00052E9E" w:rsidRPr="003379BE" w14:paraId="293DAA75" w14:textId="77777777" w:rsidTr="00525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94686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E3359AD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03F0E7" w14:textId="77777777" w:rsidR="00052E9E" w:rsidRPr="003379BE" w:rsidRDefault="00052E9E" w:rsidP="00525022">
            <w:pPr>
              <w:rPr>
                <w:b/>
                <w:bCs/>
              </w:rPr>
            </w:pPr>
            <w:r w:rsidRPr="003379BE">
              <w:rPr>
                <w:b/>
                <w:bCs/>
              </w:rPr>
              <w:t>Hrs. Est.</w:t>
            </w:r>
          </w:p>
        </w:tc>
      </w:tr>
      <w:tr w:rsidR="00052E9E" w:rsidRPr="003379BE" w14:paraId="12079B5E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0A7E" w14:textId="77777777" w:rsidR="00052E9E" w:rsidRPr="003379BE" w:rsidRDefault="00052E9E" w:rsidP="00525022">
            <w:r w:rsidRPr="003379BE">
              <w:t>1</w:t>
            </w:r>
          </w:p>
        </w:tc>
        <w:tc>
          <w:tcPr>
            <w:tcW w:w="0" w:type="auto"/>
            <w:vAlign w:val="center"/>
            <w:hideMark/>
          </w:tcPr>
          <w:p w14:paraId="31BC6242" w14:textId="77777777" w:rsidR="00052E9E" w:rsidRPr="003379BE" w:rsidRDefault="00052E9E" w:rsidP="00525022">
            <w:r w:rsidRPr="003379BE">
              <w:t>Game logic implementation</w:t>
            </w:r>
          </w:p>
        </w:tc>
        <w:tc>
          <w:tcPr>
            <w:tcW w:w="0" w:type="auto"/>
            <w:vAlign w:val="center"/>
            <w:hideMark/>
          </w:tcPr>
          <w:p w14:paraId="231259B1" w14:textId="4C99B073" w:rsidR="00052E9E" w:rsidRPr="003379BE" w:rsidRDefault="003D28EC" w:rsidP="00525022">
            <w:r>
              <w:t>4</w:t>
            </w:r>
            <w:r w:rsidR="00052E9E" w:rsidRPr="003379BE">
              <w:t>0 hrs</w:t>
            </w:r>
          </w:p>
        </w:tc>
      </w:tr>
      <w:tr w:rsidR="00052E9E" w:rsidRPr="003379BE" w14:paraId="20DF4628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243D" w14:textId="77777777" w:rsidR="00052E9E" w:rsidRPr="003379BE" w:rsidRDefault="00052E9E" w:rsidP="00525022">
            <w:r w:rsidRPr="003379BE">
              <w:t>2</w:t>
            </w:r>
          </w:p>
        </w:tc>
        <w:tc>
          <w:tcPr>
            <w:tcW w:w="0" w:type="auto"/>
            <w:vAlign w:val="center"/>
            <w:hideMark/>
          </w:tcPr>
          <w:p w14:paraId="59DB0FC0" w14:textId="77777777" w:rsidR="00052E9E" w:rsidRPr="003379BE" w:rsidRDefault="00052E9E" w:rsidP="00525022">
            <w:r w:rsidRPr="003379BE">
              <w:t>UI Design and Integration</w:t>
            </w:r>
          </w:p>
        </w:tc>
        <w:tc>
          <w:tcPr>
            <w:tcW w:w="0" w:type="auto"/>
            <w:vAlign w:val="center"/>
            <w:hideMark/>
          </w:tcPr>
          <w:p w14:paraId="43F81F8D" w14:textId="77777777" w:rsidR="00052E9E" w:rsidRPr="003379BE" w:rsidRDefault="00052E9E" w:rsidP="00525022">
            <w:r>
              <w:t>2</w:t>
            </w:r>
            <w:r w:rsidRPr="003379BE">
              <w:t>5 hrs</w:t>
            </w:r>
          </w:p>
        </w:tc>
      </w:tr>
      <w:tr w:rsidR="00052E9E" w:rsidRPr="003379BE" w14:paraId="5E69459C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2F85" w14:textId="77777777" w:rsidR="00052E9E" w:rsidRPr="003379BE" w:rsidRDefault="00052E9E" w:rsidP="00525022">
            <w:r w:rsidRPr="003379BE">
              <w:t>3</w:t>
            </w:r>
          </w:p>
        </w:tc>
        <w:tc>
          <w:tcPr>
            <w:tcW w:w="0" w:type="auto"/>
            <w:vAlign w:val="center"/>
            <w:hideMark/>
          </w:tcPr>
          <w:p w14:paraId="1992C3A1" w14:textId="77777777" w:rsidR="00052E9E" w:rsidRPr="003379BE" w:rsidRDefault="00052E9E" w:rsidP="00525022">
            <w:r w:rsidRPr="003379BE">
              <w:t xml:space="preserve">Testing and </w:t>
            </w:r>
            <w:proofErr w:type="gramStart"/>
            <w:r w:rsidRPr="003379BE">
              <w:t>Debugging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67C7D0" w14:textId="77777777" w:rsidR="00052E9E" w:rsidRPr="003379BE" w:rsidRDefault="00052E9E" w:rsidP="00525022">
            <w:r w:rsidRPr="003379BE">
              <w:t>1</w:t>
            </w:r>
            <w:r>
              <w:t>5</w:t>
            </w:r>
            <w:r w:rsidRPr="003379BE">
              <w:t xml:space="preserve"> hrs</w:t>
            </w:r>
          </w:p>
        </w:tc>
      </w:tr>
      <w:tr w:rsidR="00052E9E" w:rsidRPr="003379BE" w14:paraId="418F3EA7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63B7" w14:textId="77777777" w:rsidR="00052E9E" w:rsidRPr="003379BE" w:rsidRDefault="00052E9E" w:rsidP="00525022">
            <w:r w:rsidRPr="003379BE">
              <w:t>4</w:t>
            </w:r>
          </w:p>
        </w:tc>
        <w:tc>
          <w:tcPr>
            <w:tcW w:w="0" w:type="auto"/>
            <w:vAlign w:val="center"/>
            <w:hideMark/>
          </w:tcPr>
          <w:p w14:paraId="2F1E287E" w14:textId="77777777" w:rsidR="00052E9E" w:rsidRPr="003379BE" w:rsidRDefault="00052E9E" w:rsidP="00525022">
            <w:r w:rsidRPr="003379BE">
              <w:t>Documentation and Final Adjustments</w:t>
            </w:r>
          </w:p>
        </w:tc>
        <w:tc>
          <w:tcPr>
            <w:tcW w:w="0" w:type="auto"/>
            <w:vAlign w:val="center"/>
            <w:hideMark/>
          </w:tcPr>
          <w:p w14:paraId="3304286A" w14:textId="77777777" w:rsidR="00052E9E" w:rsidRPr="003379BE" w:rsidRDefault="00052E9E" w:rsidP="00525022">
            <w:r>
              <w:t>5</w:t>
            </w:r>
            <w:r w:rsidRPr="003379BE">
              <w:t xml:space="preserve"> hrs</w:t>
            </w:r>
          </w:p>
        </w:tc>
      </w:tr>
      <w:tr w:rsidR="00052E9E" w:rsidRPr="003379BE" w14:paraId="62AAFA50" w14:textId="77777777" w:rsidTr="00525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65D5" w14:textId="77777777" w:rsidR="00052E9E" w:rsidRPr="003379BE" w:rsidRDefault="00052E9E" w:rsidP="00525022">
            <w:r w:rsidRPr="003379BE">
              <w:t>TOTAL:</w:t>
            </w:r>
          </w:p>
        </w:tc>
        <w:tc>
          <w:tcPr>
            <w:tcW w:w="0" w:type="auto"/>
            <w:vAlign w:val="center"/>
            <w:hideMark/>
          </w:tcPr>
          <w:p w14:paraId="13467C11" w14:textId="5AE78C3F" w:rsidR="00052E9E" w:rsidRPr="003379BE" w:rsidRDefault="003D28EC" w:rsidP="00525022">
            <w:r>
              <w:t>8</w:t>
            </w:r>
            <w:r w:rsidR="00052E9E">
              <w:t>5</w:t>
            </w:r>
            <w:r w:rsidR="00052E9E" w:rsidRPr="003379BE">
              <w:t xml:space="preserve"> hrs</w:t>
            </w:r>
          </w:p>
        </w:tc>
        <w:tc>
          <w:tcPr>
            <w:tcW w:w="0" w:type="auto"/>
            <w:vAlign w:val="center"/>
            <w:hideMark/>
          </w:tcPr>
          <w:p w14:paraId="121249EE" w14:textId="77777777" w:rsidR="00052E9E" w:rsidRPr="003379BE" w:rsidRDefault="00052E9E" w:rsidP="00525022"/>
        </w:tc>
      </w:tr>
    </w:tbl>
    <w:p w14:paraId="3610BD3F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2.3.6 Traceability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574"/>
      </w:tblGrid>
      <w:tr w:rsidR="00052E9E" w:rsidRPr="00052E9E" w14:paraId="63D6B506" w14:textId="77777777" w:rsidTr="00052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8D78E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SRS Requirement</w:t>
            </w:r>
          </w:p>
        </w:tc>
        <w:tc>
          <w:tcPr>
            <w:tcW w:w="0" w:type="auto"/>
            <w:vAlign w:val="center"/>
            <w:hideMark/>
          </w:tcPr>
          <w:p w14:paraId="0EB228DF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SDD Module</w:t>
            </w:r>
          </w:p>
        </w:tc>
      </w:tr>
      <w:tr w:rsidR="00052E9E" w:rsidRPr="00052E9E" w14:paraId="104BEB62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81FE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BE6CCCE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PlayerTurn.cs</w:t>
            </w:r>
            <w:proofErr w:type="spellEnd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ImageUploadData.cs</w:t>
            </w:r>
            <w:proofErr w:type="spellEnd"/>
          </w:p>
        </w:tc>
      </w:tr>
      <w:tr w:rsidR="00052E9E" w:rsidRPr="00052E9E" w14:paraId="10464C34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BB7C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30D25652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GameSession.cs</w:t>
            </w:r>
            <w:proofErr w:type="spellEnd"/>
          </w:p>
        </w:tc>
      </w:tr>
      <w:tr w:rsidR="00052E9E" w:rsidRPr="00052E9E" w14:paraId="784451D3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1425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5C9FC48E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GameClient.cs</w:t>
            </w:r>
            <w:proofErr w:type="spellEnd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GameServer.cs</w:t>
            </w:r>
            <w:proofErr w:type="spellEnd"/>
          </w:p>
        </w:tc>
      </w:tr>
    </w:tbl>
    <w:p w14:paraId="70040E79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6557B4D">
          <v:rect id="_x0000_i1120" style="width:0;height:1.5pt" o:hralign="center" o:hrstd="t" o:hr="t" fillcolor="#a0a0a0" stroked="f"/>
        </w:pict>
      </w:r>
    </w:p>
    <w:p w14:paraId="66AC3DDA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Section 3 - System Architecture</w:t>
      </w:r>
    </w:p>
    <w:p w14:paraId="78CDC4CF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3.1 Overview</w:t>
      </w:r>
    </w:p>
    <w:p w14:paraId="090439A1" w14:textId="77777777" w:rsidR="00052E9E" w:rsidRPr="00052E9E" w:rsidRDefault="00052E9E" w:rsidP="00052E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system follows a client-server architecture for multiplayer gameplay, with a </w:t>
      </w:r>
      <w:proofErr w:type="gram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server handling connections</w:t>
      </w:r>
      <w:proofErr w:type="gram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a client interface for user interaction. The application has distinct modules for each stage of the game, from selecting players and themes to uploading images and playing rounds.</w:t>
      </w:r>
    </w:p>
    <w:p w14:paraId="022395DB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3.2 Architectural Diagrams</w:t>
      </w:r>
    </w:p>
    <w:p w14:paraId="2A38A729" w14:textId="1E7BE99E" w:rsidR="00052E9E" w:rsidRDefault="00ED119B" w:rsidP="00052E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</w:t>
      </w:r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ata flow diagrams showing the interactions between </w:t>
      </w:r>
      <w:proofErr w:type="spellStart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MainWindow</w:t>
      </w:r>
      <w:proofErr w:type="spellEnd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GameLobby</w:t>
      </w:r>
      <w:proofErr w:type="spellEnd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PlayerTurn</w:t>
      </w:r>
      <w:proofErr w:type="spellEnd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PlayGround</w:t>
      </w:r>
      <w:proofErr w:type="spellEnd"/>
      <w:r w:rsidR="00052E9E"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databases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5DC21E08" w14:textId="03E3C2FD" w:rsidR="00F846F1" w:rsidRDefault="00F846F1" w:rsidP="00F846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5B5860" w14:textId="15098F0A" w:rsidR="00ED119B" w:rsidRDefault="00ED119B" w:rsidP="00ED1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119B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2AC120CA" wp14:editId="41713604">
            <wp:extent cx="5943600" cy="1809750"/>
            <wp:effectExtent l="0" t="0" r="0" b="0"/>
            <wp:docPr id="3883501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5018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01F" w14:textId="34DB2A99" w:rsidR="00F846F1" w:rsidRDefault="00F846F1" w:rsidP="00ED1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Sequence Diagram:</w:t>
      </w:r>
    </w:p>
    <w:p w14:paraId="6A51EAB0" w14:textId="50E09AD3" w:rsidR="00F846F1" w:rsidRDefault="00F846F1" w:rsidP="00ED1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46F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drawing>
          <wp:inline distT="0" distB="0" distL="0" distR="0" wp14:anchorId="53A080D2" wp14:editId="2EA17C94">
            <wp:extent cx="5943600" cy="3143250"/>
            <wp:effectExtent l="0" t="0" r="0" b="0"/>
            <wp:docPr id="903270010" name="Picture 1" descr="A white grid with pin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0010" name="Picture 1" descr="A white grid with pink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13B6" w14:textId="3530FADF" w:rsidR="003D28EC" w:rsidRDefault="003D28EC" w:rsidP="00ED1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Class Diagram</w:t>
      </w:r>
    </w:p>
    <w:p w14:paraId="471E08C7" w14:textId="60362B12" w:rsidR="003D28EC" w:rsidRPr="00052E9E" w:rsidRDefault="003D28EC" w:rsidP="00ED11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28E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drawing>
          <wp:inline distT="0" distB="0" distL="0" distR="0" wp14:anchorId="191F2B3B" wp14:editId="2EE84810">
            <wp:extent cx="5943600" cy="6315710"/>
            <wp:effectExtent l="0" t="0" r="0" b="8890"/>
            <wp:docPr id="141396793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7933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9701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867F91D">
          <v:rect id="_x0000_i1121" style="width:0;height:1.5pt" o:hralign="center" o:hrstd="t" o:hr="t" fillcolor="#a0a0a0" stroked="f"/>
        </w:pict>
      </w:r>
    </w:p>
    <w:p w14:paraId="52BADA4D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4 - 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267"/>
        <w:gridCol w:w="3406"/>
        <w:gridCol w:w="1522"/>
      </w:tblGrid>
      <w:tr w:rsidR="00052E9E" w:rsidRPr="00052E9E" w14:paraId="79DFF144" w14:textId="77777777" w:rsidTr="00052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5AD1D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2DF1604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5C612E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A0917B9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Type</w:t>
            </w:r>
          </w:p>
        </w:tc>
      </w:tr>
      <w:tr w:rsidR="00052E9E" w:rsidRPr="00052E9E" w14:paraId="291DB35F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AE79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PlayerImagesDB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D19AC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PlayerName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E9A6C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 of the player</w:t>
            </w:r>
          </w:p>
        </w:tc>
        <w:tc>
          <w:tcPr>
            <w:tcW w:w="0" w:type="auto"/>
            <w:vAlign w:val="center"/>
            <w:hideMark/>
          </w:tcPr>
          <w:p w14:paraId="2BB71141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052E9E" w:rsidRPr="00052E9E" w14:paraId="383AD79E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7054C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81320E2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143B6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 of the uploaded image</w:t>
            </w:r>
          </w:p>
        </w:tc>
        <w:tc>
          <w:tcPr>
            <w:tcW w:w="0" w:type="auto"/>
            <w:vAlign w:val="center"/>
            <w:hideMark/>
          </w:tcPr>
          <w:p w14:paraId="6CEF6D23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052E9E" w:rsidRPr="00052E9E" w14:paraId="7428394E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EA4A3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3AECBB1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Hint</w:t>
            </w:r>
          </w:p>
        </w:tc>
        <w:tc>
          <w:tcPr>
            <w:tcW w:w="0" w:type="auto"/>
            <w:vAlign w:val="center"/>
            <w:hideMark/>
          </w:tcPr>
          <w:p w14:paraId="43C93445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Hint for the image</w:t>
            </w:r>
          </w:p>
        </w:tc>
        <w:tc>
          <w:tcPr>
            <w:tcW w:w="0" w:type="auto"/>
            <w:vAlign w:val="center"/>
            <w:hideMark/>
          </w:tcPr>
          <w:p w14:paraId="18E71548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052E9E" w:rsidRPr="00052E9E" w14:paraId="05E8F415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507C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6BB754D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FACB0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Byte array of image data</w:t>
            </w:r>
          </w:p>
        </w:tc>
        <w:tc>
          <w:tcPr>
            <w:tcW w:w="0" w:type="auto"/>
            <w:vAlign w:val="center"/>
            <w:hideMark/>
          </w:tcPr>
          <w:p w14:paraId="02E0D21A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VARBINARY</w:t>
            </w:r>
          </w:p>
        </w:tc>
      </w:tr>
      <w:tr w:rsidR="00052E9E" w:rsidRPr="00052E9E" w14:paraId="433D6FA7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8BCB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GameResourcesDB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7C420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3BE4ED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 category</w:t>
            </w:r>
          </w:p>
        </w:tc>
        <w:tc>
          <w:tcPr>
            <w:tcW w:w="0" w:type="auto"/>
            <w:vAlign w:val="center"/>
            <w:hideMark/>
          </w:tcPr>
          <w:p w14:paraId="38CA481E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052E9E" w:rsidRPr="00052E9E" w14:paraId="4A39594F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41D2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76DB33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3F910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Unique identifier for the image</w:t>
            </w:r>
          </w:p>
        </w:tc>
        <w:tc>
          <w:tcPr>
            <w:tcW w:w="0" w:type="auto"/>
            <w:vAlign w:val="center"/>
            <w:hideMark/>
          </w:tcPr>
          <w:p w14:paraId="0B36A3DF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  <w:tr w:rsidR="00052E9E" w:rsidRPr="00052E9E" w14:paraId="738D39F4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077D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2400D72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08963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Byte array of image data</w:t>
            </w:r>
          </w:p>
        </w:tc>
        <w:tc>
          <w:tcPr>
            <w:tcW w:w="0" w:type="auto"/>
            <w:vAlign w:val="center"/>
            <w:hideMark/>
          </w:tcPr>
          <w:p w14:paraId="42B34C91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VARBINARY</w:t>
            </w:r>
          </w:p>
        </w:tc>
      </w:tr>
      <w:tr w:rsidR="00052E9E" w:rsidRPr="00052E9E" w14:paraId="26BFBD6C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3955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9A536BD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ImageHint</w:t>
            </w:r>
          </w:p>
        </w:tc>
        <w:tc>
          <w:tcPr>
            <w:tcW w:w="0" w:type="auto"/>
            <w:vAlign w:val="center"/>
            <w:hideMark/>
          </w:tcPr>
          <w:p w14:paraId="3231C7BA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Hint for computer-selected images</w:t>
            </w:r>
          </w:p>
        </w:tc>
        <w:tc>
          <w:tcPr>
            <w:tcW w:w="0" w:type="auto"/>
            <w:vAlign w:val="center"/>
            <w:hideMark/>
          </w:tcPr>
          <w:p w14:paraId="3AC806F5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VARCHAR</w:t>
            </w:r>
          </w:p>
        </w:tc>
      </w:tr>
    </w:tbl>
    <w:p w14:paraId="24D2989A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7CC9399">
          <v:rect id="_x0000_i1122" style="width:0;height:1.5pt" o:hralign="center" o:hrstd="t" o:hr="t" fillcolor="#a0a0a0" stroked="f"/>
        </w:pict>
      </w:r>
    </w:p>
    <w:p w14:paraId="3E35008C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5 - Data Design</w:t>
      </w:r>
    </w:p>
    <w:p w14:paraId="1262C1F8" w14:textId="77777777" w:rsid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5.1 Persistent/Static Data</w:t>
      </w:r>
    </w:p>
    <w:p w14:paraId="6A9E1003" w14:textId="58E5F575" w:rsidR="00F846F1" w:rsidRPr="00052E9E" w:rsidRDefault="00F846F1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46F1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090679D3" wp14:editId="37336A2D">
            <wp:extent cx="5943600" cy="3729990"/>
            <wp:effectExtent l="0" t="0" r="0" b="3810"/>
            <wp:docPr id="7697188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881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907" w14:textId="77777777" w:rsidR="00052E9E" w:rsidRPr="00052E9E" w:rsidRDefault="00052E9E" w:rsidP="00052E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Player Images Database (</w:t>
      </w: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PlayerImagesDB</w:t>
      </w:r>
      <w:proofErr w:type="spellEnd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)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Stores player-uploaded images, associated names, and hints.</w:t>
      </w:r>
    </w:p>
    <w:p w14:paraId="3C3F4BC0" w14:textId="77777777" w:rsidR="00052E9E" w:rsidRPr="00052E9E" w:rsidRDefault="00052E9E" w:rsidP="00052E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 Resources Database (</w:t>
      </w: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GameResourcesDB</w:t>
      </w:r>
      <w:proofErr w:type="spellEnd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)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Holds images selected by the computer, along with hints and categories.</w:t>
      </w:r>
    </w:p>
    <w:p w14:paraId="6349E87A" w14:textId="77777777" w:rsidR="00052E9E" w:rsidRPr="00052E9E" w:rsidRDefault="00052E9E" w:rsidP="00052E9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Classes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25688775" w14:textId="77777777" w:rsidR="00052E9E" w:rsidRPr="00052E9E" w:rsidRDefault="00052E9E" w:rsidP="00052E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ImageData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Manages image paths, names, hints, and conversion to byte arrays for database storage.</w:t>
      </w:r>
    </w:p>
    <w:p w14:paraId="36216600" w14:textId="77777777" w:rsidR="00052E9E" w:rsidRPr="00052E9E" w:rsidRDefault="00052E9E" w:rsidP="00052E9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ImageUploadData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Facilitates image data handling during the player upload phase.</w:t>
      </w:r>
    </w:p>
    <w:p w14:paraId="3A52E751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5.2 Logical Data Model</w:t>
      </w:r>
    </w:p>
    <w:p w14:paraId="1980D5AF" w14:textId="77777777" w:rsidR="00052E9E" w:rsidRPr="00052E9E" w:rsidRDefault="00052E9E" w:rsidP="00052E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GameSession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Manages current game state, player turns, images for rounds, and scoring.</w:t>
      </w:r>
    </w:p>
    <w:p w14:paraId="7E926A72" w14:textId="77777777" w:rsidR="00052E9E" w:rsidRPr="00052E9E" w:rsidRDefault="00052E9E" w:rsidP="00052E9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Courier New" w:eastAsia="Times New Roman" w:hAnsi="Courier New" w:cs="Courier New"/>
          <w:sz w:val="20"/>
          <w:szCs w:val="20"/>
          <w:lang w:eastAsia="en-CA"/>
        </w:rPr>
        <w:t>Player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Stores player details including name, images, and score.</w:t>
      </w:r>
    </w:p>
    <w:p w14:paraId="520A8961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E4701B0">
          <v:rect id="_x0000_i1123" style="width:0;height:1.5pt" o:hralign="center" o:hrstd="t" o:hr="t" fillcolor="#a0a0a0" stroked="f"/>
        </w:pict>
      </w:r>
    </w:p>
    <w:p w14:paraId="794532B7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6 - User Interface Design</w:t>
      </w:r>
    </w:p>
    <w:p w14:paraId="6EB78692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6.1 User Interface Design Overview</w:t>
      </w:r>
    </w:p>
    <w:p w14:paraId="11B2850E" w14:textId="77777777" w:rsidR="00052E9E" w:rsidRPr="00052E9E" w:rsidRDefault="00052E9E" w:rsidP="00052E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MainWindow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Initial UI for selecting the number of players.</w:t>
      </w:r>
    </w:p>
    <w:p w14:paraId="08A720DD" w14:textId="77777777" w:rsidR="00052E9E" w:rsidRPr="00052E9E" w:rsidRDefault="00052E9E" w:rsidP="00052E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GameLobby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Interface for entering player names and choosing game themes.</w:t>
      </w:r>
    </w:p>
    <w:p w14:paraId="0EA4694C" w14:textId="77777777" w:rsidR="00052E9E" w:rsidRPr="00052E9E" w:rsidRDefault="00052E9E" w:rsidP="00052E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PlayerTurn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Screen for players to upload images with names and hints.</w:t>
      </w:r>
    </w:p>
    <w:p w14:paraId="54684620" w14:textId="77777777" w:rsidR="00052E9E" w:rsidRPr="00052E9E" w:rsidRDefault="00052E9E" w:rsidP="00052E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PlayGround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main game screen displaying images and allowing players to guess.</w:t>
      </w:r>
    </w:p>
    <w:p w14:paraId="3F571856" w14:textId="77777777" w:rsidR="00052E9E" w:rsidRPr="00052E9E" w:rsidRDefault="00052E9E" w:rsidP="00052E9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FinalScores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Displays player scores at the end of the game.</w:t>
      </w:r>
    </w:p>
    <w:p w14:paraId="0B4D6580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6.2 User Interface Navigation Flow</w:t>
      </w:r>
    </w:p>
    <w:p w14:paraId="333B9334" w14:textId="77777777" w:rsidR="00052E9E" w:rsidRDefault="00052E9E" w:rsidP="00052E9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MainWindow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52E9E">
        <w:rPr>
          <w:rFonts w:ascii="Segoe UI Symbol" w:eastAsia="Times New Roman" w:hAnsi="Segoe UI Symbol" w:cs="Segoe UI Symbol"/>
          <w:sz w:val="24"/>
          <w:szCs w:val="24"/>
          <w:lang w:eastAsia="en-CA"/>
        </w:rPr>
        <w:t>➔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GameLobby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52E9E">
        <w:rPr>
          <w:rFonts w:ascii="Segoe UI Symbol" w:eastAsia="Times New Roman" w:hAnsi="Segoe UI Symbol" w:cs="Segoe UI Symbol"/>
          <w:sz w:val="24"/>
          <w:szCs w:val="24"/>
          <w:lang w:eastAsia="en-CA"/>
        </w:rPr>
        <w:t>➔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PlayerTurn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52E9E">
        <w:rPr>
          <w:rFonts w:ascii="Segoe UI Symbol" w:eastAsia="Times New Roman" w:hAnsi="Segoe UI Symbol" w:cs="Segoe UI Symbol"/>
          <w:sz w:val="24"/>
          <w:szCs w:val="24"/>
          <w:lang w:eastAsia="en-CA"/>
        </w:rPr>
        <w:t>➔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PlayGround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052E9E">
        <w:rPr>
          <w:rFonts w:ascii="Segoe UI Symbol" w:eastAsia="Times New Roman" w:hAnsi="Segoe UI Symbol" w:cs="Segoe UI Symbol"/>
          <w:sz w:val="24"/>
          <w:szCs w:val="24"/>
          <w:lang w:eastAsia="en-CA"/>
        </w:rPr>
        <w:t>➔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FinalScores</w:t>
      </w:r>
      <w:proofErr w:type="spellEnd"/>
    </w:p>
    <w:p w14:paraId="179074B1" w14:textId="4EF04598" w:rsidR="003D28EC" w:rsidRPr="00052E9E" w:rsidRDefault="003D28EC" w:rsidP="003D28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28EC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72AAC995" wp14:editId="7C6C2C14">
            <wp:extent cx="5943600" cy="1197610"/>
            <wp:effectExtent l="0" t="0" r="0" b="2540"/>
            <wp:docPr id="1398801472" name="Picture 1" descr="A graph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1472" name="Picture 1" descr="A graph with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21C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6.3 Use Cases / User Function Description</w:t>
      </w:r>
    </w:p>
    <w:p w14:paraId="6076C2D5" w14:textId="77777777" w:rsidR="00052E9E" w:rsidRPr="00052E9E" w:rsidRDefault="00052E9E" w:rsidP="00052E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PlayerTurn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Allows players to upload images and provide hints.</w:t>
      </w:r>
    </w:p>
    <w:p w14:paraId="471D5B17" w14:textId="77777777" w:rsidR="00052E9E" w:rsidRPr="00052E9E" w:rsidRDefault="00052E9E" w:rsidP="00052E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GameLobby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Sets up the game session by taking player details and theme selection.</w:t>
      </w:r>
    </w:p>
    <w:p w14:paraId="4C3C68E8" w14:textId="77777777" w:rsidR="00052E9E" w:rsidRPr="00052E9E" w:rsidRDefault="00052E9E" w:rsidP="00052E9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FinalScores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Shows final player scores after the game ends.</w:t>
      </w:r>
    </w:p>
    <w:p w14:paraId="4491672B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518A41E">
          <v:rect id="_x0000_i1124" style="width:0;height:1.5pt" o:hralign="center" o:hrstd="t" o:hr="t" fillcolor="#a0a0a0" stroked="f"/>
        </w:pict>
      </w:r>
    </w:p>
    <w:p w14:paraId="192FC320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7 - Testing</w:t>
      </w:r>
    </w:p>
    <w:p w14:paraId="585D68AF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7.1 Test Plan Creation</w:t>
      </w:r>
    </w:p>
    <w:p w14:paraId="1285D50C" w14:textId="77777777" w:rsidR="00052E9E" w:rsidRPr="00052E9E" w:rsidRDefault="00052E9E" w:rsidP="00052E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Objective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Validate that all functions, including image upload, database integration, and client-server communication, work correctly.</w:t>
      </w:r>
    </w:p>
    <w:p w14:paraId="334AEE2C" w14:textId="77777777" w:rsidR="00052E9E" w:rsidRPr="00052E9E" w:rsidRDefault="00052E9E" w:rsidP="00052E9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Scope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Test individual modules, database interactions, and UI responsiveness.</w:t>
      </w:r>
    </w:p>
    <w:p w14:paraId="5C9FEC65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Sample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2972"/>
        <w:gridCol w:w="3930"/>
      </w:tblGrid>
      <w:tr w:rsidR="00052E9E" w:rsidRPr="00052E9E" w14:paraId="555F8849" w14:textId="77777777" w:rsidTr="00052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CB36F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79BC93DE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281B73D" w14:textId="77777777" w:rsidR="00052E9E" w:rsidRPr="00052E9E" w:rsidRDefault="00052E9E" w:rsidP="0005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Expected Output</w:t>
            </w:r>
          </w:p>
        </w:tc>
      </w:tr>
      <w:tr w:rsidR="00052E9E" w:rsidRPr="00052E9E" w14:paraId="2520B6FA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C2C4A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 Upload Validation</w:t>
            </w:r>
          </w:p>
        </w:tc>
        <w:tc>
          <w:tcPr>
            <w:tcW w:w="0" w:type="auto"/>
            <w:vAlign w:val="center"/>
            <w:hideMark/>
          </w:tcPr>
          <w:p w14:paraId="013BEF93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 with valid name and hint</w:t>
            </w:r>
          </w:p>
        </w:tc>
        <w:tc>
          <w:tcPr>
            <w:tcW w:w="0" w:type="auto"/>
            <w:vAlign w:val="center"/>
            <w:hideMark/>
          </w:tcPr>
          <w:p w14:paraId="736281F6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 preview updated and data stored</w:t>
            </w:r>
          </w:p>
        </w:tc>
      </w:tr>
      <w:tr w:rsidR="00052E9E" w:rsidRPr="00052E9E" w14:paraId="27698B9D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5688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Multiplayer Connection</w:t>
            </w:r>
          </w:p>
        </w:tc>
        <w:tc>
          <w:tcPr>
            <w:tcW w:w="0" w:type="auto"/>
            <w:vAlign w:val="center"/>
            <w:hideMark/>
          </w:tcPr>
          <w:p w14:paraId="07BC84B7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Valid game code</w:t>
            </w:r>
          </w:p>
        </w:tc>
        <w:tc>
          <w:tcPr>
            <w:tcW w:w="0" w:type="auto"/>
            <w:vAlign w:val="center"/>
            <w:hideMark/>
          </w:tcPr>
          <w:p w14:paraId="663C03C5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Client connects and receives confirmation</w:t>
            </w:r>
          </w:p>
        </w:tc>
      </w:tr>
      <w:tr w:rsidR="00052E9E" w:rsidRPr="00052E9E" w14:paraId="50DFE71B" w14:textId="77777777" w:rsidTr="00052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C0DB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Game State Management</w:t>
            </w:r>
          </w:p>
        </w:tc>
        <w:tc>
          <w:tcPr>
            <w:tcW w:w="0" w:type="auto"/>
            <w:vAlign w:val="center"/>
            <w:hideMark/>
          </w:tcPr>
          <w:p w14:paraId="6B7C5B96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Complete a round</w:t>
            </w:r>
          </w:p>
        </w:tc>
        <w:tc>
          <w:tcPr>
            <w:tcW w:w="0" w:type="auto"/>
            <w:vAlign w:val="center"/>
            <w:hideMark/>
          </w:tcPr>
          <w:p w14:paraId="1CD27504" w14:textId="77777777" w:rsidR="00052E9E" w:rsidRPr="00052E9E" w:rsidRDefault="00052E9E" w:rsidP="0005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Correct </w:t>
            </w:r>
            <w:proofErr w:type="gramStart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player</w:t>
            </w:r>
            <w:proofErr w:type="gramEnd"/>
            <w:r w:rsidRPr="00052E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turn updates and scores</w:t>
            </w:r>
          </w:p>
        </w:tc>
      </w:tr>
    </w:tbl>
    <w:p w14:paraId="38B1C9AE" w14:textId="77777777" w:rsidR="00052E9E" w:rsidRPr="00052E9E" w:rsidRDefault="00052E9E" w:rsidP="00052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D5CCAF1">
          <v:rect id="_x0000_i1125" style="width:0;height:1.5pt" o:hralign="center" o:hrstd="t" o:hr="t" fillcolor="#a0a0a0" stroked="f"/>
        </w:pict>
      </w:r>
    </w:p>
    <w:p w14:paraId="1792EE02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8 - Monitoring</w:t>
      </w:r>
    </w:p>
    <w:p w14:paraId="7AC17560" w14:textId="77777777" w:rsidR="00052E9E" w:rsidRPr="00052E9E" w:rsidRDefault="00052E9E" w:rsidP="00052E9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Monitor CPU load, memory usage, and response time on the server, especially during multiplayer gameplay.</w:t>
      </w:r>
    </w:p>
    <w:p w14:paraId="6AC0DBFC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9 - Other Interfaces</w:t>
      </w:r>
    </w:p>
    <w:p w14:paraId="03C432FC" w14:textId="77777777" w:rsidR="00052E9E" w:rsidRPr="00052E9E" w:rsidRDefault="00052E9E" w:rsidP="00052E9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SQL Server integration for image data storage.</w:t>
      </w:r>
    </w:p>
    <w:p w14:paraId="18E49842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10 - Extra Design Features / Outstanding Issues</w:t>
      </w:r>
    </w:p>
    <w:p w14:paraId="14B1E3FC" w14:textId="77777777" w:rsidR="00052E9E" w:rsidRPr="00052E9E" w:rsidRDefault="00052E9E" w:rsidP="00052E9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Potential addition of more interactive themes or single-player challenges.</w:t>
      </w:r>
    </w:p>
    <w:p w14:paraId="07840362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11 – References</w:t>
      </w:r>
    </w:p>
    <w:p w14:paraId="6E8268FE" w14:textId="77777777" w:rsidR="00052E9E" w:rsidRPr="00052E9E" w:rsidRDefault="00052E9E" w:rsidP="00052E9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C# documentation, WPF tutorials, SQL Server integration guides.</w:t>
      </w:r>
    </w:p>
    <w:p w14:paraId="1C02C06D" w14:textId="77777777" w:rsidR="00052E9E" w:rsidRPr="00052E9E" w:rsidRDefault="00052E9E" w:rsidP="0005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Section 12 – Glossary</w:t>
      </w:r>
    </w:p>
    <w:p w14:paraId="309CDBA8" w14:textId="77777777" w:rsidR="00052E9E" w:rsidRPr="00052E9E" w:rsidRDefault="00052E9E" w:rsidP="00052E9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WPF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: Windows Presentation Foundation</w:t>
      </w:r>
    </w:p>
    <w:p w14:paraId="0854A595" w14:textId="3E295E09" w:rsidR="00F846F1" w:rsidRDefault="00052E9E" w:rsidP="00F846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2E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ENUM</w:t>
      </w:r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Enumeration type in C# used for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GameMode</w:t>
      </w:r>
      <w:proofErr w:type="spellEnd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052E9E">
        <w:rPr>
          <w:rFonts w:ascii="Times New Roman" w:eastAsia="Times New Roman" w:hAnsi="Times New Roman" w:cs="Times New Roman"/>
          <w:sz w:val="24"/>
          <w:szCs w:val="24"/>
          <w:lang w:eastAsia="en-CA"/>
        </w:rPr>
        <w:t>GameSta</w:t>
      </w:r>
      <w:r w:rsidR="00F846F1">
        <w:rPr>
          <w:rFonts w:ascii="Times New Roman" w:eastAsia="Times New Roman" w:hAnsi="Times New Roman" w:cs="Times New Roman"/>
          <w:sz w:val="24"/>
          <w:szCs w:val="24"/>
          <w:lang w:eastAsia="en-CA"/>
        </w:rPr>
        <w:t>te</w:t>
      </w:r>
      <w:proofErr w:type="spellEnd"/>
    </w:p>
    <w:p w14:paraId="06D46B87" w14:textId="77777777" w:rsidR="00F846F1" w:rsidRPr="00F846F1" w:rsidRDefault="00F846F1" w:rsidP="00F846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60E7D2" w14:textId="77777777" w:rsidR="00F846F1" w:rsidRPr="003379BE" w:rsidRDefault="00F846F1" w:rsidP="00F846F1">
      <w:pPr>
        <w:numPr>
          <w:ilvl w:val="0"/>
          <w:numId w:val="55"/>
        </w:numPr>
      </w:pPr>
      <w:r w:rsidRPr="003379BE">
        <w:rPr>
          <w:b/>
          <w:bCs/>
        </w:rPr>
        <w:t>ERD</w:t>
      </w:r>
      <w:r w:rsidRPr="003379BE">
        <w:t>: Entity-Relationship Diagram</w:t>
      </w:r>
    </w:p>
    <w:p w14:paraId="4AAA40F3" w14:textId="77777777" w:rsidR="00F846F1" w:rsidRPr="003379BE" w:rsidRDefault="00F846F1" w:rsidP="00F846F1">
      <w:pPr>
        <w:numPr>
          <w:ilvl w:val="0"/>
          <w:numId w:val="55"/>
        </w:numPr>
      </w:pPr>
      <w:r w:rsidRPr="003379BE">
        <w:rPr>
          <w:b/>
          <w:bCs/>
        </w:rPr>
        <w:t>DFD</w:t>
      </w:r>
      <w:r w:rsidRPr="003379BE">
        <w:t>: Data Flow Diagram</w:t>
      </w:r>
    </w:p>
    <w:p w14:paraId="008A8612" w14:textId="77777777" w:rsidR="00F846F1" w:rsidRPr="003379BE" w:rsidRDefault="00F846F1" w:rsidP="00F846F1">
      <w:pPr>
        <w:numPr>
          <w:ilvl w:val="0"/>
          <w:numId w:val="55"/>
        </w:numPr>
      </w:pPr>
      <w:r w:rsidRPr="003379BE">
        <w:rPr>
          <w:b/>
          <w:bCs/>
        </w:rPr>
        <w:t>UAT</w:t>
      </w:r>
      <w:r w:rsidRPr="003379BE">
        <w:t>: User Acceptance Testing</w:t>
      </w:r>
    </w:p>
    <w:p w14:paraId="5D460135" w14:textId="77777777" w:rsidR="00F846F1" w:rsidRPr="003379BE" w:rsidRDefault="00F846F1" w:rsidP="00F846F1">
      <w:pPr>
        <w:numPr>
          <w:ilvl w:val="0"/>
          <w:numId w:val="55"/>
        </w:numPr>
      </w:pPr>
      <w:r w:rsidRPr="003379BE">
        <w:rPr>
          <w:b/>
          <w:bCs/>
        </w:rPr>
        <w:t>SRS</w:t>
      </w:r>
      <w:r w:rsidRPr="003379BE">
        <w:t>: Software Requirements Specification</w:t>
      </w:r>
    </w:p>
    <w:p w14:paraId="4A85217F" w14:textId="20215BD1" w:rsidR="003379BE" w:rsidRPr="003379BE" w:rsidRDefault="003379BE" w:rsidP="003379BE"/>
    <w:sectPr w:rsidR="003379BE" w:rsidRPr="00337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13A"/>
    <w:multiLevelType w:val="multilevel"/>
    <w:tmpl w:val="5A9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10EF"/>
    <w:multiLevelType w:val="multilevel"/>
    <w:tmpl w:val="C8F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6B06"/>
    <w:multiLevelType w:val="multilevel"/>
    <w:tmpl w:val="1EE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965ED"/>
    <w:multiLevelType w:val="multilevel"/>
    <w:tmpl w:val="FB9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F765A"/>
    <w:multiLevelType w:val="multilevel"/>
    <w:tmpl w:val="56D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3CBB"/>
    <w:multiLevelType w:val="multilevel"/>
    <w:tmpl w:val="1E5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34FF7"/>
    <w:multiLevelType w:val="multilevel"/>
    <w:tmpl w:val="DF6E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67099"/>
    <w:multiLevelType w:val="multilevel"/>
    <w:tmpl w:val="DC8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A4A08"/>
    <w:multiLevelType w:val="multilevel"/>
    <w:tmpl w:val="A8E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82D30"/>
    <w:multiLevelType w:val="multilevel"/>
    <w:tmpl w:val="A9BE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44A96"/>
    <w:multiLevelType w:val="multilevel"/>
    <w:tmpl w:val="519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0459A"/>
    <w:multiLevelType w:val="multilevel"/>
    <w:tmpl w:val="CD2E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16C32"/>
    <w:multiLevelType w:val="multilevel"/>
    <w:tmpl w:val="F15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44AD3"/>
    <w:multiLevelType w:val="multilevel"/>
    <w:tmpl w:val="687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B58F6"/>
    <w:multiLevelType w:val="multilevel"/>
    <w:tmpl w:val="606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E67D4"/>
    <w:multiLevelType w:val="multilevel"/>
    <w:tmpl w:val="F8C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7200D"/>
    <w:multiLevelType w:val="multilevel"/>
    <w:tmpl w:val="9FC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053F6"/>
    <w:multiLevelType w:val="multilevel"/>
    <w:tmpl w:val="7F2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509C1"/>
    <w:multiLevelType w:val="multilevel"/>
    <w:tmpl w:val="D40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65794"/>
    <w:multiLevelType w:val="multilevel"/>
    <w:tmpl w:val="37B4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543FD"/>
    <w:multiLevelType w:val="multilevel"/>
    <w:tmpl w:val="1B88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E1D0D"/>
    <w:multiLevelType w:val="multilevel"/>
    <w:tmpl w:val="83B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03988"/>
    <w:multiLevelType w:val="multilevel"/>
    <w:tmpl w:val="C7E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B4FE6"/>
    <w:multiLevelType w:val="multilevel"/>
    <w:tmpl w:val="0518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D4C85"/>
    <w:multiLevelType w:val="multilevel"/>
    <w:tmpl w:val="945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F6374D"/>
    <w:multiLevelType w:val="multilevel"/>
    <w:tmpl w:val="8BC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C7942"/>
    <w:multiLevelType w:val="multilevel"/>
    <w:tmpl w:val="4DC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202160"/>
    <w:multiLevelType w:val="multilevel"/>
    <w:tmpl w:val="139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CE47F1"/>
    <w:multiLevelType w:val="multilevel"/>
    <w:tmpl w:val="554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A366B"/>
    <w:multiLevelType w:val="multilevel"/>
    <w:tmpl w:val="EF7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7B756C"/>
    <w:multiLevelType w:val="multilevel"/>
    <w:tmpl w:val="E73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AA604E"/>
    <w:multiLevelType w:val="multilevel"/>
    <w:tmpl w:val="B06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A47C6"/>
    <w:multiLevelType w:val="multilevel"/>
    <w:tmpl w:val="95E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56282"/>
    <w:multiLevelType w:val="multilevel"/>
    <w:tmpl w:val="AE1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907661"/>
    <w:multiLevelType w:val="multilevel"/>
    <w:tmpl w:val="8E5A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86F58"/>
    <w:multiLevelType w:val="multilevel"/>
    <w:tmpl w:val="88E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2D4339"/>
    <w:multiLevelType w:val="multilevel"/>
    <w:tmpl w:val="6A5C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5455A"/>
    <w:multiLevelType w:val="multilevel"/>
    <w:tmpl w:val="AFE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53200"/>
    <w:multiLevelType w:val="multilevel"/>
    <w:tmpl w:val="BA9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929B9"/>
    <w:multiLevelType w:val="multilevel"/>
    <w:tmpl w:val="936A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E26C47"/>
    <w:multiLevelType w:val="multilevel"/>
    <w:tmpl w:val="81A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03AC4"/>
    <w:multiLevelType w:val="multilevel"/>
    <w:tmpl w:val="7FB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6114B"/>
    <w:multiLevelType w:val="multilevel"/>
    <w:tmpl w:val="31A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A692C"/>
    <w:multiLevelType w:val="multilevel"/>
    <w:tmpl w:val="0C0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5D18C5"/>
    <w:multiLevelType w:val="multilevel"/>
    <w:tmpl w:val="C98E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C5B1E"/>
    <w:multiLevelType w:val="multilevel"/>
    <w:tmpl w:val="C96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B77AF"/>
    <w:multiLevelType w:val="multilevel"/>
    <w:tmpl w:val="A23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FB5498"/>
    <w:multiLevelType w:val="multilevel"/>
    <w:tmpl w:val="1C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F73C02"/>
    <w:multiLevelType w:val="multilevel"/>
    <w:tmpl w:val="8DA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50182"/>
    <w:multiLevelType w:val="multilevel"/>
    <w:tmpl w:val="EFF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2E516A"/>
    <w:multiLevelType w:val="multilevel"/>
    <w:tmpl w:val="100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0669A"/>
    <w:multiLevelType w:val="multilevel"/>
    <w:tmpl w:val="D1C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87995"/>
    <w:multiLevelType w:val="multilevel"/>
    <w:tmpl w:val="557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E67313"/>
    <w:multiLevelType w:val="multilevel"/>
    <w:tmpl w:val="F8C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56F21"/>
    <w:multiLevelType w:val="multilevel"/>
    <w:tmpl w:val="2A44E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1917">
    <w:abstractNumId w:val="7"/>
  </w:num>
  <w:num w:numId="2" w16cid:durableId="1633828772">
    <w:abstractNumId w:val="21"/>
  </w:num>
  <w:num w:numId="3" w16cid:durableId="2139370491">
    <w:abstractNumId w:val="19"/>
  </w:num>
  <w:num w:numId="4" w16cid:durableId="2079279820">
    <w:abstractNumId w:val="47"/>
  </w:num>
  <w:num w:numId="5" w16cid:durableId="2029721924">
    <w:abstractNumId w:val="31"/>
  </w:num>
  <w:num w:numId="6" w16cid:durableId="594627706">
    <w:abstractNumId w:val="2"/>
  </w:num>
  <w:num w:numId="7" w16cid:durableId="1421684065">
    <w:abstractNumId w:val="13"/>
  </w:num>
  <w:num w:numId="8" w16cid:durableId="1824808662">
    <w:abstractNumId w:val="0"/>
  </w:num>
  <w:num w:numId="9" w16cid:durableId="339157888">
    <w:abstractNumId w:val="50"/>
  </w:num>
  <w:num w:numId="10" w16cid:durableId="1310790040">
    <w:abstractNumId w:val="9"/>
  </w:num>
  <w:num w:numId="11" w16cid:durableId="81755478">
    <w:abstractNumId w:val="24"/>
  </w:num>
  <w:num w:numId="12" w16cid:durableId="1092236445">
    <w:abstractNumId w:val="22"/>
  </w:num>
  <w:num w:numId="13" w16cid:durableId="942952925">
    <w:abstractNumId w:val="26"/>
  </w:num>
  <w:num w:numId="14" w16cid:durableId="314189236">
    <w:abstractNumId w:val="35"/>
  </w:num>
  <w:num w:numId="15" w16cid:durableId="1730037791">
    <w:abstractNumId w:val="20"/>
  </w:num>
  <w:num w:numId="16" w16cid:durableId="2129887128">
    <w:abstractNumId w:val="11"/>
  </w:num>
  <w:num w:numId="17" w16cid:durableId="1782842569">
    <w:abstractNumId w:val="30"/>
  </w:num>
  <w:num w:numId="18" w16cid:durableId="1104351192">
    <w:abstractNumId w:val="17"/>
  </w:num>
  <w:num w:numId="19" w16cid:durableId="726222709">
    <w:abstractNumId w:val="5"/>
  </w:num>
  <w:num w:numId="20" w16cid:durableId="1001002864">
    <w:abstractNumId w:val="8"/>
  </w:num>
  <w:num w:numId="21" w16cid:durableId="490409570">
    <w:abstractNumId w:val="34"/>
  </w:num>
  <w:num w:numId="22" w16cid:durableId="681780591">
    <w:abstractNumId w:val="39"/>
  </w:num>
  <w:num w:numId="23" w16cid:durableId="41708604">
    <w:abstractNumId w:val="28"/>
  </w:num>
  <w:num w:numId="24" w16cid:durableId="1260144753">
    <w:abstractNumId w:val="53"/>
  </w:num>
  <w:num w:numId="25" w16cid:durableId="283200947">
    <w:abstractNumId w:val="14"/>
  </w:num>
  <w:num w:numId="26" w16cid:durableId="715398226">
    <w:abstractNumId w:val="3"/>
  </w:num>
  <w:num w:numId="27" w16cid:durableId="2041975847">
    <w:abstractNumId w:val="23"/>
  </w:num>
  <w:num w:numId="28" w16cid:durableId="1791779532">
    <w:abstractNumId w:val="38"/>
  </w:num>
  <w:num w:numId="29" w16cid:durableId="348415496">
    <w:abstractNumId w:val="48"/>
  </w:num>
  <w:num w:numId="30" w16cid:durableId="1868257466">
    <w:abstractNumId w:val="10"/>
  </w:num>
  <w:num w:numId="31" w16cid:durableId="1861428537">
    <w:abstractNumId w:val="4"/>
  </w:num>
  <w:num w:numId="32" w16cid:durableId="480344681">
    <w:abstractNumId w:val="25"/>
  </w:num>
  <w:num w:numId="33" w16cid:durableId="1683317730">
    <w:abstractNumId w:val="40"/>
  </w:num>
  <w:num w:numId="34" w16cid:durableId="524097939">
    <w:abstractNumId w:val="12"/>
  </w:num>
  <w:num w:numId="35" w16cid:durableId="552543770">
    <w:abstractNumId w:val="18"/>
  </w:num>
  <w:num w:numId="36" w16cid:durableId="227767580">
    <w:abstractNumId w:val="49"/>
  </w:num>
  <w:num w:numId="37" w16cid:durableId="1273979942">
    <w:abstractNumId w:val="37"/>
  </w:num>
  <w:num w:numId="38" w16cid:durableId="1253128563">
    <w:abstractNumId w:val="36"/>
  </w:num>
  <w:num w:numId="39" w16cid:durableId="1959219701">
    <w:abstractNumId w:val="15"/>
  </w:num>
  <w:num w:numId="40" w16cid:durableId="1507863602">
    <w:abstractNumId w:val="46"/>
  </w:num>
  <w:num w:numId="41" w16cid:durableId="170534007">
    <w:abstractNumId w:val="29"/>
  </w:num>
  <w:num w:numId="42" w16cid:durableId="1233781809">
    <w:abstractNumId w:val="6"/>
  </w:num>
  <w:num w:numId="43" w16cid:durableId="1711034038">
    <w:abstractNumId w:val="1"/>
  </w:num>
  <w:num w:numId="44" w16cid:durableId="1841389417">
    <w:abstractNumId w:val="45"/>
  </w:num>
  <w:num w:numId="45" w16cid:durableId="1786273264">
    <w:abstractNumId w:val="27"/>
  </w:num>
  <w:num w:numId="46" w16cid:durableId="1984650664">
    <w:abstractNumId w:val="51"/>
  </w:num>
  <w:num w:numId="47" w16cid:durableId="1108816219">
    <w:abstractNumId w:val="32"/>
  </w:num>
  <w:num w:numId="48" w16cid:durableId="1596552015">
    <w:abstractNumId w:val="16"/>
  </w:num>
  <w:num w:numId="49" w16cid:durableId="525951848">
    <w:abstractNumId w:val="43"/>
  </w:num>
  <w:num w:numId="50" w16cid:durableId="1863283030">
    <w:abstractNumId w:val="42"/>
  </w:num>
  <w:num w:numId="51" w16cid:durableId="2094739548">
    <w:abstractNumId w:val="33"/>
  </w:num>
  <w:num w:numId="52" w16cid:durableId="1298687262">
    <w:abstractNumId w:val="41"/>
  </w:num>
  <w:num w:numId="53" w16cid:durableId="797797656">
    <w:abstractNumId w:val="44"/>
  </w:num>
  <w:num w:numId="54" w16cid:durableId="466515631">
    <w:abstractNumId w:val="52"/>
  </w:num>
  <w:num w:numId="55" w16cid:durableId="153900751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BE"/>
    <w:rsid w:val="00052E9E"/>
    <w:rsid w:val="003379BE"/>
    <w:rsid w:val="003D28EC"/>
    <w:rsid w:val="00493D44"/>
    <w:rsid w:val="00625E56"/>
    <w:rsid w:val="00740D3C"/>
    <w:rsid w:val="008104F9"/>
    <w:rsid w:val="00B56429"/>
    <w:rsid w:val="00B56AC7"/>
    <w:rsid w:val="00C435AA"/>
    <w:rsid w:val="00C84C6B"/>
    <w:rsid w:val="00D06B9F"/>
    <w:rsid w:val="00ED119B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5D9D"/>
  <w15:chartTrackingRefBased/>
  <w15:docId w15:val="{990DEA6A-686B-4885-9BEB-F99AFFFA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Maan</dc:creator>
  <cp:keywords/>
  <dc:description/>
  <cp:lastModifiedBy>Parveen Maan</cp:lastModifiedBy>
  <cp:revision>4</cp:revision>
  <cp:lastPrinted>2024-11-13T03:33:00Z</cp:lastPrinted>
  <dcterms:created xsi:type="dcterms:W3CDTF">2024-11-13T03:27:00Z</dcterms:created>
  <dcterms:modified xsi:type="dcterms:W3CDTF">2024-11-13T03:40:00Z</dcterms:modified>
</cp:coreProperties>
</file>