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B6E4F" w14:textId="77777777" w:rsidR="0002346F" w:rsidRPr="00D54453" w:rsidRDefault="0002346F" w:rsidP="0002346F">
      <w:pPr>
        <w:jc w:val="center"/>
        <w:rPr>
          <w:sz w:val="28"/>
          <w:szCs w:val="28"/>
        </w:rPr>
      </w:pPr>
      <w:bookmarkStart w:id="0" w:name="_Toc10138415"/>
      <w:bookmarkStart w:id="1" w:name="_Toc10138263"/>
      <w:bookmarkStart w:id="2" w:name="_Toc10511641"/>
      <w:bookmarkStart w:id="3" w:name="_Toc28040302"/>
      <w:r w:rsidRPr="00D54453">
        <w:rPr>
          <w:sz w:val="28"/>
          <w:szCs w:val="28"/>
        </w:rPr>
        <w:t>Министерство науки и высшего образования Российской Федерации</w:t>
      </w:r>
      <w:bookmarkEnd w:id="0"/>
      <w:bookmarkEnd w:id="1"/>
      <w:bookmarkEnd w:id="2"/>
      <w:bookmarkEnd w:id="3"/>
    </w:p>
    <w:p w14:paraId="46A39FCB" w14:textId="77777777" w:rsidR="0002346F" w:rsidRPr="00D54453" w:rsidRDefault="0002346F" w:rsidP="0002346F">
      <w:pPr>
        <w:rPr>
          <w:sz w:val="28"/>
          <w:szCs w:val="28"/>
        </w:rPr>
      </w:pPr>
    </w:p>
    <w:p w14:paraId="0E361973" w14:textId="77777777" w:rsidR="0002346F" w:rsidRPr="00D54453" w:rsidRDefault="0002346F" w:rsidP="0002346F">
      <w:pPr>
        <w:jc w:val="center"/>
        <w:rPr>
          <w:sz w:val="28"/>
          <w:szCs w:val="28"/>
        </w:rPr>
      </w:pPr>
      <w:r w:rsidRPr="00D54453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«ЧУВАШСКИЙ ГОСУДАРСТВЕННЫЙ УНИВЕРСИТЕТ </w:t>
      </w:r>
    </w:p>
    <w:p w14:paraId="4C7AF711" w14:textId="77777777" w:rsidR="0002346F" w:rsidRPr="00D54453" w:rsidRDefault="0002346F" w:rsidP="0002346F">
      <w:pPr>
        <w:jc w:val="center"/>
        <w:rPr>
          <w:sz w:val="28"/>
          <w:szCs w:val="28"/>
        </w:rPr>
      </w:pPr>
      <w:r w:rsidRPr="00D54453">
        <w:rPr>
          <w:sz w:val="28"/>
          <w:szCs w:val="28"/>
        </w:rPr>
        <w:t>ИМЕНИ И.Н. УЛЬЯНОВА»</w:t>
      </w:r>
    </w:p>
    <w:p w14:paraId="24651A0C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55A51427" w14:textId="77777777" w:rsidR="0002346F" w:rsidRPr="00D54453" w:rsidRDefault="0002346F" w:rsidP="0002346F">
      <w:pPr>
        <w:jc w:val="center"/>
        <w:rPr>
          <w:sz w:val="28"/>
          <w:szCs w:val="28"/>
        </w:rPr>
      </w:pPr>
      <w:r w:rsidRPr="00D54453">
        <w:rPr>
          <w:sz w:val="28"/>
          <w:szCs w:val="28"/>
        </w:rPr>
        <w:t>Факультет информатики и вычислительной техники</w:t>
      </w:r>
    </w:p>
    <w:p w14:paraId="3902F52F" w14:textId="77777777" w:rsidR="0002346F" w:rsidRPr="00D54453" w:rsidRDefault="0002346F" w:rsidP="0002346F">
      <w:pPr>
        <w:jc w:val="center"/>
        <w:rPr>
          <w:sz w:val="28"/>
          <w:szCs w:val="28"/>
        </w:rPr>
      </w:pPr>
      <w:r w:rsidRPr="00D54453">
        <w:rPr>
          <w:sz w:val="28"/>
          <w:szCs w:val="28"/>
        </w:rPr>
        <w:t>Кафедра вычислительной техники</w:t>
      </w:r>
    </w:p>
    <w:p w14:paraId="4184DDD2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213EA1A6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7ACC2768" w14:textId="77777777" w:rsidR="0002346F" w:rsidRPr="00D54453" w:rsidRDefault="0002346F" w:rsidP="0002346F">
      <w:pPr>
        <w:rPr>
          <w:sz w:val="28"/>
          <w:szCs w:val="28"/>
        </w:rPr>
      </w:pPr>
    </w:p>
    <w:p w14:paraId="0510B347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6CBA4CE2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42246CBE" w14:textId="77777777" w:rsidR="0002346F" w:rsidRPr="00D54453" w:rsidRDefault="0002346F" w:rsidP="0002346F">
      <w:pPr>
        <w:rPr>
          <w:sz w:val="28"/>
          <w:szCs w:val="28"/>
        </w:rPr>
      </w:pPr>
    </w:p>
    <w:p w14:paraId="0A6C8B92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01330BA7" w14:textId="77777777" w:rsidR="0002346F" w:rsidRPr="00D54453" w:rsidRDefault="0002346F" w:rsidP="0002346F">
      <w:pPr>
        <w:jc w:val="center"/>
        <w:rPr>
          <w:sz w:val="28"/>
          <w:szCs w:val="28"/>
        </w:rPr>
      </w:pPr>
      <w:r w:rsidRPr="00D54453">
        <w:rPr>
          <w:sz w:val="28"/>
          <w:szCs w:val="28"/>
        </w:rPr>
        <w:t xml:space="preserve">Курсовая работа по дисциплине </w:t>
      </w:r>
    </w:p>
    <w:p w14:paraId="1E52AE35" w14:textId="77777777" w:rsidR="0002346F" w:rsidRPr="00D54453" w:rsidRDefault="0002346F" w:rsidP="0002346F">
      <w:pPr>
        <w:jc w:val="center"/>
        <w:rPr>
          <w:sz w:val="28"/>
          <w:szCs w:val="28"/>
        </w:rPr>
      </w:pPr>
      <w:r w:rsidRPr="00D54453">
        <w:rPr>
          <w:sz w:val="28"/>
          <w:szCs w:val="28"/>
        </w:rPr>
        <w:t>«Технологии разработки программного обеспечения»</w:t>
      </w:r>
    </w:p>
    <w:p w14:paraId="64F1E4FE" w14:textId="4CE38D00" w:rsidR="0002346F" w:rsidRPr="00D54453" w:rsidRDefault="0002346F" w:rsidP="0002346F">
      <w:pPr>
        <w:jc w:val="center"/>
        <w:rPr>
          <w:sz w:val="28"/>
          <w:szCs w:val="28"/>
        </w:rPr>
      </w:pPr>
      <w:r w:rsidRPr="00D54453">
        <w:rPr>
          <w:sz w:val="28"/>
          <w:szCs w:val="28"/>
        </w:rPr>
        <w:t>на тему «</w:t>
      </w:r>
      <w:r w:rsidRPr="00D54453">
        <w:rPr>
          <w:color w:val="000000"/>
          <w:sz w:val="28"/>
          <w:szCs w:val="28"/>
        </w:rPr>
        <w:t>Дачный кооператив</w:t>
      </w:r>
      <w:r w:rsidRPr="00D54453">
        <w:rPr>
          <w:sz w:val="28"/>
          <w:szCs w:val="28"/>
        </w:rPr>
        <w:t>»</w:t>
      </w:r>
    </w:p>
    <w:p w14:paraId="2EEAE364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04223FE9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30FA732F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1321ABFE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0DCFE18E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7B0CB37D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314EB760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33DDA62F" w14:textId="77777777" w:rsidR="0002346F" w:rsidRPr="00D54453" w:rsidRDefault="0002346F" w:rsidP="0002346F">
      <w:pPr>
        <w:jc w:val="center"/>
        <w:rPr>
          <w:sz w:val="28"/>
          <w:szCs w:val="28"/>
        </w:rPr>
      </w:pPr>
    </w:p>
    <w:p w14:paraId="593D176A" w14:textId="77777777" w:rsidR="0002346F" w:rsidRPr="00D54453" w:rsidRDefault="0002346F" w:rsidP="0002346F">
      <w:pPr>
        <w:jc w:val="right"/>
        <w:rPr>
          <w:sz w:val="28"/>
          <w:szCs w:val="28"/>
        </w:rPr>
      </w:pPr>
      <w:r w:rsidRPr="00D54453">
        <w:rPr>
          <w:sz w:val="28"/>
          <w:szCs w:val="28"/>
        </w:rPr>
        <w:t xml:space="preserve">                                                                Выполнил</w:t>
      </w:r>
    </w:p>
    <w:p w14:paraId="17B81C25" w14:textId="77777777" w:rsidR="0002346F" w:rsidRPr="00D54453" w:rsidRDefault="0002346F" w:rsidP="0002346F">
      <w:pPr>
        <w:jc w:val="right"/>
        <w:rPr>
          <w:sz w:val="28"/>
          <w:szCs w:val="28"/>
        </w:rPr>
      </w:pPr>
      <w:r w:rsidRPr="00D54453">
        <w:rPr>
          <w:sz w:val="28"/>
          <w:szCs w:val="28"/>
        </w:rPr>
        <w:t>студент 4 курса</w:t>
      </w:r>
    </w:p>
    <w:p w14:paraId="0D1C7ABB" w14:textId="4FA4A10F" w:rsidR="0002346F" w:rsidRPr="00D54453" w:rsidRDefault="0002346F" w:rsidP="0002346F">
      <w:pPr>
        <w:jc w:val="right"/>
        <w:rPr>
          <w:sz w:val="28"/>
          <w:szCs w:val="28"/>
        </w:rPr>
      </w:pPr>
      <w:r w:rsidRPr="00D54453">
        <w:rPr>
          <w:sz w:val="28"/>
          <w:szCs w:val="28"/>
        </w:rPr>
        <w:t>группы ИВТ-41-22</w:t>
      </w:r>
    </w:p>
    <w:p w14:paraId="189D0FC2" w14:textId="2162BCB4" w:rsidR="0002346F" w:rsidRPr="00D54453" w:rsidRDefault="0002346F" w:rsidP="0002346F">
      <w:pPr>
        <w:jc w:val="right"/>
        <w:rPr>
          <w:sz w:val="28"/>
          <w:szCs w:val="28"/>
        </w:rPr>
      </w:pPr>
      <w:r w:rsidRPr="00D54453">
        <w:rPr>
          <w:sz w:val="28"/>
          <w:szCs w:val="28"/>
        </w:rPr>
        <w:t>Иванов В.С.</w:t>
      </w:r>
    </w:p>
    <w:p w14:paraId="5C724550" w14:textId="77777777" w:rsidR="0002346F" w:rsidRPr="00D54453" w:rsidRDefault="0002346F" w:rsidP="0002346F">
      <w:pPr>
        <w:jc w:val="right"/>
        <w:rPr>
          <w:sz w:val="28"/>
          <w:szCs w:val="28"/>
        </w:rPr>
      </w:pPr>
    </w:p>
    <w:p w14:paraId="26DA04FA" w14:textId="77777777" w:rsidR="0002346F" w:rsidRPr="00D54453" w:rsidRDefault="0002346F" w:rsidP="0002346F">
      <w:pPr>
        <w:jc w:val="right"/>
        <w:rPr>
          <w:sz w:val="28"/>
          <w:szCs w:val="28"/>
        </w:rPr>
      </w:pPr>
      <w:r w:rsidRPr="00D54453">
        <w:rPr>
          <w:sz w:val="28"/>
          <w:szCs w:val="28"/>
        </w:rPr>
        <w:t>Научный руководитель</w:t>
      </w:r>
    </w:p>
    <w:p w14:paraId="14FDA86A" w14:textId="77777777" w:rsidR="0002346F" w:rsidRPr="00D54453" w:rsidRDefault="0002346F" w:rsidP="0002346F">
      <w:pPr>
        <w:jc w:val="right"/>
        <w:rPr>
          <w:sz w:val="28"/>
          <w:szCs w:val="28"/>
        </w:rPr>
      </w:pPr>
      <w:r w:rsidRPr="00D54453">
        <w:rPr>
          <w:sz w:val="28"/>
          <w:szCs w:val="28"/>
        </w:rPr>
        <w:t>доцент кафедры ВТ</w:t>
      </w:r>
    </w:p>
    <w:p w14:paraId="6232A9D2" w14:textId="77777777" w:rsidR="0002346F" w:rsidRPr="00D54453" w:rsidRDefault="0002346F" w:rsidP="0002346F">
      <w:pPr>
        <w:jc w:val="right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Ржавин</w:t>
      </w:r>
      <w:proofErr w:type="spellEnd"/>
      <w:r w:rsidRPr="00D54453">
        <w:rPr>
          <w:sz w:val="28"/>
          <w:szCs w:val="28"/>
        </w:rPr>
        <w:t xml:space="preserve"> В.В.</w:t>
      </w:r>
    </w:p>
    <w:p w14:paraId="4CA9C9C9" w14:textId="77777777" w:rsidR="0002346F" w:rsidRPr="00D54453" w:rsidRDefault="0002346F" w:rsidP="0002346F">
      <w:pPr>
        <w:jc w:val="right"/>
        <w:rPr>
          <w:sz w:val="28"/>
          <w:szCs w:val="28"/>
        </w:rPr>
      </w:pPr>
    </w:p>
    <w:p w14:paraId="28AEFE76" w14:textId="77777777" w:rsidR="0002346F" w:rsidRPr="00D54453" w:rsidRDefault="0002346F" w:rsidP="0002346F">
      <w:pPr>
        <w:jc w:val="right"/>
        <w:rPr>
          <w:sz w:val="28"/>
          <w:szCs w:val="28"/>
        </w:rPr>
      </w:pPr>
    </w:p>
    <w:p w14:paraId="5C64B18F" w14:textId="77777777" w:rsidR="0002346F" w:rsidRPr="00D54453" w:rsidRDefault="0002346F" w:rsidP="0002346F">
      <w:pPr>
        <w:jc w:val="right"/>
        <w:rPr>
          <w:sz w:val="28"/>
          <w:szCs w:val="28"/>
        </w:rPr>
      </w:pPr>
    </w:p>
    <w:p w14:paraId="1DFC99BC" w14:textId="77777777" w:rsidR="0002346F" w:rsidRPr="00D54453" w:rsidRDefault="0002346F" w:rsidP="0002346F">
      <w:pPr>
        <w:rPr>
          <w:sz w:val="28"/>
          <w:szCs w:val="28"/>
        </w:rPr>
      </w:pPr>
    </w:p>
    <w:p w14:paraId="7EA29284" w14:textId="77777777" w:rsidR="0002346F" w:rsidRPr="00D54453" w:rsidRDefault="0002346F" w:rsidP="0002346F">
      <w:pPr>
        <w:rPr>
          <w:sz w:val="28"/>
          <w:szCs w:val="28"/>
        </w:rPr>
      </w:pPr>
    </w:p>
    <w:p w14:paraId="3DDBCE42" w14:textId="77777777" w:rsidR="0002346F" w:rsidRPr="00D54453" w:rsidRDefault="0002346F" w:rsidP="0002346F">
      <w:pPr>
        <w:rPr>
          <w:sz w:val="28"/>
          <w:szCs w:val="28"/>
        </w:rPr>
      </w:pPr>
    </w:p>
    <w:p w14:paraId="3484A101" w14:textId="77777777" w:rsidR="0002346F" w:rsidRPr="00D54453" w:rsidRDefault="0002346F" w:rsidP="0002346F">
      <w:pPr>
        <w:rPr>
          <w:sz w:val="28"/>
          <w:szCs w:val="28"/>
        </w:rPr>
      </w:pPr>
    </w:p>
    <w:p w14:paraId="5F2173D6" w14:textId="77777777" w:rsidR="0002346F" w:rsidRPr="00D54453" w:rsidRDefault="0002346F" w:rsidP="0002346F">
      <w:pPr>
        <w:jc w:val="right"/>
        <w:rPr>
          <w:sz w:val="28"/>
          <w:szCs w:val="28"/>
        </w:rPr>
      </w:pPr>
    </w:p>
    <w:p w14:paraId="2165B5BB" w14:textId="624C2551" w:rsidR="0002346F" w:rsidRPr="00D54453" w:rsidRDefault="0002346F" w:rsidP="0002346F">
      <w:pPr>
        <w:jc w:val="center"/>
        <w:rPr>
          <w:sz w:val="28"/>
          <w:szCs w:val="28"/>
        </w:rPr>
      </w:pPr>
      <w:r w:rsidRPr="00D54453">
        <w:rPr>
          <w:sz w:val="28"/>
          <w:szCs w:val="28"/>
        </w:rPr>
        <w:t>Чебоксары 2025 г.</w:t>
      </w:r>
    </w:p>
    <w:p w14:paraId="52555886" w14:textId="7BA56F08" w:rsidR="000A4338" w:rsidRPr="00D54453" w:rsidRDefault="000A4338">
      <w:pPr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id w:val="-1811007017"/>
        <w:docPartObj>
          <w:docPartGallery w:val="Table of Contents"/>
          <w:docPartUnique/>
        </w:docPartObj>
      </w:sdtPr>
      <w:sdtContent>
        <w:p w14:paraId="471BABFB" w14:textId="759CD650" w:rsidR="00153589" w:rsidRPr="00F63C5D" w:rsidRDefault="00153589" w:rsidP="00153589">
          <w:pPr>
            <w:pStyle w:val="a9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F63C5D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52F6AB5B" w14:textId="47B41C87" w:rsidR="00F63C5D" w:rsidRPr="00F63C5D" w:rsidRDefault="00153589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F63C5D">
            <w:rPr>
              <w:sz w:val="28"/>
              <w:szCs w:val="28"/>
            </w:rPr>
            <w:fldChar w:fldCharType="begin"/>
          </w:r>
          <w:r w:rsidRPr="00F63C5D">
            <w:rPr>
              <w:sz w:val="28"/>
              <w:szCs w:val="28"/>
            </w:rPr>
            <w:instrText>TOC \o "1-3" \h</w:instrText>
          </w:r>
          <w:r w:rsidRPr="00F63C5D">
            <w:rPr>
              <w:sz w:val="28"/>
              <w:szCs w:val="28"/>
            </w:rPr>
            <w:fldChar w:fldCharType="separate"/>
          </w:r>
          <w:hyperlink w:anchor="_Toc217475873" w:history="1">
            <w:r w:rsidR="00F63C5D" w:rsidRPr="00F63C5D">
              <w:rPr>
                <w:rStyle w:val="ac"/>
                <w:noProof/>
                <w:sz w:val="28"/>
                <w:szCs w:val="28"/>
              </w:rPr>
              <w:t>1.</w:t>
            </w:r>
            <w:r w:rsidR="00F63C5D"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F63C5D" w:rsidRPr="00F63C5D">
              <w:rPr>
                <w:rStyle w:val="ac"/>
                <w:noProof/>
                <w:sz w:val="28"/>
                <w:szCs w:val="28"/>
              </w:rPr>
              <w:t>ОПИСАНИЕ ПРЕДМЕТНОЙ ОБЛАСТИ. ПОСТАНОВКА ЗАДАЧИ.</w:t>
            </w:r>
            <w:r w:rsidR="00F63C5D" w:rsidRPr="00F63C5D">
              <w:rPr>
                <w:noProof/>
                <w:sz w:val="28"/>
                <w:szCs w:val="28"/>
              </w:rPr>
              <w:tab/>
            </w:r>
            <w:r w:rsidR="00F63C5D" w:rsidRPr="00F63C5D">
              <w:rPr>
                <w:noProof/>
                <w:sz w:val="28"/>
                <w:szCs w:val="28"/>
              </w:rPr>
              <w:fldChar w:fldCharType="begin"/>
            </w:r>
            <w:r w:rsidR="00F63C5D" w:rsidRPr="00F63C5D">
              <w:rPr>
                <w:noProof/>
                <w:sz w:val="28"/>
                <w:szCs w:val="28"/>
              </w:rPr>
              <w:instrText xml:space="preserve"> PAGEREF _Toc217475873 \h </w:instrText>
            </w:r>
            <w:r w:rsidR="00F63C5D" w:rsidRPr="00F63C5D">
              <w:rPr>
                <w:noProof/>
                <w:sz w:val="28"/>
                <w:szCs w:val="28"/>
              </w:rPr>
            </w:r>
            <w:r w:rsidR="00F63C5D" w:rsidRPr="00F63C5D">
              <w:rPr>
                <w:noProof/>
                <w:sz w:val="28"/>
                <w:szCs w:val="28"/>
              </w:rPr>
              <w:fldChar w:fldCharType="separate"/>
            </w:r>
            <w:r w:rsidR="00F63C5D">
              <w:rPr>
                <w:noProof/>
                <w:sz w:val="28"/>
                <w:szCs w:val="28"/>
              </w:rPr>
              <w:t>3</w:t>
            </w:r>
            <w:r w:rsidR="00F63C5D"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C18B380" w14:textId="0926E56E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74" w:history="1">
            <w:r w:rsidRPr="00F63C5D">
              <w:rPr>
                <w:rStyle w:val="ac"/>
                <w:noProof/>
                <w:sz w:val="28"/>
                <w:szCs w:val="28"/>
              </w:rPr>
              <w:t>1.1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Цель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_Toc217475874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3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AAB0F7D" w14:textId="0D91203D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75" w:history="1">
            <w:r w:rsidRPr="00F63C5D">
              <w:rPr>
                <w:rStyle w:val="ac"/>
                <w:noProof/>
                <w:sz w:val="28"/>
                <w:szCs w:val="28"/>
              </w:rPr>
              <w:t>1.2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Решение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_Toc217475875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3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F7E0E05" w14:textId="5D39E6BF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76" w:history="1">
            <w:r w:rsidRPr="00F63C5D">
              <w:rPr>
                <w:rStyle w:val="ac"/>
                <w:noProof/>
                <w:sz w:val="28"/>
                <w:szCs w:val="28"/>
              </w:rPr>
              <w:t>1.3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Задание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_Toc217475876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4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1ECA6F7" w14:textId="2CE447CB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77" w:history="1">
            <w:r w:rsidRPr="00F63C5D">
              <w:rPr>
                <w:rStyle w:val="ac"/>
                <w:noProof/>
                <w:sz w:val="28"/>
                <w:szCs w:val="28"/>
              </w:rPr>
              <w:t>2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СОСТАВЛЕНИЕ ГЛОССАРИЯ ПРОЕКТА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_Toc217475877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5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ECE20B4" w14:textId="27051910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78" w:history="1">
            <w:r w:rsidRPr="00F63C5D">
              <w:rPr>
                <w:rStyle w:val="ac"/>
                <w:noProof/>
                <w:sz w:val="28"/>
                <w:szCs w:val="28"/>
              </w:rPr>
              <w:t>3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СОЗДАНИЕ МОДЕЛИ ТРЕБОВАНИЙ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_Toc217475878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6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4C98477" w14:textId="3D1B4366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79" w:history="1">
            <w:r w:rsidRPr="00F63C5D">
              <w:rPr>
                <w:rStyle w:val="ac"/>
                <w:noProof/>
                <w:sz w:val="28"/>
                <w:szCs w:val="28"/>
              </w:rPr>
              <w:t>3.1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Бизнес-требования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_Toc217475879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6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1EB925C" w14:textId="360ABDA1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0" w:history="1">
            <w:r w:rsidRPr="00F63C5D">
              <w:rPr>
                <w:rStyle w:val="ac"/>
                <w:noProof/>
                <w:sz w:val="28"/>
                <w:szCs w:val="28"/>
              </w:rPr>
              <w:t>3.2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Основные функции системы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_Toc217475880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6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55AB80D" w14:textId="4FE709DD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1" w:history="1">
            <w:r w:rsidRPr="00F63C5D">
              <w:rPr>
                <w:rStyle w:val="ac"/>
                <w:noProof/>
                <w:sz w:val="28"/>
                <w:szCs w:val="28"/>
              </w:rPr>
              <w:t>3.3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Пользовательские требования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_Toc217475881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6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453A264" w14:textId="5523A954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2" w:history="1">
            <w:r w:rsidRPr="00F63C5D">
              <w:rPr>
                <w:rStyle w:val="ac"/>
                <w:noProof/>
                <w:sz w:val="28"/>
                <w:szCs w:val="28"/>
              </w:rPr>
              <w:t>3.4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Функциональные требования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_Toc217475882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7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7899DBC" w14:textId="7D555A62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3" w:history="1">
            <w:r w:rsidRPr="00F63C5D">
              <w:rPr>
                <w:rStyle w:val="ac"/>
                <w:noProof/>
                <w:sz w:val="28"/>
                <w:szCs w:val="28"/>
              </w:rPr>
              <w:t>3.5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Нефункциональные требования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_Toc217475883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8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575131C" w14:textId="20D53728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4" w:history="1">
            <w:r w:rsidRPr="00F63C5D">
              <w:rPr>
                <w:rStyle w:val="ac"/>
                <w:noProof/>
                <w:sz w:val="28"/>
                <w:szCs w:val="28"/>
              </w:rPr>
              <w:t>4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РАЗРАБОТКА ПОЛЬЗОВАТЕЛЬСКОГО ИНТЕРФЕЙСА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_Toc217475884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10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76ADC88" w14:textId="71F64F82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5" w:history="1">
            <w:r w:rsidRPr="00F63C5D">
              <w:rPr>
                <w:rStyle w:val="ac"/>
                <w:noProof/>
                <w:sz w:val="28"/>
                <w:szCs w:val="28"/>
              </w:rPr>
              <w:t>5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РАЗРАБОТКА МОДЕЛИ АНАЛИЗА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_Toc217475885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16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99B3290" w14:textId="08A44929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6" w:history="1">
            <w:r w:rsidRPr="00F63C5D">
              <w:rPr>
                <w:rStyle w:val="ac"/>
                <w:noProof/>
                <w:sz w:val="28"/>
                <w:szCs w:val="28"/>
              </w:rPr>
              <w:t>6.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ПРОЕКТИРОВАНИЕ СИСТЕМЫ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_Toc217475886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23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1EF7A08" w14:textId="492D5CEE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7" w:history="1">
            <w:r w:rsidRPr="00F63C5D">
              <w:rPr>
                <w:rStyle w:val="ac"/>
                <w:noProof/>
                <w:sz w:val="28"/>
                <w:szCs w:val="28"/>
              </w:rPr>
              <w:t>6.1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Разработка архитектуры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_Toc217475887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23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B2955D3" w14:textId="45E4DF9E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8" w:history="1">
            <w:r w:rsidRPr="00F63C5D">
              <w:rPr>
                <w:rStyle w:val="ac"/>
                <w:noProof/>
                <w:sz w:val="28"/>
                <w:szCs w:val="28"/>
              </w:rPr>
              <w:t>6.2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Детальное проектирование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_Toc217475888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25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BCE8672" w14:textId="1DBB17D6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89" w:history="1">
            <w:r w:rsidRPr="00F63C5D">
              <w:rPr>
                <w:rStyle w:val="ac"/>
                <w:noProof/>
                <w:sz w:val="28"/>
                <w:szCs w:val="28"/>
                <w:lang w:val="en-US"/>
              </w:rPr>
              <w:t>6.3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 xml:space="preserve">Разработка </w:t>
            </w:r>
            <w:r w:rsidRPr="00F63C5D">
              <w:rPr>
                <w:rStyle w:val="ac"/>
                <w:noProof/>
                <w:sz w:val="28"/>
                <w:szCs w:val="28"/>
                <w:lang w:val="en-US"/>
              </w:rPr>
              <w:t>RestAPI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_Toc217475889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27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D08BAED" w14:textId="406B5688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90" w:history="1">
            <w:r w:rsidRPr="00F63C5D">
              <w:rPr>
                <w:rStyle w:val="ac"/>
                <w:noProof/>
                <w:sz w:val="28"/>
                <w:szCs w:val="28"/>
              </w:rPr>
              <w:t>6.4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Проектирование баз данных(рис.20)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_Toc217475890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31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2F7E526" w14:textId="64165BE2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91" w:history="1">
            <w:r w:rsidRPr="00F63C5D">
              <w:rPr>
                <w:rStyle w:val="ac"/>
                <w:noProof/>
                <w:sz w:val="28"/>
                <w:szCs w:val="28"/>
              </w:rPr>
              <w:t>7.</w:t>
            </w:r>
            <w:r w:rsidRPr="00F63C5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F63C5D">
              <w:rPr>
                <w:rStyle w:val="ac"/>
                <w:noProof/>
                <w:sz w:val="28"/>
                <w:szCs w:val="28"/>
              </w:rPr>
              <w:t>СОЗДАНИЕ ПРОГРАММНОЙ СИСТЕМЫ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_Toc217475891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32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B1EAE7B" w14:textId="660FDD38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92" w:history="1">
            <w:r w:rsidRPr="00F63C5D">
              <w:rPr>
                <w:rStyle w:val="ac"/>
                <w:noProof/>
                <w:sz w:val="28"/>
                <w:szCs w:val="28"/>
              </w:rPr>
              <w:t>ЗАКЛЮЧЕНИЕ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_Toc217475892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34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318900E" w14:textId="5A4B664E" w:rsidR="00F63C5D" w:rsidRPr="00F63C5D" w:rsidRDefault="00F63C5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475893" w:history="1">
            <w:r w:rsidRPr="00F63C5D">
              <w:rPr>
                <w:rStyle w:val="ac"/>
                <w:noProof/>
                <w:sz w:val="28"/>
                <w:szCs w:val="28"/>
              </w:rPr>
              <w:t>СПИСОК ИСПОЛЬЗОВАННОЙ ЛИТЕРАТУРЫ.</w:t>
            </w:r>
            <w:r w:rsidRPr="00F63C5D">
              <w:rPr>
                <w:noProof/>
                <w:sz w:val="28"/>
                <w:szCs w:val="28"/>
              </w:rPr>
              <w:tab/>
            </w:r>
            <w:r w:rsidRPr="00F63C5D">
              <w:rPr>
                <w:noProof/>
                <w:sz w:val="28"/>
                <w:szCs w:val="28"/>
              </w:rPr>
              <w:fldChar w:fldCharType="begin"/>
            </w:r>
            <w:r w:rsidRPr="00F63C5D">
              <w:rPr>
                <w:noProof/>
                <w:sz w:val="28"/>
                <w:szCs w:val="28"/>
              </w:rPr>
              <w:instrText xml:space="preserve"> PAGEREF _Toc217475893 \h </w:instrText>
            </w:r>
            <w:r w:rsidRPr="00F63C5D">
              <w:rPr>
                <w:noProof/>
                <w:sz w:val="28"/>
                <w:szCs w:val="28"/>
              </w:rPr>
            </w:r>
            <w:r w:rsidRPr="00F63C5D">
              <w:rPr>
                <w:noProof/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35</w:t>
            </w:r>
            <w:r w:rsidRPr="00F63C5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F31EBD1" w14:textId="105B4E18" w:rsidR="00153589" w:rsidRPr="00D54453" w:rsidRDefault="00153589" w:rsidP="00C07278">
          <w:pPr>
            <w:pStyle w:val="11"/>
            <w:rPr>
              <w:sz w:val="28"/>
              <w:szCs w:val="28"/>
            </w:rPr>
          </w:pPr>
          <w:r w:rsidRPr="00F63C5D">
            <w:rPr>
              <w:sz w:val="28"/>
              <w:szCs w:val="28"/>
            </w:rPr>
            <w:fldChar w:fldCharType="end"/>
          </w:r>
        </w:p>
      </w:sdtContent>
    </w:sdt>
    <w:p w14:paraId="660A99EC" w14:textId="3FBFD26B" w:rsidR="00FE4D9B" w:rsidRPr="00D54453" w:rsidRDefault="00FE4D9B">
      <w:pPr>
        <w:rPr>
          <w:sz w:val="28"/>
          <w:szCs w:val="28"/>
        </w:rPr>
      </w:pPr>
    </w:p>
    <w:p w14:paraId="3CF82AFD" w14:textId="1795F6C4" w:rsidR="00FE4D9B" w:rsidRPr="00D54453" w:rsidRDefault="00FE4D9B">
      <w:pPr>
        <w:rPr>
          <w:sz w:val="28"/>
          <w:szCs w:val="28"/>
        </w:rPr>
      </w:pPr>
    </w:p>
    <w:p w14:paraId="6F288249" w14:textId="001B167F" w:rsidR="00FE4D9B" w:rsidRPr="00D54453" w:rsidRDefault="00FE4D9B">
      <w:pPr>
        <w:rPr>
          <w:sz w:val="28"/>
          <w:szCs w:val="28"/>
        </w:rPr>
      </w:pPr>
    </w:p>
    <w:p w14:paraId="2A3AAFE0" w14:textId="2879DE86" w:rsidR="00FE4D9B" w:rsidRPr="00D54453" w:rsidRDefault="00FE4D9B">
      <w:pPr>
        <w:rPr>
          <w:sz w:val="28"/>
          <w:szCs w:val="28"/>
        </w:rPr>
      </w:pPr>
    </w:p>
    <w:p w14:paraId="665A7ABE" w14:textId="3823B07A" w:rsidR="00FE4D9B" w:rsidRPr="00D54453" w:rsidRDefault="00FE4D9B">
      <w:pPr>
        <w:rPr>
          <w:sz w:val="28"/>
          <w:szCs w:val="28"/>
        </w:rPr>
      </w:pPr>
    </w:p>
    <w:p w14:paraId="4C360FE9" w14:textId="359A4A2B" w:rsidR="00FE4D9B" w:rsidRPr="00D54453" w:rsidRDefault="00FE4D9B">
      <w:pPr>
        <w:rPr>
          <w:sz w:val="28"/>
          <w:szCs w:val="28"/>
        </w:rPr>
      </w:pPr>
    </w:p>
    <w:p w14:paraId="7B1C3360" w14:textId="03EBEF54" w:rsidR="00C07278" w:rsidRPr="00D54453" w:rsidRDefault="00C07278">
      <w:pPr>
        <w:rPr>
          <w:sz w:val="28"/>
          <w:szCs w:val="28"/>
        </w:rPr>
      </w:pPr>
    </w:p>
    <w:p w14:paraId="0D4909F7" w14:textId="460FEECB" w:rsidR="00C07278" w:rsidRPr="00D54453" w:rsidRDefault="00C07278">
      <w:pPr>
        <w:rPr>
          <w:sz w:val="28"/>
          <w:szCs w:val="28"/>
        </w:rPr>
      </w:pPr>
    </w:p>
    <w:p w14:paraId="6C48C613" w14:textId="3EE3A90F" w:rsidR="00C07278" w:rsidRPr="00D54453" w:rsidRDefault="00C07278">
      <w:pPr>
        <w:rPr>
          <w:sz w:val="28"/>
          <w:szCs w:val="28"/>
        </w:rPr>
      </w:pPr>
    </w:p>
    <w:p w14:paraId="1571699A" w14:textId="77777777" w:rsidR="00C07278" w:rsidRPr="00D54453" w:rsidRDefault="00C07278">
      <w:pPr>
        <w:rPr>
          <w:sz w:val="28"/>
          <w:szCs w:val="28"/>
        </w:rPr>
      </w:pPr>
    </w:p>
    <w:p w14:paraId="6786C820" w14:textId="38B85376" w:rsidR="00FE4D9B" w:rsidRPr="00D54453" w:rsidRDefault="00FE4D9B">
      <w:pPr>
        <w:rPr>
          <w:sz w:val="28"/>
          <w:szCs w:val="28"/>
        </w:rPr>
      </w:pPr>
    </w:p>
    <w:p w14:paraId="1266AC90" w14:textId="07F6C9DC" w:rsidR="00FE4D9B" w:rsidRPr="00D54453" w:rsidRDefault="00FE4D9B">
      <w:pPr>
        <w:rPr>
          <w:sz w:val="28"/>
          <w:szCs w:val="28"/>
        </w:rPr>
      </w:pPr>
    </w:p>
    <w:p w14:paraId="29983EF9" w14:textId="5B408322" w:rsidR="00FE4D9B" w:rsidRPr="00D54453" w:rsidRDefault="000E4C52" w:rsidP="00D54453">
      <w:pPr>
        <w:pStyle w:val="1"/>
        <w:numPr>
          <w:ilvl w:val="0"/>
          <w:numId w:val="1"/>
        </w:numPr>
        <w:ind w:left="0" w:firstLine="709"/>
        <w:jc w:val="center"/>
        <w:rPr>
          <w:rFonts w:cs="Times New Roman"/>
          <w:color w:val="auto"/>
          <w:sz w:val="28"/>
        </w:rPr>
      </w:pPr>
      <w:bookmarkStart w:id="4" w:name="_Toc217475873"/>
      <w:r w:rsidRPr="00D54453">
        <w:rPr>
          <w:rFonts w:cs="Times New Roman"/>
          <w:sz w:val="28"/>
        </w:rPr>
        <w:lastRenderedPageBreak/>
        <w:t xml:space="preserve">ОПИСАНИЕ ПРЕДМЕТНОЙ ОБЛАСТИ. </w:t>
      </w:r>
      <w:r w:rsidRPr="00D54453">
        <w:rPr>
          <w:rFonts w:cs="Times New Roman"/>
          <w:color w:val="auto"/>
          <w:sz w:val="28"/>
        </w:rPr>
        <w:t>ПОСТАНОВКА ЗАДАЧИ.</w:t>
      </w:r>
      <w:bookmarkEnd w:id="4"/>
    </w:p>
    <w:p w14:paraId="1EE98302" w14:textId="77777777" w:rsidR="00FE4D9B" w:rsidRPr="00D54453" w:rsidRDefault="00FE4D9B" w:rsidP="00D54453">
      <w:pPr>
        <w:pStyle w:val="a3"/>
        <w:tabs>
          <w:tab w:val="center" w:pos="4677"/>
          <w:tab w:val="left" w:pos="6372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Дачный кооператив </w:t>
      </w:r>
      <w:proofErr w:type="gramStart"/>
      <w:r w:rsidRPr="00D54453">
        <w:rPr>
          <w:sz w:val="28"/>
          <w:szCs w:val="28"/>
        </w:rPr>
        <w:t>- это</w:t>
      </w:r>
      <w:proofErr w:type="gramEnd"/>
      <w:r w:rsidRPr="00D54453">
        <w:rPr>
          <w:sz w:val="28"/>
          <w:szCs w:val="28"/>
        </w:rPr>
        <w:t xml:space="preserve"> объединение людей, которые владеют дачными участками на территории одного или нескольких соседних садовых товариществ. Кооператив создается для того, чтобы решать общие вопросы и проблемы, связанные с использованием и обслуживанием земельных участков, строительством и ремонтом дорог, организацией охраны территории, проведением коммуникаций и другими задачами, требующими совместных усилий и средств.</w:t>
      </w:r>
    </w:p>
    <w:p w14:paraId="7F53A729" w14:textId="77777777" w:rsidR="00FE4D9B" w:rsidRPr="00D54453" w:rsidRDefault="00FE4D9B" w:rsidP="00D54453">
      <w:pPr>
        <w:pStyle w:val="a3"/>
        <w:tabs>
          <w:tab w:val="center" w:pos="4677"/>
          <w:tab w:val="left" w:pos="6372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Основная цель дачного кооператива - обеспечить комфортное и безопасное проживание на территории дачного поселка, а также защитить права и интересы его членов. Кооперативы могут заниматься такими вопросами, как благоустройство территории, организация досуга жителей, создание условий для отдыха и занятий спортом, строительство и эксплуатация объектов инфраструктуры (например, детских площадок, спортивных комплексов, зон отдыха).</w:t>
      </w:r>
    </w:p>
    <w:p w14:paraId="4740BC04" w14:textId="77777777" w:rsidR="00FE4D9B" w:rsidRPr="00D54453" w:rsidRDefault="00FE4D9B" w:rsidP="00D54453">
      <w:pPr>
        <w:pStyle w:val="a3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Система управляет бизнес-процессами, предназначена для сбора данных, их хранения. Система информационная.</w:t>
      </w:r>
    </w:p>
    <w:p w14:paraId="1979C37E" w14:textId="77777777" w:rsidR="00FE4D9B" w:rsidRPr="00D54453" w:rsidRDefault="00FE4D9B" w:rsidP="00D54453">
      <w:pPr>
        <w:pStyle w:val="a3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Основной бизнес-процесс – сдача участка в аренду.</w:t>
      </w:r>
    </w:p>
    <w:p w14:paraId="36E233C9" w14:textId="408EE01C" w:rsidR="00FE4D9B" w:rsidRPr="00D54453" w:rsidRDefault="00FE4D9B" w:rsidP="00D54453">
      <w:pPr>
        <w:ind w:firstLine="709"/>
        <w:rPr>
          <w:sz w:val="28"/>
          <w:szCs w:val="28"/>
        </w:rPr>
      </w:pPr>
    </w:p>
    <w:p w14:paraId="44385B4D" w14:textId="480BB032" w:rsidR="00FE4D9B" w:rsidRPr="00D54453" w:rsidRDefault="00FE4D9B" w:rsidP="00D54453">
      <w:pPr>
        <w:pStyle w:val="1"/>
        <w:numPr>
          <w:ilvl w:val="0"/>
          <w:numId w:val="33"/>
        </w:numPr>
        <w:ind w:left="0" w:firstLine="709"/>
        <w:rPr>
          <w:sz w:val="28"/>
        </w:rPr>
      </w:pPr>
      <w:bookmarkStart w:id="5" w:name="_Toc217475874"/>
      <w:r w:rsidRPr="00D54453">
        <w:rPr>
          <w:sz w:val="28"/>
        </w:rPr>
        <w:t>Цель</w:t>
      </w:r>
      <w:bookmarkEnd w:id="5"/>
    </w:p>
    <w:p w14:paraId="75A53275" w14:textId="7FA5B81B" w:rsidR="00FE4D9B" w:rsidRPr="00D54453" w:rsidRDefault="00FE4D9B" w:rsidP="00D54453">
      <w:pPr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Целью является обеспечение упрощенного и удобного способа аренды участков.</w:t>
      </w:r>
    </w:p>
    <w:p w14:paraId="1394D4CE" w14:textId="77777777" w:rsidR="00FE4D9B" w:rsidRPr="00D54453" w:rsidRDefault="00FE4D9B" w:rsidP="00D54453">
      <w:pPr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4D9B" w:rsidRPr="00D54453" w14:paraId="1F97E5ED" w14:textId="77777777" w:rsidTr="00A21459">
        <w:tc>
          <w:tcPr>
            <w:tcW w:w="4672" w:type="dxa"/>
          </w:tcPr>
          <w:p w14:paraId="29158355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Элемент</w:t>
            </w:r>
          </w:p>
        </w:tc>
        <w:tc>
          <w:tcPr>
            <w:tcW w:w="4673" w:type="dxa"/>
          </w:tcPr>
          <w:p w14:paraId="395C28D9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Описание</w:t>
            </w:r>
          </w:p>
        </w:tc>
      </w:tr>
      <w:tr w:rsidR="00FE4D9B" w:rsidRPr="00D54453" w14:paraId="125E6B95" w14:textId="77777777" w:rsidTr="00A21459">
        <w:tc>
          <w:tcPr>
            <w:tcW w:w="4672" w:type="dxa"/>
          </w:tcPr>
          <w:p w14:paraId="215C6774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</w:tcPr>
          <w:p w14:paraId="70F98303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Невозможность показать участки всем желающим</w:t>
            </w:r>
          </w:p>
          <w:p w14:paraId="2F23FAEF" w14:textId="77777777" w:rsidR="00FE4D9B" w:rsidRPr="00D54453" w:rsidRDefault="00FE4D9B" w:rsidP="00D54453">
            <w:pPr>
              <w:rPr>
                <w:sz w:val="28"/>
                <w:szCs w:val="28"/>
              </w:rPr>
            </w:pPr>
          </w:p>
        </w:tc>
      </w:tr>
      <w:tr w:rsidR="00FE4D9B" w:rsidRPr="00D54453" w14:paraId="4B910CB0" w14:textId="77777777" w:rsidTr="00A21459">
        <w:tc>
          <w:tcPr>
            <w:tcW w:w="4672" w:type="dxa"/>
          </w:tcPr>
          <w:p w14:paraId="4B51F4EA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Воздействует на</w:t>
            </w:r>
          </w:p>
        </w:tc>
        <w:tc>
          <w:tcPr>
            <w:tcW w:w="4673" w:type="dxa"/>
          </w:tcPr>
          <w:p w14:paraId="222DA148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Владельцев участков, председателя дачного кооператива</w:t>
            </w:r>
          </w:p>
        </w:tc>
      </w:tr>
      <w:tr w:rsidR="00FE4D9B" w:rsidRPr="00D54453" w14:paraId="5A2E31A1" w14:textId="77777777" w:rsidTr="00A21459">
        <w:tc>
          <w:tcPr>
            <w:tcW w:w="4672" w:type="dxa"/>
          </w:tcPr>
          <w:p w14:paraId="16A0AB5C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Результатом чего является</w:t>
            </w:r>
          </w:p>
        </w:tc>
        <w:tc>
          <w:tcPr>
            <w:tcW w:w="4673" w:type="dxa"/>
          </w:tcPr>
          <w:p w14:paraId="2CDA9FB8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Потери времени</w:t>
            </w:r>
          </w:p>
        </w:tc>
      </w:tr>
      <w:tr w:rsidR="00FE4D9B" w:rsidRPr="00D54453" w14:paraId="0552074B" w14:textId="77777777" w:rsidTr="00A21459">
        <w:tc>
          <w:tcPr>
            <w:tcW w:w="4672" w:type="dxa"/>
          </w:tcPr>
          <w:p w14:paraId="3932DAE2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Выигрыш от</w:t>
            </w:r>
          </w:p>
        </w:tc>
        <w:tc>
          <w:tcPr>
            <w:tcW w:w="4673" w:type="dxa"/>
          </w:tcPr>
          <w:p w14:paraId="6F03F16E" w14:textId="77777777" w:rsidR="00FE4D9B" w:rsidRPr="00D54453" w:rsidRDefault="00FE4D9B" w:rsidP="00D54453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Сайта для сдачи участков</w:t>
            </w:r>
          </w:p>
        </w:tc>
      </w:tr>
      <w:tr w:rsidR="00FE4D9B" w:rsidRPr="00D54453" w14:paraId="68DD4ED5" w14:textId="77777777" w:rsidTr="00A21459">
        <w:tc>
          <w:tcPr>
            <w:tcW w:w="4672" w:type="dxa"/>
          </w:tcPr>
          <w:p w14:paraId="36EE8550" w14:textId="77777777" w:rsidR="00FE4D9B" w:rsidRPr="00D54453" w:rsidRDefault="00FE4D9B" w:rsidP="00D54453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</w:rPr>
              <w:t>Может состоять в следующем</w:t>
            </w:r>
            <w:r w:rsidRPr="00D54453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4673" w:type="dxa"/>
          </w:tcPr>
          <w:p w14:paraId="777D2952" w14:textId="77777777" w:rsidR="00FE4D9B" w:rsidRPr="00D54453" w:rsidRDefault="00FE4D9B" w:rsidP="00D54453">
            <w:pPr>
              <w:pStyle w:val="a3"/>
              <w:numPr>
                <w:ilvl w:val="0"/>
                <w:numId w:val="2"/>
              </w:numPr>
              <w:suppressAutoHyphens w:val="0"/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Выигрыш по времени</w:t>
            </w:r>
          </w:p>
          <w:p w14:paraId="17A73823" w14:textId="77777777" w:rsidR="00FE4D9B" w:rsidRPr="00D54453" w:rsidRDefault="00FE4D9B" w:rsidP="00D54453">
            <w:pPr>
              <w:pStyle w:val="a3"/>
              <w:numPr>
                <w:ilvl w:val="0"/>
                <w:numId w:val="2"/>
              </w:numPr>
              <w:suppressAutoHyphens w:val="0"/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Быстрый просмотр свободных дат бронирования участка</w:t>
            </w:r>
          </w:p>
          <w:p w14:paraId="0521483F" w14:textId="77777777" w:rsidR="00FE4D9B" w:rsidRPr="00D54453" w:rsidRDefault="00FE4D9B" w:rsidP="00D54453">
            <w:pPr>
              <w:pStyle w:val="a3"/>
              <w:numPr>
                <w:ilvl w:val="0"/>
                <w:numId w:val="2"/>
              </w:numPr>
              <w:suppressAutoHyphens w:val="0"/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Просмотр фото и видео участка без самого посещения</w:t>
            </w:r>
          </w:p>
        </w:tc>
      </w:tr>
    </w:tbl>
    <w:p w14:paraId="487CF71C" w14:textId="4FB49304" w:rsidR="00FE4D9B" w:rsidRPr="00D54453" w:rsidRDefault="00FE4D9B" w:rsidP="00D54453">
      <w:pPr>
        <w:rPr>
          <w:sz w:val="28"/>
          <w:szCs w:val="28"/>
        </w:rPr>
      </w:pPr>
    </w:p>
    <w:p w14:paraId="5D78D26C" w14:textId="4AFD4FF9" w:rsidR="00FE4D9B" w:rsidRPr="00D54453" w:rsidRDefault="00FE4D9B" w:rsidP="00D54453">
      <w:pPr>
        <w:pStyle w:val="1"/>
        <w:numPr>
          <w:ilvl w:val="1"/>
          <w:numId w:val="34"/>
        </w:numPr>
        <w:ind w:left="0" w:firstLine="709"/>
        <w:rPr>
          <w:sz w:val="28"/>
        </w:rPr>
      </w:pPr>
      <w:bookmarkStart w:id="6" w:name="_Toc217475875"/>
      <w:r w:rsidRPr="00D54453">
        <w:rPr>
          <w:sz w:val="28"/>
        </w:rPr>
        <w:t>Решение</w:t>
      </w:r>
      <w:bookmarkEnd w:id="6"/>
    </w:p>
    <w:p w14:paraId="01528687" w14:textId="0B4BB69A" w:rsidR="00EC769D" w:rsidRPr="00D54453" w:rsidRDefault="00EC769D" w:rsidP="00D54453">
      <w:pPr>
        <w:tabs>
          <w:tab w:val="left" w:pos="1427"/>
        </w:tabs>
        <w:ind w:firstLine="709"/>
        <w:rPr>
          <w:sz w:val="28"/>
          <w:szCs w:val="28"/>
        </w:rPr>
      </w:pPr>
    </w:p>
    <w:p w14:paraId="45AC9F0A" w14:textId="77777777" w:rsidR="00A7781B" w:rsidRPr="00D54453" w:rsidRDefault="00A7781B" w:rsidP="00D54453">
      <w:pPr>
        <w:pStyle w:val="a3"/>
        <w:numPr>
          <w:ilvl w:val="0"/>
          <w:numId w:val="19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lastRenderedPageBreak/>
        <w:t>Автоматизированная система управления сдачей участков в аренду: разработка системы, которая управляет процессом аренды, уменьшая время и упрощая процесс сдачи участка в аренду для обеих сторон</w:t>
      </w:r>
    </w:p>
    <w:p w14:paraId="768D799E" w14:textId="77777777" w:rsidR="00A7781B" w:rsidRPr="00D54453" w:rsidRDefault="00A7781B" w:rsidP="00D54453">
      <w:pPr>
        <w:pStyle w:val="a3"/>
        <w:numPr>
          <w:ilvl w:val="0"/>
          <w:numId w:val="19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Интерфейс для работы: предоставление сторонам удобного и понятного интерфейса</w:t>
      </w:r>
    </w:p>
    <w:p w14:paraId="72A8F753" w14:textId="63FCDBEA" w:rsidR="00A7781B" w:rsidRPr="00D54453" w:rsidRDefault="00A7781B" w:rsidP="00D54453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 </w:t>
      </w:r>
    </w:p>
    <w:p w14:paraId="4C6ED19B" w14:textId="69122FB5" w:rsidR="00EC769D" w:rsidRPr="00D54453" w:rsidRDefault="00EC769D" w:rsidP="00D54453">
      <w:pPr>
        <w:pStyle w:val="1"/>
        <w:numPr>
          <w:ilvl w:val="1"/>
          <w:numId w:val="34"/>
        </w:numPr>
        <w:ind w:left="0" w:firstLine="709"/>
        <w:rPr>
          <w:sz w:val="28"/>
        </w:rPr>
      </w:pPr>
      <w:bookmarkStart w:id="7" w:name="_Toc217475876"/>
      <w:r w:rsidRPr="00D54453">
        <w:rPr>
          <w:sz w:val="28"/>
        </w:rPr>
        <w:t>Задание</w:t>
      </w:r>
      <w:bookmarkEnd w:id="7"/>
    </w:p>
    <w:p w14:paraId="511BB2AA" w14:textId="7AF031BF" w:rsidR="00EC769D" w:rsidRPr="00D54453" w:rsidRDefault="00EC769D" w:rsidP="00D54453">
      <w:pPr>
        <w:tabs>
          <w:tab w:val="left" w:pos="1427"/>
        </w:tabs>
        <w:ind w:firstLine="709"/>
        <w:rPr>
          <w:sz w:val="28"/>
          <w:szCs w:val="28"/>
        </w:rPr>
      </w:pPr>
    </w:p>
    <w:p w14:paraId="04B95C1A" w14:textId="3265E63B" w:rsidR="007A172F" w:rsidRPr="00D54453" w:rsidRDefault="007A172F" w:rsidP="00D54453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Тема курсового проекта – разработка информационной системы аренды участков, которая позволит пользователям находить доступные участки для аренды, знакомиться с их характеристиками, оформлять заявки на аренду и управлять договорными отношениями. Разработанная система должна иметь удобный интерфейс, чтобы каждый пользователь мог без проблем найти подходящий участок и самостоятельно оформить заявку на аренду.</w:t>
      </w:r>
    </w:p>
    <w:p w14:paraId="560F1122" w14:textId="77777777" w:rsidR="007A172F" w:rsidRPr="00D54453" w:rsidRDefault="007A172F" w:rsidP="00D54453">
      <w:pPr>
        <w:tabs>
          <w:tab w:val="left" w:pos="1427"/>
        </w:tabs>
        <w:ind w:firstLine="709"/>
        <w:rPr>
          <w:sz w:val="28"/>
          <w:szCs w:val="28"/>
        </w:rPr>
      </w:pPr>
    </w:p>
    <w:p w14:paraId="786BC542" w14:textId="0A3E3D7A" w:rsidR="007A172F" w:rsidRPr="00D54453" w:rsidRDefault="007A172F" w:rsidP="00D54453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Информационная система должна обладать различными функциями, разделёнными по уровню доступа:</w:t>
      </w:r>
    </w:p>
    <w:p w14:paraId="63A06FB3" w14:textId="5074714D" w:rsidR="007A172F" w:rsidRPr="00D54453" w:rsidRDefault="007A172F" w:rsidP="00D54453">
      <w:pPr>
        <w:tabs>
          <w:tab w:val="left" w:pos="1427"/>
        </w:tabs>
        <w:ind w:firstLine="709"/>
        <w:rPr>
          <w:sz w:val="28"/>
          <w:szCs w:val="28"/>
          <w:lang w:val="en-US"/>
        </w:rPr>
      </w:pPr>
      <w:r w:rsidRPr="00D54453">
        <w:rPr>
          <w:sz w:val="28"/>
          <w:szCs w:val="28"/>
        </w:rPr>
        <w:t>Для гостей</w:t>
      </w:r>
      <w:r w:rsidR="002F25E3" w:rsidRPr="00D54453">
        <w:rPr>
          <w:sz w:val="28"/>
          <w:szCs w:val="28"/>
          <w:lang w:val="en-US"/>
        </w:rPr>
        <w:t>:</w:t>
      </w:r>
    </w:p>
    <w:p w14:paraId="1CEA1B38" w14:textId="77777777" w:rsidR="007A172F" w:rsidRPr="00D54453" w:rsidRDefault="007A172F" w:rsidP="00D54453">
      <w:pPr>
        <w:numPr>
          <w:ilvl w:val="0"/>
          <w:numId w:val="20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Просмотр каталога участков: возможность просматривать доступные участки с фотографиями, описанием и характеристиками без обязательной регистрации.</w:t>
      </w:r>
    </w:p>
    <w:p w14:paraId="5C22EA1D" w14:textId="77777777" w:rsidR="007A172F" w:rsidRPr="00D54453" w:rsidRDefault="007A172F" w:rsidP="00D54453">
      <w:pPr>
        <w:numPr>
          <w:ilvl w:val="0"/>
          <w:numId w:val="20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Регистрация и вход: пользователи могут создавать учетные записи (как арендаторы) и авторизоваться в системе.</w:t>
      </w:r>
    </w:p>
    <w:p w14:paraId="10C93535" w14:textId="77777777" w:rsidR="007A172F" w:rsidRPr="00D54453" w:rsidRDefault="007A172F" w:rsidP="00D54453">
      <w:pPr>
        <w:tabs>
          <w:tab w:val="left" w:pos="1427"/>
        </w:tabs>
        <w:ind w:firstLine="709"/>
        <w:rPr>
          <w:sz w:val="28"/>
          <w:szCs w:val="28"/>
        </w:rPr>
      </w:pPr>
    </w:p>
    <w:p w14:paraId="4D5E9B26" w14:textId="5A875E34" w:rsidR="007A172F" w:rsidRPr="00D54453" w:rsidRDefault="007A172F" w:rsidP="00D54453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Для арендаторов:</w:t>
      </w:r>
    </w:p>
    <w:p w14:paraId="4172CD3B" w14:textId="77777777" w:rsidR="007A172F" w:rsidRPr="00D54453" w:rsidRDefault="007A172F" w:rsidP="00D54453">
      <w:pPr>
        <w:numPr>
          <w:ilvl w:val="0"/>
          <w:numId w:val="21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Поиск и просмотр участков: поиск участков по параметрам (площадь, расположение, тип участка, стоимость).</w:t>
      </w:r>
    </w:p>
    <w:p w14:paraId="6C3834C3" w14:textId="77777777" w:rsidR="007A172F" w:rsidRPr="00D54453" w:rsidRDefault="007A172F" w:rsidP="00D54453">
      <w:pPr>
        <w:numPr>
          <w:ilvl w:val="0"/>
          <w:numId w:val="21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Подача заявок на аренду: возможность подавать заявки на аренду выбранных участков с указанием желаемых дат и условий.</w:t>
      </w:r>
    </w:p>
    <w:p w14:paraId="434CFEFF" w14:textId="77777777" w:rsidR="007A172F" w:rsidRPr="00D54453" w:rsidRDefault="007A172F" w:rsidP="00D54453">
      <w:pPr>
        <w:numPr>
          <w:ilvl w:val="0"/>
          <w:numId w:val="21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Управление заявками: просмотр статусов поданных заявок, возможность их отмены.</w:t>
      </w:r>
    </w:p>
    <w:p w14:paraId="7BDF54AD" w14:textId="77777777" w:rsidR="007A172F" w:rsidRPr="00D54453" w:rsidRDefault="007A172F" w:rsidP="00D54453">
      <w:pPr>
        <w:numPr>
          <w:ilvl w:val="0"/>
          <w:numId w:val="21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Работа с договорами: просмотр полученных договоров, подписание договоров, доступ к архивным договорам.</w:t>
      </w:r>
    </w:p>
    <w:p w14:paraId="41C05B19" w14:textId="77777777" w:rsidR="007A172F" w:rsidRPr="00D54453" w:rsidRDefault="007A172F" w:rsidP="00D54453">
      <w:pPr>
        <w:numPr>
          <w:ilvl w:val="0"/>
          <w:numId w:val="21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Управление профилем: редактирование личных данных, контактной информации.</w:t>
      </w:r>
    </w:p>
    <w:p w14:paraId="0B739771" w14:textId="281187A1" w:rsidR="007A172F" w:rsidRPr="00D54453" w:rsidRDefault="007A172F" w:rsidP="00D54453">
      <w:pPr>
        <w:numPr>
          <w:ilvl w:val="0"/>
          <w:numId w:val="21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История аренд: просмотр истории всех арендованных участков и соответствующих договоров.</w:t>
      </w:r>
    </w:p>
    <w:p w14:paraId="438CEBB4" w14:textId="77777777" w:rsidR="002F25E3" w:rsidRPr="00D54453" w:rsidRDefault="002F25E3" w:rsidP="00D54453">
      <w:pPr>
        <w:tabs>
          <w:tab w:val="left" w:pos="1427"/>
        </w:tabs>
        <w:ind w:firstLine="709"/>
        <w:rPr>
          <w:sz w:val="28"/>
          <w:szCs w:val="28"/>
        </w:rPr>
      </w:pPr>
    </w:p>
    <w:p w14:paraId="39874F6A" w14:textId="3ADF6AD0" w:rsidR="002F25E3" w:rsidRPr="00D54453" w:rsidRDefault="002F25E3" w:rsidP="00D54453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Для арендодателей:</w:t>
      </w:r>
    </w:p>
    <w:p w14:paraId="16FE7951" w14:textId="77777777" w:rsidR="002F25E3" w:rsidRPr="00D54453" w:rsidRDefault="002F25E3" w:rsidP="00D54453">
      <w:pPr>
        <w:numPr>
          <w:ilvl w:val="0"/>
          <w:numId w:val="22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Управление участками: добавление, редактирование и удаление земельных участков в системе, загрузка фотографий и документов.</w:t>
      </w:r>
    </w:p>
    <w:p w14:paraId="3B80C9CE" w14:textId="77777777" w:rsidR="002F25E3" w:rsidRPr="00D54453" w:rsidRDefault="002F25E3" w:rsidP="00D54453">
      <w:pPr>
        <w:numPr>
          <w:ilvl w:val="0"/>
          <w:numId w:val="22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lastRenderedPageBreak/>
        <w:t>Просмотр и обработка заявок: просмотр поступивших заявок на аренду, их подтверждение или отклонение.</w:t>
      </w:r>
    </w:p>
    <w:p w14:paraId="56CAB236" w14:textId="77777777" w:rsidR="002F25E3" w:rsidRPr="00D54453" w:rsidRDefault="002F25E3" w:rsidP="00D54453">
      <w:pPr>
        <w:numPr>
          <w:ilvl w:val="0"/>
          <w:numId w:val="22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Управление договорами: создание договоров аренды на основе подтвержденных заявок, внесение изменений, отслеживание статусов договоров.</w:t>
      </w:r>
    </w:p>
    <w:p w14:paraId="39239B4F" w14:textId="77777777" w:rsidR="002F25E3" w:rsidRPr="00D54453" w:rsidRDefault="002F25E3" w:rsidP="00D54453">
      <w:pPr>
        <w:numPr>
          <w:ilvl w:val="0"/>
          <w:numId w:val="22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Календарь аренд: просмотр графика занятости участков.</w:t>
      </w:r>
    </w:p>
    <w:p w14:paraId="6E205E73" w14:textId="6052FF65" w:rsidR="00EC769D" w:rsidRPr="00D54453" w:rsidRDefault="002F25E3" w:rsidP="00D54453">
      <w:pPr>
        <w:numPr>
          <w:ilvl w:val="0"/>
          <w:numId w:val="22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Финансовый учет: отслеживание оплат по договорам аренды.</w:t>
      </w:r>
    </w:p>
    <w:p w14:paraId="64D2280A" w14:textId="5465AC24" w:rsidR="00EC769D" w:rsidRPr="00D54453" w:rsidRDefault="00EC769D" w:rsidP="00D54453">
      <w:pPr>
        <w:tabs>
          <w:tab w:val="left" w:pos="1427"/>
        </w:tabs>
        <w:ind w:firstLine="709"/>
        <w:rPr>
          <w:sz w:val="28"/>
          <w:szCs w:val="28"/>
        </w:rPr>
      </w:pPr>
    </w:p>
    <w:p w14:paraId="5B89B466" w14:textId="77777777" w:rsidR="003014A3" w:rsidRPr="00D54453" w:rsidRDefault="003014A3" w:rsidP="00C07278">
      <w:pPr>
        <w:tabs>
          <w:tab w:val="left" w:pos="1427"/>
        </w:tabs>
        <w:rPr>
          <w:sz w:val="28"/>
          <w:szCs w:val="28"/>
        </w:rPr>
      </w:pPr>
    </w:p>
    <w:p w14:paraId="62EDFBDC" w14:textId="23CD5179" w:rsidR="00EC769D" w:rsidRPr="00D54453" w:rsidRDefault="000E4C52" w:rsidP="00D54453">
      <w:pPr>
        <w:pStyle w:val="1"/>
        <w:numPr>
          <w:ilvl w:val="0"/>
          <w:numId w:val="34"/>
        </w:numPr>
        <w:ind w:left="0" w:firstLine="709"/>
        <w:jc w:val="center"/>
        <w:rPr>
          <w:sz w:val="28"/>
        </w:rPr>
      </w:pPr>
      <w:bookmarkStart w:id="8" w:name="_Toc217475877"/>
      <w:r w:rsidRPr="00D54453">
        <w:rPr>
          <w:sz w:val="28"/>
        </w:rPr>
        <w:t>СОСТАВЛЕНИЕ ГЛОССАРИЯ ПРОЕКТА</w:t>
      </w:r>
      <w:bookmarkEnd w:id="8"/>
    </w:p>
    <w:p w14:paraId="07CE6104" w14:textId="136C7879" w:rsidR="00EC769D" w:rsidRPr="00D54453" w:rsidRDefault="00EC769D" w:rsidP="00D54453">
      <w:pPr>
        <w:tabs>
          <w:tab w:val="left" w:pos="1427"/>
        </w:tabs>
        <w:ind w:firstLine="709"/>
        <w:rPr>
          <w:sz w:val="28"/>
          <w:szCs w:val="28"/>
        </w:rPr>
      </w:pPr>
    </w:p>
    <w:p w14:paraId="659A3427" w14:textId="4D97BAE1" w:rsidR="002F25E3" w:rsidRPr="00D54453" w:rsidRDefault="002F25E3" w:rsidP="00D54453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Глоссарий </w:t>
      </w:r>
      <w:proofErr w:type="gramStart"/>
      <w:r w:rsidRPr="00D54453">
        <w:rPr>
          <w:sz w:val="28"/>
          <w:szCs w:val="28"/>
        </w:rPr>
        <w:t>- это</w:t>
      </w:r>
      <w:proofErr w:type="gramEnd"/>
      <w:r w:rsidRPr="00D54453">
        <w:rPr>
          <w:sz w:val="28"/>
          <w:szCs w:val="28"/>
        </w:rPr>
        <w:t xml:space="preserve"> словарь специфических терминов, использующихся в модели системы. Цель глоссария дать пояснения терминам, чтобы было проще и понятнее проектировать систему.</w:t>
      </w:r>
    </w:p>
    <w:p w14:paraId="67CFAFB5" w14:textId="77777777" w:rsidR="002F25E3" w:rsidRPr="00D54453" w:rsidRDefault="002F25E3" w:rsidP="00C07278">
      <w:pPr>
        <w:tabs>
          <w:tab w:val="left" w:pos="1427"/>
        </w:tabs>
        <w:rPr>
          <w:b/>
          <w:i/>
          <w:sz w:val="28"/>
          <w:szCs w:val="28"/>
        </w:rPr>
      </w:pPr>
    </w:p>
    <w:tbl>
      <w:tblPr>
        <w:tblW w:w="8900" w:type="dxa"/>
        <w:tblInd w:w="387" w:type="dxa"/>
        <w:tblLook w:val="04A0" w:firstRow="1" w:lastRow="0" w:firstColumn="1" w:lastColumn="0" w:noHBand="0" w:noVBand="1"/>
      </w:tblPr>
      <w:tblGrid>
        <w:gridCol w:w="3579"/>
        <w:gridCol w:w="5321"/>
      </w:tblGrid>
      <w:tr w:rsidR="002F25E3" w:rsidRPr="00D54453" w14:paraId="31522F30" w14:textId="77777777" w:rsidTr="00EE0AF7"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900B" w14:textId="77777777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Элемент данных</w:t>
            </w: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AEF1" w14:textId="77777777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Описание</w:t>
            </w:r>
          </w:p>
        </w:tc>
      </w:tr>
      <w:tr w:rsidR="002F25E3" w:rsidRPr="00D54453" w14:paraId="68D1C36B" w14:textId="77777777" w:rsidTr="00EE0AF7"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23E6" w14:textId="5F39A6A9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Участок </w:t>
            </w: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F1C3" w14:textId="4DB1043B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Земельный участок, доступный для аренды. Содержит информацию о местоположении, площади, кадастровом номере, типе почвы, стоимости аренды, фотографиях и описании.</w:t>
            </w:r>
          </w:p>
        </w:tc>
      </w:tr>
      <w:tr w:rsidR="002F25E3" w:rsidRPr="00D54453" w14:paraId="10A0BAB9" w14:textId="77777777" w:rsidTr="00EE0AF7"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CA32" w14:textId="49C792F1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Арендатор </w:t>
            </w: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3B056" w14:textId="183F16AF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Физическое или юридическое лицо, которое арендует земельный участок. Пользователь с соответствующими правами в системе.</w:t>
            </w:r>
          </w:p>
        </w:tc>
      </w:tr>
      <w:tr w:rsidR="002F25E3" w:rsidRPr="00D54453" w14:paraId="349E388A" w14:textId="77777777" w:rsidTr="00EE0AF7"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7F8C5" w14:textId="489EA22D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Арендодатель </w:t>
            </w: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09EB" w14:textId="27AABE38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Владелец земельного участка или его представитель, который сдает участок в аренду. Пользователь с соответствующими правами в системе.</w:t>
            </w:r>
          </w:p>
        </w:tc>
      </w:tr>
      <w:tr w:rsidR="002F25E3" w:rsidRPr="00D54453" w14:paraId="7B3B44A8" w14:textId="77777777" w:rsidTr="00EE0AF7"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BDA81" w14:textId="325714E3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Договор аренды</w:t>
            </w:r>
          </w:p>
          <w:p w14:paraId="572A4E92" w14:textId="77777777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50A5D" w14:textId="7C1E78C1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Юридический документ, оформляемый между арендатором и арендодателем. Содержит условия аренды, права и обязанности сторон, сроки и стоимость.</w:t>
            </w:r>
          </w:p>
        </w:tc>
      </w:tr>
      <w:tr w:rsidR="002F25E3" w:rsidRPr="00D54453" w14:paraId="5408D12F" w14:textId="77777777" w:rsidTr="00EE0AF7"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EE0C" w14:textId="77777777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ab/>
            </w:r>
          </w:p>
          <w:p w14:paraId="634A1681" w14:textId="1EFDE80B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Стоимость аренды</w:t>
            </w:r>
          </w:p>
          <w:p w14:paraId="2C4E2C08" w14:textId="77777777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E83A" w14:textId="3ABA38ED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Денежная сумма, которую арендатор обязан выплачивать арендодателю за пользование участком. Может быть фиксированной или рассчитываться за единицу площади/времени.</w:t>
            </w:r>
          </w:p>
        </w:tc>
      </w:tr>
      <w:tr w:rsidR="002F25E3" w:rsidRPr="00D54453" w14:paraId="5996A42C" w14:textId="77777777" w:rsidTr="00EE0AF7"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DE94A" w14:textId="0CEC71C8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Кадастровый номер</w:t>
            </w:r>
          </w:p>
          <w:p w14:paraId="54FBA754" w14:textId="77777777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F2DA3" w14:textId="1588B5BD" w:rsidR="002F25E3" w:rsidRPr="00D54453" w:rsidRDefault="002F25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Уникальный номер земельного участка, присваиваемый при государственном кадастровом учете.</w:t>
            </w:r>
          </w:p>
        </w:tc>
      </w:tr>
    </w:tbl>
    <w:p w14:paraId="53E3DCA1" w14:textId="1B9D8E3A" w:rsidR="00EC769D" w:rsidRPr="00D54453" w:rsidRDefault="00EC769D" w:rsidP="00C07278">
      <w:pPr>
        <w:tabs>
          <w:tab w:val="left" w:pos="1427"/>
        </w:tabs>
        <w:rPr>
          <w:sz w:val="28"/>
          <w:szCs w:val="28"/>
        </w:rPr>
      </w:pPr>
    </w:p>
    <w:p w14:paraId="066610CE" w14:textId="77777777" w:rsidR="002F25E3" w:rsidRPr="00D54453" w:rsidRDefault="002F25E3" w:rsidP="00C07278">
      <w:pPr>
        <w:tabs>
          <w:tab w:val="left" w:pos="1427"/>
        </w:tabs>
        <w:rPr>
          <w:sz w:val="28"/>
          <w:szCs w:val="28"/>
        </w:rPr>
      </w:pPr>
    </w:p>
    <w:p w14:paraId="32173DBF" w14:textId="53AAA6B9" w:rsidR="00EC769D" w:rsidRPr="00D54453" w:rsidRDefault="000E4C52" w:rsidP="00D54453">
      <w:pPr>
        <w:pStyle w:val="1"/>
        <w:numPr>
          <w:ilvl w:val="0"/>
          <w:numId w:val="34"/>
        </w:numPr>
        <w:ind w:left="0" w:firstLine="709"/>
        <w:jc w:val="center"/>
        <w:rPr>
          <w:sz w:val="28"/>
        </w:rPr>
      </w:pPr>
      <w:bookmarkStart w:id="9" w:name="_Toc217475878"/>
      <w:r w:rsidRPr="00D54453">
        <w:rPr>
          <w:sz w:val="28"/>
        </w:rPr>
        <w:lastRenderedPageBreak/>
        <w:t>СОЗДАНИЕ МОДЕЛИ ТРЕБОВАНИЙ</w:t>
      </w:r>
      <w:bookmarkEnd w:id="9"/>
    </w:p>
    <w:p w14:paraId="2722F7D4" w14:textId="129A66D0" w:rsidR="00EC769D" w:rsidRPr="00D54453" w:rsidRDefault="00EC769D" w:rsidP="00C07278">
      <w:pPr>
        <w:pStyle w:val="1"/>
        <w:numPr>
          <w:ilvl w:val="1"/>
          <w:numId w:val="37"/>
        </w:numPr>
        <w:ind w:left="0" w:firstLine="709"/>
        <w:rPr>
          <w:sz w:val="28"/>
        </w:rPr>
      </w:pPr>
      <w:bookmarkStart w:id="10" w:name="_Toc217475879"/>
      <w:r w:rsidRPr="00D54453">
        <w:rPr>
          <w:sz w:val="28"/>
        </w:rPr>
        <w:t>Бизнес-требования</w:t>
      </w:r>
      <w:bookmarkEnd w:id="1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86"/>
        <w:gridCol w:w="1070"/>
        <w:gridCol w:w="1025"/>
        <w:gridCol w:w="5164"/>
      </w:tblGrid>
      <w:tr w:rsidR="00EC769D" w:rsidRPr="00D54453" w14:paraId="39064333" w14:textId="77777777" w:rsidTr="00A21459">
        <w:tc>
          <w:tcPr>
            <w:tcW w:w="1684" w:type="dxa"/>
          </w:tcPr>
          <w:p w14:paraId="1D7D26DB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978" w:type="dxa"/>
          </w:tcPr>
          <w:p w14:paraId="6548591A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Версия</w:t>
            </w:r>
          </w:p>
        </w:tc>
        <w:tc>
          <w:tcPr>
            <w:tcW w:w="969" w:type="dxa"/>
          </w:tcPr>
          <w:p w14:paraId="238F2778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Статус</w:t>
            </w:r>
          </w:p>
        </w:tc>
        <w:tc>
          <w:tcPr>
            <w:tcW w:w="5714" w:type="dxa"/>
          </w:tcPr>
          <w:p w14:paraId="45E9E515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Бизнес-требование</w:t>
            </w:r>
          </w:p>
        </w:tc>
      </w:tr>
      <w:tr w:rsidR="00EC769D" w:rsidRPr="00D54453" w14:paraId="511C4AB5" w14:textId="77777777" w:rsidTr="00A21459">
        <w:tc>
          <w:tcPr>
            <w:tcW w:w="1684" w:type="dxa"/>
          </w:tcPr>
          <w:p w14:paraId="404CDCEF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BR-01</w:t>
            </w:r>
          </w:p>
        </w:tc>
        <w:tc>
          <w:tcPr>
            <w:tcW w:w="978" w:type="dxa"/>
          </w:tcPr>
          <w:p w14:paraId="5FC49BC2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1.0</w:t>
            </w:r>
          </w:p>
        </w:tc>
        <w:tc>
          <w:tcPr>
            <w:tcW w:w="969" w:type="dxa"/>
          </w:tcPr>
          <w:p w14:paraId="149840A3" w14:textId="77777777" w:rsidR="00EC769D" w:rsidRPr="00D54453" w:rsidRDefault="00EC769D" w:rsidP="00C07278">
            <w:pPr>
              <w:rPr>
                <w:sz w:val="28"/>
                <w:szCs w:val="28"/>
              </w:rPr>
            </w:pPr>
          </w:p>
        </w:tc>
        <w:tc>
          <w:tcPr>
            <w:tcW w:w="5714" w:type="dxa"/>
          </w:tcPr>
          <w:p w14:paraId="2FF47AEB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Ускорение процесса аренды участков</w:t>
            </w:r>
          </w:p>
        </w:tc>
      </w:tr>
      <w:tr w:rsidR="00EC769D" w:rsidRPr="00D54453" w14:paraId="7793FF96" w14:textId="77777777" w:rsidTr="00A21459">
        <w:tc>
          <w:tcPr>
            <w:tcW w:w="1684" w:type="dxa"/>
          </w:tcPr>
          <w:p w14:paraId="456AEA94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BR-02</w:t>
            </w:r>
          </w:p>
        </w:tc>
        <w:tc>
          <w:tcPr>
            <w:tcW w:w="978" w:type="dxa"/>
          </w:tcPr>
          <w:p w14:paraId="31B60E07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1.0</w:t>
            </w:r>
          </w:p>
        </w:tc>
        <w:tc>
          <w:tcPr>
            <w:tcW w:w="969" w:type="dxa"/>
          </w:tcPr>
          <w:p w14:paraId="3044E95A" w14:textId="77777777" w:rsidR="00EC769D" w:rsidRPr="00D54453" w:rsidRDefault="00EC769D" w:rsidP="00C07278">
            <w:pPr>
              <w:rPr>
                <w:sz w:val="28"/>
                <w:szCs w:val="28"/>
              </w:rPr>
            </w:pPr>
          </w:p>
        </w:tc>
        <w:tc>
          <w:tcPr>
            <w:tcW w:w="5714" w:type="dxa"/>
          </w:tcPr>
          <w:p w14:paraId="5EB8EE1F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Централизованное управление данными</w:t>
            </w:r>
          </w:p>
        </w:tc>
      </w:tr>
      <w:tr w:rsidR="00EC769D" w:rsidRPr="00D54453" w14:paraId="09862D63" w14:textId="77777777" w:rsidTr="00A21459">
        <w:tc>
          <w:tcPr>
            <w:tcW w:w="1684" w:type="dxa"/>
          </w:tcPr>
          <w:p w14:paraId="03C12604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BR-03</w:t>
            </w:r>
          </w:p>
        </w:tc>
        <w:tc>
          <w:tcPr>
            <w:tcW w:w="978" w:type="dxa"/>
          </w:tcPr>
          <w:p w14:paraId="23DC1922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1.0</w:t>
            </w:r>
          </w:p>
        </w:tc>
        <w:tc>
          <w:tcPr>
            <w:tcW w:w="969" w:type="dxa"/>
          </w:tcPr>
          <w:p w14:paraId="4DBCF13C" w14:textId="77777777" w:rsidR="00EC769D" w:rsidRPr="00D54453" w:rsidRDefault="00EC769D" w:rsidP="00C07278">
            <w:pPr>
              <w:rPr>
                <w:sz w:val="28"/>
                <w:szCs w:val="28"/>
              </w:rPr>
            </w:pPr>
          </w:p>
        </w:tc>
        <w:tc>
          <w:tcPr>
            <w:tcW w:w="5714" w:type="dxa"/>
          </w:tcPr>
          <w:p w14:paraId="647F7A5D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Упрощение управления участками</w:t>
            </w:r>
          </w:p>
        </w:tc>
      </w:tr>
    </w:tbl>
    <w:p w14:paraId="36652EF6" w14:textId="7B87DC25" w:rsidR="00EC769D" w:rsidRPr="00D54453" w:rsidRDefault="00EC769D" w:rsidP="00C07278">
      <w:pPr>
        <w:tabs>
          <w:tab w:val="left" w:pos="1427"/>
        </w:tabs>
        <w:rPr>
          <w:sz w:val="28"/>
          <w:szCs w:val="28"/>
        </w:rPr>
      </w:pPr>
    </w:p>
    <w:p w14:paraId="26156597" w14:textId="1DDD39A9" w:rsidR="00EC769D" w:rsidRPr="00D54453" w:rsidRDefault="00EC769D" w:rsidP="00C07278">
      <w:pPr>
        <w:pStyle w:val="1"/>
        <w:numPr>
          <w:ilvl w:val="1"/>
          <w:numId w:val="37"/>
        </w:numPr>
        <w:ind w:left="0" w:firstLine="709"/>
        <w:rPr>
          <w:sz w:val="28"/>
        </w:rPr>
      </w:pPr>
      <w:bookmarkStart w:id="11" w:name="_Toc217475880"/>
      <w:r w:rsidRPr="00D54453">
        <w:rPr>
          <w:sz w:val="28"/>
        </w:rPr>
        <w:t>Основные функции системы</w:t>
      </w:r>
      <w:bookmarkEnd w:id="1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86"/>
        <w:gridCol w:w="1070"/>
        <w:gridCol w:w="1025"/>
        <w:gridCol w:w="5164"/>
      </w:tblGrid>
      <w:tr w:rsidR="00EC769D" w:rsidRPr="00D54453" w14:paraId="15DA1B8D" w14:textId="77777777" w:rsidTr="00A21459">
        <w:tc>
          <w:tcPr>
            <w:tcW w:w="1684" w:type="dxa"/>
          </w:tcPr>
          <w:p w14:paraId="32204DDE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978" w:type="dxa"/>
          </w:tcPr>
          <w:p w14:paraId="1C581864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Версия</w:t>
            </w:r>
          </w:p>
        </w:tc>
        <w:tc>
          <w:tcPr>
            <w:tcW w:w="969" w:type="dxa"/>
          </w:tcPr>
          <w:p w14:paraId="7AAC6687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Статус</w:t>
            </w:r>
          </w:p>
        </w:tc>
        <w:tc>
          <w:tcPr>
            <w:tcW w:w="5714" w:type="dxa"/>
          </w:tcPr>
          <w:p w14:paraId="42E63DB5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Характеристика </w:t>
            </w:r>
          </w:p>
        </w:tc>
      </w:tr>
      <w:tr w:rsidR="00EC769D" w:rsidRPr="00D54453" w14:paraId="3DBF7469" w14:textId="77777777" w:rsidTr="00A21459">
        <w:tc>
          <w:tcPr>
            <w:tcW w:w="1684" w:type="dxa"/>
          </w:tcPr>
          <w:p w14:paraId="6B5FBF0B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FE-01</w:t>
            </w:r>
          </w:p>
        </w:tc>
        <w:tc>
          <w:tcPr>
            <w:tcW w:w="978" w:type="dxa"/>
          </w:tcPr>
          <w:p w14:paraId="53310C7F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1.0</w:t>
            </w:r>
          </w:p>
        </w:tc>
        <w:tc>
          <w:tcPr>
            <w:tcW w:w="969" w:type="dxa"/>
          </w:tcPr>
          <w:p w14:paraId="1BB93596" w14:textId="77777777" w:rsidR="00EC769D" w:rsidRPr="00D54453" w:rsidRDefault="00EC769D" w:rsidP="00C07278">
            <w:pPr>
              <w:rPr>
                <w:sz w:val="28"/>
                <w:szCs w:val="28"/>
              </w:rPr>
            </w:pPr>
          </w:p>
        </w:tc>
        <w:tc>
          <w:tcPr>
            <w:tcW w:w="5714" w:type="dxa"/>
          </w:tcPr>
          <w:p w14:paraId="2B497FFA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Поиск и фильтрация участков</w:t>
            </w:r>
          </w:p>
        </w:tc>
      </w:tr>
      <w:tr w:rsidR="00EC769D" w:rsidRPr="00D54453" w14:paraId="68AD2B90" w14:textId="77777777" w:rsidTr="00A21459">
        <w:tc>
          <w:tcPr>
            <w:tcW w:w="1684" w:type="dxa"/>
          </w:tcPr>
          <w:p w14:paraId="74E1AAC5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FE-02</w:t>
            </w:r>
          </w:p>
        </w:tc>
        <w:tc>
          <w:tcPr>
            <w:tcW w:w="978" w:type="dxa"/>
          </w:tcPr>
          <w:p w14:paraId="1061447A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1.0</w:t>
            </w:r>
          </w:p>
        </w:tc>
        <w:tc>
          <w:tcPr>
            <w:tcW w:w="969" w:type="dxa"/>
          </w:tcPr>
          <w:p w14:paraId="7E8CA800" w14:textId="77777777" w:rsidR="00EC769D" w:rsidRPr="00D54453" w:rsidRDefault="00EC769D" w:rsidP="00C07278">
            <w:pPr>
              <w:rPr>
                <w:sz w:val="28"/>
                <w:szCs w:val="28"/>
              </w:rPr>
            </w:pPr>
          </w:p>
        </w:tc>
        <w:tc>
          <w:tcPr>
            <w:tcW w:w="5714" w:type="dxa"/>
          </w:tcPr>
          <w:p w14:paraId="7516043A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Карточка участка</w:t>
            </w:r>
          </w:p>
        </w:tc>
      </w:tr>
      <w:tr w:rsidR="00EC769D" w:rsidRPr="00D54453" w14:paraId="50C9AA52" w14:textId="77777777" w:rsidTr="00A21459">
        <w:tc>
          <w:tcPr>
            <w:tcW w:w="1684" w:type="dxa"/>
          </w:tcPr>
          <w:p w14:paraId="566D3550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FE-03</w:t>
            </w:r>
          </w:p>
        </w:tc>
        <w:tc>
          <w:tcPr>
            <w:tcW w:w="978" w:type="dxa"/>
          </w:tcPr>
          <w:p w14:paraId="36A31D86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1.0</w:t>
            </w:r>
          </w:p>
        </w:tc>
        <w:tc>
          <w:tcPr>
            <w:tcW w:w="969" w:type="dxa"/>
          </w:tcPr>
          <w:p w14:paraId="2AB060E4" w14:textId="77777777" w:rsidR="00EC769D" w:rsidRPr="00D54453" w:rsidRDefault="00EC769D" w:rsidP="00C07278">
            <w:pPr>
              <w:rPr>
                <w:sz w:val="28"/>
                <w:szCs w:val="28"/>
              </w:rPr>
            </w:pPr>
          </w:p>
        </w:tc>
        <w:tc>
          <w:tcPr>
            <w:tcW w:w="5714" w:type="dxa"/>
          </w:tcPr>
          <w:p w14:paraId="4B81E20B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Личный кабинет арендатора</w:t>
            </w:r>
          </w:p>
        </w:tc>
      </w:tr>
      <w:tr w:rsidR="00EC769D" w:rsidRPr="00D54453" w14:paraId="524E078A" w14:textId="77777777" w:rsidTr="00A21459">
        <w:tc>
          <w:tcPr>
            <w:tcW w:w="1684" w:type="dxa"/>
          </w:tcPr>
          <w:p w14:paraId="6397DBF6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FE-04</w:t>
            </w:r>
          </w:p>
        </w:tc>
        <w:tc>
          <w:tcPr>
            <w:tcW w:w="978" w:type="dxa"/>
          </w:tcPr>
          <w:p w14:paraId="53DE53D8" w14:textId="77777777" w:rsidR="00EC769D" w:rsidRPr="00D54453" w:rsidRDefault="00EC769D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1.0</w:t>
            </w:r>
          </w:p>
        </w:tc>
        <w:tc>
          <w:tcPr>
            <w:tcW w:w="969" w:type="dxa"/>
          </w:tcPr>
          <w:p w14:paraId="13435964" w14:textId="77777777" w:rsidR="00EC769D" w:rsidRPr="00D54453" w:rsidRDefault="00EC769D" w:rsidP="00C07278">
            <w:pPr>
              <w:rPr>
                <w:sz w:val="28"/>
                <w:szCs w:val="28"/>
              </w:rPr>
            </w:pPr>
          </w:p>
        </w:tc>
        <w:tc>
          <w:tcPr>
            <w:tcW w:w="5714" w:type="dxa"/>
          </w:tcPr>
          <w:p w14:paraId="19C91597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Бронирование участка</w:t>
            </w:r>
          </w:p>
        </w:tc>
      </w:tr>
    </w:tbl>
    <w:p w14:paraId="17F704A7" w14:textId="77777777" w:rsidR="00EC769D" w:rsidRPr="00D54453" w:rsidRDefault="00EC769D" w:rsidP="00C07278">
      <w:pPr>
        <w:tabs>
          <w:tab w:val="left" w:pos="1427"/>
        </w:tabs>
        <w:rPr>
          <w:sz w:val="28"/>
          <w:szCs w:val="28"/>
        </w:rPr>
      </w:pPr>
    </w:p>
    <w:p w14:paraId="0A43FC8E" w14:textId="6A38A61B" w:rsidR="00EC769D" w:rsidRPr="00D54453" w:rsidRDefault="00EC769D" w:rsidP="00C07278">
      <w:pPr>
        <w:pStyle w:val="1"/>
        <w:numPr>
          <w:ilvl w:val="1"/>
          <w:numId w:val="37"/>
        </w:numPr>
        <w:ind w:left="0" w:firstLine="709"/>
        <w:rPr>
          <w:sz w:val="28"/>
        </w:rPr>
      </w:pPr>
      <w:bookmarkStart w:id="12" w:name="_Toc217475881"/>
      <w:r w:rsidRPr="00D54453">
        <w:rPr>
          <w:sz w:val="28"/>
        </w:rPr>
        <w:t>Пользовательские требования</w:t>
      </w:r>
      <w:bookmarkEnd w:id="1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54"/>
        <w:gridCol w:w="958"/>
        <w:gridCol w:w="1532"/>
        <w:gridCol w:w="1098"/>
        <w:gridCol w:w="5203"/>
      </w:tblGrid>
      <w:tr w:rsidR="00EC769D" w:rsidRPr="00D54453" w14:paraId="60BCE8B2" w14:textId="77777777" w:rsidTr="00A21459">
        <w:tc>
          <w:tcPr>
            <w:tcW w:w="562" w:type="dxa"/>
          </w:tcPr>
          <w:p w14:paraId="7C0FCD36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№</w:t>
            </w:r>
          </w:p>
        </w:tc>
        <w:tc>
          <w:tcPr>
            <w:tcW w:w="851" w:type="dxa"/>
          </w:tcPr>
          <w:p w14:paraId="05407EC4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Идент</w:t>
            </w:r>
            <w:proofErr w:type="spellEnd"/>
          </w:p>
        </w:tc>
        <w:tc>
          <w:tcPr>
            <w:tcW w:w="1559" w:type="dxa"/>
          </w:tcPr>
          <w:p w14:paraId="164BD948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Приор</w:t>
            </w:r>
          </w:p>
        </w:tc>
        <w:tc>
          <w:tcPr>
            <w:tcW w:w="851" w:type="dxa"/>
          </w:tcPr>
          <w:p w14:paraId="76DB5BD8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Предок</w:t>
            </w:r>
          </w:p>
        </w:tc>
        <w:tc>
          <w:tcPr>
            <w:tcW w:w="5522" w:type="dxa"/>
          </w:tcPr>
          <w:p w14:paraId="585F729D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Название</w:t>
            </w:r>
          </w:p>
        </w:tc>
      </w:tr>
      <w:tr w:rsidR="00EC769D" w:rsidRPr="00D54453" w14:paraId="43BB9598" w14:textId="77777777" w:rsidTr="00A21459">
        <w:tc>
          <w:tcPr>
            <w:tcW w:w="562" w:type="dxa"/>
          </w:tcPr>
          <w:p w14:paraId="4A37D193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5A6FD73B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ПТ1</w:t>
            </w:r>
          </w:p>
        </w:tc>
        <w:tc>
          <w:tcPr>
            <w:tcW w:w="1559" w:type="dxa"/>
          </w:tcPr>
          <w:p w14:paraId="0FA0E2AE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2A24E46F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BT</w:t>
            </w:r>
            <w:r w:rsidRPr="00D54453">
              <w:rPr>
                <w:sz w:val="28"/>
                <w:szCs w:val="28"/>
              </w:rPr>
              <w:t>-01</w:t>
            </w:r>
          </w:p>
        </w:tc>
        <w:tc>
          <w:tcPr>
            <w:tcW w:w="5522" w:type="dxa"/>
          </w:tcPr>
          <w:p w14:paraId="645C4B24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«Гость» должен иметь возможность просматривать актуальный календарь занятости для любого участка, чтобы узнать его доступность без необходимости связываться с администратором.</w:t>
            </w:r>
          </w:p>
        </w:tc>
      </w:tr>
      <w:tr w:rsidR="00EC769D" w:rsidRPr="00D54453" w14:paraId="3C258C02" w14:textId="77777777" w:rsidTr="00A21459">
        <w:tc>
          <w:tcPr>
            <w:tcW w:w="562" w:type="dxa"/>
          </w:tcPr>
          <w:p w14:paraId="0E66C92E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2</w:t>
            </w:r>
          </w:p>
        </w:tc>
        <w:tc>
          <w:tcPr>
            <w:tcW w:w="851" w:type="dxa"/>
          </w:tcPr>
          <w:p w14:paraId="18409ED6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ПТ2</w:t>
            </w:r>
          </w:p>
        </w:tc>
        <w:tc>
          <w:tcPr>
            <w:tcW w:w="1559" w:type="dxa"/>
          </w:tcPr>
          <w:p w14:paraId="021A4945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45798128" w14:textId="77777777" w:rsidR="00EC769D" w:rsidRPr="00D54453" w:rsidRDefault="00EC769D" w:rsidP="00C07278">
            <w:pPr>
              <w:jc w:val="center"/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BT-01</w:t>
            </w:r>
          </w:p>
        </w:tc>
        <w:tc>
          <w:tcPr>
            <w:tcW w:w="5522" w:type="dxa"/>
          </w:tcPr>
          <w:p w14:paraId="615CB200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«Гость» должен иметь возможность просматривать детальную информацию об участке (фото, описание, цена, правила), чтобы принять предварительное решение без очного просмотра.</w:t>
            </w:r>
          </w:p>
        </w:tc>
      </w:tr>
      <w:tr w:rsidR="00EC769D" w:rsidRPr="00D54453" w14:paraId="41246914" w14:textId="77777777" w:rsidTr="00A21459">
        <w:tc>
          <w:tcPr>
            <w:tcW w:w="562" w:type="dxa"/>
          </w:tcPr>
          <w:p w14:paraId="0778F2AF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3</w:t>
            </w:r>
          </w:p>
        </w:tc>
        <w:tc>
          <w:tcPr>
            <w:tcW w:w="851" w:type="dxa"/>
          </w:tcPr>
          <w:p w14:paraId="4602E1C4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ПТ3</w:t>
            </w:r>
          </w:p>
        </w:tc>
        <w:tc>
          <w:tcPr>
            <w:tcW w:w="1559" w:type="dxa"/>
          </w:tcPr>
          <w:p w14:paraId="779BECE6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33DC2572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BT-01</w:t>
            </w:r>
          </w:p>
        </w:tc>
        <w:tc>
          <w:tcPr>
            <w:tcW w:w="5522" w:type="dxa"/>
          </w:tcPr>
          <w:p w14:paraId="1F9563DA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«Гость» должен иметь возможность подать электронную заявку на бронирование, указав свои контактные данные и желаемые даты.</w:t>
            </w:r>
          </w:p>
        </w:tc>
      </w:tr>
      <w:tr w:rsidR="00EC769D" w:rsidRPr="00D54453" w14:paraId="2655A50D" w14:textId="77777777" w:rsidTr="00A21459">
        <w:tc>
          <w:tcPr>
            <w:tcW w:w="562" w:type="dxa"/>
          </w:tcPr>
          <w:p w14:paraId="2CDFF7AA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4</w:t>
            </w:r>
          </w:p>
        </w:tc>
        <w:tc>
          <w:tcPr>
            <w:tcW w:w="851" w:type="dxa"/>
          </w:tcPr>
          <w:p w14:paraId="272CEE9B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ПТ4</w:t>
            </w:r>
          </w:p>
        </w:tc>
        <w:tc>
          <w:tcPr>
            <w:tcW w:w="1559" w:type="dxa"/>
          </w:tcPr>
          <w:p w14:paraId="01CA6C7B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4DB058B0" w14:textId="77777777" w:rsidR="00EC769D" w:rsidRPr="00D54453" w:rsidRDefault="00EC769D" w:rsidP="00C07278">
            <w:pPr>
              <w:jc w:val="center"/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BT-01</w:t>
            </w:r>
          </w:p>
        </w:tc>
        <w:tc>
          <w:tcPr>
            <w:tcW w:w="5522" w:type="dxa"/>
          </w:tcPr>
          <w:p w14:paraId="01474603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«Администратор» должен иметь возможность просматривать все поступившие заявки на бронирование в единой панели управления.</w:t>
            </w:r>
          </w:p>
        </w:tc>
      </w:tr>
      <w:tr w:rsidR="00EC769D" w:rsidRPr="00D54453" w14:paraId="2F25C7A1" w14:textId="77777777" w:rsidTr="00A21459">
        <w:tc>
          <w:tcPr>
            <w:tcW w:w="562" w:type="dxa"/>
          </w:tcPr>
          <w:p w14:paraId="3EA9B3E6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5</w:t>
            </w:r>
          </w:p>
        </w:tc>
        <w:tc>
          <w:tcPr>
            <w:tcW w:w="851" w:type="dxa"/>
          </w:tcPr>
          <w:p w14:paraId="0F674B2C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ПТ5</w:t>
            </w:r>
          </w:p>
        </w:tc>
        <w:tc>
          <w:tcPr>
            <w:tcW w:w="1559" w:type="dxa"/>
          </w:tcPr>
          <w:p w14:paraId="08BB933B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1F0BF369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BT-01, BT-0</w:t>
            </w:r>
            <w:r w:rsidRPr="00D54453">
              <w:rPr>
                <w:sz w:val="28"/>
                <w:szCs w:val="28"/>
              </w:rPr>
              <w:t>2</w:t>
            </w:r>
          </w:p>
        </w:tc>
        <w:tc>
          <w:tcPr>
            <w:tcW w:w="5522" w:type="dxa"/>
          </w:tcPr>
          <w:p w14:paraId="2885C6BB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«Администратор» должен иметь возможность подтверждать или отклонять заявки на бронирование в один клик, после чего система </w:t>
            </w:r>
            <w:r w:rsidRPr="00D54453">
              <w:rPr>
                <w:sz w:val="28"/>
                <w:szCs w:val="28"/>
              </w:rPr>
              <w:lastRenderedPageBreak/>
              <w:t>автоматически обновляет статус участка в реестре.</w:t>
            </w:r>
          </w:p>
        </w:tc>
      </w:tr>
      <w:tr w:rsidR="00EC769D" w:rsidRPr="00D54453" w14:paraId="40ED73EB" w14:textId="77777777" w:rsidTr="00A21459">
        <w:tc>
          <w:tcPr>
            <w:tcW w:w="562" w:type="dxa"/>
          </w:tcPr>
          <w:p w14:paraId="57684135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851" w:type="dxa"/>
          </w:tcPr>
          <w:p w14:paraId="559A604D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ПТ6</w:t>
            </w:r>
          </w:p>
        </w:tc>
        <w:tc>
          <w:tcPr>
            <w:tcW w:w="1559" w:type="dxa"/>
          </w:tcPr>
          <w:p w14:paraId="1E6D3FD8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6036FB16" w14:textId="77777777" w:rsidR="00EC769D" w:rsidRPr="00D54453" w:rsidRDefault="00EC769D" w:rsidP="00C07278">
            <w:pPr>
              <w:jc w:val="center"/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BT-02</w:t>
            </w:r>
          </w:p>
        </w:tc>
        <w:tc>
          <w:tcPr>
            <w:tcW w:w="5522" w:type="dxa"/>
          </w:tcPr>
          <w:p w14:paraId="384B6EFB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«Администратор» должен иметь возможность автоматически генерировать проект договора аренды на основе данных из подтвержденной заявки.</w:t>
            </w:r>
          </w:p>
        </w:tc>
      </w:tr>
      <w:tr w:rsidR="00EC769D" w:rsidRPr="00D54453" w14:paraId="1676EC3F" w14:textId="77777777" w:rsidTr="00A21459">
        <w:tc>
          <w:tcPr>
            <w:tcW w:w="562" w:type="dxa"/>
          </w:tcPr>
          <w:p w14:paraId="7084C4F3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7</w:t>
            </w:r>
          </w:p>
        </w:tc>
        <w:tc>
          <w:tcPr>
            <w:tcW w:w="851" w:type="dxa"/>
          </w:tcPr>
          <w:p w14:paraId="3084A287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ПТ7</w:t>
            </w:r>
          </w:p>
        </w:tc>
        <w:tc>
          <w:tcPr>
            <w:tcW w:w="1559" w:type="dxa"/>
          </w:tcPr>
          <w:p w14:paraId="6B5BDF72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3E98006A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BT-0</w:t>
            </w:r>
            <w:r w:rsidRPr="00D54453">
              <w:rPr>
                <w:sz w:val="28"/>
                <w:szCs w:val="28"/>
              </w:rPr>
              <w:t>2</w:t>
            </w:r>
          </w:p>
        </w:tc>
        <w:tc>
          <w:tcPr>
            <w:tcW w:w="5522" w:type="dxa"/>
          </w:tcPr>
          <w:p w14:paraId="6854C0D7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«Администратор» должен иметь возможность добавлять, редактировать и удалять участки в системе, управляя их описанием и параметрами.</w:t>
            </w:r>
          </w:p>
        </w:tc>
      </w:tr>
      <w:tr w:rsidR="00EC769D" w:rsidRPr="00D54453" w14:paraId="142FB619" w14:textId="77777777" w:rsidTr="00A21459">
        <w:tc>
          <w:tcPr>
            <w:tcW w:w="562" w:type="dxa"/>
          </w:tcPr>
          <w:p w14:paraId="6B51F531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8</w:t>
            </w:r>
          </w:p>
        </w:tc>
        <w:tc>
          <w:tcPr>
            <w:tcW w:w="851" w:type="dxa"/>
          </w:tcPr>
          <w:p w14:paraId="42383D81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ПТ8</w:t>
            </w:r>
          </w:p>
        </w:tc>
        <w:tc>
          <w:tcPr>
            <w:tcW w:w="1559" w:type="dxa"/>
          </w:tcPr>
          <w:p w14:paraId="029C5C80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43955DC9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BT-0</w:t>
            </w:r>
            <w:r w:rsidRPr="00D54453">
              <w:rPr>
                <w:sz w:val="28"/>
                <w:szCs w:val="28"/>
              </w:rPr>
              <w:t>2</w:t>
            </w:r>
          </w:p>
        </w:tc>
        <w:tc>
          <w:tcPr>
            <w:tcW w:w="5522" w:type="dxa"/>
          </w:tcPr>
          <w:p w14:paraId="543BC635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«Администратор» должен иметь возможность просматривать в панели управления единое расписание (календарь) со статусом всех участков.</w:t>
            </w:r>
          </w:p>
        </w:tc>
      </w:tr>
      <w:tr w:rsidR="00EC769D" w:rsidRPr="00D54453" w14:paraId="79199568" w14:textId="77777777" w:rsidTr="00A21459">
        <w:tc>
          <w:tcPr>
            <w:tcW w:w="562" w:type="dxa"/>
          </w:tcPr>
          <w:p w14:paraId="0569A491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9</w:t>
            </w:r>
          </w:p>
        </w:tc>
        <w:tc>
          <w:tcPr>
            <w:tcW w:w="851" w:type="dxa"/>
          </w:tcPr>
          <w:p w14:paraId="40DB0D17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ПТ9</w:t>
            </w:r>
          </w:p>
        </w:tc>
        <w:tc>
          <w:tcPr>
            <w:tcW w:w="1559" w:type="dxa"/>
          </w:tcPr>
          <w:p w14:paraId="2E9210F6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Средний</w:t>
            </w:r>
          </w:p>
        </w:tc>
        <w:tc>
          <w:tcPr>
            <w:tcW w:w="851" w:type="dxa"/>
          </w:tcPr>
          <w:p w14:paraId="34A16C88" w14:textId="77777777" w:rsidR="00EC769D" w:rsidRPr="00D54453" w:rsidRDefault="00EC769D" w:rsidP="00C07278">
            <w:pPr>
              <w:jc w:val="center"/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BT-01</w:t>
            </w:r>
          </w:p>
        </w:tc>
        <w:tc>
          <w:tcPr>
            <w:tcW w:w="5522" w:type="dxa"/>
          </w:tcPr>
          <w:p w14:paraId="2FCD7BF8" w14:textId="77777777" w:rsidR="00EC769D" w:rsidRPr="00D54453" w:rsidRDefault="00EC769D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«Арендатор» должен иметь возможность в личном кабинете просматривать статус своих заявок и историю бронирований.</w:t>
            </w:r>
          </w:p>
        </w:tc>
      </w:tr>
    </w:tbl>
    <w:p w14:paraId="238CCDD7" w14:textId="77777777" w:rsidR="00EC769D" w:rsidRPr="00D54453" w:rsidRDefault="00EC769D" w:rsidP="00C07278">
      <w:pPr>
        <w:tabs>
          <w:tab w:val="left" w:pos="1427"/>
        </w:tabs>
        <w:rPr>
          <w:sz w:val="28"/>
          <w:szCs w:val="28"/>
        </w:rPr>
      </w:pPr>
    </w:p>
    <w:p w14:paraId="4158B292" w14:textId="6585BF73" w:rsidR="00EC769D" w:rsidRPr="00D54453" w:rsidRDefault="00EC769D" w:rsidP="00C07278">
      <w:pPr>
        <w:pStyle w:val="1"/>
        <w:numPr>
          <w:ilvl w:val="1"/>
          <w:numId w:val="37"/>
        </w:numPr>
        <w:ind w:left="0" w:firstLine="0"/>
        <w:rPr>
          <w:sz w:val="28"/>
        </w:rPr>
      </w:pPr>
      <w:bookmarkStart w:id="13" w:name="_Toc217475882"/>
      <w:r w:rsidRPr="00D54453">
        <w:rPr>
          <w:sz w:val="28"/>
        </w:rPr>
        <w:t>Функциональные требования</w:t>
      </w:r>
      <w:bookmarkEnd w:id="1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55"/>
        <w:gridCol w:w="905"/>
        <w:gridCol w:w="1535"/>
        <w:gridCol w:w="1098"/>
        <w:gridCol w:w="5252"/>
      </w:tblGrid>
      <w:tr w:rsidR="00EC769D" w:rsidRPr="00D54453" w14:paraId="27218F96" w14:textId="77777777" w:rsidTr="00A21459">
        <w:tc>
          <w:tcPr>
            <w:tcW w:w="562" w:type="dxa"/>
          </w:tcPr>
          <w:p w14:paraId="59B79412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№</w:t>
            </w:r>
          </w:p>
        </w:tc>
        <w:tc>
          <w:tcPr>
            <w:tcW w:w="851" w:type="dxa"/>
          </w:tcPr>
          <w:p w14:paraId="72B852EC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Иден.</w:t>
            </w:r>
          </w:p>
        </w:tc>
        <w:tc>
          <w:tcPr>
            <w:tcW w:w="1559" w:type="dxa"/>
          </w:tcPr>
          <w:p w14:paraId="24522684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Приор.</w:t>
            </w:r>
          </w:p>
        </w:tc>
        <w:tc>
          <w:tcPr>
            <w:tcW w:w="851" w:type="dxa"/>
          </w:tcPr>
          <w:p w14:paraId="7E9C5650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Предок</w:t>
            </w:r>
          </w:p>
        </w:tc>
        <w:tc>
          <w:tcPr>
            <w:tcW w:w="5522" w:type="dxa"/>
          </w:tcPr>
          <w:p w14:paraId="4EA83C63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Название</w:t>
            </w:r>
          </w:p>
        </w:tc>
      </w:tr>
      <w:tr w:rsidR="00EC769D" w:rsidRPr="00D54453" w14:paraId="1A1BA824" w14:textId="77777777" w:rsidTr="00A21459">
        <w:tc>
          <w:tcPr>
            <w:tcW w:w="562" w:type="dxa"/>
          </w:tcPr>
          <w:p w14:paraId="4D8E3D5E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4D50AC0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ФТ-01.1</w:t>
            </w:r>
          </w:p>
        </w:tc>
        <w:tc>
          <w:tcPr>
            <w:tcW w:w="1559" w:type="dxa"/>
          </w:tcPr>
          <w:p w14:paraId="5C0A4C27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12185D4C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ПТ-01</w:t>
            </w:r>
          </w:p>
        </w:tc>
        <w:tc>
          <w:tcPr>
            <w:tcW w:w="5522" w:type="dxa"/>
          </w:tcPr>
          <w:p w14:paraId="4BBFDA04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должна предоставлять интерфейс виджета календаря на странице просмотра карточки участка.</w:t>
            </w:r>
          </w:p>
        </w:tc>
      </w:tr>
      <w:tr w:rsidR="00EC769D" w:rsidRPr="00D54453" w14:paraId="17DEA271" w14:textId="77777777" w:rsidTr="00A21459">
        <w:tc>
          <w:tcPr>
            <w:tcW w:w="562" w:type="dxa"/>
          </w:tcPr>
          <w:p w14:paraId="320E3B01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2</w:t>
            </w:r>
          </w:p>
        </w:tc>
        <w:tc>
          <w:tcPr>
            <w:tcW w:w="851" w:type="dxa"/>
          </w:tcPr>
          <w:p w14:paraId="66FA6B9B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ФТ-01.2</w:t>
            </w:r>
          </w:p>
        </w:tc>
        <w:tc>
          <w:tcPr>
            <w:tcW w:w="1559" w:type="dxa"/>
          </w:tcPr>
          <w:p w14:paraId="2FFEF5C5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632765F3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ПТ-01</w:t>
            </w:r>
          </w:p>
        </w:tc>
        <w:tc>
          <w:tcPr>
            <w:tcW w:w="5522" w:type="dxa"/>
          </w:tcPr>
          <w:p w14:paraId="797EFDE1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Виджет календаря должен отображать минимум текущий и следующий месяц.</w:t>
            </w:r>
          </w:p>
        </w:tc>
      </w:tr>
      <w:tr w:rsidR="00EC769D" w:rsidRPr="00D54453" w14:paraId="728ED5C6" w14:textId="77777777" w:rsidTr="00A21459">
        <w:tc>
          <w:tcPr>
            <w:tcW w:w="562" w:type="dxa"/>
          </w:tcPr>
          <w:p w14:paraId="530A8CB6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3</w:t>
            </w:r>
          </w:p>
        </w:tc>
        <w:tc>
          <w:tcPr>
            <w:tcW w:w="851" w:type="dxa"/>
          </w:tcPr>
          <w:p w14:paraId="56C4FCC8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ФТ-01.3</w:t>
            </w:r>
          </w:p>
        </w:tc>
        <w:tc>
          <w:tcPr>
            <w:tcW w:w="1559" w:type="dxa"/>
          </w:tcPr>
          <w:p w14:paraId="5E225640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6653CE08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ПТ-01</w:t>
            </w:r>
          </w:p>
        </w:tc>
        <w:tc>
          <w:tcPr>
            <w:tcW w:w="5522" w:type="dxa"/>
          </w:tcPr>
          <w:p w14:paraId="3814019E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должна запрашивать и подгружать в календарь данные о занятых датах для данного участка из модуля бронирований.</w:t>
            </w:r>
          </w:p>
        </w:tc>
      </w:tr>
      <w:tr w:rsidR="00EC769D" w:rsidRPr="00D54453" w14:paraId="64322C0A" w14:textId="77777777" w:rsidTr="00A21459">
        <w:tc>
          <w:tcPr>
            <w:tcW w:w="562" w:type="dxa"/>
          </w:tcPr>
          <w:p w14:paraId="6CAC02CA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4</w:t>
            </w:r>
          </w:p>
        </w:tc>
        <w:tc>
          <w:tcPr>
            <w:tcW w:w="851" w:type="dxa"/>
          </w:tcPr>
          <w:p w14:paraId="1DF3F4F3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ФТ-01.4</w:t>
            </w:r>
          </w:p>
        </w:tc>
        <w:tc>
          <w:tcPr>
            <w:tcW w:w="1559" w:type="dxa"/>
          </w:tcPr>
          <w:p w14:paraId="3308C19B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Высокий</w:t>
            </w:r>
          </w:p>
        </w:tc>
        <w:tc>
          <w:tcPr>
            <w:tcW w:w="851" w:type="dxa"/>
          </w:tcPr>
          <w:p w14:paraId="71F81B0B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ПТ-01</w:t>
            </w:r>
          </w:p>
        </w:tc>
        <w:tc>
          <w:tcPr>
            <w:tcW w:w="5522" w:type="dxa"/>
          </w:tcPr>
          <w:p w14:paraId="563256A0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Занятые (забронированные) даты должны быть визуально выделены в календаре (например, серым цветом или перечеркнуты).</w:t>
            </w:r>
          </w:p>
        </w:tc>
      </w:tr>
      <w:tr w:rsidR="00EC769D" w:rsidRPr="00D54453" w14:paraId="2023FF66" w14:textId="77777777" w:rsidTr="00A21459">
        <w:tc>
          <w:tcPr>
            <w:tcW w:w="562" w:type="dxa"/>
          </w:tcPr>
          <w:p w14:paraId="73D05565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5</w:t>
            </w:r>
          </w:p>
        </w:tc>
        <w:tc>
          <w:tcPr>
            <w:tcW w:w="851" w:type="dxa"/>
          </w:tcPr>
          <w:p w14:paraId="1A68F4C3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ФТ-01.5</w:t>
            </w:r>
          </w:p>
        </w:tc>
        <w:tc>
          <w:tcPr>
            <w:tcW w:w="1559" w:type="dxa"/>
          </w:tcPr>
          <w:p w14:paraId="47829410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Средний</w:t>
            </w:r>
          </w:p>
        </w:tc>
        <w:tc>
          <w:tcPr>
            <w:tcW w:w="851" w:type="dxa"/>
          </w:tcPr>
          <w:p w14:paraId="7776FEA1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ПТ-01</w:t>
            </w:r>
          </w:p>
        </w:tc>
        <w:tc>
          <w:tcPr>
            <w:tcW w:w="5522" w:type="dxa"/>
          </w:tcPr>
          <w:p w14:paraId="2B135802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При наведении курсора на занятую дату система должна отображать всплывающую подсказку (</w:t>
            </w:r>
            <w:proofErr w:type="spellStart"/>
            <w:r w:rsidRPr="00D54453">
              <w:rPr>
                <w:sz w:val="28"/>
                <w:szCs w:val="28"/>
              </w:rPr>
              <w:t>tooltip</w:t>
            </w:r>
            <w:proofErr w:type="spellEnd"/>
            <w:r w:rsidRPr="00D54453">
              <w:rPr>
                <w:sz w:val="28"/>
                <w:szCs w:val="28"/>
              </w:rPr>
              <w:t>) с статусом "Забронировано".</w:t>
            </w:r>
          </w:p>
        </w:tc>
      </w:tr>
      <w:tr w:rsidR="00EC769D" w:rsidRPr="00D54453" w14:paraId="13CC9428" w14:textId="77777777" w:rsidTr="00A21459">
        <w:tc>
          <w:tcPr>
            <w:tcW w:w="562" w:type="dxa"/>
          </w:tcPr>
          <w:p w14:paraId="2009A826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6</w:t>
            </w:r>
          </w:p>
        </w:tc>
        <w:tc>
          <w:tcPr>
            <w:tcW w:w="851" w:type="dxa"/>
          </w:tcPr>
          <w:p w14:paraId="2D848735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ФТ-01.6</w:t>
            </w:r>
          </w:p>
        </w:tc>
        <w:tc>
          <w:tcPr>
            <w:tcW w:w="1559" w:type="dxa"/>
          </w:tcPr>
          <w:p w14:paraId="5043C815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Средний</w:t>
            </w:r>
          </w:p>
        </w:tc>
        <w:tc>
          <w:tcPr>
            <w:tcW w:w="851" w:type="dxa"/>
          </w:tcPr>
          <w:p w14:paraId="535FA093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ПТ-01</w:t>
            </w:r>
          </w:p>
        </w:tc>
        <w:tc>
          <w:tcPr>
            <w:tcW w:w="5522" w:type="dxa"/>
          </w:tcPr>
          <w:p w14:paraId="16A0042B" w14:textId="77777777" w:rsidR="00EC769D" w:rsidRPr="00D54453" w:rsidRDefault="00EC769D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Календарь должен позволять пользователю переключаться между месяцами.</w:t>
            </w:r>
          </w:p>
        </w:tc>
      </w:tr>
    </w:tbl>
    <w:p w14:paraId="570E849B" w14:textId="77777777" w:rsidR="00EC769D" w:rsidRPr="00D54453" w:rsidRDefault="00EC769D" w:rsidP="00C07278">
      <w:pPr>
        <w:tabs>
          <w:tab w:val="left" w:pos="1427"/>
        </w:tabs>
        <w:rPr>
          <w:sz w:val="28"/>
          <w:szCs w:val="28"/>
        </w:rPr>
      </w:pPr>
    </w:p>
    <w:p w14:paraId="1BBF0494" w14:textId="2A5C6E4B" w:rsidR="00EC769D" w:rsidRPr="00D54453" w:rsidRDefault="00EC769D" w:rsidP="00C07278">
      <w:pPr>
        <w:pStyle w:val="1"/>
        <w:numPr>
          <w:ilvl w:val="1"/>
          <w:numId w:val="37"/>
        </w:numPr>
        <w:ind w:left="0" w:firstLine="709"/>
        <w:rPr>
          <w:sz w:val="28"/>
        </w:rPr>
      </w:pPr>
      <w:bookmarkStart w:id="14" w:name="_Toc217475883"/>
      <w:r w:rsidRPr="00D54453">
        <w:rPr>
          <w:sz w:val="28"/>
        </w:rPr>
        <w:lastRenderedPageBreak/>
        <w:t>Нефункциональные требования</w:t>
      </w:r>
      <w:bookmarkEnd w:id="14"/>
    </w:p>
    <w:p w14:paraId="17943984" w14:textId="77777777" w:rsidR="00EC769D" w:rsidRPr="00D54453" w:rsidRDefault="00EC769D" w:rsidP="00C07278">
      <w:pPr>
        <w:pStyle w:val="a3"/>
        <w:numPr>
          <w:ilvl w:val="0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proofErr w:type="gramStart"/>
      <w:r w:rsidRPr="00D54453">
        <w:rPr>
          <w:sz w:val="28"/>
          <w:szCs w:val="28"/>
        </w:rPr>
        <w:t>Требования  к</w:t>
      </w:r>
      <w:proofErr w:type="gramEnd"/>
      <w:r w:rsidRPr="00D54453">
        <w:rPr>
          <w:sz w:val="28"/>
          <w:szCs w:val="28"/>
        </w:rPr>
        <w:t xml:space="preserve"> внешним интерфейсам</w:t>
      </w:r>
    </w:p>
    <w:p w14:paraId="2C6F372D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Пользовательские интерфейсы</w:t>
      </w:r>
    </w:p>
    <w:p w14:paraId="41A471FE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Веб-интерфейс должен быть выполнен в минималистичном, интуитивно понятном дизайне с использованием зеленой/природной цветовой гаммы.</w:t>
      </w:r>
    </w:p>
    <w:p w14:paraId="5CB60366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Интерфейсы и ПО</w:t>
      </w:r>
    </w:p>
    <w:p w14:paraId="4DAD4FFF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отутствуют</w:t>
      </w:r>
      <w:proofErr w:type="spellEnd"/>
    </w:p>
    <w:p w14:paraId="0CE2D1B7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Интерфейсы оборудования</w:t>
      </w:r>
    </w:p>
    <w:p w14:paraId="7494186B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отсутствуют</w:t>
      </w:r>
    </w:p>
    <w:p w14:paraId="7079B0E3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Коммуникационные интерфейсы</w:t>
      </w:r>
    </w:p>
    <w:p w14:paraId="0783E396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Взаимодействие между клиентом и сервером должно быть защищено</w:t>
      </w:r>
    </w:p>
    <w:p w14:paraId="69BEB35A" w14:textId="77777777" w:rsidR="00EC769D" w:rsidRPr="00D54453" w:rsidRDefault="00EC769D" w:rsidP="00C07278">
      <w:pPr>
        <w:pStyle w:val="a3"/>
        <w:numPr>
          <w:ilvl w:val="0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Атрибуты качества</w:t>
      </w:r>
    </w:p>
    <w:p w14:paraId="53F376EF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Удобство использования</w:t>
      </w:r>
    </w:p>
    <w:p w14:paraId="3E26969A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Новый пользователь (Гость) должен без обучения найти свободный участок и понять процесс бронирования в течение 3 минут.</w:t>
      </w:r>
    </w:p>
    <w:p w14:paraId="696C5B5F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Производительность</w:t>
      </w:r>
    </w:p>
    <w:p w14:paraId="7CFA4C03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Время загрузки любой страницы для пользователя при скорости интернета не менее 10 Мбит/с не должно превышать 100 секунд</w:t>
      </w:r>
    </w:p>
    <w:p w14:paraId="2942FCA3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Формирование отчета RPT-1 (Отчет по бронированиям) при выборке до 1000 записей должно занимать не более 50 секунд</w:t>
      </w:r>
    </w:p>
    <w:p w14:paraId="09E2C246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Безопасность</w:t>
      </w:r>
    </w:p>
    <w:p w14:paraId="5B43AEBA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Все пароли пользователей должны храниться в </w:t>
      </w:r>
      <w:proofErr w:type="spellStart"/>
      <w:r w:rsidRPr="00D54453">
        <w:rPr>
          <w:sz w:val="28"/>
          <w:szCs w:val="28"/>
        </w:rPr>
        <w:t>бд</w:t>
      </w:r>
      <w:proofErr w:type="spellEnd"/>
      <w:r w:rsidRPr="00D54453">
        <w:rPr>
          <w:sz w:val="28"/>
          <w:szCs w:val="28"/>
        </w:rPr>
        <w:t xml:space="preserve"> только в </w:t>
      </w:r>
      <w:proofErr w:type="spellStart"/>
      <w:r w:rsidRPr="00D54453">
        <w:rPr>
          <w:sz w:val="28"/>
          <w:szCs w:val="28"/>
        </w:rPr>
        <w:t>хэшированном</w:t>
      </w:r>
      <w:proofErr w:type="spellEnd"/>
      <w:r w:rsidRPr="00D54453">
        <w:rPr>
          <w:sz w:val="28"/>
          <w:szCs w:val="28"/>
        </w:rPr>
        <w:t xml:space="preserve"> виде</w:t>
      </w:r>
    </w:p>
    <w:p w14:paraId="4E92F15B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Все вводимые данные должны проверяться на стороне сервера на предмет инъекция</w:t>
      </w:r>
    </w:p>
    <w:p w14:paraId="76421D73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Техника безопасности</w:t>
      </w:r>
    </w:p>
    <w:p w14:paraId="6170CC79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неприменимо</w:t>
      </w:r>
    </w:p>
    <w:p w14:paraId="3F611600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Требования к сохранности (данных)</w:t>
      </w:r>
    </w:p>
    <w:p w14:paraId="0A95C1E3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Ежедневно создавать резервные копии </w:t>
      </w:r>
      <w:proofErr w:type="spellStart"/>
      <w:r w:rsidRPr="00D54453">
        <w:rPr>
          <w:sz w:val="28"/>
          <w:szCs w:val="28"/>
        </w:rPr>
        <w:t>бд</w:t>
      </w:r>
      <w:proofErr w:type="spellEnd"/>
    </w:p>
    <w:p w14:paraId="2E3BEAAC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Требования к качеству программного обеспечения</w:t>
      </w:r>
    </w:p>
    <w:p w14:paraId="4BA68DB8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Код должен быть написан в едином стиле</w:t>
      </w:r>
    </w:p>
    <w:p w14:paraId="4F979F63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Перед выпуском новой версии обязательно должны проводиться тестирования</w:t>
      </w:r>
    </w:p>
    <w:p w14:paraId="06CA871D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Требования на интеллектуальную собственность</w:t>
      </w:r>
    </w:p>
    <w:p w14:paraId="22AE1776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Система должна использовать только лицензионное или </w:t>
      </w:r>
      <w:r w:rsidRPr="00D54453">
        <w:rPr>
          <w:sz w:val="28"/>
          <w:szCs w:val="28"/>
          <w:lang w:val="en-US"/>
        </w:rPr>
        <w:t>open</w:t>
      </w:r>
      <w:r w:rsidRPr="00D54453">
        <w:rPr>
          <w:sz w:val="28"/>
          <w:szCs w:val="28"/>
        </w:rPr>
        <w:t>-</w:t>
      </w:r>
      <w:r w:rsidRPr="00D54453">
        <w:rPr>
          <w:sz w:val="28"/>
          <w:szCs w:val="28"/>
          <w:lang w:val="en-US"/>
        </w:rPr>
        <w:t>source</w:t>
      </w:r>
      <w:r w:rsidRPr="00D54453">
        <w:rPr>
          <w:sz w:val="28"/>
          <w:szCs w:val="28"/>
        </w:rPr>
        <w:t xml:space="preserve"> ПО</w:t>
      </w:r>
    </w:p>
    <w:p w14:paraId="0BC6DEFD" w14:textId="77777777" w:rsidR="00EC769D" w:rsidRPr="00D54453" w:rsidRDefault="00EC769D" w:rsidP="00C07278">
      <w:pPr>
        <w:pStyle w:val="a3"/>
        <w:numPr>
          <w:ilvl w:val="0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Бизнес-правила</w:t>
      </w:r>
    </w:p>
    <w:p w14:paraId="67655092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Минимальный срок аренды участка 1 день</w:t>
      </w:r>
    </w:p>
    <w:p w14:paraId="34D0E7E0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lastRenderedPageBreak/>
        <w:t>Отмена аренды возможно не менее чем за 3 дня до даты начала аренды</w:t>
      </w:r>
    </w:p>
    <w:p w14:paraId="4D5C595C" w14:textId="77777777" w:rsidR="00EC769D" w:rsidRPr="00D54453" w:rsidRDefault="00EC769D" w:rsidP="00C07278">
      <w:pPr>
        <w:pStyle w:val="a3"/>
        <w:numPr>
          <w:ilvl w:val="0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Ограничения </w:t>
      </w:r>
    </w:p>
    <w:p w14:paraId="6ADD0838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Язык программирования, база данных</w:t>
      </w:r>
    </w:p>
    <w:p w14:paraId="3C913877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Серверная часть должна быть реализована на </w:t>
      </w:r>
      <w:r w:rsidRPr="00D54453">
        <w:rPr>
          <w:sz w:val="28"/>
          <w:szCs w:val="28"/>
          <w:lang w:val="en-US"/>
        </w:rPr>
        <w:t>Node</w:t>
      </w:r>
      <w:r w:rsidRPr="00D54453">
        <w:rPr>
          <w:sz w:val="28"/>
          <w:szCs w:val="28"/>
        </w:rPr>
        <w:t>.</w:t>
      </w:r>
      <w:proofErr w:type="spellStart"/>
      <w:r w:rsidRPr="00D54453">
        <w:rPr>
          <w:sz w:val="28"/>
          <w:szCs w:val="28"/>
          <w:lang w:val="en-US"/>
        </w:rPr>
        <w:t>js</w:t>
      </w:r>
      <w:proofErr w:type="spellEnd"/>
      <w:r w:rsidRPr="00D54453">
        <w:rPr>
          <w:sz w:val="28"/>
          <w:szCs w:val="28"/>
        </w:rPr>
        <w:t xml:space="preserve">. база данных - </w:t>
      </w:r>
      <w:r w:rsidRPr="00D54453">
        <w:rPr>
          <w:sz w:val="28"/>
          <w:szCs w:val="28"/>
          <w:lang w:val="en-US"/>
        </w:rPr>
        <w:t>PostgreSQL</w:t>
      </w:r>
    </w:p>
    <w:p w14:paraId="2A300B44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Стандарты кодирования</w:t>
      </w:r>
    </w:p>
    <w:p w14:paraId="102D07F9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Код должен соответствовать стилю кода из руководства</w:t>
      </w:r>
    </w:p>
    <w:p w14:paraId="2A978DE3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Стандарты обмена данными</w:t>
      </w:r>
    </w:p>
    <w:p w14:paraId="132AFA4F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Обмен данными должен осуществляться в формате </w:t>
      </w:r>
      <w:r w:rsidRPr="00D54453">
        <w:rPr>
          <w:sz w:val="28"/>
          <w:szCs w:val="28"/>
          <w:lang w:val="en-US"/>
        </w:rPr>
        <w:t>json</w:t>
      </w:r>
    </w:p>
    <w:p w14:paraId="72D16F0E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Ограничения, накладываемые операционной средой, включая операционную систему,</w:t>
      </w:r>
    </w:p>
    <w:p w14:paraId="679E5B6D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отсутствуют</w:t>
      </w:r>
    </w:p>
    <w:p w14:paraId="412661CE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интерфейс пользователя и аппаратную платформу</w:t>
      </w:r>
    </w:p>
    <w:p w14:paraId="7882E350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</w:p>
    <w:p w14:paraId="50577F34" w14:textId="77777777" w:rsidR="00EC769D" w:rsidRPr="00D54453" w:rsidRDefault="00EC769D" w:rsidP="00C07278">
      <w:pPr>
        <w:pStyle w:val="a3"/>
        <w:numPr>
          <w:ilvl w:val="1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Ограничения, которые могут быть наложены бизнес-логикой проекта</w:t>
      </w:r>
    </w:p>
    <w:p w14:paraId="47B7D391" w14:textId="77777777" w:rsidR="00EC769D" w:rsidRPr="00D54453" w:rsidRDefault="00EC769D" w:rsidP="00C07278">
      <w:pPr>
        <w:pStyle w:val="a3"/>
        <w:numPr>
          <w:ilvl w:val="2"/>
          <w:numId w:val="5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Система не должна позволять двойное бронирование участка на </w:t>
      </w:r>
      <w:proofErr w:type="spellStart"/>
      <w:r w:rsidRPr="00D54453">
        <w:rPr>
          <w:sz w:val="28"/>
          <w:szCs w:val="28"/>
        </w:rPr>
        <w:t>накладывающиеся</w:t>
      </w:r>
      <w:proofErr w:type="spellEnd"/>
      <w:r w:rsidRPr="00D54453">
        <w:rPr>
          <w:sz w:val="28"/>
          <w:szCs w:val="28"/>
        </w:rPr>
        <w:t xml:space="preserve"> даты</w:t>
      </w:r>
    </w:p>
    <w:p w14:paraId="36FFE9B8" w14:textId="7277D640" w:rsidR="00EC769D" w:rsidRPr="00D54453" w:rsidRDefault="00EC769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7A635380" w14:textId="67FFD95F" w:rsidR="00737FE3" w:rsidRDefault="00737FE3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5D42F11E" w14:textId="6C290368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7C74A21E" w14:textId="4DA3C2C6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1E73FA3A" w14:textId="2592F372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1192203A" w14:textId="6259F741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306F6A48" w14:textId="3F2C1859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19AED2BF" w14:textId="38FC8A78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4B58F316" w14:textId="356B9D02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7C732E10" w14:textId="0028ED1F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3D1D7B7B" w14:textId="524BBDD2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3EBDFDFA" w14:textId="019BD2F4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51F893A9" w14:textId="1F906D68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02C1F1C5" w14:textId="1BD527DE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5B673242" w14:textId="4039342F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6D93CC5C" w14:textId="179B6180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3EF82EB6" w14:textId="5DE0F110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198CDA4B" w14:textId="2FB5B7C4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6957B131" w14:textId="5549701C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7D5EC0CE" w14:textId="397C0C61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66F3AD8B" w14:textId="2FF2478B" w:rsidR="00F63C5D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7CAF7DAD" w14:textId="77777777" w:rsidR="00F63C5D" w:rsidRPr="00D54453" w:rsidRDefault="00F63C5D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44A678B6" w14:textId="6EC6DEDA" w:rsidR="00737FE3" w:rsidRPr="00D54453" w:rsidRDefault="000E4C52" w:rsidP="00C07278">
      <w:pPr>
        <w:pStyle w:val="1"/>
        <w:numPr>
          <w:ilvl w:val="0"/>
          <w:numId w:val="37"/>
        </w:numPr>
        <w:ind w:left="0" w:firstLine="709"/>
        <w:jc w:val="center"/>
        <w:rPr>
          <w:sz w:val="28"/>
        </w:rPr>
      </w:pPr>
      <w:bookmarkStart w:id="15" w:name="_Toc217475884"/>
      <w:r w:rsidRPr="00D54453">
        <w:rPr>
          <w:sz w:val="28"/>
        </w:rPr>
        <w:lastRenderedPageBreak/>
        <w:t>РАЗРАБОТКА ПОЛЬЗОВАТЕЛЬСКОГО ИНТЕРФЕЙСА</w:t>
      </w:r>
      <w:bookmarkEnd w:id="15"/>
    </w:p>
    <w:p w14:paraId="7CCCD93A" w14:textId="77777777" w:rsidR="00737FE3" w:rsidRPr="00D54453" w:rsidRDefault="00737FE3" w:rsidP="00C07278">
      <w:pPr>
        <w:ind w:firstLine="709"/>
        <w:rPr>
          <w:sz w:val="28"/>
          <w:szCs w:val="28"/>
          <w:lang w:val="en-US"/>
        </w:rPr>
      </w:pPr>
      <w:r w:rsidRPr="00D54453">
        <w:rPr>
          <w:sz w:val="28"/>
          <w:szCs w:val="28"/>
        </w:rPr>
        <w:t>Список функционала</w:t>
      </w:r>
      <w:r w:rsidRPr="00D54453">
        <w:rPr>
          <w:sz w:val="28"/>
          <w:szCs w:val="28"/>
          <w:lang w:val="en-US"/>
        </w:rPr>
        <w:t>:</w:t>
      </w:r>
    </w:p>
    <w:p w14:paraId="59B68513" w14:textId="77777777" w:rsidR="00737FE3" w:rsidRPr="00D54453" w:rsidRDefault="00737FE3" w:rsidP="00C07278">
      <w:pPr>
        <w:pStyle w:val="a3"/>
        <w:numPr>
          <w:ilvl w:val="0"/>
          <w:numId w:val="7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Удобная карточка участка</w:t>
      </w:r>
    </w:p>
    <w:p w14:paraId="4A1BFF3F" w14:textId="77777777" w:rsidR="00737FE3" w:rsidRPr="00D54453" w:rsidRDefault="00737FE3" w:rsidP="00C07278">
      <w:pPr>
        <w:pStyle w:val="a3"/>
        <w:numPr>
          <w:ilvl w:val="0"/>
          <w:numId w:val="7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Фильтрация и сортировка по характеристикам</w:t>
      </w:r>
    </w:p>
    <w:p w14:paraId="2F1BE975" w14:textId="77777777" w:rsidR="00737FE3" w:rsidRPr="00D54453" w:rsidRDefault="00737FE3" w:rsidP="00C07278">
      <w:pPr>
        <w:pStyle w:val="a3"/>
        <w:numPr>
          <w:ilvl w:val="0"/>
          <w:numId w:val="7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Система поиска </w:t>
      </w:r>
    </w:p>
    <w:p w14:paraId="5CD7F19D" w14:textId="77777777" w:rsidR="00737FE3" w:rsidRPr="00D54453" w:rsidRDefault="00737FE3" w:rsidP="00C07278">
      <w:pPr>
        <w:pStyle w:val="a3"/>
        <w:numPr>
          <w:ilvl w:val="0"/>
          <w:numId w:val="7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Создание заявки на аренду</w:t>
      </w:r>
    </w:p>
    <w:p w14:paraId="635CF225" w14:textId="77777777" w:rsidR="00737FE3" w:rsidRPr="00D54453" w:rsidRDefault="00737FE3" w:rsidP="00C07278">
      <w:pPr>
        <w:pStyle w:val="a3"/>
        <w:numPr>
          <w:ilvl w:val="0"/>
          <w:numId w:val="7"/>
        </w:numPr>
        <w:suppressAutoHyphens w:val="0"/>
        <w:spacing w:after="160" w:line="259" w:lineRule="auto"/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Управление заявками и просмотр текущей аренды в личном кабинете</w:t>
      </w:r>
    </w:p>
    <w:p w14:paraId="1C73C947" w14:textId="7F6A5A03" w:rsidR="00737FE3" w:rsidRPr="00D54453" w:rsidRDefault="00737FE3" w:rsidP="00C07278">
      <w:pPr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Список страниц</w:t>
      </w:r>
      <w:r w:rsidR="00267276" w:rsidRPr="00D54453">
        <w:rPr>
          <w:sz w:val="28"/>
          <w:szCs w:val="28"/>
        </w:rPr>
        <w:t>(рис.1)</w:t>
      </w:r>
    </w:p>
    <w:p w14:paraId="20FD6590" w14:textId="5D6CF12D" w:rsidR="00737FE3" w:rsidRDefault="00737FE3" w:rsidP="00C07278">
      <w:pPr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616143F4" wp14:editId="6B78CE37">
            <wp:extent cx="5940425" cy="2985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2663" w14:textId="6F35D505" w:rsidR="0055409D" w:rsidRPr="0055409D" w:rsidRDefault="0055409D" w:rsidP="0055409D">
      <w:pPr>
        <w:jc w:val="center"/>
        <w:rPr>
          <w:sz w:val="20"/>
          <w:szCs w:val="20"/>
        </w:rPr>
      </w:pPr>
      <w:r>
        <w:rPr>
          <w:sz w:val="20"/>
          <w:szCs w:val="20"/>
        </w:rPr>
        <w:t>Рисунок 1 – список страниц</w:t>
      </w:r>
    </w:p>
    <w:p w14:paraId="6DEEAC6E" w14:textId="77777777" w:rsidR="00852DDB" w:rsidRPr="00D54453" w:rsidRDefault="00852DDB" w:rsidP="00C07278">
      <w:pPr>
        <w:rPr>
          <w:sz w:val="28"/>
          <w:szCs w:val="28"/>
        </w:rPr>
      </w:pPr>
    </w:p>
    <w:p w14:paraId="342E04B4" w14:textId="72095CFA" w:rsidR="00737FE3" w:rsidRPr="00D54453" w:rsidRDefault="00737FE3" w:rsidP="00C07278">
      <w:pPr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Диаграмма пользовательских маршрутов</w:t>
      </w:r>
      <w:r w:rsidR="00267276" w:rsidRPr="00D54453">
        <w:rPr>
          <w:sz w:val="28"/>
          <w:szCs w:val="28"/>
        </w:rPr>
        <w:t>(рис.2)</w:t>
      </w:r>
    </w:p>
    <w:p w14:paraId="451B7548" w14:textId="7F3A1DDE" w:rsidR="00737FE3" w:rsidRDefault="00737FE3" w:rsidP="00C07278">
      <w:pPr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148C075F" wp14:editId="5B0396DC">
            <wp:extent cx="5940425" cy="2908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D3FE" w14:textId="17F854BD" w:rsidR="0055409D" w:rsidRPr="0055409D" w:rsidRDefault="0055409D" w:rsidP="0055409D">
      <w:pPr>
        <w:jc w:val="center"/>
        <w:rPr>
          <w:sz w:val="22"/>
          <w:szCs w:val="22"/>
        </w:rPr>
      </w:pPr>
      <w:r>
        <w:rPr>
          <w:sz w:val="20"/>
          <w:szCs w:val="20"/>
        </w:rPr>
        <w:t>Рисунок</w:t>
      </w:r>
      <w:r>
        <w:rPr>
          <w:sz w:val="20"/>
          <w:szCs w:val="20"/>
        </w:rPr>
        <w:t xml:space="preserve"> 2 – диаграмма пользовательских маршрутов</w:t>
      </w:r>
    </w:p>
    <w:p w14:paraId="496F2E23" w14:textId="77777777" w:rsidR="00737FE3" w:rsidRPr="00D54453" w:rsidRDefault="00737FE3" w:rsidP="00C07278">
      <w:pPr>
        <w:rPr>
          <w:sz w:val="28"/>
          <w:szCs w:val="28"/>
        </w:rPr>
      </w:pPr>
    </w:p>
    <w:p w14:paraId="4949CC88" w14:textId="7859FADC" w:rsidR="00737FE3" w:rsidRDefault="00737FE3" w:rsidP="00C07278">
      <w:pPr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lastRenderedPageBreak/>
        <w:t>Интерактивный прототип.</w:t>
      </w:r>
    </w:p>
    <w:p w14:paraId="2EF9B05A" w14:textId="77777777" w:rsidR="00852DDB" w:rsidRPr="00D54453" w:rsidRDefault="00852DDB" w:rsidP="00C07278">
      <w:pPr>
        <w:ind w:firstLine="709"/>
        <w:rPr>
          <w:sz w:val="28"/>
          <w:szCs w:val="28"/>
        </w:rPr>
      </w:pPr>
    </w:p>
    <w:p w14:paraId="2F3852C0" w14:textId="276FB8EC" w:rsidR="00737FE3" w:rsidRPr="00D54453" w:rsidRDefault="00737FE3" w:rsidP="00C07278">
      <w:pPr>
        <w:ind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Варфрейм</w:t>
      </w:r>
      <w:proofErr w:type="spellEnd"/>
      <w:r w:rsidRPr="00D54453">
        <w:rPr>
          <w:sz w:val="28"/>
          <w:szCs w:val="28"/>
        </w:rPr>
        <w:t xml:space="preserve"> главной страницы</w:t>
      </w:r>
      <w:r w:rsidR="00267276" w:rsidRPr="00D54453">
        <w:rPr>
          <w:sz w:val="28"/>
          <w:szCs w:val="28"/>
        </w:rPr>
        <w:t>(рис.3)</w:t>
      </w:r>
    </w:p>
    <w:p w14:paraId="1ECB6552" w14:textId="2CD7A7A9" w:rsidR="00737FE3" w:rsidRDefault="00737FE3" w:rsidP="0055409D">
      <w:pPr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33BF5D79" wp14:editId="569143C3">
            <wp:extent cx="5539740" cy="474623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1764" cy="474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BF6E" w14:textId="6777D9B4" w:rsidR="0055409D" w:rsidRPr="0055409D" w:rsidRDefault="0055409D" w:rsidP="0055409D">
      <w:pPr>
        <w:jc w:val="center"/>
        <w:rPr>
          <w:sz w:val="20"/>
          <w:szCs w:val="20"/>
        </w:rPr>
      </w:pPr>
      <w:r>
        <w:rPr>
          <w:sz w:val="20"/>
          <w:szCs w:val="20"/>
        </w:rPr>
        <w:t>Рисунок</w:t>
      </w:r>
      <w:r>
        <w:rPr>
          <w:sz w:val="20"/>
          <w:szCs w:val="20"/>
        </w:rPr>
        <w:t xml:space="preserve"> 3 – </w:t>
      </w:r>
      <w:proofErr w:type="spellStart"/>
      <w:r>
        <w:rPr>
          <w:sz w:val="20"/>
          <w:szCs w:val="20"/>
        </w:rPr>
        <w:t>варфрейм</w:t>
      </w:r>
      <w:proofErr w:type="spellEnd"/>
      <w:r>
        <w:rPr>
          <w:sz w:val="20"/>
          <w:szCs w:val="20"/>
        </w:rPr>
        <w:t xml:space="preserve"> главной страницы</w:t>
      </w:r>
    </w:p>
    <w:p w14:paraId="6172757B" w14:textId="77777777" w:rsidR="00852DDB" w:rsidRPr="00D54453" w:rsidRDefault="00852DDB" w:rsidP="00C07278">
      <w:pPr>
        <w:rPr>
          <w:sz w:val="28"/>
          <w:szCs w:val="28"/>
        </w:rPr>
      </w:pPr>
    </w:p>
    <w:p w14:paraId="7BFABEE5" w14:textId="29A281D4" w:rsidR="00737FE3" w:rsidRPr="00D54453" w:rsidRDefault="00737FE3" w:rsidP="00C07278">
      <w:pPr>
        <w:ind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Варфрейм</w:t>
      </w:r>
      <w:proofErr w:type="spellEnd"/>
      <w:r w:rsidRPr="00D54453">
        <w:rPr>
          <w:sz w:val="28"/>
          <w:szCs w:val="28"/>
        </w:rPr>
        <w:t xml:space="preserve"> страницы каталога</w:t>
      </w:r>
      <w:r w:rsidR="00267276" w:rsidRPr="00D54453">
        <w:rPr>
          <w:sz w:val="28"/>
          <w:szCs w:val="28"/>
        </w:rPr>
        <w:t>(рис.4)</w:t>
      </w:r>
    </w:p>
    <w:p w14:paraId="5D7A5BAA" w14:textId="2829625C" w:rsidR="00737FE3" w:rsidRDefault="00737FE3" w:rsidP="0055409D">
      <w:pPr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lastRenderedPageBreak/>
        <w:drawing>
          <wp:inline distT="0" distB="0" distL="0" distR="0" wp14:anchorId="5ABFD5F8" wp14:editId="7C962C2B">
            <wp:extent cx="4823472" cy="41681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7147" cy="41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3D43" w14:textId="54868B53" w:rsidR="0055409D" w:rsidRPr="0055409D" w:rsidRDefault="0055409D" w:rsidP="0055409D">
      <w:pPr>
        <w:jc w:val="center"/>
        <w:rPr>
          <w:sz w:val="20"/>
          <w:szCs w:val="20"/>
        </w:rPr>
      </w:pPr>
      <w:r>
        <w:rPr>
          <w:sz w:val="20"/>
          <w:szCs w:val="20"/>
        </w:rPr>
        <w:t>Рисунок</w:t>
      </w:r>
      <w:r>
        <w:rPr>
          <w:sz w:val="20"/>
          <w:szCs w:val="20"/>
        </w:rPr>
        <w:t xml:space="preserve"> 4 – </w:t>
      </w:r>
      <w:proofErr w:type="spellStart"/>
      <w:r>
        <w:rPr>
          <w:sz w:val="20"/>
          <w:szCs w:val="20"/>
        </w:rPr>
        <w:t>варфрейм</w:t>
      </w:r>
      <w:proofErr w:type="spellEnd"/>
      <w:r>
        <w:rPr>
          <w:sz w:val="20"/>
          <w:szCs w:val="20"/>
        </w:rPr>
        <w:t xml:space="preserve"> страницы каталога</w:t>
      </w:r>
    </w:p>
    <w:p w14:paraId="69C01C17" w14:textId="77777777" w:rsidR="00852DDB" w:rsidRPr="00D54453" w:rsidRDefault="00852DDB" w:rsidP="00C07278">
      <w:pPr>
        <w:rPr>
          <w:sz w:val="28"/>
          <w:szCs w:val="28"/>
        </w:rPr>
      </w:pPr>
    </w:p>
    <w:p w14:paraId="3A1B67FE" w14:textId="0A028430" w:rsidR="00737FE3" w:rsidRDefault="00737FE3" w:rsidP="00C07278">
      <w:pPr>
        <w:ind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Варфрейм</w:t>
      </w:r>
      <w:proofErr w:type="spellEnd"/>
      <w:r w:rsidRPr="00D54453">
        <w:rPr>
          <w:sz w:val="28"/>
          <w:szCs w:val="28"/>
        </w:rPr>
        <w:t xml:space="preserve"> настройки фильтров</w:t>
      </w:r>
      <w:r w:rsidR="00267276" w:rsidRPr="00D54453">
        <w:rPr>
          <w:sz w:val="28"/>
          <w:szCs w:val="28"/>
        </w:rPr>
        <w:t>(рис.5)</w:t>
      </w:r>
    </w:p>
    <w:p w14:paraId="1D95D325" w14:textId="77777777" w:rsidR="00852DDB" w:rsidRPr="00D54453" w:rsidRDefault="00852DDB" w:rsidP="00C07278">
      <w:pPr>
        <w:ind w:firstLine="709"/>
        <w:rPr>
          <w:sz w:val="28"/>
          <w:szCs w:val="28"/>
        </w:rPr>
      </w:pPr>
    </w:p>
    <w:p w14:paraId="48714FF1" w14:textId="17D204A4" w:rsidR="00737FE3" w:rsidRDefault="00737FE3" w:rsidP="0055409D">
      <w:pPr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3775D66D" wp14:editId="3EAFD469">
            <wp:extent cx="4724809" cy="169178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C504" w14:textId="12B23F61" w:rsidR="00852DDB" w:rsidRPr="0055409D" w:rsidRDefault="0055409D" w:rsidP="0055409D">
      <w:pPr>
        <w:jc w:val="center"/>
        <w:rPr>
          <w:sz w:val="20"/>
          <w:szCs w:val="20"/>
        </w:rPr>
      </w:pPr>
      <w:r>
        <w:rPr>
          <w:sz w:val="20"/>
          <w:szCs w:val="20"/>
        </w:rPr>
        <w:t>Рисунок</w:t>
      </w:r>
      <w:r>
        <w:rPr>
          <w:sz w:val="20"/>
          <w:szCs w:val="20"/>
        </w:rPr>
        <w:t xml:space="preserve"> 6 - </w:t>
      </w:r>
      <w:proofErr w:type="spellStart"/>
      <w:r w:rsidRPr="0055409D">
        <w:rPr>
          <w:sz w:val="20"/>
          <w:szCs w:val="20"/>
        </w:rPr>
        <w:t>Варфрейм</w:t>
      </w:r>
      <w:proofErr w:type="spellEnd"/>
      <w:r w:rsidRPr="0055409D">
        <w:rPr>
          <w:sz w:val="20"/>
          <w:szCs w:val="20"/>
        </w:rPr>
        <w:t xml:space="preserve"> настройки фильтров</w:t>
      </w:r>
    </w:p>
    <w:p w14:paraId="1A275935" w14:textId="77777777" w:rsidR="0055409D" w:rsidRDefault="0055409D" w:rsidP="00C07278">
      <w:pPr>
        <w:rPr>
          <w:sz w:val="28"/>
          <w:szCs w:val="28"/>
        </w:rPr>
      </w:pPr>
    </w:p>
    <w:p w14:paraId="15CFC467" w14:textId="5EAE5DB6" w:rsidR="00852DDB" w:rsidRDefault="00852DDB" w:rsidP="00C07278">
      <w:pPr>
        <w:rPr>
          <w:sz w:val="28"/>
          <w:szCs w:val="28"/>
        </w:rPr>
      </w:pPr>
    </w:p>
    <w:p w14:paraId="624DF518" w14:textId="7F924FE3" w:rsidR="00852DDB" w:rsidRDefault="00852DDB" w:rsidP="00C07278">
      <w:pPr>
        <w:rPr>
          <w:sz w:val="28"/>
          <w:szCs w:val="28"/>
        </w:rPr>
      </w:pPr>
    </w:p>
    <w:p w14:paraId="75FE52AC" w14:textId="77777777" w:rsidR="0055409D" w:rsidRDefault="0055409D" w:rsidP="00C07278">
      <w:pPr>
        <w:rPr>
          <w:sz w:val="28"/>
          <w:szCs w:val="28"/>
        </w:rPr>
      </w:pPr>
    </w:p>
    <w:p w14:paraId="6A575886" w14:textId="33EBF13C" w:rsidR="00852DDB" w:rsidRDefault="00852DDB" w:rsidP="00C07278">
      <w:pPr>
        <w:rPr>
          <w:sz w:val="28"/>
          <w:szCs w:val="28"/>
        </w:rPr>
      </w:pPr>
    </w:p>
    <w:p w14:paraId="7D925B7E" w14:textId="72CCE2A9" w:rsidR="00852DDB" w:rsidRDefault="00852DDB" w:rsidP="00C07278">
      <w:pPr>
        <w:rPr>
          <w:sz w:val="28"/>
          <w:szCs w:val="28"/>
        </w:rPr>
      </w:pPr>
    </w:p>
    <w:p w14:paraId="39207132" w14:textId="2B0FA516" w:rsidR="00852DDB" w:rsidRDefault="00852DDB" w:rsidP="00C07278">
      <w:pPr>
        <w:rPr>
          <w:sz w:val="28"/>
          <w:szCs w:val="28"/>
        </w:rPr>
      </w:pPr>
    </w:p>
    <w:p w14:paraId="123D0CF2" w14:textId="4B264C1F" w:rsidR="0055409D" w:rsidRDefault="0055409D" w:rsidP="00C07278">
      <w:pPr>
        <w:rPr>
          <w:sz w:val="28"/>
          <w:szCs w:val="28"/>
        </w:rPr>
      </w:pPr>
    </w:p>
    <w:p w14:paraId="1743218C" w14:textId="77777777" w:rsidR="0055409D" w:rsidRDefault="0055409D" w:rsidP="00C07278">
      <w:pPr>
        <w:rPr>
          <w:sz w:val="28"/>
          <w:szCs w:val="28"/>
        </w:rPr>
      </w:pPr>
    </w:p>
    <w:p w14:paraId="109249A1" w14:textId="571F5B36" w:rsidR="00852DDB" w:rsidRDefault="00852DDB" w:rsidP="00C07278">
      <w:pPr>
        <w:rPr>
          <w:sz w:val="28"/>
          <w:szCs w:val="28"/>
        </w:rPr>
      </w:pPr>
    </w:p>
    <w:p w14:paraId="68FB0985" w14:textId="5B361719" w:rsidR="00852DDB" w:rsidRDefault="00852DDB" w:rsidP="00C07278">
      <w:pPr>
        <w:rPr>
          <w:sz w:val="28"/>
          <w:szCs w:val="28"/>
        </w:rPr>
      </w:pPr>
    </w:p>
    <w:p w14:paraId="4520F006" w14:textId="77777777" w:rsidR="0055409D" w:rsidRPr="00D54453" w:rsidRDefault="0055409D" w:rsidP="00C07278">
      <w:pPr>
        <w:rPr>
          <w:sz w:val="28"/>
          <w:szCs w:val="28"/>
        </w:rPr>
      </w:pPr>
    </w:p>
    <w:p w14:paraId="3E14B422" w14:textId="1BA4FD22" w:rsidR="00737FE3" w:rsidRDefault="00737FE3" w:rsidP="00C07278">
      <w:pPr>
        <w:ind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Варфрейм</w:t>
      </w:r>
      <w:proofErr w:type="spellEnd"/>
      <w:r w:rsidRPr="00D54453">
        <w:rPr>
          <w:sz w:val="28"/>
          <w:szCs w:val="28"/>
        </w:rPr>
        <w:t xml:space="preserve"> страницы участка</w:t>
      </w:r>
      <w:r w:rsidR="00267276" w:rsidRPr="00D54453">
        <w:rPr>
          <w:sz w:val="28"/>
          <w:szCs w:val="28"/>
        </w:rPr>
        <w:t>(рис.6)</w:t>
      </w:r>
    </w:p>
    <w:p w14:paraId="238FCADC" w14:textId="77777777" w:rsidR="0055409D" w:rsidRPr="00D54453" w:rsidRDefault="0055409D" w:rsidP="00C07278">
      <w:pPr>
        <w:ind w:firstLine="709"/>
        <w:rPr>
          <w:sz w:val="28"/>
          <w:szCs w:val="28"/>
        </w:rPr>
      </w:pPr>
    </w:p>
    <w:p w14:paraId="3B4F3F30" w14:textId="5E6614AA" w:rsidR="00737FE3" w:rsidRDefault="00737FE3" w:rsidP="00C07278">
      <w:pPr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7A749E8D" wp14:editId="66F38254">
            <wp:extent cx="5940425" cy="51619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A72F" w14:textId="7FDA0C7C" w:rsidR="0055409D" w:rsidRPr="0055409D" w:rsidRDefault="0055409D" w:rsidP="0055409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6 – </w:t>
      </w:r>
      <w:proofErr w:type="spellStart"/>
      <w:r>
        <w:rPr>
          <w:sz w:val="20"/>
          <w:szCs w:val="20"/>
        </w:rPr>
        <w:t>варфрейм</w:t>
      </w:r>
      <w:proofErr w:type="spellEnd"/>
      <w:r>
        <w:rPr>
          <w:sz w:val="20"/>
          <w:szCs w:val="20"/>
        </w:rPr>
        <w:t xml:space="preserve"> страницы участка</w:t>
      </w:r>
    </w:p>
    <w:p w14:paraId="51D15682" w14:textId="66F08E6B" w:rsidR="00852DDB" w:rsidRDefault="00852DDB" w:rsidP="00C07278">
      <w:pPr>
        <w:rPr>
          <w:sz w:val="28"/>
          <w:szCs w:val="28"/>
        </w:rPr>
      </w:pPr>
    </w:p>
    <w:p w14:paraId="35949855" w14:textId="20A4B937" w:rsidR="00852DDB" w:rsidRDefault="00852DDB" w:rsidP="00C07278">
      <w:pPr>
        <w:rPr>
          <w:sz w:val="28"/>
          <w:szCs w:val="28"/>
        </w:rPr>
      </w:pPr>
    </w:p>
    <w:p w14:paraId="6A623FA1" w14:textId="562FFCB9" w:rsidR="00852DDB" w:rsidRDefault="00852DDB" w:rsidP="00C07278">
      <w:pPr>
        <w:rPr>
          <w:sz w:val="28"/>
          <w:szCs w:val="28"/>
        </w:rPr>
      </w:pPr>
    </w:p>
    <w:p w14:paraId="09FF1B01" w14:textId="1ABBA804" w:rsidR="00852DDB" w:rsidRDefault="00852DDB" w:rsidP="00C07278">
      <w:pPr>
        <w:rPr>
          <w:sz w:val="28"/>
          <w:szCs w:val="28"/>
        </w:rPr>
      </w:pPr>
    </w:p>
    <w:p w14:paraId="2C297334" w14:textId="4D354BE2" w:rsidR="00852DDB" w:rsidRDefault="00852DDB" w:rsidP="00C07278">
      <w:pPr>
        <w:rPr>
          <w:sz w:val="28"/>
          <w:szCs w:val="28"/>
        </w:rPr>
      </w:pPr>
    </w:p>
    <w:p w14:paraId="10AD0D92" w14:textId="59EE662A" w:rsidR="00852DDB" w:rsidRDefault="00852DDB" w:rsidP="00C07278">
      <w:pPr>
        <w:rPr>
          <w:sz w:val="28"/>
          <w:szCs w:val="28"/>
        </w:rPr>
      </w:pPr>
    </w:p>
    <w:p w14:paraId="29D24814" w14:textId="0323F38C" w:rsidR="00852DDB" w:rsidRDefault="00852DDB" w:rsidP="00C07278">
      <w:pPr>
        <w:rPr>
          <w:sz w:val="28"/>
          <w:szCs w:val="28"/>
        </w:rPr>
      </w:pPr>
    </w:p>
    <w:p w14:paraId="1542F1E4" w14:textId="44467BDE" w:rsidR="00852DDB" w:rsidRDefault="00852DDB" w:rsidP="00C07278">
      <w:pPr>
        <w:rPr>
          <w:sz w:val="28"/>
          <w:szCs w:val="28"/>
        </w:rPr>
      </w:pPr>
    </w:p>
    <w:p w14:paraId="5F0ABB6E" w14:textId="39C54540" w:rsidR="00852DDB" w:rsidRDefault="00852DDB" w:rsidP="00C07278">
      <w:pPr>
        <w:rPr>
          <w:sz w:val="28"/>
          <w:szCs w:val="28"/>
        </w:rPr>
      </w:pPr>
    </w:p>
    <w:p w14:paraId="5FFE7D5E" w14:textId="411C662D" w:rsidR="00852DDB" w:rsidRDefault="00852DDB" w:rsidP="00C07278">
      <w:pPr>
        <w:rPr>
          <w:sz w:val="28"/>
          <w:szCs w:val="28"/>
        </w:rPr>
      </w:pPr>
    </w:p>
    <w:p w14:paraId="79889CD1" w14:textId="08F50147" w:rsidR="00852DDB" w:rsidRDefault="00852DDB" w:rsidP="00C07278">
      <w:pPr>
        <w:rPr>
          <w:sz w:val="28"/>
          <w:szCs w:val="28"/>
        </w:rPr>
      </w:pPr>
    </w:p>
    <w:p w14:paraId="3A3EC44E" w14:textId="14FDB111" w:rsidR="00852DDB" w:rsidRDefault="00852DDB" w:rsidP="00C07278">
      <w:pPr>
        <w:rPr>
          <w:sz w:val="28"/>
          <w:szCs w:val="28"/>
        </w:rPr>
      </w:pPr>
    </w:p>
    <w:p w14:paraId="637E8CA6" w14:textId="08E6B458" w:rsidR="00852DDB" w:rsidRDefault="00852DDB" w:rsidP="00C07278">
      <w:pPr>
        <w:rPr>
          <w:sz w:val="28"/>
          <w:szCs w:val="28"/>
        </w:rPr>
      </w:pPr>
    </w:p>
    <w:p w14:paraId="15A146FF" w14:textId="672D72DC" w:rsidR="00852DDB" w:rsidRDefault="00852DDB" w:rsidP="00C07278">
      <w:pPr>
        <w:rPr>
          <w:sz w:val="28"/>
          <w:szCs w:val="28"/>
        </w:rPr>
      </w:pPr>
    </w:p>
    <w:p w14:paraId="559C5409" w14:textId="6950CF9C" w:rsidR="00852DDB" w:rsidRDefault="00852DDB" w:rsidP="00C07278">
      <w:pPr>
        <w:rPr>
          <w:sz w:val="28"/>
          <w:szCs w:val="28"/>
        </w:rPr>
      </w:pPr>
    </w:p>
    <w:p w14:paraId="5C39748E" w14:textId="2339401B" w:rsidR="00852DDB" w:rsidRDefault="00852DDB" w:rsidP="00C07278">
      <w:pPr>
        <w:rPr>
          <w:sz w:val="28"/>
          <w:szCs w:val="28"/>
        </w:rPr>
      </w:pPr>
    </w:p>
    <w:p w14:paraId="5116B88F" w14:textId="77777777" w:rsidR="00852DDB" w:rsidRPr="00D54453" w:rsidRDefault="00852DDB" w:rsidP="00C07278">
      <w:pPr>
        <w:rPr>
          <w:sz w:val="28"/>
          <w:szCs w:val="28"/>
        </w:rPr>
      </w:pPr>
    </w:p>
    <w:p w14:paraId="6A37EF2C" w14:textId="6B1DDEE4" w:rsidR="00737FE3" w:rsidRDefault="00737FE3" w:rsidP="00C07278">
      <w:pPr>
        <w:ind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Варфрейм</w:t>
      </w:r>
      <w:proofErr w:type="spellEnd"/>
      <w:r w:rsidRPr="00D54453">
        <w:rPr>
          <w:sz w:val="28"/>
          <w:szCs w:val="28"/>
        </w:rPr>
        <w:t xml:space="preserve"> страницы профиля</w:t>
      </w:r>
      <w:r w:rsidR="00267276" w:rsidRPr="00D54453">
        <w:rPr>
          <w:sz w:val="28"/>
          <w:szCs w:val="28"/>
        </w:rPr>
        <w:t>(рис.7)</w:t>
      </w:r>
    </w:p>
    <w:p w14:paraId="73FCB5C1" w14:textId="77777777" w:rsidR="0055409D" w:rsidRPr="00D54453" w:rsidRDefault="0055409D" w:rsidP="00C07278">
      <w:pPr>
        <w:ind w:firstLine="709"/>
        <w:rPr>
          <w:sz w:val="28"/>
          <w:szCs w:val="28"/>
        </w:rPr>
      </w:pPr>
    </w:p>
    <w:p w14:paraId="7EDF69E9" w14:textId="40D5A0BA" w:rsidR="00737FE3" w:rsidRDefault="00737FE3" w:rsidP="0055409D">
      <w:pPr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26DBBB24" wp14:editId="56A719C3">
            <wp:extent cx="5768840" cy="5044877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E3E6" w14:textId="5FB511DC" w:rsidR="0055409D" w:rsidRDefault="0055409D" w:rsidP="0055409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7 – </w:t>
      </w:r>
      <w:proofErr w:type="spellStart"/>
      <w:r>
        <w:rPr>
          <w:sz w:val="20"/>
          <w:szCs w:val="20"/>
        </w:rPr>
        <w:t>варфрейм</w:t>
      </w:r>
      <w:proofErr w:type="spellEnd"/>
      <w:r>
        <w:rPr>
          <w:sz w:val="20"/>
          <w:szCs w:val="20"/>
        </w:rPr>
        <w:t xml:space="preserve"> страницы профиля</w:t>
      </w:r>
    </w:p>
    <w:p w14:paraId="407B1923" w14:textId="77777777" w:rsidR="0055409D" w:rsidRPr="0055409D" w:rsidRDefault="0055409D" w:rsidP="0055409D">
      <w:pPr>
        <w:jc w:val="center"/>
        <w:rPr>
          <w:sz w:val="20"/>
          <w:szCs w:val="20"/>
        </w:rPr>
      </w:pPr>
    </w:p>
    <w:p w14:paraId="5BEF044E" w14:textId="5743D4C8" w:rsidR="00737FE3" w:rsidRDefault="00737FE3" w:rsidP="00C07278">
      <w:pPr>
        <w:ind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Варфрейм</w:t>
      </w:r>
      <w:proofErr w:type="spellEnd"/>
      <w:r w:rsidRPr="00D54453">
        <w:rPr>
          <w:sz w:val="28"/>
          <w:szCs w:val="28"/>
        </w:rPr>
        <w:t xml:space="preserve"> вкладки “Заявки” профиля</w:t>
      </w:r>
      <w:r w:rsidR="00267276" w:rsidRPr="00D54453">
        <w:rPr>
          <w:sz w:val="28"/>
          <w:szCs w:val="28"/>
        </w:rPr>
        <w:t>(рис.8)</w:t>
      </w:r>
    </w:p>
    <w:p w14:paraId="6046E2C8" w14:textId="77777777" w:rsidR="0055409D" w:rsidRPr="00D54453" w:rsidRDefault="0055409D" w:rsidP="00C07278">
      <w:pPr>
        <w:ind w:firstLine="709"/>
        <w:rPr>
          <w:sz w:val="28"/>
          <w:szCs w:val="28"/>
        </w:rPr>
      </w:pPr>
    </w:p>
    <w:p w14:paraId="7B851D7E" w14:textId="6AB30555" w:rsidR="00737FE3" w:rsidRDefault="00737FE3" w:rsidP="0055409D">
      <w:pPr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639424D4" wp14:editId="4555D4CC">
            <wp:extent cx="5044877" cy="1569856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7DE5" w14:textId="4C8C0406" w:rsidR="0055409D" w:rsidRDefault="0055409D" w:rsidP="0055409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8 – </w:t>
      </w:r>
      <w:proofErr w:type="spellStart"/>
      <w:r>
        <w:rPr>
          <w:sz w:val="20"/>
          <w:szCs w:val="20"/>
        </w:rPr>
        <w:t>в</w:t>
      </w:r>
      <w:r w:rsidRPr="0055409D">
        <w:rPr>
          <w:sz w:val="20"/>
          <w:szCs w:val="20"/>
        </w:rPr>
        <w:t>арфрейм</w:t>
      </w:r>
      <w:proofErr w:type="spellEnd"/>
      <w:r w:rsidRPr="0055409D">
        <w:rPr>
          <w:sz w:val="20"/>
          <w:szCs w:val="20"/>
        </w:rPr>
        <w:t xml:space="preserve"> вкладки “Заявки” профиля</w:t>
      </w:r>
    </w:p>
    <w:p w14:paraId="32834315" w14:textId="70B13B7E" w:rsidR="0055409D" w:rsidRDefault="0055409D" w:rsidP="0055409D">
      <w:pPr>
        <w:jc w:val="center"/>
        <w:rPr>
          <w:sz w:val="20"/>
          <w:szCs w:val="20"/>
        </w:rPr>
      </w:pPr>
    </w:p>
    <w:p w14:paraId="5A4439D2" w14:textId="066B209C" w:rsidR="0055409D" w:rsidRDefault="0055409D" w:rsidP="0055409D">
      <w:pPr>
        <w:jc w:val="center"/>
        <w:rPr>
          <w:sz w:val="20"/>
          <w:szCs w:val="20"/>
        </w:rPr>
      </w:pPr>
    </w:p>
    <w:p w14:paraId="56CEA2B0" w14:textId="5044259C" w:rsidR="0055409D" w:rsidRDefault="0055409D" w:rsidP="0055409D">
      <w:pPr>
        <w:jc w:val="center"/>
        <w:rPr>
          <w:sz w:val="20"/>
          <w:szCs w:val="20"/>
        </w:rPr>
      </w:pPr>
    </w:p>
    <w:p w14:paraId="6163AC2F" w14:textId="47D17119" w:rsidR="0055409D" w:rsidRDefault="0055409D" w:rsidP="0055409D">
      <w:pPr>
        <w:jc w:val="center"/>
        <w:rPr>
          <w:sz w:val="20"/>
          <w:szCs w:val="20"/>
        </w:rPr>
      </w:pPr>
    </w:p>
    <w:p w14:paraId="48ECA6BF" w14:textId="39C5BEFC" w:rsidR="0055409D" w:rsidRDefault="0055409D" w:rsidP="0055409D">
      <w:pPr>
        <w:jc w:val="center"/>
        <w:rPr>
          <w:sz w:val="20"/>
          <w:szCs w:val="20"/>
        </w:rPr>
      </w:pPr>
    </w:p>
    <w:p w14:paraId="723C9BF7" w14:textId="1A384B71" w:rsidR="0055409D" w:rsidRDefault="0055409D" w:rsidP="0055409D">
      <w:pPr>
        <w:jc w:val="center"/>
        <w:rPr>
          <w:sz w:val="20"/>
          <w:szCs w:val="20"/>
        </w:rPr>
      </w:pPr>
    </w:p>
    <w:p w14:paraId="7CB2F980" w14:textId="791AA054" w:rsidR="0055409D" w:rsidRDefault="0055409D" w:rsidP="0055409D">
      <w:pPr>
        <w:jc w:val="center"/>
        <w:rPr>
          <w:sz w:val="20"/>
          <w:szCs w:val="20"/>
        </w:rPr>
      </w:pPr>
    </w:p>
    <w:p w14:paraId="0D85A809" w14:textId="5B8C1BF0" w:rsidR="0055409D" w:rsidRDefault="0055409D" w:rsidP="0055409D">
      <w:pPr>
        <w:jc w:val="center"/>
        <w:rPr>
          <w:sz w:val="20"/>
          <w:szCs w:val="20"/>
        </w:rPr>
      </w:pPr>
    </w:p>
    <w:p w14:paraId="2918A8A5" w14:textId="77777777" w:rsidR="0055409D" w:rsidRPr="0055409D" w:rsidRDefault="0055409D" w:rsidP="0055409D">
      <w:pPr>
        <w:jc w:val="center"/>
        <w:rPr>
          <w:sz w:val="20"/>
          <w:szCs w:val="20"/>
        </w:rPr>
      </w:pPr>
    </w:p>
    <w:p w14:paraId="3CC95FF6" w14:textId="1A77029A" w:rsidR="00737FE3" w:rsidRDefault="00737FE3" w:rsidP="00C07278">
      <w:pPr>
        <w:ind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Варфрейм</w:t>
      </w:r>
      <w:proofErr w:type="spellEnd"/>
      <w:r w:rsidRPr="00D54453">
        <w:rPr>
          <w:sz w:val="28"/>
          <w:szCs w:val="28"/>
        </w:rPr>
        <w:t xml:space="preserve"> вкладки “Текущая аренда” профиля</w:t>
      </w:r>
      <w:r w:rsidR="00267276" w:rsidRPr="00D54453">
        <w:rPr>
          <w:sz w:val="28"/>
          <w:szCs w:val="28"/>
        </w:rPr>
        <w:t>(рис.9)</w:t>
      </w:r>
    </w:p>
    <w:p w14:paraId="62AB8FA8" w14:textId="77777777" w:rsidR="0055409D" w:rsidRPr="00D54453" w:rsidRDefault="0055409D" w:rsidP="00C07278">
      <w:pPr>
        <w:ind w:firstLine="709"/>
        <w:rPr>
          <w:sz w:val="28"/>
          <w:szCs w:val="28"/>
        </w:rPr>
      </w:pPr>
    </w:p>
    <w:p w14:paraId="14733D82" w14:textId="320A8F58" w:rsidR="00737FE3" w:rsidRDefault="00737FE3" w:rsidP="0055409D">
      <w:pPr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08D172A6" wp14:editId="66280A4B">
            <wp:extent cx="4695092" cy="17426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932" cy="174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4DBB" w14:textId="0CCC89DA" w:rsidR="0055409D" w:rsidRDefault="0055409D" w:rsidP="0055409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9</w:t>
      </w:r>
      <w:r>
        <w:rPr>
          <w:sz w:val="20"/>
          <w:szCs w:val="20"/>
        </w:rPr>
        <w:t xml:space="preserve"> – </w:t>
      </w:r>
      <w:proofErr w:type="spellStart"/>
      <w:r>
        <w:rPr>
          <w:sz w:val="20"/>
          <w:szCs w:val="20"/>
        </w:rPr>
        <w:t>в</w:t>
      </w:r>
      <w:r w:rsidRPr="0055409D">
        <w:rPr>
          <w:sz w:val="20"/>
          <w:szCs w:val="20"/>
        </w:rPr>
        <w:t>арфрейм</w:t>
      </w:r>
      <w:proofErr w:type="spellEnd"/>
      <w:r w:rsidRPr="0055409D">
        <w:rPr>
          <w:sz w:val="20"/>
          <w:szCs w:val="20"/>
        </w:rPr>
        <w:t xml:space="preserve"> вкладки “Текущая аренда” профиля</w:t>
      </w:r>
    </w:p>
    <w:p w14:paraId="44368CCF" w14:textId="6F3750A8" w:rsidR="00852DDB" w:rsidRPr="00D54453" w:rsidRDefault="00852DDB" w:rsidP="00C07278">
      <w:pPr>
        <w:rPr>
          <w:sz w:val="28"/>
          <w:szCs w:val="28"/>
        </w:rPr>
      </w:pPr>
    </w:p>
    <w:p w14:paraId="240B4F3D" w14:textId="25C214F1" w:rsidR="00737FE3" w:rsidRPr="00D54453" w:rsidRDefault="00737FE3" w:rsidP="00C07278">
      <w:pPr>
        <w:ind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Варфрейм</w:t>
      </w:r>
      <w:proofErr w:type="spellEnd"/>
      <w:r w:rsidRPr="00D54453">
        <w:rPr>
          <w:sz w:val="28"/>
          <w:szCs w:val="28"/>
        </w:rPr>
        <w:t xml:space="preserve"> вкладки “История сделок” профиля</w:t>
      </w:r>
      <w:r w:rsidR="00267276" w:rsidRPr="00D54453">
        <w:rPr>
          <w:sz w:val="28"/>
          <w:szCs w:val="28"/>
        </w:rPr>
        <w:t>(рис.10)</w:t>
      </w:r>
    </w:p>
    <w:p w14:paraId="60EB94AD" w14:textId="381E27E1" w:rsidR="00737FE3" w:rsidRDefault="00737FE3" w:rsidP="0055409D">
      <w:pPr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291FBDBB" wp14:editId="41BE8AA5">
            <wp:extent cx="5037257" cy="149364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EAFD" w14:textId="17D9C074" w:rsidR="0055409D" w:rsidRDefault="0055409D" w:rsidP="0055409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10</w:t>
      </w:r>
      <w:r>
        <w:rPr>
          <w:sz w:val="20"/>
          <w:szCs w:val="20"/>
        </w:rPr>
        <w:t xml:space="preserve"> – </w:t>
      </w:r>
      <w:proofErr w:type="spellStart"/>
      <w:r>
        <w:rPr>
          <w:sz w:val="20"/>
          <w:szCs w:val="20"/>
        </w:rPr>
        <w:t>в</w:t>
      </w:r>
      <w:r w:rsidRPr="0055409D">
        <w:rPr>
          <w:sz w:val="20"/>
          <w:szCs w:val="20"/>
        </w:rPr>
        <w:t>арфрейм</w:t>
      </w:r>
      <w:proofErr w:type="spellEnd"/>
      <w:r w:rsidRPr="0055409D">
        <w:rPr>
          <w:sz w:val="20"/>
          <w:szCs w:val="20"/>
        </w:rPr>
        <w:t xml:space="preserve"> вкладки “История сделок” профиля</w:t>
      </w:r>
    </w:p>
    <w:p w14:paraId="77ECBD79" w14:textId="77777777" w:rsidR="0055409D" w:rsidRPr="0055409D" w:rsidRDefault="0055409D" w:rsidP="0055409D">
      <w:pPr>
        <w:jc w:val="center"/>
        <w:rPr>
          <w:sz w:val="20"/>
          <w:szCs w:val="20"/>
        </w:rPr>
      </w:pPr>
    </w:p>
    <w:p w14:paraId="48B38F8F" w14:textId="7EAD910B" w:rsidR="00737FE3" w:rsidRPr="00D54453" w:rsidRDefault="00737FE3" w:rsidP="00C07278">
      <w:pPr>
        <w:ind w:firstLine="709"/>
        <w:rPr>
          <w:sz w:val="28"/>
          <w:szCs w:val="28"/>
        </w:rPr>
      </w:pPr>
      <w:proofErr w:type="spellStart"/>
      <w:r w:rsidRPr="00D54453">
        <w:rPr>
          <w:sz w:val="28"/>
          <w:szCs w:val="28"/>
        </w:rPr>
        <w:t>Варфрейм</w:t>
      </w:r>
      <w:proofErr w:type="spellEnd"/>
      <w:r w:rsidRPr="00D54453">
        <w:rPr>
          <w:sz w:val="28"/>
          <w:szCs w:val="28"/>
        </w:rPr>
        <w:t xml:space="preserve"> страницы создания заявки</w:t>
      </w:r>
      <w:r w:rsidR="00267276" w:rsidRPr="00D54453">
        <w:rPr>
          <w:sz w:val="28"/>
          <w:szCs w:val="28"/>
        </w:rPr>
        <w:t>(рис.11)</w:t>
      </w:r>
    </w:p>
    <w:p w14:paraId="2B972B34" w14:textId="41C4FB9B" w:rsidR="00737FE3" w:rsidRDefault="00737FE3" w:rsidP="0055409D">
      <w:pPr>
        <w:jc w:val="center"/>
        <w:rPr>
          <w:b/>
          <w:bCs/>
          <w:sz w:val="28"/>
          <w:szCs w:val="28"/>
        </w:rPr>
      </w:pPr>
      <w:r w:rsidRPr="00D54453">
        <w:rPr>
          <w:b/>
          <w:bCs/>
          <w:noProof/>
          <w:sz w:val="28"/>
          <w:szCs w:val="28"/>
        </w:rPr>
        <w:drawing>
          <wp:inline distT="0" distB="0" distL="0" distR="0" wp14:anchorId="45D9C25E" wp14:editId="4E02759A">
            <wp:extent cx="4633362" cy="3711262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A262" w14:textId="2591F61E" w:rsidR="00852DDB" w:rsidRPr="00F63C5D" w:rsidRDefault="0055409D" w:rsidP="00F63C5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11</w:t>
      </w:r>
      <w:r>
        <w:rPr>
          <w:sz w:val="20"/>
          <w:szCs w:val="20"/>
        </w:rPr>
        <w:t xml:space="preserve"> – </w:t>
      </w:r>
      <w:proofErr w:type="spellStart"/>
      <w:r>
        <w:rPr>
          <w:sz w:val="20"/>
          <w:szCs w:val="20"/>
        </w:rPr>
        <w:t>в</w:t>
      </w:r>
      <w:r w:rsidRPr="0055409D">
        <w:rPr>
          <w:sz w:val="20"/>
          <w:szCs w:val="20"/>
        </w:rPr>
        <w:t>арфрейм</w:t>
      </w:r>
      <w:proofErr w:type="spellEnd"/>
      <w:r w:rsidRPr="0055409D">
        <w:rPr>
          <w:sz w:val="20"/>
          <w:szCs w:val="20"/>
        </w:rPr>
        <w:t xml:space="preserve"> страницы создания заявки</w:t>
      </w:r>
    </w:p>
    <w:p w14:paraId="42740771" w14:textId="60F3C320" w:rsidR="00737FE3" w:rsidRDefault="000E4C52" w:rsidP="00C07278">
      <w:pPr>
        <w:pStyle w:val="1"/>
        <w:numPr>
          <w:ilvl w:val="0"/>
          <w:numId w:val="37"/>
        </w:numPr>
        <w:ind w:left="0" w:firstLine="709"/>
        <w:jc w:val="center"/>
        <w:rPr>
          <w:sz w:val="28"/>
        </w:rPr>
      </w:pPr>
      <w:bookmarkStart w:id="16" w:name="_Toc217475885"/>
      <w:r w:rsidRPr="00D54453">
        <w:rPr>
          <w:sz w:val="28"/>
        </w:rPr>
        <w:lastRenderedPageBreak/>
        <w:t>РАЗРАБОТКА МОДЕЛИ АНАЛИЗА</w:t>
      </w:r>
      <w:bookmarkEnd w:id="16"/>
    </w:p>
    <w:p w14:paraId="02917C51" w14:textId="4E74CDF0" w:rsidR="00C22411" w:rsidRDefault="00C22411" w:rsidP="00852DDB">
      <w:pPr>
        <w:ind w:firstLine="709"/>
        <w:rPr>
          <w:b/>
          <w:bCs/>
          <w:sz w:val="28"/>
          <w:szCs w:val="28"/>
        </w:rPr>
      </w:pPr>
      <w:proofErr w:type="spellStart"/>
      <w:r w:rsidRPr="00852DDB">
        <w:rPr>
          <w:b/>
          <w:bCs/>
          <w:sz w:val="28"/>
          <w:szCs w:val="28"/>
          <w:lang w:val="en-US"/>
        </w:rPr>
        <w:t>Bpmn</w:t>
      </w:r>
      <w:proofErr w:type="spellEnd"/>
      <w:r w:rsidRPr="00852DDB">
        <w:rPr>
          <w:b/>
          <w:bCs/>
          <w:sz w:val="28"/>
          <w:szCs w:val="28"/>
        </w:rPr>
        <w:t>-</w:t>
      </w:r>
      <w:proofErr w:type="gramStart"/>
      <w:r w:rsidRPr="00852DDB">
        <w:rPr>
          <w:b/>
          <w:bCs/>
          <w:sz w:val="28"/>
          <w:szCs w:val="28"/>
        </w:rPr>
        <w:t>диаграмма(</w:t>
      </w:r>
      <w:proofErr w:type="gramEnd"/>
      <w:r w:rsidRPr="00852DDB">
        <w:rPr>
          <w:b/>
          <w:bCs/>
          <w:sz w:val="28"/>
          <w:szCs w:val="28"/>
        </w:rPr>
        <w:t>рис.12</w:t>
      </w:r>
      <w:r w:rsidR="00852DDB" w:rsidRPr="00852DDB">
        <w:rPr>
          <w:b/>
          <w:bCs/>
          <w:sz w:val="28"/>
          <w:szCs w:val="28"/>
        </w:rPr>
        <w:t xml:space="preserve"> </w:t>
      </w:r>
      <w:r w:rsidR="00852DDB">
        <w:rPr>
          <w:b/>
          <w:bCs/>
          <w:sz w:val="28"/>
          <w:szCs w:val="28"/>
        </w:rPr>
        <w:t>и рис</w:t>
      </w:r>
      <w:r w:rsidR="00852DDB" w:rsidRPr="00852DDB">
        <w:rPr>
          <w:b/>
          <w:bCs/>
          <w:sz w:val="28"/>
          <w:szCs w:val="28"/>
        </w:rPr>
        <w:t>.13</w:t>
      </w:r>
      <w:r w:rsidRPr="00852DDB">
        <w:rPr>
          <w:b/>
          <w:bCs/>
          <w:sz w:val="28"/>
          <w:szCs w:val="28"/>
        </w:rPr>
        <w:t>)</w:t>
      </w:r>
    </w:p>
    <w:p w14:paraId="720D4A8C" w14:textId="77777777" w:rsidR="0055409D" w:rsidRDefault="0055409D" w:rsidP="00852DDB">
      <w:pPr>
        <w:ind w:firstLine="709"/>
        <w:rPr>
          <w:b/>
          <w:bCs/>
          <w:sz w:val="28"/>
          <w:szCs w:val="28"/>
        </w:rPr>
      </w:pPr>
    </w:p>
    <w:p w14:paraId="02EF9B0F" w14:textId="61233707" w:rsidR="00852DDB" w:rsidRDefault="00852DDB" w:rsidP="0055409D">
      <w:pPr>
        <w:jc w:val="center"/>
        <w:rPr>
          <w:b/>
          <w:bCs/>
          <w:sz w:val="28"/>
          <w:szCs w:val="28"/>
        </w:rPr>
      </w:pPr>
      <w:r w:rsidRPr="00844325">
        <w:rPr>
          <w:noProof/>
        </w:rPr>
        <w:drawing>
          <wp:inline distT="0" distB="0" distL="0" distR="0" wp14:anchorId="6EA25996" wp14:editId="06B6990D">
            <wp:extent cx="5940425" cy="2553335"/>
            <wp:effectExtent l="0" t="0" r="3175" b="0"/>
            <wp:docPr id="21611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13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F3E4" w14:textId="058A5EA0" w:rsidR="0055409D" w:rsidRDefault="0055409D" w:rsidP="0055409D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Рисунок 12 – первая часть </w:t>
      </w:r>
      <w:proofErr w:type="spellStart"/>
      <w:r>
        <w:rPr>
          <w:b/>
          <w:bCs/>
          <w:sz w:val="20"/>
          <w:szCs w:val="20"/>
          <w:lang w:val="en-US"/>
        </w:rPr>
        <w:t>bpmn</w:t>
      </w:r>
      <w:proofErr w:type="spellEnd"/>
      <w:r w:rsidRPr="0055409D">
        <w:rPr>
          <w:b/>
          <w:bCs/>
          <w:sz w:val="20"/>
          <w:szCs w:val="20"/>
        </w:rPr>
        <w:t>-</w:t>
      </w:r>
      <w:r>
        <w:rPr>
          <w:b/>
          <w:bCs/>
          <w:sz w:val="20"/>
          <w:szCs w:val="20"/>
        </w:rPr>
        <w:t>диаграммы</w:t>
      </w:r>
    </w:p>
    <w:p w14:paraId="285CDE8B" w14:textId="77777777" w:rsidR="0055409D" w:rsidRPr="0055409D" w:rsidRDefault="0055409D" w:rsidP="0055409D">
      <w:pPr>
        <w:jc w:val="center"/>
        <w:rPr>
          <w:b/>
          <w:bCs/>
          <w:sz w:val="20"/>
          <w:szCs w:val="20"/>
        </w:rPr>
      </w:pPr>
    </w:p>
    <w:p w14:paraId="51B6F2FD" w14:textId="0DD239BD" w:rsidR="00852DDB" w:rsidRDefault="00852DDB" w:rsidP="0055409D">
      <w:pPr>
        <w:jc w:val="center"/>
        <w:rPr>
          <w:b/>
          <w:bCs/>
          <w:sz w:val="28"/>
          <w:szCs w:val="28"/>
        </w:rPr>
      </w:pPr>
      <w:r w:rsidRPr="00844325">
        <w:rPr>
          <w:noProof/>
        </w:rPr>
        <w:drawing>
          <wp:inline distT="0" distB="0" distL="0" distR="0" wp14:anchorId="7C6D6D2C" wp14:editId="6EA4E9A1">
            <wp:extent cx="5940425" cy="3289300"/>
            <wp:effectExtent l="0" t="0" r="3175" b="6350"/>
            <wp:docPr id="173827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9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C6D3" w14:textId="2EE74EB3" w:rsidR="0055409D" w:rsidRPr="0055409D" w:rsidRDefault="0055409D" w:rsidP="0055409D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Рисунок 1</w:t>
      </w:r>
      <w:r>
        <w:rPr>
          <w:b/>
          <w:bCs/>
          <w:sz w:val="20"/>
          <w:szCs w:val="20"/>
        </w:rPr>
        <w:t>3</w:t>
      </w:r>
      <w:r>
        <w:rPr>
          <w:b/>
          <w:bCs/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вторая</w:t>
      </w:r>
      <w:r>
        <w:rPr>
          <w:b/>
          <w:bCs/>
          <w:sz w:val="20"/>
          <w:szCs w:val="20"/>
        </w:rPr>
        <w:t xml:space="preserve"> часть </w:t>
      </w:r>
      <w:proofErr w:type="spellStart"/>
      <w:r>
        <w:rPr>
          <w:b/>
          <w:bCs/>
          <w:sz w:val="20"/>
          <w:szCs w:val="20"/>
          <w:lang w:val="en-US"/>
        </w:rPr>
        <w:t>bpmn</w:t>
      </w:r>
      <w:proofErr w:type="spellEnd"/>
      <w:r w:rsidRPr="0055409D">
        <w:rPr>
          <w:b/>
          <w:bCs/>
          <w:sz w:val="20"/>
          <w:szCs w:val="20"/>
        </w:rPr>
        <w:t>-</w:t>
      </w:r>
      <w:r>
        <w:rPr>
          <w:b/>
          <w:bCs/>
          <w:sz w:val="20"/>
          <w:szCs w:val="20"/>
        </w:rPr>
        <w:t>диаграммы</w:t>
      </w:r>
    </w:p>
    <w:p w14:paraId="1410BCAF" w14:textId="77777777" w:rsidR="0055409D" w:rsidRDefault="0055409D" w:rsidP="0055409D">
      <w:pPr>
        <w:jc w:val="center"/>
        <w:rPr>
          <w:b/>
          <w:bCs/>
          <w:sz w:val="28"/>
          <w:szCs w:val="28"/>
        </w:rPr>
      </w:pPr>
    </w:p>
    <w:p w14:paraId="54CC6628" w14:textId="79B17926" w:rsidR="00852DDB" w:rsidRDefault="00852DDB" w:rsidP="00852DDB">
      <w:pPr>
        <w:rPr>
          <w:b/>
          <w:bCs/>
          <w:sz w:val="28"/>
          <w:szCs w:val="28"/>
        </w:rPr>
      </w:pPr>
    </w:p>
    <w:p w14:paraId="28819FBE" w14:textId="77777777" w:rsidR="00852DDB" w:rsidRPr="00852DDB" w:rsidRDefault="00852DDB" w:rsidP="00852DDB">
      <w:pPr>
        <w:rPr>
          <w:b/>
          <w:bCs/>
          <w:sz w:val="28"/>
          <w:szCs w:val="28"/>
        </w:rPr>
      </w:pPr>
    </w:p>
    <w:p w14:paraId="1D62B59C" w14:textId="6EC60B5C" w:rsidR="00737FE3" w:rsidRDefault="00737FE3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3EAEC75A" w14:textId="1CAFA710" w:rsidR="00852DDB" w:rsidRDefault="00852DDB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19A8CC75" w14:textId="7BB86E74" w:rsidR="00852DDB" w:rsidRDefault="00852DDB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6D72630E" w14:textId="584F074C" w:rsidR="00852DDB" w:rsidRDefault="00852DDB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6AD7C825" w14:textId="732635F7" w:rsidR="00852DDB" w:rsidRDefault="00852DDB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1BF12EC2" w14:textId="0E9B7CDB" w:rsidR="00852DDB" w:rsidRDefault="00852DDB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5C6356F5" w14:textId="77777777" w:rsidR="00852DDB" w:rsidRPr="00D54453" w:rsidRDefault="00852DDB" w:rsidP="0055409D">
      <w:pPr>
        <w:tabs>
          <w:tab w:val="left" w:pos="1427"/>
        </w:tabs>
        <w:rPr>
          <w:sz w:val="28"/>
          <w:szCs w:val="28"/>
        </w:rPr>
      </w:pPr>
    </w:p>
    <w:p w14:paraId="278870F7" w14:textId="6A0BD330" w:rsidR="00737FE3" w:rsidRDefault="00737FE3" w:rsidP="00C07278">
      <w:pPr>
        <w:tabs>
          <w:tab w:val="left" w:pos="1427"/>
        </w:tabs>
        <w:ind w:firstLine="709"/>
        <w:rPr>
          <w:b/>
          <w:bCs/>
          <w:sz w:val="28"/>
          <w:szCs w:val="28"/>
        </w:rPr>
      </w:pPr>
      <w:r w:rsidRPr="00D54453">
        <w:rPr>
          <w:b/>
          <w:bCs/>
          <w:sz w:val="28"/>
          <w:szCs w:val="28"/>
        </w:rPr>
        <w:lastRenderedPageBreak/>
        <w:t>Модель вариантов использования</w:t>
      </w:r>
      <w:r w:rsidR="00267276" w:rsidRPr="00D54453">
        <w:rPr>
          <w:b/>
          <w:bCs/>
          <w:sz w:val="28"/>
          <w:szCs w:val="28"/>
        </w:rPr>
        <w:t>(рис.1</w:t>
      </w:r>
      <w:r w:rsidR="00852DDB">
        <w:rPr>
          <w:b/>
          <w:bCs/>
          <w:sz w:val="28"/>
          <w:szCs w:val="28"/>
        </w:rPr>
        <w:t>4</w:t>
      </w:r>
      <w:r w:rsidR="00267276" w:rsidRPr="00D54453">
        <w:rPr>
          <w:b/>
          <w:bCs/>
          <w:sz w:val="28"/>
          <w:szCs w:val="28"/>
        </w:rPr>
        <w:t>)</w:t>
      </w:r>
    </w:p>
    <w:p w14:paraId="62B1BEA3" w14:textId="77777777" w:rsidR="00852DDB" w:rsidRPr="00D54453" w:rsidRDefault="00852DDB" w:rsidP="00C07278">
      <w:pPr>
        <w:tabs>
          <w:tab w:val="left" w:pos="1427"/>
        </w:tabs>
        <w:ind w:firstLine="709"/>
        <w:rPr>
          <w:b/>
          <w:bCs/>
          <w:sz w:val="28"/>
          <w:szCs w:val="28"/>
        </w:rPr>
      </w:pPr>
    </w:p>
    <w:p w14:paraId="2CACF22F" w14:textId="7AC2FBD2" w:rsidR="00737FE3" w:rsidRDefault="00737FE3" w:rsidP="0055409D">
      <w:pPr>
        <w:tabs>
          <w:tab w:val="left" w:pos="1427"/>
        </w:tabs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1E1EE901" wp14:editId="22DD9EC3">
            <wp:extent cx="5717420" cy="7943850"/>
            <wp:effectExtent l="0" t="0" r="0" b="0"/>
            <wp:docPr id="1311753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536" cy="794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39C7B" w14:textId="6928B8D4" w:rsidR="0055409D" w:rsidRPr="00607557" w:rsidRDefault="00607557" w:rsidP="0055409D">
      <w:pPr>
        <w:tabs>
          <w:tab w:val="left" w:pos="1427"/>
        </w:tabs>
        <w:jc w:val="center"/>
        <w:rPr>
          <w:sz w:val="20"/>
          <w:szCs w:val="20"/>
        </w:rPr>
      </w:pPr>
      <w:r>
        <w:rPr>
          <w:sz w:val="20"/>
          <w:szCs w:val="20"/>
        </w:rPr>
        <w:t>Рисунок 14 – модель вариантов использования</w:t>
      </w:r>
    </w:p>
    <w:p w14:paraId="12F7141C" w14:textId="14BDDD0B" w:rsidR="00737FE3" w:rsidRPr="00D54453" w:rsidRDefault="00737FE3" w:rsidP="00C07278">
      <w:pPr>
        <w:tabs>
          <w:tab w:val="left" w:pos="1427"/>
        </w:tabs>
        <w:rPr>
          <w:sz w:val="28"/>
          <w:szCs w:val="28"/>
        </w:rPr>
      </w:pPr>
    </w:p>
    <w:p w14:paraId="52D5AF49" w14:textId="6AB25783" w:rsidR="00737FE3" w:rsidRPr="00D54453" w:rsidRDefault="00737FE3" w:rsidP="00C07278">
      <w:pPr>
        <w:tabs>
          <w:tab w:val="left" w:pos="1427"/>
        </w:tabs>
        <w:rPr>
          <w:sz w:val="28"/>
          <w:szCs w:val="28"/>
        </w:rPr>
      </w:pPr>
    </w:p>
    <w:p w14:paraId="45A03D84" w14:textId="0C2C3BA0" w:rsidR="00737FE3" w:rsidRPr="00D54453" w:rsidRDefault="00737FE3" w:rsidP="00C07278">
      <w:pPr>
        <w:tabs>
          <w:tab w:val="left" w:pos="1427"/>
        </w:tabs>
        <w:rPr>
          <w:sz w:val="28"/>
          <w:szCs w:val="28"/>
        </w:rPr>
      </w:pPr>
    </w:p>
    <w:p w14:paraId="0B463BDA" w14:textId="5A4792BA" w:rsidR="000736E3" w:rsidRDefault="00737FE3" w:rsidP="00C07278">
      <w:pPr>
        <w:tabs>
          <w:tab w:val="left" w:pos="1427"/>
        </w:tabs>
        <w:ind w:firstLine="709"/>
        <w:rPr>
          <w:b/>
          <w:bCs/>
          <w:sz w:val="28"/>
          <w:szCs w:val="28"/>
        </w:rPr>
      </w:pPr>
      <w:r w:rsidRPr="00D54453">
        <w:rPr>
          <w:b/>
          <w:bCs/>
          <w:sz w:val="28"/>
          <w:szCs w:val="28"/>
        </w:rPr>
        <w:lastRenderedPageBreak/>
        <w:t>Диаграмма деятельности</w:t>
      </w:r>
      <w:r w:rsidR="00267276" w:rsidRPr="00D54453">
        <w:rPr>
          <w:b/>
          <w:bCs/>
          <w:sz w:val="28"/>
          <w:szCs w:val="28"/>
        </w:rPr>
        <w:t>(рис.1</w:t>
      </w:r>
      <w:r w:rsidR="00852DDB">
        <w:rPr>
          <w:b/>
          <w:bCs/>
          <w:sz w:val="28"/>
          <w:szCs w:val="28"/>
        </w:rPr>
        <w:t>5</w:t>
      </w:r>
      <w:r w:rsidR="00267276" w:rsidRPr="00D54453">
        <w:rPr>
          <w:b/>
          <w:bCs/>
          <w:sz w:val="28"/>
          <w:szCs w:val="28"/>
        </w:rPr>
        <w:t>)</w:t>
      </w:r>
    </w:p>
    <w:p w14:paraId="06D4D120" w14:textId="77777777" w:rsidR="00607557" w:rsidRPr="00D54453" w:rsidRDefault="00607557" w:rsidP="00C07278">
      <w:pPr>
        <w:tabs>
          <w:tab w:val="left" w:pos="1427"/>
        </w:tabs>
        <w:ind w:firstLine="709"/>
        <w:rPr>
          <w:b/>
          <w:bCs/>
          <w:sz w:val="28"/>
          <w:szCs w:val="28"/>
        </w:rPr>
      </w:pPr>
    </w:p>
    <w:p w14:paraId="6E2F5DD4" w14:textId="566E14CA" w:rsidR="000736E3" w:rsidRPr="00D54453" w:rsidRDefault="00062430" w:rsidP="00C07278">
      <w:pPr>
        <w:tabs>
          <w:tab w:val="left" w:pos="1427"/>
        </w:tabs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5AE622C7" wp14:editId="2CB54267">
            <wp:extent cx="5685155" cy="857749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302" cy="8595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DFEA2" w14:textId="049FFD7D" w:rsidR="000736E3" w:rsidRP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  <w:r>
        <w:rPr>
          <w:sz w:val="20"/>
          <w:szCs w:val="20"/>
        </w:rPr>
        <w:t>Рисунок 15 – диаграмма деятельности</w:t>
      </w:r>
    </w:p>
    <w:p w14:paraId="4DBD34FF" w14:textId="77777777" w:rsidR="00062430" w:rsidRPr="00D54453" w:rsidRDefault="00062430" w:rsidP="00C07278">
      <w:pPr>
        <w:tabs>
          <w:tab w:val="left" w:pos="1427"/>
        </w:tabs>
        <w:rPr>
          <w:sz w:val="28"/>
          <w:szCs w:val="28"/>
        </w:rPr>
      </w:pPr>
    </w:p>
    <w:p w14:paraId="10BFC43E" w14:textId="77777777" w:rsidR="000736E3" w:rsidRPr="00D54453" w:rsidRDefault="000736E3" w:rsidP="00C07278">
      <w:pPr>
        <w:tabs>
          <w:tab w:val="left" w:pos="1427"/>
        </w:tabs>
        <w:ind w:firstLine="709"/>
        <w:rPr>
          <w:b/>
          <w:bCs/>
          <w:sz w:val="28"/>
          <w:szCs w:val="28"/>
        </w:rPr>
      </w:pPr>
      <w:r w:rsidRPr="00D54453">
        <w:rPr>
          <w:b/>
          <w:bCs/>
          <w:sz w:val="28"/>
          <w:szCs w:val="28"/>
        </w:rPr>
        <w:t>Сценарии вариантов использования</w:t>
      </w:r>
    </w:p>
    <w:p w14:paraId="27D8293C" w14:textId="77777777" w:rsidR="000736E3" w:rsidRPr="00D54453" w:rsidRDefault="000736E3" w:rsidP="00C07278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Основной поток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36E3" w:rsidRPr="00D54453" w14:paraId="234F69AB" w14:textId="77777777" w:rsidTr="00A21459">
        <w:tc>
          <w:tcPr>
            <w:tcW w:w="9345" w:type="dxa"/>
          </w:tcPr>
          <w:p w14:paraId="2AB2AACE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Вариант </w:t>
            </w:r>
            <w:proofErr w:type="gramStart"/>
            <w:r w:rsidRPr="00D54453">
              <w:rPr>
                <w:sz w:val="28"/>
                <w:szCs w:val="28"/>
              </w:rPr>
              <w:t>использования :</w:t>
            </w:r>
            <w:proofErr w:type="gramEnd"/>
            <w:r w:rsidRPr="00D54453">
              <w:rPr>
                <w:sz w:val="28"/>
                <w:szCs w:val="28"/>
              </w:rPr>
              <w:t xml:space="preserve"> заключение договора аренды</w:t>
            </w:r>
          </w:p>
        </w:tc>
      </w:tr>
      <w:tr w:rsidR="000736E3" w:rsidRPr="00D54453" w14:paraId="5C70B286" w14:textId="77777777" w:rsidTr="00A21459">
        <w:tc>
          <w:tcPr>
            <w:tcW w:w="9345" w:type="dxa"/>
          </w:tcPr>
          <w:p w14:paraId="38958DE1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ID: UC-014</w:t>
            </w:r>
          </w:p>
        </w:tc>
      </w:tr>
      <w:tr w:rsidR="000736E3" w:rsidRPr="00D54453" w14:paraId="7214182C" w14:textId="77777777" w:rsidTr="00A21459">
        <w:tc>
          <w:tcPr>
            <w:tcW w:w="9345" w:type="dxa"/>
          </w:tcPr>
          <w:p w14:paraId="6A7DAAF3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Краткое описание:</w:t>
            </w:r>
            <w:r w:rsidRPr="00D54453">
              <w:rPr>
                <w:sz w:val="28"/>
                <w:szCs w:val="28"/>
              </w:rPr>
              <w:cr/>
              <w:t xml:space="preserve"> процесс оформления договора аренды участка между арендатором и арендодателем</w:t>
            </w:r>
          </w:p>
        </w:tc>
      </w:tr>
      <w:tr w:rsidR="000736E3" w:rsidRPr="00D54453" w14:paraId="26BD3028" w14:textId="77777777" w:rsidTr="00A21459">
        <w:tc>
          <w:tcPr>
            <w:tcW w:w="9345" w:type="dxa"/>
          </w:tcPr>
          <w:p w14:paraId="07F03F68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Главное действующее лицо: арендатор</w:t>
            </w:r>
          </w:p>
        </w:tc>
      </w:tr>
      <w:tr w:rsidR="000736E3" w:rsidRPr="00D54453" w14:paraId="1F948903" w14:textId="77777777" w:rsidTr="00A21459">
        <w:tc>
          <w:tcPr>
            <w:tcW w:w="9345" w:type="dxa"/>
          </w:tcPr>
          <w:p w14:paraId="42ED2AEC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Второстепенные действующие лица: нет</w:t>
            </w:r>
          </w:p>
        </w:tc>
      </w:tr>
      <w:tr w:rsidR="000736E3" w:rsidRPr="00D54453" w14:paraId="3C2BF76B" w14:textId="77777777" w:rsidTr="00A21459">
        <w:tc>
          <w:tcPr>
            <w:tcW w:w="9345" w:type="dxa"/>
          </w:tcPr>
          <w:p w14:paraId="2058F36F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Предусловия:</w:t>
            </w:r>
          </w:p>
          <w:p w14:paraId="0F7FBDC6" w14:textId="77777777" w:rsidR="000736E3" w:rsidRPr="00D54453" w:rsidRDefault="000736E3" w:rsidP="00C07278">
            <w:pPr>
              <w:numPr>
                <w:ilvl w:val="0"/>
                <w:numId w:val="8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Арендатор авторизован в системе</w:t>
            </w:r>
          </w:p>
          <w:p w14:paraId="329FFD3E" w14:textId="77777777" w:rsidR="000736E3" w:rsidRPr="00D54453" w:rsidRDefault="000736E3" w:rsidP="00C07278">
            <w:pPr>
              <w:numPr>
                <w:ilvl w:val="0"/>
                <w:numId w:val="8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Участок доступен для аренды на выбранные даты</w:t>
            </w:r>
          </w:p>
          <w:p w14:paraId="3EC302B9" w14:textId="77777777" w:rsidR="000736E3" w:rsidRPr="00D54453" w:rsidRDefault="000736E3" w:rsidP="00C07278">
            <w:pPr>
              <w:numPr>
                <w:ilvl w:val="0"/>
                <w:numId w:val="8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Заявка на аренду подтверждена арендодателем</w:t>
            </w:r>
          </w:p>
          <w:p w14:paraId="5A4C4CD2" w14:textId="77777777" w:rsidR="000736E3" w:rsidRPr="00D54453" w:rsidRDefault="000736E3" w:rsidP="00C07278">
            <w:pPr>
              <w:numPr>
                <w:ilvl w:val="0"/>
                <w:numId w:val="8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Прейскурант актуален и содержит стоимость аренды</w:t>
            </w:r>
          </w:p>
        </w:tc>
      </w:tr>
      <w:tr w:rsidR="000736E3" w:rsidRPr="00D54453" w14:paraId="2BABFDE5" w14:textId="77777777" w:rsidTr="00A21459">
        <w:tc>
          <w:tcPr>
            <w:tcW w:w="9345" w:type="dxa"/>
          </w:tcPr>
          <w:p w14:paraId="7DBFA99F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Основной поток:</w:t>
            </w:r>
          </w:p>
          <w:p w14:paraId="3CDB2C3A" w14:textId="77777777" w:rsidR="000736E3" w:rsidRPr="00D54453" w:rsidRDefault="000736E3" w:rsidP="00C07278">
            <w:pPr>
              <w:numPr>
                <w:ilvl w:val="0"/>
                <w:numId w:val="9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Арендодатель просматривает заявку</w:t>
            </w:r>
          </w:p>
          <w:p w14:paraId="3F3C8377" w14:textId="77777777" w:rsidR="000736E3" w:rsidRPr="00D54453" w:rsidRDefault="000736E3" w:rsidP="00C07278">
            <w:pPr>
              <w:numPr>
                <w:ilvl w:val="0"/>
                <w:numId w:val="9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Арендодатель принимает заявку на аренду, генерируется шаблон договора</w:t>
            </w:r>
          </w:p>
          <w:p w14:paraId="0F8C3045" w14:textId="77777777" w:rsidR="000736E3" w:rsidRPr="00D54453" w:rsidRDefault="000736E3" w:rsidP="00C07278">
            <w:pPr>
              <w:numPr>
                <w:ilvl w:val="0"/>
                <w:numId w:val="9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Арендатор смотрит договор и подписывает его </w:t>
            </w:r>
          </w:p>
          <w:p w14:paraId="102477D9" w14:textId="77777777" w:rsidR="000736E3" w:rsidRPr="00D54453" w:rsidRDefault="000736E3" w:rsidP="00C07278">
            <w:pPr>
              <w:numPr>
                <w:ilvl w:val="0"/>
                <w:numId w:val="9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регистрирует договор, присваивает уникальный номер</w:t>
            </w:r>
          </w:p>
          <w:p w14:paraId="62167CD2" w14:textId="77777777" w:rsidR="000736E3" w:rsidRPr="00D54453" w:rsidRDefault="000736E3" w:rsidP="00C07278">
            <w:pPr>
              <w:numPr>
                <w:ilvl w:val="0"/>
                <w:numId w:val="9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сохраняет подписанный договор в базе данных</w:t>
            </w:r>
          </w:p>
          <w:p w14:paraId="13BF7EF3" w14:textId="77777777" w:rsidR="000736E3" w:rsidRPr="00D54453" w:rsidRDefault="000736E3" w:rsidP="00C07278">
            <w:pPr>
              <w:numPr>
                <w:ilvl w:val="0"/>
                <w:numId w:val="9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отправляет копии договора обеим сторонам</w:t>
            </w:r>
          </w:p>
          <w:p w14:paraId="3475F104" w14:textId="77777777" w:rsidR="000736E3" w:rsidRPr="00D54453" w:rsidRDefault="000736E3" w:rsidP="00C07278">
            <w:pPr>
              <w:numPr>
                <w:ilvl w:val="0"/>
                <w:numId w:val="9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Статус договора изменяется на "Активен"</w:t>
            </w:r>
          </w:p>
        </w:tc>
      </w:tr>
      <w:tr w:rsidR="000736E3" w:rsidRPr="00D54453" w14:paraId="4F286596" w14:textId="77777777" w:rsidTr="00A21459">
        <w:tc>
          <w:tcPr>
            <w:tcW w:w="9345" w:type="dxa"/>
          </w:tcPr>
          <w:p w14:paraId="00381310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Постусловия:</w:t>
            </w:r>
          </w:p>
          <w:p w14:paraId="023FEA43" w14:textId="77777777" w:rsidR="000736E3" w:rsidRPr="00D54453" w:rsidRDefault="000736E3" w:rsidP="00C07278">
            <w:pPr>
              <w:numPr>
                <w:ilvl w:val="0"/>
                <w:numId w:val="10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Договор аренды зарегистрирован в системе</w:t>
            </w:r>
          </w:p>
          <w:p w14:paraId="690ACE93" w14:textId="77777777" w:rsidR="000736E3" w:rsidRPr="00D54453" w:rsidRDefault="000736E3" w:rsidP="00C07278">
            <w:pPr>
              <w:numPr>
                <w:ilvl w:val="0"/>
                <w:numId w:val="10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Участок помечен как "Занят" на период аренды</w:t>
            </w:r>
          </w:p>
          <w:p w14:paraId="5EA3DB7E" w14:textId="77777777" w:rsidR="000736E3" w:rsidRPr="00D54453" w:rsidRDefault="000736E3" w:rsidP="00C07278">
            <w:pPr>
              <w:numPr>
                <w:ilvl w:val="0"/>
                <w:numId w:val="10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Обе стороны имеют доступ к электронной копии договора</w:t>
            </w:r>
          </w:p>
        </w:tc>
      </w:tr>
      <w:tr w:rsidR="000736E3" w:rsidRPr="00D54453" w14:paraId="0AB4F3C9" w14:textId="77777777" w:rsidTr="00A21459">
        <w:tc>
          <w:tcPr>
            <w:tcW w:w="9345" w:type="dxa"/>
          </w:tcPr>
          <w:p w14:paraId="5BCE0C26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Альтернативные потоки: нет</w:t>
            </w:r>
          </w:p>
        </w:tc>
      </w:tr>
    </w:tbl>
    <w:p w14:paraId="5AF921A9" w14:textId="77777777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228D40B7" w14:textId="77777777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1FF86AAC" w14:textId="77777777" w:rsidR="000736E3" w:rsidRPr="00D54453" w:rsidRDefault="000736E3" w:rsidP="00C07278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Альтернативные потоки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36E3" w:rsidRPr="00D54453" w14:paraId="48CFEB9A" w14:textId="77777777" w:rsidTr="00A21459">
        <w:tc>
          <w:tcPr>
            <w:tcW w:w="9345" w:type="dxa"/>
          </w:tcPr>
          <w:p w14:paraId="1821192F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Вариант </w:t>
            </w:r>
            <w:proofErr w:type="gramStart"/>
            <w:r w:rsidRPr="00D54453">
              <w:rPr>
                <w:sz w:val="28"/>
                <w:szCs w:val="28"/>
              </w:rPr>
              <w:t>использования :</w:t>
            </w:r>
            <w:proofErr w:type="gramEnd"/>
            <w:r w:rsidRPr="00D54453">
              <w:rPr>
                <w:sz w:val="28"/>
                <w:szCs w:val="28"/>
              </w:rPr>
              <w:t xml:space="preserve"> заключение договора аренды</w:t>
            </w:r>
          </w:p>
        </w:tc>
      </w:tr>
      <w:tr w:rsidR="000736E3" w:rsidRPr="00D54453" w14:paraId="4DAE867C" w14:textId="77777777" w:rsidTr="00A21459">
        <w:tc>
          <w:tcPr>
            <w:tcW w:w="9345" w:type="dxa"/>
          </w:tcPr>
          <w:p w14:paraId="6B8E5061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ID: UC-014</w:t>
            </w:r>
          </w:p>
        </w:tc>
      </w:tr>
      <w:tr w:rsidR="000736E3" w:rsidRPr="00D54453" w14:paraId="6FF18CFF" w14:textId="77777777" w:rsidTr="00A21459">
        <w:tc>
          <w:tcPr>
            <w:tcW w:w="9345" w:type="dxa"/>
          </w:tcPr>
          <w:p w14:paraId="3B6A1698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Краткое описание:</w:t>
            </w:r>
            <w:r w:rsidRPr="00D54453">
              <w:rPr>
                <w:sz w:val="28"/>
                <w:szCs w:val="28"/>
              </w:rPr>
              <w:cr/>
              <w:t xml:space="preserve"> процесс оформления договора аренды участка между арендатором и арендодателем</w:t>
            </w:r>
          </w:p>
        </w:tc>
      </w:tr>
      <w:tr w:rsidR="000736E3" w:rsidRPr="00D54453" w14:paraId="43DFD314" w14:textId="77777777" w:rsidTr="00A21459">
        <w:tc>
          <w:tcPr>
            <w:tcW w:w="9345" w:type="dxa"/>
          </w:tcPr>
          <w:p w14:paraId="20BB134A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Главное действующее лицо: арендатор</w:t>
            </w:r>
          </w:p>
        </w:tc>
      </w:tr>
      <w:tr w:rsidR="000736E3" w:rsidRPr="00D54453" w14:paraId="3DD1DCE8" w14:textId="77777777" w:rsidTr="00A21459">
        <w:tc>
          <w:tcPr>
            <w:tcW w:w="9345" w:type="dxa"/>
          </w:tcPr>
          <w:p w14:paraId="7CB16DE5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Второстепенные действующие лица: нет</w:t>
            </w:r>
          </w:p>
        </w:tc>
      </w:tr>
      <w:tr w:rsidR="000736E3" w:rsidRPr="00D54453" w14:paraId="440D2337" w14:textId="77777777" w:rsidTr="00A21459">
        <w:tc>
          <w:tcPr>
            <w:tcW w:w="9345" w:type="dxa"/>
          </w:tcPr>
          <w:p w14:paraId="37148DB8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Предусловия:</w:t>
            </w:r>
          </w:p>
          <w:p w14:paraId="2A8D92BA" w14:textId="77777777" w:rsidR="000736E3" w:rsidRPr="00D54453" w:rsidRDefault="000736E3" w:rsidP="00C07278">
            <w:pPr>
              <w:numPr>
                <w:ilvl w:val="0"/>
                <w:numId w:val="11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Арендатор авторизован в системе</w:t>
            </w:r>
          </w:p>
          <w:p w14:paraId="1442BCF8" w14:textId="77777777" w:rsidR="000736E3" w:rsidRPr="00D54453" w:rsidRDefault="000736E3" w:rsidP="00C07278">
            <w:pPr>
              <w:numPr>
                <w:ilvl w:val="0"/>
                <w:numId w:val="11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Участок доступен для аренды на выбранные даты</w:t>
            </w:r>
          </w:p>
          <w:p w14:paraId="5F582FF0" w14:textId="77777777" w:rsidR="000736E3" w:rsidRPr="00D54453" w:rsidRDefault="000736E3" w:rsidP="00C07278">
            <w:pPr>
              <w:numPr>
                <w:ilvl w:val="0"/>
                <w:numId w:val="11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Заявка на аренду подтверждена арендодателем</w:t>
            </w:r>
          </w:p>
          <w:p w14:paraId="5533ECB8" w14:textId="77777777" w:rsidR="000736E3" w:rsidRPr="00D54453" w:rsidRDefault="000736E3" w:rsidP="00C07278">
            <w:pPr>
              <w:numPr>
                <w:ilvl w:val="0"/>
                <w:numId w:val="11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Прейскурант актуален и содержит стоимость аренды</w:t>
            </w:r>
          </w:p>
        </w:tc>
      </w:tr>
      <w:tr w:rsidR="000736E3" w:rsidRPr="00D54453" w14:paraId="611F7F78" w14:textId="77777777" w:rsidTr="00A21459">
        <w:tc>
          <w:tcPr>
            <w:tcW w:w="9345" w:type="dxa"/>
          </w:tcPr>
          <w:p w14:paraId="470CBCB0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Альтернативные потоки:</w:t>
            </w:r>
          </w:p>
          <w:p w14:paraId="4EAF7F42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А1: отказ от арендодателя</w:t>
            </w:r>
          </w:p>
          <w:p w14:paraId="3DB1E037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lastRenderedPageBreak/>
              <w:t>Точка входа 1 шаг основного потока</w:t>
            </w:r>
          </w:p>
          <w:p w14:paraId="6BF384A1" w14:textId="77777777" w:rsidR="000736E3" w:rsidRPr="00D54453" w:rsidRDefault="000736E3" w:rsidP="00C07278">
            <w:pPr>
              <w:numPr>
                <w:ilvl w:val="0"/>
                <w:numId w:val="12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Арендодатель проверяет условия договора</w:t>
            </w:r>
          </w:p>
          <w:p w14:paraId="78340ED8" w14:textId="77777777" w:rsidR="000736E3" w:rsidRPr="00D54453" w:rsidRDefault="000736E3" w:rsidP="00C07278">
            <w:pPr>
              <w:numPr>
                <w:ilvl w:val="0"/>
                <w:numId w:val="12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Арендодатель обнаруживает конфликт расписания или иные причины для отклонения</w:t>
            </w:r>
          </w:p>
          <w:p w14:paraId="002A6624" w14:textId="77777777" w:rsidR="000736E3" w:rsidRPr="00D54453" w:rsidRDefault="000736E3" w:rsidP="00C07278">
            <w:pPr>
              <w:numPr>
                <w:ilvl w:val="0"/>
                <w:numId w:val="12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Арендодатель отклоняет заявку через интерфейс системы</w:t>
            </w:r>
          </w:p>
          <w:p w14:paraId="759D1551" w14:textId="77777777" w:rsidR="000736E3" w:rsidRPr="00D54453" w:rsidRDefault="000736E3" w:rsidP="00C07278">
            <w:pPr>
              <w:numPr>
                <w:ilvl w:val="0"/>
                <w:numId w:val="12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фиксирует причину отклонения и время операции</w:t>
            </w:r>
          </w:p>
          <w:p w14:paraId="2647C502" w14:textId="77777777" w:rsidR="000736E3" w:rsidRPr="00D54453" w:rsidRDefault="000736E3" w:rsidP="00C07278">
            <w:pPr>
              <w:numPr>
                <w:ilvl w:val="0"/>
                <w:numId w:val="12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автоматически освобождает забронированные даты участка</w:t>
            </w:r>
          </w:p>
          <w:p w14:paraId="2A5D93E7" w14:textId="77777777" w:rsidR="000736E3" w:rsidRPr="00D54453" w:rsidRDefault="000736E3" w:rsidP="00C07278">
            <w:pPr>
              <w:numPr>
                <w:ilvl w:val="0"/>
                <w:numId w:val="12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изменяет статус участка на "Доступен"</w:t>
            </w:r>
          </w:p>
          <w:p w14:paraId="62FFC4E8" w14:textId="77777777" w:rsidR="000736E3" w:rsidRPr="00D54453" w:rsidRDefault="000736E3" w:rsidP="00C07278">
            <w:pPr>
              <w:numPr>
                <w:ilvl w:val="0"/>
                <w:numId w:val="12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отправляет арендатору уведомление об отклонении заявки</w:t>
            </w:r>
          </w:p>
          <w:p w14:paraId="0931D6C5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  <w:p w14:paraId="5808F8EA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А2: ошибка генерации договора</w:t>
            </w:r>
          </w:p>
          <w:p w14:paraId="6B420F6F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Точка входа 2 шаг основного потока</w:t>
            </w:r>
          </w:p>
          <w:p w14:paraId="6056FAC7" w14:textId="77777777" w:rsidR="000736E3" w:rsidRPr="00D54453" w:rsidRDefault="000736E3" w:rsidP="00C07278">
            <w:pPr>
              <w:numPr>
                <w:ilvl w:val="0"/>
                <w:numId w:val="13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пытается сгенерировать договор аренды</w:t>
            </w:r>
          </w:p>
          <w:p w14:paraId="03DF7C0A" w14:textId="77777777" w:rsidR="000736E3" w:rsidRPr="00D54453" w:rsidRDefault="000736E3" w:rsidP="00C07278">
            <w:pPr>
              <w:numPr>
                <w:ilvl w:val="0"/>
                <w:numId w:val="13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Возникает ошибка генерации (отсутствует шаблон, некорректные данные)</w:t>
            </w:r>
          </w:p>
          <w:p w14:paraId="2FA633A5" w14:textId="77777777" w:rsidR="000736E3" w:rsidRPr="00D54453" w:rsidRDefault="000736E3" w:rsidP="00C07278">
            <w:pPr>
              <w:numPr>
                <w:ilvl w:val="0"/>
                <w:numId w:val="13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Система сохраняет лог ошибки для технической поддержки </w:t>
            </w:r>
          </w:p>
          <w:p w14:paraId="16181AA2" w14:textId="77777777" w:rsidR="000736E3" w:rsidRPr="00D54453" w:rsidRDefault="000736E3" w:rsidP="00C07278">
            <w:pPr>
              <w:numPr>
                <w:ilvl w:val="0"/>
                <w:numId w:val="13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отображает арендатору сообщение о временной технической проблеме</w:t>
            </w:r>
          </w:p>
          <w:p w14:paraId="35C27C96" w14:textId="77777777" w:rsidR="000736E3" w:rsidRPr="00D54453" w:rsidRDefault="000736E3" w:rsidP="00C07278">
            <w:pPr>
              <w:numPr>
                <w:ilvl w:val="0"/>
                <w:numId w:val="13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предлагает повторить попытку через 15 минут</w:t>
            </w:r>
          </w:p>
          <w:p w14:paraId="01326821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  <w:p w14:paraId="05D1611B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А3: отказ арендатора от аренды</w:t>
            </w:r>
          </w:p>
          <w:p w14:paraId="4C86F53E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Точка входа 3 шаг основного потока</w:t>
            </w:r>
          </w:p>
          <w:p w14:paraId="707B25D8" w14:textId="77777777" w:rsidR="000736E3" w:rsidRPr="00D54453" w:rsidRDefault="000736E3" w:rsidP="00C07278">
            <w:pPr>
              <w:numPr>
                <w:ilvl w:val="0"/>
                <w:numId w:val="14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Арендатор просматривает подготовленный договор</w:t>
            </w:r>
          </w:p>
          <w:p w14:paraId="3F67B3A6" w14:textId="77777777" w:rsidR="000736E3" w:rsidRPr="00D54453" w:rsidRDefault="000736E3" w:rsidP="00C07278">
            <w:pPr>
              <w:numPr>
                <w:ilvl w:val="0"/>
                <w:numId w:val="14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Арендатор обнаруживает несоответствие условий или принимает решение об отказе</w:t>
            </w:r>
          </w:p>
          <w:p w14:paraId="0863BB9A" w14:textId="77777777" w:rsidR="000736E3" w:rsidRPr="00D54453" w:rsidRDefault="000736E3" w:rsidP="00C07278">
            <w:pPr>
              <w:numPr>
                <w:ilvl w:val="0"/>
                <w:numId w:val="14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Арендатор отказывается от подписания договора</w:t>
            </w:r>
          </w:p>
          <w:p w14:paraId="7520C3AE" w14:textId="77777777" w:rsidR="000736E3" w:rsidRPr="00D54453" w:rsidRDefault="000736E3" w:rsidP="00C07278">
            <w:pPr>
              <w:numPr>
                <w:ilvl w:val="0"/>
                <w:numId w:val="14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Система запрашивает подтверждение отказа </w:t>
            </w:r>
          </w:p>
          <w:p w14:paraId="04FFE805" w14:textId="77777777" w:rsidR="000736E3" w:rsidRPr="00D54453" w:rsidRDefault="000736E3" w:rsidP="00C07278">
            <w:pPr>
              <w:numPr>
                <w:ilvl w:val="0"/>
                <w:numId w:val="14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уведомляет арендодателя об отказе арендатора</w:t>
            </w:r>
          </w:p>
          <w:p w14:paraId="6874BA64" w14:textId="77777777" w:rsidR="000736E3" w:rsidRPr="00D54453" w:rsidRDefault="000736E3" w:rsidP="00C07278">
            <w:pPr>
              <w:numPr>
                <w:ilvl w:val="0"/>
                <w:numId w:val="14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освобождает даты аренды</w:t>
            </w:r>
          </w:p>
        </w:tc>
      </w:tr>
      <w:tr w:rsidR="000736E3" w:rsidRPr="00D54453" w14:paraId="4E04B9A2" w14:textId="77777777" w:rsidTr="00A21459">
        <w:tc>
          <w:tcPr>
            <w:tcW w:w="9345" w:type="dxa"/>
          </w:tcPr>
          <w:p w14:paraId="106A0313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Постусловия: нет</w:t>
            </w:r>
          </w:p>
        </w:tc>
      </w:tr>
    </w:tbl>
    <w:p w14:paraId="26524B81" w14:textId="77777777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3E274A90" w14:textId="77777777" w:rsidR="000736E3" w:rsidRPr="00D54453" w:rsidRDefault="000736E3" w:rsidP="00C07278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Поток с включением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36E3" w:rsidRPr="00D54453" w14:paraId="1513947C" w14:textId="77777777" w:rsidTr="00A21459">
        <w:tc>
          <w:tcPr>
            <w:tcW w:w="9345" w:type="dxa"/>
          </w:tcPr>
          <w:p w14:paraId="046440B8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Вариант </w:t>
            </w:r>
            <w:proofErr w:type="gramStart"/>
            <w:r w:rsidRPr="00D54453">
              <w:rPr>
                <w:sz w:val="28"/>
                <w:szCs w:val="28"/>
              </w:rPr>
              <w:t>использования :</w:t>
            </w:r>
            <w:proofErr w:type="gramEnd"/>
            <w:r w:rsidRPr="00D54453">
              <w:rPr>
                <w:sz w:val="28"/>
                <w:szCs w:val="28"/>
              </w:rPr>
              <w:t xml:space="preserve"> проведение инструктажа</w:t>
            </w:r>
          </w:p>
        </w:tc>
      </w:tr>
      <w:tr w:rsidR="000736E3" w:rsidRPr="00D54453" w14:paraId="077DBA99" w14:textId="77777777" w:rsidTr="00A21459">
        <w:tc>
          <w:tcPr>
            <w:tcW w:w="9345" w:type="dxa"/>
          </w:tcPr>
          <w:p w14:paraId="2B341105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ID: UC</w:t>
            </w:r>
            <w:r w:rsidRPr="00D54453">
              <w:rPr>
                <w:sz w:val="28"/>
                <w:szCs w:val="28"/>
              </w:rPr>
              <w:t>6</w:t>
            </w:r>
          </w:p>
        </w:tc>
      </w:tr>
      <w:tr w:rsidR="000736E3" w:rsidRPr="00D54453" w14:paraId="384EF662" w14:textId="77777777" w:rsidTr="00A21459">
        <w:tc>
          <w:tcPr>
            <w:tcW w:w="9345" w:type="dxa"/>
          </w:tcPr>
          <w:p w14:paraId="7D6C2185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Краткое описание:</w:t>
            </w:r>
            <w:r w:rsidRPr="00D54453">
              <w:rPr>
                <w:sz w:val="28"/>
                <w:szCs w:val="28"/>
              </w:rPr>
              <w:cr/>
              <w:t>ознакомление арендатора с правилами и особенностями участка</w:t>
            </w:r>
          </w:p>
        </w:tc>
      </w:tr>
      <w:tr w:rsidR="000736E3" w:rsidRPr="00D54453" w14:paraId="16C9A373" w14:textId="77777777" w:rsidTr="00A21459">
        <w:tc>
          <w:tcPr>
            <w:tcW w:w="9345" w:type="dxa"/>
          </w:tcPr>
          <w:p w14:paraId="484EEC3C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Главное действующее лицо: арендодатель</w:t>
            </w:r>
          </w:p>
        </w:tc>
      </w:tr>
      <w:tr w:rsidR="000736E3" w:rsidRPr="00D54453" w14:paraId="45BF15C9" w14:textId="77777777" w:rsidTr="00A21459">
        <w:tc>
          <w:tcPr>
            <w:tcW w:w="9345" w:type="dxa"/>
          </w:tcPr>
          <w:p w14:paraId="50902A99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Второстепенные действующие лица: арендатор</w:t>
            </w:r>
          </w:p>
        </w:tc>
      </w:tr>
      <w:tr w:rsidR="000736E3" w:rsidRPr="00D54453" w14:paraId="66787C2A" w14:textId="77777777" w:rsidTr="00A21459">
        <w:tc>
          <w:tcPr>
            <w:tcW w:w="9345" w:type="dxa"/>
          </w:tcPr>
          <w:p w14:paraId="4EB39091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Предусловия:</w:t>
            </w:r>
          </w:p>
          <w:p w14:paraId="59BDEEA1" w14:textId="77777777" w:rsidR="000736E3" w:rsidRPr="00D54453" w:rsidRDefault="000736E3" w:rsidP="00C07278">
            <w:pPr>
              <w:numPr>
                <w:ilvl w:val="0"/>
                <w:numId w:val="15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Акт приема передачи подписан</w:t>
            </w:r>
          </w:p>
        </w:tc>
      </w:tr>
      <w:tr w:rsidR="000736E3" w:rsidRPr="00D54453" w14:paraId="2884182D" w14:textId="77777777" w:rsidTr="00A21459">
        <w:tc>
          <w:tcPr>
            <w:tcW w:w="9345" w:type="dxa"/>
          </w:tcPr>
          <w:p w14:paraId="374043C1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Основной поток:</w:t>
            </w:r>
          </w:p>
          <w:p w14:paraId="37741D8D" w14:textId="77777777" w:rsidR="000736E3" w:rsidRPr="00D54453" w:rsidRDefault="000736E3" w:rsidP="00C07278">
            <w:pPr>
              <w:numPr>
                <w:ilvl w:val="0"/>
                <w:numId w:val="16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lastRenderedPageBreak/>
              <w:t>Арендодатель проводит инструктаж по правилам пользования участком</w:t>
            </w:r>
          </w:p>
          <w:p w14:paraId="7C9E8D46" w14:textId="77777777" w:rsidR="000736E3" w:rsidRPr="00D54453" w:rsidRDefault="000736E3" w:rsidP="00C07278">
            <w:pPr>
              <w:numPr>
                <w:ilvl w:val="0"/>
                <w:numId w:val="16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Арендодатель объясняет правила пользования общими зонами кооператива</w:t>
            </w:r>
          </w:p>
          <w:p w14:paraId="699EBB93" w14:textId="77777777" w:rsidR="000736E3" w:rsidRPr="00D54453" w:rsidRDefault="000736E3" w:rsidP="00C07278">
            <w:pPr>
              <w:numPr>
                <w:ilvl w:val="0"/>
                <w:numId w:val="16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Арендодатель знакомит с правилами противопожарной безопасности</w:t>
            </w:r>
          </w:p>
          <w:p w14:paraId="098EEE11" w14:textId="77777777" w:rsidR="000736E3" w:rsidRPr="00D54453" w:rsidRDefault="000736E3" w:rsidP="00C07278">
            <w:pPr>
              <w:numPr>
                <w:ilvl w:val="0"/>
                <w:numId w:val="16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Арендатор задает вопросы при необходимости</w:t>
            </w:r>
          </w:p>
          <w:p w14:paraId="4B4FB8B9" w14:textId="77777777" w:rsidR="000736E3" w:rsidRPr="00D54453" w:rsidRDefault="000736E3" w:rsidP="00C07278">
            <w:pPr>
              <w:numPr>
                <w:ilvl w:val="0"/>
                <w:numId w:val="16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Арендатор подтверждает ознакомление с правилами в системе</w:t>
            </w:r>
          </w:p>
          <w:p w14:paraId="4C6E7409" w14:textId="77777777" w:rsidR="000736E3" w:rsidRPr="00D54453" w:rsidRDefault="000736E3" w:rsidP="00C07278">
            <w:pPr>
              <w:numPr>
                <w:ilvl w:val="0"/>
                <w:numId w:val="16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фиксирует дату и время проведения инструктажа</w:t>
            </w:r>
          </w:p>
          <w:p w14:paraId="44666D83" w14:textId="77777777" w:rsidR="000736E3" w:rsidRPr="00D54453" w:rsidRDefault="000736E3" w:rsidP="00C07278">
            <w:pPr>
              <w:numPr>
                <w:ilvl w:val="0"/>
                <w:numId w:val="16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Система сохраняет запись о проведении инструктажа</w:t>
            </w:r>
          </w:p>
        </w:tc>
      </w:tr>
      <w:tr w:rsidR="000736E3" w:rsidRPr="00D54453" w14:paraId="388E2ED3" w14:textId="77777777" w:rsidTr="00A21459">
        <w:tc>
          <w:tcPr>
            <w:tcW w:w="9345" w:type="dxa"/>
          </w:tcPr>
          <w:p w14:paraId="6EA04B2A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Постусловия:</w:t>
            </w:r>
          </w:p>
          <w:p w14:paraId="16707BC7" w14:textId="77777777" w:rsidR="000736E3" w:rsidRPr="00D54453" w:rsidRDefault="000736E3" w:rsidP="00C07278">
            <w:pPr>
              <w:numPr>
                <w:ilvl w:val="0"/>
                <w:numId w:val="17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Инструктаж проведен и зафиксирован в системе</w:t>
            </w:r>
          </w:p>
          <w:p w14:paraId="74493BF5" w14:textId="77777777" w:rsidR="000736E3" w:rsidRPr="00D54453" w:rsidRDefault="000736E3" w:rsidP="00C07278">
            <w:pPr>
              <w:numPr>
                <w:ilvl w:val="0"/>
                <w:numId w:val="17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Арендатор ознакомлен с правилами пользования участком</w:t>
            </w:r>
          </w:p>
        </w:tc>
      </w:tr>
      <w:tr w:rsidR="000736E3" w:rsidRPr="00D54453" w14:paraId="2167AB00" w14:textId="77777777" w:rsidTr="00A21459">
        <w:tc>
          <w:tcPr>
            <w:tcW w:w="9345" w:type="dxa"/>
          </w:tcPr>
          <w:p w14:paraId="41A72234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Альтернативные потоки: </w:t>
            </w:r>
          </w:p>
          <w:p w14:paraId="43D7FEA8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  <w:p w14:paraId="50513DBC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А1: арендатор не понял инструктаж</w:t>
            </w:r>
          </w:p>
          <w:p w14:paraId="57BA32CE" w14:textId="77777777" w:rsidR="000736E3" w:rsidRPr="00D54453" w:rsidRDefault="000736E3" w:rsidP="00C07278">
            <w:pPr>
              <w:numPr>
                <w:ilvl w:val="0"/>
                <w:numId w:val="18"/>
              </w:numPr>
              <w:tabs>
                <w:tab w:val="left" w:pos="1427"/>
              </w:tabs>
              <w:ind w:left="0" w:firstLine="0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Повторное проведение инструктажа</w:t>
            </w:r>
          </w:p>
          <w:p w14:paraId="1D3BFD0D" w14:textId="77777777" w:rsidR="000736E3" w:rsidRPr="00D54453" w:rsidRDefault="000736E3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</w:tr>
    </w:tbl>
    <w:p w14:paraId="5F1D09AA" w14:textId="5B6E2E00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2CE78EDE" w14:textId="4A609E75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77ABD71A" w14:textId="58185295" w:rsidR="000736E3" w:rsidRPr="00D54453" w:rsidRDefault="00062430" w:rsidP="00C07278">
      <w:pPr>
        <w:tabs>
          <w:tab w:val="left" w:pos="1427"/>
        </w:tabs>
        <w:ind w:firstLine="709"/>
        <w:rPr>
          <w:b/>
          <w:bCs/>
          <w:sz w:val="28"/>
          <w:szCs w:val="28"/>
        </w:rPr>
      </w:pPr>
      <w:r w:rsidRPr="00D54453">
        <w:rPr>
          <w:b/>
          <w:bCs/>
          <w:sz w:val="28"/>
          <w:szCs w:val="28"/>
        </w:rPr>
        <w:t>Идентификация классов</w:t>
      </w:r>
    </w:p>
    <w:p w14:paraId="2C754E81" w14:textId="2B517D23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703A6C1F" w14:textId="0C52DB40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2430" w:rsidRPr="00D54453" w14:paraId="5B7E32C6" w14:textId="77777777" w:rsidTr="00062430">
        <w:tc>
          <w:tcPr>
            <w:tcW w:w="4672" w:type="dxa"/>
          </w:tcPr>
          <w:p w14:paraId="1B32C309" w14:textId="49B09F71" w:rsidR="00062430" w:rsidRPr="00D54453" w:rsidRDefault="00062430" w:rsidP="00C07278">
            <w:pPr>
              <w:tabs>
                <w:tab w:val="left" w:pos="1427"/>
              </w:tabs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Ресурсы</w:t>
            </w:r>
          </w:p>
        </w:tc>
        <w:tc>
          <w:tcPr>
            <w:tcW w:w="4673" w:type="dxa"/>
          </w:tcPr>
          <w:p w14:paraId="0571029F" w14:textId="59CA872D" w:rsidR="00062430" w:rsidRPr="00D54453" w:rsidRDefault="00062430" w:rsidP="00C07278">
            <w:pPr>
              <w:tabs>
                <w:tab w:val="left" w:pos="1427"/>
              </w:tabs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Описание свойства</w:t>
            </w:r>
          </w:p>
        </w:tc>
      </w:tr>
      <w:tr w:rsidR="00062430" w:rsidRPr="00D54453" w14:paraId="675AB2A8" w14:textId="77777777" w:rsidTr="00062430">
        <w:tc>
          <w:tcPr>
            <w:tcW w:w="4672" w:type="dxa"/>
            <w:vMerge w:val="restart"/>
          </w:tcPr>
          <w:p w14:paraId="136ECBCC" w14:textId="6870F024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Арендатор </w:t>
            </w:r>
          </w:p>
        </w:tc>
        <w:tc>
          <w:tcPr>
            <w:tcW w:w="4673" w:type="dxa"/>
          </w:tcPr>
          <w:p w14:paraId="1C8CF9DF" w14:textId="0949D8DE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ФИО</w:t>
            </w:r>
          </w:p>
        </w:tc>
      </w:tr>
      <w:tr w:rsidR="00062430" w:rsidRPr="00D54453" w14:paraId="66351964" w14:textId="77777777" w:rsidTr="00062430">
        <w:tc>
          <w:tcPr>
            <w:tcW w:w="4672" w:type="dxa"/>
            <w:vMerge/>
          </w:tcPr>
          <w:p w14:paraId="1D84BE49" w14:textId="7D4D3D1A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0884B58A" w14:textId="5D3CB21D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Контактные данные</w:t>
            </w:r>
          </w:p>
        </w:tc>
      </w:tr>
      <w:tr w:rsidR="00062430" w:rsidRPr="00D54453" w14:paraId="192A3FB6" w14:textId="77777777" w:rsidTr="00062430">
        <w:tc>
          <w:tcPr>
            <w:tcW w:w="4672" w:type="dxa"/>
            <w:vMerge/>
          </w:tcPr>
          <w:p w14:paraId="1E1BFC41" w14:textId="172E1A90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32A904CF" w14:textId="6F4CB4FB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Реквизиты </w:t>
            </w:r>
          </w:p>
        </w:tc>
      </w:tr>
      <w:tr w:rsidR="00062430" w:rsidRPr="00D54453" w14:paraId="4F03857E" w14:textId="77777777" w:rsidTr="00062430">
        <w:tc>
          <w:tcPr>
            <w:tcW w:w="4672" w:type="dxa"/>
            <w:vMerge w:val="restart"/>
          </w:tcPr>
          <w:p w14:paraId="5762E04D" w14:textId="1A2023F2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Арендодатель </w:t>
            </w:r>
          </w:p>
        </w:tc>
        <w:tc>
          <w:tcPr>
            <w:tcW w:w="4673" w:type="dxa"/>
          </w:tcPr>
          <w:p w14:paraId="0743CC5B" w14:textId="0BA47F1F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ФИО</w:t>
            </w:r>
          </w:p>
        </w:tc>
      </w:tr>
      <w:tr w:rsidR="00062430" w:rsidRPr="00D54453" w14:paraId="3AD7B92B" w14:textId="77777777" w:rsidTr="00062430">
        <w:tc>
          <w:tcPr>
            <w:tcW w:w="4672" w:type="dxa"/>
            <w:vMerge/>
          </w:tcPr>
          <w:p w14:paraId="280FC394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7FCEC7E6" w14:textId="7B6513B3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Контактные данные</w:t>
            </w:r>
          </w:p>
        </w:tc>
      </w:tr>
      <w:tr w:rsidR="00062430" w:rsidRPr="00D54453" w14:paraId="4134EA3D" w14:textId="77777777" w:rsidTr="00062430">
        <w:tc>
          <w:tcPr>
            <w:tcW w:w="4672" w:type="dxa"/>
            <w:vMerge/>
          </w:tcPr>
          <w:p w14:paraId="728FE953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5F70985" w14:textId="5C1525D3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Реквизиты </w:t>
            </w:r>
          </w:p>
        </w:tc>
      </w:tr>
      <w:tr w:rsidR="00062430" w:rsidRPr="00D54453" w14:paraId="37FCEE42" w14:textId="77777777" w:rsidTr="00062430">
        <w:tc>
          <w:tcPr>
            <w:tcW w:w="4672" w:type="dxa"/>
            <w:vMerge w:val="restart"/>
          </w:tcPr>
          <w:p w14:paraId="454F8B2E" w14:textId="391AF36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Участок </w:t>
            </w:r>
          </w:p>
        </w:tc>
        <w:tc>
          <w:tcPr>
            <w:tcW w:w="4673" w:type="dxa"/>
          </w:tcPr>
          <w:p w14:paraId="179B32EA" w14:textId="390C4D20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Номер </w:t>
            </w:r>
          </w:p>
        </w:tc>
      </w:tr>
      <w:tr w:rsidR="00062430" w:rsidRPr="00D54453" w14:paraId="002CB8A4" w14:textId="77777777" w:rsidTr="00062430">
        <w:tc>
          <w:tcPr>
            <w:tcW w:w="4672" w:type="dxa"/>
            <w:vMerge/>
          </w:tcPr>
          <w:p w14:paraId="458BBEE4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D271A68" w14:textId="6EB64889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Адрес </w:t>
            </w:r>
          </w:p>
        </w:tc>
      </w:tr>
      <w:tr w:rsidR="00062430" w:rsidRPr="00D54453" w14:paraId="317EF1D5" w14:textId="77777777" w:rsidTr="00062430">
        <w:tc>
          <w:tcPr>
            <w:tcW w:w="4672" w:type="dxa"/>
            <w:vMerge/>
          </w:tcPr>
          <w:p w14:paraId="2FFD1F77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CACEFF9" w14:textId="01317813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Площадь </w:t>
            </w:r>
          </w:p>
        </w:tc>
      </w:tr>
      <w:tr w:rsidR="00062430" w:rsidRPr="00D54453" w14:paraId="227A5EAF" w14:textId="77777777" w:rsidTr="00062430">
        <w:tc>
          <w:tcPr>
            <w:tcW w:w="4672" w:type="dxa"/>
            <w:vMerge/>
          </w:tcPr>
          <w:p w14:paraId="60939F0F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A49F64B" w14:textId="65AB4BFA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Описание </w:t>
            </w:r>
          </w:p>
        </w:tc>
      </w:tr>
      <w:tr w:rsidR="00062430" w:rsidRPr="00D54453" w14:paraId="523A5D58" w14:textId="77777777" w:rsidTr="00062430">
        <w:tc>
          <w:tcPr>
            <w:tcW w:w="4672" w:type="dxa"/>
            <w:vMerge/>
          </w:tcPr>
          <w:p w14:paraId="5D0B0867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0B4E3455" w14:textId="372A5D2D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Статус </w:t>
            </w:r>
          </w:p>
        </w:tc>
      </w:tr>
      <w:tr w:rsidR="00062430" w:rsidRPr="00D54453" w14:paraId="34183E06" w14:textId="77777777" w:rsidTr="00062430">
        <w:tc>
          <w:tcPr>
            <w:tcW w:w="4672" w:type="dxa"/>
            <w:vMerge w:val="restart"/>
          </w:tcPr>
          <w:p w14:paraId="59FE91B5" w14:textId="57DB7741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Договор аренды </w:t>
            </w:r>
          </w:p>
        </w:tc>
        <w:tc>
          <w:tcPr>
            <w:tcW w:w="4673" w:type="dxa"/>
          </w:tcPr>
          <w:p w14:paraId="1628BE46" w14:textId="52039818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Номер договора</w:t>
            </w:r>
          </w:p>
        </w:tc>
      </w:tr>
      <w:tr w:rsidR="00062430" w:rsidRPr="00D54453" w14:paraId="77BBFDE5" w14:textId="77777777" w:rsidTr="00062430">
        <w:tc>
          <w:tcPr>
            <w:tcW w:w="4672" w:type="dxa"/>
            <w:vMerge/>
          </w:tcPr>
          <w:p w14:paraId="20155165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6CE06628" w14:textId="3F447580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Дата начала </w:t>
            </w:r>
          </w:p>
        </w:tc>
      </w:tr>
      <w:tr w:rsidR="00062430" w:rsidRPr="00D54453" w14:paraId="41DDAF72" w14:textId="77777777" w:rsidTr="00062430">
        <w:tc>
          <w:tcPr>
            <w:tcW w:w="4672" w:type="dxa"/>
            <w:vMerge/>
          </w:tcPr>
          <w:p w14:paraId="47039CE3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70A69637" w14:textId="661D0685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Дата окончания</w:t>
            </w:r>
          </w:p>
        </w:tc>
      </w:tr>
      <w:tr w:rsidR="00062430" w:rsidRPr="00D54453" w14:paraId="778019CA" w14:textId="77777777" w:rsidTr="00062430">
        <w:tc>
          <w:tcPr>
            <w:tcW w:w="4672" w:type="dxa"/>
            <w:vMerge/>
          </w:tcPr>
          <w:p w14:paraId="66DCC7F0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3EEF258B" w14:textId="13DFDF13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Статус </w:t>
            </w:r>
          </w:p>
        </w:tc>
      </w:tr>
      <w:tr w:rsidR="00062430" w:rsidRPr="00D54453" w14:paraId="4AE68849" w14:textId="77777777" w:rsidTr="00062430">
        <w:tc>
          <w:tcPr>
            <w:tcW w:w="4672" w:type="dxa"/>
            <w:vMerge/>
          </w:tcPr>
          <w:p w14:paraId="2BFBD947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77CB3CC0" w14:textId="4377172F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Условия расторжения</w:t>
            </w:r>
          </w:p>
        </w:tc>
      </w:tr>
      <w:tr w:rsidR="00062430" w:rsidRPr="00D54453" w14:paraId="41951B93" w14:textId="77777777" w:rsidTr="00062430">
        <w:tc>
          <w:tcPr>
            <w:tcW w:w="4672" w:type="dxa"/>
            <w:vMerge w:val="restart"/>
          </w:tcPr>
          <w:p w14:paraId="5DE91EFD" w14:textId="3BC68EC5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Прейскурант </w:t>
            </w:r>
          </w:p>
        </w:tc>
        <w:tc>
          <w:tcPr>
            <w:tcW w:w="4673" w:type="dxa"/>
          </w:tcPr>
          <w:p w14:paraId="5356BCC8" w14:textId="2071FFC1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Наименование </w:t>
            </w:r>
          </w:p>
        </w:tc>
      </w:tr>
      <w:tr w:rsidR="00062430" w:rsidRPr="00D54453" w14:paraId="088C433B" w14:textId="77777777" w:rsidTr="00062430">
        <w:tc>
          <w:tcPr>
            <w:tcW w:w="4672" w:type="dxa"/>
            <w:vMerge/>
          </w:tcPr>
          <w:p w14:paraId="33F6D42C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F367DFE" w14:textId="01273D71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Дата действия </w:t>
            </w:r>
          </w:p>
        </w:tc>
      </w:tr>
      <w:tr w:rsidR="00062430" w:rsidRPr="00D54453" w14:paraId="3A54CAB0" w14:textId="77777777" w:rsidTr="00062430">
        <w:tc>
          <w:tcPr>
            <w:tcW w:w="4672" w:type="dxa"/>
            <w:vMerge/>
          </w:tcPr>
          <w:p w14:paraId="438E182E" w14:textId="7777777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3D427A26" w14:textId="7955C747" w:rsidR="00062430" w:rsidRPr="00D54453" w:rsidRDefault="00062430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Статус </w:t>
            </w:r>
          </w:p>
        </w:tc>
      </w:tr>
      <w:tr w:rsidR="00A7781B" w:rsidRPr="00D54453" w14:paraId="2EC83395" w14:textId="77777777" w:rsidTr="00062430">
        <w:tc>
          <w:tcPr>
            <w:tcW w:w="4672" w:type="dxa"/>
            <w:vMerge w:val="restart"/>
          </w:tcPr>
          <w:p w14:paraId="6F923485" w14:textId="26208A91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Строка прейскуранта</w:t>
            </w:r>
          </w:p>
        </w:tc>
        <w:tc>
          <w:tcPr>
            <w:tcW w:w="4673" w:type="dxa"/>
          </w:tcPr>
          <w:p w14:paraId="56F5CD0C" w14:textId="68125788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Период аренды</w:t>
            </w:r>
          </w:p>
        </w:tc>
      </w:tr>
      <w:tr w:rsidR="00A7781B" w:rsidRPr="00D54453" w14:paraId="37DB61C6" w14:textId="77777777" w:rsidTr="00062430">
        <w:tc>
          <w:tcPr>
            <w:tcW w:w="4672" w:type="dxa"/>
            <w:vMerge/>
          </w:tcPr>
          <w:p w14:paraId="3493E6C0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90820B4" w14:textId="3382BCF3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Стоимость </w:t>
            </w:r>
          </w:p>
        </w:tc>
      </w:tr>
      <w:tr w:rsidR="00A7781B" w:rsidRPr="00D54453" w14:paraId="242EF14C" w14:textId="77777777" w:rsidTr="00062430">
        <w:tc>
          <w:tcPr>
            <w:tcW w:w="4672" w:type="dxa"/>
            <w:vMerge/>
          </w:tcPr>
          <w:p w14:paraId="1CA89483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0A5619F8" w14:textId="6510AB22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Условия оплаты</w:t>
            </w:r>
          </w:p>
        </w:tc>
      </w:tr>
      <w:tr w:rsidR="00A7781B" w:rsidRPr="00D54453" w14:paraId="79674CC2" w14:textId="77777777" w:rsidTr="00062430">
        <w:tc>
          <w:tcPr>
            <w:tcW w:w="4672" w:type="dxa"/>
            <w:vMerge w:val="restart"/>
          </w:tcPr>
          <w:p w14:paraId="46DEB501" w14:textId="4CA0991B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Оплата </w:t>
            </w:r>
          </w:p>
        </w:tc>
        <w:tc>
          <w:tcPr>
            <w:tcW w:w="4673" w:type="dxa"/>
          </w:tcPr>
          <w:p w14:paraId="68D2C89E" w14:textId="419CBD2C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Сумма </w:t>
            </w:r>
          </w:p>
        </w:tc>
      </w:tr>
      <w:tr w:rsidR="00A7781B" w:rsidRPr="00D54453" w14:paraId="0E72355C" w14:textId="77777777" w:rsidTr="00062430">
        <w:tc>
          <w:tcPr>
            <w:tcW w:w="4672" w:type="dxa"/>
            <w:vMerge/>
          </w:tcPr>
          <w:p w14:paraId="30D33FAF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333EE209" w14:textId="786E0755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Дата оплаты </w:t>
            </w:r>
          </w:p>
        </w:tc>
      </w:tr>
      <w:tr w:rsidR="00A7781B" w:rsidRPr="00D54453" w14:paraId="0C350E97" w14:textId="77777777" w:rsidTr="00062430">
        <w:tc>
          <w:tcPr>
            <w:tcW w:w="4672" w:type="dxa"/>
            <w:vMerge/>
          </w:tcPr>
          <w:p w14:paraId="333B4CDF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0500D697" w14:textId="7C96E49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Способ оплаты</w:t>
            </w:r>
          </w:p>
        </w:tc>
      </w:tr>
      <w:tr w:rsidR="00A7781B" w:rsidRPr="00D54453" w14:paraId="0AC14874" w14:textId="77777777" w:rsidTr="00062430">
        <w:tc>
          <w:tcPr>
            <w:tcW w:w="4672" w:type="dxa"/>
            <w:vMerge/>
          </w:tcPr>
          <w:p w14:paraId="7CB0551E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3BE68A5" w14:textId="7CEE5CE1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Статус </w:t>
            </w:r>
          </w:p>
        </w:tc>
      </w:tr>
      <w:tr w:rsidR="00A7781B" w:rsidRPr="00D54453" w14:paraId="04A55F4E" w14:textId="77777777" w:rsidTr="00062430">
        <w:tc>
          <w:tcPr>
            <w:tcW w:w="4672" w:type="dxa"/>
            <w:vMerge w:val="restart"/>
          </w:tcPr>
          <w:p w14:paraId="4E977231" w14:textId="28521008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Акт приема-передачи</w:t>
            </w:r>
          </w:p>
        </w:tc>
        <w:tc>
          <w:tcPr>
            <w:tcW w:w="4673" w:type="dxa"/>
          </w:tcPr>
          <w:p w14:paraId="2304A7C8" w14:textId="07143074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Дата составления</w:t>
            </w:r>
          </w:p>
        </w:tc>
      </w:tr>
      <w:tr w:rsidR="00A7781B" w:rsidRPr="00D54453" w14:paraId="45111449" w14:textId="77777777" w:rsidTr="00062430">
        <w:tc>
          <w:tcPr>
            <w:tcW w:w="4672" w:type="dxa"/>
            <w:vMerge/>
          </w:tcPr>
          <w:p w14:paraId="69FEA55D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691AD2AD" w14:textId="680C7352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Состояние участка</w:t>
            </w:r>
          </w:p>
        </w:tc>
      </w:tr>
      <w:tr w:rsidR="00A7781B" w:rsidRPr="00D54453" w14:paraId="71363373" w14:textId="77777777" w:rsidTr="00062430">
        <w:tc>
          <w:tcPr>
            <w:tcW w:w="4672" w:type="dxa"/>
            <w:vMerge/>
          </w:tcPr>
          <w:p w14:paraId="23EB18C6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0D22201A" w14:textId="7E09861F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Подписи сторон</w:t>
            </w:r>
          </w:p>
        </w:tc>
      </w:tr>
      <w:tr w:rsidR="00A7781B" w:rsidRPr="00D54453" w14:paraId="78E73398" w14:textId="77777777" w:rsidTr="00062430">
        <w:tc>
          <w:tcPr>
            <w:tcW w:w="4672" w:type="dxa"/>
            <w:vMerge w:val="restart"/>
          </w:tcPr>
          <w:p w14:paraId="7278B947" w14:textId="3C421FFB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Инструктаж </w:t>
            </w:r>
          </w:p>
        </w:tc>
        <w:tc>
          <w:tcPr>
            <w:tcW w:w="4673" w:type="dxa"/>
          </w:tcPr>
          <w:p w14:paraId="1C68BB54" w14:textId="543798C1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Дата проведения</w:t>
            </w:r>
          </w:p>
        </w:tc>
      </w:tr>
      <w:tr w:rsidR="00A7781B" w:rsidRPr="00D54453" w14:paraId="7DC5CF08" w14:textId="77777777" w:rsidTr="00062430">
        <w:tc>
          <w:tcPr>
            <w:tcW w:w="4672" w:type="dxa"/>
            <w:vMerge/>
          </w:tcPr>
          <w:p w14:paraId="4B20F9B4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4B18496E" w14:textId="208170AA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Тема инструктажа</w:t>
            </w:r>
          </w:p>
        </w:tc>
      </w:tr>
      <w:tr w:rsidR="00A7781B" w:rsidRPr="00D54453" w14:paraId="7B2158AE" w14:textId="77777777" w:rsidTr="00062430">
        <w:tc>
          <w:tcPr>
            <w:tcW w:w="4672" w:type="dxa"/>
            <w:vMerge/>
          </w:tcPr>
          <w:p w14:paraId="4B2759A4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3FA6C005" w14:textId="511A521B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Инструктор </w:t>
            </w:r>
          </w:p>
        </w:tc>
      </w:tr>
      <w:tr w:rsidR="00A7781B" w:rsidRPr="00D54453" w14:paraId="136DD2DB" w14:textId="77777777" w:rsidTr="00062430">
        <w:tc>
          <w:tcPr>
            <w:tcW w:w="4672" w:type="dxa"/>
            <w:vMerge w:val="restart"/>
          </w:tcPr>
          <w:p w14:paraId="0E741BE1" w14:textId="2CBD3C34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Передача ключей</w:t>
            </w:r>
          </w:p>
        </w:tc>
        <w:tc>
          <w:tcPr>
            <w:tcW w:w="4673" w:type="dxa"/>
          </w:tcPr>
          <w:p w14:paraId="175E3040" w14:textId="65431B9E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Дата передачи</w:t>
            </w:r>
          </w:p>
        </w:tc>
      </w:tr>
      <w:tr w:rsidR="00A7781B" w:rsidRPr="00D54453" w14:paraId="1264FCF8" w14:textId="77777777" w:rsidTr="00062430">
        <w:tc>
          <w:tcPr>
            <w:tcW w:w="4672" w:type="dxa"/>
            <w:vMerge/>
          </w:tcPr>
          <w:p w14:paraId="367E1299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D9C5B3D" w14:textId="1CCBDDA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Номер ключа</w:t>
            </w:r>
          </w:p>
        </w:tc>
      </w:tr>
      <w:tr w:rsidR="00A7781B" w:rsidRPr="00D54453" w14:paraId="6AF91006" w14:textId="77777777" w:rsidTr="00062430">
        <w:tc>
          <w:tcPr>
            <w:tcW w:w="4672" w:type="dxa"/>
            <w:vMerge/>
          </w:tcPr>
          <w:p w14:paraId="19837136" w14:textId="77777777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629AE2BB" w14:textId="6F9F6679" w:rsidR="00A7781B" w:rsidRPr="00D54453" w:rsidRDefault="00A7781B" w:rsidP="00C07278">
            <w:pPr>
              <w:tabs>
                <w:tab w:val="left" w:pos="1427"/>
              </w:tabs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Подпись о получении</w:t>
            </w:r>
          </w:p>
        </w:tc>
      </w:tr>
    </w:tbl>
    <w:p w14:paraId="61B1CEA2" w14:textId="407D9989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4233D444" w14:textId="5962FA03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451E1F9A" w14:textId="08CC5977" w:rsidR="000736E3" w:rsidRDefault="000736E3" w:rsidP="00C07278">
      <w:pPr>
        <w:tabs>
          <w:tab w:val="left" w:pos="1427"/>
        </w:tabs>
        <w:ind w:firstLine="709"/>
        <w:rPr>
          <w:b/>
          <w:bCs/>
          <w:sz w:val="28"/>
          <w:szCs w:val="28"/>
        </w:rPr>
      </w:pPr>
      <w:r w:rsidRPr="00D54453">
        <w:rPr>
          <w:b/>
          <w:bCs/>
          <w:sz w:val="28"/>
          <w:szCs w:val="28"/>
        </w:rPr>
        <w:t>Модель предметной области</w:t>
      </w:r>
      <w:r w:rsidR="00267276" w:rsidRPr="00D54453">
        <w:rPr>
          <w:b/>
          <w:bCs/>
          <w:sz w:val="28"/>
          <w:szCs w:val="28"/>
        </w:rPr>
        <w:t>(рис.1</w:t>
      </w:r>
      <w:r w:rsidR="00852DDB">
        <w:rPr>
          <w:b/>
          <w:bCs/>
          <w:sz w:val="28"/>
          <w:szCs w:val="28"/>
        </w:rPr>
        <w:t>6</w:t>
      </w:r>
      <w:r w:rsidR="00267276" w:rsidRPr="00D54453">
        <w:rPr>
          <w:b/>
          <w:bCs/>
          <w:sz w:val="28"/>
          <w:szCs w:val="28"/>
        </w:rPr>
        <w:t>)</w:t>
      </w:r>
    </w:p>
    <w:p w14:paraId="2290CE6C" w14:textId="77777777" w:rsidR="00607557" w:rsidRPr="00D54453" w:rsidRDefault="00607557" w:rsidP="00C07278">
      <w:pPr>
        <w:tabs>
          <w:tab w:val="left" w:pos="1427"/>
        </w:tabs>
        <w:ind w:firstLine="709"/>
        <w:rPr>
          <w:b/>
          <w:bCs/>
          <w:sz w:val="28"/>
          <w:szCs w:val="28"/>
        </w:rPr>
      </w:pPr>
    </w:p>
    <w:p w14:paraId="0D1DC3D3" w14:textId="284BD4CF" w:rsidR="000736E3" w:rsidRDefault="000736E3" w:rsidP="00607557">
      <w:pPr>
        <w:tabs>
          <w:tab w:val="left" w:pos="1427"/>
        </w:tabs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199DC770" wp14:editId="469A0711">
            <wp:extent cx="5940425" cy="415643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FDF4C" w14:textId="10F30771" w:rsidR="00607557" w:rsidRP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  <w:r>
        <w:rPr>
          <w:sz w:val="20"/>
          <w:szCs w:val="20"/>
        </w:rPr>
        <w:t>Рисунок 16 – модель предметной области</w:t>
      </w:r>
    </w:p>
    <w:p w14:paraId="19BB62EB" w14:textId="237DE25E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2F61EAF8" w14:textId="5A7FF61F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7A11EEC8" w14:textId="17F8243F" w:rsidR="000736E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04CE13C9" w14:textId="4E3D0D9A" w:rsidR="00852DDB" w:rsidRPr="00D54453" w:rsidRDefault="00852DDB" w:rsidP="00C07278">
      <w:pPr>
        <w:tabs>
          <w:tab w:val="left" w:pos="1427"/>
        </w:tabs>
        <w:rPr>
          <w:sz w:val="28"/>
          <w:szCs w:val="28"/>
        </w:rPr>
      </w:pPr>
    </w:p>
    <w:p w14:paraId="7F66F6A1" w14:textId="493222E6" w:rsidR="000736E3" w:rsidRPr="00D54453" w:rsidRDefault="000E4C52" w:rsidP="00C07278">
      <w:pPr>
        <w:pStyle w:val="1"/>
        <w:numPr>
          <w:ilvl w:val="0"/>
          <w:numId w:val="13"/>
        </w:numPr>
        <w:ind w:left="0" w:firstLine="709"/>
        <w:jc w:val="center"/>
        <w:rPr>
          <w:sz w:val="28"/>
        </w:rPr>
      </w:pPr>
      <w:bookmarkStart w:id="17" w:name="_Toc217475886"/>
      <w:r w:rsidRPr="00D54453">
        <w:rPr>
          <w:sz w:val="28"/>
        </w:rPr>
        <w:lastRenderedPageBreak/>
        <w:t>ПРОЕКТИРОВАНИЕ СИСТЕМЫ</w:t>
      </w:r>
      <w:bookmarkEnd w:id="17"/>
    </w:p>
    <w:p w14:paraId="1ADB61F4" w14:textId="77777777" w:rsidR="00697C3A" w:rsidRPr="00D54453" w:rsidRDefault="00697C3A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28FA46FC" w14:textId="2F260A34" w:rsidR="000736E3" w:rsidRPr="00D54453" w:rsidRDefault="000736E3" w:rsidP="00C07278">
      <w:pPr>
        <w:pStyle w:val="1"/>
        <w:numPr>
          <w:ilvl w:val="1"/>
          <w:numId w:val="13"/>
        </w:numPr>
        <w:ind w:left="0" w:firstLine="709"/>
        <w:rPr>
          <w:sz w:val="28"/>
        </w:rPr>
      </w:pPr>
      <w:bookmarkStart w:id="18" w:name="_Toc217475887"/>
      <w:r w:rsidRPr="00D54453">
        <w:rPr>
          <w:sz w:val="28"/>
        </w:rPr>
        <w:t>Разработка архитектуры</w:t>
      </w:r>
      <w:bookmarkEnd w:id="18"/>
    </w:p>
    <w:p w14:paraId="3A194164" w14:textId="75EE7E41" w:rsidR="000736E3" w:rsidRPr="00D54453" w:rsidRDefault="000736E3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596E7727" w14:textId="1484DE37" w:rsidR="000736E3" w:rsidRPr="00D54453" w:rsidRDefault="00697C3A" w:rsidP="00C07278">
      <w:pPr>
        <w:pStyle w:val="a3"/>
        <w:numPr>
          <w:ilvl w:val="2"/>
          <w:numId w:val="24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Разработка компонентов системы</w:t>
      </w:r>
    </w:p>
    <w:p w14:paraId="484D9ECD" w14:textId="322692BA" w:rsidR="00697C3A" w:rsidRPr="00D54453" w:rsidRDefault="00697C3A" w:rsidP="00C07278">
      <w:pPr>
        <w:pStyle w:val="a3"/>
        <w:numPr>
          <w:ilvl w:val="6"/>
          <w:numId w:val="24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Интерфейс пользователя</w:t>
      </w:r>
    </w:p>
    <w:p w14:paraId="0CD7BDA5" w14:textId="23753DFC" w:rsidR="00697C3A" w:rsidRPr="00D54453" w:rsidRDefault="00697C3A" w:rsidP="00C07278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  <w:lang w:val="en-US"/>
        </w:rPr>
        <w:t>Web-</w:t>
      </w:r>
      <w:r w:rsidRPr="00D54453">
        <w:rPr>
          <w:sz w:val="28"/>
          <w:szCs w:val="28"/>
        </w:rPr>
        <w:t>клиент</w:t>
      </w:r>
    </w:p>
    <w:p w14:paraId="05929BC7" w14:textId="4A0370FC" w:rsidR="00697C3A" w:rsidRPr="00D54453" w:rsidRDefault="00697C3A" w:rsidP="00C07278">
      <w:pPr>
        <w:pStyle w:val="a3"/>
        <w:numPr>
          <w:ilvl w:val="0"/>
          <w:numId w:val="25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Каталог участков с фильтрами и поиском</w:t>
      </w:r>
    </w:p>
    <w:p w14:paraId="0A1384AF" w14:textId="43BBC0CC" w:rsidR="00697C3A" w:rsidRPr="00D54453" w:rsidRDefault="00697C3A" w:rsidP="00C07278">
      <w:pPr>
        <w:pStyle w:val="a3"/>
        <w:numPr>
          <w:ilvl w:val="0"/>
          <w:numId w:val="25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Личные кабинеты (арендатора/арендодателя/администратора)</w:t>
      </w:r>
    </w:p>
    <w:p w14:paraId="0C2D6CA6" w14:textId="27F57753" w:rsidR="00697C3A" w:rsidRPr="00D54453" w:rsidRDefault="00697C3A" w:rsidP="00C07278">
      <w:pPr>
        <w:pStyle w:val="a3"/>
        <w:numPr>
          <w:ilvl w:val="0"/>
          <w:numId w:val="25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Формы подачи заявок и создания договоров</w:t>
      </w:r>
    </w:p>
    <w:p w14:paraId="54ABC644" w14:textId="6069A0D9" w:rsidR="00697C3A" w:rsidRPr="00D54453" w:rsidRDefault="00697C3A" w:rsidP="00C07278">
      <w:pPr>
        <w:pStyle w:val="a3"/>
        <w:numPr>
          <w:ilvl w:val="0"/>
          <w:numId w:val="25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Панель управления для администраторов</w:t>
      </w:r>
    </w:p>
    <w:p w14:paraId="4F4C9D9E" w14:textId="77777777" w:rsidR="002A0338" w:rsidRPr="00D54453" w:rsidRDefault="002A0338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0539A4ED" w14:textId="010D26D6" w:rsidR="00697C3A" w:rsidRPr="00D54453" w:rsidRDefault="00697C3A" w:rsidP="00C07278">
      <w:pPr>
        <w:pStyle w:val="a3"/>
        <w:numPr>
          <w:ilvl w:val="6"/>
          <w:numId w:val="24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Логика приложения</w:t>
      </w:r>
    </w:p>
    <w:p w14:paraId="70979EC1" w14:textId="105CBCE3" w:rsidR="002A0338" w:rsidRPr="00D54453" w:rsidRDefault="002A0338" w:rsidP="00C07278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Ключевые процессы</w:t>
      </w:r>
    </w:p>
    <w:p w14:paraId="002C0986" w14:textId="77777777" w:rsidR="002A0338" w:rsidRPr="00D54453" w:rsidRDefault="002A0338" w:rsidP="00C07278">
      <w:pPr>
        <w:pStyle w:val="a3"/>
        <w:numPr>
          <w:ilvl w:val="0"/>
          <w:numId w:val="26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Регистрация и управление пользователями</w:t>
      </w:r>
    </w:p>
    <w:p w14:paraId="34761CD1" w14:textId="77777777" w:rsidR="002A0338" w:rsidRPr="00D54453" w:rsidRDefault="002A0338" w:rsidP="00C07278">
      <w:pPr>
        <w:pStyle w:val="a3"/>
        <w:numPr>
          <w:ilvl w:val="0"/>
          <w:numId w:val="26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Поиск и бронирование участков</w:t>
      </w:r>
    </w:p>
    <w:p w14:paraId="323C4E2D" w14:textId="77777777" w:rsidR="002A0338" w:rsidRPr="00D54453" w:rsidRDefault="002A0338" w:rsidP="00C07278">
      <w:pPr>
        <w:pStyle w:val="a3"/>
        <w:numPr>
          <w:ilvl w:val="0"/>
          <w:numId w:val="26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Согласование договоров аренды</w:t>
      </w:r>
    </w:p>
    <w:p w14:paraId="4E8FEAD0" w14:textId="77777777" w:rsidR="002A0338" w:rsidRPr="00D54453" w:rsidRDefault="002A0338" w:rsidP="00C07278">
      <w:pPr>
        <w:pStyle w:val="a3"/>
        <w:numPr>
          <w:ilvl w:val="0"/>
          <w:numId w:val="26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Финансовые операции</w:t>
      </w:r>
    </w:p>
    <w:p w14:paraId="02301EEF" w14:textId="77777777" w:rsidR="002A0338" w:rsidRPr="00D54453" w:rsidRDefault="002A0338" w:rsidP="00C07278">
      <w:pPr>
        <w:pStyle w:val="a3"/>
        <w:numPr>
          <w:ilvl w:val="0"/>
          <w:numId w:val="26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Управление документами</w:t>
      </w:r>
    </w:p>
    <w:p w14:paraId="50C70DFB" w14:textId="77777777" w:rsidR="002A0338" w:rsidRPr="00D54453" w:rsidRDefault="002A0338" w:rsidP="00C07278">
      <w:pPr>
        <w:pStyle w:val="a3"/>
        <w:tabs>
          <w:tab w:val="left" w:pos="1427"/>
        </w:tabs>
        <w:ind w:left="0" w:firstLine="709"/>
        <w:rPr>
          <w:sz w:val="28"/>
          <w:szCs w:val="28"/>
        </w:rPr>
      </w:pPr>
    </w:p>
    <w:p w14:paraId="7FF43794" w14:textId="0B1F637C" w:rsidR="00697C3A" w:rsidRPr="00D54453" w:rsidRDefault="00697C3A" w:rsidP="00C07278">
      <w:pPr>
        <w:pStyle w:val="a3"/>
        <w:numPr>
          <w:ilvl w:val="6"/>
          <w:numId w:val="24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Доступ к данным</w:t>
      </w:r>
    </w:p>
    <w:p w14:paraId="4E38496A" w14:textId="17481B3E" w:rsidR="002A0338" w:rsidRPr="00D54453" w:rsidRDefault="0097136A" w:rsidP="00C07278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Ключевые процессы</w:t>
      </w:r>
    </w:p>
    <w:p w14:paraId="4C7D7170" w14:textId="6DE222EA" w:rsidR="0097136A" w:rsidRPr="00D54453" w:rsidRDefault="0097136A" w:rsidP="00C07278">
      <w:pPr>
        <w:pStyle w:val="a3"/>
        <w:numPr>
          <w:ilvl w:val="0"/>
          <w:numId w:val="27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Управление пользовательскими данными</w:t>
      </w:r>
    </w:p>
    <w:p w14:paraId="572EA4F1" w14:textId="417CDAC9" w:rsidR="0097136A" w:rsidRPr="00D54453" w:rsidRDefault="0097136A" w:rsidP="00C07278">
      <w:pPr>
        <w:pStyle w:val="a3"/>
        <w:numPr>
          <w:ilvl w:val="0"/>
          <w:numId w:val="27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Работа с каталогом участков</w:t>
      </w:r>
    </w:p>
    <w:p w14:paraId="0394FB37" w14:textId="2E31A467" w:rsidR="0097136A" w:rsidRPr="00D54453" w:rsidRDefault="0097136A" w:rsidP="00C07278">
      <w:pPr>
        <w:pStyle w:val="a3"/>
        <w:numPr>
          <w:ilvl w:val="0"/>
          <w:numId w:val="27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Обработка арендных операций</w:t>
      </w:r>
    </w:p>
    <w:p w14:paraId="1DA8B29F" w14:textId="3E17B2C2" w:rsidR="0097136A" w:rsidRPr="00D54453" w:rsidRDefault="0097136A" w:rsidP="00C07278">
      <w:pPr>
        <w:pStyle w:val="a3"/>
        <w:numPr>
          <w:ilvl w:val="0"/>
          <w:numId w:val="27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Финансовые транзакции</w:t>
      </w:r>
    </w:p>
    <w:p w14:paraId="6BD93C66" w14:textId="09D7FD29" w:rsidR="0097136A" w:rsidRPr="00D54453" w:rsidRDefault="0097136A" w:rsidP="00C07278">
      <w:pPr>
        <w:pStyle w:val="a3"/>
        <w:numPr>
          <w:ilvl w:val="0"/>
          <w:numId w:val="27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Документооборот</w:t>
      </w:r>
    </w:p>
    <w:p w14:paraId="4449CC40" w14:textId="77777777" w:rsidR="0097136A" w:rsidRPr="00D54453" w:rsidRDefault="0097136A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7D58B7DA" w14:textId="3FE64C79" w:rsidR="00697C3A" w:rsidRPr="00D54453" w:rsidRDefault="00697C3A" w:rsidP="00C07278">
      <w:pPr>
        <w:pStyle w:val="a3"/>
        <w:numPr>
          <w:ilvl w:val="2"/>
          <w:numId w:val="24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Разработка диаграммы компонентов</w:t>
      </w:r>
      <w:r w:rsidR="00267276" w:rsidRPr="00D54453">
        <w:rPr>
          <w:sz w:val="28"/>
          <w:szCs w:val="28"/>
        </w:rPr>
        <w:t>(рис.1</w:t>
      </w:r>
      <w:r w:rsidR="00852DDB">
        <w:rPr>
          <w:sz w:val="28"/>
          <w:szCs w:val="28"/>
        </w:rPr>
        <w:t>7</w:t>
      </w:r>
      <w:r w:rsidR="00267276" w:rsidRPr="00D54453">
        <w:rPr>
          <w:sz w:val="28"/>
          <w:szCs w:val="28"/>
        </w:rPr>
        <w:t>)</w:t>
      </w:r>
    </w:p>
    <w:p w14:paraId="00145134" w14:textId="173FBB8B" w:rsidR="00B52363" w:rsidRDefault="00801DCC" w:rsidP="00607557">
      <w:pPr>
        <w:tabs>
          <w:tab w:val="left" w:pos="1427"/>
        </w:tabs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lastRenderedPageBreak/>
        <w:drawing>
          <wp:inline distT="0" distB="0" distL="0" distR="0" wp14:anchorId="2B8E2A93" wp14:editId="1358B946">
            <wp:extent cx="5019675" cy="47339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73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A7ADF" w14:textId="1C5DF1AE" w:rsidR="00607557" w:rsidRP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  <w:r>
        <w:rPr>
          <w:sz w:val="20"/>
          <w:szCs w:val="20"/>
        </w:rPr>
        <w:t>Рисунок 17 – диаграмма компонентов</w:t>
      </w:r>
    </w:p>
    <w:p w14:paraId="0FF789F4" w14:textId="5B0D6332" w:rsidR="00B52363" w:rsidRDefault="00B52363" w:rsidP="00C07278">
      <w:pPr>
        <w:tabs>
          <w:tab w:val="left" w:pos="1427"/>
        </w:tabs>
        <w:rPr>
          <w:sz w:val="28"/>
          <w:szCs w:val="28"/>
        </w:rPr>
      </w:pPr>
    </w:p>
    <w:p w14:paraId="2BA36958" w14:textId="370D0D9E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0AD0262A" w14:textId="6E54E2D6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498F13D1" w14:textId="10F81E4F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19AF66F6" w14:textId="790DAFEC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1D22F8A8" w14:textId="61AA0BB0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538F43CA" w14:textId="3A2888F4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401ADA0C" w14:textId="612BDD4B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6AD56567" w14:textId="17A0147C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733E9A75" w14:textId="43B86A4C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14D2BFC0" w14:textId="7412EFEE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158B6CBB" w14:textId="20D711BC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75D01DEE" w14:textId="4C191BFC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7A537B5E" w14:textId="6FB0C9C5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6C3977E2" w14:textId="73B919E7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1F23960D" w14:textId="33403030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40857582" w14:textId="5AF9CE6C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3C70E90A" w14:textId="52A8FC5F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37E6BD40" w14:textId="29F719F1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07AAF64A" w14:textId="44B73027" w:rsidR="00607557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42BF15A5" w14:textId="77777777" w:rsidR="00607557" w:rsidRPr="00D54453" w:rsidRDefault="00607557" w:rsidP="00C07278">
      <w:pPr>
        <w:tabs>
          <w:tab w:val="left" w:pos="1427"/>
        </w:tabs>
        <w:rPr>
          <w:sz w:val="28"/>
          <w:szCs w:val="28"/>
        </w:rPr>
      </w:pPr>
    </w:p>
    <w:p w14:paraId="5E5DF690" w14:textId="75401768" w:rsidR="00697C3A" w:rsidRPr="00D54453" w:rsidRDefault="00697C3A" w:rsidP="00C07278">
      <w:pPr>
        <w:pStyle w:val="a3"/>
        <w:numPr>
          <w:ilvl w:val="2"/>
          <w:numId w:val="24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Моделирование распределенной конфигурации системы</w:t>
      </w:r>
      <w:r w:rsidR="00267276" w:rsidRPr="00D54453">
        <w:rPr>
          <w:sz w:val="28"/>
          <w:szCs w:val="28"/>
        </w:rPr>
        <w:t>(рис.1</w:t>
      </w:r>
      <w:r w:rsidR="00852DDB">
        <w:rPr>
          <w:sz w:val="28"/>
          <w:szCs w:val="28"/>
        </w:rPr>
        <w:t>8</w:t>
      </w:r>
      <w:r w:rsidR="00267276" w:rsidRPr="00D54453">
        <w:rPr>
          <w:sz w:val="28"/>
          <w:szCs w:val="28"/>
        </w:rPr>
        <w:t>)</w:t>
      </w:r>
    </w:p>
    <w:p w14:paraId="5DBE9C72" w14:textId="77777777" w:rsidR="00697C3A" w:rsidRPr="00D54453" w:rsidRDefault="00697C3A" w:rsidP="00C07278">
      <w:pPr>
        <w:tabs>
          <w:tab w:val="left" w:pos="1427"/>
        </w:tabs>
        <w:rPr>
          <w:sz w:val="28"/>
          <w:szCs w:val="28"/>
        </w:rPr>
      </w:pPr>
    </w:p>
    <w:p w14:paraId="43EA50F6" w14:textId="37AE2DBD" w:rsidR="000736E3" w:rsidRDefault="00AE29E7" w:rsidP="00607557">
      <w:pPr>
        <w:tabs>
          <w:tab w:val="left" w:pos="1427"/>
        </w:tabs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drawing>
          <wp:inline distT="0" distB="0" distL="0" distR="0" wp14:anchorId="1965CBE8" wp14:editId="588A52C9">
            <wp:extent cx="5191125" cy="36452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910" cy="3654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1D7A7C" w14:textId="61E390C2" w:rsidR="00607557" w:rsidRP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  <w:r>
        <w:rPr>
          <w:sz w:val="20"/>
          <w:szCs w:val="20"/>
        </w:rPr>
        <w:t>Рисунок 18 – распределенная конфигурация системы</w:t>
      </w:r>
    </w:p>
    <w:p w14:paraId="5121D5B4" w14:textId="7BC445C7" w:rsidR="000736E3" w:rsidRPr="00D54453" w:rsidRDefault="009949CE" w:rsidP="00C07278">
      <w:pPr>
        <w:pStyle w:val="1"/>
        <w:numPr>
          <w:ilvl w:val="1"/>
          <w:numId w:val="13"/>
        </w:numPr>
        <w:ind w:left="0" w:firstLine="709"/>
        <w:rPr>
          <w:sz w:val="28"/>
        </w:rPr>
      </w:pPr>
      <w:bookmarkStart w:id="19" w:name="_Toc217475888"/>
      <w:r w:rsidRPr="00D54453">
        <w:rPr>
          <w:sz w:val="28"/>
        </w:rPr>
        <w:t>Детальное проектирование</w:t>
      </w:r>
      <w:bookmarkEnd w:id="19"/>
    </w:p>
    <w:p w14:paraId="3A3CDF57" w14:textId="77777777" w:rsidR="009949CE" w:rsidRPr="00D54453" w:rsidRDefault="009949CE" w:rsidP="00C07278">
      <w:pPr>
        <w:tabs>
          <w:tab w:val="left" w:pos="1427"/>
        </w:tabs>
        <w:ind w:firstLine="709"/>
        <w:rPr>
          <w:sz w:val="28"/>
          <w:szCs w:val="28"/>
        </w:rPr>
      </w:pPr>
    </w:p>
    <w:p w14:paraId="7578AFA0" w14:textId="3B3979AF" w:rsidR="009949CE" w:rsidRPr="00D54453" w:rsidRDefault="009949CE" w:rsidP="00C07278">
      <w:pPr>
        <w:pStyle w:val="a3"/>
        <w:numPr>
          <w:ilvl w:val="0"/>
          <w:numId w:val="30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Диаграмма последовательности</w:t>
      </w:r>
      <w:r w:rsidR="00267276" w:rsidRPr="00D54453">
        <w:rPr>
          <w:sz w:val="28"/>
          <w:szCs w:val="28"/>
        </w:rPr>
        <w:t>(рис.</w:t>
      </w:r>
      <w:r w:rsidR="00C22411">
        <w:rPr>
          <w:sz w:val="28"/>
          <w:szCs w:val="28"/>
        </w:rPr>
        <w:t>1</w:t>
      </w:r>
      <w:r w:rsidR="00852DDB">
        <w:rPr>
          <w:sz w:val="28"/>
          <w:szCs w:val="28"/>
        </w:rPr>
        <w:t>9</w:t>
      </w:r>
      <w:r w:rsidR="00267276" w:rsidRPr="00D54453">
        <w:rPr>
          <w:sz w:val="28"/>
          <w:szCs w:val="28"/>
        </w:rPr>
        <w:t>)</w:t>
      </w:r>
    </w:p>
    <w:p w14:paraId="2209A8DF" w14:textId="77777777" w:rsidR="009949CE" w:rsidRPr="00D54453" w:rsidRDefault="009949CE" w:rsidP="00C07278">
      <w:pPr>
        <w:tabs>
          <w:tab w:val="left" w:pos="1427"/>
        </w:tabs>
        <w:rPr>
          <w:sz w:val="28"/>
          <w:szCs w:val="28"/>
        </w:rPr>
      </w:pPr>
    </w:p>
    <w:p w14:paraId="0A8F0E62" w14:textId="72355A95" w:rsidR="009949CE" w:rsidRDefault="009949CE" w:rsidP="00607557">
      <w:pPr>
        <w:tabs>
          <w:tab w:val="left" w:pos="1427"/>
        </w:tabs>
        <w:jc w:val="center"/>
        <w:rPr>
          <w:sz w:val="28"/>
          <w:szCs w:val="28"/>
        </w:rPr>
      </w:pPr>
      <w:r w:rsidRPr="00D54453">
        <w:rPr>
          <w:noProof/>
          <w:sz w:val="28"/>
          <w:szCs w:val="28"/>
        </w:rPr>
        <w:lastRenderedPageBreak/>
        <w:drawing>
          <wp:inline distT="0" distB="0" distL="0" distR="0" wp14:anchorId="317C2D25" wp14:editId="6C6E953D">
            <wp:extent cx="5387340" cy="8098037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246" cy="8109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E10CDB" w14:textId="3825063E" w:rsid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  <w:r>
        <w:rPr>
          <w:sz w:val="20"/>
          <w:szCs w:val="20"/>
        </w:rPr>
        <w:t>Рисунок 19 – диаграмма последовательности</w:t>
      </w:r>
    </w:p>
    <w:p w14:paraId="7F6D46E5" w14:textId="1E45BF3F" w:rsid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74C697B2" w14:textId="7471D49E" w:rsid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656F541E" w14:textId="77777777" w:rsidR="00607557" w:rsidRP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3AD36340" w14:textId="2E95C5FB" w:rsidR="000736E3" w:rsidRPr="00D54453" w:rsidRDefault="000736E3" w:rsidP="00C07278">
      <w:pPr>
        <w:pStyle w:val="1"/>
        <w:numPr>
          <w:ilvl w:val="1"/>
          <w:numId w:val="13"/>
        </w:numPr>
        <w:ind w:left="0" w:firstLine="709"/>
        <w:rPr>
          <w:sz w:val="28"/>
          <w:lang w:val="en-US"/>
        </w:rPr>
      </w:pPr>
      <w:bookmarkStart w:id="20" w:name="_Toc217475889"/>
      <w:r w:rsidRPr="00D54453">
        <w:rPr>
          <w:sz w:val="28"/>
        </w:rPr>
        <w:lastRenderedPageBreak/>
        <w:t xml:space="preserve">Разработка </w:t>
      </w:r>
      <w:proofErr w:type="spellStart"/>
      <w:r w:rsidRPr="00D54453">
        <w:rPr>
          <w:sz w:val="28"/>
          <w:lang w:val="en-US"/>
        </w:rPr>
        <w:t>RestAPI</w:t>
      </w:r>
      <w:bookmarkEnd w:id="20"/>
      <w:proofErr w:type="spellEnd"/>
    </w:p>
    <w:p w14:paraId="7825DA92" w14:textId="5F3F0A53" w:rsidR="000736E3" w:rsidRPr="00D54453" w:rsidRDefault="000736E3" w:rsidP="00C07278">
      <w:pPr>
        <w:tabs>
          <w:tab w:val="left" w:pos="1427"/>
        </w:tabs>
        <w:ind w:firstLine="709"/>
        <w:rPr>
          <w:sz w:val="28"/>
          <w:szCs w:val="28"/>
          <w:lang w:val="en-US"/>
        </w:rPr>
      </w:pPr>
    </w:p>
    <w:p w14:paraId="4D640225" w14:textId="77777777" w:rsidR="000736E3" w:rsidRPr="00D54453" w:rsidRDefault="000736E3" w:rsidP="00C07278">
      <w:pPr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Таблица целей </w:t>
      </w:r>
      <w:r w:rsidRPr="00D54453">
        <w:rPr>
          <w:sz w:val="28"/>
          <w:szCs w:val="28"/>
          <w:lang w:val="en-US"/>
        </w:rPr>
        <w:t>API</w:t>
      </w:r>
    </w:p>
    <w:tbl>
      <w:tblPr>
        <w:tblStyle w:val="a4"/>
        <w:tblW w:w="10484" w:type="dxa"/>
        <w:tblInd w:w="-1139" w:type="dxa"/>
        <w:tblLook w:val="04A0" w:firstRow="1" w:lastRow="0" w:firstColumn="1" w:lastColumn="0" w:noHBand="0" w:noVBand="1"/>
      </w:tblPr>
      <w:tblGrid>
        <w:gridCol w:w="425"/>
        <w:gridCol w:w="1576"/>
        <w:gridCol w:w="1632"/>
        <w:gridCol w:w="1695"/>
        <w:gridCol w:w="1432"/>
        <w:gridCol w:w="1541"/>
        <w:gridCol w:w="2183"/>
      </w:tblGrid>
      <w:tr w:rsidR="000736E3" w:rsidRPr="00D54453" w14:paraId="546D4EEC" w14:textId="77777777" w:rsidTr="00C07278">
        <w:trPr>
          <w:trHeight w:val="540"/>
        </w:trPr>
        <w:tc>
          <w:tcPr>
            <w:tcW w:w="283" w:type="dxa"/>
          </w:tcPr>
          <w:p w14:paraId="10B316E4" w14:textId="77777777" w:rsidR="000736E3" w:rsidRPr="00D54453" w:rsidRDefault="000736E3" w:rsidP="00C07278">
            <w:pPr>
              <w:tabs>
                <w:tab w:val="left" w:pos="360"/>
                <w:tab w:val="left" w:pos="880"/>
              </w:tabs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</w:rPr>
              <w:t>№</w:t>
            </w:r>
            <w:r w:rsidRPr="00D54453">
              <w:rPr>
                <w:sz w:val="28"/>
                <w:szCs w:val="28"/>
              </w:rPr>
              <w:tab/>
            </w:r>
          </w:p>
        </w:tc>
        <w:tc>
          <w:tcPr>
            <w:tcW w:w="1719" w:type="dxa"/>
          </w:tcPr>
          <w:p w14:paraId="4181ED5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Пользователи </w:t>
            </w:r>
          </w:p>
        </w:tc>
        <w:tc>
          <w:tcPr>
            <w:tcW w:w="1632" w:type="dxa"/>
          </w:tcPr>
          <w:p w14:paraId="3079F0A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Действия </w:t>
            </w:r>
          </w:p>
        </w:tc>
        <w:tc>
          <w:tcPr>
            <w:tcW w:w="1695" w:type="dxa"/>
          </w:tcPr>
          <w:p w14:paraId="5112014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Этапы </w:t>
            </w:r>
          </w:p>
        </w:tc>
        <w:tc>
          <w:tcPr>
            <w:tcW w:w="1431" w:type="dxa"/>
          </w:tcPr>
          <w:p w14:paraId="3AC8972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Входные данные </w:t>
            </w:r>
          </w:p>
        </w:tc>
        <w:tc>
          <w:tcPr>
            <w:tcW w:w="1541" w:type="dxa"/>
          </w:tcPr>
          <w:p w14:paraId="3C5B852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Выходные данные</w:t>
            </w:r>
          </w:p>
        </w:tc>
        <w:tc>
          <w:tcPr>
            <w:tcW w:w="2183" w:type="dxa"/>
          </w:tcPr>
          <w:p w14:paraId="1E0F84F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Цели </w:t>
            </w:r>
          </w:p>
        </w:tc>
      </w:tr>
      <w:tr w:rsidR="000736E3" w:rsidRPr="00D54453" w14:paraId="52DA58A0" w14:textId="77777777" w:rsidTr="00C07278">
        <w:trPr>
          <w:trHeight w:val="1082"/>
        </w:trPr>
        <w:tc>
          <w:tcPr>
            <w:tcW w:w="283" w:type="dxa"/>
          </w:tcPr>
          <w:p w14:paraId="0079A75A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</w:tcPr>
          <w:p w14:paraId="5615E596" w14:textId="77777777" w:rsidR="000736E3" w:rsidRPr="00D54453" w:rsidRDefault="000736E3" w:rsidP="00C07278">
            <w:pPr>
              <w:rPr>
                <w:i/>
                <w:iCs/>
                <w:sz w:val="28"/>
                <w:szCs w:val="28"/>
              </w:rPr>
            </w:pPr>
            <w:r w:rsidRPr="00D54453">
              <w:rPr>
                <w:i/>
                <w:iCs/>
                <w:sz w:val="28"/>
                <w:szCs w:val="28"/>
              </w:rPr>
              <w:t>Кто пользователи?</w:t>
            </w:r>
          </w:p>
        </w:tc>
        <w:tc>
          <w:tcPr>
            <w:tcW w:w="1632" w:type="dxa"/>
          </w:tcPr>
          <w:p w14:paraId="211586AF" w14:textId="77777777" w:rsidR="000736E3" w:rsidRPr="00D54453" w:rsidRDefault="000736E3" w:rsidP="00C07278">
            <w:pPr>
              <w:rPr>
                <w:i/>
                <w:iCs/>
                <w:sz w:val="28"/>
                <w:szCs w:val="28"/>
              </w:rPr>
            </w:pPr>
            <w:r w:rsidRPr="00D54453">
              <w:rPr>
                <w:i/>
                <w:iCs/>
                <w:sz w:val="28"/>
                <w:szCs w:val="28"/>
              </w:rPr>
              <w:t>Что они могут сделать?</w:t>
            </w:r>
          </w:p>
        </w:tc>
        <w:tc>
          <w:tcPr>
            <w:tcW w:w="1695" w:type="dxa"/>
          </w:tcPr>
          <w:p w14:paraId="51DCA8B0" w14:textId="77777777" w:rsidR="000736E3" w:rsidRPr="00D54453" w:rsidRDefault="000736E3" w:rsidP="00C07278">
            <w:pPr>
              <w:rPr>
                <w:i/>
                <w:iCs/>
                <w:sz w:val="28"/>
                <w:szCs w:val="28"/>
              </w:rPr>
            </w:pPr>
            <w:r w:rsidRPr="00D54453">
              <w:rPr>
                <w:i/>
                <w:iCs/>
                <w:sz w:val="28"/>
                <w:szCs w:val="28"/>
              </w:rPr>
              <w:t>Как они это делают?</w:t>
            </w:r>
          </w:p>
        </w:tc>
        <w:tc>
          <w:tcPr>
            <w:tcW w:w="1431" w:type="dxa"/>
          </w:tcPr>
          <w:p w14:paraId="19403BDC" w14:textId="77777777" w:rsidR="000736E3" w:rsidRPr="00D54453" w:rsidRDefault="000736E3" w:rsidP="00C07278">
            <w:pPr>
              <w:rPr>
                <w:i/>
                <w:iCs/>
                <w:sz w:val="28"/>
                <w:szCs w:val="28"/>
              </w:rPr>
            </w:pPr>
            <w:r w:rsidRPr="00D54453">
              <w:rPr>
                <w:i/>
                <w:iCs/>
                <w:sz w:val="28"/>
                <w:szCs w:val="28"/>
              </w:rPr>
              <w:t>Что им нужно? Откуда это?</w:t>
            </w:r>
          </w:p>
        </w:tc>
        <w:tc>
          <w:tcPr>
            <w:tcW w:w="1541" w:type="dxa"/>
          </w:tcPr>
          <w:p w14:paraId="50452B2E" w14:textId="77777777" w:rsidR="000736E3" w:rsidRPr="00D54453" w:rsidRDefault="000736E3" w:rsidP="00C07278">
            <w:pPr>
              <w:rPr>
                <w:i/>
                <w:iCs/>
                <w:sz w:val="28"/>
                <w:szCs w:val="28"/>
              </w:rPr>
            </w:pPr>
            <w:r w:rsidRPr="00D54453">
              <w:rPr>
                <w:i/>
                <w:iCs/>
                <w:sz w:val="28"/>
                <w:szCs w:val="28"/>
              </w:rPr>
              <w:t>Что они получают? Как это используется</w:t>
            </w:r>
          </w:p>
        </w:tc>
        <w:tc>
          <w:tcPr>
            <w:tcW w:w="2183" w:type="dxa"/>
          </w:tcPr>
          <w:p w14:paraId="08966FC3" w14:textId="77777777" w:rsidR="000736E3" w:rsidRPr="00D54453" w:rsidRDefault="000736E3" w:rsidP="00C07278">
            <w:pPr>
              <w:rPr>
                <w:i/>
                <w:iCs/>
                <w:sz w:val="28"/>
                <w:szCs w:val="28"/>
              </w:rPr>
            </w:pPr>
            <w:r w:rsidRPr="00D54453">
              <w:rPr>
                <w:i/>
                <w:iCs/>
                <w:sz w:val="28"/>
                <w:szCs w:val="28"/>
              </w:rPr>
              <w:t>Переформулируйте</w:t>
            </w:r>
          </w:p>
          <w:p w14:paraId="0E4A3C79" w14:textId="77777777" w:rsidR="000736E3" w:rsidRPr="00D54453" w:rsidRDefault="000736E3" w:rsidP="00C07278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D54453">
              <w:rPr>
                <w:i/>
                <w:iCs/>
                <w:sz w:val="28"/>
                <w:szCs w:val="28"/>
              </w:rPr>
              <w:t>действия+входные</w:t>
            </w:r>
            <w:proofErr w:type="spellEnd"/>
          </w:p>
          <w:p w14:paraId="50FE9D03" w14:textId="77777777" w:rsidR="000736E3" w:rsidRPr="00D54453" w:rsidRDefault="000736E3" w:rsidP="00C07278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D54453">
              <w:rPr>
                <w:i/>
                <w:iCs/>
                <w:sz w:val="28"/>
                <w:szCs w:val="28"/>
              </w:rPr>
              <w:t>данные+результаты</w:t>
            </w:r>
            <w:proofErr w:type="spellEnd"/>
          </w:p>
        </w:tc>
      </w:tr>
      <w:tr w:rsidR="000736E3" w:rsidRPr="00D54453" w14:paraId="1148DAFD" w14:textId="77777777" w:rsidTr="00C07278">
        <w:trPr>
          <w:trHeight w:val="823"/>
        </w:trPr>
        <w:tc>
          <w:tcPr>
            <w:tcW w:w="283" w:type="dxa"/>
            <w:vMerge w:val="restart"/>
          </w:tcPr>
          <w:p w14:paraId="1D86D87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1</w:t>
            </w:r>
          </w:p>
        </w:tc>
        <w:tc>
          <w:tcPr>
            <w:tcW w:w="1719" w:type="dxa"/>
            <w:vMerge w:val="restart"/>
          </w:tcPr>
          <w:p w14:paraId="592B9ECE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Арендатор </w:t>
            </w:r>
          </w:p>
        </w:tc>
        <w:tc>
          <w:tcPr>
            <w:tcW w:w="1632" w:type="dxa"/>
            <w:vMerge w:val="restart"/>
          </w:tcPr>
          <w:p w14:paraId="7978208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Арендовать участок</w:t>
            </w:r>
          </w:p>
        </w:tc>
        <w:tc>
          <w:tcPr>
            <w:tcW w:w="1695" w:type="dxa"/>
          </w:tcPr>
          <w:p w14:paraId="1085814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Находят участок</w:t>
            </w:r>
          </w:p>
        </w:tc>
        <w:tc>
          <w:tcPr>
            <w:tcW w:w="1431" w:type="dxa"/>
          </w:tcPr>
          <w:p w14:paraId="6CBDB30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Каталог</w:t>
            </w:r>
          </w:p>
          <w:p w14:paraId="448AB1EB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  <w:p w14:paraId="17D8673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Запрос </w:t>
            </w:r>
          </w:p>
        </w:tc>
        <w:tc>
          <w:tcPr>
            <w:tcW w:w="1541" w:type="dxa"/>
          </w:tcPr>
          <w:p w14:paraId="63FBFFC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Участки, походящие под запрос</w:t>
            </w:r>
          </w:p>
        </w:tc>
        <w:tc>
          <w:tcPr>
            <w:tcW w:w="2183" w:type="dxa"/>
          </w:tcPr>
          <w:p w14:paraId="5590062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Найти участки в каталоге при помощи запроса</w:t>
            </w:r>
          </w:p>
        </w:tc>
      </w:tr>
      <w:tr w:rsidR="000736E3" w:rsidRPr="00D54453" w14:paraId="4CE8C63F" w14:textId="77777777" w:rsidTr="00C07278">
        <w:trPr>
          <w:trHeight w:val="798"/>
        </w:trPr>
        <w:tc>
          <w:tcPr>
            <w:tcW w:w="283" w:type="dxa"/>
            <w:vMerge/>
          </w:tcPr>
          <w:p w14:paraId="3305E710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  <w:vMerge/>
          </w:tcPr>
          <w:p w14:paraId="047E31C6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  <w:vMerge/>
          </w:tcPr>
          <w:p w14:paraId="78482E0D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695" w:type="dxa"/>
          </w:tcPr>
          <w:p w14:paraId="041BA09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Смотрят графики бронирования</w:t>
            </w:r>
          </w:p>
        </w:tc>
        <w:tc>
          <w:tcPr>
            <w:tcW w:w="1431" w:type="dxa"/>
          </w:tcPr>
          <w:p w14:paraId="32ED4C2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Запрос </w:t>
            </w:r>
          </w:p>
          <w:p w14:paraId="548E3E17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  <w:p w14:paraId="6FF0E9B8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Выбранный участок</w:t>
            </w:r>
          </w:p>
        </w:tc>
        <w:tc>
          <w:tcPr>
            <w:tcW w:w="1541" w:type="dxa"/>
          </w:tcPr>
          <w:p w14:paraId="0843313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Календарные даты, свободные, занятые</w:t>
            </w:r>
          </w:p>
        </w:tc>
        <w:tc>
          <w:tcPr>
            <w:tcW w:w="2183" w:type="dxa"/>
          </w:tcPr>
          <w:p w14:paraId="14C461C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Просмотреть графики броней, выбрать удобный</w:t>
            </w:r>
          </w:p>
        </w:tc>
      </w:tr>
      <w:tr w:rsidR="000736E3" w:rsidRPr="00D54453" w14:paraId="386F695D" w14:textId="77777777" w:rsidTr="00C07278">
        <w:trPr>
          <w:trHeight w:val="798"/>
        </w:trPr>
        <w:tc>
          <w:tcPr>
            <w:tcW w:w="283" w:type="dxa"/>
            <w:vMerge/>
          </w:tcPr>
          <w:p w14:paraId="190A3163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  <w:vMerge/>
          </w:tcPr>
          <w:p w14:paraId="371555EB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  <w:vMerge/>
          </w:tcPr>
          <w:p w14:paraId="488DDFA1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695" w:type="dxa"/>
          </w:tcPr>
          <w:p w14:paraId="05C8F35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Подают заявку на бронирование</w:t>
            </w:r>
          </w:p>
        </w:tc>
        <w:tc>
          <w:tcPr>
            <w:tcW w:w="1431" w:type="dxa"/>
          </w:tcPr>
          <w:p w14:paraId="092D026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Выбранный участок</w:t>
            </w:r>
          </w:p>
          <w:p w14:paraId="1EC1745F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Данные арендатора</w:t>
            </w:r>
          </w:p>
        </w:tc>
        <w:tc>
          <w:tcPr>
            <w:tcW w:w="1541" w:type="dxa"/>
          </w:tcPr>
          <w:p w14:paraId="7E9A234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Заявка </w:t>
            </w:r>
          </w:p>
        </w:tc>
        <w:tc>
          <w:tcPr>
            <w:tcW w:w="2183" w:type="dxa"/>
          </w:tcPr>
          <w:p w14:paraId="7A48083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Подать заявку на аренду</w:t>
            </w:r>
          </w:p>
        </w:tc>
      </w:tr>
      <w:tr w:rsidR="000736E3" w:rsidRPr="00D54453" w14:paraId="7CBB0A60" w14:textId="77777777" w:rsidTr="00C07278">
        <w:trPr>
          <w:trHeight w:val="798"/>
        </w:trPr>
        <w:tc>
          <w:tcPr>
            <w:tcW w:w="283" w:type="dxa"/>
            <w:vMerge/>
          </w:tcPr>
          <w:p w14:paraId="2529F0B9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  <w:vMerge/>
          </w:tcPr>
          <w:p w14:paraId="5504BE2D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</w:tcPr>
          <w:p w14:paraId="32009D7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Просмотреть историю бронирований</w:t>
            </w:r>
          </w:p>
        </w:tc>
        <w:tc>
          <w:tcPr>
            <w:tcW w:w="1695" w:type="dxa"/>
          </w:tcPr>
          <w:p w14:paraId="5CA4AA6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Смотрят историю</w:t>
            </w:r>
          </w:p>
        </w:tc>
        <w:tc>
          <w:tcPr>
            <w:tcW w:w="1431" w:type="dxa"/>
          </w:tcPr>
          <w:p w14:paraId="342A0DA8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Запрос </w:t>
            </w:r>
          </w:p>
        </w:tc>
        <w:tc>
          <w:tcPr>
            <w:tcW w:w="1541" w:type="dxa"/>
          </w:tcPr>
          <w:p w14:paraId="4C5AB08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Список всех бронирований арендатора</w:t>
            </w:r>
          </w:p>
        </w:tc>
        <w:tc>
          <w:tcPr>
            <w:tcW w:w="2183" w:type="dxa"/>
          </w:tcPr>
          <w:p w14:paraId="4E325A3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Просмотреть историю всех броней</w:t>
            </w:r>
          </w:p>
        </w:tc>
      </w:tr>
      <w:tr w:rsidR="000736E3" w:rsidRPr="00D54453" w14:paraId="4B9CD2EF" w14:textId="77777777" w:rsidTr="00C07278">
        <w:trPr>
          <w:trHeight w:val="798"/>
        </w:trPr>
        <w:tc>
          <w:tcPr>
            <w:tcW w:w="283" w:type="dxa"/>
            <w:vMerge/>
          </w:tcPr>
          <w:p w14:paraId="2E89F96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  <w:vMerge/>
          </w:tcPr>
          <w:p w14:paraId="7E31362F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</w:tcPr>
          <w:p w14:paraId="40F8A681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Управлять своим профилем</w:t>
            </w:r>
          </w:p>
        </w:tc>
        <w:tc>
          <w:tcPr>
            <w:tcW w:w="1695" w:type="dxa"/>
          </w:tcPr>
          <w:p w14:paraId="1E187F6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Изменяют свои данные</w:t>
            </w:r>
          </w:p>
        </w:tc>
        <w:tc>
          <w:tcPr>
            <w:tcW w:w="1431" w:type="dxa"/>
          </w:tcPr>
          <w:p w14:paraId="2CDC526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Новые данные от пользователя</w:t>
            </w:r>
          </w:p>
        </w:tc>
        <w:tc>
          <w:tcPr>
            <w:tcW w:w="1541" w:type="dxa"/>
          </w:tcPr>
          <w:p w14:paraId="1B523E4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Обновленные данные в </w:t>
            </w:r>
            <w:proofErr w:type="spellStart"/>
            <w:r w:rsidRPr="00D54453">
              <w:rPr>
                <w:sz w:val="28"/>
                <w:szCs w:val="28"/>
              </w:rPr>
              <w:t>бд</w:t>
            </w:r>
            <w:proofErr w:type="spellEnd"/>
          </w:p>
        </w:tc>
        <w:tc>
          <w:tcPr>
            <w:tcW w:w="2183" w:type="dxa"/>
          </w:tcPr>
          <w:p w14:paraId="3D2B926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Изменить данные арендатора</w:t>
            </w:r>
          </w:p>
        </w:tc>
      </w:tr>
      <w:tr w:rsidR="000736E3" w:rsidRPr="00D54453" w14:paraId="7BE9484D" w14:textId="77777777" w:rsidTr="00C07278">
        <w:trPr>
          <w:trHeight w:val="798"/>
        </w:trPr>
        <w:tc>
          <w:tcPr>
            <w:tcW w:w="283" w:type="dxa"/>
            <w:vMerge w:val="restart"/>
          </w:tcPr>
          <w:p w14:paraId="5A55004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2</w:t>
            </w:r>
          </w:p>
        </w:tc>
        <w:tc>
          <w:tcPr>
            <w:tcW w:w="1719" w:type="dxa"/>
            <w:vMerge w:val="restart"/>
          </w:tcPr>
          <w:p w14:paraId="09F87B63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Арендодатель </w:t>
            </w:r>
          </w:p>
        </w:tc>
        <w:tc>
          <w:tcPr>
            <w:tcW w:w="1632" w:type="dxa"/>
            <w:vMerge w:val="restart"/>
          </w:tcPr>
          <w:p w14:paraId="1CA24568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Управлять участками</w:t>
            </w:r>
          </w:p>
        </w:tc>
        <w:tc>
          <w:tcPr>
            <w:tcW w:w="1695" w:type="dxa"/>
          </w:tcPr>
          <w:p w14:paraId="184D625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Добавляют участок</w:t>
            </w:r>
          </w:p>
        </w:tc>
        <w:tc>
          <w:tcPr>
            <w:tcW w:w="1431" w:type="dxa"/>
          </w:tcPr>
          <w:p w14:paraId="6BC2D9A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Данные участка</w:t>
            </w:r>
          </w:p>
        </w:tc>
        <w:tc>
          <w:tcPr>
            <w:tcW w:w="1541" w:type="dxa"/>
          </w:tcPr>
          <w:p w14:paraId="2D25D0E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Новый участок в каталоге</w:t>
            </w:r>
          </w:p>
        </w:tc>
        <w:tc>
          <w:tcPr>
            <w:tcW w:w="2183" w:type="dxa"/>
          </w:tcPr>
          <w:p w14:paraId="1ECB64D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Добавить новый участок в </w:t>
            </w:r>
            <w:proofErr w:type="spellStart"/>
            <w:r w:rsidRPr="00D54453">
              <w:rPr>
                <w:sz w:val="28"/>
                <w:szCs w:val="28"/>
              </w:rPr>
              <w:t>бд</w:t>
            </w:r>
            <w:proofErr w:type="spellEnd"/>
            <w:r w:rsidRPr="00D54453">
              <w:rPr>
                <w:sz w:val="28"/>
                <w:szCs w:val="28"/>
              </w:rPr>
              <w:t xml:space="preserve"> для последующей сдачи</w:t>
            </w:r>
          </w:p>
        </w:tc>
      </w:tr>
      <w:tr w:rsidR="000736E3" w:rsidRPr="00D54453" w14:paraId="2BB19D04" w14:textId="77777777" w:rsidTr="00C07278">
        <w:trPr>
          <w:trHeight w:val="798"/>
        </w:trPr>
        <w:tc>
          <w:tcPr>
            <w:tcW w:w="283" w:type="dxa"/>
            <w:vMerge/>
          </w:tcPr>
          <w:p w14:paraId="3F879FE5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  <w:vMerge/>
          </w:tcPr>
          <w:p w14:paraId="510DD9A6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  <w:vMerge/>
          </w:tcPr>
          <w:p w14:paraId="1B639DC2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695" w:type="dxa"/>
          </w:tcPr>
          <w:p w14:paraId="57A7D6E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Изменяют данные участка</w:t>
            </w:r>
          </w:p>
        </w:tc>
        <w:tc>
          <w:tcPr>
            <w:tcW w:w="1431" w:type="dxa"/>
          </w:tcPr>
          <w:p w14:paraId="5CEBEA9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Новые данные участка</w:t>
            </w:r>
          </w:p>
        </w:tc>
        <w:tc>
          <w:tcPr>
            <w:tcW w:w="1541" w:type="dxa"/>
          </w:tcPr>
          <w:p w14:paraId="619406D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Обновленные данные в </w:t>
            </w:r>
            <w:proofErr w:type="spellStart"/>
            <w:r w:rsidRPr="00D54453">
              <w:rPr>
                <w:sz w:val="28"/>
                <w:szCs w:val="28"/>
              </w:rPr>
              <w:t>бд</w:t>
            </w:r>
            <w:proofErr w:type="spellEnd"/>
          </w:p>
        </w:tc>
        <w:tc>
          <w:tcPr>
            <w:tcW w:w="2183" w:type="dxa"/>
          </w:tcPr>
          <w:p w14:paraId="06D81BD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Изменить данные участка</w:t>
            </w:r>
          </w:p>
        </w:tc>
      </w:tr>
      <w:tr w:rsidR="000736E3" w:rsidRPr="00D54453" w14:paraId="17998430" w14:textId="77777777" w:rsidTr="00C07278">
        <w:trPr>
          <w:trHeight w:val="798"/>
        </w:trPr>
        <w:tc>
          <w:tcPr>
            <w:tcW w:w="283" w:type="dxa"/>
            <w:vMerge/>
          </w:tcPr>
          <w:p w14:paraId="57E170FA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  <w:vMerge/>
          </w:tcPr>
          <w:p w14:paraId="7EB80E71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  <w:vMerge/>
          </w:tcPr>
          <w:p w14:paraId="760F0D4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695" w:type="dxa"/>
          </w:tcPr>
          <w:p w14:paraId="3A7CF29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Удаляют участок</w:t>
            </w:r>
          </w:p>
        </w:tc>
        <w:tc>
          <w:tcPr>
            <w:tcW w:w="1431" w:type="dxa"/>
          </w:tcPr>
          <w:p w14:paraId="6673AC06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Номер участка</w:t>
            </w:r>
          </w:p>
        </w:tc>
        <w:tc>
          <w:tcPr>
            <w:tcW w:w="1541" w:type="dxa"/>
          </w:tcPr>
          <w:p w14:paraId="7E9B573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Удаление участка</w:t>
            </w:r>
          </w:p>
        </w:tc>
        <w:tc>
          <w:tcPr>
            <w:tcW w:w="2183" w:type="dxa"/>
          </w:tcPr>
          <w:p w14:paraId="286DCE8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Удалить участок</w:t>
            </w:r>
          </w:p>
        </w:tc>
      </w:tr>
      <w:tr w:rsidR="000736E3" w:rsidRPr="00D54453" w14:paraId="50D205D2" w14:textId="77777777" w:rsidTr="00C07278">
        <w:trPr>
          <w:trHeight w:val="798"/>
        </w:trPr>
        <w:tc>
          <w:tcPr>
            <w:tcW w:w="283" w:type="dxa"/>
            <w:vMerge/>
          </w:tcPr>
          <w:p w14:paraId="7770E92B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  <w:vMerge/>
          </w:tcPr>
          <w:p w14:paraId="41AE1E9E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  <w:vMerge w:val="restart"/>
          </w:tcPr>
          <w:p w14:paraId="4FD960F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Управляют заявками</w:t>
            </w:r>
          </w:p>
        </w:tc>
        <w:tc>
          <w:tcPr>
            <w:tcW w:w="1695" w:type="dxa"/>
          </w:tcPr>
          <w:p w14:paraId="6169240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Просматривают заявки</w:t>
            </w:r>
          </w:p>
        </w:tc>
        <w:tc>
          <w:tcPr>
            <w:tcW w:w="1431" w:type="dxa"/>
          </w:tcPr>
          <w:p w14:paraId="199884B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Запрос к </w:t>
            </w:r>
            <w:proofErr w:type="spellStart"/>
            <w:r w:rsidRPr="00D54453">
              <w:rPr>
                <w:sz w:val="28"/>
                <w:szCs w:val="28"/>
              </w:rPr>
              <w:t>бд</w:t>
            </w:r>
            <w:proofErr w:type="spellEnd"/>
          </w:p>
        </w:tc>
        <w:tc>
          <w:tcPr>
            <w:tcW w:w="1541" w:type="dxa"/>
          </w:tcPr>
          <w:p w14:paraId="0B27A48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Заявки по своим участкам</w:t>
            </w:r>
          </w:p>
        </w:tc>
        <w:tc>
          <w:tcPr>
            <w:tcW w:w="2183" w:type="dxa"/>
          </w:tcPr>
          <w:p w14:paraId="0AE00FF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Просмотреть заявки на аренду своих участков</w:t>
            </w:r>
          </w:p>
        </w:tc>
      </w:tr>
      <w:tr w:rsidR="000736E3" w:rsidRPr="00D54453" w14:paraId="32817315" w14:textId="77777777" w:rsidTr="00C07278">
        <w:trPr>
          <w:trHeight w:val="798"/>
        </w:trPr>
        <w:tc>
          <w:tcPr>
            <w:tcW w:w="283" w:type="dxa"/>
            <w:vMerge/>
          </w:tcPr>
          <w:p w14:paraId="243629E0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  <w:vMerge/>
          </w:tcPr>
          <w:p w14:paraId="4CF12F05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  <w:vMerge/>
          </w:tcPr>
          <w:p w14:paraId="5BA5B8F1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695" w:type="dxa"/>
          </w:tcPr>
          <w:p w14:paraId="7FB4E57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Одобряют заявки</w:t>
            </w:r>
          </w:p>
        </w:tc>
        <w:tc>
          <w:tcPr>
            <w:tcW w:w="1431" w:type="dxa"/>
          </w:tcPr>
          <w:p w14:paraId="59D4FAD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Номер заявки</w:t>
            </w:r>
          </w:p>
        </w:tc>
        <w:tc>
          <w:tcPr>
            <w:tcW w:w="1541" w:type="dxa"/>
          </w:tcPr>
          <w:p w14:paraId="5AA83C3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Обновление статуса заявки, создание шаблона договора</w:t>
            </w:r>
          </w:p>
        </w:tc>
        <w:tc>
          <w:tcPr>
            <w:tcW w:w="2183" w:type="dxa"/>
          </w:tcPr>
          <w:p w14:paraId="031AB43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Одобрить заявку и начать подготовку договора</w:t>
            </w:r>
          </w:p>
        </w:tc>
      </w:tr>
      <w:tr w:rsidR="000736E3" w:rsidRPr="00D54453" w14:paraId="3AB87FC0" w14:textId="77777777" w:rsidTr="00C07278">
        <w:trPr>
          <w:trHeight w:val="798"/>
        </w:trPr>
        <w:tc>
          <w:tcPr>
            <w:tcW w:w="283" w:type="dxa"/>
            <w:vMerge/>
          </w:tcPr>
          <w:p w14:paraId="2B28CE31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  <w:vMerge/>
          </w:tcPr>
          <w:p w14:paraId="577AE4F2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  <w:vMerge/>
          </w:tcPr>
          <w:p w14:paraId="20AE0C21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695" w:type="dxa"/>
          </w:tcPr>
          <w:p w14:paraId="50141D4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Отклоняют заявки</w:t>
            </w:r>
          </w:p>
        </w:tc>
        <w:tc>
          <w:tcPr>
            <w:tcW w:w="1431" w:type="dxa"/>
          </w:tcPr>
          <w:p w14:paraId="2EB373E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Номер заявки</w:t>
            </w:r>
          </w:p>
        </w:tc>
        <w:tc>
          <w:tcPr>
            <w:tcW w:w="1541" w:type="dxa"/>
          </w:tcPr>
          <w:p w14:paraId="357303BF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Обновление статуса заявки</w:t>
            </w:r>
          </w:p>
        </w:tc>
        <w:tc>
          <w:tcPr>
            <w:tcW w:w="2183" w:type="dxa"/>
          </w:tcPr>
          <w:p w14:paraId="1863762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Отклонить заявку</w:t>
            </w:r>
          </w:p>
        </w:tc>
      </w:tr>
      <w:tr w:rsidR="000736E3" w:rsidRPr="00D54453" w14:paraId="3D923BA1" w14:textId="77777777" w:rsidTr="00C07278">
        <w:trPr>
          <w:trHeight w:val="798"/>
        </w:trPr>
        <w:tc>
          <w:tcPr>
            <w:tcW w:w="283" w:type="dxa"/>
          </w:tcPr>
          <w:p w14:paraId="5309AA76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3</w:t>
            </w:r>
          </w:p>
        </w:tc>
        <w:tc>
          <w:tcPr>
            <w:tcW w:w="1719" w:type="dxa"/>
          </w:tcPr>
          <w:p w14:paraId="34DD562C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Председатель </w:t>
            </w:r>
          </w:p>
        </w:tc>
        <w:tc>
          <w:tcPr>
            <w:tcW w:w="1632" w:type="dxa"/>
          </w:tcPr>
          <w:p w14:paraId="2A3F9FA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Просматривает отчеты по аренде</w:t>
            </w:r>
          </w:p>
        </w:tc>
        <w:tc>
          <w:tcPr>
            <w:tcW w:w="1695" w:type="dxa"/>
          </w:tcPr>
          <w:p w14:paraId="65DC1F4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Формирует отчет по сданным участкам</w:t>
            </w:r>
          </w:p>
        </w:tc>
        <w:tc>
          <w:tcPr>
            <w:tcW w:w="1431" w:type="dxa"/>
          </w:tcPr>
          <w:p w14:paraId="48A8082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Параметры отчета</w:t>
            </w:r>
          </w:p>
        </w:tc>
        <w:tc>
          <w:tcPr>
            <w:tcW w:w="1541" w:type="dxa"/>
          </w:tcPr>
          <w:p w14:paraId="714DD6E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Отчет </w:t>
            </w:r>
          </w:p>
        </w:tc>
        <w:tc>
          <w:tcPr>
            <w:tcW w:w="2183" w:type="dxa"/>
          </w:tcPr>
          <w:p w14:paraId="523B0741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Получить общий взгляд на сдачу участков</w:t>
            </w:r>
          </w:p>
        </w:tc>
      </w:tr>
      <w:tr w:rsidR="000736E3" w:rsidRPr="00D54453" w14:paraId="7445EB72" w14:textId="77777777" w:rsidTr="00C07278">
        <w:trPr>
          <w:trHeight w:val="798"/>
        </w:trPr>
        <w:tc>
          <w:tcPr>
            <w:tcW w:w="283" w:type="dxa"/>
          </w:tcPr>
          <w:p w14:paraId="2E06625C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719" w:type="dxa"/>
          </w:tcPr>
          <w:p w14:paraId="45F83937" w14:textId="77777777" w:rsidR="000736E3" w:rsidRPr="00D54453" w:rsidRDefault="000736E3" w:rsidP="00C0727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2" w:type="dxa"/>
          </w:tcPr>
          <w:p w14:paraId="5EB7CBFE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695" w:type="dxa"/>
          </w:tcPr>
          <w:p w14:paraId="4C19C76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Формирует финансовый отчет</w:t>
            </w:r>
          </w:p>
        </w:tc>
        <w:tc>
          <w:tcPr>
            <w:tcW w:w="1431" w:type="dxa"/>
          </w:tcPr>
          <w:p w14:paraId="1402DAF6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Параметры отчета</w:t>
            </w:r>
          </w:p>
        </w:tc>
        <w:tc>
          <w:tcPr>
            <w:tcW w:w="1541" w:type="dxa"/>
          </w:tcPr>
          <w:p w14:paraId="4C96D97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Отчет </w:t>
            </w:r>
          </w:p>
        </w:tc>
        <w:tc>
          <w:tcPr>
            <w:tcW w:w="2183" w:type="dxa"/>
          </w:tcPr>
          <w:p w14:paraId="5221C31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Проанализировать финансы кооператива</w:t>
            </w:r>
          </w:p>
        </w:tc>
      </w:tr>
    </w:tbl>
    <w:p w14:paraId="107BF297" w14:textId="3966670E" w:rsidR="000736E3" w:rsidRPr="00D54453" w:rsidRDefault="000736E3" w:rsidP="00C07278">
      <w:pPr>
        <w:tabs>
          <w:tab w:val="left" w:pos="1427"/>
        </w:tabs>
        <w:rPr>
          <w:sz w:val="28"/>
          <w:szCs w:val="28"/>
          <w:lang w:val="en-US"/>
        </w:rPr>
      </w:pPr>
    </w:p>
    <w:p w14:paraId="288C5AA1" w14:textId="2B7DA476" w:rsidR="000736E3" w:rsidRPr="00D54453" w:rsidRDefault="000736E3" w:rsidP="00C07278">
      <w:pPr>
        <w:tabs>
          <w:tab w:val="left" w:pos="1427"/>
        </w:tabs>
        <w:rPr>
          <w:sz w:val="28"/>
          <w:szCs w:val="28"/>
          <w:lang w:val="en-US"/>
        </w:rPr>
      </w:pPr>
    </w:p>
    <w:p w14:paraId="0E1B11C5" w14:textId="31C390C0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  <w:r w:rsidRPr="00D54453">
        <w:rPr>
          <w:sz w:val="28"/>
          <w:szCs w:val="28"/>
        </w:rPr>
        <w:t>ВИ с маршрутами и конечными точками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36E3" w:rsidRPr="00D54453" w14:paraId="5E3465E7" w14:textId="77777777" w:rsidTr="00A21459">
        <w:tc>
          <w:tcPr>
            <w:tcW w:w="3115" w:type="dxa"/>
          </w:tcPr>
          <w:p w14:paraId="612DD1F6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Субъект </w:t>
            </w:r>
          </w:p>
        </w:tc>
        <w:tc>
          <w:tcPr>
            <w:tcW w:w="3115" w:type="dxa"/>
          </w:tcPr>
          <w:p w14:paraId="35DCB5B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Целевой вариант использования</w:t>
            </w:r>
          </w:p>
        </w:tc>
        <w:tc>
          <w:tcPr>
            <w:tcW w:w="3115" w:type="dxa"/>
          </w:tcPr>
          <w:p w14:paraId="6F34F8A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Расширения и включения</w:t>
            </w:r>
          </w:p>
        </w:tc>
      </w:tr>
      <w:tr w:rsidR="00C07278" w:rsidRPr="00D54453" w14:paraId="162AE822" w14:textId="77777777" w:rsidTr="00A21459">
        <w:tc>
          <w:tcPr>
            <w:tcW w:w="3115" w:type="dxa"/>
            <w:vMerge w:val="restart"/>
          </w:tcPr>
          <w:p w14:paraId="1B362829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Арендатор </w:t>
            </w:r>
          </w:p>
        </w:tc>
        <w:tc>
          <w:tcPr>
            <w:tcW w:w="3115" w:type="dxa"/>
          </w:tcPr>
          <w:p w14:paraId="07AF6D30" w14:textId="77777777" w:rsidR="00C07278" w:rsidRPr="00D54453" w:rsidRDefault="00C07278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1</w:t>
            </w:r>
            <w:r w:rsidRPr="00D54453">
              <w:rPr>
                <w:sz w:val="28"/>
                <w:szCs w:val="28"/>
              </w:rPr>
              <w:t>. Просмотр доступных участков</w:t>
            </w:r>
          </w:p>
        </w:tc>
        <w:tc>
          <w:tcPr>
            <w:tcW w:w="3115" w:type="dxa"/>
          </w:tcPr>
          <w:p w14:paraId="6FFC7811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>1.1. просмотреть участок</w:t>
            </w:r>
          </w:p>
          <w:p w14:paraId="439715C4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>1.2. просмотреть бронирования</w:t>
            </w:r>
          </w:p>
        </w:tc>
      </w:tr>
      <w:tr w:rsidR="00C07278" w:rsidRPr="00D54453" w14:paraId="2408E80D" w14:textId="77777777" w:rsidTr="00A21459">
        <w:tc>
          <w:tcPr>
            <w:tcW w:w="3115" w:type="dxa"/>
            <w:vMerge/>
          </w:tcPr>
          <w:p w14:paraId="0718115C" w14:textId="77777777" w:rsidR="00C07278" w:rsidRPr="00D54453" w:rsidRDefault="00C07278" w:rsidP="00C07278">
            <w:pPr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415EA1F5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2. Подача заявки на аренду</w:t>
            </w:r>
          </w:p>
        </w:tc>
        <w:tc>
          <w:tcPr>
            <w:tcW w:w="3115" w:type="dxa"/>
          </w:tcPr>
          <w:p w14:paraId="6677FBEF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-</w:t>
            </w:r>
          </w:p>
        </w:tc>
      </w:tr>
      <w:tr w:rsidR="00C07278" w:rsidRPr="00D54453" w14:paraId="0E02EF56" w14:textId="77777777" w:rsidTr="00A21459">
        <w:tc>
          <w:tcPr>
            <w:tcW w:w="3115" w:type="dxa"/>
            <w:vMerge/>
          </w:tcPr>
          <w:p w14:paraId="04BB079A" w14:textId="77777777" w:rsidR="00C07278" w:rsidRPr="00D54453" w:rsidRDefault="00C07278" w:rsidP="00C07278">
            <w:pPr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161F605C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UC 3. </w:t>
            </w:r>
            <w:r w:rsidRPr="00D54453">
              <w:rPr>
                <w:sz w:val="28"/>
                <w:szCs w:val="28"/>
              </w:rPr>
              <w:t>Оплата аренды</w:t>
            </w:r>
          </w:p>
        </w:tc>
        <w:tc>
          <w:tcPr>
            <w:tcW w:w="3115" w:type="dxa"/>
          </w:tcPr>
          <w:p w14:paraId="4CC072DA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-</w:t>
            </w:r>
          </w:p>
        </w:tc>
      </w:tr>
      <w:tr w:rsidR="00C07278" w:rsidRPr="00D54453" w14:paraId="6054E7F6" w14:textId="77777777" w:rsidTr="00A21459">
        <w:tc>
          <w:tcPr>
            <w:tcW w:w="3115" w:type="dxa"/>
            <w:vMerge/>
          </w:tcPr>
          <w:p w14:paraId="21A47D6D" w14:textId="77777777" w:rsidR="00C07278" w:rsidRPr="00D54453" w:rsidRDefault="00C07278" w:rsidP="00C07278">
            <w:pPr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3E6C8781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UC 4. </w:t>
            </w:r>
            <w:r w:rsidRPr="00D54453">
              <w:rPr>
                <w:sz w:val="28"/>
                <w:szCs w:val="28"/>
              </w:rPr>
              <w:t>Управление профилем</w:t>
            </w:r>
          </w:p>
        </w:tc>
        <w:tc>
          <w:tcPr>
            <w:tcW w:w="3115" w:type="dxa"/>
          </w:tcPr>
          <w:p w14:paraId="64972F96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4.1. изменение данных</w:t>
            </w:r>
          </w:p>
          <w:p w14:paraId="17097186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4.2. просмотр истории бронирований</w:t>
            </w:r>
          </w:p>
        </w:tc>
      </w:tr>
      <w:tr w:rsidR="00C07278" w:rsidRPr="00D54453" w14:paraId="4C6CBFEC" w14:textId="77777777" w:rsidTr="00A21459">
        <w:tc>
          <w:tcPr>
            <w:tcW w:w="3115" w:type="dxa"/>
            <w:vMerge/>
          </w:tcPr>
          <w:p w14:paraId="3453B0BE" w14:textId="77777777" w:rsidR="00C07278" w:rsidRPr="00D54453" w:rsidRDefault="00C07278" w:rsidP="00C07278">
            <w:pPr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09B043D7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UC 5. </w:t>
            </w:r>
            <w:r w:rsidRPr="00D54453">
              <w:rPr>
                <w:sz w:val="28"/>
                <w:szCs w:val="28"/>
              </w:rPr>
              <w:t>Заключение договора</w:t>
            </w:r>
          </w:p>
        </w:tc>
        <w:tc>
          <w:tcPr>
            <w:tcW w:w="3115" w:type="dxa"/>
          </w:tcPr>
          <w:p w14:paraId="4A274847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5.1. подписание акта приема-передачи</w:t>
            </w:r>
          </w:p>
          <w:p w14:paraId="600C95F8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5.2. проведение инструктажа</w:t>
            </w:r>
          </w:p>
          <w:p w14:paraId="5DE2448D" w14:textId="77777777" w:rsidR="00C07278" w:rsidRPr="00D54453" w:rsidRDefault="00C07278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lastRenderedPageBreak/>
              <w:t xml:space="preserve">UC 5.3. </w:t>
            </w:r>
            <w:r w:rsidRPr="00D54453">
              <w:rPr>
                <w:sz w:val="28"/>
                <w:szCs w:val="28"/>
              </w:rPr>
              <w:t>передача ключей</w:t>
            </w:r>
          </w:p>
        </w:tc>
      </w:tr>
      <w:tr w:rsidR="00C07278" w:rsidRPr="00D54453" w14:paraId="0FAB0026" w14:textId="77777777" w:rsidTr="00A21459">
        <w:tc>
          <w:tcPr>
            <w:tcW w:w="3115" w:type="dxa"/>
            <w:vMerge w:val="restart"/>
          </w:tcPr>
          <w:p w14:paraId="030B8D64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Арендодатель</w:t>
            </w:r>
          </w:p>
        </w:tc>
        <w:tc>
          <w:tcPr>
            <w:tcW w:w="3115" w:type="dxa"/>
          </w:tcPr>
          <w:p w14:paraId="6D3BE1D5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UC </w:t>
            </w:r>
            <w:r w:rsidRPr="00D54453">
              <w:rPr>
                <w:sz w:val="28"/>
                <w:szCs w:val="28"/>
              </w:rPr>
              <w:t>6</w:t>
            </w:r>
            <w:r w:rsidRPr="00D54453">
              <w:rPr>
                <w:sz w:val="28"/>
                <w:szCs w:val="28"/>
                <w:lang w:val="en-US"/>
              </w:rPr>
              <w:t xml:space="preserve">. </w:t>
            </w:r>
            <w:r w:rsidRPr="00D54453">
              <w:rPr>
                <w:sz w:val="28"/>
                <w:szCs w:val="28"/>
              </w:rPr>
              <w:t>Управление участками</w:t>
            </w:r>
          </w:p>
        </w:tc>
        <w:tc>
          <w:tcPr>
            <w:tcW w:w="3115" w:type="dxa"/>
          </w:tcPr>
          <w:p w14:paraId="2D53A48A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5.1. добавление нового участка</w:t>
            </w:r>
          </w:p>
          <w:p w14:paraId="7CDC0BC9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5.2. редактирование данных участков</w:t>
            </w:r>
          </w:p>
          <w:p w14:paraId="20BD0D11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UC 5.3. </w:t>
            </w:r>
            <w:r w:rsidRPr="00D54453">
              <w:rPr>
                <w:sz w:val="28"/>
                <w:szCs w:val="28"/>
              </w:rPr>
              <w:t>удаление участка</w:t>
            </w:r>
          </w:p>
        </w:tc>
      </w:tr>
      <w:tr w:rsidR="00C07278" w:rsidRPr="00D54453" w14:paraId="746B0FFF" w14:textId="77777777" w:rsidTr="00A21459">
        <w:tc>
          <w:tcPr>
            <w:tcW w:w="3115" w:type="dxa"/>
            <w:vMerge/>
          </w:tcPr>
          <w:p w14:paraId="2E316369" w14:textId="77777777" w:rsidR="00C07278" w:rsidRPr="00D54453" w:rsidRDefault="00C07278" w:rsidP="00C07278">
            <w:pPr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37BF7010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UC </w:t>
            </w:r>
            <w:r w:rsidRPr="00D54453">
              <w:rPr>
                <w:sz w:val="28"/>
                <w:szCs w:val="28"/>
              </w:rPr>
              <w:t>7</w:t>
            </w:r>
            <w:r w:rsidRPr="00D54453">
              <w:rPr>
                <w:sz w:val="28"/>
                <w:szCs w:val="28"/>
                <w:lang w:val="en-US"/>
              </w:rPr>
              <w:t xml:space="preserve">. </w:t>
            </w:r>
            <w:r w:rsidRPr="00D54453">
              <w:rPr>
                <w:sz w:val="28"/>
                <w:szCs w:val="28"/>
              </w:rPr>
              <w:t>Управление заявками</w:t>
            </w:r>
          </w:p>
        </w:tc>
        <w:tc>
          <w:tcPr>
            <w:tcW w:w="3115" w:type="dxa"/>
          </w:tcPr>
          <w:p w14:paraId="463AE323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6.1. просмотр заявок</w:t>
            </w:r>
          </w:p>
          <w:p w14:paraId="5C28A0F0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6.2. одобрение заявки</w:t>
            </w:r>
          </w:p>
          <w:p w14:paraId="1DB2EE42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UC 6.3. </w:t>
            </w:r>
            <w:r w:rsidRPr="00D54453">
              <w:rPr>
                <w:sz w:val="28"/>
                <w:szCs w:val="28"/>
              </w:rPr>
              <w:t>отклонение заявки</w:t>
            </w:r>
          </w:p>
        </w:tc>
      </w:tr>
      <w:tr w:rsidR="00C07278" w:rsidRPr="00D54453" w14:paraId="78C57C36" w14:textId="77777777" w:rsidTr="00A21459">
        <w:tc>
          <w:tcPr>
            <w:tcW w:w="3115" w:type="dxa"/>
            <w:vMerge/>
          </w:tcPr>
          <w:p w14:paraId="4A51A86A" w14:textId="77777777" w:rsidR="00C07278" w:rsidRPr="00D54453" w:rsidRDefault="00C07278" w:rsidP="00C07278">
            <w:pPr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39B6D13C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UC </w:t>
            </w:r>
            <w:r w:rsidRPr="00D54453">
              <w:rPr>
                <w:sz w:val="28"/>
                <w:szCs w:val="28"/>
              </w:rPr>
              <w:t>8</w:t>
            </w:r>
            <w:r w:rsidRPr="00D54453">
              <w:rPr>
                <w:sz w:val="28"/>
                <w:szCs w:val="28"/>
                <w:lang w:val="en-US"/>
              </w:rPr>
              <w:t xml:space="preserve">. </w:t>
            </w:r>
            <w:r w:rsidRPr="00D54453">
              <w:rPr>
                <w:sz w:val="28"/>
                <w:szCs w:val="28"/>
              </w:rPr>
              <w:t>Управление профилем</w:t>
            </w:r>
          </w:p>
        </w:tc>
        <w:tc>
          <w:tcPr>
            <w:tcW w:w="3115" w:type="dxa"/>
          </w:tcPr>
          <w:p w14:paraId="3585C5C3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8.1. изменение данных</w:t>
            </w:r>
          </w:p>
          <w:p w14:paraId="680090F2" w14:textId="77777777" w:rsidR="00C07278" w:rsidRPr="00D54453" w:rsidRDefault="00C07278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</w:t>
            </w:r>
            <w:r w:rsidRPr="00D54453">
              <w:rPr>
                <w:sz w:val="28"/>
                <w:szCs w:val="28"/>
              </w:rPr>
              <w:t xml:space="preserve"> 8.2. просмотр участков</w:t>
            </w:r>
          </w:p>
        </w:tc>
      </w:tr>
      <w:tr w:rsidR="000736E3" w:rsidRPr="00D54453" w14:paraId="46D4585F" w14:textId="77777777" w:rsidTr="00A21459">
        <w:tc>
          <w:tcPr>
            <w:tcW w:w="3115" w:type="dxa"/>
          </w:tcPr>
          <w:p w14:paraId="4B3B1DD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Председатель </w:t>
            </w:r>
          </w:p>
        </w:tc>
        <w:tc>
          <w:tcPr>
            <w:tcW w:w="3115" w:type="dxa"/>
          </w:tcPr>
          <w:p w14:paraId="35F40B6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UC </w:t>
            </w:r>
            <w:r w:rsidRPr="00D54453">
              <w:rPr>
                <w:sz w:val="28"/>
                <w:szCs w:val="28"/>
              </w:rPr>
              <w:t>9</w:t>
            </w:r>
            <w:r w:rsidRPr="00D54453">
              <w:rPr>
                <w:sz w:val="28"/>
                <w:szCs w:val="28"/>
                <w:lang w:val="en-US"/>
              </w:rPr>
              <w:t xml:space="preserve">. </w:t>
            </w:r>
            <w:r w:rsidRPr="00D54453">
              <w:rPr>
                <w:sz w:val="28"/>
                <w:szCs w:val="28"/>
              </w:rPr>
              <w:t>Просмотр отчетов</w:t>
            </w:r>
          </w:p>
        </w:tc>
        <w:tc>
          <w:tcPr>
            <w:tcW w:w="3115" w:type="dxa"/>
          </w:tcPr>
          <w:p w14:paraId="6E657F5F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-</w:t>
            </w:r>
          </w:p>
        </w:tc>
      </w:tr>
    </w:tbl>
    <w:p w14:paraId="3694F416" w14:textId="0D00205B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58E60631" w14:textId="419B952C" w:rsidR="000736E3" w:rsidRPr="00D54453" w:rsidRDefault="000736E3" w:rsidP="00C07278">
      <w:pPr>
        <w:suppressAutoHyphens w:val="0"/>
        <w:spacing w:after="160" w:line="259" w:lineRule="auto"/>
        <w:rPr>
          <w:sz w:val="28"/>
          <w:szCs w:val="28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942"/>
        <w:gridCol w:w="1665"/>
        <w:gridCol w:w="3984"/>
        <w:gridCol w:w="1759"/>
      </w:tblGrid>
      <w:tr w:rsidR="000736E3" w:rsidRPr="00D54453" w14:paraId="192DDA94" w14:textId="77777777" w:rsidTr="000736E3">
        <w:tc>
          <w:tcPr>
            <w:tcW w:w="2054" w:type="dxa"/>
          </w:tcPr>
          <w:p w14:paraId="0B7E8EA8" w14:textId="0B887C6A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Субъект </w:t>
            </w:r>
          </w:p>
        </w:tc>
        <w:tc>
          <w:tcPr>
            <w:tcW w:w="1903" w:type="dxa"/>
          </w:tcPr>
          <w:p w14:paraId="113387A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Use case</w:t>
            </w:r>
          </w:p>
        </w:tc>
        <w:tc>
          <w:tcPr>
            <w:tcW w:w="3445" w:type="dxa"/>
          </w:tcPr>
          <w:p w14:paraId="00E86D4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Маршрут </w:t>
            </w:r>
          </w:p>
        </w:tc>
        <w:tc>
          <w:tcPr>
            <w:tcW w:w="1943" w:type="dxa"/>
          </w:tcPr>
          <w:p w14:paraId="6FB54BE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HTTP-</w:t>
            </w:r>
            <w:r w:rsidRPr="00D54453">
              <w:rPr>
                <w:sz w:val="28"/>
                <w:szCs w:val="28"/>
              </w:rPr>
              <w:t>метод</w:t>
            </w:r>
          </w:p>
        </w:tc>
      </w:tr>
      <w:tr w:rsidR="000736E3" w:rsidRPr="00D54453" w14:paraId="6B13F214" w14:textId="77777777" w:rsidTr="000736E3">
        <w:tc>
          <w:tcPr>
            <w:tcW w:w="2054" w:type="dxa"/>
          </w:tcPr>
          <w:p w14:paraId="0F270FF3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</w:rPr>
              <w:t xml:space="preserve">Арендатор </w:t>
            </w:r>
          </w:p>
        </w:tc>
        <w:tc>
          <w:tcPr>
            <w:tcW w:w="1903" w:type="dxa"/>
          </w:tcPr>
          <w:p w14:paraId="689B88E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 1</w:t>
            </w:r>
          </w:p>
        </w:tc>
        <w:tc>
          <w:tcPr>
            <w:tcW w:w="3445" w:type="dxa"/>
          </w:tcPr>
          <w:p w14:paraId="31DF3B5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D54453">
              <w:rPr>
                <w:sz w:val="28"/>
                <w:szCs w:val="28"/>
                <w:lang w:val="en-US"/>
              </w:rPr>
              <w:t>plots</w:t>
            </w:r>
            <w:proofErr w:type="gramEnd"/>
          </w:p>
        </w:tc>
        <w:tc>
          <w:tcPr>
            <w:tcW w:w="1943" w:type="dxa"/>
          </w:tcPr>
          <w:p w14:paraId="5BF542E3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22E16F54" w14:textId="77777777" w:rsidTr="000736E3">
        <w:tc>
          <w:tcPr>
            <w:tcW w:w="2054" w:type="dxa"/>
          </w:tcPr>
          <w:p w14:paraId="773ACD8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25EB42A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1</w:t>
            </w:r>
            <w:r w:rsidRPr="00D54453">
              <w:rPr>
                <w:sz w:val="28"/>
                <w:szCs w:val="28"/>
              </w:rPr>
              <w:t>.1</w:t>
            </w:r>
          </w:p>
        </w:tc>
        <w:tc>
          <w:tcPr>
            <w:tcW w:w="3445" w:type="dxa"/>
          </w:tcPr>
          <w:p w14:paraId="4D68EAB1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/plots/{id}</w:t>
            </w:r>
          </w:p>
        </w:tc>
        <w:tc>
          <w:tcPr>
            <w:tcW w:w="1943" w:type="dxa"/>
          </w:tcPr>
          <w:p w14:paraId="4D0062F7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77321F75" w14:textId="77777777" w:rsidTr="000736E3">
        <w:tc>
          <w:tcPr>
            <w:tcW w:w="2054" w:type="dxa"/>
          </w:tcPr>
          <w:p w14:paraId="3D78BBF0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5BCEB88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1.2</w:t>
            </w:r>
          </w:p>
        </w:tc>
        <w:tc>
          <w:tcPr>
            <w:tcW w:w="3445" w:type="dxa"/>
          </w:tcPr>
          <w:p w14:paraId="248A2B2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/plots/{id}/</w:t>
            </w:r>
            <w:proofErr w:type="spellStart"/>
            <w:r w:rsidRPr="00D54453">
              <w:rPr>
                <w:sz w:val="28"/>
                <w:szCs w:val="28"/>
                <w:lang w:val="en-US"/>
              </w:rPr>
              <w:t>shedule</w:t>
            </w:r>
            <w:proofErr w:type="spellEnd"/>
          </w:p>
        </w:tc>
        <w:tc>
          <w:tcPr>
            <w:tcW w:w="1943" w:type="dxa"/>
          </w:tcPr>
          <w:p w14:paraId="63A6204D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3788FD3F" w14:textId="77777777" w:rsidTr="000736E3">
        <w:tc>
          <w:tcPr>
            <w:tcW w:w="2054" w:type="dxa"/>
          </w:tcPr>
          <w:p w14:paraId="58EDC483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3498BCE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2</w:t>
            </w:r>
          </w:p>
        </w:tc>
        <w:tc>
          <w:tcPr>
            <w:tcW w:w="3445" w:type="dxa"/>
          </w:tcPr>
          <w:p w14:paraId="6294495A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D54453">
              <w:rPr>
                <w:sz w:val="28"/>
                <w:szCs w:val="28"/>
                <w:lang w:val="en-US"/>
              </w:rPr>
              <w:t>applications</w:t>
            </w:r>
            <w:proofErr w:type="gramEnd"/>
          </w:p>
        </w:tc>
        <w:tc>
          <w:tcPr>
            <w:tcW w:w="1943" w:type="dxa"/>
          </w:tcPr>
          <w:p w14:paraId="6DCEF48F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Post </w:t>
            </w:r>
          </w:p>
        </w:tc>
      </w:tr>
      <w:tr w:rsidR="000736E3" w:rsidRPr="00D54453" w14:paraId="46A57C37" w14:textId="77777777" w:rsidTr="000736E3">
        <w:tc>
          <w:tcPr>
            <w:tcW w:w="2054" w:type="dxa"/>
          </w:tcPr>
          <w:p w14:paraId="1D6837ED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42363100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3</w:t>
            </w:r>
          </w:p>
        </w:tc>
        <w:tc>
          <w:tcPr>
            <w:tcW w:w="3445" w:type="dxa"/>
          </w:tcPr>
          <w:p w14:paraId="3402A5C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/applications/{id}/payment</w:t>
            </w:r>
          </w:p>
        </w:tc>
        <w:tc>
          <w:tcPr>
            <w:tcW w:w="1943" w:type="dxa"/>
          </w:tcPr>
          <w:p w14:paraId="649F199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2F48C132" w14:textId="77777777" w:rsidTr="000736E3">
        <w:tc>
          <w:tcPr>
            <w:tcW w:w="2054" w:type="dxa"/>
          </w:tcPr>
          <w:p w14:paraId="559B12F6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39333E0F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4</w:t>
            </w:r>
          </w:p>
        </w:tc>
        <w:tc>
          <w:tcPr>
            <w:tcW w:w="3445" w:type="dxa"/>
          </w:tcPr>
          <w:p w14:paraId="7DE0A55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D54453">
              <w:rPr>
                <w:sz w:val="28"/>
                <w:szCs w:val="28"/>
                <w:lang w:val="en-US"/>
              </w:rPr>
              <w:t>profile</w:t>
            </w:r>
            <w:proofErr w:type="gramEnd"/>
          </w:p>
        </w:tc>
        <w:tc>
          <w:tcPr>
            <w:tcW w:w="1943" w:type="dxa"/>
          </w:tcPr>
          <w:p w14:paraId="2E348115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05E10E28" w14:textId="77777777" w:rsidTr="000736E3">
        <w:tc>
          <w:tcPr>
            <w:tcW w:w="2054" w:type="dxa"/>
          </w:tcPr>
          <w:p w14:paraId="15286858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4A37AEE4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4.1</w:t>
            </w:r>
          </w:p>
        </w:tc>
        <w:tc>
          <w:tcPr>
            <w:tcW w:w="3445" w:type="dxa"/>
          </w:tcPr>
          <w:p w14:paraId="553D4023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/profile/info</w:t>
            </w:r>
          </w:p>
        </w:tc>
        <w:tc>
          <w:tcPr>
            <w:tcW w:w="1943" w:type="dxa"/>
          </w:tcPr>
          <w:p w14:paraId="29D25A5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Put</w:t>
            </w:r>
          </w:p>
        </w:tc>
      </w:tr>
      <w:tr w:rsidR="000736E3" w:rsidRPr="00D54453" w14:paraId="5D0BF1B0" w14:textId="77777777" w:rsidTr="000736E3">
        <w:tc>
          <w:tcPr>
            <w:tcW w:w="2054" w:type="dxa"/>
          </w:tcPr>
          <w:p w14:paraId="25E8D7BE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70A96B3D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4.2</w:t>
            </w:r>
          </w:p>
        </w:tc>
        <w:tc>
          <w:tcPr>
            <w:tcW w:w="3445" w:type="dxa"/>
          </w:tcPr>
          <w:p w14:paraId="2E83ED7C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/profile/</w:t>
            </w:r>
            <w:proofErr w:type="spellStart"/>
            <w:r w:rsidRPr="00D54453">
              <w:rPr>
                <w:sz w:val="28"/>
                <w:szCs w:val="28"/>
                <w:lang w:val="en-US"/>
              </w:rPr>
              <w:t>shedules</w:t>
            </w:r>
            <w:proofErr w:type="spellEnd"/>
          </w:p>
        </w:tc>
        <w:tc>
          <w:tcPr>
            <w:tcW w:w="1943" w:type="dxa"/>
          </w:tcPr>
          <w:p w14:paraId="163A7E4C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58848983" w14:textId="77777777" w:rsidTr="000736E3">
        <w:tc>
          <w:tcPr>
            <w:tcW w:w="2054" w:type="dxa"/>
          </w:tcPr>
          <w:p w14:paraId="2E43E31A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7D6C2114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5</w:t>
            </w:r>
          </w:p>
        </w:tc>
        <w:tc>
          <w:tcPr>
            <w:tcW w:w="3445" w:type="dxa"/>
          </w:tcPr>
          <w:p w14:paraId="383DE4C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/applications/{id}/contract</w:t>
            </w:r>
          </w:p>
        </w:tc>
        <w:tc>
          <w:tcPr>
            <w:tcW w:w="1943" w:type="dxa"/>
          </w:tcPr>
          <w:p w14:paraId="397F023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Post</w:t>
            </w:r>
          </w:p>
        </w:tc>
      </w:tr>
      <w:tr w:rsidR="000736E3" w:rsidRPr="00D54453" w14:paraId="5FAA37B4" w14:textId="77777777" w:rsidTr="000736E3">
        <w:tc>
          <w:tcPr>
            <w:tcW w:w="2054" w:type="dxa"/>
          </w:tcPr>
          <w:p w14:paraId="6F9C53C2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5B462C44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5.1</w:t>
            </w:r>
          </w:p>
        </w:tc>
        <w:tc>
          <w:tcPr>
            <w:tcW w:w="3445" w:type="dxa"/>
          </w:tcPr>
          <w:p w14:paraId="2E1D1109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/applications/{id}/</w:t>
            </w:r>
            <w:proofErr w:type="spellStart"/>
            <w:r w:rsidRPr="00D54453">
              <w:rPr>
                <w:sz w:val="28"/>
                <w:szCs w:val="28"/>
                <w:lang w:val="en-US"/>
              </w:rPr>
              <w:t>acceptance_act</w:t>
            </w:r>
            <w:proofErr w:type="spellEnd"/>
          </w:p>
        </w:tc>
        <w:tc>
          <w:tcPr>
            <w:tcW w:w="1943" w:type="dxa"/>
          </w:tcPr>
          <w:p w14:paraId="2C234210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Pos</w:t>
            </w:r>
          </w:p>
        </w:tc>
      </w:tr>
      <w:tr w:rsidR="000736E3" w:rsidRPr="00D54453" w14:paraId="2C692D0B" w14:textId="77777777" w:rsidTr="000736E3">
        <w:tc>
          <w:tcPr>
            <w:tcW w:w="2054" w:type="dxa"/>
          </w:tcPr>
          <w:p w14:paraId="2027D0B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327E5AD7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5.2</w:t>
            </w:r>
          </w:p>
        </w:tc>
        <w:tc>
          <w:tcPr>
            <w:tcW w:w="3445" w:type="dxa"/>
          </w:tcPr>
          <w:p w14:paraId="346FAE97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/applications/{id}/briefing</w:t>
            </w:r>
          </w:p>
        </w:tc>
        <w:tc>
          <w:tcPr>
            <w:tcW w:w="1943" w:type="dxa"/>
          </w:tcPr>
          <w:p w14:paraId="3B89B172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Post </w:t>
            </w:r>
          </w:p>
        </w:tc>
      </w:tr>
      <w:tr w:rsidR="000736E3" w:rsidRPr="00D54453" w14:paraId="4F1F6B2C" w14:textId="77777777" w:rsidTr="000736E3">
        <w:tc>
          <w:tcPr>
            <w:tcW w:w="2054" w:type="dxa"/>
          </w:tcPr>
          <w:p w14:paraId="59F1D589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2D99E11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5.3</w:t>
            </w:r>
          </w:p>
        </w:tc>
        <w:tc>
          <w:tcPr>
            <w:tcW w:w="3445" w:type="dxa"/>
          </w:tcPr>
          <w:p w14:paraId="035D97B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/applications/{id}</w:t>
            </w:r>
            <w:proofErr w:type="spellStart"/>
            <w:r w:rsidRPr="00D54453">
              <w:rPr>
                <w:sz w:val="28"/>
                <w:szCs w:val="28"/>
                <w:lang w:val="en-US"/>
              </w:rPr>
              <w:t>keys_receive</w:t>
            </w:r>
            <w:proofErr w:type="spellEnd"/>
          </w:p>
        </w:tc>
        <w:tc>
          <w:tcPr>
            <w:tcW w:w="1943" w:type="dxa"/>
          </w:tcPr>
          <w:p w14:paraId="3891DEDC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Post </w:t>
            </w:r>
          </w:p>
        </w:tc>
      </w:tr>
      <w:tr w:rsidR="000736E3" w:rsidRPr="00D54453" w14:paraId="1FDF2041" w14:textId="77777777" w:rsidTr="000736E3">
        <w:tc>
          <w:tcPr>
            <w:tcW w:w="2054" w:type="dxa"/>
          </w:tcPr>
          <w:p w14:paraId="035F5B3E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7C3C0E5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6</w:t>
            </w:r>
          </w:p>
        </w:tc>
        <w:tc>
          <w:tcPr>
            <w:tcW w:w="3445" w:type="dxa"/>
          </w:tcPr>
          <w:p w14:paraId="26FF4859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D54453">
              <w:rPr>
                <w:sz w:val="28"/>
                <w:szCs w:val="28"/>
                <w:lang w:val="en-US"/>
              </w:rPr>
              <w:t>plots</w:t>
            </w:r>
            <w:proofErr w:type="gramEnd"/>
          </w:p>
        </w:tc>
        <w:tc>
          <w:tcPr>
            <w:tcW w:w="1943" w:type="dxa"/>
          </w:tcPr>
          <w:p w14:paraId="2A8733E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764F19C9" w14:textId="77777777" w:rsidTr="000736E3">
        <w:tc>
          <w:tcPr>
            <w:tcW w:w="2054" w:type="dxa"/>
          </w:tcPr>
          <w:p w14:paraId="4DE51057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67B0B252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6.1</w:t>
            </w:r>
          </w:p>
        </w:tc>
        <w:tc>
          <w:tcPr>
            <w:tcW w:w="3445" w:type="dxa"/>
          </w:tcPr>
          <w:p w14:paraId="00B5D00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D54453">
              <w:rPr>
                <w:sz w:val="28"/>
                <w:szCs w:val="28"/>
                <w:lang w:val="en-US"/>
              </w:rPr>
              <w:t>plots</w:t>
            </w:r>
            <w:proofErr w:type="gramEnd"/>
          </w:p>
        </w:tc>
        <w:tc>
          <w:tcPr>
            <w:tcW w:w="1943" w:type="dxa"/>
          </w:tcPr>
          <w:p w14:paraId="59FA6705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Post</w:t>
            </w:r>
          </w:p>
        </w:tc>
      </w:tr>
      <w:tr w:rsidR="000736E3" w:rsidRPr="00D54453" w14:paraId="78315FCF" w14:textId="77777777" w:rsidTr="000736E3">
        <w:tc>
          <w:tcPr>
            <w:tcW w:w="2054" w:type="dxa"/>
          </w:tcPr>
          <w:p w14:paraId="539D19B2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4CEFAE3C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6.2</w:t>
            </w:r>
          </w:p>
        </w:tc>
        <w:tc>
          <w:tcPr>
            <w:tcW w:w="3445" w:type="dxa"/>
          </w:tcPr>
          <w:p w14:paraId="21FC1535" w14:textId="37AEECC6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/plots</w:t>
            </w:r>
            <w:r w:rsidR="00866D77" w:rsidRPr="00D54453">
              <w:rPr>
                <w:sz w:val="28"/>
                <w:szCs w:val="28"/>
                <w:lang w:val="en-US"/>
              </w:rPr>
              <w:t>/{id}</w:t>
            </w:r>
          </w:p>
        </w:tc>
        <w:tc>
          <w:tcPr>
            <w:tcW w:w="1943" w:type="dxa"/>
          </w:tcPr>
          <w:p w14:paraId="5EC64AD3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Put </w:t>
            </w:r>
          </w:p>
        </w:tc>
      </w:tr>
      <w:tr w:rsidR="000736E3" w:rsidRPr="00D54453" w14:paraId="78CE2236" w14:textId="77777777" w:rsidTr="000736E3">
        <w:tc>
          <w:tcPr>
            <w:tcW w:w="2054" w:type="dxa"/>
          </w:tcPr>
          <w:p w14:paraId="19357C4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33ECFE1E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6.3</w:t>
            </w:r>
          </w:p>
        </w:tc>
        <w:tc>
          <w:tcPr>
            <w:tcW w:w="3445" w:type="dxa"/>
          </w:tcPr>
          <w:p w14:paraId="25DD8E55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/plots/{id}</w:t>
            </w:r>
          </w:p>
        </w:tc>
        <w:tc>
          <w:tcPr>
            <w:tcW w:w="1943" w:type="dxa"/>
          </w:tcPr>
          <w:p w14:paraId="3FAA06A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Delete </w:t>
            </w:r>
          </w:p>
        </w:tc>
      </w:tr>
      <w:tr w:rsidR="000736E3" w:rsidRPr="00D54453" w14:paraId="497DE7F4" w14:textId="77777777" w:rsidTr="000736E3">
        <w:tc>
          <w:tcPr>
            <w:tcW w:w="2054" w:type="dxa"/>
          </w:tcPr>
          <w:p w14:paraId="170360E3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77A8B443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7</w:t>
            </w:r>
          </w:p>
        </w:tc>
        <w:tc>
          <w:tcPr>
            <w:tcW w:w="3445" w:type="dxa"/>
          </w:tcPr>
          <w:p w14:paraId="1E185957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D54453">
              <w:rPr>
                <w:sz w:val="28"/>
                <w:szCs w:val="28"/>
                <w:lang w:val="en-US"/>
              </w:rPr>
              <w:t>applications</w:t>
            </w:r>
            <w:proofErr w:type="gramEnd"/>
          </w:p>
        </w:tc>
        <w:tc>
          <w:tcPr>
            <w:tcW w:w="1943" w:type="dxa"/>
          </w:tcPr>
          <w:p w14:paraId="272820C5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6A39FA91" w14:textId="77777777" w:rsidTr="000736E3">
        <w:tc>
          <w:tcPr>
            <w:tcW w:w="2054" w:type="dxa"/>
          </w:tcPr>
          <w:p w14:paraId="7E3852EE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51D265C0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7.1</w:t>
            </w:r>
          </w:p>
        </w:tc>
        <w:tc>
          <w:tcPr>
            <w:tcW w:w="3445" w:type="dxa"/>
          </w:tcPr>
          <w:p w14:paraId="0F96692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D54453">
              <w:rPr>
                <w:sz w:val="28"/>
                <w:szCs w:val="28"/>
                <w:lang w:val="en-US"/>
              </w:rPr>
              <w:t>applications</w:t>
            </w:r>
            <w:proofErr w:type="gramEnd"/>
          </w:p>
        </w:tc>
        <w:tc>
          <w:tcPr>
            <w:tcW w:w="1943" w:type="dxa"/>
          </w:tcPr>
          <w:p w14:paraId="184D581C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2AB8F192" w14:textId="77777777" w:rsidTr="000736E3">
        <w:tc>
          <w:tcPr>
            <w:tcW w:w="2054" w:type="dxa"/>
          </w:tcPr>
          <w:p w14:paraId="4D4E890E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58ECCC01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7.2</w:t>
            </w:r>
          </w:p>
        </w:tc>
        <w:tc>
          <w:tcPr>
            <w:tcW w:w="3445" w:type="dxa"/>
          </w:tcPr>
          <w:p w14:paraId="0F5B2E1D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/applications/{id}/approve</w:t>
            </w:r>
          </w:p>
        </w:tc>
        <w:tc>
          <w:tcPr>
            <w:tcW w:w="1943" w:type="dxa"/>
          </w:tcPr>
          <w:p w14:paraId="3804C9A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Put </w:t>
            </w:r>
          </w:p>
        </w:tc>
      </w:tr>
      <w:tr w:rsidR="000736E3" w:rsidRPr="00D54453" w14:paraId="3BC0115F" w14:textId="77777777" w:rsidTr="000736E3">
        <w:tc>
          <w:tcPr>
            <w:tcW w:w="2054" w:type="dxa"/>
          </w:tcPr>
          <w:p w14:paraId="1418491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02B8525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7.3</w:t>
            </w:r>
          </w:p>
        </w:tc>
        <w:tc>
          <w:tcPr>
            <w:tcW w:w="3445" w:type="dxa"/>
          </w:tcPr>
          <w:p w14:paraId="743BB7C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/applications/{id}/reject</w:t>
            </w:r>
          </w:p>
        </w:tc>
        <w:tc>
          <w:tcPr>
            <w:tcW w:w="1943" w:type="dxa"/>
          </w:tcPr>
          <w:p w14:paraId="32066E3E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Put </w:t>
            </w:r>
          </w:p>
        </w:tc>
      </w:tr>
      <w:tr w:rsidR="000736E3" w:rsidRPr="00D54453" w14:paraId="59D74C54" w14:textId="77777777" w:rsidTr="000736E3">
        <w:tc>
          <w:tcPr>
            <w:tcW w:w="2054" w:type="dxa"/>
          </w:tcPr>
          <w:p w14:paraId="526742FA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5E814603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8</w:t>
            </w:r>
          </w:p>
        </w:tc>
        <w:tc>
          <w:tcPr>
            <w:tcW w:w="3445" w:type="dxa"/>
          </w:tcPr>
          <w:p w14:paraId="2067CF1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D54453">
              <w:rPr>
                <w:sz w:val="28"/>
                <w:szCs w:val="28"/>
                <w:lang w:val="en-US"/>
              </w:rPr>
              <w:t>profile</w:t>
            </w:r>
            <w:proofErr w:type="gramEnd"/>
          </w:p>
        </w:tc>
        <w:tc>
          <w:tcPr>
            <w:tcW w:w="1943" w:type="dxa"/>
          </w:tcPr>
          <w:p w14:paraId="49804B5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799D891D" w14:textId="77777777" w:rsidTr="000736E3">
        <w:tc>
          <w:tcPr>
            <w:tcW w:w="2054" w:type="dxa"/>
          </w:tcPr>
          <w:p w14:paraId="339818CB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6CFBFB4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UC 8.1</w:t>
            </w:r>
          </w:p>
        </w:tc>
        <w:tc>
          <w:tcPr>
            <w:tcW w:w="3445" w:type="dxa"/>
          </w:tcPr>
          <w:p w14:paraId="19E3192D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/profile/info</w:t>
            </w:r>
          </w:p>
        </w:tc>
        <w:tc>
          <w:tcPr>
            <w:tcW w:w="1943" w:type="dxa"/>
          </w:tcPr>
          <w:p w14:paraId="3849931D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Put </w:t>
            </w:r>
          </w:p>
        </w:tc>
      </w:tr>
      <w:tr w:rsidR="000736E3" w:rsidRPr="00D54453" w14:paraId="74C32363" w14:textId="77777777" w:rsidTr="000736E3">
        <w:tc>
          <w:tcPr>
            <w:tcW w:w="2054" w:type="dxa"/>
          </w:tcPr>
          <w:p w14:paraId="2BA2059D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01BE170E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8.2</w:t>
            </w:r>
          </w:p>
        </w:tc>
        <w:tc>
          <w:tcPr>
            <w:tcW w:w="3445" w:type="dxa"/>
          </w:tcPr>
          <w:p w14:paraId="74871E58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/profile/plots/mine</w:t>
            </w:r>
          </w:p>
        </w:tc>
        <w:tc>
          <w:tcPr>
            <w:tcW w:w="1943" w:type="dxa"/>
          </w:tcPr>
          <w:p w14:paraId="7EA400E4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  <w:tr w:rsidR="000736E3" w:rsidRPr="00D54453" w14:paraId="308C744A" w14:textId="77777777" w:rsidTr="000736E3">
        <w:tc>
          <w:tcPr>
            <w:tcW w:w="2054" w:type="dxa"/>
          </w:tcPr>
          <w:p w14:paraId="7D3170D7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903" w:type="dxa"/>
          </w:tcPr>
          <w:p w14:paraId="6CC2ED40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UC 9</w:t>
            </w:r>
          </w:p>
        </w:tc>
        <w:tc>
          <w:tcPr>
            <w:tcW w:w="3445" w:type="dxa"/>
          </w:tcPr>
          <w:p w14:paraId="0D14A7EA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D54453">
              <w:rPr>
                <w:sz w:val="28"/>
                <w:szCs w:val="28"/>
                <w:lang w:val="en-US"/>
              </w:rPr>
              <w:t>reports</w:t>
            </w:r>
            <w:proofErr w:type="gramEnd"/>
          </w:p>
        </w:tc>
        <w:tc>
          <w:tcPr>
            <w:tcW w:w="1943" w:type="dxa"/>
          </w:tcPr>
          <w:p w14:paraId="6C7A72A1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Get </w:t>
            </w:r>
          </w:p>
        </w:tc>
      </w:tr>
    </w:tbl>
    <w:p w14:paraId="0E19B698" w14:textId="551C19CF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3216F5D6" w14:textId="35E1F234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3815781A" w14:textId="79A5E25C" w:rsidR="000736E3" w:rsidRDefault="000736E3" w:rsidP="00C07278">
      <w:pPr>
        <w:tabs>
          <w:tab w:val="left" w:pos="1427"/>
        </w:tabs>
        <w:rPr>
          <w:sz w:val="28"/>
          <w:szCs w:val="28"/>
        </w:rPr>
      </w:pPr>
      <w:r w:rsidRPr="00D54453">
        <w:rPr>
          <w:sz w:val="28"/>
          <w:szCs w:val="28"/>
        </w:rPr>
        <w:t>Структура данных</w:t>
      </w:r>
    </w:p>
    <w:p w14:paraId="6BE9E618" w14:textId="77777777" w:rsidR="00852DDB" w:rsidRPr="00D54453" w:rsidRDefault="00852DDB" w:rsidP="00C07278">
      <w:pPr>
        <w:tabs>
          <w:tab w:val="left" w:pos="1427"/>
        </w:tabs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81"/>
        <w:gridCol w:w="1834"/>
        <w:gridCol w:w="2700"/>
        <w:gridCol w:w="1215"/>
        <w:gridCol w:w="1715"/>
      </w:tblGrid>
      <w:tr w:rsidR="000736E3" w:rsidRPr="00D54453" w14:paraId="09319900" w14:textId="77777777" w:rsidTr="00A21459">
        <w:tc>
          <w:tcPr>
            <w:tcW w:w="1549" w:type="dxa"/>
          </w:tcPr>
          <w:p w14:paraId="7EDAB26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Ресурс </w:t>
            </w:r>
          </w:p>
        </w:tc>
        <w:tc>
          <w:tcPr>
            <w:tcW w:w="1508" w:type="dxa"/>
          </w:tcPr>
          <w:p w14:paraId="26FC289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Поле</w:t>
            </w:r>
          </w:p>
        </w:tc>
        <w:tc>
          <w:tcPr>
            <w:tcW w:w="3516" w:type="dxa"/>
          </w:tcPr>
          <w:p w14:paraId="32ACE6D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Описание свойства</w:t>
            </w:r>
          </w:p>
        </w:tc>
        <w:tc>
          <w:tcPr>
            <w:tcW w:w="1352" w:type="dxa"/>
          </w:tcPr>
          <w:p w14:paraId="2E21A23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Тип данных</w:t>
            </w:r>
          </w:p>
        </w:tc>
        <w:tc>
          <w:tcPr>
            <w:tcW w:w="1420" w:type="dxa"/>
          </w:tcPr>
          <w:p w14:paraId="5B593AC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Обязательно </w:t>
            </w:r>
          </w:p>
        </w:tc>
      </w:tr>
      <w:tr w:rsidR="000736E3" w:rsidRPr="00D54453" w14:paraId="6B7FBCBC" w14:textId="77777777" w:rsidTr="00A21459">
        <w:tc>
          <w:tcPr>
            <w:tcW w:w="1549" w:type="dxa"/>
            <w:vMerge w:val="restart"/>
          </w:tcPr>
          <w:p w14:paraId="4EC7564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Участок </w:t>
            </w:r>
          </w:p>
        </w:tc>
        <w:tc>
          <w:tcPr>
            <w:tcW w:w="1508" w:type="dxa"/>
          </w:tcPr>
          <w:p w14:paraId="50452A32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3516" w:type="dxa"/>
          </w:tcPr>
          <w:p w14:paraId="0870A28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Идентификатор участка</w:t>
            </w:r>
          </w:p>
        </w:tc>
        <w:tc>
          <w:tcPr>
            <w:tcW w:w="1352" w:type="dxa"/>
          </w:tcPr>
          <w:p w14:paraId="64189B4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1F0A5C3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7ED704BA" w14:textId="77777777" w:rsidTr="00A21459">
        <w:tc>
          <w:tcPr>
            <w:tcW w:w="1549" w:type="dxa"/>
            <w:vMerge/>
          </w:tcPr>
          <w:p w14:paraId="1E785895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09EB0F58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Owner_id</w:t>
            </w:r>
            <w:proofErr w:type="spellEnd"/>
          </w:p>
        </w:tc>
        <w:tc>
          <w:tcPr>
            <w:tcW w:w="3516" w:type="dxa"/>
          </w:tcPr>
          <w:p w14:paraId="19B853D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FK </w:t>
            </w:r>
            <w:r w:rsidRPr="00D54453">
              <w:rPr>
                <w:sz w:val="28"/>
                <w:szCs w:val="28"/>
              </w:rPr>
              <w:t>на арендодателя</w:t>
            </w:r>
          </w:p>
        </w:tc>
        <w:tc>
          <w:tcPr>
            <w:tcW w:w="1352" w:type="dxa"/>
          </w:tcPr>
          <w:p w14:paraId="4F74899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44D01C3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37CD45B4" w14:textId="77777777" w:rsidTr="00A21459">
        <w:tc>
          <w:tcPr>
            <w:tcW w:w="1549" w:type="dxa"/>
            <w:vMerge/>
          </w:tcPr>
          <w:p w14:paraId="19DD4DDB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5A008ED1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Renter_id</w:t>
            </w:r>
            <w:proofErr w:type="spellEnd"/>
          </w:p>
        </w:tc>
        <w:tc>
          <w:tcPr>
            <w:tcW w:w="3516" w:type="dxa"/>
          </w:tcPr>
          <w:p w14:paraId="6273D3F8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FK</w:t>
            </w:r>
            <w:r w:rsidRPr="00D54453">
              <w:rPr>
                <w:sz w:val="28"/>
                <w:szCs w:val="28"/>
              </w:rPr>
              <w:t xml:space="preserve"> на арендатора</w:t>
            </w:r>
          </w:p>
        </w:tc>
        <w:tc>
          <w:tcPr>
            <w:tcW w:w="1352" w:type="dxa"/>
          </w:tcPr>
          <w:p w14:paraId="1097CE7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2AD7E73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нет</w:t>
            </w:r>
          </w:p>
        </w:tc>
      </w:tr>
      <w:tr w:rsidR="000736E3" w:rsidRPr="00D54453" w14:paraId="4FBF68E7" w14:textId="77777777" w:rsidTr="00A21459">
        <w:tc>
          <w:tcPr>
            <w:tcW w:w="1549" w:type="dxa"/>
            <w:vMerge/>
          </w:tcPr>
          <w:p w14:paraId="58F7CA61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351BC9B9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Price_item_id</w:t>
            </w:r>
            <w:proofErr w:type="spellEnd"/>
          </w:p>
        </w:tc>
        <w:tc>
          <w:tcPr>
            <w:tcW w:w="3516" w:type="dxa"/>
          </w:tcPr>
          <w:p w14:paraId="061699E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FK </w:t>
            </w:r>
            <w:r w:rsidRPr="00D54453">
              <w:rPr>
                <w:sz w:val="28"/>
                <w:szCs w:val="28"/>
              </w:rPr>
              <w:t>на строку прейскуранта</w:t>
            </w:r>
          </w:p>
        </w:tc>
        <w:tc>
          <w:tcPr>
            <w:tcW w:w="1352" w:type="dxa"/>
          </w:tcPr>
          <w:p w14:paraId="2C1BB2C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3DA7219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52B4FA9F" w14:textId="77777777" w:rsidTr="00A21459">
        <w:tc>
          <w:tcPr>
            <w:tcW w:w="1549" w:type="dxa"/>
            <w:vMerge/>
          </w:tcPr>
          <w:p w14:paraId="7D284CB7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0E1410C7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3516" w:type="dxa"/>
          </w:tcPr>
          <w:p w14:paraId="32D4655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Адрес участка</w:t>
            </w:r>
          </w:p>
        </w:tc>
        <w:tc>
          <w:tcPr>
            <w:tcW w:w="1352" w:type="dxa"/>
          </w:tcPr>
          <w:p w14:paraId="19411D5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720F5EC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03CCBAA6" w14:textId="77777777" w:rsidTr="00A21459">
        <w:tc>
          <w:tcPr>
            <w:tcW w:w="1549" w:type="dxa"/>
            <w:vMerge/>
          </w:tcPr>
          <w:p w14:paraId="03FF9449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7EE864E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Area</w:t>
            </w:r>
          </w:p>
        </w:tc>
        <w:tc>
          <w:tcPr>
            <w:tcW w:w="3516" w:type="dxa"/>
          </w:tcPr>
          <w:p w14:paraId="3474989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Площадь участка</w:t>
            </w:r>
          </w:p>
        </w:tc>
        <w:tc>
          <w:tcPr>
            <w:tcW w:w="1352" w:type="dxa"/>
          </w:tcPr>
          <w:p w14:paraId="780F81A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1420" w:type="dxa"/>
          </w:tcPr>
          <w:p w14:paraId="05ED832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5E38A41F" w14:textId="77777777" w:rsidTr="00A21459">
        <w:tc>
          <w:tcPr>
            <w:tcW w:w="1549" w:type="dxa"/>
            <w:vMerge/>
          </w:tcPr>
          <w:p w14:paraId="6021191E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70CD712E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516" w:type="dxa"/>
          </w:tcPr>
          <w:p w14:paraId="147BF76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Описание участка</w:t>
            </w:r>
          </w:p>
        </w:tc>
        <w:tc>
          <w:tcPr>
            <w:tcW w:w="1352" w:type="dxa"/>
          </w:tcPr>
          <w:p w14:paraId="72CE463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6E69719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2D1175DB" w14:textId="77777777" w:rsidTr="00A21459">
        <w:tc>
          <w:tcPr>
            <w:tcW w:w="1549" w:type="dxa"/>
            <w:vMerge w:val="restart"/>
          </w:tcPr>
          <w:p w14:paraId="3DFD1E7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Арендатор </w:t>
            </w:r>
          </w:p>
        </w:tc>
        <w:tc>
          <w:tcPr>
            <w:tcW w:w="1508" w:type="dxa"/>
          </w:tcPr>
          <w:p w14:paraId="32878A7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3516" w:type="dxa"/>
          </w:tcPr>
          <w:p w14:paraId="14D79DA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ID </w:t>
            </w:r>
            <w:r w:rsidRPr="00D54453">
              <w:rPr>
                <w:sz w:val="28"/>
                <w:szCs w:val="28"/>
              </w:rPr>
              <w:t>арендатора</w:t>
            </w:r>
          </w:p>
        </w:tc>
        <w:tc>
          <w:tcPr>
            <w:tcW w:w="1352" w:type="dxa"/>
          </w:tcPr>
          <w:p w14:paraId="2EC889E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5E603D0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33EA2C69" w14:textId="77777777" w:rsidTr="00A21459">
        <w:tc>
          <w:tcPr>
            <w:tcW w:w="1549" w:type="dxa"/>
            <w:vMerge/>
          </w:tcPr>
          <w:p w14:paraId="11E31D4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50E670DA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3516" w:type="dxa"/>
          </w:tcPr>
          <w:p w14:paraId="3384290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Фио</w:t>
            </w:r>
            <w:proofErr w:type="spellEnd"/>
            <w:r w:rsidRPr="00D54453">
              <w:rPr>
                <w:sz w:val="28"/>
                <w:szCs w:val="28"/>
              </w:rPr>
              <w:t xml:space="preserve"> арендатора</w:t>
            </w:r>
          </w:p>
        </w:tc>
        <w:tc>
          <w:tcPr>
            <w:tcW w:w="1352" w:type="dxa"/>
          </w:tcPr>
          <w:p w14:paraId="702780A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367EA76F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7604661A" w14:textId="77777777" w:rsidTr="00A21459">
        <w:tc>
          <w:tcPr>
            <w:tcW w:w="1549" w:type="dxa"/>
            <w:vMerge/>
          </w:tcPr>
          <w:p w14:paraId="39B67EE1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292E4333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Phone</w:t>
            </w:r>
          </w:p>
        </w:tc>
        <w:tc>
          <w:tcPr>
            <w:tcW w:w="3516" w:type="dxa"/>
          </w:tcPr>
          <w:p w14:paraId="6ED4BD9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Номер арендатора</w:t>
            </w:r>
          </w:p>
        </w:tc>
        <w:tc>
          <w:tcPr>
            <w:tcW w:w="1352" w:type="dxa"/>
          </w:tcPr>
          <w:p w14:paraId="727B11D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76675A6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7843A838" w14:textId="77777777" w:rsidTr="00A21459">
        <w:tc>
          <w:tcPr>
            <w:tcW w:w="1549" w:type="dxa"/>
            <w:vMerge/>
          </w:tcPr>
          <w:p w14:paraId="21CDEC4F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73EF45B9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3516" w:type="dxa"/>
          </w:tcPr>
          <w:p w14:paraId="3D52BEC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Почта арендатора</w:t>
            </w:r>
          </w:p>
        </w:tc>
        <w:tc>
          <w:tcPr>
            <w:tcW w:w="1352" w:type="dxa"/>
          </w:tcPr>
          <w:p w14:paraId="2A6E63D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67F9E14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нет</w:t>
            </w:r>
          </w:p>
        </w:tc>
      </w:tr>
      <w:tr w:rsidR="000736E3" w:rsidRPr="00D54453" w14:paraId="73E7B441" w14:textId="77777777" w:rsidTr="00A21459">
        <w:tc>
          <w:tcPr>
            <w:tcW w:w="1549" w:type="dxa"/>
            <w:vMerge w:val="restart"/>
          </w:tcPr>
          <w:p w14:paraId="5699673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Арендодатель </w:t>
            </w:r>
          </w:p>
        </w:tc>
        <w:tc>
          <w:tcPr>
            <w:tcW w:w="1508" w:type="dxa"/>
          </w:tcPr>
          <w:p w14:paraId="5619F1B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3516" w:type="dxa"/>
          </w:tcPr>
          <w:p w14:paraId="3C5AC48F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ID </w:t>
            </w:r>
            <w:r w:rsidRPr="00D54453">
              <w:rPr>
                <w:sz w:val="28"/>
                <w:szCs w:val="28"/>
              </w:rPr>
              <w:t>арендодателя</w:t>
            </w:r>
          </w:p>
        </w:tc>
        <w:tc>
          <w:tcPr>
            <w:tcW w:w="1352" w:type="dxa"/>
          </w:tcPr>
          <w:p w14:paraId="01337BF1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2F2685C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3C7363E2" w14:textId="77777777" w:rsidTr="00A21459">
        <w:tc>
          <w:tcPr>
            <w:tcW w:w="1549" w:type="dxa"/>
            <w:vMerge/>
          </w:tcPr>
          <w:p w14:paraId="1AFB227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2F658F8A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3516" w:type="dxa"/>
          </w:tcPr>
          <w:p w14:paraId="66405AF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Фио</w:t>
            </w:r>
            <w:proofErr w:type="spellEnd"/>
            <w:r w:rsidRPr="00D54453">
              <w:rPr>
                <w:sz w:val="28"/>
                <w:szCs w:val="28"/>
              </w:rPr>
              <w:t xml:space="preserve"> арендодателя</w:t>
            </w:r>
          </w:p>
        </w:tc>
        <w:tc>
          <w:tcPr>
            <w:tcW w:w="1352" w:type="dxa"/>
          </w:tcPr>
          <w:p w14:paraId="4DEF0B5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6693501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65FFFD09" w14:textId="77777777" w:rsidTr="00A21459">
        <w:tc>
          <w:tcPr>
            <w:tcW w:w="1549" w:type="dxa"/>
            <w:vMerge/>
          </w:tcPr>
          <w:p w14:paraId="31CBA86C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6D091079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Phone</w:t>
            </w:r>
          </w:p>
        </w:tc>
        <w:tc>
          <w:tcPr>
            <w:tcW w:w="3516" w:type="dxa"/>
          </w:tcPr>
          <w:p w14:paraId="0FC9D89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Номер арендодателя</w:t>
            </w:r>
          </w:p>
        </w:tc>
        <w:tc>
          <w:tcPr>
            <w:tcW w:w="1352" w:type="dxa"/>
          </w:tcPr>
          <w:p w14:paraId="4D87ACD1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68FDA71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5FF7582D" w14:textId="77777777" w:rsidTr="00A21459">
        <w:tc>
          <w:tcPr>
            <w:tcW w:w="1549" w:type="dxa"/>
            <w:vMerge/>
          </w:tcPr>
          <w:p w14:paraId="289B40C0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670FD09A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3516" w:type="dxa"/>
          </w:tcPr>
          <w:p w14:paraId="64C28F6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Почта арендодателя</w:t>
            </w:r>
          </w:p>
        </w:tc>
        <w:tc>
          <w:tcPr>
            <w:tcW w:w="1352" w:type="dxa"/>
          </w:tcPr>
          <w:p w14:paraId="1703DB4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0A00E90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нет</w:t>
            </w:r>
          </w:p>
        </w:tc>
      </w:tr>
      <w:tr w:rsidR="000736E3" w:rsidRPr="00D54453" w14:paraId="45ECCB8B" w14:textId="77777777" w:rsidTr="00A21459">
        <w:tc>
          <w:tcPr>
            <w:tcW w:w="1549" w:type="dxa"/>
            <w:vMerge w:val="restart"/>
          </w:tcPr>
          <w:p w14:paraId="2EFE928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Договор аренды</w:t>
            </w:r>
          </w:p>
        </w:tc>
        <w:tc>
          <w:tcPr>
            <w:tcW w:w="1508" w:type="dxa"/>
          </w:tcPr>
          <w:p w14:paraId="77476F19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3516" w:type="dxa"/>
          </w:tcPr>
          <w:p w14:paraId="0A7E052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ID </w:t>
            </w:r>
            <w:r w:rsidRPr="00D54453">
              <w:rPr>
                <w:sz w:val="28"/>
                <w:szCs w:val="28"/>
              </w:rPr>
              <w:t>договора</w:t>
            </w:r>
          </w:p>
        </w:tc>
        <w:tc>
          <w:tcPr>
            <w:tcW w:w="1352" w:type="dxa"/>
          </w:tcPr>
          <w:p w14:paraId="1F9942D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55A56A5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662AD31F" w14:textId="77777777" w:rsidTr="00A21459">
        <w:tc>
          <w:tcPr>
            <w:tcW w:w="1549" w:type="dxa"/>
            <w:vMerge/>
          </w:tcPr>
          <w:p w14:paraId="284961B9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2236C1F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Plot_id</w:t>
            </w:r>
            <w:proofErr w:type="spellEnd"/>
          </w:p>
        </w:tc>
        <w:tc>
          <w:tcPr>
            <w:tcW w:w="3516" w:type="dxa"/>
          </w:tcPr>
          <w:p w14:paraId="29BBC65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FK </w:t>
            </w:r>
            <w:r w:rsidRPr="00D54453">
              <w:rPr>
                <w:sz w:val="28"/>
                <w:szCs w:val="28"/>
              </w:rPr>
              <w:t>на участок</w:t>
            </w:r>
          </w:p>
        </w:tc>
        <w:tc>
          <w:tcPr>
            <w:tcW w:w="1352" w:type="dxa"/>
          </w:tcPr>
          <w:p w14:paraId="23B4FED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71A1C5B6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066AE984" w14:textId="77777777" w:rsidTr="00A21459">
        <w:tc>
          <w:tcPr>
            <w:tcW w:w="1549" w:type="dxa"/>
            <w:vMerge/>
          </w:tcPr>
          <w:p w14:paraId="13F23DC8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4F38DC40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Renter_id</w:t>
            </w:r>
            <w:proofErr w:type="spellEnd"/>
          </w:p>
        </w:tc>
        <w:tc>
          <w:tcPr>
            <w:tcW w:w="3516" w:type="dxa"/>
          </w:tcPr>
          <w:p w14:paraId="53665EB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FK</w:t>
            </w:r>
            <w:r w:rsidRPr="00D54453">
              <w:rPr>
                <w:sz w:val="28"/>
                <w:szCs w:val="28"/>
              </w:rPr>
              <w:t xml:space="preserve"> на арендатора</w:t>
            </w:r>
          </w:p>
        </w:tc>
        <w:tc>
          <w:tcPr>
            <w:tcW w:w="1352" w:type="dxa"/>
          </w:tcPr>
          <w:p w14:paraId="194D4A2F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4523B88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33800371" w14:textId="77777777" w:rsidTr="00A21459">
        <w:tc>
          <w:tcPr>
            <w:tcW w:w="1549" w:type="dxa"/>
            <w:vMerge/>
          </w:tcPr>
          <w:p w14:paraId="4E8D1198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14E8C73E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Start_date</w:t>
            </w:r>
            <w:proofErr w:type="spellEnd"/>
          </w:p>
        </w:tc>
        <w:tc>
          <w:tcPr>
            <w:tcW w:w="3516" w:type="dxa"/>
          </w:tcPr>
          <w:p w14:paraId="413052E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Дата начала аренды</w:t>
            </w:r>
          </w:p>
        </w:tc>
        <w:tc>
          <w:tcPr>
            <w:tcW w:w="1352" w:type="dxa"/>
          </w:tcPr>
          <w:p w14:paraId="75E8C59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1420" w:type="dxa"/>
          </w:tcPr>
          <w:p w14:paraId="7DF1777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51DA6B7D" w14:textId="77777777" w:rsidTr="00A21459">
        <w:tc>
          <w:tcPr>
            <w:tcW w:w="1549" w:type="dxa"/>
            <w:vMerge/>
          </w:tcPr>
          <w:p w14:paraId="5110D45A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0DAF536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End_date</w:t>
            </w:r>
            <w:proofErr w:type="spellEnd"/>
          </w:p>
        </w:tc>
        <w:tc>
          <w:tcPr>
            <w:tcW w:w="3516" w:type="dxa"/>
          </w:tcPr>
          <w:p w14:paraId="1A1FF7B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Дата конца аренды</w:t>
            </w:r>
          </w:p>
        </w:tc>
        <w:tc>
          <w:tcPr>
            <w:tcW w:w="1352" w:type="dxa"/>
          </w:tcPr>
          <w:p w14:paraId="576F7BD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1420" w:type="dxa"/>
          </w:tcPr>
          <w:p w14:paraId="6AEE450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10C97073" w14:textId="77777777" w:rsidTr="00A21459">
        <w:tc>
          <w:tcPr>
            <w:tcW w:w="1549" w:type="dxa"/>
            <w:vMerge/>
          </w:tcPr>
          <w:p w14:paraId="435A8DBA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03FBE0F4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Status</w:t>
            </w:r>
          </w:p>
        </w:tc>
        <w:tc>
          <w:tcPr>
            <w:tcW w:w="3516" w:type="dxa"/>
          </w:tcPr>
          <w:p w14:paraId="70F1B5F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Статус договора</w:t>
            </w:r>
          </w:p>
        </w:tc>
        <w:tc>
          <w:tcPr>
            <w:tcW w:w="1352" w:type="dxa"/>
          </w:tcPr>
          <w:p w14:paraId="03DE05C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7791006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067BE64A" w14:textId="77777777" w:rsidTr="00A21459">
        <w:tc>
          <w:tcPr>
            <w:tcW w:w="1549" w:type="dxa"/>
            <w:vMerge w:val="restart"/>
          </w:tcPr>
          <w:p w14:paraId="1AEB972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Прейскурант </w:t>
            </w:r>
          </w:p>
        </w:tc>
        <w:tc>
          <w:tcPr>
            <w:tcW w:w="1508" w:type="dxa"/>
          </w:tcPr>
          <w:p w14:paraId="5B12E040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3516" w:type="dxa"/>
          </w:tcPr>
          <w:p w14:paraId="7E31E7B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ID </w:t>
            </w:r>
            <w:r w:rsidRPr="00D54453">
              <w:rPr>
                <w:sz w:val="28"/>
                <w:szCs w:val="28"/>
              </w:rPr>
              <w:t>прейскуранта</w:t>
            </w:r>
          </w:p>
        </w:tc>
        <w:tc>
          <w:tcPr>
            <w:tcW w:w="1352" w:type="dxa"/>
          </w:tcPr>
          <w:p w14:paraId="5B9349F8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3C899DEA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1A1F4C7C" w14:textId="77777777" w:rsidTr="00A21459">
        <w:tc>
          <w:tcPr>
            <w:tcW w:w="1549" w:type="dxa"/>
            <w:vMerge/>
          </w:tcPr>
          <w:p w14:paraId="5A3E54E9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244C590B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3516" w:type="dxa"/>
          </w:tcPr>
          <w:p w14:paraId="2000D22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Имя прейскуранта</w:t>
            </w:r>
          </w:p>
        </w:tc>
        <w:tc>
          <w:tcPr>
            <w:tcW w:w="1352" w:type="dxa"/>
          </w:tcPr>
          <w:p w14:paraId="5A8A6C1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0B60C2D6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1BF4F9F2" w14:textId="77777777" w:rsidTr="00A21459">
        <w:tc>
          <w:tcPr>
            <w:tcW w:w="1549" w:type="dxa"/>
            <w:vMerge/>
          </w:tcPr>
          <w:p w14:paraId="3DC5E220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6B80BE7D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Valid_from</w:t>
            </w:r>
            <w:proofErr w:type="spellEnd"/>
          </w:p>
        </w:tc>
        <w:tc>
          <w:tcPr>
            <w:tcW w:w="3516" w:type="dxa"/>
          </w:tcPr>
          <w:p w14:paraId="4518AB9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Дата начала действия прейскуранта</w:t>
            </w:r>
          </w:p>
        </w:tc>
        <w:tc>
          <w:tcPr>
            <w:tcW w:w="1352" w:type="dxa"/>
          </w:tcPr>
          <w:p w14:paraId="5E7B5BC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1420" w:type="dxa"/>
          </w:tcPr>
          <w:p w14:paraId="3D7DBE29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0499285E" w14:textId="77777777" w:rsidTr="00A21459">
        <w:tc>
          <w:tcPr>
            <w:tcW w:w="1549" w:type="dxa"/>
            <w:vMerge/>
          </w:tcPr>
          <w:p w14:paraId="20258498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5A5C803A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Valid_to</w:t>
            </w:r>
            <w:proofErr w:type="spellEnd"/>
          </w:p>
        </w:tc>
        <w:tc>
          <w:tcPr>
            <w:tcW w:w="3516" w:type="dxa"/>
          </w:tcPr>
          <w:p w14:paraId="29B0161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Дата конца действия прейскуранта</w:t>
            </w:r>
          </w:p>
        </w:tc>
        <w:tc>
          <w:tcPr>
            <w:tcW w:w="1352" w:type="dxa"/>
          </w:tcPr>
          <w:p w14:paraId="634BAB0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1420" w:type="dxa"/>
          </w:tcPr>
          <w:p w14:paraId="68EDC486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22F6699C" w14:textId="77777777" w:rsidTr="00A21459">
        <w:tc>
          <w:tcPr>
            <w:tcW w:w="1549" w:type="dxa"/>
            <w:vMerge w:val="restart"/>
          </w:tcPr>
          <w:p w14:paraId="02AE4FE8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Строка прейскуранта</w:t>
            </w:r>
          </w:p>
        </w:tc>
        <w:tc>
          <w:tcPr>
            <w:tcW w:w="1508" w:type="dxa"/>
          </w:tcPr>
          <w:p w14:paraId="743C1BC5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3516" w:type="dxa"/>
          </w:tcPr>
          <w:p w14:paraId="4102400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ID </w:t>
            </w:r>
            <w:r w:rsidRPr="00D54453">
              <w:rPr>
                <w:sz w:val="28"/>
                <w:szCs w:val="28"/>
              </w:rPr>
              <w:t>строки</w:t>
            </w:r>
          </w:p>
        </w:tc>
        <w:tc>
          <w:tcPr>
            <w:tcW w:w="1352" w:type="dxa"/>
          </w:tcPr>
          <w:p w14:paraId="0E5EB62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627E510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66BDEAE8" w14:textId="77777777" w:rsidTr="00A21459">
        <w:tc>
          <w:tcPr>
            <w:tcW w:w="1549" w:type="dxa"/>
            <w:vMerge/>
          </w:tcPr>
          <w:p w14:paraId="623E3BC5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0887D3F4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Price_list_id</w:t>
            </w:r>
            <w:proofErr w:type="spellEnd"/>
          </w:p>
        </w:tc>
        <w:tc>
          <w:tcPr>
            <w:tcW w:w="3516" w:type="dxa"/>
          </w:tcPr>
          <w:p w14:paraId="5DDAF3E2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FK </w:t>
            </w:r>
            <w:r w:rsidRPr="00D54453">
              <w:rPr>
                <w:sz w:val="28"/>
                <w:szCs w:val="28"/>
              </w:rPr>
              <w:t>на прейскурант</w:t>
            </w:r>
          </w:p>
        </w:tc>
        <w:tc>
          <w:tcPr>
            <w:tcW w:w="1352" w:type="dxa"/>
          </w:tcPr>
          <w:p w14:paraId="33CB0071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0DDCB2A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7FDB65F2" w14:textId="77777777" w:rsidTr="00A21459">
        <w:tc>
          <w:tcPr>
            <w:tcW w:w="1549" w:type="dxa"/>
            <w:vMerge/>
          </w:tcPr>
          <w:p w14:paraId="1EE9C25D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08D23BD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Price_per_day</w:t>
            </w:r>
            <w:proofErr w:type="spellEnd"/>
          </w:p>
        </w:tc>
        <w:tc>
          <w:tcPr>
            <w:tcW w:w="3516" w:type="dxa"/>
          </w:tcPr>
          <w:p w14:paraId="044E3040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Стоимость аренды за день</w:t>
            </w:r>
          </w:p>
        </w:tc>
        <w:tc>
          <w:tcPr>
            <w:tcW w:w="1352" w:type="dxa"/>
          </w:tcPr>
          <w:p w14:paraId="469DC0DF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1420" w:type="dxa"/>
          </w:tcPr>
          <w:p w14:paraId="2CFCF8A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3A2F39C6" w14:textId="77777777" w:rsidTr="00A21459">
        <w:tc>
          <w:tcPr>
            <w:tcW w:w="1549" w:type="dxa"/>
            <w:vMerge w:val="restart"/>
          </w:tcPr>
          <w:p w14:paraId="1EE2E1D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 xml:space="preserve">Оплата </w:t>
            </w:r>
          </w:p>
        </w:tc>
        <w:tc>
          <w:tcPr>
            <w:tcW w:w="1508" w:type="dxa"/>
          </w:tcPr>
          <w:p w14:paraId="00FF92F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3516" w:type="dxa"/>
          </w:tcPr>
          <w:p w14:paraId="67B59944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 xml:space="preserve">ID </w:t>
            </w:r>
            <w:r w:rsidRPr="00D54453">
              <w:rPr>
                <w:sz w:val="28"/>
                <w:szCs w:val="28"/>
              </w:rPr>
              <w:t>оплаты</w:t>
            </w:r>
          </w:p>
        </w:tc>
        <w:tc>
          <w:tcPr>
            <w:tcW w:w="1352" w:type="dxa"/>
          </w:tcPr>
          <w:p w14:paraId="3CC5C4D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0A1DF43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7259C365" w14:textId="77777777" w:rsidTr="00A21459">
        <w:tc>
          <w:tcPr>
            <w:tcW w:w="1549" w:type="dxa"/>
            <w:vMerge/>
          </w:tcPr>
          <w:p w14:paraId="40C83F90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5D3B60F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Contract_id</w:t>
            </w:r>
            <w:proofErr w:type="spellEnd"/>
          </w:p>
        </w:tc>
        <w:tc>
          <w:tcPr>
            <w:tcW w:w="3516" w:type="dxa"/>
          </w:tcPr>
          <w:p w14:paraId="4A039B8D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FK</w:t>
            </w:r>
            <w:r w:rsidRPr="00D54453">
              <w:rPr>
                <w:sz w:val="28"/>
                <w:szCs w:val="28"/>
              </w:rPr>
              <w:t xml:space="preserve"> на договор</w:t>
            </w:r>
          </w:p>
        </w:tc>
        <w:tc>
          <w:tcPr>
            <w:tcW w:w="1352" w:type="dxa"/>
          </w:tcPr>
          <w:p w14:paraId="0773566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420" w:type="dxa"/>
          </w:tcPr>
          <w:p w14:paraId="6EC7642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6233A283" w14:textId="77777777" w:rsidTr="00A21459">
        <w:tc>
          <w:tcPr>
            <w:tcW w:w="1549" w:type="dxa"/>
            <w:vMerge/>
          </w:tcPr>
          <w:p w14:paraId="78A9DF8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27F0C576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Amount</w:t>
            </w:r>
          </w:p>
        </w:tc>
        <w:tc>
          <w:tcPr>
            <w:tcW w:w="3516" w:type="dxa"/>
          </w:tcPr>
          <w:p w14:paraId="5AD4191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Сумма оплаты</w:t>
            </w:r>
          </w:p>
        </w:tc>
        <w:tc>
          <w:tcPr>
            <w:tcW w:w="1352" w:type="dxa"/>
          </w:tcPr>
          <w:p w14:paraId="15D40777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1420" w:type="dxa"/>
          </w:tcPr>
          <w:p w14:paraId="022F0DDE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7DC98CCF" w14:textId="77777777" w:rsidTr="00A21459">
        <w:tc>
          <w:tcPr>
            <w:tcW w:w="1549" w:type="dxa"/>
            <w:vMerge/>
          </w:tcPr>
          <w:p w14:paraId="71EE6384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616CAD52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proofErr w:type="spellStart"/>
            <w:r w:rsidRPr="00D54453">
              <w:rPr>
                <w:sz w:val="28"/>
                <w:szCs w:val="28"/>
                <w:lang w:val="en-US"/>
              </w:rPr>
              <w:t>Payment_date</w:t>
            </w:r>
            <w:proofErr w:type="spellEnd"/>
          </w:p>
        </w:tc>
        <w:tc>
          <w:tcPr>
            <w:tcW w:w="3516" w:type="dxa"/>
          </w:tcPr>
          <w:p w14:paraId="2142120F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Дата оплаты</w:t>
            </w:r>
          </w:p>
        </w:tc>
        <w:tc>
          <w:tcPr>
            <w:tcW w:w="1352" w:type="dxa"/>
          </w:tcPr>
          <w:p w14:paraId="7EBB992B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1420" w:type="dxa"/>
          </w:tcPr>
          <w:p w14:paraId="7DF01103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  <w:tr w:rsidR="000736E3" w:rsidRPr="00D54453" w14:paraId="1FAB91B0" w14:textId="77777777" w:rsidTr="00A21459">
        <w:tc>
          <w:tcPr>
            <w:tcW w:w="1549" w:type="dxa"/>
            <w:vMerge/>
          </w:tcPr>
          <w:p w14:paraId="382BD09E" w14:textId="77777777" w:rsidR="000736E3" w:rsidRPr="00D54453" w:rsidRDefault="000736E3" w:rsidP="00C07278">
            <w:pPr>
              <w:rPr>
                <w:sz w:val="28"/>
                <w:szCs w:val="28"/>
              </w:rPr>
            </w:pPr>
          </w:p>
        </w:tc>
        <w:tc>
          <w:tcPr>
            <w:tcW w:w="1508" w:type="dxa"/>
          </w:tcPr>
          <w:p w14:paraId="03EF1B23" w14:textId="77777777" w:rsidR="000736E3" w:rsidRPr="00D54453" w:rsidRDefault="000736E3" w:rsidP="00C07278">
            <w:pPr>
              <w:rPr>
                <w:sz w:val="28"/>
                <w:szCs w:val="28"/>
                <w:lang w:val="en-US"/>
              </w:rPr>
            </w:pPr>
            <w:r w:rsidRPr="00D54453">
              <w:rPr>
                <w:sz w:val="28"/>
                <w:szCs w:val="28"/>
                <w:lang w:val="en-US"/>
              </w:rPr>
              <w:t>status</w:t>
            </w:r>
          </w:p>
        </w:tc>
        <w:tc>
          <w:tcPr>
            <w:tcW w:w="3516" w:type="dxa"/>
          </w:tcPr>
          <w:p w14:paraId="06F0CA1C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Статус оплаты</w:t>
            </w:r>
          </w:p>
        </w:tc>
        <w:tc>
          <w:tcPr>
            <w:tcW w:w="1352" w:type="dxa"/>
          </w:tcPr>
          <w:p w14:paraId="5E86571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proofErr w:type="spellStart"/>
            <w:r w:rsidRPr="00D54453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420" w:type="dxa"/>
          </w:tcPr>
          <w:p w14:paraId="62C7A255" w14:textId="77777777" w:rsidR="000736E3" w:rsidRPr="00D54453" w:rsidRDefault="000736E3" w:rsidP="00C07278">
            <w:pPr>
              <w:rPr>
                <w:sz w:val="28"/>
                <w:szCs w:val="28"/>
              </w:rPr>
            </w:pPr>
            <w:r w:rsidRPr="00D54453">
              <w:rPr>
                <w:sz w:val="28"/>
                <w:szCs w:val="28"/>
              </w:rPr>
              <w:t>да</w:t>
            </w:r>
          </w:p>
        </w:tc>
      </w:tr>
    </w:tbl>
    <w:p w14:paraId="7FF5E53B" w14:textId="1768086A" w:rsidR="000736E3" w:rsidRPr="00D54453" w:rsidRDefault="000736E3" w:rsidP="00C07278">
      <w:pPr>
        <w:tabs>
          <w:tab w:val="left" w:pos="1427"/>
        </w:tabs>
        <w:rPr>
          <w:sz w:val="28"/>
          <w:szCs w:val="28"/>
        </w:rPr>
      </w:pPr>
    </w:p>
    <w:p w14:paraId="0D178747" w14:textId="124AA333" w:rsidR="000736E3" w:rsidRPr="00D54453" w:rsidRDefault="00224AEA" w:rsidP="00C07278">
      <w:pPr>
        <w:pStyle w:val="1"/>
        <w:numPr>
          <w:ilvl w:val="1"/>
          <w:numId w:val="13"/>
        </w:numPr>
        <w:ind w:left="0" w:firstLine="709"/>
        <w:rPr>
          <w:sz w:val="28"/>
        </w:rPr>
      </w:pPr>
      <w:bookmarkStart w:id="21" w:name="_Toc217475890"/>
      <w:r w:rsidRPr="00D54453">
        <w:rPr>
          <w:sz w:val="28"/>
        </w:rPr>
        <w:t>Проектирование баз данных</w:t>
      </w:r>
      <w:r w:rsidR="00267276" w:rsidRPr="00D54453">
        <w:rPr>
          <w:sz w:val="28"/>
        </w:rPr>
        <w:t>(рис.</w:t>
      </w:r>
      <w:r w:rsidR="00852DDB">
        <w:rPr>
          <w:sz w:val="28"/>
        </w:rPr>
        <w:t>20</w:t>
      </w:r>
      <w:r w:rsidR="00267276" w:rsidRPr="00D54453">
        <w:rPr>
          <w:sz w:val="28"/>
        </w:rPr>
        <w:t>)</w:t>
      </w:r>
      <w:bookmarkEnd w:id="21"/>
    </w:p>
    <w:p w14:paraId="5575E881" w14:textId="08B69287" w:rsidR="00592AB1" w:rsidRDefault="00224AEA" w:rsidP="00852DDB">
      <w:pPr>
        <w:tabs>
          <w:tab w:val="left" w:pos="1427"/>
        </w:tabs>
        <w:rPr>
          <w:sz w:val="28"/>
          <w:szCs w:val="28"/>
        </w:rPr>
      </w:pPr>
      <w:r w:rsidRPr="00D54453">
        <w:rPr>
          <w:noProof/>
          <w:sz w:val="28"/>
          <w:szCs w:val="28"/>
          <w:lang w:val="en-US"/>
        </w:rPr>
        <w:drawing>
          <wp:inline distT="0" distB="0" distL="0" distR="0" wp14:anchorId="6A8A80B3" wp14:editId="6A581A59">
            <wp:extent cx="5940425" cy="2400935"/>
            <wp:effectExtent l="0" t="0" r="3175" b="0"/>
            <wp:docPr id="14" name="Рисунок 14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FAD7" w14:textId="6B9BA341" w:rsid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20 – </w:t>
      </w:r>
      <w:r>
        <w:rPr>
          <w:sz w:val="20"/>
          <w:szCs w:val="20"/>
          <w:lang w:val="en-US"/>
        </w:rPr>
        <w:t>er-</w:t>
      </w:r>
      <w:r>
        <w:rPr>
          <w:sz w:val="20"/>
          <w:szCs w:val="20"/>
        </w:rPr>
        <w:t>диаграмма</w:t>
      </w:r>
    </w:p>
    <w:p w14:paraId="4CD2E3F5" w14:textId="304CA1D8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06E99AB6" w14:textId="1FAD462A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55697533" w14:textId="41D2A22F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48A4C8E1" w14:textId="000F714B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6B79F58D" w14:textId="23D29A73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617BE081" w14:textId="192B47D8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2C6FF213" w14:textId="2E7FF582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7DFA4C52" w14:textId="6E907792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37480B9C" w14:textId="01D915B1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0021DB9B" w14:textId="1780AD65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3E88B7EF" w14:textId="3E03E72A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36C80BFA" w14:textId="6FDED8EF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53353CD0" w14:textId="02730FB1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132D9D45" w14:textId="79CFB1CF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2FE54537" w14:textId="56BC95D1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1BCC4520" w14:textId="2247E6C0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3B6C0714" w14:textId="0B240F55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016CDC51" w14:textId="60E85CC8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4D3C4085" w14:textId="38E7218E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15FF2459" w14:textId="4851BBBF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029C76D7" w14:textId="3797C347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542B414D" w14:textId="5BC19E73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2DE887C2" w14:textId="3DCFD689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69661677" w14:textId="791380E8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7C453E09" w14:textId="75E2CA58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18797C4B" w14:textId="003E6526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74BB0126" w14:textId="64AC78FE" w:rsidR="00F63C5D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47AAA46E" w14:textId="77777777" w:rsidR="00F63C5D" w:rsidRPr="00607557" w:rsidRDefault="00F63C5D" w:rsidP="00607557">
      <w:pPr>
        <w:tabs>
          <w:tab w:val="left" w:pos="1427"/>
        </w:tabs>
        <w:jc w:val="center"/>
        <w:rPr>
          <w:sz w:val="20"/>
          <w:szCs w:val="20"/>
        </w:rPr>
      </w:pPr>
    </w:p>
    <w:p w14:paraId="7D398A05" w14:textId="2982C1E2" w:rsidR="00592AB1" w:rsidRPr="00D54453" w:rsidRDefault="000E4C52" w:rsidP="00C07278">
      <w:pPr>
        <w:pStyle w:val="1"/>
        <w:numPr>
          <w:ilvl w:val="0"/>
          <w:numId w:val="13"/>
        </w:numPr>
        <w:ind w:left="0" w:firstLine="709"/>
        <w:jc w:val="center"/>
        <w:rPr>
          <w:sz w:val="28"/>
        </w:rPr>
      </w:pPr>
      <w:bookmarkStart w:id="22" w:name="_Toc217475891"/>
      <w:r w:rsidRPr="00D54453">
        <w:rPr>
          <w:sz w:val="28"/>
        </w:rPr>
        <w:lastRenderedPageBreak/>
        <w:t>СОЗДАНИЕ ПРОГРАММНОЙ СИСТЕМЫ</w:t>
      </w:r>
      <w:bookmarkEnd w:id="22"/>
    </w:p>
    <w:p w14:paraId="4E23635B" w14:textId="3CCECCF8" w:rsidR="00267276" w:rsidRPr="00D54453" w:rsidRDefault="00267276" w:rsidP="00C07278">
      <w:pPr>
        <w:tabs>
          <w:tab w:val="left" w:pos="1427"/>
        </w:tabs>
        <w:ind w:firstLine="709"/>
        <w:rPr>
          <w:sz w:val="28"/>
          <w:szCs w:val="28"/>
        </w:rPr>
      </w:pPr>
      <w:r w:rsidRPr="00D54453">
        <w:rPr>
          <w:sz w:val="28"/>
          <w:szCs w:val="28"/>
        </w:rPr>
        <w:t>Разработанный интерфейс выглядит следующим образом:</w:t>
      </w:r>
    </w:p>
    <w:p w14:paraId="649A2301" w14:textId="5BB1C2BA" w:rsidR="00267276" w:rsidRDefault="00267276" w:rsidP="00C07278">
      <w:pPr>
        <w:pStyle w:val="a3"/>
        <w:numPr>
          <w:ilvl w:val="0"/>
          <w:numId w:val="32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 xml:space="preserve">Страница </w:t>
      </w:r>
      <w:proofErr w:type="gramStart"/>
      <w:r w:rsidRPr="00D54453">
        <w:rPr>
          <w:sz w:val="28"/>
          <w:szCs w:val="28"/>
        </w:rPr>
        <w:t>авторизации(</w:t>
      </w:r>
      <w:proofErr w:type="gramEnd"/>
      <w:r w:rsidRPr="00D54453">
        <w:rPr>
          <w:sz w:val="28"/>
          <w:szCs w:val="28"/>
        </w:rPr>
        <w:t xml:space="preserve">рис. </w:t>
      </w:r>
      <w:r w:rsidR="00B26087">
        <w:rPr>
          <w:sz w:val="28"/>
          <w:szCs w:val="28"/>
        </w:rPr>
        <w:t>2</w:t>
      </w:r>
      <w:r w:rsidR="00607557">
        <w:rPr>
          <w:sz w:val="28"/>
          <w:szCs w:val="28"/>
        </w:rPr>
        <w:t>1</w:t>
      </w:r>
      <w:r w:rsidRPr="00D54453">
        <w:rPr>
          <w:sz w:val="28"/>
          <w:szCs w:val="28"/>
        </w:rPr>
        <w:t>)</w:t>
      </w:r>
    </w:p>
    <w:p w14:paraId="277F0CE5" w14:textId="77777777" w:rsidR="000A070C" w:rsidRPr="000A070C" w:rsidRDefault="000A070C" w:rsidP="000A070C">
      <w:pPr>
        <w:tabs>
          <w:tab w:val="left" w:pos="1427"/>
        </w:tabs>
        <w:rPr>
          <w:sz w:val="28"/>
          <w:szCs w:val="28"/>
        </w:rPr>
      </w:pPr>
    </w:p>
    <w:p w14:paraId="5B4189D0" w14:textId="1BF86D4E" w:rsidR="00267276" w:rsidRDefault="000A070C" w:rsidP="000A070C">
      <w:pPr>
        <w:tabs>
          <w:tab w:val="left" w:pos="1427"/>
        </w:tabs>
        <w:ind w:firstLine="709"/>
        <w:jc w:val="center"/>
        <w:rPr>
          <w:sz w:val="28"/>
          <w:szCs w:val="28"/>
        </w:rPr>
      </w:pPr>
      <w:r w:rsidRPr="000A070C">
        <w:rPr>
          <w:sz w:val="28"/>
          <w:szCs w:val="28"/>
        </w:rPr>
        <w:drawing>
          <wp:inline distT="0" distB="0" distL="0" distR="0" wp14:anchorId="0C79EFD6" wp14:editId="3CF29F09">
            <wp:extent cx="3292125" cy="2895851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0B46" w14:textId="5E8F25FD" w:rsidR="00607557" w:rsidRPr="00607557" w:rsidRDefault="00607557" w:rsidP="000A070C">
      <w:pPr>
        <w:tabs>
          <w:tab w:val="left" w:pos="1427"/>
        </w:tabs>
        <w:ind w:firstLine="709"/>
        <w:jc w:val="center"/>
        <w:rPr>
          <w:sz w:val="20"/>
          <w:szCs w:val="20"/>
        </w:rPr>
      </w:pPr>
      <w:r>
        <w:rPr>
          <w:sz w:val="20"/>
          <w:szCs w:val="20"/>
        </w:rPr>
        <w:t>Рисунок 21 – страница авторизации</w:t>
      </w:r>
    </w:p>
    <w:p w14:paraId="2599FDF4" w14:textId="77777777" w:rsidR="00607557" w:rsidRPr="00D54453" w:rsidRDefault="00607557" w:rsidP="000A070C">
      <w:pPr>
        <w:tabs>
          <w:tab w:val="left" w:pos="1427"/>
        </w:tabs>
        <w:ind w:firstLine="709"/>
        <w:jc w:val="center"/>
        <w:rPr>
          <w:sz w:val="28"/>
          <w:szCs w:val="28"/>
        </w:rPr>
      </w:pPr>
    </w:p>
    <w:p w14:paraId="362B90DA" w14:textId="7D06965D" w:rsidR="00267276" w:rsidRDefault="00267276" w:rsidP="00C07278">
      <w:pPr>
        <w:pStyle w:val="a3"/>
        <w:numPr>
          <w:ilvl w:val="0"/>
          <w:numId w:val="32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Главная страница(рис.2</w:t>
      </w:r>
      <w:r w:rsidR="00607557">
        <w:rPr>
          <w:sz w:val="28"/>
          <w:szCs w:val="28"/>
        </w:rPr>
        <w:t>2</w:t>
      </w:r>
      <w:r w:rsidRPr="00D54453">
        <w:rPr>
          <w:sz w:val="28"/>
          <w:szCs w:val="28"/>
        </w:rPr>
        <w:t>)</w:t>
      </w:r>
    </w:p>
    <w:p w14:paraId="2ED41E6D" w14:textId="2D870289" w:rsidR="000A070C" w:rsidRDefault="000A070C" w:rsidP="000A070C">
      <w:pPr>
        <w:tabs>
          <w:tab w:val="left" w:pos="1427"/>
        </w:tabs>
        <w:rPr>
          <w:sz w:val="28"/>
          <w:szCs w:val="28"/>
        </w:rPr>
      </w:pPr>
    </w:p>
    <w:p w14:paraId="2F790462" w14:textId="4C84943A" w:rsidR="000A070C" w:rsidRDefault="000A070C" w:rsidP="000A070C">
      <w:pPr>
        <w:tabs>
          <w:tab w:val="left" w:pos="1427"/>
        </w:tabs>
        <w:rPr>
          <w:sz w:val="28"/>
          <w:szCs w:val="28"/>
        </w:rPr>
      </w:pPr>
      <w:r w:rsidRPr="000A070C">
        <w:rPr>
          <w:sz w:val="28"/>
          <w:szCs w:val="28"/>
        </w:rPr>
        <w:drawing>
          <wp:inline distT="0" distB="0" distL="0" distR="0" wp14:anchorId="422DF73D" wp14:editId="1E94C635">
            <wp:extent cx="5940425" cy="336359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5F06" w14:textId="7C295C73" w:rsidR="000A070C" w:rsidRPr="00607557" w:rsidRDefault="00607557" w:rsidP="00607557">
      <w:pPr>
        <w:tabs>
          <w:tab w:val="left" w:pos="1427"/>
        </w:tabs>
        <w:jc w:val="center"/>
        <w:rPr>
          <w:sz w:val="20"/>
          <w:szCs w:val="20"/>
        </w:rPr>
      </w:pPr>
      <w:r>
        <w:rPr>
          <w:sz w:val="20"/>
          <w:szCs w:val="20"/>
        </w:rPr>
        <w:t>Рисунок 22 – главная страница</w:t>
      </w:r>
    </w:p>
    <w:p w14:paraId="017D5DC6" w14:textId="7296EB1B" w:rsidR="00267276" w:rsidRDefault="00267276" w:rsidP="00607557">
      <w:pPr>
        <w:rPr>
          <w:sz w:val="28"/>
          <w:szCs w:val="28"/>
        </w:rPr>
      </w:pPr>
    </w:p>
    <w:p w14:paraId="22C66252" w14:textId="2FB6B2D7" w:rsidR="00F63C5D" w:rsidRDefault="00F63C5D" w:rsidP="00607557">
      <w:pPr>
        <w:rPr>
          <w:sz w:val="28"/>
          <w:szCs w:val="28"/>
        </w:rPr>
      </w:pPr>
    </w:p>
    <w:p w14:paraId="0EF7ADC9" w14:textId="4ED2BD07" w:rsidR="00F63C5D" w:rsidRDefault="00F63C5D" w:rsidP="00607557">
      <w:pPr>
        <w:rPr>
          <w:sz w:val="28"/>
          <w:szCs w:val="28"/>
        </w:rPr>
      </w:pPr>
    </w:p>
    <w:p w14:paraId="05AA9A8D" w14:textId="77777777" w:rsidR="00F63C5D" w:rsidRPr="00607557" w:rsidRDefault="00F63C5D" w:rsidP="00607557">
      <w:pPr>
        <w:rPr>
          <w:sz w:val="28"/>
          <w:szCs w:val="28"/>
        </w:rPr>
      </w:pPr>
    </w:p>
    <w:p w14:paraId="541B6835" w14:textId="65F7824A" w:rsidR="00267276" w:rsidRPr="00D54453" w:rsidRDefault="00267276" w:rsidP="00C07278">
      <w:pPr>
        <w:pStyle w:val="a3"/>
        <w:numPr>
          <w:ilvl w:val="0"/>
          <w:numId w:val="32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lastRenderedPageBreak/>
        <w:t>Страница профиля арендатора(рис.2</w:t>
      </w:r>
      <w:r w:rsidR="00607557">
        <w:rPr>
          <w:sz w:val="28"/>
          <w:szCs w:val="28"/>
        </w:rPr>
        <w:t>3</w:t>
      </w:r>
      <w:r w:rsidRPr="00D54453">
        <w:rPr>
          <w:sz w:val="28"/>
          <w:szCs w:val="28"/>
        </w:rPr>
        <w:t>)</w:t>
      </w:r>
    </w:p>
    <w:p w14:paraId="6154645B" w14:textId="6C554B09" w:rsidR="00267276" w:rsidRDefault="00267276" w:rsidP="00C07278">
      <w:pPr>
        <w:pStyle w:val="a3"/>
        <w:ind w:left="0" w:firstLine="709"/>
        <w:rPr>
          <w:sz w:val="28"/>
          <w:szCs w:val="28"/>
        </w:rPr>
      </w:pPr>
    </w:p>
    <w:p w14:paraId="1F2C8DFC" w14:textId="50A78117" w:rsidR="000A070C" w:rsidRDefault="000A070C" w:rsidP="000A070C">
      <w:pPr>
        <w:pStyle w:val="a3"/>
        <w:ind w:left="0"/>
        <w:jc w:val="center"/>
        <w:rPr>
          <w:sz w:val="28"/>
          <w:szCs w:val="28"/>
        </w:rPr>
      </w:pPr>
      <w:r w:rsidRPr="000A070C">
        <w:rPr>
          <w:sz w:val="28"/>
          <w:szCs w:val="28"/>
        </w:rPr>
        <w:drawing>
          <wp:inline distT="0" distB="0" distL="0" distR="0" wp14:anchorId="187BC899" wp14:editId="5D5E1244">
            <wp:extent cx="5660736" cy="45110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4855" cy="453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900F" w14:textId="51616C3F" w:rsidR="000A070C" w:rsidRPr="00607557" w:rsidRDefault="00607557" w:rsidP="00607557">
      <w:pPr>
        <w:pStyle w:val="a3"/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Рисунок 23 – страница профиля арендатора</w:t>
      </w:r>
    </w:p>
    <w:p w14:paraId="117F7266" w14:textId="4E0DFBB0" w:rsidR="00267276" w:rsidRPr="00D54453" w:rsidRDefault="00267276" w:rsidP="00C07278">
      <w:pPr>
        <w:pStyle w:val="a3"/>
        <w:numPr>
          <w:ilvl w:val="0"/>
          <w:numId w:val="32"/>
        </w:numPr>
        <w:tabs>
          <w:tab w:val="left" w:pos="1427"/>
        </w:tabs>
        <w:ind w:left="0" w:firstLine="709"/>
        <w:rPr>
          <w:sz w:val="28"/>
          <w:szCs w:val="28"/>
        </w:rPr>
      </w:pPr>
      <w:r w:rsidRPr="00D54453">
        <w:rPr>
          <w:sz w:val="28"/>
          <w:szCs w:val="28"/>
        </w:rPr>
        <w:t>Страница профиля арендодателя(рис.2</w:t>
      </w:r>
      <w:r w:rsidR="00607557">
        <w:rPr>
          <w:sz w:val="28"/>
          <w:szCs w:val="28"/>
        </w:rPr>
        <w:t>4</w:t>
      </w:r>
      <w:r w:rsidRPr="00D54453">
        <w:rPr>
          <w:sz w:val="28"/>
          <w:szCs w:val="28"/>
        </w:rPr>
        <w:t>)</w:t>
      </w:r>
    </w:p>
    <w:p w14:paraId="7A550B1F" w14:textId="77777777" w:rsidR="00267276" w:rsidRPr="00D54453" w:rsidRDefault="00267276" w:rsidP="00C07278">
      <w:pPr>
        <w:pStyle w:val="a3"/>
        <w:ind w:left="0" w:firstLine="709"/>
        <w:rPr>
          <w:sz w:val="28"/>
          <w:szCs w:val="28"/>
        </w:rPr>
      </w:pPr>
    </w:p>
    <w:p w14:paraId="2B6B7033" w14:textId="21829C28" w:rsidR="00267276" w:rsidRDefault="000A070C" w:rsidP="000A070C">
      <w:pPr>
        <w:tabs>
          <w:tab w:val="left" w:pos="1427"/>
        </w:tabs>
        <w:jc w:val="center"/>
        <w:rPr>
          <w:sz w:val="28"/>
          <w:szCs w:val="28"/>
        </w:rPr>
      </w:pPr>
      <w:r w:rsidRPr="000A070C">
        <w:rPr>
          <w:sz w:val="28"/>
          <w:szCs w:val="28"/>
        </w:rPr>
        <w:drawing>
          <wp:inline distT="0" distB="0" distL="0" distR="0" wp14:anchorId="4B212BAE" wp14:editId="6D27AAB5">
            <wp:extent cx="4800600" cy="3366321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6270" cy="33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7A42" w14:textId="62C3C4A2" w:rsidR="00607557" w:rsidRDefault="00607557" w:rsidP="000A070C">
      <w:pPr>
        <w:tabs>
          <w:tab w:val="left" w:pos="1427"/>
        </w:tabs>
        <w:jc w:val="center"/>
        <w:rPr>
          <w:sz w:val="20"/>
          <w:szCs w:val="20"/>
        </w:rPr>
      </w:pPr>
      <w:r>
        <w:rPr>
          <w:sz w:val="20"/>
          <w:szCs w:val="20"/>
        </w:rPr>
        <w:t>Рисунок 24 – страница профиля арендодателя</w:t>
      </w:r>
    </w:p>
    <w:p w14:paraId="35E1854F" w14:textId="77777777" w:rsidR="00607557" w:rsidRPr="00607557" w:rsidRDefault="00607557" w:rsidP="00F63C5D">
      <w:pPr>
        <w:tabs>
          <w:tab w:val="left" w:pos="1427"/>
        </w:tabs>
        <w:rPr>
          <w:sz w:val="20"/>
          <w:szCs w:val="20"/>
        </w:rPr>
      </w:pPr>
    </w:p>
    <w:p w14:paraId="352D9CA6" w14:textId="510ACB17" w:rsidR="00267276" w:rsidRPr="00D54453" w:rsidRDefault="000E4C52" w:rsidP="00F63C5D">
      <w:pPr>
        <w:pStyle w:val="1"/>
        <w:jc w:val="center"/>
        <w:rPr>
          <w:sz w:val="28"/>
        </w:rPr>
      </w:pPr>
      <w:bookmarkStart w:id="23" w:name="_Toc217475892"/>
      <w:r w:rsidRPr="00D54453">
        <w:rPr>
          <w:sz w:val="28"/>
        </w:rPr>
        <w:lastRenderedPageBreak/>
        <w:t>ЗАКЛЮЧЕНИЕ</w:t>
      </w:r>
      <w:bookmarkEnd w:id="23"/>
    </w:p>
    <w:p w14:paraId="46A57766" w14:textId="0A98BB5D" w:rsidR="00267276" w:rsidRPr="00D54453" w:rsidRDefault="00267276" w:rsidP="00F63C5D">
      <w:pPr>
        <w:spacing w:after="160" w:line="360" w:lineRule="auto"/>
        <w:ind w:firstLine="709"/>
        <w:rPr>
          <w:sz w:val="28"/>
          <w:szCs w:val="28"/>
        </w:rPr>
      </w:pPr>
      <w:r w:rsidRPr="00D54453">
        <w:rPr>
          <w:color w:val="000000"/>
          <w:sz w:val="28"/>
          <w:szCs w:val="28"/>
        </w:rPr>
        <w:t xml:space="preserve">В ходе работы было разработано веб-приложение </w:t>
      </w:r>
      <w:r w:rsidRPr="00D54453">
        <w:rPr>
          <w:color w:val="000000"/>
          <w:sz w:val="28"/>
          <w:szCs w:val="28"/>
        </w:rPr>
        <w:t>дачного кооператива для сдачи участков.</w:t>
      </w:r>
      <w:r w:rsidRPr="00D54453">
        <w:rPr>
          <w:color w:val="000000"/>
          <w:sz w:val="28"/>
          <w:szCs w:val="28"/>
        </w:rPr>
        <w:t xml:space="preserve"> В процессе были освоены навыки в области проектирования систем в реальном времени. </w:t>
      </w:r>
    </w:p>
    <w:p w14:paraId="7C8F7E1E" w14:textId="3717A6F4" w:rsidR="00267276" w:rsidRPr="00F63C5D" w:rsidRDefault="00F63C5D" w:rsidP="00F63C5D">
      <w:pPr>
        <w:tabs>
          <w:tab w:val="left" w:pos="1427"/>
        </w:tabs>
        <w:spacing w:line="360" w:lineRule="auto"/>
        <w:ind w:firstLine="709"/>
        <w:rPr>
          <w:sz w:val="32"/>
          <w:szCs w:val="32"/>
        </w:rPr>
      </w:pPr>
      <w:r w:rsidRPr="00F63C5D">
        <w:rPr>
          <w:sz w:val="28"/>
          <w:szCs w:val="28"/>
        </w:rPr>
        <w:t xml:space="preserve">В рамках работы выполнены: анализ предметной области и постановка задачи, формирование глоссария и модели требований, проектирование структуры системы (компоненты, развертывание), реализация </w:t>
      </w:r>
      <w:proofErr w:type="spellStart"/>
      <w:r w:rsidRPr="00F63C5D">
        <w:rPr>
          <w:sz w:val="28"/>
          <w:szCs w:val="28"/>
        </w:rPr>
        <w:t>backend</w:t>
      </w:r>
      <w:proofErr w:type="spellEnd"/>
      <w:r w:rsidRPr="00F63C5D">
        <w:rPr>
          <w:sz w:val="28"/>
          <w:szCs w:val="28"/>
        </w:rPr>
        <w:t xml:space="preserve"> и </w:t>
      </w:r>
      <w:proofErr w:type="spellStart"/>
      <w:r w:rsidRPr="00F63C5D">
        <w:rPr>
          <w:sz w:val="28"/>
          <w:szCs w:val="28"/>
        </w:rPr>
        <w:t>frontend</w:t>
      </w:r>
      <w:proofErr w:type="spellEnd"/>
      <w:r w:rsidRPr="00F63C5D">
        <w:rPr>
          <w:sz w:val="28"/>
          <w:szCs w:val="28"/>
        </w:rPr>
        <w:t xml:space="preserve"> частей. </w:t>
      </w:r>
      <w:proofErr w:type="spellStart"/>
      <w:r w:rsidRPr="00F63C5D">
        <w:rPr>
          <w:sz w:val="28"/>
          <w:szCs w:val="28"/>
        </w:rPr>
        <w:t>Backend</w:t>
      </w:r>
      <w:proofErr w:type="spellEnd"/>
      <w:r w:rsidRPr="00F63C5D">
        <w:rPr>
          <w:sz w:val="28"/>
          <w:szCs w:val="28"/>
        </w:rPr>
        <w:t xml:space="preserve"> реализован на Node.js + Express с хранением данных в</w:t>
      </w:r>
      <w:r w:rsidRPr="00F63C5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SQLite</w:t>
      </w:r>
      <w:r w:rsidRPr="00F63C5D">
        <w:rPr>
          <w:sz w:val="28"/>
          <w:szCs w:val="28"/>
        </w:rPr>
        <w:t xml:space="preserve">. </w:t>
      </w:r>
      <w:proofErr w:type="spellStart"/>
      <w:r w:rsidRPr="00F63C5D">
        <w:rPr>
          <w:sz w:val="28"/>
          <w:szCs w:val="28"/>
        </w:rPr>
        <w:t>Frontend</w:t>
      </w:r>
      <w:proofErr w:type="spellEnd"/>
      <w:r w:rsidRPr="00F63C5D">
        <w:rPr>
          <w:sz w:val="28"/>
          <w:szCs w:val="28"/>
        </w:rPr>
        <w:t xml:space="preserve"> реализован на </w:t>
      </w:r>
      <w:proofErr w:type="spellStart"/>
      <w:r w:rsidRPr="00F63C5D">
        <w:rPr>
          <w:sz w:val="28"/>
          <w:szCs w:val="28"/>
        </w:rPr>
        <w:t>Vite</w:t>
      </w:r>
      <w:proofErr w:type="spellEnd"/>
      <w:r w:rsidRPr="00F63C5D">
        <w:rPr>
          <w:sz w:val="28"/>
          <w:szCs w:val="28"/>
        </w:rPr>
        <w:t xml:space="preserve"> + </w:t>
      </w:r>
      <w:proofErr w:type="spellStart"/>
      <w:r w:rsidRPr="00F63C5D">
        <w:rPr>
          <w:sz w:val="28"/>
          <w:szCs w:val="28"/>
        </w:rPr>
        <w:t>React</w:t>
      </w:r>
      <w:proofErr w:type="spellEnd"/>
      <w:r w:rsidRPr="00F63C5D">
        <w:rPr>
          <w:sz w:val="28"/>
          <w:szCs w:val="28"/>
        </w:rPr>
        <w:t xml:space="preserve"> и обеспечивает удобный интерфейс для основных пользовательских сценариев</w:t>
      </w:r>
    </w:p>
    <w:p w14:paraId="301DED24" w14:textId="3B56E0D3" w:rsidR="00267276" w:rsidRPr="00D54453" w:rsidRDefault="00267276" w:rsidP="00C07278">
      <w:pPr>
        <w:tabs>
          <w:tab w:val="left" w:pos="1427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0EFBD13A" w14:textId="6D9657FD" w:rsidR="000E4C52" w:rsidRPr="00D54453" w:rsidRDefault="000E4C52" w:rsidP="00C07278">
      <w:pPr>
        <w:rPr>
          <w:sz w:val="28"/>
          <w:szCs w:val="28"/>
        </w:rPr>
      </w:pPr>
    </w:p>
    <w:p w14:paraId="3BBA6E69" w14:textId="7A2A8264" w:rsidR="000E4C52" w:rsidRPr="00D54453" w:rsidRDefault="000E4C52" w:rsidP="00C07278">
      <w:pPr>
        <w:rPr>
          <w:sz w:val="28"/>
          <w:szCs w:val="28"/>
        </w:rPr>
      </w:pPr>
    </w:p>
    <w:p w14:paraId="4BD924C6" w14:textId="64648FE0" w:rsidR="000E4C52" w:rsidRPr="00D54453" w:rsidRDefault="000E4C52" w:rsidP="00C07278">
      <w:pPr>
        <w:rPr>
          <w:sz w:val="28"/>
          <w:szCs w:val="28"/>
        </w:rPr>
      </w:pPr>
    </w:p>
    <w:p w14:paraId="00F07D50" w14:textId="25041FFC" w:rsidR="000E4C52" w:rsidRPr="00D54453" w:rsidRDefault="000E4C52" w:rsidP="00C07278">
      <w:pPr>
        <w:rPr>
          <w:sz w:val="28"/>
          <w:szCs w:val="28"/>
        </w:rPr>
      </w:pPr>
    </w:p>
    <w:p w14:paraId="2A4BC9AF" w14:textId="38851A53" w:rsidR="000E4C52" w:rsidRPr="00D54453" w:rsidRDefault="000E4C52" w:rsidP="00C07278">
      <w:pPr>
        <w:rPr>
          <w:sz w:val="28"/>
          <w:szCs w:val="28"/>
        </w:rPr>
      </w:pPr>
    </w:p>
    <w:p w14:paraId="654FB8E1" w14:textId="3E748646" w:rsidR="000E4C52" w:rsidRPr="00D54453" w:rsidRDefault="000E4C52" w:rsidP="00C07278">
      <w:pPr>
        <w:rPr>
          <w:sz w:val="28"/>
          <w:szCs w:val="28"/>
        </w:rPr>
      </w:pPr>
    </w:p>
    <w:p w14:paraId="175012E9" w14:textId="75F22233" w:rsidR="000E4C52" w:rsidRPr="00D54453" w:rsidRDefault="000E4C52" w:rsidP="00C07278">
      <w:pPr>
        <w:rPr>
          <w:sz w:val="28"/>
          <w:szCs w:val="28"/>
        </w:rPr>
      </w:pPr>
    </w:p>
    <w:p w14:paraId="6516E926" w14:textId="3AFB42ED" w:rsidR="000E4C52" w:rsidRPr="00D54453" w:rsidRDefault="000E4C52" w:rsidP="00C07278">
      <w:pPr>
        <w:rPr>
          <w:sz w:val="28"/>
          <w:szCs w:val="28"/>
        </w:rPr>
      </w:pPr>
    </w:p>
    <w:p w14:paraId="54435C0F" w14:textId="372F7CBF" w:rsidR="000E4C52" w:rsidRPr="00D54453" w:rsidRDefault="000E4C52" w:rsidP="00C07278">
      <w:pPr>
        <w:rPr>
          <w:sz w:val="28"/>
          <w:szCs w:val="28"/>
        </w:rPr>
      </w:pPr>
    </w:p>
    <w:p w14:paraId="33D1884D" w14:textId="0866AE72" w:rsidR="000E4C52" w:rsidRPr="00D54453" w:rsidRDefault="000E4C52" w:rsidP="00C07278">
      <w:pPr>
        <w:rPr>
          <w:sz w:val="28"/>
          <w:szCs w:val="28"/>
        </w:rPr>
      </w:pPr>
    </w:p>
    <w:p w14:paraId="663EEEEE" w14:textId="1760FE0D" w:rsidR="000E4C52" w:rsidRPr="00D54453" w:rsidRDefault="000E4C52" w:rsidP="00C07278">
      <w:pPr>
        <w:rPr>
          <w:sz w:val="28"/>
          <w:szCs w:val="28"/>
        </w:rPr>
      </w:pPr>
    </w:p>
    <w:p w14:paraId="7EFEE72D" w14:textId="13F79ADE" w:rsidR="000E4C52" w:rsidRPr="00D54453" w:rsidRDefault="000E4C52" w:rsidP="00C07278">
      <w:pPr>
        <w:rPr>
          <w:sz w:val="28"/>
          <w:szCs w:val="28"/>
        </w:rPr>
      </w:pPr>
    </w:p>
    <w:p w14:paraId="1CFCF152" w14:textId="2EC292E2" w:rsidR="000E4C52" w:rsidRPr="00D54453" w:rsidRDefault="000E4C52" w:rsidP="00C07278">
      <w:pPr>
        <w:rPr>
          <w:sz w:val="28"/>
          <w:szCs w:val="28"/>
        </w:rPr>
      </w:pPr>
    </w:p>
    <w:p w14:paraId="7989B580" w14:textId="3304E1B1" w:rsidR="000E4C52" w:rsidRPr="00D54453" w:rsidRDefault="000E4C52" w:rsidP="00C07278">
      <w:pPr>
        <w:rPr>
          <w:sz w:val="28"/>
          <w:szCs w:val="28"/>
        </w:rPr>
      </w:pPr>
    </w:p>
    <w:p w14:paraId="5D53163F" w14:textId="4E82713F" w:rsidR="000E4C52" w:rsidRDefault="000E4C52" w:rsidP="00C07278">
      <w:pPr>
        <w:rPr>
          <w:sz w:val="28"/>
          <w:szCs w:val="28"/>
        </w:rPr>
      </w:pPr>
    </w:p>
    <w:p w14:paraId="7D3F4C55" w14:textId="00605FE7" w:rsidR="00852DDB" w:rsidRDefault="00852DDB" w:rsidP="00C07278">
      <w:pPr>
        <w:rPr>
          <w:sz w:val="28"/>
          <w:szCs w:val="28"/>
        </w:rPr>
      </w:pPr>
    </w:p>
    <w:p w14:paraId="0C4BE0AF" w14:textId="55F76327" w:rsidR="00852DDB" w:rsidRDefault="00852DDB" w:rsidP="00C07278">
      <w:pPr>
        <w:rPr>
          <w:sz w:val="28"/>
          <w:szCs w:val="28"/>
        </w:rPr>
      </w:pPr>
    </w:p>
    <w:p w14:paraId="0EA3C5A0" w14:textId="3BE135FC" w:rsidR="00852DDB" w:rsidRDefault="00852DDB" w:rsidP="00C07278">
      <w:pPr>
        <w:rPr>
          <w:sz w:val="28"/>
          <w:szCs w:val="28"/>
        </w:rPr>
      </w:pPr>
    </w:p>
    <w:p w14:paraId="49E0DA7D" w14:textId="522AD45C" w:rsidR="00852DDB" w:rsidRDefault="00852DDB" w:rsidP="00C07278">
      <w:pPr>
        <w:rPr>
          <w:sz w:val="28"/>
          <w:szCs w:val="28"/>
        </w:rPr>
      </w:pPr>
    </w:p>
    <w:p w14:paraId="5021BD4A" w14:textId="3967A0FE" w:rsidR="00852DDB" w:rsidRDefault="00852DDB" w:rsidP="00C07278">
      <w:pPr>
        <w:rPr>
          <w:sz w:val="28"/>
          <w:szCs w:val="28"/>
        </w:rPr>
      </w:pPr>
    </w:p>
    <w:p w14:paraId="5797F355" w14:textId="7B5EF385" w:rsidR="00852DDB" w:rsidRDefault="00852DDB" w:rsidP="00C07278">
      <w:pPr>
        <w:rPr>
          <w:sz w:val="28"/>
          <w:szCs w:val="28"/>
        </w:rPr>
      </w:pPr>
    </w:p>
    <w:p w14:paraId="04B127E3" w14:textId="1B53D89A" w:rsidR="00852DDB" w:rsidRDefault="00852DDB" w:rsidP="00C07278">
      <w:pPr>
        <w:rPr>
          <w:sz w:val="28"/>
          <w:szCs w:val="28"/>
        </w:rPr>
      </w:pPr>
    </w:p>
    <w:p w14:paraId="7AA95B11" w14:textId="4E17942F" w:rsidR="00852DDB" w:rsidRDefault="00852DDB" w:rsidP="00C07278">
      <w:pPr>
        <w:rPr>
          <w:sz w:val="28"/>
          <w:szCs w:val="28"/>
        </w:rPr>
      </w:pPr>
    </w:p>
    <w:p w14:paraId="799CB666" w14:textId="0C0E5368" w:rsidR="00852DDB" w:rsidRDefault="00852DDB" w:rsidP="00C07278">
      <w:pPr>
        <w:rPr>
          <w:sz w:val="28"/>
          <w:szCs w:val="28"/>
        </w:rPr>
      </w:pPr>
    </w:p>
    <w:p w14:paraId="1CA26312" w14:textId="1CBF7C6A" w:rsidR="00852DDB" w:rsidRDefault="00852DDB" w:rsidP="00C07278">
      <w:pPr>
        <w:rPr>
          <w:sz w:val="28"/>
          <w:szCs w:val="28"/>
        </w:rPr>
      </w:pPr>
    </w:p>
    <w:p w14:paraId="79149DEF" w14:textId="26FBD934" w:rsidR="00852DDB" w:rsidRDefault="00852DDB" w:rsidP="00C07278">
      <w:pPr>
        <w:rPr>
          <w:sz w:val="28"/>
          <w:szCs w:val="28"/>
        </w:rPr>
      </w:pPr>
    </w:p>
    <w:p w14:paraId="39DA6AAE" w14:textId="0B3B7379" w:rsidR="000E4C52" w:rsidRPr="00D54453" w:rsidRDefault="000E4C52" w:rsidP="00C07278">
      <w:pPr>
        <w:spacing w:line="360" w:lineRule="auto"/>
        <w:rPr>
          <w:sz w:val="28"/>
          <w:szCs w:val="28"/>
        </w:rPr>
      </w:pPr>
    </w:p>
    <w:p w14:paraId="02C9AFC5" w14:textId="6A9D0547" w:rsidR="000E4C52" w:rsidRPr="00D54453" w:rsidRDefault="000E4C52" w:rsidP="00C07278">
      <w:pPr>
        <w:pStyle w:val="1"/>
        <w:jc w:val="center"/>
        <w:rPr>
          <w:sz w:val="28"/>
        </w:rPr>
      </w:pPr>
      <w:bookmarkStart w:id="24" w:name="_Toc217475893"/>
      <w:r w:rsidRPr="00D54453">
        <w:rPr>
          <w:sz w:val="28"/>
        </w:rPr>
        <w:lastRenderedPageBreak/>
        <w:t>СПИСОК ИСПОЛЬЗОВАННОЙ ЛИТЕРАТУРЫ.</w:t>
      </w:r>
      <w:bookmarkEnd w:id="24"/>
    </w:p>
    <w:p w14:paraId="4B0FD0AE" w14:textId="05469532" w:rsidR="000E4C52" w:rsidRPr="00D54453" w:rsidRDefault="000E4C52" w:rsidP="00C07278">
      <w:pPr>
        <w:pStyle w:val="a3"/>
        <w:numPr>
          <w:ilvl w:val="6"/>
          <w:numId w:val="24"/>
        </w:numPr>
        <w:ind w:left="0" w:firstLine="709"/>
        <w:rPr>
          <w:sz w:val="28"/>
          <w:szCs w:val="28"/>
          <w:lang w:val="en-US"/>
        </w:rPr>
      </w:pPr>
      <w:r w:rsidRPr="00D54453">
        <w:rPr>
          <w:sz w:val="28"/>
          <w:szCs w:val="28"/>
          <w:lang w:val="en-US"/>
        </w:rPr>
        <w:t>Express - Node.js web application framework // express URL: https://expressjs.com/ (</w:t>
      </w:r>
      <w:r w:rsidRPr="00D54453">
        <w:rPr>
          <w:sz w:val="28"/>
          <w:szCs w:val="28"/>
        </w:rPr>
        <w:t>дата</w:t>
      </w:r>
      <w:r w:rsidRPr="00D54453">
        <w:rPr>
          <w:sz w:val="28"/>
          <w:szCs w:val="28"/>
          <w:lang w:val="en-US"/>
        </w:rPr>
        <w:t xml:space="preserve"> </w:t>
      </w:r>
      <w:r w:rsidRPr="00D54453">
        <w:rPr>
          <w:sz w:val="28"/>
          <w:szCs w:val="28"/>
        </w:rPr>
        <w:t>обращения</w:t>
      </w:r>
      <w:r w:rsidRPr="00D54453">
        <w:rPr>
          <w:sz w:val="28"/>
          <w:szCs w:val="28"/>
          <w:lang w:val="en-US"/>
        </w:rPr>
        <w:t>: 10.12.2025).</w:t>
      </w:r>
    </w:p>
    <w:p w14:paraId="7FD65FAC" w14:textId="4647097A" w:rsidR="000E4C52" w:rsidRPr="00D54453" w:rsidRDefault="000E4C52" w:rsidP="00C07278">
      <w:pPr>
        <w:pStyle w:val="a3"/>
        <w:numPr>
          <w:ilvl w:val="6"/>
          <w:numId w:val="24"/>
        </w:numPr>
        <w:ind w:left="0" w:firstLine="709"/>
        <w:rPr>
          <w:sz w:val="28"/>
          <w:szCs w:val="28"/>
        </w:rPr>
      </w:pPr>
      <w:r w:rsidRPr="00D54453">
        <w:rPr>
          <w:sz w:val="28"/>
          <w:szCs w:val="28"/>
          <w:lang w:val="en-US"/>
        </w:rPr>
        <w:t>React</w:t>
      </w:r>
      <w:r w:rsidRPr="00D54453">
        <w:rPr>
          <w:sz w:val="28"/>
          <w:szCs w:val="28"/>
        </w:rPr>
        <w:t xml:space="preserve"> – </w:t>
      </w:r>
      <w:r w:rsidRPr="00D54453">
        <w:rPr>
          <w:sz w:val="28"/>
          <w:szCs w:val="28"/>
          <w:lang w:val="en-US"/>
        </w:rPr>
        <w:t>JavaScript</w:t>
      </w:r>
      <w:r w:rsidRPr="00D54453">
        <w:rPr>
          <w:sz w:val="28"/>
          <w:szCs w:val="28"/>
        </w:rPr>
        <w:t xml:space="preserve">-библиотека для создания пользовательских интерфейсов // </w:t>
      </w:r>
      <w:r w:rsidRPr="00D54453">
        <w:rPr>
          <w:sz w:val="28"/>
          <w:szCs w:val="28"/>
          <w:lang w:val="en-US"/>
        </w:rPr>
        <w:t>React</w:t>
      </w:r>
      <w:r w:rsidRPr="00D54453">
        <w:rPr>
          <w:sz w:val="28"/>
          <w:szCs w:val="28"/>
        </w:rPr>
        <w:t xml:space="preserve"> </w:t>
      </w:r>
      <w:r w:rsidRPr="00D54453">
        <w:rPr>
          <w:sz w:val="28"/>
          <w:szCs w:val="28"/>
          <w:lang w:val="en-US"/>
        </w:rPr>
        <w:t>URL</w:t>
      </w:r>
      <w:r w:rsidRPr="00D54453">
        <w:rPr>
          <w:sz w:val="28"/>
          <w:szCs w:val="28"/>
        </w:rPr>
        <w:t xml:space="preserve">: </w:t>
      </w:r>
      <w:r w:rsidRPr="00D54453">
        <w:rPr>
          <w:sz w:val="28"/>
          <w:szCs w:val="28"/>
          <w:lang w:val="en-US"/>
        </w:rPr>
        <w:t>https</w:t>
      </w:r>
      <w:r w:rsidRPr="00D54453">
        <w:rPr>
          <w:sz w:val="28"/>
          <w:szCs w:val="28"/>
        </w:rPr>
        <w:t>://</w:t>
      </w:r>
      <w:proofErr w:type="spellStart"/>
      <w:r w:rsidRPr="00D54453">
        <w:rPr>
          <w:sz w:val="28"/>
          <w:szCs w:val="28"/>
          <w:lang w:val="en-US"/>
        </w:rPr>
        <w:t>ru</w:t>
      </w:r>
      <w:proofErr w:type="spellEnd"/>
      <w:r w:rsidRPr="00D54453">
        <w:rPr>
          <w:sz w:val="28"/>
          <w:szCs w:val="28"/>
        </w:rPr>
        <w:t>.</w:t>
      </w:r>
      <w:r w:rsidRPr="00D54453">
        <w:rPr>
          <w:sz w:val="28"/>
          <w:szCs w:val="28"/>
          <w:lang w:val="en-US"/>
        </w:rPr>
        <w:t>react</w:t>
      </w:r>
      <w:r w:rsidRPr="00D54453">
        <w:rPr>
          <w:sz w:val="28"/>
          <w:szCs w:val="28"/>
        </w:rPr>
        <w:t>.</w:t>
      </w:r>
      <w:proofErr w:type="spellStart"/>
      <w:r w:rsidRPr="00D54453">
        <w:rPr>
          <w:sz w:val="28"/>
          <w:szCs w:val="28"/>
          <w:lang w:val="en-US"/>
        </w:rPr>
        <w:t>js</w:t>
      </w:r>
      <w:proofErr w:type="spellEnd"/>
      <w:r w:rsidRPr="00D54453">
        <w:rPr>
          <w:sz w:val="28"/>
          <w:szCs w:val="28"/>
        </w:rPr>
        <w:t>.</w:t>
      </w:r>
      <w:r w:rsidRPr="00D54453">
        <w:rPr>
          <w:sz w:val="28"/>
          <w:szCs w:val="28"/>
          <w:lang w:val="en-US"/>
        </w:rPr>
        <w:t>org</w:t>
      </w:r>
      <w:r w:rsidRPr="00D54453">
        <w:rPr>
          <w:sz w:val="28"/>
          <w:szCs w:val="28"/>
        </w:rPr>
        <w:t>/ (дата обращения: 10.12.2025).</w:t>
      </w:r>
    </w:p>
    <w:p w14:paraId="2E435B2C" w14:textId="7FAD7D6D" w:rsidR="000E4C52" w:rsidRPr="00D54453" w:rsidRDefault="000E4C52" w:rsidP="00C07278">
      <w:pPr>
        <w:pStyle w:val="a3"/>
        <w:numPr>
          <w:ilvl w:val="6"/>
          <w:numId w:val="24"/>
        </w:numPr>
        <w:ind w:left="0" w:firstLine="709"/>
        <w:rPr>
          <w:sz w:val="28"/>
          <w:szCs w:val="28"/>
          <w:lang w:val="en-US"/>
        </w:rPr>
      </w:pPr>
      <w:r w:rsidRPr="00D54453">
        <w:rPr>
          <w:sz w:val="28"/>
          <w:szCs w:val="28"/>
          <w:lang w:val="en-US"/>
        </w:rPr>
        <w:t xml:space="preserve">The Foundation for your Design System - </w:t>
      </w:r>
      <w:proofErr w:type="spellStart"/>
      <w:r w:rsidRPr="00D54453">
        <w:rPr>
          <w:sz w:val="28"/>
          <w:szCs w:val="28"/>
          <w:lang w:val="en-US"/>
        </w:rPr>
        <w:t>shadcn</w:t>
      </w:r>
      <w:proofErr w:type="spellEnd"/>
      <w:r w:rsidRPr="00D54453">
        <w:rPr>
          <w:sz w:val="28"/>
          <w:szCs w:val="28"/>
          <w:lang w:val="en-US"/>
        </w:rPr>
        <w:t>/</w:t>
      </w:r>
      <w:proofErr w:type="spellStart"/>
      <w:r w:rsidRPr="00D54453">
        <w:rPr>
          <w:sz w:val="28"/>
          <w:szCs w:val="28"/>
          <w:lang w:val="en-US"/>
        </w:rPr>
        <w:t>ui</w:t>
      </w:r>
      <w:proofErr w:type="spellEnd"/>
      <w:r w:rsidRPr="00D54453">
        <w:rPr>
          <w:sz w:val="28"/>
          <w:szCs w:val="28"/>
          <w:lang w:val="en-US"/>
        </w:rPr>
        <w:t xml:space="preserve"> // </w:t>
      </w:r>
      <w:proofErr w:type="spellStart"/>
      <w:r w:rsidRPr="00D54453">
        <w:rPr>
          <w:sz w:val="28"/>
          <w:szCs w:val="28"/>
          <w:lang w:val="en-US"/>
        </w:rPr>
        <w:t>Shadcn</w:t>
      </w:r>
      <w:proofErr w:type="spellEnd"/>
      <w:r w:rsidRPr="00D54453">
        <w:rPr>
          <w:sz w:val="28"/>
          <w:szCs w:val="28"/>
          <w:lang w:val="en-US"/>
        </w:rPr>
        <w:t xml:space="preserve"> URL: https://ui.shadcn.com/ (</w:t>
      </w:r>
      <w:r w:rsidRPr="00D54453">
        <w:rPr>
          <w:sz w:val="28"/>
          <w:szCs w:val="28"/>
        </w:rPr>
        <w:t>дата</w:t>
      </w:r>
      <w:r w:rsidRPr="00D54453">
        <w:rPr>
          <w:sz w:val="28"/>
          <w:szCs w:val="28"/>
          <w:lang w:val="en-US"/>
        </w:rPr>
        <w:t xml:space="preserve"> </w:t>
      </w:r>
      <w:r w:rsidRPr="00D54453">
        <w:rPr>
          <w:sz w:val="28"/>
          <w:szCs w:val="28"/>
        </w:rPr>
        <w:t>обращения</w:t>
      </w:r>
      <w:r w:rsidRPr="00D54453">
        <w:rPr>
          <w:sz w:val="28"/>
          <w:szCs w:val="28"/>
          <w:lang w:val="en-US"/>
        </w:rPr>
        <w:t>: 10.12.2025).</w:t>
      </w:r>
    </w:p>
    <w:sectPr w:rsidR="000E4C52" w:rsidRPr="00D54453" w:rsidSect="00446605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86B63" w14:textId="77777777" w:rsidR="002E04AB" w:rsidRDefault="002E04AB" w:rsidP="006479C3">
      <w:r>
        <w:separator/>
      </w:r>
    </w:p>
  </w:endnote>
  <w:endnote w:type="continuationSeparator" w:id="0">
    <w:p w14:paraId="316AEB5A" w14:textId="77777777" w:rsidR="002E04AB" w:rsidRDefault="002E04AB" w:rsidP="0064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4950215"/>
      <w:docPartObj>
        <w:docPartGallery w:val="Page Numbers (Bottom of Page)"/>
        <w:docPartUnique/>
      </w:docPartObj>
    </w:sdtPr>
    <w:sdtContent>
      <w:p w14:paraId="6881EA7C" w14:textId="31765AAF" w:rsidR="00446605" w:rsidRDefault="0044660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8A3121" w14:textId="77777777" w:rsidR="00446605" w:rsidRDefault="004466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53CD3" w14:textId="77777777" w:rsidR="002E04AB" w:rsidRDefault="002E04AB" w:rsidP="006479C3">
      <w:r>
        <w:separator/>
      </w:r>
    </w:p>
  </w:footnote>
  <w:footnote w:type="continuationSeparator" w:id="0">
    <w:p w14:paraId="1023A180" w14:textId="77777777" w:rsidR="002E04AB" w:rsidRDefault="002E04AB" w:rsidP="006479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0568"/>
    <w:multiLevelType w:val="multilevel"/>
    <w:tmpl w:val="8CD0A5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3D4402"/>
    <w:multiLevelType w:val="hybridMultilevel"/>
    <w:tmpl w:val="86AE6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44CB1"/>
    <w:multiLevelType w:val="hybridMultilevel"/>
    <w:tmpl w:val="DF100648"/>
    <w:lvl w:ilvl="0" w:tplc="736C83E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8430E"/>
    <w:multiLevelType w:val="hybridMultilevel"/>
    <w:tmpl w:val="97423282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23308"/>
    <w:multiLevelType w:val="hybridMultilevel"/>
    <w:tmpl w:val="E59A0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142D1"/>
    <w:multiLevelType w:val="hybridMultilevel"/>
    <w:tmpl w:val="31AAC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329CB"/>
    <w:multiLevelType w:val="hybridMultilevel"/>
    <w:tmpl w:val="00F0738A"/>
    <w:lvl w:ilvl="0" w:tplc="736C83E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170A1"/>
    <w:multiLevelType w:val="multilevel"/>
    <w:tmpl w:val="A6A0EE2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E5E43D9"/>
    <w:multiLevelType w:val="hybridMultilevel"/>
    <w:tmpl w:val="33A47A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B33A6D"/>
    <w:multiLevelType w:val="multilevel"/>
    <w:tmpl w:val="6BD42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2B4CB8"/>
    <w:multiLevelType w:val="multilevel"/>
    <w:tmpl w:val="01D4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01450"/>
    <w:multiLevelType w:val="hybridMultilevel"/>
    <w:tmpl w:val="F272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8150A"/>
    <w:multiLevelType w:val="hybridMultilevel"/>
    <w:tmpl w:val="BE5EBA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A2B5E"/>
    <w:multiLevelType w:val="multilevel"/>
    <w:tmpl w:val="0DB678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4" w15:restartNumberingAfterBreak="0">
    <w:nsid w:val="3E81150A"/>
    <w:multiLevelType w:val="hybridMultilevel"/>
    <w:tmpl w:val="B05C2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632E4"/>
    <w:multiLevelType w:val="multilevel"/>
    <w:tmpl w:val="244A80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6" w15:restartNumberingAfterBreak="0">
    <w:nsid w:val="49EB6DF6"/>
    <w:multiLevelType w:val="multilevel"/>
    <w:tmpl w:val="6BD42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CFD3B2B"/>
    <w:multiLevelType w:val="hybridMultilevel"/>
    <w:tmpl w:val="4E663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CD4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5176D9"/>
    <w:multiLevelType w:val="hybridMultilevel"/>
    <w:tmpl w:val="F59022EA"/>
    <w:lvl w:ilvl="0" w:tplc="736C83E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33606AF"/>
    <w:multiLevelType w:val="multilevel"/>
    <w:tmpl w:val="31A05864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34F5094"/>
    <w:multiLevelType w:val="multilevel"/>
    <w:tmpl w:val="E628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2C17A2"/>
    <w:multiLevelType w:val="hybridMultilevel"/>
    <w:tmpl w:val="B6CC4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3643A5"/>
    <w:multiLevelType w:val="hybridMultilevel"/>
    <w:tmpl w:val="89F04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EF681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FBC78DE"/>
    <w:multiLevelType w:val="multilevel"/>
    <w:tmpl w:val="6BD42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23B4E38"/>
    <w:multiLevelType w:val="hybridMultilevel"/>
    <w:tmpl w:val="12106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02A91"/>
    <w:multiLevelType w:val="hybridMultilevel"/>
    <w:tmpl w:val="8EA867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B51658"/>
    <w:multiLevelType w:val="multilevel"/>
    <w:tmpl w:val="E81A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5032D3"/>
    <w:multiLevelType w:val="hybridMultilevel"/>
    <w:tmpl w:val="F66AD0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DC3390"/>
    <w:multiLevelType w:val="hybridMultilevel"/>
    <w:tmpl w:val="D6E8088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2571D6"/>
    <w:multiLevelType w:val="hybridMultilevel"/>
    <w:tmpl w:val="239A3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D3517A"/>
    <w:multiLevelType w:val="hybridMultilevel"/>
    <w:tmpl w:val="FB2C5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D43FF3"/>
    <w:multiLevelType w:val="multilevel"/>
    <w:tmpl w:val="39A26B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2F042A9"/>
    <w:multiLevelType w:val="multilevel"/>
    <w:tmpl w:val="0DB678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35" w15:restartNumberingAfterBreak="0">
    <w:nsid w:val="785940A0"/>
    <w:multiLevelType w:val="hybridMultilevel"/>
    <w:tmpl w:val="0B6C7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F0EA9"/>
    <w:multiLevelType w:val="hybridMultilevel"/>
    <w:tmpl w:val="55725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9"/>
  </w:num>
  <w:num w:numId="3">
    <w:abstractNumId w:val="18"/>
  </w:num>
  <w:num w:numId="4">
    <w:abstractNumId w:val="33"/>
  </w:num>
  <w:num w:numId="5">
    <w:abstractNumId w:val="5"/>
  </w:num>
  <w:num w:numId="6">
    <w:abstractNumId w:val="31"/>
  </w:num>
  <w:num w:numId="7">
    <w:abstractNumId w:val="11"/>
  </w:num>
  <w:num w:numId="8">
    <w:abstractNumId w:val="27"/>
  </w:num>
  <w:num w:numId="9">
    <w:abstractNumId w:val="22"/>
  </w:num>
  <w:num w:numId="10">
    <w:abstractNumId w:val="23"/>
  </w:num>
  <w:num w:numId="11">
    <w:abstractNumId w:val="35"/>
  </w:num>
  <w:num w:numId="12">
    <w:abstractNumId w:val="14"/>
  </w:num>
  <w:num w:numId="13">
    <w:abstractNumId w:val="9"/>
  </w:num>
  <w:num w:numId="14">
    <w:abstractNumId w:val="17"/>
  </w:num>
  <w:num w:numId="15">
    <w:abstractNumId w:val="8"/>
  </w:num>
  <w:num w:numId="16">
    <w:abstractNumId w:val="32"/>
  </w:num>
  <w:num w:numId="17">
    <w:abstractNumId w:val="12"/>
  </w:num>
  <w:num w:numId="18">
    <w:abstractNumId w:val="2"/>
  </w:num>
  <w:num w:numId="19">
    <w:abstractNumId w:val="7"/>
  </w:num>
  <w:num w:numId="20">
    <w:abstractNumId w:val="10"/>
  </w:num>
  <w:num w:numId="21">
    <w:abstractNumId w:val="21"/>
  </w:num>
  <w:num w:numId="22">
    <w:abstractNumId w:val="28"/>
  </w:num>
  <w:num w:numId="23">
    <w:abstractNumId w:val="30"/>
  </w:num>
  <w:num w:numId="24">
    <w:abstractNumId w:val="24"/>
  </w:num>
  <w:num w:numId="25">
    <w:abstractNumId w:val="26"/>
  </w:num>
  <w:num w:numId="26">
    <w:abstractNumId w:val="36"/>
  </w:num>
  <w:num w:numId="27">
    <w:abstractNumId w:val="4"/>
  </w:num>
  <w:num w:numId="28">
    <w:abstractNumId w:val="25"/>
  </w:num>
  <w:num w:numId="29">
    <w:abstractNumId w:val="16"/>
  </w:num>
  <w:num w:numId="30">
    <w:abstractNumId w:val="3"/>
  </w:num>
  <w:num w:numId="31">
    <w:abstractNumId w:val="6"/>
  </w:num>
  <w:num w:numId="32">
    <w:abstractNumId w:val="1"/>
  </w:num>
  <w:num w:numId="33">
    <w:abstractNumId w:val="19"/>
  </w:num>
  <w:num w:numId="34">
    <w:abstractNumId w:val="34"/>
  </w:num>
  <w:num w:numId="35">
    <w:abstractNumId w:val="13"/>
  </w:num>
  <w:num w:numId="36">
    <w:abstractNumId w:val="20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56"/>
    <w:rsid w:val="0002346F"/>
    <w:rsid w:val="00062430"/>
    <w:rsid w:val="00073083"/>
    <w:rsid w:val="000736E3"/>
    <w:rsid w:val="000A070C"/>
    <w:rsid w:val="000A4338"/>
    <w:rsid w:val="000E4C52"/>
    <w:rsid w:val="00153589"/>
    <w:rsid w:val="00224AEA"/>
    <w:rsid w:val="00257B4F"/>
    <w:rsid w:val="00267276"/>
    <w:rsid w:val="002A0338"/>
    <w:rsid w:val="002E04AB"/>
    <w:rsid w:val="002F25E3"/>
    <w:rsid w:val="003014A3"/>
    <w:rsid w:val="00312A56"/>
    <w:rsid w:val="00446605"/>
    <w:rsid w:val="00476940"/>
    <w:rsid w:val="0055409D"/>
    <w:rsid w:val="00592AB1"/>
    <w:rsid w:val="00607557"/>
    <w:rsid w:val="006150EE"/>
    <w:rsid w:val="006479C3"/>
    <w:rsid w:val="006963A0"/>
    <w:rsid w:val="00697C3A"/>
    <w:rsid w:val="00737FE3"/>
    <w:rsid w:val="007A172F"/>
    <w:rsid w:val="00801DCC"/>
    <w:rsid w:val="00852DDB"/>
    <w:rsid w:val="00866D77"/>
    <w:rsid w:val="008C2C79"/>
    <w:rsid w:val="0097136A"/>
    <w:rsid w:val="009949CE"/>
    <w:rsid w:val="00A7781B"/>
    <w:rsid w:val="00AE29E7"/>
    <w:rsid w:val="00B1558D"/>
    <w:rsid w:val="00B26087"/>
    <w:rsid w:val="00B52363"/>
    <w:rsid w:val="00C07278"/>
    <w:rsid w:val="00C22411"/>
    <w:rsid w:val="00D54453"/>
    <w:rsid w:val="00E01892"/>
    <w:rsid w:val="00EC769D"/>
    <w:rsid w:val="00F63C5D"/>
    <w:rsid w:val="00FE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98A5E"/>
  <w15:chartTrackingRefBased/>
  <w15:docId w15:val="{D78DFC13-564E-4607-BEA7-9C1FE341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0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E4D9B"/>
    <w:pPr>
      <w:keepNext/>
      <w:keepLines/>
      <w:spacing w:before="120" w:after="120" w:line="360" w:lineRule="auto"/>
      <w:ind w:firstLine="709"/>
      <w:outlineLvl w:val="0"/>
    </w:pPr>
    <w:rPr>
      <w:rFonts w:eastAsia="Calibri" w:cs="Tahoma"/>
      <w:b/>
      <w:bCs/>
      <w:color w:val="000000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7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4D9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4D9B"/>
    <w:rPr>
      <w:rFonts w:ascii="Times New Roman" w:eastAsia="Calibri" w:hAnsi="Times New Roman" w:cs="Tahoma"/>
      <w:b/>
      <w:bCs/>
      <w:color w:val="000000"/>
      <w:sz w:val="24"/>
      <w:szCs w:val="28"/>
      <w:lang w:eastAsia="ru-RU"/>
    </w:rPr>
  </w:style>
  <w:style w:type="table" w:styleId="a4">
    <w:name w:val="Table Grid"/>
    <w:basedOn w:val="a1"/>
    <w:uiPriority w:val="39"/>
    <w:rsid w:val="00FE4D9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7A17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6479C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479C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6479C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479C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rsid w:val="00C07278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rsid w:val="00153589"/>
    <w:pPr>
      <w:spacing w:after="100"/>
      <w:ind w:left="240"/>
    </w:pPr>
  </w:style>
  <w:style w:type="paragraph" w:styleId="a9">
    <w:name w:val="toa heading"/>
    <w:basedOn w:val="aa"/>
    <w:rsid w:val="00153589"/>
    <w:pPr>
      <w:keepNext/>
      <w:suppressLineNumbers/>
      <w:spacing w:before="240" w:after="120"/>
    </w:pPr>
    <w:rPr>
      <w:rFonts w:ascii="Liberation Sans" w:eastAsia="Microsoft YaHei" w:hAnsi="Liberation Sans" w:cs="Arial"/>
      <w:sz w:val="32"/>
      <w:szCs w:val="32"/>
    </w:rPr>
  </w:style>
  <w:style w:type="paragraph" w:styleId="12">
    <w:name w:val="index 1"/>
    <w:basedOn w:val="a"/>
    <w:next w:val="a"/>
    <w:autoRedefine/>
    <w:uiPriority w:val="99"/>
    <w:semiHidden/>
    <w:unhideWhenUsed/>
    <w:rsid w:val="00153589"/>
    <w:pPr>
      <w:ind w:left="240" w:hanging="240"/>
    </w:pPr>
  </w:style>
  <w:style w:type="paragraph" w:styleId="aa">
    <w:name w:val="index heading"/>
    <w:basedOn w:val="a"/>
    <w:next w:val="12"/>
    <w:uiPriority w:val="99"/>
    <w:semiHidden/>
    <w:unhideWhenUsed/>
    <w:rsid w:val="00153589"/>
    <w:rPr>
      <w:rFonts w:asciiTheme="majorHAnsi" w:eastAsiaTheme="majorEastAsia" w:hAnsiTheme="majorHAnsi" w:cstheme="majorBidi"/>
      <w:b/>
      <w:bCs/>
    </w:rPr>
  </w:style>
  <w:style w:type="paragraph" w:styleId="ab">
    <w:name w:val="No Spacing"/>
    <w:uiPriority w:val="1"/>
    <w:qFormat/>
    <w:rsid w:val="000E4C5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0E4C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3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384E3-E2B3-4778-98EA-C638E8DBE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35</Pages>
  <Words>3791</Words>
  <Characters>21611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20</cp:revision>
  <dcterms:created xsi:type="dcterms:W3CDTF">2025-12-07T14:44:00Z</dcterms:created>
  <dcterms:modified xsi:type="dcterms:W3CDTF">2025-12-24T10:41:00Z</dcterms:modified>
</cp:coreProperties>
</file>