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2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01"/>
      </w:tblGrid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package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persistemployee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java.io.FileInputStream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java.io.FileNotFoundException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java.io.FileOutputStream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java.io.IOException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java.io.ObjectInputStream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//import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java.io.FileWriter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java.io.ObjectOutputStream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java.util.ArrayList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java.util.Iterator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java.util.List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class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EmployeeUtility</w:t>
            </w:r>
            <w:proofErr w:type="spellEnd"/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boolean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addEmployee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(String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fileName,ArrayList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&lt;Employee&gt;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) throws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FileNotFoundException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,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IOException</w:t>
            </w:r>
            <w:proofErr w:type="spellEnd"/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ObjectOutputStream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obj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=new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ObjectOutputStream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(new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FileOutputStream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fileName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));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obj.writeObject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obj.close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return true;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Employee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viewEmployeeById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(String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fileName,int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employeeId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) throws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ClassNotFoundException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,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IOException</w:t>
            </w:r>
            <w:proofErr w:type="spellEnd"/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ObjectInputStream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obj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=new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ObjectInputStream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(new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FileInputStream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fileName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));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List&lt;Employee&gt; list=(List&lt;Employee&gt;)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obj.readObject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Iterator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&lt;Employee&gt; it=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list.iterator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while(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it.hasNext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())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Employee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it.next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if(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emp.getEmployeeId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()==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employeeId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return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}else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continue;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return null;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szCs w:val="15"/>
                <w:lang w:bidi="hi-IN"/>
              </w:rPr>
              <w:br/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Default="00B75865" w:rsidP="00CC382F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  <w:p w:rsidR="00B75865" w:rsidRDefault="00B75865" w:rsidP="00CC382F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lang w:bidi="hi-IN"/>
              </w:rPr>
            </w:pPr>
          </w:p>
          <w:p w:rsidR="006D7AC1" w:rsidRDefault="006D7AC1" w:rsidP="00CC382F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u w:val="single"/>
                <w:lang w:bidi="hi-IN"/>
              </w:rPr>
            </w:pPr>
          </w:p>
          <w:p w:rsidR="006D7AC1" w:rsidRDefault="006D7AC1" w:rsidP="00CC382F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u w:val="single"/>
                <w:lang w:bidi="hi-IN"/>
              </w:rPr>
            </w:pPr>
          </w:p>
          <w:p w:rsidR="006D7AC1" w:rsidRDefault="006D7AC1" w:rsidP="00CC382F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u w:val="single"/>
                <w:lang w:bidi="hi-IN"/>
              </w:rPr>
            </w:pPr>
          </w:p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bidi="hi-IN"/>
              </w:rPr>
            </w:pPr>
            <w:r w:rsidRPr="00B75865">
              <w:rPr>
                <w:rFonts w:ascii="Consolas" w:eastAsia="Times New Roman" w:hAnsi="Consolas" w:cs="Times New Roman"/>
                <w:sz w:val="15"/>
                <w:u w:val="single"/>
                <w:lang w:bidi="hi-IN"/>
              </w:rPr>
              <w:lastRenderedPageBreak/>
              <w:t>Second program: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package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persistemployee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java.io.FileNotFoundException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java.io.IOException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java.util.ArrayList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java.util.List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public class Main {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static void main(String[]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args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) throws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FileNotFoundException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,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IOException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,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ClassNotFoundException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{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EmployeeUtility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emp1=new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EmployeeUtility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ArrayList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&lt;Employee&gt;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arraylist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=new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ArrayList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&lt;Employee&gt;();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arraylist.add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(new Employee(101,"sam",345.56f));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arraylist.add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(new Employee(102,"harry",205.56f));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emp1.addEmployee("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akio.txt",arraylist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);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Employee emp2=emp1.viewEmployeeById("akio.txt", 102);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(emp2.getName()+" "+emp2.getEmployeeId()+" "+emp2.getAppraisalRating());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B75865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B75865" w:rsidRPr="00A6236E" w:rsidRDefault="00B75865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</w:tbl>
    <w:p w:rsidR="000F7FB5" w:rsidRDefault="000F7FB5"/>
    <w:sectPr w:rsidR="000F7FB5" w:rsidSect="000F7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E10D3"/>
    <w:rsid w:val="000F7FB5"/>
    <w:rsid w:val="006D7AC1"/>
    <w:rsid w:val="00AE10D3"/>
    <w:rsid w:val="00B75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zahid</dc:creator>
  <cp:lastModifiedBy>mohammed zahid</cp:lastModifiedBy>
  <cp:revision>3</cp:revision>
  <dcterms:created xsi:type="dcterms:W3CDTF">2022-02-23T17:45:00Z</dcterms:created>
  <dcterms:modified xsi:type="dcterms:W3CDTF">2022-02-23T18:12:00Z</dcterms:modified>
</cp:coreProperties>
</file>