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AA99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General:</w:t>
      </w:r>
    </w:p>
    <w:p w14:paraId="1EF36588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b/>
          <w:bCs/>
          <w:color w:val="000000"/>
          <w:u w:val="single"/>
          <w:lang/>
        </w:rPr>
        <w:t>Grid system</w:t>
      </w:r>
    </w:p>
    <w:p w14:paraId="7A8AE3DA" w14:textId="77777777" w:rsidR="000A7B22" w:rsidRPr="000A7B22" w:rsidRDefault="000A7B22" w:rsidP="000A7B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D54240C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b/>
          <w:bCs/>
          <w:color w:val="000000"/>
          <w:lang/>
        </w:rPr>
        <w:t>Attack_elf:</w:t>
      </w:r>
    </w:p>
    <w:p w14:paraId="5FF7B1F4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u w:val="single"/>
          <w:lang/>
        </w:rPr>
        <w:t>If there are no portals built:</w:t>
      </w:r>
    </w:p>
    <w:p w14:paraId="3C72D66D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Scans the grids from the high priority to the lowest for an open place to build a portal and tries to builds the portals. At all costs</w:t>
      </w:r>
    </w:p>
    <w:p w14:paraId="1C98E5F2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u w:val="single"/>
          <w:lang/>
        </w:rPr>
        <w:t>Else If there are less than 2 portals and HP higher than half of total:</w:t>
      </w:r>
    </w:p>
    <w:p w14:paraId="30BA404B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Scans the grids from the high priority to the lowest for an open place to build a portal and tries to builds the portals.</w:t>
      </w:r>
    </w:p>
    <w:p w14:paraId="74414CBE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u w:val="single"/>
          <w:lang/>
        </w:rPr>
        <w:t>Else If HP higher than half of total HP:</w:t>
      </w:r>
    </w:p>
    <w:p w14:paraId="082A0A84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tries to destroy enemy portals (at the maximum range of ? from enemy castel)</w:t>
      </w:r>
    </w:p>
    <w:p w14:paraId="4FE2163C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u w:val="single"/>
          <w:lang/>
        </w:rPr>
        <w:t>Else:</w:t>
      </w:r>
    </w:p>
    <w:p w14:paraId="2F7BE30D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Moves to the closest friendly portal and defends it ? (needs if enemy still has defences)</w:t>
      </w:r>
    </w:p>
    <w:p w14:paraId="3EC228BD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9A1AB49" w14:textId="77777777" w:rsidR="000A7B22" w:rsidRPr="000A7B22" w:rsidRDefault="000A7B22" w:rsidP="000A7B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Build portals in unexpected places (top corner bottom middle etc)</w:t>
      </w:r>
    </w:p>
    <w:p w14:paraId="0A34D415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7B8E4D3" w14:textId="77777777" w:rsidR="000A7B22" w:rsidRPr="000A7B22" w:rsidRDefault="000A7B22" w:rsidP="000A7B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Walk to Target: scan enemy elves/creatures in the way and try go around them so you won't die on the way to the target</w:t>
      </w:r>
    </w:p>
    <w:p w14:paraId="7B2F3928" w14:textId="77777777" w:rsidR="000A7B22" w:rsidRPr="000A7B22" w:rsidRDefault="000A7B22" w:rsidP="000A7B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DB0B0CF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Defence_elf:</w:t>
      </w:r>
    </w:p>
    <w:p w14:paraId="5E7BEA03" w14:textId="77777777" w:rsidR="000A7B22" w:rsidRPr="000A7B22" w:rsidRDefault="000A7B22" w:rsidP="000A7B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If defence portal down build a new one</w:t>
      </w:r>
    </w:p>
    <w:p w14:paraId="52CD55BF" w14:textId="77777777" w:rsidR="000A7B22" w:rsidRPr="000A7B22" w:rsidRDefault="000A7B22" w:rsidP="000A7B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Destroy enemy portals on the defensive half</w:t>
      </w:r>
    </w:p>
    <w:p w14:paraId="2A5F665E" w14:textId="77777777" w:rsidR="000A7B22" w:rsidRPr="000A7B22" w:rsidRDefault="000A7B22" w:rsidP="000A7B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Kill enemy elfs creatures</w:t>
      </w:r>
    </w:p>
    <w:p w14:paraId="28E6DFCB" w14:textId="77777777" w:rsidR="000A7B22" w:rsidRPr="000A7B22" w:rsidRDefault="000A7B22" w:rsidP="000A7B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 xml:space="preserve">Kill enemy creatures </w:t>
      </w:r>
    </w:p>
    <w:p w14:paraId="3C2438B3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4A00F95" w14:textId="77777777" w:rsidR="000A7B22" w:rsidRPr="000A7B22" w:rsidRDefault="000A7B22" w:rsidP="000A7B2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defensive portal positioning might be needed</w:t>
      </w:r>
    </w:p>
    <w:p w14:paraId="1B8297D4" w14:textId="77777777" w:rsidR="000A7B22" w:rsidRPr="000A7B22" w:rsidRDefault="000A7B22" w:rsidP="000A7B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C076B8A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Defence_portals:</w:t>
      </w:r>
    </w:p>
    <w:p w14:paraId="43B590EF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 xml:space="preserve"> Currently:</w:t>
      </w:r>
    </w:p>
    <w:p w14:paraId="2785E7C8" w14:textId="77777777" w:rsidR="000A7B22" w:rsidRPr="000A7B22" w:rsidRDefault="000A7B22" w:rsidP="000A7B2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Uses several portals based on their distance from the castle</w:t>
      </w:r>
    </w:p>
    <w:p w14:paraId="5719BE05" w14:textId="77777777" w:rsidR="000A7B22" w:rsidRPr="000A7B22" w:rsidRDefault="000A7B22" w:rsidP="000A7B2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If an enemy is near the portal it will send ice goblins</w:t>
      </w:r>
    </w:p>
    <w:p w14:paraId="119BA1E8" w14:textId="77777777" w:rsidR="000A7B22" w:rsidRPr="000A7B22" w:rsidRDefault="000A7B22" w:rsidP="000A7B2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If an enemy is near the castle it will send ice goblins</w:t>
      </w:r>
    </w:p>
    <w:p w14:paraId="1A9EFDD3" w14:textId="77777777" w:rsidR="000A7B22" w:rsidRPr="000A7B22" w:rsidRDefault="000A7B22" w:rsidP="000A7B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07C5880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Attack_portals:</w:t>
      </w:r>
    </w:p>
    <w:p w14:paraId="1D5BFFF8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If health is lower than ? have some kind of ratio of ice to lava spawn ?</w:t>
      </w:r>
    </w:p>
    <w:p w14:paraId="6D777BEC" w14:textId="77777777" w:rsidR="000A7B22" w:rsidRPr="000A7B22" w:rsidRDefault="000A7B22" w:rsidP="000A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B22">
        <w:rPr>
          <w:rFonts w:ascii="Arial" w:eastAsia="Times New Roman" w:hAnsi="Arial" w:cs="Arial"/>
          <w:color w:val="000000"/>
          <w:lang/>
        </w:rPr>
        <w:t>Uses several portals based on their distance from the castle</w:t>
      </w:r>
    </w:p>
    <w:p w14:paraId="02874282" w14:textId="1BD9FABB" w:rsidR="00E50CE1" w:rsidRDefault="000A7B22" w:rsidP="000A7B22">
      <w:r w:rsidRPr="000A7B22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0A7B22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bookmarkStart w:id="0" w:name="_GoBack"/>
      <w:bookmarkEnd w:id="0"/>
    </w:p>
    <w:sectPr w:rsidR="00E50C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6D89"/>
    <w:multiLevelType w:val="multilevel"/>
    <w:tmpl w:val="BCB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E1AAD"/>
    <w:multiLevelType w:val="multilevel"/>
    <w:tmpl w:val="4C0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F3C71"/>
    <w:multiLevelType w:val="multilevel"/>
    <w:tmpl w:val="0EB0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808F2"/>
    <w:multiLevelType w:val="multilevel"/>
    <w:tmpl w:val="DFF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524F9"/>
    <w:multiLevelType w:val="multilevel"/>
    <w:tmpl w:val="376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98"/>
    <w:rsid w:val="000A7B22"/>
    <w:rsid w:val="000F5498"/>
    <w:rsid w:val="00537084"/>
    <w:rsid w:val="00C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DD78-6AAF-4B38-B904-3ED80BE7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goldenshtein</dc:creator>
  <cp:keywords/>
  <dc:description/>
  <cp:lastModifiedBy>eyal goldenshtein</cp:lastModifiedBy>
  <cp:revision>2</cp:revision>
  <dcterms:created xsi:type="dcterms:W3CDTF">2018-12-12T15:29:00Z</dcterms:created>
  <dcterms:modified xsi:type="dcterms:W3CDTF">2018-12-12T15:29:00Z</dcterms:modified>
</cp:coreProperties>
</file>