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5942" w14:textId="3608D430" w:rsidR="006B2419" w:rsidRDefault="00653A1E">
      <w:r>
        <w:t>DHCP</w:t>
      </w:r>
    </w:p>
    <w:p w14:paraId="05C20782" w14:textId="48F0D899" w:rsidR="00653A1E" w:rsidRDefault="00653A1E">
      <w:r>
        <w:rPr>
          <w:noProof/>
        </w:rPr>
        <w:drawing>
          <wp:inline distT="0" distB="0" distL="0" distR="0" wp14:anchorId="5AB2403E" wp14:editId="1CB053C6">
            <wp:extent cx="3491345" cy="3658441"/>
            <wp:effectExtent l="0" t="0" r="0" b="0"/>
            <wp:docPr id="6730282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28224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117" cy="36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7CB8" w14:textId="77777777" w:rsidR="00653A1E" w:rsidRDefault="00653A1E"/>
    <w:p w14:paraId="03833146" w14:textId="37A3F913" w:rsidR="00653A1E" w:rsidRDefault="00653A1E">
      <w:r>
        <w:t>DNS</w:t>
      </w:r>
    </w:p>
    <w:p w14:paraId="0A9956CF" w14:textId="0AAE82E1" w:rsidR="00653A1E" w:rsidRDefault="00653A1E">
      <w:r>
        <w:rPr>
          <w:noProof/>
        </w:rPr>
        <w:drawing>
          <wp:inline distT="0" distB="0" distL="0" distR="0" wp14:anchorId="63DFB0AD" wp14:editId="7B5C4DB0">
            <wp:extent cx="3560618" cy="3731028"/>
            <wp:effectExtent l="0" t="0" r="1905" b="3175"/>
            <wp:docPr id="78300258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02587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0158" cy="374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3CEF" w14:textId="77777777" w:rsidR="00653A1E" w:rsidRDefault="00653A1E"/>
    <w:p w14:paraId="59E0043D" w14:textId="49ACBDA5" w:rsidR="00653A1E" w:rsidRDefault="00653A1E">
      <w:r>
        <w:lastRenderedPageBreak/>
        <w:t>Ping</w:t>
      </w:r>
    </w:p>
    <w:p w14:paraId="6F7ECE4F" w14:textId="7633D1A6" w:rsidR="00653A1E" w:rsidRDefault="00653A1E">
      <w:r>
        <w:rPr>
          <w:noProof/>
        </w:rPr>
        <w:drawing>
          <wp:inline distT="0" distB="0" distL="0" distR="0" wp14:anchorId="3CFEC185" wp14:editId="772B0A36">
            <wp:extent cx="5400040" cy="5658485"/>
            <wp:effectExtent l="0" t="0" r="0" b="0"/>
            <wp:docPr id="12572542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4281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4E4B" w14:textId="309EC52E" w:rsidR="00653A1E" w:rsidRDefault="00653A1E"/>
    <w:p w14:paraId="3AE150D5" w14:textId="4DA8A6D2" w:rsidR="00653A1E" w:rsidRDefault="00653A1E">
      <w:r>
        <w:t xml:space="preserve">Navegación Interna </w:t>
      </w:r>
    </w:p>
    <w:p w14:paraId="6704A47E" w14:textId="7E5A9B5C" w:rsidR="00653A1E" w:rsidRDefault="00653A1E">
      <w:r>
        <w:rPr>
          <w:noProof/>
        </w:rPr>
        <w:lastRenderedPageBreak/>
        <w:drawing>
          <wp:inline distT="0" distB="0" distL="0" distR="0" wp14:anchorId="750715D9" wp14:editId="7FAF24AD">
            <wp:extent cx="5400040" cy="5658485"/>
            <wp:effectExtent l="0" t="0" r="0" b="0"/>
            <wp:docPr id="13969212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12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430" w14:textId="77777777" w:rsidR="00653A1E" w:rsidRDefault="00653A1E"/>
    <w:sectPr w:rsidR="00653A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1E"/>
    <w:rsid w:val="0051382F"/>
    <w:rsid w:val="00653A1E"/>
    <w:rsid w:val="006B2419"/>
    <w:rsid w:val="008C6CF8"/>
    <w:rsid w:val="00E0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A54A4"/>
  <w15:chartTrackingRefBased/>
  <w15:docId w15:val="{5280034C-124E-4F29-8F95-B2052F96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A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A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A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A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A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A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A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</cp:revision>
  <dcterms:created xsi:type="dcterms:W3CDTF">2025-11-07T09:00:00Z</dcterms:created>
  <dcterms:modified xsi:type="dcterms:W3CDTF">2025-11-07T09:05:00Z</dcterms:modified>
</cp:coreProperties>
</file>