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E42" w:rsidRDefault="008E5B31">
      <w:r>
        <w:t>Funzionalità Analytics 1</w:t>
      </w:r>
    </w:p>
    <w:p w:rsidR="00501AE9" w:rsidRDefault="00501AE9" w:rsidP="00501AE9">
      <w:pPr>
        <w:pStyle w:val="Standard"/>
        <w:rPr>
          <w:bCs/>
        </w:rPr>
      </w:pPr>
      <w:r>
        <w:rPr>
          <w:bCs/>
        </w:rPr>
        <w:t>Corsi poco frequentati:</w:t>
      </w:r>
    </w:p>
    <w:p w:rsidR="00501AE9" w:rsidRPr="00A37CB3" w:rsidRDefault="00501AE9" w:rsidP="00501AE9">
      <w:pPr>
        <w:pStyle w:val="Standard"/>
      </w:pPr>
      <w:r>
        <w:rPr>
          <w:bCs/>
        </w:rPr>
        <w:t>Analizzando le iscrizioni ai corsi dell’ultimo anno si valutano quali Discipline risultano poco frequentate, mostrando quanti clienti si sono iscritti in percentuale rispetto alla capienza massima di iscrizione.</w:t>
      </w:r>
    </w:p>
    <w:p w:rsidR="008E5B31" w:rsidRDefault="008E5B31">
      <w:bookmarkStart w:id="0" w:name="_GoBack"/>
      <w:bookmarkEnd w:id="0"/>
    </w:p>
    <w:p w:rsidR="00FB1903" w:rsidRDefault="00FB1903"/>
    <w:p w:rsidR="00FB1903" w:rsidRDefault="00FB1903">
      <w:r>
        <w:t>Fasce orarie poco frequentate</w:t>
      </w:r>
    </w:p>
    <w:p w:rsidR="00FB1903" w:rsidRDefault="00FB1903">
      <w:r>
        <w:t>Analizzando gli accessi dell’ultimo anno si valutano quali fasce orarie sono mediamente frequentate sotto al 2% degli attualmente iscritti al Centro.</w:t>
      </w:r>
    </w:p>
    <w:p w:rsidR="00FB1903" w:rsidRDefault="00FB1903"/>
    <w:p w:rsidR="00FB1903" w:rsidRDefault="00FB1903">
      <w:r>
        <w:t>Monitor dimensionamento palestra</w:t>
      </w:r>
    </w:p>
    <w:p w:rsidR="00FB1903" w:rsidRDefault="00FB1903"/>
    <w:p w:rsidR="008E5B31" w:rsidRDefault="008E5B31">
      <w:r>
        <w:t xml:space="preserve">T= </w:t>
      </w:r>
      <w:proofErr w:type="spellStart"/>
      <w:r>
        <w:t>Tesecuzione</w:t>
      </w:r>
      <w:proofErr w:type="spellEnd"/>
      <w:r>
        <w:t xml:space="preserve"> * conteggio + </w:t>
      </w:r>
      <w:proofErr w:type="spellStart"/>
      <w:r>
        <w:t>Trecupero</w:t>
      </w:r>
      <w:proofErr w:type="spellEnd"/>
      <w:r>
        <w:t xml:space="preserve"> * ripetizioni</w:t>
      </w:r>
    </w:p>
    <w:p w:rsidR="00FB1903" w:rsidRDefault="00FB1903"/>
    <w:p w:rsidR="00FB1903" w:rsidRDefault="00FB1903" w:rsidP="00FB1903">
      <w:proofErr w:type="spellStart"/>
      <w:r>
        <w:t>Teff</w:t>
      </w:r>
      <w:proofErr w:type="spellEnd"/>
      <w:r>
        <w:t xml:space="preserve">= </w:t>
      </w:r>
      <w:proofErr w:type="spellStart"/>
      <w:r>
        <w:t>Tesecuzione</w:t>
      </w:r>
      <w:proofErr w:type="spellEnd"/>
      <w:r>
        <w:t xml:space="preserve"> EFF * conteggio + </w:t>
      </w:r>
      <w:proofErr w:type="spellStart"/>
      <w:r>
        <w:t>Trecupero</w:t>
      </w:r>
      <w:proofErr w:type="spellEnd"/>
      <w:r>
        <w:t xml:space="preserve"> EFF* ripetizioni</w:t>
      </w:r>
    </w:p>
    <w:p w:rsidR="00FB1903" w:rsidRDefault="00FB1903">
      <w:r>
        <w:t xml:space="preserve">T – </w:t>
      </w:r>
      <w:proofErr w:type="spellStart"/>
      <w:r>
        <w:t>Teff</w:t>
      </w:r>
      <w:proofErr w:type="spellEnd"/>
      <w:r>
        <w:t xml:space="preserve"> </w:t>
      </w:r>
      <w:r w:rsidR="00D879DC">
        <w:t>= Ritardo</w:t>
      </w:r>
    </w:p>
    <w:p w:rsidR="00FB1903" w:rsidRDefault="00E40C55">
      <w:proofErr w:type="spellStart"/>
      <w:r>
        <w:t>RitardoAnnuale</w:t>
      </w:r>
      <w:proofErr w:type="spellEnd"/>
      <w:r w:rsidR="00FB1903">
        <w:t xml:space="preserve"> = Ritardo / Persone</w:t>
      </w:r>
    </w:p>
    <w:p w:rsidR="00D879DC" w:rsidRDefault="00D879DC">
      <w:proofErr w:type="spellStart"/>
      <w:r>
        <w:t>If</w:t>
      </w:r>
      <w:proofErr w:type="spellEnd"/>
      <w:r>
        <w:t xml:space="preserve"> Misura &gt; 10min (600sec) allora sottodimensionato</w:t>
      </w:r>
    </w:p>
    <w:p w:rsidR="00D879DC" w:rsidRDefault="00D879DC"/>
    <w:p w:rsidR="00D879DC" w:rsidRDefault="00E40C55">
      <w:r>
        <w:t>Analizzo gli esercizi svolti dai clienti del _Centro nell’ultimo anno e calcolo @RitardoAnnuale</w:t>
      </w:r>
    </w:p>
    <w:sectPr w:rsidR="00D879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B0"/>
    <w:rsid w:val="00002E42"/>
    <w:rsid w:val="00351CFC"/>
    <w:rsid w:val="00501AE9"/>
    <w:rsid w:val="006171B0"/>
    <w:rsid w:val="008E5B31"/>
    <w:rsid w:val="00D82E9B"/>
    <w:rsid w:val="00D879DC"/>
    <w:rsid w:val="00E40C55"/>
    <w:rsid w:val="00FB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95EB7-DBF0-4FB6-BC66-ACBF45AC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501AE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Pellicci</dc:creator>
  <cp:keywords/>
  <dc:description/>
  <cp:lastModifiedBy>Giacomo Pellicci</cp:lastModifiedBy>
  <cp:revision>5</cp:revision>
  <dcterms:created xsi:type="dcterms:W3CDTF">2017-09-07T12:28:00Z</dcterms:created>
  <dcterms:modified xsi:type="dcterms:W3CDTF">2017-09-15T09:17:00Z</dcterms:modified>
</cp:coreProperties>
</file>