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DBB92" w14:textId="77777777" w:rsidR="009A5F7D" w:rsidRDefault="009A5F7D" w:rsidP="00E54021">
      <w:pPr>
        <w:pStyle w:val="ae"/>
        <w:ind w:firstLine="0"/>
        <w:jc w:val="center"/>
      </w:pPr>
      <w:r>
        <w:t>Вінницький національний технічний університет</w:t>
      </w:r>
    </w:p>
    <w:p w14:paraId="2121B3D9" w14:textId="77777777" w:rsidR="009A5F7D" w:rsidRDefault="009A5F7D" w:rsidP="00E54021">
      <w:pPr>
        <w:pStyle w:val="ae"/>
        <w:ind w:firstLine="0"/>
        <w:jc w:val="center"/>
      </w:pPr>
      <w:r>
        <w:t>Кафедра системного аналізу та інформаційних технологій</w:t>
      </w:r>
    </w:p>
    <w:p w14:paraId="24FD3D36" w14:textId="77777777" w:rsidR="009A5F7D" w:rsidRDefault="009A5F7D" w:rsidP="00E5402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220EFF" w14:textId="77777777" w:rsidR="009A5F7D" w:rsidRDefault="009A5F7D" w:rsidP="00E5402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FA5FFF7" w14:textId="77777777" w:rsidR="009A5F7D" w:rsidRDefault="009A5F7D" w:rsidP="00E5402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E596A77" w14:textId="77777777" w:rsidR="009A5F7D" w:rsidRDefault="009A5F7D" w:rsidP="00E5402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75638DC" w14:textId="77777777" w:rsidR="009A5F7D" w:rsidRDefault="009A5F7D" w:rsidP="00E5402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DDF42DD" w14:textId="77777777" w:rsidR="003276F2" w:rsidRDefault="003276F2" w:rsidP="00E5402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F74D704" w14:textId="77777777" w:rsidR="003276F2" w:rsidRDefault="003276F2" w:rsidP="00E5402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1D043D6" w14:textId="77777777" w:rsidR="009A5F7D" w:rsidRDefault="009A5F7D" w:rsidP="00E5402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F997CBF" w14:textId="77777777" w:rsidR="003276F2" w:rsidRDefault="003276F2" w:rsidP="00E5402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DC74294" w14:textId="77777777" w:rsidR="009A5F7D" w:rsidRPr="00475666" w:rsidRDefault="009A5F7D" w:rsidP="00E54021">
      <w:pPr>
        <w:pStyle w:val="ae"/>
        <w:ind w:firstLine="0"/>
        <w:jc w:val="center"/>
      </w:pPr>
      <w:r w:rsidRPr="00475666">
        <w:t>КУРСОВА РОБОТА</w:t>
      </w:r>
    </w:p>
    <w:p w14:paraId="10521FCE" w14:textId="77777777" w:rsidR="009A5F7D" w:rsidRPr="00475666" w:rsidRDefault="009A5F7D" w:rsidP="00E54021">
      <w:pPr>
        <w:pStyle w:val="ae"/>
        <w:ind w:firstLine="0"/>
        <w:jc w:val="center"/>
      </w:pPr>
      <w:r w:rsidRPr="00475666">
        <w:t>з дисципліни «Об</w:t>
      </w:r>
      <w:r w:rsidRPr="00475666">
        <w:rPr>
          <w:lang w:val="ru-RU"/>
        </w:rPr>
        <w:t>’</w:t>
      </w:r>
      <w:proofErr w:type="spellStart"/>
      <w:r w:rsidRPr="00475666">
        <w:t>єктно</w:t>
      </w:r>
      <w:proofErr w:type="spellEnd"/>
      <w:r w:rsidRPr="00475666">
        <w:t>-орієнтоване програмування»</w:t>
      </w:r>
    </w:p>
    <w:p w14:paraId="399AD503" w14:textId="77777777" w:rsidR="009A5F7D" w:rsidRPr="00475666" w:rsidRDefault="009A5F7D" w:rsidP="00E54021">
      <w:pPr>
        <w:pStyle w:val="ae"/>
        <w:ind w:firstLine="0"/>
        <w:jc w:val="center"/>
        <w:rPr>
          <w:lang w:val="ru-RU"/>
        </w:rPr>
      </w:pPr>
      <w:r w:rsidRPr="00475666">
        <w:t>на тему: Розробка програмних засобів з використанням об</w:t>
      </w:r>
      <w:r w:rsidRPr="00475666">
        <w:rPr>
          <w:lang w:val="ru-RU"/>
        </w:rPr>
        <w:t>’</w:t>
      </w:r>
      <w:proofErr w:type="spellStart"/>
      <w:r w:rsidRPr="00475666">
        <w:rPr>
          <w:lang w:val="ru-RU"/>
        </w:rPr>
        <w:t>єктно</w:t>
      </w:r>
      <w:proofErr w:type="spellEnd"/>
      <w:r w:rsidRPr="00475666">
        <w:rPr>
          <w:lang w:val="ru-RU"/>
        </w:rPr>
        <w:t>-</w:t>
      </w:r>
    </w:p>
    <w:p w14:paraId="03EAB041" w14:textId="77777777" w:rsidR="009A5F7D" w:rsidRPr="00475666" w:rsidRDefault="009A5F7D" w:rsidP="00E54021">
      <w:pPr>
        <w:pStyle w:val="ae"/>
        <w:ind w:firstLine="0"/>
        <w:jc w:val="center"/>
        <w:rPr>
          <w:lang w:val="ru-RU"/>
        </w:rPr>
      </w:pPr>
      <w:proofErr w:type="spellStart"/>
      <w:r w:rsidRPr="00475666">
        <w:rPr>
          <w:lang w:val="ru-RU"/>
        </w:rPr>
        <w:t>орієнтованого</w:t>
      </w:r>
      <w:proofErr w:type="spellEnd"/>
      <w:r w:rsidRPr="00475666">
        <w:rPr>
          <w:lang w:val="ru-RU"/>
        </w:rPr>
        <w:t xml:space="preserve"> </w:t>
      </w:r>
      <w:proofErr w:type="spellStart"/>
      <w:r w:rsidRPr="00475666">
        <w:rPr>
          <w:lang w:val="ru-RU"/>
        </w:rPr>
        <w:t>програмування</w:t>
      </w:r>
      <w:proofErr w:type="spellEnd"/>
      <w:r w:rsidRPr="00475666">
        <w:rPr>
          <w:lang w:val="ru-RU"/>
        </w:rPr>
        <w:t>»</w:t>
      </w:r>
    </w:p>
    <w:p w14:paraId="7098A559" w14:textId="77777777" w:rsidR="009A5F7D" w:rsidRDefault="009A5F7D" w:rsidP="00C939D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0C4789" w14:textId="77777777" w:rsidR="009A5F7D" w:rsidRDefault="009A5F7D" w:rsidP="00C939DC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9085414" w14:textId="37CC6FB6" w:rsidR="006C29BA" w:rsidRPr="00671F38" w:rsidRDefault="009A5F7D" w:rsidP="00671F38">
      <w:pPr>
        <w:pStyle w:val="a4"/>
        <w:spacing w:line="276" w:lineRule="auto"/>
        <w:ind w:left="4820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uk-UA"/>
        </w:rPr>
      </w:pPr>
      <w:r w:rsidRPr="00C939DC">
        <w:rPr>
          <w:rFonts w:ascii="Times New Roman" w:hAnsi="Times New Roman" w:cs="Times New Roman"/>
          <w:sz w:val="28"/>
          <w:szCs w:val="28"/>
          <w:lang w:val="ru-RU"/>
        </w:rPr>
        <w:t xml:space="preserve">Студента </w:t>
      </w:r>
      <w:r w:rsidR="00671F38">
        <w:rPr>
          <w:rFonts w:ascii="Times New Roman" w:hAnsi="Times New Roman" w:cs="Times New Roman"/>
          <w:sz w:val="28"/>
          <w:szCs w:val="28"/>
          <w:lang w:val="ru-RU"/>
        </w:rPr>
        <w:t xml:space="preserve">2-го </w:t>
      </w:r>
      <w:r w:rsidRPr="00C939DC">
        <w:rPr>
          <w:rFonts w:ascii="Times New Roman" w:hAnsi="Times New Roman" w:cs="Times New Roman"/>
          <w:sz w:val="28"/>
          <w:szCs w:val="28"/>
          <w:lang w:val="ru-RU"/>
        </w:rPr>
        <w:t xml:space="preserve">курсу </w:t>
      </w:r>
      <w:proofErr w:type="spellStart"/>
      <w:r w:rsidRPr="00C939DC">
        <w:rPr>
          <w:rFonts w:ascii="Times New Roman" w:hAnsi="Times New Roman" w:cs="Times New Roman"/>
          <w:sz w:val="28"/>
          <w:szCs w:val="28"/>
          <w:lang w:val="ru-RU"/>
        </w:rPr>
        <w:t>групи</w:t>
      </w:r>
      <w:proofErr w:type="spellEnd"/>
      <w:r w:rsidRPr="00C939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29BA" w:rsidRPr="00264E4D">
        <w:rPr>
          <w:rFonts w:ascii="Times New Roman" w:hAnsi="Times New Roman" w:cs="Times New Roman"/>
          <w:sz w:val="28"/>
          <w:szCs w:val="28"/>
          <w:u w:val="single"/>
          <w:lang w:val="ru-RU"/>
        </w:rPr>
        <w:t>2ІСТ-2</w:t>
      </w:r>
      <w:r w:rsidR="006C29BA" w:rsidRPr="00C939DC">
        <w:rPr>
          <w:rFonts w:ascii="Times New Roman" w:hAnsi="Times New Roman" w:cs="Times New Roman"/>
          <w:sz w:val="28"/>
          <w:szCs w:val="28"/>
          <w:u w:val="single"/>
          <w:lang w:val="uk-UA"/>
        </w:rPr>
        <w:t>4</w:t>
      </w:r>
      <w:r w:rsidR="006C29BA" w:rsidRPr="00264E4D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б </w:t>
      </w:r>
      <w:proofErr w:type="spellStart"/>
      <w:r w:rsidR="006C29BA" w:rsidRPr="00264E4D">
        <w:rPr>
          <w:rFonts w:ascii="Times New Roman" w:hAnsi="Times New Roman" w:cs="Times New Roman"/>
          <w:sz w:val="28"/>
          <w:szCs w:val="28"/>
          <w:u w:val="single"/>
          <w:lang w:val="ru-RU"/>
        </w:rPr>
        <w:t>спеціальності</w:t>
      </w:r>
      <w:proofErr w:type="spellEnd"/>
      <w:r w:rsidR="006C29BA" w:rsidRPr="00264E4D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126 – «</w:t>
      </w:r>
      <w:proofErr w:type="spellStart"/>
      <w:r w:rsidR="006C29BA" w:rsidRPr="00264E4D">
        <w:rPr>
          <w:rFonts w:ascii="Times New Roman" w:hAnsi="Times New Roman" w:cs="Times New Roman"/>
          <w:sz w:val="28"/>
          <w:szCs w:val="28"/>
          <w:u w:val="single"/>
          <w:lang w:val="ru-RU"/>
        </w:rPr>
        <w:t>Інформаційні</w:t>
      </w:r>
      <w:proofErr w:type="spellEnd"/>
      <w:r w:rsidR="006C29BA" w:rsidRPr="00264E4D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proofErr w:type="spellStart"/>
      <w:r w:rsidR="006C29BA" w:rsidRPr="00264E4D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>системи</w:t>
      </w:r>
      <w:proofErr w:type="spellEnd"/>
      <w:r w:rsidR="006C29BA" w:rsidRPr="00264E4D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 та </w:t>
      </w:r>
      <w:proofErr w:type="spellStart"/>
      <w:r w:rsidR="006C29BA" w:rsidRPr="00264E4D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>технології</w:t>
      </w:r>
      <w:proofErr w:type="spellEnd"/>
      <w:r w:rsidR="006C29BA" w:rsidRPr="00264E4D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>»</w:t>
      </w:r>
    </w:p>
    <w:p w14:paraId="470F24C0" w14:textId="73398337" w:rsidR="009A5F7D" w:rsidRPr="00671F38" w:rsidRDefault="00264E4D" w:rsidP="00671F38">
      <w:pPr>
        <w:pStyle w:val="a4"/>
        <w:spacing w:line="276" w:lineRule="auto"/>
        <w:ind w:left="4820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uk-UA"/>
        </w:rPr>
        <w:t>Столовника В.О.</w:t>
      </w:r>
    </w:p>
    <w:p w14:paraId="2B01A235" w14:textId="77777777" w:rsidR="009A5F7D" w:rsidRPr="00671F38" w:rsidRDefault="009A5F7D" w:rsidP="00671F38">
      <w:pPr>
        <w:pStyle w:val="ae"/>
        <w:spacing w:line="276" w:lineRule="auto"/>
        <w:ind w:left="4820" w:firstLine="0"/>
        <w:jc w:val="left"/>
      </w:pPr>
    </w:p>
    <w:p w14:paraId="5C9A12CC" w14:textId="38E67129" w:rsidR="009A5F7D" w:rsidRDefault="009A5F7D" w:rsidP="00671F38">
      <w:pPr>
        <w:pStyle w:val="a4"/>
        <w:spacing w:line="276" w:lineRule="auto"/>
        <w:ind w:left="4820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671F3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Керівник</w:t>
      </w:r>
      <w:r w:rsidRPr="00C939DC">
        <w:rPr>
          <w:rFonts w:ascii="Times New Roman" w:hAnsi="Times New Roman" w:cs="Times New Roman"/>
          <w:sz w:val="28"/>
          <w:szCs w:val="28"/>
          <w:lang w:val="uk-UA"/>
        </w:rPr>
        <w:t xml:space="preserve">: доц., </w:t>
      </w:r>
      <w:proofErr w:type="spellStart"/>
      <w:r w:rsidRPr="00C939DC">
        <w:rPr>
          <w:rFonts w:ascii="Times New Roman" w:hAnsi="Times New Roman" w:cs="Times New Roman"/>
          <w:sz w:val="28"/>
          <w:szCs w:val="28"/>
          <w:lang w:val="uk-UA"/>
        </w:rPr>
        <w:t>к.т.н</w:t>
      </w:r>
      <w:proofErr w:type="spellEnd"/>
      <w:r w:rsidRPr="00C939D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C939DC">
        <w:rPr>
          <w:rFonts w:ascii="Times New Roman" w:hAnsi="Times New Roman" w:cs="Times New Roman"/>
          <w:sz w:val="28"/>
          <w:szCs w:val="28"/>
          <w:u w:val="single"/>
          <w:lang w:val="uk-UA"/>
        </w:rPr>
        <w:t>Жуков С. О.</w:t>
      </w:r>
    </w:p>
    <w:p w14:paraId="1DF4DDA7" w14:textId="77777777" w:rsidR="00671F38" w:rsidRPr="00671F38" w:rsidRDefault="00671F38" w:rsidP="00671F38">
      <w:pPr>
        <w:pStyle w:val="a4"/>
        <w:spacing w:line="276" w:lineRule="auto"/>
        <w:ind w:left="4820"/>
        <w:rPr>
          <w:rFonts w:ascii="Times New Roman" w:hAnsi="Times New Roman" w:cs="Times New Roman"/>
          <w:sz w:val="20"/>
          <w:szCs w:val="20"/>
          <w:u w:val="single"/>
          <w:lang w:val="uk-UA"/>
        </w:rPr>
      </w:pPr>
    </w:p>
    <w:p w14:paraId="000FAEB5" w14:textId="77777777" w:rsidR="006C29BA" w:rsidRPr="00671F38" w:rsidRDefault="006C29BA" w:rsidP="00671F38">
      <w:pPr>
        <w:spacing w:line="276" w:lineRule="auto"/>
        <w:ind w:left="4820"/>
        <w:rPr>
          <w:rFonts w:ascii="Times New Roman" w:hAnsi="Times New Roman" w:cs="Times New Roman"/>
          <w:sz w:val="20"/>
          <w:szCs w:val="20"/>
          <w:lang w:val="uk-UA"/>
        </w:rPr>
      </w:pPr>
      <w:r w:rsidRPr="00264E4D">
        <w:rPr>
          <w:rFonts w:ascii="Times New Roman" w:hAnsi="Times New Roman" w:cs="Times New Roman"/>
          <w:sz w:val="20"/>
          <w:szCs w:val="20"/>
          <w:lang w:val="uk-UA"/>
        </w:rPr>
        <w:t xml:space="preserve">Національна шкала ________________ </w:t>
      </w:r>
    </w:p>
    <w:p w14:paraId="56592033" w14:textId="465C4D76" w:rsidR="009A5F7D" w:rsidRPr="00671F38" w:rsidRDefault="006C29BA" w:rsidP="00671F38">
      <w:pPr>
        <w:pStyle w:val="ae"/>
        <w:ind w:left="4820" w:firstLine="0"/>
        <w:jc w:val="left"/>
        <w:rPr>
          <w:sz w:val="20"/>
          <w:szCs w:val="20"/>
        </w:rPr>
      </w:pPr>
      <w:r w:rsidRPr="00671F38">
        <w:rPr>
          <w:sz w:val="20"/>
          <w:szCs w:val="20"/>
        </w:rPr>
        <w:t xml:space="preserve">Кількість балів: __________Оцінка: ECTS_____ </w:t>
      </w:r>
      <w:r w:rsidR="009A5F7D" w:rsidRPr="00671F38">
        <w:rPr>
          <w:sz w:val="20"/>
          <w:szCs w:val="20"/>
        </w:rPr>
        <w:t xml:space="preserve"> </w:t>
      </w:r>
    </w:p>
    <w:p w14:paraId="534533FC" w14:textId="77777777" w:rsidR="006C29BA" w:rsidRPr="00671F38" w:rsidRDefault="006C29BA" w:rsidP="00671F38">
      <w:pPr>
        <w:spacing w:line="276" w:lineRule="auto"/>
        <w:ind w:left="4820"/>
        <w:rPr>
          <w:rFonts w:ascii="Times New Roman" w:hAnsi="Times New Roman" w:cs="Times New Roman"/>
          <w:color w:val="000000" w:themeColor="text1"/>
          <w:sz w:val="20"/>
          <w:szCs w:val="20"/>
          <w:lang w:val="uk-UA"/>
        </w:rPr>
      </w:pPr>
    </w:p>
    <w:p w14:paraId="43DB8EFF" w14:textId="4F1760E8" w:rsidR="002B7287" w:rsidRPr="00264E4D" w:rsidRDefault="002B7287" w:rsidP="002B7287">
      <w:pPr>
        <w:spacing w:after="0" w:line="240" w:lineRule="auto"/>
        <w:ind w:left="3402"/>
        <w:rPr>
          <w:rFonts w:ascii="Times New Roman" w:hAnsi="Times New Roman" w:cs="Times New Roman"/>
          <w:sz w:val="20"/>
          <w:szCs w:val="20"/>
          <w:lang w:val="uk-UA"/>
        </w:rPr>
      </w:pPr>
      <w:r w:rsidRPr="00264E4D">
        <w:rPr>
          <w:rFonts w:ascii="Times New Roman" w:hAnsi="Times New Roman" w:cs="Times New Roman"/>
          <w:sz w:val="20"/>
          <w:szCs w:val="20"/>
          <w:lang w:val="uk-UA"/>
        </w:rPr>
        <w:t>Члени комісії:</w:t>
      </w:r>
      <w:r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r w:rsidRPr="00264E4D">
        <w:rPr>
          <w:rFonts w:ascii="Times New Roman" w:hAnsi="Times New Roman" w:cs="Times New Roman"/>
          <w:sz w:val="20"/>
          <w:szCs w:val="20"/>
          <w:lang w:val="uk-UA"/>
        </w:rPr>
        <w:t>_____________   ________________________</w:t>
      </w:r>
    </w:p>
    <w:p w14:paraId="5909AF3E" w14:textId="6A0872D1" w:rsidR="002B7287" w:rsidRDefault="002B7287" w:rsidP="002B7287">
      <w:pPr>
        <w:spacing w:after="0" w:line="240" w:lineRule="auto"/>
        <w:ind w:left="4820"/>
        <w:rPr>
          <w:rFonts w:ascii="Times New Roman" w:hAnsi="Times New Roman" w:cs="Times New Roman"/>
          <w:sz w:val="16"/>
          <w:szCs w:val="16"/>
          <w:lang w:val="uk-UA"/>
        </w:rPr>
      </w:pPr>
      <w:r>
        <w:rPr>
          <w:rFonts w:ascii="Times New Roman" w:hAnsi="Times New Roman" w:cs="Times New Roman"/>
          <w:sz w:val="16"/>
          <w:szCs w:val="16"/>
          <w:lang w:val="uk-UA"/>
        </w:rPr>
        <w:t xml:space="preserve">         </w:t>
      </w:r>
      <w:r w:rsidRPr="00264E4D">
        <w:rPr>
          <w:rFonts w:ascii="Times New Roman" w:hAnsi="Times New Roman" w:cs="Times New Roman"/>
          <w:sz w:val="16"/>
          <w:szCs w:val="16"/>
          <w:lang w:val="uk-UA"/>
        </w:rPr>
        <w:t xml:space="preserve">(підпис)           </w:t>
      </w:r>
      <w:r>
        <w:rPr>
          <w:rFonts w:ascii="Times New Roman" w:hAnsi="Times New Roman" w:cs="Times New Roman"/>
          <w:sz w:val="16"/>
          <w:szCs w:val="16"/>
          <w:lang w:val="uk-UA"/>
        </w:rPr>
        <w:t xml:space="preserve">            </w:t>
      </w:r>
      <w:r w:rsidRPr="00264E4D">
        <w:rPr>
          <w:rFonts w:ascii="Times New Roman" w:hAnsi="Times New Roman" w:cs="Times New Roman"/>
          <w:sz w:val="16"/>
          <w:szCs w:val="16"/>
          <w:lang w:val="uk-UA"/>
        </w:rPr>
        <w:t>(прізвище та ініціали)</w:t>
      </w:r>
    </w:p>
    <w:p w14:paraId="4366446C" w14:textId="77777777" w:rsidR="002B7287" w:rsidRPr="00264E4D" w:rsidRDefault="002B7287" w:rsidP="002B7287">
      <w:pPr>
        <w:spacing w:after="0" w:line="240" w:lineRule="auto"/>
        <w:ind w:left="4682" w:firstLine="138"/>
        <w:rPr>
          <w:rFonts w:ascii="Times New Roman" w:hAnsi="Times New Roman" w:cs="Times New Roman"/>
          <w:sz w:val="20"/>
          <w:szCs w:val="20"/>
          <w:lang w:val="uk-UA"/>
        </w:rPr>
      </w:pPr>
      <w:r w:rsidRPr="00264E4D">
        <w:rPr>
          <w:rFonts w:ascii="Times New Roman" w:hAnsi="Times New Roman" w:cs="Times New Roman"/>
          <w:sz w:val="20"/>
          <w:szCs w:val="20"/>
          <w:lang w:val="uk-UA"/>
        </w:rPr>
        <w:t>_____________   ________________________</w:t>
      </w:r>
    </w:p>
    <w:p w14:paraId="455BCE32" w14:textId="26C13FDE" w:rsidR="002B7287" w:rsidRPr="00264E4D" w:rsidRDefault="002B7287" w:rsidP="002B7287">
      <w:pPr>
        <w:spacing w:after="0" w:line="240" w:lineRule="auto"/>
        <w:ind w:left="4820"/>
        <w:rPr>
          <w:rFonts w:ascii="Times New Roman" w:hAnsi="Times New Roman" w:cs="Times New Roman"/>
          <w:sz w:val="16"/>
          <w:szCs w:val="16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 xml:space="preserve">       </w:t>
      </w:r>
      <w:r w:rsidRPr="00264E4D">
        <w:rPr>
          <w:rFonts w:ascii="Times New Roman" w:hAnsi="Times New Roman" w:cs="Times New Roman"/>
          <w:sz w:val="16"/>
          <w:szCs w:val="16"/>
          <w:lang w:val="uk-UA"/>
        </w:rPr>
        <w:t xml:space="preserve">(підпис)          </w:t>
      </w:r>
      <w:r>
        <w:rPr>
          <w:rFonts w:ascii="Times New Roman" w:hAnsi="Times New Roman" w:cs="Times New Roman"/>
          <w:sz w:val="16"/>
          <w:szCs w:val="16"/>
          <w:lang w:val="uk-UA"/>
        </w:rPr>
        <w:t xml:space="preserve">            </w:t>
      </w:r>
      <w:r w:rsidRPr="00264E4D">
        <w:rPr>
          <w:rFonts w:ascii="Times New Roman" w:hAnsi="Times New Roman" w:cs="Times New Roman"/>
          <w:sz w:val="16"/>
          <w:szCs w:val="16"/>
          <w:lang w:val="uk-UA"/>
        </w:rPr>
        <w:t xml:space="preserve"> (прізвище та ініціали)</w:t>
      </w:r>
    </w:p>
    <w:p w14:paraId="10AFCD5E" w14:textId="77777777" w:rsidR="002B7287" w:rsidRDefault="002B7287" w:rsidP="002B7287">
      <w:pPr>
        <w:spacing w:after="0" w:line="240" w:lineRule="auto"/>
        <w:ind w:left="4820"/>
        <w:rPr>
          <w:rFonts w:ascii="Times New Roman" w:hAnsi="Times New Roman" w:cs="Times New Roman"/>
          <w:sz w:val="16"/>
          <w:szCs w:val="16"/>
          <w:lang w:val="uk-UA"/>
        </w:rPr>
      </w:pPr>
    </w:p>
    <w:p w14:paraId="404EFFBE" w14:textId="77777777" w:rsidR="003276F2" w:rsidRPr="002B7287" w:rsidRDefault="003276F2" w:rsidP="002B7287">
      <w:pPr>
        <w:spacing w:after="0" w:line="240" w:lineRule="auto"/>
        <w:ind w:left="4820"/>
        <w:rPr>
          <w:rFonts w:ascii="Times New Roman" w:hAnsi="Times New Roman" w:cs="Times New Roman"/>
          <w:sz w:val="16"/>
          <w:szCs w:val="16"/>
          <w:lang w:val="uk-UA"/>
        </w:rPr>
      </w:pPr>
    </w:p>
    <w:p w14:paraId="09CBA6CD" w14:textId="74FCD5CF" w:rsidR="009175C9" w:rsidRPr="00254DFC" w:rsidRDefault="009175C9" w:rsidP="003276F2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4CAB17B" w14:textId="44B8B627" w:rsidR="00592DEA" w:rsidRDefault="009A5F7D" w:rsidP="003A30ED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м. Вінниця </w:t>
      </w:r>
      <w:r w:rsidRPr="00254DFC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202</w:t>
      </w:r>
      <w:r w:rsidR="007B47F6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</w:t>
      </w:r>
      <w:r w:rsidR="00592DEA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F079F90" w14:textId="2069A659" w:rsidR="00AA4251" w:rsidRPr="00264E4D" w:rsidRDefault="00AA4251" w:rsidP="00C939DC">
      <w:pPr>
        <w:spacing w:line="276" w:lineRule="auto"/>
        <w:jc w:val="center"/>
        <w:rPr>
          <w:lang w:val="uk-UA"/>
        </w:rPr>
      </w:pPr>
    </w:p>
    <w:p w14:paraId="72813605" w14:textId="44A5DECE" w:rsidR="007521B3" w:rsidRDefault="0069352A" w:rsidP="0069352A">
      <w:pPr>
        <w:spacing w:line="276" w:lineRule="auto"/>
        <w:jc w:val="both"/>
        <w:rPr>
          <w:lang w:val="uk-UA"/>
        </w:rPr>
      </w:pPr>
      <w:r>
        <w:rPr>
          <w:noProof/>
        </w:rPr>
        <w:drawing>
          <wp:inline distT="0" distB="0" distL="0" distR="0" wp14:anchorId="51C9C939" wp14:editId="3ECC74B3">
            <wp:extent cx="5972175" cy="8058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20DA" w14:textId="03E93B38" w:rsidR="00264E4D" w:rsidRDefault="00264E4D" w:rsidP="00264E4D">
      <w:pPr>
        <w:rPr>
          <w:lang w:val="uk-UA"/>
        </w:rPr>
      </w:pPr>
      <w:r>
        <w:rPr>
          <w:lang w:val="uk-UA"/>
        </w:rPr>
        <w:br w:type="page"/>
      </w:r>
    </w:p>
    <w:p w14:paraId="62024E6F" w14:textId="77777777" w:rsidR="007521B3" w:rsidRPr="009553F2" w:rsidRDefault="007521B3" w:rsidP="005678DB">
      <w:pPr>
        <w:pStyle w:val="1"/>
      </w:pPr>
      <w:bookmarkStart w:id="0" w:name="_Toc219159989"/>
      <w:r w:rsidRPr="009553F2">
        <w:lastRenderedPageBreak/>
        <w:t>РЕФЕРАТ</w:t>
      </w:r>
      <w:bookmarkEnd w:id="0"/>
    </w:p>
    <w:p w14:paraId="0D87D277" w14:textId="77777777" w:rsidR="007521B3" w:rsidRPr="00900046" w:rsidRDefault="007521B3" w:rsidP="005678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4A2555D" w14:textId="0AD6EFBA" w:rsidR="00CA1624" w:rsidRDefault="00CA1624" w:rsidP="005678DB">
      <w:pPr>
        <w:pStyle w:val="ae"/>
      </w:pPr>
      <w:r w:rsidRPr="00CA1624">
        <w:t xml:space="preserve">Пояснювальна записка до курсової роботи обсягом </w:t>
      </w:r>
      <w:r w:rsidR="00EB4F70" w:rsidRPr="00EB4F70">
        <w:rPr>
          <w:lang w:val="ru-RU"/>
        </w:rPr>
        <w:t>40</w:t>
      </w:r>
      <w:r w:rsidRPr="00CA1624">
        <w:t xml:space="preserve"> сторінок містить </w:t>
      </w:r>
      <w:r w:rsidR="00EB4F70" w:rsidRPr="00EB4F70">
        <w:rPr>
          <w:lang w:val="ru-RU"/>
        </w:rPr>
        <w:t>31</w:t>
      </w:r>
      <w:r w:rsidRPr="00CA1624">
        <w:t xml:space="preserve"> </w:t>
      </w:r>
      <w:r w:rsidR="00EB4F70">
        <w:t>рисунків</w:t>
      </w:r>
      <w:r w:rsidRPr="00CA1624">
        <w:t xml:space="preserve"> та список використаних джерел із </w:t>
      </w:r>
      <w:r w:rsidR="00EB4F70" w:rsidRPr="00EB4F70">
        <w:rPr>
          <w:lang w:val="ru-RU"/>
        </w:rPr>
        <w:t>9</w:t>
      </w:r>
      <w:r w:rsidRPr="00CA1624">
        <w:t xml:space="preserve"> найменувань. </w:t>
      </w:r>
    </w:p>
    <w:p w14:paraId="00E39C3B" w14:textId="77777777" w:rsidR="00CA1624" w:rsidRDefault="00CA1624" w:rsidP="005678DB">
      <w:pPr>
        <w:pStyle w:val="ae"/>
      </w:pPr>
      <w:r w:rsidRPr="00CA1624">
        <w:t xml:space="preserve">Об’єктом розробки є інформаційна система «Спортивний клуб», </w:t>
      </w:r>
      <w:proofErr w:type="spellStart"/>
      <w:r w:rsidRPr="00CA1624">
        <w:t>спроєктована</w:t>
      </w:r>
      <w:proofErr w:type="spellEnd"/>
      <w:r w:rsidRPr="00CA1624">
        <w:t xml:space="preserve"> на основі парадигми об’єктно-орієнтованого програмування. </w:t>
      </w:r>
    </w:p>
    <w:p w14:paraId="42CE17EF" w14:textId="77777777" w:rsidR="00CA1624" w:rsidRDefault="00CA1624" w:rsidP="005678DB">
      <w:pPr>
        <w:pStyle w:val="ae"/>
      </w:pPr>
      <w:r w:rsidRPr="00CA1624">
        <w:t xml:space="preserve">Головним призначенням створеного програмного продукту є автоматизація адміністративних процесів спортивного закладу. Система забезпечує виконання повного циклу операцій з даними (CRUD): створення, зчитування, модифікацію та вилучення записів. Функціональні можливості додатку дозволяють вести електронний реєстр відвідувачів та персоналу, складати графік тренувань із врахуванням зайнятості залів, а також здійснювати моніторинг активності абонементів. Реалізовано механізм генерації звітності щодо відвідуваності у форматі CSV для подальшого аналізу. </w:t>
      </w:r>
    </w:p>
    <w:p w14:paraId="783463ED" w14:textId="77777777" w:rsidR="00CA1624" w:rsidRDefault="00CA1624" w:rsidP="005678DB">
      <w:pPr>
        <w:pStyle w:val="ae"/>
      </w:pPr>
      <w:r w:rsidRPr="00CA1624">
        <w:t xml:space="preserve">У ході </w:t>
      </w:r>
      <w:proofErr w:type="spellStart"/>
      <w:r w:rsidRPr="00CA1624">
        <w:t>проєктування</w:t>
      </w:r>
      <w:proofErr w:type="spellEnd"/>
      <w:r w:rsidRPr="00CA1624">
        <w:t xml:space="preserve"> архітектури додатку було застосовано ключові концепції ООП: інкапсуляцію для захисту даних, спадкування для побудови ієрархії типів підписок та поліморфізм для гнучкого управління правами доступу. Графічне моделювання системи виконано за допомогою уніфікованої мови UML (діаграми класів, прецедентів, алгоритмів). </w:t>
      </w:r>
    </w:p>
    <w:p w14:paraId="1C7444DD" w14:textId="35297D18" w:rsidR="00CA1624" w:rsidRDefault="00CA1624" w:rsidP="005678DB">
      <w:pPr>
        <w:pStyle w:val="ae"/>
      </w:pPr>
      <w:r w:rsidRPr="00CA1624">
        <w:t xml:space="preserve">Програмна реалізація здійснена мовою C# (платформа .NET) із використанням бібліотеки Windows </w:t>
      </w:r>
      <w:proofErr w:type="spellStart"/>
      <w:r w:rsidRPr="00CA1624">
        <w:t>Forms</w:t>
      </w:r>
      <w:proofErr w:type="spellEnd"/>
      <w:r w:rsidRPr="00CA1624">
        <w:t xml:space="preserve"> для побудови інтерфейсу користувача. Середовище розробки — Microsoft </w:t>
      </w:r>
      <w:proofErr w:type="spellStart"/>
      <w:r w:rsidRPr="00CA1624">
        <w:t>Visual</w:t>
      </w:r>
      <w:proofErr w:type="spellEnd"/>
      <w:r w:rsidRPr="00CA1624">
        <w:t xml:space="preserve"> </w:t>
      </w:r>
      <w:proofErr w:type="spellStart"/>
      <w:r w:rsidRPr="00CA1624">
        <w:t>Studio</w:t>
      </w:r>
      <w:proofErr w:type="spellEnd"/>
      <w:r w:rsidRPr="00CA1624">
        <w:t xml:space="preserve"> </w:t>
      </w:r>
      <w:r>
        <w:rPr>
          <w:lang w:val="en-US"/>
        </w:rPr>
        <w:t>Code</w:t>
      </w:r>
      <w:r w:rsidRPr="00CA1624">
        <w:t xml:space="preserve">. Для забезпечення </w:t>
      </w:r>
      <w:proofErr w:type="spellStart"/>
      <w:r w:rsidRPr="00CA1624">
        <w:t>персистентності</w:t>
      </w:r>
      <w:proofErr w:type="spellEnd"/>
      <w:r w:rsidRPr="00CA1624">
        <w:t xml:space="preserve"> даних застосовано механізми серіалізації в XML</w:t>
      </w:r>
      <w:r>
        <w:t>.</w:t>
      </w:r>
    </w:p>
    <w:p w14:paraId="6D008ED5" w14:textId="4BF1F5EC" w:rsidR="007521B3" w:rsidRPr="003E22BD" w:rsidRDefault="00CA1624" w:rsidP="005678DB">
      <w:pPr>
        <w:pStyle w:val="ae"/>
      </w:pPr>
      <w:r w:rsidRPr="00CA1624">
        <w:t xml:space="preserve">C#, .NET, WINDOWS FORMS, ООП, ПОЛІМОРФІЗМ, НАСЛІДУВАННЯ, ІНКАПСУЛЯЦІЯ, ПРОГРАМУВАННЯ, ГРАФІЧНИЙ ІНТЕРФЕЙС, СПОРТИВНИЙ КЛУБ, ОБЛІК КЛІЄНТІВ, РОЗКЛАД ТРЕНУВАНЬ, XML-СЕРІАЛІЗАЦІЯ, VISUAL STUDIO </w:t>
      </w:r>
      <w:r>
        <w:rPr>
          <w:lang w:val="en-US"/>
        </w:rPr>
        <w:t>CODE</w:t>
      </w:r>
      <w:r w:rsidR="007521B3" w:rsidRPr="003E22BD">
        <w:t>.</w:t>
      </w:r>
    </w:p>
    <w:p w14:paraId="49747E6F" w14:textId="77777777" w:rsidR="007521B3" w:rsidRDefault="007521B3" w:rsidP="005678DB">
      <w:pPr>
        <w:pStyle w:val="ae"/>
      </w:pPr>
      <w:r>
        <w:br w:type="page"/>
      </w:r>
    </w:p>
    <w:p w14:paraId="1523484F" w14:textId="77777777" w:rsidR="007521B3" w:rsidRPr="009553F2" w:rsidRDefault="007521B3" w:rsidP="005678DB">
      <w:pPr>
        <w:pStyle w:val="1"/>
      </w:pPr>
      <w:bookmarkStart w:id="1" w:name="_Toc219159990"/>
      <w:r w:rsidRPr="009553F2">
        <w:lastRenderedPageBreak/>
        <w:t>ABSTRACT</w:t>
      </w:r>
      <w:bookmarkEnd w:id="1"/>
    </w:p>
    <w:p w14:paraId="0599CC54" w14:textId="77777777" w:rsidR="007521B3" w:rsidRDefault="007521B3" w:rsidP="005678DB">
      <w:pPr>
        <w:pStyle w:val="a4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220478" w14:textId="7751D7A2" w:rsidR="0069352A" w:rsidRDefault="0069352A" w:rsidP="005678DB">
      <w:pPr>
        <w:pStyle w:val="ae"/>
      </w:pP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explanatory</w:t>
      </w:r>
      <w:proofErr w:type="spellEnd"/>
      <w:r w:rsidRPr="0069352A">
        <w:t xml:space="preserve"> </w:t>
      </w:r>
      <w:proofErr w:type="spellStart"/>
      <w:r w:rsidRPr="0069352A">
        <w:t>note</w:t>
      </w:r>
      <w:proofErr w:type="spellEnd"/>
      <w:r w:rsidRPr="0069352A">
        <w:t xml:space="preserve"> </w:t>
      </w:r>
      <w:proofErr w:type="spellStart"/>
      <w:r w:rsidRPr="0069352A">
        <w:t>to</w:t>
      </w:r>
      <w:proofErr w:type="spellEnd"/>
      <w:r w:rsidRPr="0069352A">
        <w:t xml:space="preserve"> </w:t>
      </w: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course</w:t>
      </w:r>
      <w:proofErr w:type="spellEnd"/>
      <w:r w:rsidRPr="0069352A">
        <w:t xml:space="preserve"> </w:t>
      </w:r>
      <w:proofErr w:type="spellStart"/>
      <w:r w:rsidRPr="0069352A">
        <w:t>work</w:t>
      </w:r>
      <w:proofErr w:type="spellEnd"/>
      <w:r w:rsidRPr="0069352A">
        <w:t xml:space="preserve"> </w:t>
      </w:r>
      <w:proofErr w:type="spellStart"/>
      <w:r w:rsidRPr="0069352A">
        <w:t>comprises</w:t>
      </w:r>
      <w:proofErr w:type="spellEnd"/>
      <w:r w:rsidRPr="0069352A">
        <w:t xml:space="preserve"> </w:t>
      </w:r>
      <w:r w:rsidR="00A1551C">
        <w:t>40</w:t>
      </w:r>
      <w:r w:rsidRPr="0069352A">
        <w:t xml:space="preserve"> </w:t>
      </w:r>
      <w:proofErr w:type="spellStart"/>
      <w:r w:rsidRPr="0069352A">
        <w:t>pages</w:t>
      </w:r>
      <w:proofErr w:type="spellEnd"/>
      <w:r w:rsidRPr="0069352A">
        <w:t xml:space="preserve">, </w:t>
      </w:r>
      <w:r w:rsidR="00EB4F70">
        <w:rPr>
          <w:lang w:val="en-US"/>
        </w:rPr>
        <w:t>31</w:t>
      </w:r>
      <w:r w:rsidRPr="0069352A">
        <w:t xml:space="preserve"> </w:t>
      </w:r>
      <w:proofErr w:type="spellStart"/>
      <w:r w:rsidRPr="0069352A">
        <w:t>figures</w:t>
      </w:r>
      <w:proofErr w:type="spellEnd"/>
      <w:r w:rsidRPr="0069352A">
        <w:t xml:space="preserve">, </w:t>
      </w:r>
      <w:proofErr w:type="spellStart"/>
      <w:r w:rsidRPr="0069352A">
        <w:t>and</w:t>
      </w:r>
      <w:proofErr w:type="spellEnd"/>
      <w:r w:rsidRPr="0069352A">
        <w:t xml:space="preserve"> a </w:t>
      </w:r>
      <w:proofErr w:type="spellStart"/>
      <w:r w:rsidRPr="0069352A">
        <w:t>list</w:t>
      </w:r>
      <w:proofErr w:type="spellEnd"/>
      <w:r w:rsidRPr="0069352A">
        <w:t xml:space="preserve"> </w:t>
      </w:r>
      <w:proofErr w:type="spellStart"/>
      <w:r w:rsidRPr="0069352A">
        <w:t>of</w:t>
      </w:r>
      <w:proofErr w:type="spellEnd"/>
      <w:r w:rsidRPr="0069352A">
        <w:t xml:space="preserve"> </w:t>
      </w:r>
      <w:r w:rsidR="00EB4F70">
        <w:rPr>
          <w:lang w:val="en-US"/>
        </w:rPr>
        <w:t>9</w:t>
      </w:r>
      <w:r w:rsidRPr="0069352A">
        <w:t xml:space="preserve"> </w:t>
      </w:r>
      <w:proofErr w:type="spellStart"/>
      <w:r w:rsidRPr="0069352A">
        <w:t>references</w:t>
      </w:r>
      <w:proofErr w:type="spellEnd"/>
      <w:r w:rsidRPr="0069352A">
        <w:t xml:space="preserve">. </w:t>
      </w:r>
    </w:p>
    <w:p w14:paraId="1130DB58" w14:textId="1A5B8C4C" w:rsidR="0069352A" w:rsidRDefault="0069352A" w:rsidP="005678DB">
      <w:pPr>
        <w:pStyle w:val="ae"/>
      </w:pP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object</w:t>
      </w:r>
      <w:proofErr w:type="spellEnd"/>
      <w:r w:rsidRPr="0069352A">
        <w:t xml:space="preserve"> </w:t>
      </w:r>
      <w:proofErr w:type="spellStart"/>
      <w:r w:rsidRPr="0069352A">
        <w:t>of</w:t>
      </w:r>
      <w:proofErr w:type="spellEnd"/>
      <w:r w:rsidRPr="0069352A">
        <w:t xml:space="preserve"> </w:t>
      </w: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development</w:t>
      </w:r>
      <w:proofErr w:type="spellEnd"/>
      <w:r w:rsidRPr="0069352A">
        <w:t xml:space="preserve"> </w:t>
      </w:r>
      <w:proofErr w:type="spellStart"/>
      <w:r w:rsidRPr="0069352A">
        <w:t>is</w:t>
      </w:r>
      <w:proofErr w:type="spellEnd"/>
      <w:r w:rsidRPr="0069352A">
        <w:t xml:space="preserve"> </w:t>
      </w: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information</w:t>
      </w:r>
      <w:proofErr w:type="spellEnd"/>
      <w:r w:rsidRPr="0069352A">
        <w:t xml:space="preserve"> </w:t>
      </w:r>
      <w:proofErr w:type="spellStart"/>
      <w:r w:rsidRPr="0069352A">
        <w:t>system</w:t>
      </w:r>
      <w:proofErr w:type="spellEnd"/>
      <w:r w:rsidRPr="0069352A">
        <w:t xml:space="preserve"> “</w:t>
      </w:r>
      <w:proofErr w:type="spellStart"/>
      <w:r w:rsidRPr="0069352A">
        <w:t>Sports</w:t>
      </w:r>
      <w:proofErr w:type="spellEnd"/>
      <w:r w:rsidRPr="0069352A">
        <w:t xml:space="preserve"> </w:t>
      </w:r>
      <w:proofErr w:type="spellStart"/>
      <w:r w:rsidRPr="0069352A">
        <w:t>Club</w:t>
      </w:r>
      <w:proofErr w:type="spellEnd"/>
      <w:r w:rsidRPr="0069352A">
        <w:t xml:space="preserve">”, </w:t>
      </w:r>
      <w:proofErr w:type="spellStart"/>
      <w:r w:rsidRPr="0069352A">
        <w:t>designed</w:t>
      </w:r>
      <w:proofErr w:type="spellEnd"/>
      <w:r w:rsidRPr="0069352A">
        <w:t xml:space="preserve"> </w:t>
      </w:r>
      <w:proofErr w:type="spellStart"/>
      <w:r w:rsidRPr="0069352A">
        <w:t>based</w:t>
      </w:r>
      <w:proofErr w:type="spellEnd"/>
      <w:r w:rsidRPr="0069352A">
        <w:t xml:space="preserve"> </w:t>
      </w:r>
      <w:proofErr w:type="spellStart"/>
      <w:r w:rsidRPr="0069352A">
        <w:t>on</w:t>
      </w:r>
      <w:proofErr w:type="spellEnd"/>
      <w:r w:rsidRPr="0069352A">
        <w:t xml:space="preserve"> </w:t>
      </w: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object-oriented</w:t>
      </w:r>
      <w:proofErr w:type="spellEnd"/>
      <w:r w:rsidRPr="0069352A">
        <w:t xml:space="preserve"> </w:t>
      </w:r>
      <w:proofErr w:type="spellStart"/>
      <w:r w:rsidRPr="0069352A">
        <w:t>programming</w:t>
      </w:r>
      <w:proofErr w:type="spellEnd"/>
      <w:r w:rsidRPr="0069352A">
        <w:t xml:space="preserve"> </w:t>
      </w:r>
      <w:proofErr w:type="spellStart"/>
      <w:r w:rsidRPr="0069352A">
        <w:t>paradigm</w:t>
      </w:r>
      <w:proofErr w:type="spellEnd"/>
      <w:r w:rsidRPr="0069352A">
        <w:t xml:space="preserve">. </w:t>
      </w:r>
    </w:p>
    <w:p w14:paraId="692D9DC7" w14:textId="77777777" w:rsidR="0069352A" w:rsidRDefault="0069352A" w:rsidP="005678DB">
      <w:pPr>
        <w:pStyle w:val="ae"/>
      </w:pP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primary</w:t>
      </w:r>
      <w:proofErr w:type="spellEnd"/>
      <w:r w:rsidRPr="0069352A">
        <w:t xml:space="preserve"> </w:t>
      </w:r>
      <w:proofErr w:type="spellStart"/>
      <w:r w:rsidRPr="0069352A">
        <w:t>purpose</w:t>
      </w:r>
      <w:proofErr w:type="spellEnd"/>
      <w:r w:rsidRPr="0069352A">
        <w:t xml:space="preserve"> </w:t>
      </w:r>
      <w:proofErr w:type="spellStart"/>
      <w:r w:rsidRPr="0069352A">
        <w:t>of</w:t>
      </w:r>
      <w:proofErr w:type="spellEnd"/>
      <w:r w:rsidRPr="0069352A">
        <w:t xml:space="preserve"> </w:t>
      </w: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created</w:t>
      </w:r>
      <w:proofErr w:type="spellEnd"/>
      <w:r w:rsidRPr="0069352A">
        <w:t xml:space="preserve"> </w:t>
      </w:r>
      <w:proofErr w:type="spellStart"/>
      <w:r w:rsidRPr="0069352A">
        <w:t>software</w:t>
      </w:r>
      <w:proofErr w:type="spellEnd"/>
      <w:r w:rsidRPr="0069352A">
        <w:t xml:space="preserve"> </w:t>
      </w:r>
      <w:proofErr w:type="spellStart"/>
      <w:r w:rsidRPr="0069352A">
        <w:t>product</w:t>
      </w:r>
      <w:proofErr w:type="spellEnd"/>
      <w:r w:rsidRPr="0069352A">
        <w:t xml:space="preserve"> </w:t>
      </w:r>
      <w:proofErr w:type="spellStart"/>
      <w:r w:rsidRPr="0069352A">
        <w:t>is</w:t>
      </w:r>
      <w:proofErr w:type="spellEnd"/>
      <w:r w:rsidRPr="0069352A">
        <w:t xml:space="preserve"> </w:t>
      </w: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automation</w:t>
      </w:r>
      <w:proofErr w:type="spellEnd"/>
      <w:r w:rsidRPr="0069352A">
        <w:t xml:space="preserve"> </w:t>
      </w:r>
      <w:proofErr w:type="spellStart"/>
      <w:r w:rsidRPr="0069352A">
        <w:t>of</w:t>
      </w:r>
      <w:proofErr w:type="spellEnd"/>
      <w:r w:rsidRPr="0069352A">
        <w:t xml:space="preserve"> </w:t>
      </w: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sports</w:t>
      </w:r>
      <w:proofErr w:type="spellEnd"/>
      <w:r w:rsidRPr="0069352A">
        <w:t xml:space="preserve"> </w:t>
      </w:r>
      <w:proofErr w:type="spellStart"/>
      <w:r w:rsidRPr="0069352A">
        <w:t>facility's</w:t>
      </w:r>
      <w:proofErr w:type="spellEnd"/>
      <w:r w:rsidRPr="0069352A">
        <w:t xml:space="preserve"> </w:t>
      </w:r>
      <w:proofErr w:type="spellStart"/>
      <w:r w:rsidRPr="0069352A">
        <w:t>administrative</w:t>
      </w:r>
      <w:proofErr w:type="spellEnd"/>
      <w:r w:rsidRPr="0069352A">
        <w:t xml:space="preserve"> </w:t>
      </w:r>
      <w:proofErr w:type="spellStart"/>
      <w:r w:rsidRPr="0069352A">
        <w:t>processes</w:t>
      </w:r>
      <w:proofErr w:type="spellEnd"/>
      <w:r w:rsidRPr="0069352A">
        <w:t xml:space="preserve">. </w:t>
      </w: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system</w:t>
      </w:r>
      <w:proofErr w:type="spellEnd"/>
      <w:r w:rsidRPr="0069352A">
        <w:t xml:space="preserve"> </w:t>
      </w:r>
      <w:proofErr w:type="spellStart"/>
      <w:r w:rsidRPr="0069352A">
        <w:t>ensures</w:t>
      </w:r>
      <w:proofErr w:type="spellEnd"/>
      <w:r w:rsidRPr="0069352A">
        <w:t xml:space="preserve"> </w:t>
      </w: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execution</w:t>
      </w:r>
      <w:proofErr w:type="spellEnd"/>
      <w:r w:rsidRPr="0069352A">
        <w:t xml:space="preserve"> </w:t>
      </w:r>
      <w:proofErr w:type="spellStart"/>
      <w:r w:rsidRPr="0069352A">
        <w:t>of</w:t>
      </w:r>
      <w:proofErr w:type="spellEnd"/>
      <w:r w:rsidRPr="0069352A">
        <w:t xml:space="preserve"> a </w:t>
      </w:r>
      <w:proofErr w:type="spellStart"/>
      <w:r w:rsidRPr="0069352A">
        <w:t>full</w:t>
      </w:r>
      <w:proofErr w:type="spellEnd"/>
      <w:r w:rsidRPr="0069352A">
        <w:t xml:space="preserve"> </w:t>
      </w:r>
      <w:proofErr w:type="spellStart"/>
      <w:r w:rsidRPr="0069352A">
        <w:t>cycle</w:t>
      </w:r>
      <w:proofErr w:type="spellEnd"/>
      <w:r w:rsidRPr="0069352A">
        <w:t xml:space="preserve"> </w:t>
      </w:r>
      <w:proofErr w:type="spellStart"/>
      <w:r w:rsidRPr="0069352A">
        <w:t>of</w:t>
      </w:r>
      <w:proofErr w:type="spellEnd"/>
      <w:r w:rsidRPr="0069352A">
        <w:t xml:space="preserve"> </w:t>
      </w:r>
      <w:proofErr w:type="spellStart"/>
      <w:r w:rsidRPr="0069352A">
        <w:t>data</w:t>
      </w:r>
      <w:proofErr w:type="spellEnd"/>
      <w:r w:rsidRPr="0069352A">
        <w:t xml:space="preserve"> </w:t>
      </w:r>
      <w:proofErr w:type="spellStart"/>
      <w:r w:rsidRPr="0069352A">
        <w:t>management</w:t>
      </w:r>
      <w:proofErr w:type="spellEnd"/>
      <w:r w:rsidRPr="0069352A">
        <w:t xml:space="preserve"> </w:t>
      </w:r>
      <w:proofErr w:type="spellStart"/>
      <w:r w:rsidRPr="0069352A">
        <w:t>operations</w:t>
      </w:r>
      <w:proofErr w:type="spellEnd"/>
      <w:r w:rsidRPr="0069352A">
        <w:t xml:space="preserve"> (CRUD): </w:t>
      </w:r>
      <w:proofErr w:type="spellStart"/>
      <w:r w:rsidRPr="0069352A">
        <w:t>creation</w:t>
      </w:r>
      <w:proofErr w:type="spellEnd"/>
      <w:r w:rsidRPr="0069352A">
        <w:t xml:space="preserve">, </w:t>
      </w:r>
      <w:proofErr w:type="spellStart"/>
      <w:r w:rsidRPr="0069352A">
        <w:t>reading</w:t>
      </w:r>
      <w:proofErr w:type="spellEnd"/>
      <w:r w:rsidRPr="0069352A">
        <w:t xml:space="preserve">, </w:t>
      </w:r>
      <w:proofErr w:type="spellStart"/>
      <w:r w:rsidRPr="0069352A">
        <w:t>modification</w:t>
      </w:r>
      <w:proofErr w:type="spellEnd"/>
      <w:r w:rsidRPr="0069352A">
        <w:t xml:space="preserve">, </w:t>
      </w:r>
      <w:proofErr w:type="spellStart"/>
      <w:r w:rsidRPr="0069352A">
        <w:t>and</w:t>
      </w:r>
      <w:proofErr w:type="spellEnd"/>
      <w:r w:rsidRPr="0069352A">
        <w:t xml:space="preserve"> </w:t>
      </w:r>
      <w:proofErr w:type="spellStart"/>
      <w:r w:rsidRPr="0069352A">
        <w:t>deletion</w:t>
      </w:r>
      <w:proofErr w:type="spellEnd"/>
      <w:r w:rsidRPr="0069352A">
        <w:t xml:space="preserve"> </w:t>
      </w:r>
      <w:proofErr w:type="spellStart"/>
      <w:r w:rsidRPr="0069352A">
        <w:t>of</w:t>
      </w:r>
      <w:proofErr w:type="spellEnd"/>
      <w:r w:rsidRPr="0069352A">
        <w:t xml:space="preserve"> </w:t>
      </w:r>
      <w:proofErr w:type="spellStart"/>
      <w:r w:rsidRPr="0069352A">
        <w:t>records</w:t>
      </w:r>
      <w:proofErr w:type="spellEnd"/>
      <w:r w:rsidRPr="0069352A">
        <w:t xml:space="preserve">. </w:t>
      </w: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functional</w:t>
      </w:r>
      <w:proofErr w:type="spellEnd"/>
      <w:r w:rsidRPr="0069352A">
        <w:t xml:space="preserve"> </w:t>
      </w:r>
      <w:proofErr w:type="spellStart"/>
      <w:r w:rsidRPr="0069352A">
        <w:t>capabilities</w:t>
      </w:r>
      <w:proofErr w:type="spellEnd"/>
      <w:r w:rsidRPr="0069352A">
        <w:t xml:space="preserve"> </w:t>
      </w:r>
      <w:proofErr w:type="spellStart"/>
      <w:r w:rsidRPr="0069352A">
        <w:t>of</w:t>
      </w:r>
      <w:proofErr w:type="spellEnd"/>
      <w:r w:rsidRPr="0069352A">
        <w:t xml:space="preserve"> </w:t>
      </w: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application</w:t>
      </w:r>
      <w:proofErr w:type="spellEnd"/>
      <w:r w:rsidRPr="0069352A">
        <w:t xml:space="preserve"> </w:t>
      </w:r>
      <w:proofErr w:type="spellStart"/>
      <w:r w:rsidRPr="0069352A">
        <w:t>allow</w:t>
      </w:r>
      <w:proofErr w:type="spellEnd"/>
      <w:r w:rsidRPr="0069352A">
        <w:t xml:space="preserve"> </w:t>
      </w:r>
      <w:proofErr w:type="spellStart"/>
      <w:r w:rsidRPr="0069352A">
        <w:t>for</w:t>
      </w:r>
      <w:proofErr w:type="spellEnd"/>
      <w:r w:rsidRPr="0069352A">
        <w:t xml:space="preserve"> </w:t>
      </w:r>
      <w:proofErr w:type="spellStart"/>
      <w:r w:rsidRPr="0069352A">
        <w:t>maintaining</w:t>
      </w:r>
      <w:proofErr w:type="spellEnd"/>
      <w:r w:rsidRPr="0069352A">
        <w:t xml:space="preserve"> </w:t>
      </w:r>
      <w:proofErr w:type="spellStart"/>
      <w:r w:rsidRPr="0069352A">
        <w:t>an</w:t>
      </w:r>
      <w:proofErr w:type="spellEnd"/>
      <w:r w:rsidRPr="0069352A">
        <w:t xml:space="preserve"> </w:t>
      </w:r>
      <w:proofErr w:type="spellStart"/>
      <w:r w:rsidRPr="0069352A">
        <w:t>electronic</w:t>
      </w:r>
      <w:proofErr w:type="spellEnd"/>
      <w:r w:rsidRPr="0069352A">
        <w:t xml:space="preserve"> </w:t>
      </w:r>
      <w:proofErr w:type="spellStart"/>
      <w:r w:rsidRPr="0069352A">
        <w:t>registry</w:t>
      </w:r>
      <w:proofErr w:type="spellEnd"/>
      <w:r w:rsidRPr="0069352A">
        <w:t xml:space="preserve"> </w:t>
      </w:r>
      <w:proofErr w:type="spellStart"/>
      <w:r w:rsidRPr="0069352A">
        <w:t>of</w:t>
      </w:r>
      <w:proofErr w:type="spellEnd"/>
      <w:r w:rsidRPr="0069352A">
        <w:t xml:space="preserve"> </w:t>
      </w:r>
      <w:proofErr w:type="spellStart"/>
      <w:r w:rsidRPr="0069352A">
        <w:t>members</w:t>
      </w:r>
      <w:proofErr w:type="spellEnd"/>
      <w:r w:rsidRPr="0069352A">
        <w:t xml:space="preserve"> </w:t>
      </w:r>
      <w:proofErr w:type="spellStart"/>
      <w:r w:rsidRPr="0069352A">
        <w:t>and</w:t>
      </w:r>
      <w:proofErr w:type="spellEnd"/>
      <w:r w:rsidRPr="0069352A">
        <w:t xml:space="preserve"> </w:t>
      </w:r>
      <w:proofErr w:type="spellStart"/>
      <w:r w:rsidRPr="0069352A">
        <w:t>staff</w:t>
      </w:r>
      <w:proofErr w:type="spellEnd"/>
      <w:r w:rsidRPr="0069352A">
        <w:t xml:space="preserve">, </w:t>
      </w:r>
      <w:proofErr w:type="spellStart"/>
      <w:r w:rsidRPr="0069352A">
        <w:t>creating</w:t>
      </w:r>
      <w:proofErr w:type="spellEnd"/>
      <w:r w:rsidRPr="0069352A">
        <w:t xml:space="preserve"> </w:t>
      </w:r>
      <w:proofErr w:type="spellStart"/>
      <w:r w:rsidRPr="0069352A">
        <w:t>training</w:t>
      </w:r>
      <w:proofErr w:type="spellEnd"/>
      <w:r w:rsidRPr="0069352A">
        <w:t xml:space="preserve"> </w:t>
      </w:r>
      <w:proofErr w:type="spellStart"/>
      <w:r w:rsidRPr="0069352A">
        <w:t>schedules</w:t>
      </w:r>
      <w:proofErr w:type="spellEnd"/>
      <w:r w:rsidRPr="0069352A">
        <w:t xml:space="preserve"> </w:t>
      </w:r>
      <w:proofErr w:type="spellStart"/>
      <w:r w:rsidRPr="0069352A">
        <w:t>taking</w:t>
      </w:r>
      <w:proofErr w:type="spellEnd"/>
      <w:r w:rsidRPr="0069352A">
        <w:t xml:space="preserve"> </w:t>
      </w:r>
      <w:proofErr w:type="spellStart"/>
      <w:r w:rsidRPr="0069352A">
        <w:t>into</w:t>
      </w:r>
      <w:proofErr w:type="spellEnd"/>
      <w:r w:rsidRPr="0069352A">
        <w:t xml:space="preserve"> </w:t>
      </w:r>
      <w:proofErr w:type="spellStart"/>
      <w:r w:rsidRPr="0069352A">
        <w:t>account</w:t>
      </w:r>
      <w:proofErr w:type="spellEnd"/>
      <w:r w:rsidRPr="0069352A">
        <w:t xml:space="preserve"> </w:t>
      </w:r>
      <w:proofErr w:type="spellStart"/>
      <w:r w:rsidRPr="0069352A">
        <w:t>facility</w:t>
      </w:r>
      <w:proofErr w:type="spellEnd"/>
      <w:r w:rsidRPr="0069352A">
        <w:t xml:space="preserve"> </w:t>
      </w:r>
      <w:proofErr w:type="spellStart"/>
      <w:r w:rsidRPr="0069352A">
        <w:t>availability</w:t>
      </w:r>
      <w:proofErr w:type="spellEnd"/>
      <w:r w:rsidRPr="0069352A">
        <w:t xml:space="preserve">, </w:t>
      </w:r>
      <w:proofErr w:type="spellStart"/>
      <w:r w:rsidRPr="0069352A">
        <w:t>and</w:t>
      </w:r>
      <w:proofErr w:type="spellEnd"/>
      <w:r w:rsidRPr="0069352A">
        <w:t xml:space="preserve"> </w:t>
      </w:r>
      <w:proofErr w:type="spellStart"/>
      <w:r w:rsidRPr="0069352A">
        <w:t>monitoring</w:t>
      </w:r>
      <w:proofErr w:type="spellEnd"/>
      <w:r w:rsidRPr="0069352A">
        <w:t xml:space="preserve"> </w:t>
      </w:r>
      <w:proofErr w:type="spellStart"/>
      <w:r w:rsidRPr="0069352A">
        <w:t>subscription</w:t>
      </w:r>
      <w:proofErr w:type="spellEnd"/>
      <w:r w:rsidRPr="0069352A">
        <w:t xml:space="preserve"> </w:t>
      </w:r>
      <w:proofErr w:type="spellStart"/>
      <w:r w:rsidRPr="0069352A">
        <w:t>activity</w:t>
      </w:r>
      <w:proofErr w:type="spellEnd"/>
      <w:r w:rsidRPr="0069352A">
        <w:t xml:space="preserve">. A </w:t>
      </w:r>
      <w:proofErr w:type="spellStart"/>
      <w:r w:rsidRPr="0069352A">
        <w:t>mechanism</w:t>
      </w:r>
      <w:proofErr w:type="spellEnd"/>
      <w:r w:rsidRPr="0069352A">
        <w:t xml:space="preserve"> </w:t>
      </w:r>
      <w:proofErr w:type="spellStart"/>
      <w:r w:rsidRPr="0069352A">
        <w:t>for</w:t>
      </w:r>
      <w:proofErr w:type="spellEnd"/>
      <w:r w:rsidRPr="0069352A">
        <w:t xml:space="preserve"> </w:t>
      </w:r>
      <w:proofErr w:type="spellStart"/>
      <w:r w:rsidRPr="0069352A">
        <w:t>generating</w:t>
      </w:r>
      <w:proofErr w:type="spellEnd"/>
      <w:r w:rsidRPr="0069352A">
        <w:t xml:space="preserve"> </w:t>
      </w:r>
      <w:proofErr w:type="spellStart"/>
      <w:r w:rsidRPr="0069352A">
        <w:t>attendance</w:t>
      </w:r>
      <w:proofErr w:type="spellEnd"/>
      <w:r w:rsidRPr="0069352A">
        <w:t xml:space="preserve"> </w:t>
      </w:r>
      <w:proofErr w:type="spellStart"/>
      <w:r w:rsidRPr="0069352A">
        <w:t>reports</w:t>
      </w:r>
      <w:proofErr w:type="spellEnd"/>
      <w:r w:rsidRPr="0069352A">
        <w:t xml:space="preserve"> </w:t>
      </w:r>
      <w:proofErr w:type="spellStart"/>
      <w:r w:rsidRPr="0069352A">
        <w:t>in</w:t>
      </w:r>
      <w:proofErr w:type="spellEnd"/>
      <w:r w:rsidRPr="0069352A">
        <w:t xml:space="preserve"> CSV </w:t>
      </w:r>
      <w:proofErr w:type="spellStart"/>
      <w:r w:rsidRPr="0069352A">
        <w:t>format</w:t>
      </w:r>
      <w:proofErr w:type="spellEnd"/>
      <w:r w:rsidRPr="0069352A">
        <w:t xml:space="preserve"> </w:t>
      </w:r>
      <w:proofErr w:type="spellStart"/>
      <w:r w:rsidRPr="0069352A">
        <w:t>for</w:t>
      </w:r>
      <w:proofErr w:type="spellEnd"/>
      <w:r w:rsidRPr="0069352A">
        <w:t xml:space="preserve"> </w:t>
      </w:r>
      <w:proofErr w:type="spellStart"/>
      <w:r w:rsidRPr="0069352A">
        <w:t>further</w:t>
      </w:r>
      <w:proofErr w:type="spellEnd"/>
      <w:r w:rsidRPr="0069352A">
        <w:t xml:space="preserve"> </w:t>
      </w:r>
      <w:proofErr w:type="spellStart"/>
      <w:r w:rsidRPr="0069352A">
        <w:t>analysis</w:t>
      </w:r>
      <w:proofErr w:type="spellEnd"/>
      <w:r w:rsidRPr="0069352A">
        <w:t xml:space="preserve"> </w:t>
      </w:r>
      <w:proofErr w:type="spellStart"/>
      <w:r w:rsidRPr="0069352A">
        <w:t>has</w:t>
      </w:r>
      <w:proofErr w:type="spellEnd"/>
      <w:r w:rsidRPr="0069352A">
        <w:t xml:space="preserve"> </w:t>
      </w:r>
      <w:proofErr w:type="spellStart"/>
      <w:r w:rsidRPr="0069352A">
        <w:t>been</w:t>
      </w:r>
      <w:proofErr w:type="spellEnd"/>
      <w:r w:rsidRPr="0069352A">
        <w:t xml:space="preserve"> </w:t>
      </w:r>
      <w:proofErr w:type="spellStart"/>
      <w:r w:rsidRPr="0069352A">
        <w:t>implemented</w:t>
      </w:r>
      <w:proofErr w:type="spellEnd"/>
      <w:r w:rsidRPr="0069352A">
        <w:t xml:space="preserve">. </w:t>
      </w:r>
    </w:p>
    <w:p w14:paraId="395CCB44" w14:textId="77777777" w:rsidR="0069352A" w:rsidRDefault="0069352A" w:rsidP="005678DB">
      <w:pPr>
        <w:pStyle w:val="ae"/>
      </w:pPr>
      <w:proofErr w:type="spellStart"/>
      <w:r w:rsidRPr="0069352A">
        <w:t>During</w:t>
      </w:r>
      <w:proofErr w:type="spellEnd"/>
      <w:r w:rsidRPr="0069352A">
        <w:t xml:space="preserve"> </w:t>
      </w: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architectural</w:t>
      </w:r>
      <w:proofErr w:type="spellEnd"/>
      <w:r w:rsidRPr="0069352A">
        <w:t xml:space="preserve"> </w:t>
      </w:r>
      <w:proofErr w:type="spellStart"/>
      <w:r w:rsidRPr="0069352A">
        <w:t>design</w:t>
      </w:r>
      <w:proofErr w:type="spellEnd"/>
      <w:r w:rsidRPr="0069352A">
        <w:t xml:space="preserve">, </w:t>
      </w:r>
      <w:proofErr w:type="spellStart"/>
      <w:r w:rsidRPr="0069352A">
        <w:t>key</w:t>
      </w:r>
      <w:proofErr w:type="spellEnd"/>
      <w:r w:rsidRPr="0069352A">
        <w:t xml:space="preserve"> OOP </w:t>
      </w:r>
      <w:proofErr w:type="spellStart"/>
      <w:r w:rsidRPr="0069352A">
        <w:t>concepts</w:t>
      </w:r>
      <w:proofErr w:type="spellEnd"/>
      <w:r w:rsidRPr="0069352A">
        <w:t xml:space="preserve"> </w:t>
      </w:r>
      <w:proofErr w:type="spellStart"/>
      <w:r w:rsidRPr="0069352A">
        <w:t>were</w:t>
      </w:r>
      <w:proofErr w:type="spellEnd"/>
      <w:r w:rsidRPr="0069352A">
        <w:t xml:space="preserve"> </w:t>
      </w:r>
      <w:proofErr w:type="spellStart"/>
      <w:r w:rsidRPr="0069352A">
        <w:t>applied</w:t>
      </w:r>
      <w:proofErr w:type="spellEnd"/>
      <w:r w:rsidRPr="0069352A">
        <w:t xml:space="preserve">: </w:t>
      </w:r>
      <w:proofErr w:type="spellStart"/>
      <w:r w:rsidRPr="0069352A">
        <w:t>encapsulation</w:t>
      </w:r>
      <w:proofErr w:type="spellEnd"/>
      <w:r w:rsidRPr="0069352A">
        <w:t xml:space="preserve"> </w:t>
      </w:r>
      <w:proofErr w:type="spellStart"/>
      <w:r w:rsidRPr="0069352A">
        <w:t>for</w:t>
      </w:r>
      <w:proofErr w:type="spellEnd"/>
      <w:r w:rsidRPr="0069352A">
        <w:t xml:space="preserve"> </w:t>
      </w:r>
      <w:proofErr w:type="spellStart"/>
      <w:r w:rsidRPr="0069352A">
        <w:t>data</w:t>
      </w:r>
      <w:proofErr w:type="spellEnd"/>
      <w:r w:rsidRPr="0069352A">
        <w:t xml:space="preserve"> </w:t>
      </w:r>
      <w:proofErr w:type="spellStart"/>
      <w:r w:rsidRPr="0069352A">
        <w:t>protection</w:t>
      </w:r>
      <w:proofErr w:type="spellEnd"/>
      <w:r w:rsidRPr="0069352A">
        <w:t xml:space="preserve">, </w:t>
      </w:r>
      <w:proofErr w:type="spellStart"/>
      <w:r w:rsidRPr="0069352A">
        <w:t>inheritance</w:t>
      </w:r>
      <w:proofErr w:type="spellEnd"/>
      <w:r w:rsidRPr="0069352A">
        <w:t xml:space="preserve"> </w:t>
      </w:r>
      <w:proofErr w:type="spellStart"/>
      <w:r w:rsidRPr="0069352A">
        <w:t>for</w:t>
      </w:r>
      <w:proofErr w:type="spellEnd"/>
      <w:r w:rsidRPr="0069352A">
        <w:t xml:space="preserve"> </w:t>
      </w:r>
      <w:proofErr w:type="spellStart"/>
      <w:r w:rsidRPr="0069352A">
        <w:t>building</w:t>
      </w:r>
      <w:proofErr w:type="spellEnd"/>
      <w:r w:rsidRPr="0069352A">
        <w:t xml:space="preserve"> a </w:t>
      </w:r>
      <w:proofErr w:type="spellStart"/>
      <w:r w:rsidRPr="0069352A">
        <w:t>hierarchy</w:t>
      </w:r>
      <w:proofErr w:type="spellEnd"/>
      <w:r w:rsidRPr="0069352A">
        <w:t xml:space="preserve"> </w:t>
      </w:r>
      <w:proofErr w:type="spellStart"/>
      <w:r w:rsidRPr="0069352A">
        <w:t>of</w:t>
      </w:r>
      <w:proofErr w:type="spellEnd"/>
      <w:r w:rsidRPr="0069352A">
        <w:t xml:space="preserve"> </w:t>
      </w:r>
      <w:proofErr w:type="spellStart"/>
      <w:r w:rsidRPr="0069352A">
        <w:t>subscription</w:t>
      </w:r>
      <w:proofErr w:type="spellEnd"/>
      <w:r w:rsidRPr="0069352A">
        <w:t xml:space="preserve"> </w:t>
      </w:r>
      <w:proofErr w:type="spellStart"/>
      <w:r w:rsidRPr="0069352A">
        <w:t>types</w:t>
      </w:r>
      <w:proofErr w:type="spellEnd"/>
      <w:r w:rsidRPr="0069352A">
        <w:t xml:space="preserve">, </w:t>
      </w:r>
      <w:proofErr w:type="spellStart"/>
      <w:r w:rsidRPr="0069352A">
        <w:t>and</w:t>
      </w:r>
      <w:proofErr w:type="spellEnd"/>
      <w:r w:rsidRPr="0069352A">
        <w:t xml:space="preserve"> </w:t>
      </w:r>
      <w:proofErr w:type="spellStart"/>
      <w:r w:rsidRPr="0069352A">
        <w:t>polymorphism</w:t>
      </w:r>
      <w:proofErr w:type="spellEnd"/>
      <w:r w:rsidRPr="0069352A">
        <w:t xml:space="preserve"> </w:t>
      </w:r>
      <w:proofErr w:type="spellStart"/>
      <w:r w:rsidRPr="0069352A">
        <w:t>for</w:t>
      </w:r>
      <w:proofErr w:type="spellEnd"/>
      <w:r w:rsidRPr="0069352A">
        <w:t xml:space="preserve"> </w:t>
      </w:r>
      <w:proofErr w:type="spellStart"/>
      <w:r w:rsidRPr="0069352A">
        <w:t>flexible</w:t>
      </w:r>
      <w:proofErr w:type="spellEnd"/>
      <w:r w:rsidRPr="0069352A">
        <w:t xml:space="preserve"> </w:t>
      </w:r>
      <w:proofErr w:type="spellStart"/>
      <w:r w:rsidRPr="0069352A">
        <w:t>access</w:t>
      </w:r>
      <w:proofErr w:type="spellEnd"/>
      <w:r w:rsidRPr="0069352A">
        <w:t xml:space="preserve"> </w:t>
      </w:r>
      <w:proofErr w:type="spellStart"/>
      <w:r w:rsidRPr="0069352A">
        <w:t>rights</w:t>
      </w:r>
      <w:proofErr w:type="spellEnd"/>
      <w:r w:rsidRPr="0069352A">
        <w:t xml:space="preserve"> </w:t>
      </w:r>
      <w:proofErr w:type="spellStart"/>
      <w:r w:rsidRPr="0069352A">
        <w:t>management</w:t>
      </w:r>
      <w:proofErr w:type="spellEnd"/>
      <w:r w:rsidRPr="0069352A">
        <w:t xml:space="preserve">. </w:t>
      </w:r>
      <w:proofErr w:type="spellStart"/>
      <w:r w:rsidRPr="0069352A">
        <w:t>Visual</w:t>
      </w:r>
      <w:proofErr w:type="spellEnd"/>
      <w:r w:rsidRPr="0069352A">
        <w:t xml:space="preserve"> </w:t>
      </w:r>
      <w:proofErr w:type="spellStart"/>
      <w:r w:rsidRPr="0069352A">
        <w:t>modeling</w:t>
      </w:r>
      <w:proofErr w:type="spellEnd"/>
      <w:r w:rsidRPr="0069352A">
        <w:t xml:space="preserve"> </w:t>
      </w:r>
      <w:proofErr w:type="spellStart"/>
      <w:r w:rsidRPr="0069352A">
        <w:t>of</w:t>
      </w:r>
      <w:proofErr w:type="spellEnd"/>
      <w:r w:rsidRPr="0069352A">
        <w:t xml:space="preserve"> </w:t>
      </w: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system</w:t>
      </w:r>
      <w:proofErr w:type="spellEnd"/>
      <w:r w:rsidRPr="0069352A">
        <w:t xml:space="preserve"> </w:t>
      </w:r>
      <w:proofErr w:type="spellStart"/>
      <w:r w:rsidRPr="0069352A">
        <w:t>was</w:t>
      </w:r>
      <w:proofErr w:type="spellEnd"/>
      <w:r w:rsidRPr="0069352A">
        <w:t xml:space="preserve"> </w:t>
      </w:r>
      <w:proofErr w:type="spellStart"/>
      <w:r w:rsidRPr="0069352A">
        <w:t>performed</w:t>
      </w:r>
      <w:proofErr w:type="spellEnd"/>
      <w:r w:rsidRPr="0069352A">
        <w:t xml:space="preserve"> </w:t>
      </w:r>
      <w:proofErr w:type="spellStart"/>
      <w:r w:rsidRPr="0069352A">
        <w:t>using</w:t>
      </w:r>
      <w:proofErr w:type="spellEnd"/>
      <w:r w:rsidRPr="0069352A">
        <w:t xml:space="preserve"> </w:t>
      </w: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Unified</w:t>
      </w:r>
      <w:proofErr w:type="spellEnd"/>
      <w:r w:rsidRPr="0069352A">
        <w:t xml:space="preserve"> </w:t>
      </w:r>
      <w:proofErr w:type="spellStart"/>
      <w:r w:rsidRPr="0069352A">
        <w:t>Modeling</w:t>
      </w:r>
      <w:proofErr w:type="spellEnd"/>
      <w:r w:rsidRPr="0069352A">
        <w:t xml:space="preserve"> </w:t>
      </w:r>
      <w:proofErr w:type="spellStart"/>
      <w:r w:rsidRPr="0069352A">
        <w:t>Language</w:t>
      </w:r>
      <w:proofErr w:type="spellEnd"/>
      <w:r w:rsidRPr="0069352A">
        <w:t xml:space="preserve"> (UML) </w:t>
      </w:r>
      <w:proofErr w:type="spellStart"/>
      <w:r w:rsidRPr="0069352A">
        <w:t>diagrams</w:t>
      </w:r>
      <w:proofErr w:type="spellEnd"/>
      <w:r w:rsidRPr="0069352A">
        <w:t xml:space="preserve"> (</w:t>
      </w:r>
      <w:proofErr w:type="spellStart"/>
      <w:r w:rsidRPr="0069352A">
        <w:t>class</w:t>
      </w:r>
      <w:proofErr w:type="spellEnd"/>
      <w:r w:rsidRPr="0069352A">
        <w:t xml:space="preserve">, </w:t>
      </w:r>
      <w:proofErr w:type="spellStart"/>
      <w:r w:rsidRPr="0069352A">
        <w:t>use</w:t>
      </w:r>
      <w:proofErr w:type="spellEnd"/>
      <w:r w:rsidRPr="0069352A">
        <w:t xml:space="preserve"> </w:t>
      </w:r>
      <w:proofErr w:type="spellStart"/>
      <w:r w:rsidRPr="0069352A">
        <w:t>case</w:t>
      </w:r>
      <w:proofErr w:type="spellEnd"/>
      <w:r w:rsidRPr="0069352A">
        <w:t xml:space="preserve">, </w:t>
      </w:r>
      <w:proofErr w:type="spellStart"/>
      <w:r w:rsidRPr="0069352A">
        <w:t>and</w:t>
      </w:r>
      <w:proofErr w:type="spellEnd"/>
      <w:r w:rsidRPr="0069352A">
        <w:t xml:space="preserve"> </w:t>
      </w:r>
      <w:proofErr w:type="spellStart"/>
      <w:r w:rsidRPr="0069352A">
        <w:t>activity</w:t>
      </w:r>
      <w:proofErr w:type="spellEnd"/>
      <w:r w:rsidRPr="0069352A">
        <w:t xml:space="preserve"> </w:t>
      </w:r>
      <w:proofErr w:type="spellStart"/>
      <w:r w:rsidRPr="0069352A">
        <w:t>diagrams</w:t>
      </w:r>
      <w:proofErr w:type="spellEnd"/>
      <w:r w:rsidRPr="0069352A">
        <w:t xml:space="preserve">). </w:t>
      </w:r>
    </w:p>
    <w:p w14:paraId="5EE1C93A" w14:textId="1FA170FB" w:rsidR="0069352A" w:rsidRDefault="0069352A" w:rsidP="005678DB">
      <w:pPr>
        <w:pStyle w:val="ae"/>
      </w:pP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software</w:t>
      </w:r>
      <w:proofErr w:type="spellEnd"/>
      <w:r w:rsidRPr="0069352A">
        <w:t xml:space="preserve"> </w:t>
      </w:r>
      <w:proofErr w:type="spellStart"/>
      <w:r w:rsidRPr="0069352A">
        <w:t>implementation</w:t>
      </w:r>
      <w:proofErr w:type="spellEnd"/>
      <w:r w:rsidRPr="0069352A">
        <w:t xml:space="preserve"> </w:t>
      </w:r>
      <w:proofErr w:type="spellStart"/>
      <w:r w:rsidRPr="0069352A">
        <w:t>was</w:t>
      </w:r>
      <w:proofErr w:type="spellEnd"/>
      <w:r w:rsidRPr="0069352A">
        <w:t xml:space="preserve"> </w:t>
      </w:r>
      <w:proofErr w:type="spellStart"/>
      <w:r w:rsidRPr="0069352A">
        <w:t>carried</w:t>
      </w:r>
      <w:proofErr w:type="spellEnd"/>
      <w:r w:rsidRPr="0069352A">
        <w:t xml:space="preserve"> </w:t>
      </w:r>
      <w:proofErr w:type="spellStart"/>
      <w:r w:rsidRPr="0069352A">
        <w:t>out</w:t>
      </w:r>
      <w:proofErr w:type="spellEnd"/>
      <w:r w:rsidRPr="0069352A">
        <w:t xml:space="preserve"> </w:t>
      </w:r>
      <w:proofErr w:type="spellStart"/>
      <w:r w:rsidRPr="0069352A">
        <w:t>using</w:t>
      </w:r>
      <w:proofErr w:type="spellEnd"/>
      <w:r w:rsidRPr="0069352A">
        <w:t xml:space="preserve"> </w:t>
      </w:r>
      <w:proofErr w:type="spellStart"/>
      <w:r w:rsidRPr="0069352A">
        <w:t>the</w:t>
      </w:r>
      <w:proofErr w:type="spellEnd"/>
      <w:r w:rsidRPr="0069352A">
        <w:t xml:space="preserve"> C# </w:t>
      </w:r>
      <w:proofErr w:type="spellStart"/>
      <w:r w:rsidRPr="0069352A">
        <w:t>language</w:t>
      </w:r>
      <w:proofErr w:type="spellEnd"/>
      <w:r w:rsidRPr="0069352A">
        <w:t xml:space="preserve"> (.NET </w:t>
      </w:r>
      <w:proofErr w:type="spellStart"/>
      <w:r w:rsidRPr="0069352A">
        <w:t>platform</w:t>
      </w:r>
      <w:proofErr w:type="spellEnd"/>
      <w:r w:rsidRPr="0069352A">
        <w:t xml:space="preserve">), </w:t>
      </w:r>
      <w:proofErr w:type="spellStart"/>
      <w:r w:rsidRPr="0069352A">
        <w:t>utilizing</w:t>
      </w:r>
      <w:proofErr w:type="spellEnd"/>
      <w:r w:rsidRPr="0069352A">
        <w:t xml:space="preserve"> </w:t>
      </w:r>
      <w:proofErr w:type="spellStart"/>
      <w:r w:rsidRPr="0069352A">
        <w:t>the</w:t>
      </w:r>
      <w:proofErr w:type="spellEnd"/>
      <w:r w:rsidRPr="0069352A">
        <w:t xml:space="preserve"> Windows </w:t>
      </w:r>
      <w:proofErr w:type="spellStart"/>
      <w:r w:rsidRPr="0069352A">
        <w:t>Forms</w:t>
      </w:r>
      <w:proofErr w:type="spellEnd"/>
      <w:r w:rsidRPr="0069352A">
        <w:t xml:space="preserve"> </w:t>
      </w:r>
      <w:proofErr w:type="spellStart"/>
      <w:r w:rsidRPr="0069352A">
        <w:t>library</w:t>
      </w:r>
      <w:proofErr w:type="spellEnd"/>
      <w:r w:rsidRPr="0069352A">
        <w:t xml:space="preserve"> </w:t>
      </w:r>
      <w:proofErr w:type="spellStart"/>
      <w:r w:rsidRPr="0069352A">
        <w:t>for</w:t>
      </w:r>
      <w:proofErr w:type="spellEnd"/>
      <w:r w:rsidRPr="0069352A">
        <w:t xml:space="preserve"> </w:t>
      </w:r>
      <w:proofErr w:type="spellStart"/>
      <w:r w:rsidRPr="0069352A">
        <w:t>building</w:t>
      </w:r>
      <w:proofErr w:type="spellEnd"/>
      <w:r w:rsidRPr="0069352A">
        <w:t xml:space="preserve"> </w:t>
      </w: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user</w:t>
      </w:r>
      <w:proofErr w:type="spellEnd"/>
      <w:r w:rsidRPr="0069352A">
        <w:t xml:space="preserve"> </w:t>
      </w:r>
      <w:proofErr w:type="spellStart"/>
      <w:r w:rsidRPr="0069352A">
        <w:t>interface</w:t>
      </w:r>
      <w:proofErr w:type="spellEnd"/>
      <w:r w:rsidRPr="0069352A">
        <w:t xml:space="preserve">. </w:t>
      </w:r>
      <w:proofErr w:type="spellStart"/>
      <w:r w:rsidRPr="0069352A">
        <w:t>The</w:t>
      </w:r>
      <w:proofErr w:type="spellEnd"/>
      <w:r w:rsidRPr="0069352A">
        <w:t xml:space="preserve"> </w:t>
      </w:r>
      <w:proofErr w:type="spellStart"/>
      <w:r w:rsidRPr="0069352A">
        <w:t>development</w:t>
      </w:r>
      <w:proofErr w:type="spellEnd"/>
      <w:r w:rsidRPr="0069352A">
        <w:t xml:space="preserve"> </w:t>
      </w:r>
      <w:proofErr w:type="spellStart"/>
      <w:r w:rsidRPr="0069352A">
        <w:t>environment</w:t>
      </w:r>
      <w:proofErr w:type="spellEnd"/>
      <w:r w:rsidRPr="0069352A">
        <w:t xml:space="preserve"> </w:t>
      </w:r>
      <w:proofErr w:type="spellStart"/>
      <w:r w:rsidRPr="0069352A">
        <w:t>used</w:t>
      </w:r>
      <w:proofErr w:type="spellEnd"/>
      <w:r w:rsidRPr="0069352A">
        <w:t xml:space="preserve"> </w:t>
      </w:r>
      <w:proofErr w:type="spellStart"/>
      <w:r w:rsidRPr="0069352A">
        <w:t>was</w:t>
      </w:r>
      <w:proofErr w:type="spellEnd"/>
      <w:r w:rsidRPr="0069352A">
        <w:t xml:space="preserve"> Microsoft </w:t>
      </w:r>
      <w:proofErr w:type="spellStart"/>
      <w:r w:rsidRPr="0069352A">
        <w:t>Visual</w:t>
      </w:r>
      <w:proofErr w:type="spellEnd"/>
      <w:r w:rsidRPr="0069352A">
        <w:t xml:space="preserve"> </w:t>
      </w:r>
      <w:proofErr w:type="spellStart"/>
      <w:r w:rsidRPr="0069352A">
        <w:t>Studio</w:t>
      </w:r>
      <w:proofErr w:type="spellEnd"/>
      <w:r w:rsidRPr="0069352A">
        <w:t xml:space="preserve"> </w:t>
      </w:r>
      <w:r>
        <w:rPr>
          <w:lang w:val="en-US"/>
        </w:rPr>
        <w:t>Code</w:t>
      </w:r>
      <w:r w:rsidRPr="0069352A">
        <w:t xml:space="preserve">. </w:t>
      </w:r>
      <w:proofErr w:type="spellStart"/>
      <w:r w:rsidRPr="0069352A">
        <w:t>Data</w:t>
      </w:r>
      <w:proofErr w:type="spellEnd"/>
      <w:r w:rsidRPr="0069352A">
        <w:t xml:space="preserve"> </w:t>
      </w:r>
      <w:proofErr w:type="spellStart"/>
      <w:r w:rsidRPr="0069352A">
        <w:t>persistence</w:t>
      </w:r>
      <w:proofErr w:type="spellEnd"/>
      <w:r w:rsidRPr="0069352A">
        <w:t xml:space="preserve"> </w:t>
      </w:r>
      <w:proofErr w:type="spellStart"/>
      <w:r w:rsidRPr="0069352A">
        <w:t>is</w:t>
      </w:r>
      <w:proofErr w:type="spellEnd"/>
      <w:r w:rsidRPr="0069352A">
        <w:t xml:space="preserve"> </w:t>
      </w:r>
      <w:proofErr w:type="spellStart"/>
      <w:r w:rsidRPr="0069352A">
        <w:t>ensured</w:t>
      </w:r>
      <w:proofErr w:type="spellEnd"/>
      <w:r w:rsidRPr="0069352A">
        <w:t xml:space="preserve"> </w:t>
      </w:r>
      <w:proofErr w:type="spellStart"/>
      <w:r w:rsidRPr="0069352A">
        <w:t>through</w:t>
      </w:r>
      <w:proofErr w:type="spellEnd"/>
      <w:r w:rsidRPr="0069352A">
        <w:t xml:space="preserve"> XML </w:t>
      </w:r>
      <w:proofErr w:type="spellStart"/>
      <w:r w:rsidRPr="0069352A">
        <w:t>serialization</w:t>
      </w:r>
      <w:proofErr w:type="spellEnd"/>
      <w:r w:rsidRPr="0069352A">
        <w:t xml:space="preserve"> </w:t>
      </w:r>
      <w:proofErr w:type="spellStart"/>
      <w:r w:rsidRPr="0069352A">
        <w:t>mechanisms</w:t>
      </w:r>
      <w:proofErr w:type="spellEnd"/>
      <w:r w:rsidRPr="0069352A">
        <w:t>.</w:t>
      </w:r>
    </w:p>
    <w:p w14:paraId="5754CDE0" w14:textId="37EECAAB" w:rsidR="00675B74" w:rsidRPr="003A30ED" w:rsidRDefault="00CA1624" w:rsidP="005678DB">
      <w:pPr>
        <w:pStyle w:val="ae"/>
        <w:sectPr w:rsidR="00675B74" w:rsidRPr="003A30ED" w:rsidSect="00C939DC"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  <w:r w:rsidRPr="00CA1624">
        <w:t xml:space="preserve">C#, .NET, WINDOWS FORMS, OOP, POLYMORPHISM, INHERITANCE, ENCAPSULATION, PROGRAMMING, GRAPHICAL INTERFACE, SPORTS CLUB, MEMBERSHIP MANAGEMENT, TRAINING SCHEDULE, XML SERIALIZATION, ATTENDANCE REPORTS, VISUAL STUDIO </w:t>
      </w:r>
      <w:r w:rsidR="00244747" w:rsidRPr="00244747">
        <w:t>CODE</w:t>
      </w:r>
    </w:p>
    <w:p w14:paraId="3A6B3184" w14:textId="2ACA37B7" w:rsidR="00A50DD3" w:rsidRPr="00A50DD3" w:rsidRDefault="007521B3" w:rsidP="00A50DD3">
      <w:pPr>
        <w:pStyle w:val="1"/>
      </w:pPr>
      <w:bookmarkStart w:id="2" w:name="_Toc155213656"/>
      <w:bookmarkStart w:id="3" w:name="_Toc155226699"/>
      <w:bookmarkStart w:id="4" w:name="_Toc155226778"/>
      <w:bookmarkStart w:id="5" w:name="_Toc155226878"/>
      <w:bookmarkStart w:id="6" w:name="_Toc155227045"/>
      <w:bookmarkStart w:id="7" w:name="_Toc155227068"/>
      <w:bookmarkStart w:id="8" w:name="_Toc219159991"/>
      <w:r w:rsidRPr="009553F2">
        <w:lastRenderedPageBreak/>
        <w:t>ЗМІСТ</w:t>
      </w:r>
      <w:bookmarkEnd w:id="2"/>
      <w:bookmarkEnd w:id="3"/>
      <w:bookmarkEnd w:id="4"/>
      <w:bookmarkEnd w:id="5"/>
      <w:bookmarkEnd w:id="6"/>
      <w:bookmarkEnd w:id="7"/>
      <w:bookmarkEnd w:id="8"/>
      <w:r w:rsidRPr="00D0549A">
        <w:rPr>
          <w:lang w:val="en-US"/>
        </w:rPr>
        <w:fldChar w:fldCharType="begin"/>
      </w:r>
      <w:r w:rsidRPr="00D0549A">
        <w:instrText xml:space="preserve"> TOC \o "1-3" \h \z \u </w:instrText>
      </w:r>
      <w:r w:rsidRPr="00D0549A">
        <w:rPr>
          <w:lang w:val="en-US"/>
        </w:rPr>
        <w:fldChar w:fldCharType="separat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-10038251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8416BA" w14:textId="43B6BD44" w:rsidR="00A50DD3" w:rsidRPr="00A50DD3" w:rsidRDefault="00A50DD3" w:rsidP="00A50DD3">
          <w:pPr>
            <w:pStyle w:val="af3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768B850" w14:textId="2295A121" w:rsidR="00A50DD3" w:rsidRPr="00A50DD3" w:rsidRDefault="00000000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59992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ВСТУП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_Toc219159992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738744" w14:textId="0142E9B5" w:rsidR="00A50DD3" w:rsidRPr="00A50DD3" w:rsidRDefault="00000000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59993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 АНАЛІЗ ПРЕДМЕТНОЇ ОБЛАСТІ ТА ПОСТАНОВКА ЗАДАЧІ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_Toc219159993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190A02" w14:textId="1E6A0A38" w:rsidR="00A50DD3" w:rsidRPr="00A50DD3" w:rsidRDefault="00000000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59994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 Аналіз предметної області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_Toc219159994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19B15" w14:textId="357BAC99" w:rsidR="00A50DD3" w:rsidRPr="00A50DD3" w:rsidRDefault="00000000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59995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 Огляд існуючих програмних рішень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_Toc219159995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C762DA" w14:textId="6535697E" w:rsidR="00A50DD3" w:rsidRPr="00A50DD3" w:rsidRDefault="00000000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59996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1.3 Постановка задачі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_Toc219159996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280017" w14:textId="6B515122" w:rsidR="00A50DD3" w:rsidRPr="00A50DD3" w:rsidRDefault="00000000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59997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 ОБ’ЄКТНО-ОРІЄНТОВАНЕ ПРОЄКТУВАННЯ СИСТЕМИ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_Toc219159997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98435A" w14:textId="55D724C9" w:rsidR="00A50DD3" w:rsidRPr="00A50DD3" w:rsidRDefault="00000000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59998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2.1 Розробка загальної структурної схеми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_Toc219159998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5CBB19" w14:textId="7643959C" w:rsidR="00A50DD3" w:rsidRPr="00A50DD3" w:rsidRDefault="00000000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59999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2.2 Проєктування варіантів використання (Use Case)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_Toc219159999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827B09" w14:textId="497C9720" w:rsidR="00A50DD3" w:rsidRPr="00A50DD3" w:rsidRDefault="00000000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60000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 Моделювання класів системи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_Toc219160000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B6D0A6" w14:textId="63E362F7" w:rsidR="00A50DD3" w:rsidRPr="00A50DD3" w:rsidRDefault="00000000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60001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2.4 Розробка алгоритму роботи програми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_Toc219160001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F5BFA" w14:textId="4FA7B9EC" w:rsidR="00A50DD3" w:rsidRPr="00A50DD3" w:rsidRDefault="00000000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60002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2.5 Організація зберігання даних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_Toc219160002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286055" w14:textId="0C43907A" w:rsidR="00A50DD3" w:rsidRPr="00A50DD3" w:rsidRDefault="00000000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60003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 ПРОГРАМНА РЕАЛІЗАЦІЯ ТА ТЕСТУВАННЯ ДОДАТКУ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_Toc219160003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486E7" w14:textId="046EBBBB" w:rsidR="00A50DD3" w:rsidRPr="00A50DD3" w:rsidRDefault="00000000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60004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3.1 Засоби розробки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_Toc219160004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B82694" w14:textId="41C2B3D2" w:rsidR="00A50DD3" w:rsidRPr="00A50DD3" w:rsidRDefault="00000000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60005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3.2 Опис програмних модулів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_Toc219160005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ACF3B9" w14:textId="7AD8DE9B" w:rsidR="00A50DD3" w:rsidRPr="00A50DD3" w:rsidRDefault="00000000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60006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3.3 Тестування програми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_Toc219160006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0EF912" w14:textId="09AA57FF" w:rsidR="00A50DD3" w:rsidRPr="00A50DD3" w:rsidRDefault="00000000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60007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ВИСНОВКИ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_Toc219160007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75DA7D" w14:textId="4D7EF89F" w:rsidR="00A50DD3" w:rsidRPr="00A50DD3" w:rsidRDefault="00000000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60008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СПИСОК ВИКОРИСТАНИХ ДЖЕРЕЛ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_Toc219160008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4BDB08" w14:textId="0601C13A" w:rsidR="00A50DD3" w:rsidRPr="00A50DD3" w:rsidRDefault="00000000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60009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Додаток А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_Toc219160009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E91DB" w14:textId="1F71B6FC" w:rsidR="00A50DD3" w:rsidRPr="00A50DD3" w:rsidRDefault="00000000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60010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Лістинг реалізації основних програмних модулів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_Toc219160010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E5121" w14:textId="689E8E3F" w:rsidR="00A50DD3" w:rsidRPr="00A50DD3" w:rsidRDefault="00000000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60011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Додаток Б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_Toc219160011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B3F46" w14:textId="67998558" w:rsidR="00A50DD3" w:rsidRPr="00A50DD3" w:rsidRDefault="00000000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60012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Інструкція користувача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_Toc219160012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872391" w14:textId="3B4CC1E3" w:rsidR="00A50DD3" w:rsidRPr="00A50DD3" w:rsidRDefault="00000000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60013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Додаток В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_Toc219160013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C41EC" w14:textId="29E7A498" w:rsidR="00A50DD3" w:rsidRPr="00A50DD3" w:rsidRDefault="00000000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160014" w:history="1">
            <w:r w:rsidR="00A50DD3" w:rsidRPr="00A50DD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Графічна частина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_Toc219160014 \h </w:instrTex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1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A50DD3" w:rsidRPr="00A50D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A1BD30" w14:textId="322C53B8" w:rsidR="00A50DD3" w:rsidRDefault="00A50DD3">
          <w:r>
            <w:rPr>
              <w:b/>
              <w:bCs/>
              <w:lang w:val="ru-RU"/>
            </w:rPr>
            <w:fldChar w:fldCharType="end"/>
          </w:r>
        </w:p>
      </w:sdtContent>
    </w:sdt>
    <w:p w14:paraId="0F63DCCE" w14:textId="37F7D9CC" w:rsidR="00D0549A" w:rsidRPr="00D0549A" w:rsidRDefault="00D0549A" w:rsidP="00A50DD3">
      <w:pPr>
        <w:pStyle w:val="11"/>
        <w:tabs>
          <w:tab w:val="right" w:leader="dot" w:pos="9629"/>
        </w:tabs>
        <w:spacing w:line="276" w:lineRule="auto"/>
        <w:rPr>
          <w:rFonts w:ascii="Times New Roman" w:eastAsiaTheme="minorEastAsia" w:hAnsi="Times New Roman" w:cs="Times New Roman"/>
          <w:noProof/>
          <w:sz w:val="28"/>
          <w:szCs w:val="28"/>
          <w:lang w:val="uk-UA" w:eastAsia="uk-UA"/>
        </w:rPr>
      </w:pPr>
    </w:p>
    <w:p w14:paraId="051A776C" w14:textId="77777777" w:rsidR="007521B3" w:rsidRDefault="007521B3" w:rsidP="006B0D6C">
      <w:pPr>
        <w:pStyle w:val="a0"/>
        <w:spacing w:line="276" w:lineRule="auto"/>
        <w:ind w:firstLine="0"/>
      </w:pPr>
      <w:r w:rsidRPr="00D0549A">
        <w:fldChar w:fldCharType="end"/>
      </w:r>
    </w:p>
    <w:p w14:paraId="636420A1" w14:textId="77777777" w:rsidR="007521B3" w:rsidRDefault="007521B3" w:rsidP="00C939DC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br w:type="page"/>
      </w:r>
    </w:p>
    <w:p w14:paraId="1344BBC0" w14:textId="1D0E9CD9" w:rsidR="007521B3" w:rsidRPr="009553F2" w:rsidRDefault="00264E4D" w:rsidP="005678DB">
      <w:pPr>
        <w:pStyle w:val="1"/>
      </w:pPr>
      <w:bookmarkStart w:id="9" w:name="_Toc219159992"/>
      <w:r>
        <w:lastRenderedPageBreak/>
        <w:t>ВСТУП</w:t>
      </w:r>
      <w:bookmarkEnd w:id="9"/>
    </w:p>
    <w:p w14:paraId="10AEEC91" w14:textId="77777777" w:rsidR="00634CFA" w:rsidRPr="00634CFA" w:rsidRDefault="00634CFA" w:rsidP="005678DB">
      <w:pPr>
        <w:pStyle w:val="a0"/>
      </w:pPr>
    </w:p>
    <w:p w14:paraId="6F74FC72" w14:textId="77777777" w:rsidR="00264E4D" w:rsidRDefault="00264E4D" w:rsidP="005678DB">
      <w:pPr>
        <w:pStyle w:val="ae"/>
        <w:rPr>
          <w:rStyle w:val="a7"/>
        </w:rPr>
      </w:pPr>
      <w:r w:rsidRPr="00264E4D">
        <w:rPr>
          <w:rStyle w:val="a7"/>
        </w:rPr>
        <w:t>Метою цієї курсової роботи є підвищення ефективності управління діяльністю спортивного закладу шляхом створення програмного додатку під назвою «Спортивний клуб», який використовуватиме принципи об’єктно-орієнтованого програмування [1].</w:t>
      </w:r>
      <w:r>
        <w:rPr>
          <w:rStyle w:val="a7"/>
        </w:rPr>
        <w:t xml:space="preserve"> </w:t>
      </w:r>
    </w:p>
    <w:p w14:paraId="23B22A5B" w14:textId="77777777" w:rsidR="00CA1624" w:rsidRDefault="00264E4D" w:rsidP="005678DB">
      <w:pPr>
        <w:pStyle w:val="ae"/>
        <w:rPr>
          <w:rStyle w:val="a7"/>
        </w:rPr>
      </w:pPr>
      <w:r w:rsidRPr="00264E4D">
        <w:rPr>
          <w:rStyle w:val="a7"/>
        </w:rPr>
        <w:t xml:space="preserve">Об’єктно-орієнтоване програмування є парадигмою програмування, у межах якої програмна система моделюється у вигляді сукупності взаємодіючих об’єктів. Кожен об’єкт представляє окремий елемент предметної області та поєднує в собі дані й методи для їх обробки. Такий підхід сприяє створенню програмного коду, що є зрозумілим, модульним, легко розширюваним і зручним для супроводу. </w:t>
      </w:r>
    </w:p>
    <w:p w14:paraId="43D140A1" w14:textId="77777777" w:rsidR="00CA1624" w:rsidRDefault="00264E4D" w:rsidP="005678DB">
      <w:pPr>
        <w:pStyle w:val="ae"/>
        <w:rPr>
          <w:rStyle w:val="a7"/>
        </w:rPr>
      </w:pPr>
      <w:r w:rsidRPr="00264E4D">
        <w:rPr>
          <w:rStyle w:val="a7"/>
        </w:rPr>
        <w:t xml:space="preserve">У даній курсовій роботі функціонування спортивного клубу розглядатиметься через взаємодію об’єктів відповідних класів. Кожен клієнт, тренер, тренування та абонемент моделюватимуться як окремі об’єкти з власними властивостями та методами, що дозволить ефективно організувати процеси реєстрації відвідувачів, формування розкладу занять та контролю доступу до інфраструктури клубу. </w:t>
      </w:r>
    </w:p>
    <w:p w14:paraId="7051F8A2" w14:textId="77777777" w:rsidR="00CA1624" w:rsidRDefault="00264E4D" w:rsidP="005678DB">
      <w:pPr>
        <w:pStyle w:val="ae"/>
        <w:rPr>
          <w:rStyle w:val="a7"/>
        </w:rPr>
      </w:pPr>
      <w:r w:rsidRPr="00264E4D">
        <w:rPr>
          <w:rStyle w:val="a7"/>
        </w:rPr>
        <w:t xml:space="preserve">Використання об’єктно-орієнтованого програмування у межах даного </w:t>
      </w:r>
      <w:proofErr w:type="spellStart"/>
      <w:r w:rsidRPr="00264E4D">
        <w:rPr>
          <w:rStyle w:val="a7"/>
        </w:rPr>
        <w:t>проєкту</w:t>
      </w:r>
      <w:proofErr w:type="spellEnd"/>
      <w:r w:rsidRPr="00264E4D">
        <w:rPr>
          <w:rStyle w:val="a7"/>
        </w:rPr>
        <w:t xml:space="preserve"> забезпечить спрощення реалізації бізнес-логіки системи, а також можливість подальшого розширення функціоналу, зокрема додавання нових типів абонементів (</w:t>
      </w:r>
      <w:proofErr w:type="spellStart"/>
      <w:r w:rsidRPr="00264E4D">
        <w:rPr>
          <w:rStyle w:val="a7"/>
        </w:rPr>
        <w:t>Basic</w:t>
      </w:r>
      <w:proofErr w:type="spellEnd"/>
      <w:r w:rsidRPr="00264E4D">
        <w:rPr>
          <w:rStyle w:val="a7"/>
        </w:rPr>
        <w:t xml:space="preserve">, Premium), розширення переліку послуг та формування звітів про відвідуваність. Застосування принципів інкапсуляції, наслідування та поліморфізму сприятиме підвищенню надійності та гнучкості архітектури додатку. </w:t>
      </w:r>
    </w:p>
    <w:p w14:paraId="56B51F56" w14:textId="741254A2" w:rsidR="007521B3" w:rsidRDefault="00264E4D" w:rsidP="005678DB">
      <w:pPr>
        <w:pStyle w:val="ae"/>
      </w:pPr>
      <w:r w:rsidRPr="00264E4D">
        <w:rPr>
          <w:rStyle w:val="a7"/>
        </w:rPr>
        <w:t>Додаток «Спортивний клуб» розроблено з використанням об’єктно-орієнтованої мови програмування C# [</w:t>
      </w:r>
      <w:r w:rsidR="00FF567E" w:rsidRPr="00FF567E">
        <w:rPr>
          <w:rStyle w:val="a7"/>
        </w:rPr>
        <w:t>1</w:t>
      </w:r>
      <w:r w:rsidRPr="00264E4D">
        <w:rPr>
          <w:rStyle w:val="a7"/>
        </w:rPr>
        <w:t xml:space="preserve">] на платформі .NET та технології Windows </w:t>
      </w:r>
      <w:proofErr w:type="spellStart"/>
      <w:r w:rsidRPr="00264E4D">
        <w:rPr>
          <w:rStyle w:val="a7"/>
        </w:rPr>
        <w:t>Forms</w:t>
      </w:r>
      <w:proofErr w:type="spellEnd"/>
      <w:r w:rsidRPr="00264E4D">
        <w:rPr>
          <w:rStyle w:val="a7"/>
        </w:rPr>
        <w:t xml:space="preserve"> [</w:t>
      </w:r>
      <w:r w:rsidR="00FF567E" w:rsidRPr="00FF567E">
        <w:rPr>
          <w:rStyle w:val="a7"/>
        </w:rPr>
        <w:t>1</w:t>
      </w:r>
      <w:r w:rsidRPr="00264E4D">
        <w:rPr>
          <w:rStyle w:val="a7"/>
        </w:rPr>
        <w:t xml:space="preserve">] для створення графічного інтерфейсу користувача. Розробка програмного забезпечення здійснювалася у середовищі </w:t>
      </w:r>
      <w:proofErr w:type="spellStart"/>
      <w:r w:rsidRPr="00264E4D">
        <w:rPr>
          <w:rStyle w:val="a7"/>
        </w:rPr>
        <w:t>Visual</w:t>
      </w:r>
      <w:proofErr w:type="spellEnd"/>
      <w:r w:rsidRPr="00264E4D">
        <w:rPr>
          <w:rStyle w:val="a7"/>
        </w:rPr>
        <w:t xml:space="preserve"> </w:t>
      </w:r>
      <w:proofErr w:type="spellStart"/>
      <w:r w:rsidRPr="00264E4D">
        <w:rPr>
          <w:rStyle w:val="a7"/>
        </w:rPr>
        <w:t>Studio</w:t>
      </w:r>
      <w:proofErr w:type="spellEnd"/>
      <w:r w:rsidRPr="00264E4D">
        <w:rPr>
          <w:rStyle w:val="a7"/>
        </w:rPr>
        <w:t xml:space="preserve"> </w:t>
      </w:r>
      <w:r w:rsidR="0069352A">
        <w:rPr>
          <w:rStyle w:val="a7"/>
          <w:lang w:val="en-US"/>
        </w:rPr>
        <w:t>Code</w:t>
      </w:r>
      <w:r w:rsidRPr="00264E4D">
        <w:rPr>
          <w:rStyle w:val="a7"/>
        </w:rPr>
        <w:t xml:space="preserve"> [</w:t>
      </w:r>
      <w:r w:rsidR="00FF567E" w:rsidRPr="00FF567E">
        <w:rPr>
          <w:rStyle w:val="a7"/>
        </w:rPr>
        <w:t>3</w:t>
      </w:r>
      <w:r w:rsidRPr="00264E4D">
        <w:rPr>
          <w:rStyle w:val="a7"/>
        </w:rPr>
        <w:t>]. Очікується, що застосунок забезпечуватиме зручну роботу з базою даних клієнтів і процесом планування тренувань, буде оптимізовано для роботи з мінімальними вимогами до системних ресурсів і буде сумісний з сучасними версіями ОС Windows.</w:t>
      </w:r>
      <w:r w:rsidR="007521B3">
        <w:br w:type="page"/>
      </w:r>
    </w:p>
    <w:p w14:paraId="7D800612" w14:textId="77970700" w:rsidR="007521B3" w:rsidRPr="009553F2" w:rsidRDefault="007521B3" w:rsidP="005678DB">
      <w:pPr>
        <w:pStyle w:val="1"/>
      </w:pPr>
      <w:bookmarkStart w:id="10" w:name="_Toc155227070"/>
      <w:bookmarkStart w:id="11" w:name="_Toc219159993"/>
      <w:r w:rsidRPr="009553F2">
        <w:lastRenderedPageBreak/>
        <w:t xml:space="preserve">1 </w:t>
      </w:r>
      <w:bookmarkEnd w:id="10"/>
      <w:r w:rsidR="0069352A">
        <w:t>АНАЛІЗ ПРЕДМЕТНОЇ ОБЛАСТІ ТА ПОСТАНОВКА ЗАДАЧІ</w:t>
      </w:r>
      <w:bookmarkEnd w:id="11"/>
    </w:p>
    <w:p w14:paraId="3375ECF5" w14:textId="77777777" w:rsidR="007521B3" w:rsidRDefault="007521B3" w:rsidP="005678DB">
      <w:pPr>
        <w:pStyle w:val="a0"/>
      </w:pPr>
    </w:p>
    <w:p w14:paraId="4E1035C4" w14:textId="77777777" w:rsidR="007521B3" w:rsidRPr="009553F2" w:rsidRDefault="004B5EC7" w:rsidP="005678DB">
      <w:pPr>
        <w:pStyle w:val="2"/>
      </w:pPr>
      <w:bookmarkStart w:id="12" w:name="_Toc155227071"/>
      <w:bookmarkStart w:id="13" w:name="_Toc219159994"/>
      <w:r w:rsidRPr="009553F2">
        <w:t xml:space="preserve">1.1 </w:t>
      </w:r>
      <w:r w:rsidR="007521B3" w:rsidRPr="009553F2">
        <w:t>Аналіз предметної області</w:t>
      </w:r>
      <w:bookmarkEnd w:id="12"/>
      <w:bookmarkEnd w:id="13"/>
    </w:p>
    <w:p w14:paraId="5EEB73F9" w14:textId="77777777" w:rsidR="007521B3" w:rsidRDefault="007521B3" w:rsidP="005678DB">
      <w:pPr>
        <w:pStyle w:val="a0"/>
      </w:pPr>
    </w:p>
    <w:p w14:paraId="35972550" w14:textId="77777777" w:rsidR="0069352A" w:rsidRDefault="0069352A" w:rsidP="005678DB">
      <w:pPr>
        <w:pStyle w:val="ae"/>
      </w:pPr>
      <w:r w:rsidRPr="0069352A">
        <w:t xml:space="preserve">Предметною областю </w:t>
      </w:r>
      <w:proofErr w:type="spellStart"/>
      <w:r w:rsidRPr="0069352A">
        <w:t>проєкту</w:t>
      </w:r>
      <w:proofErr w:type="spellEnd"/>
      <w:r w:rsidRPr="0069352A">
        <w:t xml:space="preserve"> є діяльність спортивного клубу, яка включає надання послуг фізичного оздоровлення, організацію тренувального процесу та управління взаємовідносинами з клієнтами. Основними бізнес-процесами, що підлягають автоматизації, є: </w:t>
      </w:r>
    </w:p>
    <w:p w14:paraId="4DA5D445" w14:textId="77777777" w:rsidR="0069352A" w:rsidRDefault="0069352A" w:rsidP="005E7055">
      <w:pPr>
        <w:pStyle w:val="ae"/>
        <w:numPr>
          <w:ilvl w:val="0"/>
          <w:numId w:val="5"/>
        </w:numPr>
      </w:pPr>
      <w:r w:rsidRPr="00EB4F70">
        <w:t>Реєстрація нових клієнтів:</w:t>
      </w:r>
      <w:r w:rsidRPr="0069352A">
        <w:t xml:space="preserve"> збереження персональних даних, вибір типу членства. </w:t>
      </w:r>
    </w:p>
    <w:p w14:paraId="731D6957" w14:textId="77777777" w:rsidR="0069352A" w:rsidRDefault="0069352A" w:rsidP="005E7055">
      <w:pPr>
        <w:pStyle w:val="ae"/>
        <w:numPr>
          <w:ilvl w:val="0"/>
          <w:numId w:val="5"/>
        </w:numPr>
      </w:pPr>
      <w:r w:rsidRPr="00EB4F70">
        <w:t>Управління абонементами:</w:t>
      </w:r>
      <w:r w:rsidRPr="0069352A">
        <w:t xml:space="preserve"> контроль термінів дії, облік типу підписки («</w:t>
      </w:r>
      <w:proofErr w:type="spellStart"/>
      <w:r w:rsidRPr="0069352A">
        <w:t>Basic</w:t>
      </w:r>
      <w:proofErr w:type="spellEnd"/>
      <w:r w:rsidRPr="0069352A">
        <w:t xml:space="preserve">» або «Premium»), що впливає на доступ до певних зон (басейн, VIP-зал тощо). </w:t>
      </w:r>
    </w:p>
    <w:p w14:paraId="3F461BF3" w14:textId="77777777" w:rsidR="0069352A" w:rsidRDefault="0069352A" w:rsidP="005E7055">
      <w:pPr>
        <w:pStyle w:val="ae"/>
        <w:numPr>
          <w:ilvl w:val="0"/>
          <w:numId w:val="5"/>
        </w:numPr>
      </w:pPr>
      <w:r w:rsidRPr="00EB4F70">
        <w:t>Планування тренувань:</w:t>
      </w:r>
      <w:r w:rsidRPr="0069352A">
        <w:t xml:space="preserve"> складання розкладу, закріплення тренера за клієнтом або групою, резервування залів. </w:t>
      </w:r>
    </w:p>
    <w:p w14:paraId="5EE9F003" w14:textId="77777777" w:rsidR="0069352A" w:rsidRDefault="0069352A" w:rsidP="005E7055">
      <w:pPr>
        <w:pStyle w:val="ae"/>
        <w:numPr>
          <w:ilvl w:val="0"/>
          <w:numId w:val="5"/>
        </w:numPr>
      </w:pPr>
      <w:r w:rsidRPr="00EB4F70">
        <w:t>Облік персоналу:</w:t>
      </w:r>
      <w:r w:rsidRPr="0069352A">
        <w:t xml:space="preserve"> ведення бази даних тренерів із зазначенням їхньої спеціалізації та стажу роботи. </w:t>
      </w:r>
    </w:p>
    <w:p w14:paraId="6DDA63B9" w14:textId="5DCF5EC7" w:rsidR="000E164D" w:rsidRDefault="0069352A" w:rsidP="005678DB">
      <w:pPr>
        <w:pStyle w:val="ae"/>
      </w:pPr>
      <w:r w:rsidRPr="0069352A">
        <w:t xml:space="preserve">Ручне ведення обліку в таких умовах є неефективним. Паперові журнали або прості таблиці Excel не дозволяють </w:t>
      </w:r>
      <w:proofErr w:type="spellStart"/>
      <w:r w:rsidRPr="0069352A">
        <w:t>оперативно</w:t>
      </w:r>
      <w:proofErr w:type="spellEnd"/>
      <w:r w:rsidRPr="0069352A">
        <w:t xml:space="preserve"> перевіряти статус абонемента при вході, що призводить до фінансових втрат. Також виникають складнощі з плануванням: можливі накладки, коли в один зал записано забагато людей, або тренер призначений на два заняття одночасно. Створення спеціалізованої інформаційної системи дозволить вирішити ці проблеми.</w:t>
      </w:r>
    </w:p>
    <w:p w14:paraId="7773E490" w14:textId="77777777" w:rsidR="000E2149" w:rsidRPr="00264E4D" w:rsidRDefault="000E2149" w:rsidP="005678DB">
      <w:pPr>
        <w:pStyle w:val="ae"/>
      </w:pPr>
    </w:p>
    <w:p w14:paraId="3A7A4D7E" w14:textId="48A261C7" w:rsidR="007521B3" w:rsidRPr="00011CA6" w:rsidRDefault="004B5EC7" w:rsidP="005678DB">
      <w:pPr>
        <w:pStyle w:val="2"/>
      </w:pPr>
      <w:bookmarkStart w:id="14" w:name="_Toc155227072"/>
      <w:bookmarkStart w:id="15" w:name="_Toc219159995"/>
      <w:r w:rsidRPr="00011CA6">
        <w:t xml:space="preserve">1.2 </w:t>
      </w:r>
      <w:bookmarkEnd w:id="14"/>
      <w:r w:rsidR="000E2149">
        <w:t>Огляд існуючих програмних рішень</w:t>
      </w:r>
      <w:bookmarkEnd w:id="15"/>
    </w:p>
    <w:p w14:paraId="00FBBDE8" w14:textId="77777777" w:rsidR="007521B3" w:rsidRPr="00DB378D" w:rsidRDefault="007521B3" w:rsidP="005678DB">
      <w:pPr>
        <w:pStyle w:val="ae"/>
      </w:pPr>
    </w:p>
    <w:p w14:paraId="09D4DCCC" w14:textId="77777777" w:rsidR="000E2149" w:rsidRDefault="000E2149" w:rsidP="005678DB">
      <w:pPr>
        <w:pStyle w:val="a0"/>
        <w:rPr>
          <w:color w:val="000000" w:themeColor="text1"/>
        </w:rPr>
      </w:pPr>
      <w:r w:rsidRPr="000E2149">
        <w:rPr>
          <w:color w:val="000000" w:themeColor="text1"/>
        </w:rPr>
        <w:t xml:space="preserve">На ринку існує низка програмних продуктів для автоматизації фітнес-центрів. Розглянемо найпопулярніші з них. </w:t>
      </w:r>
    </w:p>
    <w:p w14:paraId="6904F4E5" w14:textId="7099D17A" w:rsidR="000E2149" w:rsidRDefault="000E2149" w:rsidP="005678DB">
      <w:pPr>
        <w:pStyle w:val="a0"/>
        <w:rPr>
          <w:color w:val="000000" w:themeColor="text1"/>
        </w:rPr>
      </w:pPr>
      <w:proofErr w:type="spellStart"/>
      <w:r w:rsidRPr="000E2149">
        <w:rPr>
          <w:color w:val="000000" w:themeColor="text1"/>
        </w:rPr>
        <w:t>Mindbody</w:t>
      </w:r>
      <w:proofErr w:type="spellEnd"/>
      <w:r w:rsidRPr="000E2149">
        <w:rPr>
          <w:color w:val="000000" w:themeColor="text1"/>
        </w:rPr>
        <w:t xml:space="preserve"> — це хмарна платформа для управління бізнесом у сфері здоров’я та спорту</w:t>
      </w:r>
      <w:r w:rsidR="00B24EF5">
        <w:rPr>
          <w:color w:val="000000" w:themeColor="text1"/>
        </w:rPr>
        <w:t xml:space="preserve"> (рис 1.1).</w:t>
      </w:r>
    </w:p>
    <w:p w14:paraId="3047FA9C" w14:textId="7DA40514" w:rsidR="000E2149" w:rsidRPr="00DB4948" w:rsidRDefault="004B4F28" w:rsidP="00EB4F70">
      <w:pPr>
        <w:jc w:val="center"/>
        <w:rPr>
          <w:color w:val="000000" w:themeColor="text1"/>
          <w:lang w:val="uk-UA"/>
        </w:rPr>
      </w:pPr>
      <w:r>
        <w:rPr>
          <w:noProof/>
        </w:rPr>
        <w:lastRenderedPageBreak/>
        <w:drawing>
          <wp:inline distT="0" distB="0" distL="0" distR="0" wp14:anchorId="72269830" wp14:editId="5F8BF425">
            <wp:extent cx="6299835" cy="453580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149" w:rsidRPr="00DB49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Рисунок 1.1 – Інтерфейс програми </w:t>
      </w:r>
      <w:r w:rsidR="000E2149" w:rsidRPr="00EB4F70">
        <w:rPr>
          <w:rFonts w:ascii="Times New Roman" w:hAnsi="Times New Roman" w:cs="Times New Roman"/>
          <w:color w:val="000000" w:themeColor="text1"/>
          <w:sz w:val="28"/>
          <w:szCs w:val="28"/>
        </w:rPr>
        <w:t>Mindbody</w:t>
      </w:r>
    </w:p>
    <w:p w14:paraId="73762734" w14:textId="77777777" w:rsidR="000E2149" w:rsidRDefault="000E2149" w:rsidP="005678DB">
      <w:pPr>
        <w:pStyle w:val="a0"/>
        <w:rPr>
          <w:color w:val="000000" w:themeColor="text1"/>
        </w:rPr>
      </w:pPr>
      <w:r w:rsidRPr="000E2149">
        <w:rPr>
          <w:color w:val="000000" w:themeColor="text1"/>
        </w:rPr>
        <w:t xml:space="preserve">Основні можливості </w:t>
      </w:r>
      <w:proofErr w:type="spellStart"/>
      <w:r w:rsidRPr="000E2149">
        <w:rPr>
          <w:color w:val="000000" w:themeColor="text1"/>
        </w:rPr>
        <w:t>Mindbody</w:t>
      </w:r>
      <w:proofErr w:type="spellEnd"/>
      <w:r w:rsidRPr="000E2149">
        <w:rPr>
          <w:color w:val="000000" w:themeColor="text1"/>
        </w:rPr>
        <w:t xml:space="preserve"> включають онлайн-запис клієнтів, обробку платежів, маркетингові інструменти та мобільний додаток для відвідувачів. Однак, ця система є досить дорогою для невеликих клубів і має надлишковий функціонал, який складно налаштовувати. </w:t>
      </w:r>
    </w:p>
    <w:p w14:paraId="0432DE54" w14:textId="6440E657" w:rsidR="000E2149" w:rsidRDefault="000E2149" w:rsidP="005678DB">
      <w:pPr>
        <w:pStyle w:val="a0"/>
        <w:rPr>
          <w:color w:val="000000" w:themeColor="text1"/>
        </w:rPr>
      </w:pPr>
      <w:proofErr w:type="spellStart"/>
      <w:r w:rsidRPr="000E2149">
        <w:rPr>
          <w:color w:val="000000" w:themeColor="text1"/>
        </w:rPr>
        <w:t>Virtuagym</w:t>
      </w:r>
      <w:proofErr w:type="spellEnd"/>
      <w:r w:rsidRPr="000E2149">
        <w:rPr>
          <w:color w:val="000000" w:themeColor="text1"/>
        </w:rPr>
        <w:t xml:space="preserve"> — комплексне рішення, що поєднує адміністративну панель та додаток для тренувань </w:t>
      </w:r>
      <w:r w:rsidR="00B24EF5">
        <w:rPr>
          <w:color w:val="000000" w:themeColor="text1"/>
        </w:rPr>
        <w:t>(рис 1.2).</w:t>
      </w:r>
    </w:p>
    <w:p w14:paraId="1BEB9324" w14:textId="77777777" w:rsidR="00583410" w:rsidRDefault="004B4F28" w:rsidP="00EB4F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B4F28">
        <w:rPr>
          <w:noProof/>
        </w:rPr>
        <w:lastRenderedPageBreak/>
        <w:drawing>
          <wp:inline distT="0" distB="0" distL="0" distR="0" wp14:anchorId="5808DA6A" wp14:editId="361DD728">
            <wp:extent cx="6299835" cy="392811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5DDF" w14:textId="0B176788" w:rsidR="000E2149" w:rsidRPr="00DB4948" w:rsidRDefault="000E2149" w:rsidP="00EB4F70">
      <w:pPr>
        <w:jc w:val="center"/>
        <w:rPr>
          <w:lang w:val="uk-UA"/>
        </w:rPr>
      </w:pPr>
      <w:r w:rsidRPr="00DB4948">
        <w:rPr>
          <w:rFonts w:ascii="Times New Roman" w:hAnsi="Times New Roman" w:cs="Times New Roman"/>
          <w:sz w:val="28"/>
          <w:szCs w:val="28"/>
          <w:lang w:val="uk-UA"/>
        </w:rPr>
        <w:t xml:space="preserve">Рисунок 1.2 – Інтерфейс платформи </w:t>
      </w:r>
      <w:proofErr w:type="spellStart"/>
      <w:r w:rsidRPr="00EB4F70">
        <w:rPr>
          <w:rFonts w:ascii="Times New Roman" w:hAnsi="Times New Roman" w:cs="Times New Roman"/>
          <w:sz w:val="28"/>
          <w:szCs w:val="28"/>
        </w:rPr>
        <w:t>Virtuagym</w:t>
      </w:r>
      <w:proofErr w:type="spellEnd"/>
    </w:p>
    <w:p w14:paraId="451BBD92" w14:textId="77777777" w:rsidR="000E2149" w:rsidRDefault="000E2149" w:rsidP="005678DB">
      <w:pPr>
        <w:pStyle w:val="a0"/>
        <w:rPr>
          <w:color w:val="000000" w:themeColor="text1"/>
        </w:rPr>
      </w:pPr>
      <w:r w:rsidRPr="000E2149">
        <w:rPr>
          <w:color w:val="000000" w:themeColor="text1"/>
        </w:rPr>
        <w:t xml:space="preserve">Система дозволяє створювати плани харчування, відстежувати прогрес клієнтів та керувати розкладом. Головним недоліком є залежність від інтернет-з’єднання та щомісячна абонплата. </w:t>
      </w:r>
    </w:p>
    <w:p w14:paraId="0CDF49BF" w14:textId="5444629A" w:rsidR="007521B3" w:rsidRDefault="000E2149" w:rsidP="005678DB">
      <w:pPr>
        <w:pStyle w:val="a0"/>
        <w:rPr>
          <w:color w:val="000000" w:themeColor="text1"/>
        </w:rPr>
      </w:pPr>
      <w:r w:rsidRPr="000E2149">
        <w:rPr>
          <w:color w:val="000000" w:themeColor="text1"/>
        </w:rPr>
        <w:t xml:space="preserve">Отже, існує потреба у створенні власного, простого та надійного </w:t>
      </w:r>
      <w:proofErr w:type="spellStart"/>
      <w:r w:rsidRPr="000E2149">
        <w:rPr>
          <w:color w:val="000000" w:themeColor="text1"/>
        </w:rPr>
        <w:t>десктопного</w:t>
      </w:r>
      <w:proofErr w:type="spellEnd"/>
      <w:r w:rsidRPr="000E2149">
        <w:rPr>
          <w:color w:val="000000" w:themeColor="text1"/>
        </w:rPr>
        <w:t xml:space="preserve"> додатку, який не </w:t>
      </w:r>
      <w:proofErr w:type="spellStart"/>
      <w:r w:rsidRPr="000E2149">
        <w:rPr>
          <w:color w:val="000000" w:themeColor="text1"/>
        </w:rPr>
        <w:t>залежатиме</w:t>
      </w:r>
      <w:proofErr w:type="spellEnd"/>
      <w:r w:rsidRPr="000E2149">
        <w:rPr>
          <w:color w:val="000000" w:themeColor="text1"/>
        </w:rPr>
        <w:t xml:space="preserve"> від інтернету, зберігатиме дані локально та матиме лише необхідний функціонал для адміністрування конкретного клубу.</w:t>
      </w:r>
    </w:p>
    <w:p w14:paraId="5E87A29B" w14:textId="77777777" w:rsidR="000E2149" w:rsidRPr="000E2149" w:rsidRDefault="000E2149" w:rsidP="005678DB">
      <w:pPr>
        <w:pStyle w:val="a0"/>
        <w:rPr>
          <w:color w:val="000000" w:themeColor="text1"/>
        </w:rPr>
      </w:pPr>
    </w:p>
    <w:p w14:paraId="6D1CEAE4" w14:textId="59A5FD54" w:rsidR="007521B3" w:rsidRPr="009553F2" w:rsidRDefault="004B5EC7" w:rsidP="005678DB">
      <w:pPr>
        <w:pStyle w:val="2"/>
      </w:pPr>
      <w:bookmarkStart w:id="16" w:name="_Toc219159996"/>
      <w:bookmarkStart w:id="17" w:name="_Toc155227073"/>
      <w:r w:rsidRPr="009553F2">
        <w:t xml:space="preserve">1.3 </w:t>
      </w:r>
      <w:r w:rsidR="007521B3" w:rsidRPr="009553F2">
        <w:t>Постановка задачі</w:t>
      </w:r>
      <w:bookmarkEnd w:id="16"/>
      <w:r w:rsidR="007521B3" w:rsidRPr="009553F2">
        <w:t xml:space="preserve"> </w:t>
      </w:r>
      <w:bookmarkEnd w:id="17"/>
    </w:p>
    <w:p w14:paraId="096C2A1D" w14:textId="77777777" w:rsidR="007521B3" w:rsidRDefault="007521B3" w:rsidP="005678DB">
      <w:pPr>
        <w:pStyle w:val="a0"/>
      </w:pPr>
    </w:p>
    <w:p w14:paraId="33B10E51" w14:textId="77777777" w:rsidR="004B4F28" w:rsidRDefault="004B4F28" w:rsidP="00EB4F70">
      <w:pPr>
        <w:pStyle w:val="ae"/>
      </w:pPr>
      <w:r>
        <w:t>Метою роботи є розробка програмного засобу «Спортивний клуб» (</w:t>
      </w:r>
      <w:proofErr w:type="spellStart"/>
      <w:r>
        <w:t>Sports</w:t>
      </w:r>
      <w:proofErr w:type="spellEnd"/>
      <w:r>
        <w:t xml:space="preserve"> </w:t>
      </w:r>
      <w:proofErr w:type="spellStart"/>
      <w:r>
        <w:t>Club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). Додаток повинен реалізовувати такі функціональні вимоги:</w:t>
      </w:r>
    </w:p>
    <w:p w14:paraId="2D55B288" w14:textId="6A5375C5" w:rsidR="004B4F28" w:rsidRPr="00EB4F70" w:rsidRDefault="004B4F28" w:rsidP="00DB4948">
      <w:pPr>
        <w:pStyle w:val="a0"/>
        <w:numPr>
          <w:ilvl w:val="0"/>
          <w:numId w:val="20"/>
        </w:numPr>
      </w:pPr>
      <w:r w:rsidRPr="00EB4F70">
        <w:t>Управління базою клієнтів (</w:t>
      </w:r>
      <w:proofErr w:type="spellStart"/>
      <w:r w:rsidRPr="00EB4F70">
        <w:t>Members</w:t>
      </w:r>
      <w:proofErr w:type="spellEnd"/>
      <w:r w:rsidRPr="00EB4F70">
        <w:t>):</w:t>
      </w:r>
    </w:p>
    <w:p w14:paraId="4BAEC76C" w14:textId="77777777" w:rsidR="004B4F28" w:rsidRPr="001A105E" w:rsidRDefault="004B4F28" w:rsidP="00DB4948">
      <w:pPr>
        <w:pStyle w:val="a8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105E">
        <w:rPr>
          <w:rFonts w:ascii="Times New Roman" w:hAnsi="Times New Roman" w:cs="Times New Roman"/>
          <w:sz w:val="28"/>
          <w:szCs w:val="28"/>
          <w:lang w:val="ru-RU"/>
        </w:rPr>
        <w:t>Додавання, редагування та видалення клієнтів.</w:t>
      </w:r>
    </w:p>
    <w:p w14:paraId="0B256709" w14:textId="77777777" w:rsidR="004B4F28" w:rsidRPr="001A105E" w:rsidRDefault="004B4F28" w:rsidP="00DB4948">
      <w:pPr>
        <w:pStyle w:val="a8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105E">
        <w:rPr>
          <w:rFonts w:ascii="Times New Roman" w:hAnsi="Times New Roman" w:cs="Times New Roman"/>
          <w:sz w:val="28"/>
          <w:szCs w:val="28"/>
          <w:lang w:val="ru-RU"/>
        </w:rPr>
        <w:t>Збереження даних: ПІБ, дата реєстрації, статус активності.</w:t>
      </w:r>
    </w:p>
    <w:p w14:paraId="34EE6DDB" w14:textId="77777777" w:rsidR="004B4F28" w:rsidRPr="001A105E" w:rsidRDefault="004B4F28" w:rsidP="00DB4948">
      <w:pPr>
        <w:pStyle w:val="a8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105E">
        <w:rPr>
          <w:rFonts w:ascii="Times New Roman" w:hAnsi="Times New Roman" w:cs="Times New Roman"/>
          <w:sz w:val="28"/>
          <w:szCs w:val="28"/>
          <w:lang w:val="ru-RU"/>
        </w:rPr>
        <w:t>Присвоєння абонемента: вибір типу (</w:t>
      </w:r>
      <w:r w:rsidRPr="00DB4948">
        <w:rPr>
          <w:rFonts w:ascii="Times New Roman" w:hAnsi="Times New Roman" w:cs="Times New Roman"/>
          <w:sz w:val="28"/>
          <w:szCs w:val="28"/>
        </w:rPr>
        <w:t>Basic</w:t>
      </w:r>
      <w:r w:rsidRPr="001A105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B4948">
        <w:rPr>
          <w:rFonts w:ascii="Times New Roman" w:hAnsi="Times New Roman" w:cs="Times New Roman"/>
          <w:sz w:val="28"/>
          <w:szCs w:val="28"/>
        </w:rPr>
        <w:t>Premium</w:t>
      </w:r>
      <w:r w:rsidRPr="001A105E">
        <w:rPr>
          <w:rFonts w:ascii="Times New Roman" w:hAnsi="Times New Roman" w:cs="Times New Roman"/>
          <w:sz w:val="28"/>
          <w:szCs w:val="28"/>
          <w:lang w:val="ru-RU"/>
        </w:rPr>
        <w:t>) та періоду (місяць/рік).</w:t>
      </w:r>
    </w:p>
    <w:p w14:paraId="39F93D21" w14:textId="4533ABD2" w:rsidR="004B4F28" w:rsidRPr="00DB4948" w:rsidRDefault="004B4F28" w:rsidP="00DB4948">
      <w:pPr>
        <w:pStyle w:val="a0"/>
        <w:numPr>
          <w:ilvl w:val="0"/>
          <w:numId w:val="20"/>
        </w:numPr>
      </w:pPr>
      <w:r w:rsidRPr="00DB4948">
        <w:lastRenderedPageBreak/>
        <w:t>Управління персоналом (</w:t>
      </w:r>
      <w:proofErr w:type="spellStart"/>
      <w:r w:rsidRPr="00DB4948">
        <w:t>Trainers</w:t>
      </w:r>
      <w:proofErr w:type="spellEnd"/>
      <w:r w:rsidRPr="00DB4948">
        <w:t>):</w:t>
      </w:r>
    </w:p>
    <w:p w14:paraId="29AAFB46" w14:textId="77777777" w:rsidR="004B4F28" w:rsidRPr="00DB4948" w:rsidRDefault="004B4F28" w:rsidP="00DB4948">
      <w:pPr>
        <w:pStyle w:val="a8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4948">
        <w:rPr>
          <w:rFonts w:ascii="Times New Roman" w:hAnsi="Times New Roman" w:cs="Times New Roman"/>
          <w:sz w:val="28"/>
          <w:szCs w:val="28"/>
        </w:rPr>
        <w:t>Ведення</w:t>
      </w:r>
      <w:proofErr w:type="spellEnd"/>
      <w:r w:rsidRPr="00DB4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948">
        <w:rPr>
          <w:rFonts w:ascii="Times New Roman" w:hAnsi="Times New Roman" w:cs="Times New Roman"/>
          <w:sz w:val="28"/>
          <w:szCs w:val="28"/>
        </w:rPr>
        <w:t>списку</w:t>
      </w:r>
      <w:proofErr w:type="spellEnd"/>
      <w:r w:rsidRPr="00DB4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948">
        <w:rPr>
          <w:rFonts w:ascii="Times New Roman" w:hAnsi="Times New Roman" w:cs="Times New Roman"/>
          <w:sz w:val="28"/>
          <w:szCs w:val="28"/>
        </w:rPr>
        <w:t>тренерів</w:t>
      </w:r>
      <w:proofErr w:type="spellEnd"/>
      <w:r w:rsidRPr="00DB4948">
        <w:rPr>
          <w:rFonts w:ascii="Times New Roman" w:hAnsi="Times New Roman" w:cs="Times New Roman"/>
          <w:sz w:val="28"/>
          <w:szCs w:val="28"/>
        </w:rPr>
        <w:t>.</w:t>
      </w:r>
    </w:p>
    <w:p w14:paraId="77417402" w14:textId="60383E6A" w:rsidR="00EB4F70" w:rsidRPr="00DB4948" w:rsidRDefault="004B4F28" w:rsidP="00DB4948">
      <w:pPr>
        <w:pStyle w:val="a8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Атрибути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: ПІБ,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спеціалізація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>, «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Теніс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>», «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Плавання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»), стаж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A2DDED" w14:textId="460B93D8" w:rsidR="004B4F28" w:rsidRPr="00EB4F70" w:rsidRDefault="004B4F28" w:rsidP="00DB4948">
      <w:pPr>
        <w:pStyle w:val="a0"/>
        <w:numPr>
          <w:ilvl w:val="0"/>
          <w:numId w:val="20"/>
        </w:numPr>
      </w:pPr>
      <w:r w:rsidRPr="00EB4F70">
        <w:t>Організація тренувань (</w:t>
      </w:r>
      <w:proofErr w:type="spellStart"/>
      <w:r w:rsidRPr="00EB4F70">
        <w:t>Sessions</w:t>
      </w:r>
      <w:proofErr w:type="spellEnd"/>
      <w:r w:rsidRPr="00EB4F70">
        <w:t>):</w:t>
      </w:r>
    </w:p>
    <w:p w14:paraId="0C28952F" w14:textId="77777777" w:rsidR="004B4F28" w:rsidRPr="00DB4948" w:rsidRDefault="004B4F28" w:rsidP="00DB4948">
      <w:pPr>
        <w:pStyle w:val="a8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тренування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вибором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дати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, тренера та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місця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проведення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EFD583" w14:textId="77777777" w:rsidR="004B4F28" w:rsidRPr="00DB4948" w:rsidRDefault="004B4F28" w:rsidP="00DB4948">
      <w:pPr>
        <w:pStyle w:val="a8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4948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DB4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948">
        <w:rPr>
          <w:rFonts w:ascii="Times New Roman" w:hAnsi="Times New Roman" w:cs="Times New Roman"/>
          <w:sz w:val="28"/>
          <w:szCs w:val="28"/>
        </w:rPr>
        <w:t>учасників</w:t>
      </w:r>
      <w:proofErr w:type="spellEnd"/>
      <w:r w:rsidRPr="00DB4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948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DB4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948"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 w:rsidRPr="00DB4948">
        <w:rPr>
          <w:rFonts w:ascii="Times New Roman" w:hAnsi="Times New Roman" w:cs="Times New Roman"/>
          <w:sz w:val="28"/>
          <w:szCs w:val="28"/>
        </w:rPr>
        <w:t>.</w:t>
      </w:r>
    </w:p>
    <w:p w14:paraId="05E7D444" w14:textId="27F74D33" w:rsidR="00EB4F70" w:rsidRPr="00DB4948" w:rsidRDefault="004B4F28" w:rsidP="00DB4948">
      <w:pPr>
        <w:pStyle w:val="a8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Валідація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: система повинна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забороняти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учасників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рівень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 абонемента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нижчий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необхідний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обраного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 залу (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клієнт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r w:rsidRPr="00DB4948">
        <w:rPr>
          <w:rFonts w:ascii="Times New Roman" w:hAnsi="Times New Roman" w:cs="Times New Roman"/>
          <w:sz w:val="28"/>
          <w:szCs w:val="28"/>
        </w:rPr>
        <w:t>Basic</w:t>
      </w:r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піти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DB4948">
        <w:rPr>
          <w:rFonts w:ascii="Times New Roman" w:hAnsi="Times New Roman" w:cs="Times New Roman"/>
          <w:sz w:val="28"/>
          <w:szCs w:val="28"/>
          <w:lang w:val="ru-RU"/>
        </w:rPr>
        <w:t>Басейн</w:t>
      </w:r>
      <w:proofErr w:type="spellEnd"/>
      <w:r w:rsidRPr="00DB494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F8DBE3C" w14:textId="4373A19B" w:rsidR="004B4F28" w:rsidRPr="00EB4F70" w:rsidRDefault="004B4F28" w:rsidP="00DB4948">
      <w:pPr>
        <w:pStyle w:val="a0"/>
        <w:numPr>
          <w:ilvl w:val="0"/>
          <w:numId w:val="20"/>
        </w:numPr>
      </w:pPr>
      <w:r w:rsidRPr="00EB4F70">
        <w:t>Звітність та збереження даних:</w:t>
      </w:r>
    </w:p>
    <w:p w14:paraId="1BC7C630" w14:textId="77777777" w:rsidR="004B4F28" w:rsidRPr="001A105E" w:rsidRDefault="004B4F28" w:rsidP="00DB4948">
      <w:pPr>
        <w:pStyle w:val="a8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105E">
        <w:rPr>
          <w:rFonts w:ascii="Times New Roman" w:hAnsi="Times New Roman" w:cs="Times New Roman"/>
          <w:sz w:val="28"/>
          <w:szCs w:val="28"/>
          <w:lang w:val="ru-RU"/>
        </w:rPr>
        <w:t>Фільтрація занять за датою (минулі/активні).</w:t>
      </w:r>
    </w:p>
    <w:p w14:paraId="5A0AD05D" w14:textId="77777777" w:rsidR="004B4F28" w:rsidRPr="001A105E" w:rsidRDefault="004B4F28" w:rsidP="00DB4948">
      <w:pPr>
        <w:pStyle w:val="a8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105E">
        <w:rPr>
          <w:rFonts w:ascii="Times New Roman" w:hAnsi="Times New Roman" w:cs="Times New Roman"/>
          <w:sz w:val="28"/>
          <w:szCs w:val="28"/>
          <w:lang w:val="ru-RU"/>
        </w:rPr>
        <w:t xml:space="preserve">Експорт звіту відвідуваності у формат </w:t>
      </w:r>
      <w:r w:rsidRPr="00DB4948">
        <w:rPr>
          <w:rFonts w:ascii="Times New Roman" w:hAnsi="Times New Roman" w:cs="Times New Roman"/>
          <w:sz w:val="28"/>
          <w:szCs w:val="28"/>
        </w:rPr>
        <w:t>CSV</w:t>
      </w:r>
      <w:r w:rsidRPr="001A105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E87113" w14:textId="77777777" w:rsidR="004B4F28" w:rsidRPr="001A105E" w:rsidRDefault="004B4F28" w:rsidP="00DB4948">
      <w:pPr>
        <w:pStyle w:val="a8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105E">
        <w:rPr>
          <w:rFonts w:ascii="Times New Roman" w:hAnsi="Times New Roman" w:cs="Times New Roman"/>
          <w:sz w:val="28"/>
          <w:szCs w:val="28"/>
          <w:lang w:val="ru-RU"/>
        </w:rPr>
        <w:t xml:space="preserve">Збереження повного стану системи у файл </w:t>
      </w:r>
      <w:r w:rsidRPr="00DB4948">
        <w:rPr>
          <w:rFonts w:ascii="Times New Roman" w:hAnsi="Times New Roman" w:cs="Times New Roman"/>
          <w:sz w:val="28"/>
          <w:szCs w:val="28"/>
        </w:rPr>
        <w:t>XML</w:t>
      </w:r>
      <w:r w:rsidRPr="001A105E">
        <w:rPr>
          <w:rFonts w:ascii="Times New Roman" w:hAnsi="Times New Roman" w:cs="Times New Roman"/>
          <w:sz w:val="28"/>
          <w:szCs w:val="28"/>
          <w:lang w:val="ru-RU"/>
        </w:rPr>
        <w:t xml:space="preserve"> при виході та завантаження при запуску.</w:t>
      </w:r>
    </w:p>
    <w:p w14:paraId="6A7C50D4" w14:textId="48106EC7" w:rsidR="007521B3" w:rsidRDefault="004B4F28" w:rsidP="005678DB">
      <w:pPr>
        <w:pStyle w:val="ae"/>
      </w:pPr>
      <w:r>
        <w:t xml:space="preserve">Вимоги до інтерфейсу: додаток має бути реалізований на базі Windows </w:t>
      </w:r>
      <w:proofErr w:type="spellStart"/>
      <w:r>
        <w:t>Forms</w:t>
      </w:r>
      <w:proofErr w:type="spellEnd"/>
      <w:r>
        <w:t>, мати зручну навігацію через вкладки та табличне представлення даних.</w:t>
      </w:r>
      <w:r w:rsidR="007521B3">
        <w:br w:type="page"/>
      </w:r>
    </w:p>
    <w:p w14:paraId="3E35B599" w14:textId="48F01CDC" w:rsidR="007521B3" w:rsidRPr="009553F2" w:rsidRDefault="00CB036E" w:rsidP="005678DB">
      <w:pPr>
        <w:pStyle w:val="1"/>
      </w:pPr>
      <w:bookmarkStart w:id="18" w:name="_Toc155227074"/>
      <w:bookmarkStart w:id="19" w:name="_Toc219159997"/>
      <w:r w:rsidRPr="009553F2">
        <w:lastRenderedPageBreak/>
        <w:t xml:space="preserve">2 </w:t>
      </w:r>
      <w:bookmarkEnd w:id="18"/>
      <w:r w:rsidR="004B4F28">
        <w:t>ОБ’ЄКТНО-ОРІЄНТОВАНЕ ПРОЄКТУВАННЯ СИСТЕМИ</w:t>
      </w:r>
      <w:bookmarkEnd w:id="19"/>
    </w:p>
    <w:p w14:paraId="2D848D98" w14:textId="77777777" w:rsidR="007521B3" w:rsidRDefault="007521B3" w:rsidP="005678DB">
      <w:pPr>
        <w:pStyle w:val="a0"/>
      </w:pPr>
    </w:p>
    <w:p w14:paraId="5138BFFB" w14:textId="0C0DB0CC" w:rsidR="007521B3" w:rsidRPr="009553F2" w:rsidRDefault="00DC253E" w:rsidP="005678DB">
      <w:pPr>
        <w:pStyle w:val="2"/>
      </w:pPr>
      <w:bookmarkStart w:id="20" w:name="_Toc155227075"/>
      <w:bookmarkStart w:id="21" w:name="_Toc219159998"/>
      <w:r w:rsidRPr="009553F2">
        <w:t xml:space="preserve">2.1 </w:t>
      </w:r>
      <w:bookmarkEnd w:id="20"/>
      <w:r w:rsidR="004B4F28">
        <w:t>Розробка загальної структурної схеми</w:t>
      </w:r>
      <w:bookmarkEnd w:id="21"/>
    </w:p>
    <w:p w14:paraId="0929F021" w14:textId="77777777" w:rsidR="007521B3" w:rsidRDefault="007521B3" w:rsidP="005678DB">
      <w:pPr>
        <w:pStyle w:val="a0"/>
        <w:ind w:firstLine="0"/>
      </w:pPr>
    </w:p>
    <w:p w14:paraId="3AE5D4F3" w14:textId="77777777" w:rsidR="001420CB" w:rsidRPr="001420CB" w:rsidRDefault="001420CB" w:rsidP="00EB4F70">
      <w:pPr>
        <w:pStyle w:val="a0"/>
      </w:pPr>
      <w:proofErr w:type="spellStart"/>
      <w:r w:rsidRPr="001420CB">
        <w:t>Проєктування</w:t>
      </w:r>
      <w:proofErr w:type="spellEnd"/>
      <w:r w:rsidRPr="001420CB">
        <w:t xml:space="preserve"> програмного забезпечення починається з визначення його архітектури. Для розробки системи «Спортивний клуб» було обрано модульну архітектуру, яка розділяє логіку програми, дані та інтерфейс користувача. Це забезпечує зручність супроводу та можливість розширення функціоналу.</w:t>
      </w:r>
    </w:p>
    <w:p w14:paraId="1E274E1D" w14:textId="2DBAF8E4" w:rsidR="001420CB" w:rsidRPr="001420CB" w:rsidRDefault="001420CB" w:rsidP="00EB4F70">
      <w:pPr>
        <w:pStyle w:val="a0"/>
      </w:pPr>
      <w:r w:rsidRPr="001420CB">
        <w:t>Структурна схема</w:t>
      </w:r>
      <w:r w:rsidR="00EB4F70">
        <w:t xml:space="preserve"> (рис. 2.1)</w:t>
      </w:r>
      <w:r w:rsidRPr="001420CB">
        <w:t xml:space="preserve"> додатка складається з таких основних компонентів:</w:t>
      </w:r>
    </w:p>
    <w:p w14:paraId="64EC6E39" w14:textId="77777777" w:rsidR="001420CB" w:rsidRPr="00DB4948" w:rsidRDefault="001420CB" w:rsidP="00532087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B4948">
        <w:rPr>
          <w:rFonts w:ascii="Times New Roman" w:eastAsia="Times New Roman" w:hAnsi="Times New Roman" w:cs="Times New Roman"/>
          <w:sz w:val="28"/>
          <w:szCs w:val="28"/>
          <w:lang w:val="uk-UA"/>
        </w:rPr>
        <w:t>Модуль інтерфейсу (</w:t>
      </w:r>
      <w:r w:rsidRPr="00EB4F70">
        <w:rPr>
          <w:rFonts w:ascii="Times New Roman" w:eastAsia="Times New Roman" w:hAnsi="Times New Roman" w:cs="Times New Roman"/>
          <w:sz w:val="28"/>
          <w:szCs w:val="28"/>
        </w:rPr>
        <w:t>View</w:t>
      </w:r>
      <w:r w:rsidRPr="00DB494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): Відповідає за взаємодію з користувачем. Реалізований за допомогою </w:t>
      </w:r>
      <w:r w:rsidRPr="001420CB">
        <w:rPr>
          <w:rFonts w:ascii="Times New Roman" w:eastAsia="Times New Roman" w:hAnsi="Times New Roman" w:cs="Times New Roman"/>
          <w:sz w:val="28"/>
          <w:szCs w:val="28"/>
        </w:rPr>
        <w:t>Windows</w:t>
      </w:r>
      <w:r w:rsidRPr="00DB494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1420CB">
        <w:rPr>
          <w:rFonts w:ascii="Times New Roman" w:eastAsia="Times New Roman" w:hAnsi="Times New Roman" w:cs="Times New Roman"/>
          <w:sz w:val="28"/>
          <w:szCs w:val="28"/>
        </w:rPr>
        <w:t>Forms</w:t>
      </w:r>
      <w:r w:rsidRPr="00DB4948">
        <w:rPr>
          <w:rFonts w:ascii="Times New Roman" w:eastAsia="Times New Roman" w:hAnsi="Times New Roman" w:cs="Times New Roman"/>
          <w:sz w:val="28"/>
          <w:szCs w:val="28"/>
          <w:lang w:val="uk-UA"/>
        </w:rPr>
        <w:t>. Включає головне вікно (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MainForm</w:t>
      </w:r>
      <w:proofErr w:type="spellEnd"/>
      <w:r w:rsidRPr="00DB4948">
        <w:rPr>
          <w:rFonts w:ascii="Times New Roman" w:eastAsia="Times New Roman" w:hAnsi="Times New Roman" w:cs="Times New Roman"/>
          <w:sz w:val="28"/>
          <w:szCs w:val="28"/>
          <w:lang w:val="uk-UA"/>
        </w:rPr>
        <w:t>) та діалогові вікна для редагування сутностей (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MemberForm</w:t>
      </w:r>
      <w:proofErr w:type="spellEnd"/>
      <w:r w:rsidRPr="00DB494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TrainerForm</w:t>
      </w:r>
      <w:proofErr w:type="spellEnd"/>
      <w:r w:rsidRPr="00DB494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SessionForm</w:t>
      </w:r>
      <w:proofErr w:type="spellEnd"/>
      <w:r w:rsidRPr="00DB4948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14:paraId="5D4D69AE" w14:textId="77777777" w:rsidR="001420CB" w:rsidRPr="001420CB" w:rsidRDefault="001420CB" w:rsidP="005E7055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4948">
        <w:rPr>
          <w:rFonts w:ascii="Times New Roman" w:eastAsia="Times New Roman" w:hAnsi="Times New Roman" w:cs="Times New Roman"/>
          <w:sz w:val="28"/>
          <w:szCs w:val="28"/>
          <w:lang w:val="uk-UA"/>
        </w:rPr>
        <w:t>Модуль даних (</w:t>
      </w:r>
      <w:r w:rsidRPr="00EB4F70">
        <w:rPr>
          <w:rFonts w:ascii="Times New Roman" w:eastAsia="Times New Roman" w:hAnsi="Times New Roman" w:cs="Times New Roman"/>
          <w:sz w:val="28"/>
          <w:szCs w:val="28"/>
        </w:rPr>
        <w:t>Model</w:t>
      </w:r>
      <w:r w:rsidRPr="00DB4948">
        <w:rPr>
          <w:rFonts w:ascii="Times New Roman" w:eastAsia="Times New Roman" w:hAnsi="Times New Roman" w:cs="Times New Roman"/>
          <w:sz w:val="28"/>
          <w:szCs w:val="28"/>
          <w:lang w:val="uk-UA"/>
        </w:rPr>
        <w:t>): Містить класи, що описують предметну область (</w:t>
      </w:r>
      <w:r w:rsidRPr="001420CB">
        <w:rPr>
          <w:rFonts w:ascii="Times New Roman" w:eastAsia="Times New Roman" w:hAnsi="Times New Roman" w:cs="Times New Roman"/>
          <w:sz w:val="28"/>
          <w:szCs w:val="28"/>
        </w:rPr>
        <w:t>Member</w:t>
      </w:r>
      <w:r w:rsidRPr="00DB494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 w:rsidRPr="001420CB">
        <w:rPr>
          <w:rFonts w:ascii="Times New Roman" w:eastAsia="Times New Roman" w:hAnsi="Times New Roman" w:cs="Times New Roman"/>
          <w:sz w:val="28"/>
          <w:szCs w:val="28"/>
        </w:rPr>
        <w:t>Trainer</w:t>
      </w:r>
      <w:r w:rsidRPr="00DB494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TrainingSession</w:t>
      </w:r>
      <w:proofErr w:type="spellEnd"/>
      <w:r w:rsidRPr="00DB494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 w:rsidRPr="001420CB">
        <w:rPr>
          <w:rFonts w:ascii="Times New Roman" w:eastAsia="Times New Roman" w:hAnsi="Times New Roman" w:cs="Times New Roman"/>
          <w:sz w:val="28"/>
          <w:szCs w:val="28"/>
        </w:rPr>
        <w:t>Membership</w:t>
      </w:r>
      <w:r w:rsidRPr="00DB494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).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Ці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класи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залежать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інтерфейсу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DC2467" w14:textId="77777777" w:rsidR="001420CB" w:rsidRPr="001420CB" w:rsidRDefault="001420CB" w:rsidP="005E7055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Модуль </w:t>
      </w:r>
      <w:proofErr w:type="spellStart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>логіки</w:t>
      </w:r>
      <w:proofErr w:type="spellEnd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>сервісів</w:t>
      </w:r>
      <w:proofErr w:type="spellEnd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обробку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Сюди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входить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логіка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валідації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SpecializationMapping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відповідності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тренера залу) та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сервіс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звітів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ReportsService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016D8EB7" w14:textId="77777777" w:rsidR="001420CB" w:rsidRPr="001420CB" w:rsidRDefault="001420CB" w:rsidP="00532087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>Підсистема</w:t>
      </w:r>
      <w:proofErr w:type="spellEnd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Відповідає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серіалізацію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у формат</w:t>
      </w:r>
      <w:proofErr w:type="gram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420CB">
        <w:rPr>
          <w:rFonts w:ascii="Times New Roman" w:eastAsia="Times New Roman" w:hAnsi="Times New Roman" w:cs="Times New Roman"/>
          <w:sz w:val="28"/>
          <w:szCs w:val="28"/>
        </w:rPr>
        <w:t>XML</w:t>
      </w:r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стану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запусками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6B65E8F" w14:textId="2F96482A" w:rsidR="001420CB" w:rsidRDefault="001420CB" w:rsidP="00925A2D">
      <w:pPr>
        <w:pStyle w:val="a0"/>
      </w:pPr>
      <w:r w:rsidRPr="001420CB">
        <w:t xml:space="preserve">Така структура дозволяє локалізувати зміни: наприклад, зміна алгоритму розрахунку ціни абонемента в класі </w:t>
      </w:r>
      <w:proofErr w:type="spellStart"/>
      <w:r w:rsidRPr="001420CB">
        <w:t>Membership</w:t>
      </w:r>
      <w:proofErr w:type="spellEnd"/>
      <w:r w:rsidRPr="001420CB">
        <w:t xml:space="preserve"> не потребує змін у коді вікон інтерфейсу.</w:t>
      </w:r>
    </w:p>
    <w:p w14:paraId="0D2EE3F2" w14:textId="3047E96B" w:rsidR="001420CB" w:rsidRDefault="001420CB" w:rsidP="001420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420CB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5252655" wp14:editId="676F34C2">
            <wp:extent cx="6299835" cy="814705"/>
            <wp:effectExtent l="0" t="0" r="571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79C6" w14:textId="7F6BDEF7" w:rsidR="001420CB" w:rsidRPr="001420CB" w:rsidRDefault="001420CB" w:rsidP="005678DB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2.1 – Структурна схема</w:t>
      </w:r>
    </w:p>
    <w:p w14:paraId="19508877" w14:textId="77777777" w:rsidR="00D74728" w:rsidRDefault="00D74728" w:rsidP="005678DB">
      <w:pPr>
        <w:pStyle w:val="a0"/>
      </w:pPr>
    </w:p>
    <w:p w14:paraId="418FE9D0" w14:textId="1DC299C7" w:rsidR="007521B3" w:rsidRPr="00011CA6" w:rsidRDefault="00996B3B" w:rsidP="005678DB">
      <w:pPr>
        <w:pStyle w:val="2"/>
      </w:pPr>
      <w:bookmarkStart w:id="22" w:name="_Toc155227076"/>
      <w:bookmarkStart w:id="23" w:name="_Toc219159999"/>
      <w:r w:rsidRPr="00011CA6">
        <w:t xml:space="preserve">2.2 </w:t>
      </w:r>
      <w:bookmarkEnd w:id="22"/>
      <w:proofErr w:type="spellStart"/>
      <w:r w:rsidR="001420CB">
        <w:t>Проєктування</w:t>
      </w:r>
      <w:proofErr w:type="spellEnd"/>
      <w:r w:rsidR="001420CB">
        <w:t xml:space="preserve"> варіантів використання (</w:t>
      </w:r>
      <w:proofErr w:type="spellStart"/>
      <w:r w:rsidR="001420CB">
        <w:t>Use</w:t>
      </w:r>
      <w:proofErr w:type="spellEnd"/>
      <w:r w:rsidR="001420CB">
        <w:t xml:space="preserve"> </w:t>
      </w:r>
      <w:proofErr w:type="spellStart"/>
      <w:r w:rsidR="001420CB">
        <w:t>Case</w:t>
      </w:r>
      <w:proofErr w:type="spellEnd"/>
      <w:r w:rsidR="001420CB">
        <w:t>)</w:t>
      </w:r>
      <w:bookmarkEnd w:id="23"/>
    </w:p>
    <w:p w14:paraId="4909AD53" w14:textId="77777777" w:rsidR="007521B3" w:rsidRDefault="007521B3" w:rsidP="005678DB">
      <w:pPr>
        <w:pStyle w:val="a0"/>
      </w:pPr>
    </w:p>
    <w:p w14:paraId="2FED33FC" w14:textId="7712B3DA" w:rsidR="001420CB" w:rsidRPr="001420CB" w:rsidRDefault="001420CB" w:rsidP="00104A3C">
      <w:pPr>
        <w:pStyle w:val="a0"/>
        <w:rPr>
          <w:lang w:val="ru-RU"/>
        </w:rPr>
      </w:pPr>
      <w:r w:rsidRPr="001420CB">
        <w:t>Діаграма варіантів використання (</w:t>
      </w:r>
      <w:r w:rsidR="00EB4F70">
        <w:t>рис. 2.2</w:t>
      </w:r>
      <w:r w:rsidRPr="001420CB">
        <w:t xml:space="preserve">) відображає взаємодію користувачів із системою. </w:t>
      </w:r>
      <w:r w:rsidRPr="001420CB">
        <w:rPr>
          <w:lang w:val="ru-RU"/>
        </w:rPr>
        <w:t xml:space="preserve">У </w:t>
      </w:r>
      <w:proofErr w:type="spellStart"/>
      <w:r w:rsidRPr="001420CB">
        <w:rPr>
          <w:lang w:val="ru-RU"/>
        </w:rPr>
        <w:t>розробленій</w:t>
      </w:r>
      <w:proofErr w:type="spellEnd"/>
      <w:r w:rsidRPr="001420CB">
        <w:rPr>
          <w:lang w:val="ru-RU"/>
        </w:rPr>
        <w:t xml:space="preserve"> </w:t>
      </w:r>
      <w:proofErr w:type="spellStart"/>
      <w:r w:rsidRPr="001420CB">
        <w:rPr>
          <w:lang w:val="ru-RU"/>
        </w:rPr>
        <w:t>системі</w:t>
      </w:r>
      <w:proofErr w:type="spellEnd"/>
      <w:r w:rsidRPr="001420CB">
        <w:rPr>
          <w:lang w:val="ru-RU"/>
        </w:rPr>
        <w:t xml:space="preserve"> </w:t>
      </w:r>
      <w:proofErr w:type="spellStart"/>
      <w:r w:rsidRPr="001420CB">
        <w:rPr>
          <w:lang w:val="ru-RU"/>
        </w:rPr>
        <w:t>виділено</w:t>
      </w:r>
      <w:proofErr w:type="spellEnd"/>
      <w:r w:rsidRPr="001420CB">
        <w:rPr>
          <w:lang w:val="ru-RU"/>
        </w:rPr>
        <w:t xml:space="preserve"> одного головного </w:t>
      </w:r>
      <w:proofErr w:type="spellStart"/>
      <w:r w:rsidRPr="001420CB">
        <w:rPr>
          <w:lang w:val="ru-RU"/>
        </w:rPr>
        <w:t>актора</w:t>
      </w:r>
      <w:proofErr w:type="spellEnd"/>
      <w:r w:rsidRPr="001420CB">
        <w:rPr>
          <w:lang w:val="ru-RU"/>
        </w:rPr>
        <w:t xml:space="preserve"> — </w:t>
      </w:r>
      <w:proofErr w:type="spellStart"/>
      <w:r w:rsidRPr="00EB4F70">
        <w:rPr>
          <w:lang w:val="ru-RU"/>
        </w:rPr>
        <w:t>Адміністратора</w:t>
      </w:r>
      <w:proofErr w:type="spellEnd"/>
      <w:r w:rsidRPr="00EB4F70">
        <w:rPr>
          <w:lang w:val="ru-RU"/>
        </w:rPr>
        <w:t>.</w:t>
      </w:r>
    </w:p>
    <w:p w14:paraId="39F02210" w14:textId="77777777" w:rsidR="001420CB" w:rsidRPr="001420CB" w:rsidRDefault="001420CB" w:rsidP="00914AF5">
      <w:pPr>
        <w:pStyle w:val="a0"/>
      </w:pPr>
      <w:r w:rsidRPr="001420CB">
        <w:t>Основні прецеденти (варіанти використання):</w:t>
      </w:r>
    </w:p>
    <w:p w14:paraId="4C579FA5" w14:textId="77777777" w:rsidR="001420CB" w:rsidRPr="001A105E" w:rsidRDefault="001420CB" w:rsidP="00104A3C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A105E">
        <w:rPr>
          <w:rFonts w:ascii="Times New Roman" w:eastAsia="Times New Roman" w:hAnsi="Times New Roman" w:cs="Times New Roman"/>
          <w:sz w:val="28"/>
          <w:szCs w:val="28"/>
          <w:lang w:val="uk-UA"/>
        </w:rPr>
        <w:t>Управління клієнтами: Адміністратор може реєструвати нових клієнтів, редагувати їхні дані та продовжувати термін дії абонементів.</w:t>
      </w:r>
    </w:p>
    <w:p w14:paraId="589462FE" w14:textId="77777777" w:rsidR="001420CB" w:rsidRPr="001420CB" w:rsidRDefault="001420CB" w:rsidP="005E705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Управління</w:t>
      </w:r>
      <w:proofErr w:type="spellEnd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персоналом:</w:t>
      </w:r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тренерів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зазначення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їхньої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спеціалізації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, «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Теніс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Плавання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») та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досвіду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FA6933F" w14:textId="77777777" w:rsidR="001420CB" w:rsidRPr="001420CB" w:rsidRDefault="001420CB" w:rsidP="005E705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>Планування</w:t>
      </w:r>
      <w:proofErr w:type="spellEnd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>тренувань</w:t>
      </w:r>
      <w:proofErr w:type="spellEnd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занять у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розкладі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прецедент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включає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логічні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1420CB">
        <w:rPr>
          <w:rFonts w:ascii="Times New Roman" w:eastAsia="Times New Roman" w:hAnsi="Times New Roman" w:cs="Times New Roman"/>
          <w:sz w:val="28"/>
          <w:szCs w:val="28"/>
        </w:rPr>
        <w:t>Include</w:t>
      </w:r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446BC415" w14:textId="77777777" w:rsidR="001420CB" w:rsidRPr="00A91EDF" w:rsidRDefault="001420CB" w:rsidP="005E7055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1EDF">
        <w:rPr>
          <w:rFonts w:ascii="Times New Roman" w:eastAsia="Times New Roman" w:hAnsi="Times New Roman" w:cs="Times New Roman"/>
          <w:sz w:val="28"/>
          <w:szCs w:val="28"/>
        </w:rPr>
        <w:t>Перевірка</w:t>
      </w:r>
      <w:proofErr w:type="spellEnd"/>
      <w:r w:rsidRPr="00A91E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1EDF">
        <w:rPr>
          <w:rFonts w:ascii="Times New Roman" w:eastAsia="Times New Roman" w:hAnsi="Times New Roman" w:cs="Times New Roman"/>
          <w:sz w:val="28"/>
          <w:szCs w:val="28"/>
        </w:rPr>
        <w:t>доступності</w:t>
      </w:r>
      <w:proofErr w:type="spellEnd"/>
      <w:r w:rsidRPr="00A91E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1EDF">
        <w:rPr>
          <w:rFonts w:ascii="Times New Roman" w:eastAsia="Times New Roman" w:hAnsi="Times New Roman" w:cs="Times New Roman"/>
          <w:sz w:val="28"/>
          <w:szCs w:val="28"/>
        </w:rPr>
        <w:t>залу</w:t>
      </w:r>
      <w:proofErr w:type="spellEnd"/>
      <w:r w:rsidRPr="00A91ED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4E3E8E" w14:textId="77777777" w:rsidR="001420CB" w:rsidRPr="00A91EDF" w:rsidRDefault="001420CB" w:rsidP="005E7055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1EDF">
        <w:rPr>
          <w:rFonts w:ascii="Times New Roman" w:eastAsia="Times New Roman" w:hAnsi="Times New Roman" w:cs="Times New Roman"/>
          <w:sz w:val="28"/>
          <w:szCs w:val="28"/>
        </w:rPr>
        <w:t>Перевірка</w:t>
      </w:r>
      <w:proofErr w:type="spellEnd"/>
      <w:r w:rsidRPr="00A91E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1EDF">
        <w:rPr>
          <w:rFonts w:ascii="Times New Roman" w:eastAsia="Times New Roman" w:hAnsi="Times New Roman" w:cs="Times New Roman"/>
          <w:sz w:val="28"/>
          <w:szCs w:val="28"/>
        </w:rPr>
        <w:t>прав</w:t>
      </w:r>
      <w:proofErr w:type="spellEnd"/>
      <w:r w:rsidRPr="00A91E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1EDF">
        <w:rPr>
          <w:rFonts w:ascii="Times New Roman" w:eastAsia="Times New Roman" w:hAnsi="Times New Roman" w:cs="Times New Roman"/>
          <w:sz w:val="28"/>
          <w:szCs w:val="28"/>
        </w:rPr>
        <w:t>доступу</w:t>
      </w:r>
      <w:proofErr w:type="spellEnd"/>
      <w:r w:rsidRPr="00A91E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1EDF">
        <w:rPr>
          <w:rFonts w:ascii="Times New Roman" w:eastAsia="Times New Roman" w:hAnsi="Times New Roman" w:cs="Times New Roman"/>
          <w:sz w:val="28"/>
          <w:szCs w:val="28"/>
        </w:rPr>
        <w:t>клієнтів</w:t>
      </w:r>
      <w:proofErr w:type="spellEnd"/>
      <w:r w:rsidRPr="00A91EDF">
        <w:rPr>
          <w:rFonts w:ascii="Times New Roman" w:eastAsia="Times New Roman" w:hAnsi="Times New Roman" w:cs="Times New Roman"/>
          <w:sz w:val="28"/>
          <w:szCs w:val="28"/>
        </w:rPr>
        <w:t xml:space="preserve"> (Access Level Check).</w:t>
      </w:r>
    </w:p>
    <w:p w14:paraId="55C2C120" w14:textId="77777777" w:rsidR="001420CB" w:rsidRPr="001420CB" w:rsidRDefault="001420CB" w:rsidP="005E705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B4F70">
        <w:rPr>
          <w:rFonts w:ascii="Times New Roman" w:eastAsia="Times New Roman" w:hAnsi="Times New Roman" w:cs="Times New Roman"/>
          <w:sz w:val="28"/>
          <w:szCs w:val="28"/>
        </w:rPr>
        <w:t>Генерація</w:t>
      </w:r>
      <w:proofErr w:type="spellEnd"/>
      <w:r w:rsidRPr="00EB4F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4F70">
        <w:rPr>
          <w:rFonts w:ascii="Times New Roman" w:eastAsia="Times New Roman" w:hAnsi="Times New Roman" w:cs="Times New Roman"/>
          <w:sz w:val="28"/>
          <w:szCs w:val="28"/>
        </w:rPr>
        <w:t>звітів</w:t>
      </w:r>
      <w:proofErr w:type="spellEnd"/>
      <w:r w:rsidRPr="00EB4F70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420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Формування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списку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відвідуваності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експорт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зовнішній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</w:rPr>
        <w:t>файл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</w:rPr>
        <w:t xml:space="preserve"> (CSV).</w:t>
      </w:r>
    </w:p>
    <w:p w14:paraId="2B77C610" w14:textId="6E3E7529" w:rsidR="001420CB" w:rsidRDefault="001420CB" w:rsidP="005E705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>Завантаження</w:t>
      </w:r>
      <w:proofErr w:type="spellEnd"/>
      <w:r w:rsidRPr="00EB4F7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Системна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зберегти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поточний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стан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420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D218FD7" w14:textId="6645355F" w:rsidR="001420CB" w:rsidRDefault="001420CB" w:rsidP="001420C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420CB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77AB211" wp14:editId="090DF019">
            <wp:extent cx="3439005" cy="264832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7AA5" w14:textId="5EE1BE20" w:rsidR="001420CB" w:rsidRPr="001420CB" w:rsidRDefault="001420CB" w:rsidP="005678DB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2.2 – </w:t>
      </w:r>
      <w:r w:rsidRPr="001420CB">
        <w:rPr>
          <w:rFonts w:ascii="Times New Roman" w:eastAsia="Times New Roman" w:hAnsi="Times New Roman" w:cs="Times New Roman"/>
          <w:sz w:val="28"/>
          <w:szCs w:val="28"/>
          <w:lang w:val="uk-UA"/>
        </w:rPr>
        <w:t>Діаграма варіантів використання</w:t>
      </w:r>
    </w:p>
    <w:p w14:paraId="66DA6DB4" w14:textId="77777777" w:rsidR="005D2E1A" w:rsidRDefault="005D2E1A" w:rsidP="005678DB">
      <w:pPr>
        <w:pStyle w:val="a0"/>
        <w:ind w:left="567" w:firstLine="0"/>
      </w:pPr>
    </w:p>
    <w:p w14:paraId="03E4A255" w14:textId="26C68EA5" w:rsidR="007521B3" w:rsidRPr="00011CA6" w:rsidRDefault="0032350E" w:rsidP="005678DB">
      <w:pPr>
        <w:pStyle w:val="2"/>
      </w:pPr>
      <w:bookmarkStart w:id="24" w:name="_Toc155227077"/>
      <w:bookmarkStart w:id="25" w:name="_Toc219160000"/>
      <w:r w:rsidRPr="00011CA6">
        <w:t xml:space="preserve">2.3 </w:t>
      </w:r>
      <w:bookmarkEnd w:id="24"/>
      <w:r w:rsidR="00E53305">
        <w:t>Моделювання класів системи</w:t>
      </w:r>
      <w:bookmarkEnd w:id="25"/>
    </w:p>
    <w:p w14:paraId="753448DA" w14:textId="77777777" w:rsidR="007521B3" w:rsidRDefault="007521B3" w:rsidP="005678DB">
      <w:pPr>
        <w:pStyle w:val="a0"/>
        <w:rPr>
          <w:i/>
        </w:rPr>
      </w:pPr>
    </w:p>
    <w:p w14:paraId="3E1F73CB" w14:textId="77777777" w:rsidR="009D2822" w:rsidRPr="009D2822" w:rsidRDefault="00E53305" w:rsidP="009D2822">
      <w:pPr>
        <w:pStyle w:val="a0"/>
      </w:pPr>
      <w:bookmarkStart w:id="26" w:name="_Toc155227078"/>
      <w:r w:rsidRPr="009D2822">
        <w:t xml:space="preserve">Діаграма класів є центральною частиною </w:t>
      </w:r>
      <w:proofErr w:type="spellStart"/>
      <w:r w:rsidRPr="009D2822">
        <w:t>проєктування</w:t>
      </w:r>
      <w:proofErr w:type="spellEnd"/>
      <w:r w:rsidRPr="009D2822">
        <w:t xml:space="preserve"> в парадигмі ООП. На основі аналізу вимог було розроблено ієрархію класів, що відображає сутності спортивного клубу.</w:t>
      </w:r>
    </w:p>
    <w:p w14:paraId="5D9C37A4" w14:textId="7A4181DA" w:rsidR="00E53305" w:rsidRPr="009D2822" w:rsidRDefault="00E53305" w:rsidP="009D2822">
      <w:pPr>
        <w:pStyle w:val="a8"/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A105E">
        <w:rPr>
          <w:rFonts w:ascii="Times New Roman" w:hAnsi="Times New Roman" w:cs="Times New Roman"/>
          <w:sz w:val="28"/>
          <w:szCs w:val="28"/>
          <w:lang w:val="uk-UA"/>
        </w:rPr>
        <w:t xml:space="preserve">Абстракція та Спадкування: Базовим класом для всіх підписок є абстрактний клас </w:t>
      </w:r>
      <w:r w:rsidRPr="009D2822">
        <w:rPr>
          <w:rFonts w:ascii="Times New Roman" w:hAnsi="Times New Roman" w:cs="Times New Roman"/>
          <w:sz w:val="28"/>
          <w:szCs w:val="28"/>
        </w:rPr>
        <w:t>Membership</w:t>
      </w:r>
      <w:r w:rsidRPr="001A105E">
        <w:rPr>
          <w:rFonts w:ascii="Times New Roman" w:hAnsi="Times New Roman" w:cs="Times New Roman"/>
          <w:sz w:val="28"/>
          <w:szCs w:val="28"/>
          <w:lang w:val="uk-UA"/>
        </w:rPr>
        <w:t xml:space="preserve">. Він визначає контракт (методи </w:t>
      </w:r>
      <w:proofErr w:type="spellStart"/>
      <w:r w:rsidRPr="009D2822">
        <w:rPr>
          <w:rFonts w:ascii="Times New Roman" w:hAnsi="Times New Roman" w:cs="Times New Roman"/>
          <w:sz w:val="28"/>
          <w:szCs w:val="28"/>
        </w:rPr>
        <w:t>GetPrice</w:t>
      </w:r>
      <w:proofErr w:type="spellEnd"/>
      <w:r w:rsidRPr="001A105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9D2822">
        <w:rPr>
          <w:rFonts w:ascii="Times New Roman" w:hAnsi="Times New Roman" w:cs="Times New Roman"/>
          <w:sz w:val="28"/>
          <w:szCs w:val="28"/>
        </w:rPr>
        <w:t>GetAccessLevel</w:t>
      </w:r>
      <w:proofErr w:type="spellEnd"/>
      <w:r w:rsidRPr="001A105E">
        <w:rPr>
          <w:rFonts w:ascii="Times New Roman" w:hAnsi="Times New Roman" w:cs="Times New Roman"/>
          <w:sz w:val="28"/>
          <w:szCs w:val="28"/>
          <w:lang w:val="uk-UA"/>
        </w:rPr>
        <w:t xml:space="preserve">), який зобов'язані реалізувати класи-нащадки: </w:t>
      </w:r>
      <w:proofErr w:type="spellStart"/>
      <w:r w:rsidRPr="009D2822">
        <w:rPr>
          <w:rFonts w:ascii="Times New Roman" w:hAnsi="Times New Roman" w:cs="Times New Roman"/>
          <w:sz w:val="28"/>
          <w:szCs w:val="28"/>
        </w:rPr>
        <w:t>BasicMembership</w:t>
      </w:r>
      <w:proofErr w:type="spellEnd"/>
      <w:r w:rsidRPr="001A105E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9D2822">
        <w:rPr>
          <w:rFonts w:ascii="Times New Roman" w:hAnsi="Times New Roman" w:cs="Times New Roman"/>
          <w:sz w:val="28"/>
          <w:szCs w:val="28"/>
        </w:rPr>
        <w:t>PremiumMembership</w:t>
      </w:r>
      <w:proofErr w:type="spellEnd"/>
      <w:r w:rsidRPr="001A105E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працювати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з будь-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яким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типом абонемента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уніфіковано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0F6CEA" w14:textId="77777777" w:rsidR="00E53305" w:rsidRPr="009D2822" w:rsidRDefault="00E53305" w:rsidP="009D2822">
      <w:pPr>
        <w:pStyle w:val="a8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Інкапсуляція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: Доступ до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полів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>, _</w:t>
      </w:r>
      <w:proofErr w:type="spellStart"/>
      <w:r w:rsidRPr="009D2822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класі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2822">
        <w:rPr>
          <w:rFonts w:ascii="Times New Roman" w:hAnsi="Times New Roman" w:cs="Times New Roman"/>
          <w:sz w:val="28"/>
          <w:szCs w:val="28"/>
        </w:rPr>
        <w:t>Trainer</w:t>
      </w:r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обмежено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взаємодія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публічні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властивості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перевіркою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вхідних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D21AC8" w14:textId="77777777" w:rsidR="00E53305" w:rsidRPr="009D2822" w:rsidRDefault="00E53305" w:rsidP="009D2822">
      <w:pPr>
        <w:pStyle w:val="a8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Поліморфізм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: Метод </w:t>
      </w:r>
      <w:proofErr w:type="spellStart"/>
      <w:proofErr w:type="gramStart"/>
      <w:r w:rsidRPr="009D2822">
        <w:rPr>
          <w:rFonts w:ascii="Times New Roman" w:hAnsi="Times New Roman" w:cs="Times New Roman"/>
          <w:sz w:val="28"/>
          <w:szCs w:val="28"/>
        </w:rPr>
        <w:t>GetAccessLevel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) є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поліморфним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. Для базового абонемента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повертає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рівень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1 (доступ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зали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), а для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преміум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рівень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3 (доступ до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басейну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D2822">
        <w:rPr>
          <w:rFonts w:ascii="Times New Roman" w:hAnsi="Times New Roman" w:cs="Times New Roman"/>
          <w:sz w:val="28"/>
          <w:szCs w:val="28"/>
          <w:lang w:val="ru-RU"/>
        </w:rPr>
        <w:t>кортів</w:t>
      </w:r>
      <w:proofErr w:type="spellEnd"/>
      <w:r w:rsidRPr="009D282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E5A5954" w14:textId="7613D30B" w:rsidR="00E53305" w:rsidRPr="009D2822" w:rsidRDefault="00E53305" w:rsidP="009D2822">
      <w:pPr>
        <w:pStyle w:val="a0"/>
      </w:pPr>
      <w:r w:rsidRPr="009D2822">
        <w:t xml:space="preserve">Клас </w:t>
      </w:r>
      <w:proofErr w:type="spellStart"/>
      <w:r w:rsidRPr="009D2822">
        <w:t>TrainingSession</w:t>
      </w:r>
      <w:proofErr w:type="spellEnd"/>
      <w:r w:rsidRPr="009D2822">
        <w:t xml:space="preserve"> містить посилання на об'єкт </w:t>
      </w:r>
      <w:proofErr w:type="spellStart"/>
      <w:r w:rsidRPr="009D2822">
        <w:t>Trainer</w:t>
      </w:r>
      <w:proofErr w:type="spellEnd"/>
      <w:r w:rsidRPr="009D2822">
        <w:t xml:space="preserve"> та список об'єктів </w:t>
      </w:r>
      <w:proofErr w:type="spellStart"/>
      <w:r w:rsidRPr="009D2822">
        <w:t>Member</w:t>
      </w:r>
      <w:proofErr w:type="spellEnd"/>
      <w:r w:rsidRPr="009D2822">
        <w:t>. Це відношення типу "агрегація", оскільки видалення тренування не призводить до видалення клієнтів чи тренерів із бази.</w:t>
      </w:r>
    </w:p>
    <w:p w14:paraId="3B21A9DB" w14:textId="0CC547BD" w:rsidR="00E53305" w:rsidRPr="003B4E7D" w:rsidRDefault="00E53305" w:rsidP="00914AF5">
      <w:pPr>
        <w:pStyle w:val="a0"/>
      </w:pPr>
      <w:r w:rsidRPr="003B4E7D">
        <w:t xml:space="preserve">Ключовим інтерфейсом системи є </w:t>
      </w:r>
      <w:proofErr w:type="spellStart"/>
      <w:r w:rsidRPr="00E53305">
        <w:t>IAccessLevel</w:t>
      </w:r>
      <w:proofErr w:type="spellEnd"/>
      <w:r w:rsidR="003B4E7D">
        <w:t xml:space="preserve"> (рис 2.3)</w:t>
      </w:r>
      <w:r w:rsidRPr="003B4E7D">
        <w:t>, який гарантує, що будь-який об'єкт, який вимагає перевірки прав доступу, матиме відповідний метод.</w:t>
      </w:r>
    </w:p>
    <w:p w14:paraId="7A4C82D3" w14:textId="5F25F764" w:rsidR="00E53305" w:rsidRDefault="00C42BAA" w:rsidP="009717C7">
      <w:pPr>
        <w:pStyle w:val="af2"/>
        <w:jc w:val="center"/>
      </w:pPr>
      <w:r>
        <w:rPr>
          <w:noProof/>
        </w:rPr>
        <w:lastRenderedPageBreak/>
        <w:drawing>
          <wp:inline distT="0" distB="0" distL="0" distR="0" wp14:anchorId="3DFF2A4A" wp14:editId="2B1B4695">
            <wp:extent cx="6299835" cy="4725035"/>
            <wp:effectExtent l="0" t="0" r="571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5DA67" w14:textId="59D1077F" w:rsidR="00E53305" w:rsidRPr="009717C7" w:rsidRDefault="009717C7" w:rsidP="005678DB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2.3 – </w:t>
      </w:r>
      <w:r w:rsidRPr="001420C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Діаграма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класів</w:t>
      </w:r>
    </w:p>
    <w:p w14:paraId="3F2437C7" w14:textId="77777777" w:rsidR="00E53305" w:rsidRPr="00E53305" w:rsidRDefault="00E53305" w:rsidP="00E5330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07BB25" w14:textId="70FB9FC3" w:rsidR="00785F07" w:rsidRPr="00011CA6" w:rsidRDefault="00785F07" w:rsidP="005678DB">
      <w:pPr>
        <w:pStyle w:val="2"/>
      </w:pPr>
      <w:bookmarkStart w:id="27" w:name="_Toc219160001"/>
      <w:r w:rsidRPr="00011CA6">
        <w:t xml:space="preserve">2.4 </w:t>
      </w:r>
      <w:bookmarkEnd w:id="26"/>
      <w:r w:rsidR="009717C7">
        <w:t>Розробка алгоритму роботи програми</w:t>
      </w:r>
      <w:bookmarkEnd w:id="27"/>
    </w:p>
    <w:p w14:paraId="6FA32A2B" w14:textId="77777777" w:rsidR="00785F07" w:rsidRDefault="00785F07" w:rsidP="005678DB">
      <w:pPr>
        <w:pStyle w:val="a0"/>
      </w:pPr>
    </w:p>
    <w:p w14:paraId="71703500" w14:textId="77777777" w:rsidR="009717C7" w:rsidRPr="009717C7" w:rsidRDefault="009717C7" w:rsidP="00914AF5">
      <w:pPr>
        <w:pStyle w:val="a0"/>
      </w:pPr>
      <w:r w:rsidRPr="009717C7">
        <w:t xml:space="preserve">Одним із найскладніших алгоритмів у системі є процес створення нового тренування з </w:t>
      </w:r>
      <w:proofErr w:type="spellStart"/>
      <w:r w:rsidRPr="009717C7">
        <w:t>валідацією</w:t>
      </w:r>
      <w:proofErr w:type="spellEnd"/>
      <w:r w:rsidRPr="009717C7">
        <w:t xml:space="preserve"> прав доступу. Цей алгоритм реалізовано у формі </w:t>
      </w:r>
      <w:proofErr w:type="spellStart"/>
      <w:r w:rsidRPr="009717C7">
        <w:t>SessionForm</w:t>
      </w:r>
      <w:proofErr w:type="spellEnd"/>
      <w:r w:rsidRPr="009717C7">
        <w:t>.</w:t>
      </w:r>
    </w:p>
    <w:p w14:paraId="78AE2F97" w14:textId="77777777" w:rsidR="009717C7" w:rsidRPr="009717C7" w:rsidRDefault="009717C7" w:rsidP="000F5FAD">
      <w:pPr>
        <w:pStyle w:val="a0"/>
      </w:pPr>
      <w:r w:rsidRPr="009717C7">
        <w:t>Алгоритм включає такі кроки:</w:t>
      </w:r>
    </w:p>
    <w:p w14:paraId="4D64B7F4" w14:textId="77777777" w:rsidR="009717C7" w:rsidRPr="009717C7" w:rsidRDefault="009717C7" w:rsidP="000F5FAD">
      <w:pPr>
        <w:numPr>
          <w:ilvl w:val="0"/>
          <w:numId w:val="1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Адміністратор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обирає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дату, тренера та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місце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проведення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9717C7">
        <w:rPr>
          <w:rFonts w:ascii="Times New Roman" w:eastAsia="Times New Roman" w:hAnsi="Times New Roman" w:cs="Times New Roman"/>
          <w:sz w:val="28"/>
          <w:szCs w:val="28"/>
        </w:rPr>
        <w:t>Facility</w:t>
      </w:r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BF1EE79" w14:textId="77777777" w:rsidR="009717C7" w:rsidRPr="009717C7" w:rsidRDefault="009717C7" w:rsidP="005E705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Система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завантажує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список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доступних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залів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фільтруючи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відповідно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спеціалізації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тренера (метод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</w:rPr>
        <w:t>SpecializationMapping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</w:rPr>
        <w:t>FilterFacilitiesForTrainer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7B5661D5" w14:textId="77777777" w:rsidR="009717C7" w:rsidRPr="009717C7" w:rsidRDefault="009717C7" w:rsidP="005E705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Адміністратор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обирає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клієнтів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списку.</w:t>
      </w:r>
    </w:p>
    <w:p w14:paraId="3BF42C54" w14:textId="77777777" w:rsidR="009717C7" w:rsidRPr="009717C7" w:rsidRDefault="009717C7" w:rsidP="005E705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F5FA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Цикл </w:t>
      </w:r>
      <w:proofErr w:type="spellStart"/>
      <w:r w:rsidRPr="000F5FAD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перевірки</w:t>
      </w:r>
      <w:proofErr w:type="spellEnd"/>
      <w:proofErr w:type="gramStart"/>
      <w:r w:rsidRPr="000F5FA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</w:t>
      </w:r>
      <w:proofErr w:type="gram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кожного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обраного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клієнта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система:</w:t>
      </w:r>
    </w:p>
    <w:p w14:paraId="21556769" w14:textId="77777777" w:rsidR="009717C7" w:rsidRPr="009717C7" w:rsidRDefault="009717C7" w:rsidP="005E705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</w:rPr>
        <w:lastRenderedPageBreak/>
        <w:t>Отримує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</w:rPr>
        <w:t>поточний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</w:rPr>
        <w:t>абонемент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6CF944" w14:textId="77777777" w:rsidR="009717C7" w:rsidRPr="009717C7" w:rsidRDefault="009717C7" w:rsidP="005E705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</w:rPr>
        <w:t>Викликає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</w:rPr>
        <w:t>метод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717C7">
        <w:rPr>
          <w:rFonts w:ascii="Times New Roman" w:eastAsia="Times New Roman" w:hAnsi="Times New Roman" w:cs="Times New Roman"/>
          <w:sz w:val="28"/>
          <w:szCs w:val="28"/>
        </w:rPr>
        <w:t>GetAccessLevel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717C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3A3828A" w14:textId="77777777" w:rsidR="009717C7" w:rsidRPr="009717C7" w:rsidRDefault="009717C7" w:rsidP="005E705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</w:rPr>
        <w:t>Порівнює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</w:rPr>
        <w:t>отримане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</w:rPr>
        <w:t>вимогою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</w:rPr>
        <w:t>залу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</w:rPr>
        <w:t>Facility.RequiredAccessLevel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2D3C3FE" w14:textId="77777777" w:rsidR="009717C7" w:rsidRPr="009717C7" w:rsidRDefault="009717C7" w:rsidP="005E705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хоча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 один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відповідного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рівня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доступу — система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блокує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заняття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виводить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попередження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112DBA3" w14:textId="77777777" w:rsidR="009717C7" w:rsidRPr="009717C7" w:rsidRDefault="009717C7" w:rsidP="00D934F9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успішна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створюється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об'єкт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</w:rPr>
        <w:t>TrainingSession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додається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загального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списку.</w:t>
      </w:r>
    </w:p>
    <w:p w14:paraId="0B80D981" w14:textId="11427DC4" w:rsidR="009717C7" w:rsidRDefault="009717C7" w:rsidP="003F2C11">
      <w:pPr>
        <w:pStyle w:val="a0"/>
      </w:pPr>
      <w:r w:rsidRPr="009717C7">
        <w:t>Цей підхід унеможливлює помилки персоналу, коли клієнта з дешевим абонементом випадково записують у VIP-зону</w:t>
      </w:r>
      <w:r w:rsidR="0063691B">
        <w:t xml:space="preserve"> (Рис. 2.</w:t>
      </w:r>
      <w:r w:rsidR="00D43BE9">
        <w:t>4</w:t>
      </w:r>
      <w:r w:rsidR="0063691B">
        <w:t>).</w:t>
      </w:r>
    </w:p>
    <w:p w14:paraId="2630DEB3" w14:textId="4E22532A" w:rsidR="009717C7" w:rsidRPr="009717C7" w:rsidRDefault="00373820" w:rsidP="009717C7">
      <w:pPr>
        <w:pStyle w:val="af2"/>
        <w:jc w:val="center"/>
      </w:pPr>
      <w:r>
        <w:rPr>
          <w:noProof/>
        </w:rPr>
        <w:lastRenderedPageBreak/>
        <w:drawing>
          <wp:inline distT="0" distB="0" distL="0" distR="0" wp14:anchorId="11B4D21E" wp14:editId="65E2F01C">
            <wp:extent cx="4892675" cy="7920990"/>
            <wp:effectExtent l="0" t="0" r="3175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675" cy="792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C477" w14:textId="75289D38" w:rsidR="00463348" w:rsidRDefault="009717C7" w:rsidP="005678DB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2.4 - </w:t>
      </w:r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Блок-схема алгоритму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17C7">
        <w:rPr>
          <w:rFonts w:ascii="Times New Roman" w:eastAsia="Times New Roman" w:hAnsi="Times New Roman" w:cs="Times New Roman"/>
          <w:sz w:val="28"/>
          <w:szCs w:val="28"/>
          <w:lang w:val="ru-RU"/>
        </w:rPr>
        <w:t>тренування</w:t>
      </w:r>
      <w:proofErr w:type="spellEnd"/>
    </w:p>
    <w:p w14:paraId="32247052" w14:textId="77777777" w:rsidR="009717C7" w:rsidRPr="009717C7" w:rsidRDefault="009717C7" w:rsidP="005678D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A2C915" w14:textId="67755118" w:rsidR="009717C7" w:rsidRDefault="009717C7" w:rsidP="005678DB">
      <w:pPr>
        <w:pStyle w:val="2"/>
      </w:pPr>
      <w:bookmarkStart w:id="28" w:name="_Toc219160002"/>
      <w:r w:rsidRPr="00011CA6">
        <w:lastRenderedPageBreak/>
        <w:t>2.</w:t>
      </w:r>
      <w:r>
        <w:t>5</w:t>
      </w:r>
      <w:r w:rsidRPr="00011CA6">
        <w:t xml:space="preserve"> </w:t>
      </w:r>
      <w:r>
        <w:t>Організація зберігання даних</w:t>
      </w:r>
      <w:bookmarkEnd w:id="28"/>
    </w:p>
    <w:p w14:paraId="1AB4F2E4" w14:textId="77777777" w:rsidR="009717C7" w:rsidRPr="009717C7" w:rsidRDefault="009717C7" w:rsidP="005678DB">
      <w:pPr>
        <w:pStyle w:val="a0"/>
      </w:pPr>
    </w:p>
    <w:p w14:paraId="69F78EF1" w14:textId="21160D6E" w:rsidR="009717C7" w:rsidRPr="009717C7" w:rsidRDefault="009717C7" w:rsidP="008F1114">
      <w:pPr>
        <w:pStyle w:val="a0"/>
      </w:pPr>
      <w:r w:rsidRPr="009717C7">
        <w:t xml:space="preserve">Для забезпечення збереження стану системи між сеансами роботи обрано файлову систему організації даних. Вся інформація про клієнтів, тренерів, розклад та налаштування інфраструктури зберігається в єдиному структурованому файлі </w:t>
      </w:r>
      <w:proofErr w:type="spellStart"/>
      <w:r w:rsidRPr="009717C7">
        <w:rPr>
          <w:rStyle w:val="HTML"/>
          <w:rFonts w:ascii="Times New Roman" w:eastAsiaTheme="minorHAnsi" w:hAnsi="Times New Roman" w:cs="Times New Roman"/>
          <w:sz w:val="28"/>
          <w:szCs w:val="28"/>
        </w:rPr>
        <w:t>state</w:t>
      </w:r>
      <w:proofErr w:type="spellEnd"/>
      <w:r w:rsidRPr="009717C7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.</w:t>
      </w:r>
      <w:proofErr w:type="spellStart"/>
      <w:r w:rsidRPr="009717C7">
        <w:rPr>
          <w:rStyle w:val="HTML"/>
          <w:rFonts w:ascii="Times New Roman" w:eastAsiaTheme="minorHAnsi" w:hAnsi="Times New Roman" w:cs="Times New Roman"/>
          <w:sz w:val="28"/>
          <w:szCs w:val="28"/>
        </w:rPr>
        <w:t>xml</w:t>
      </w:r>
      <w:proofErr w:type="spellEnd"/>
      <w:r w:rsidRPr="009717C7">
        <w:t>.</w:t>
      </w:r>
    </w:p>
    <w:p w14:paraId="59339A34" w14:textId="77777777" w:rsidR="009717C7" w:rsidRPr="009717C7" w:rsidRDefault="009717C7" w:rsidP="008F1114">
      <w:pPr>
        <w:pStyle w:val="a0"/>
      </w:pPr>
      <w:r w:rsidRPr="009717C7">
        <w:t>Вибір формату XML (</w:t>
      </w:r>
      <w:proofErr w:type="spellStart"/>
      <w:r w:rsidRPr="009717C7">
        <w:t>eXtensible</w:t>
      </w:r>
      <w:proofErr w:type="spellEnd"/>
      <w:r w:rsidRPr="009717C7">
        <w:t xml:space="preserve"> </w:t>
      </w:r>
      <w:proofErr w:type="spellStart"/>
      <w:r w:rsidRPr="009717C7">
        <w:t>Markup</w:t>
      </w:r>
      <w:proofErr w:type="spellEnd"/>
      <w:r w:rsidRPr="009717C7">
        <w:t xml:space="preserve"> </w:t>
      </w:r>
      <w:proofErr w:type="spellStart"/>
      <w:r w:rsidRPr="009717C7">
        <w:t>Language</w:t>
      </w:r>
      <w:proofErr w:type="spellEnd"/>
      <w:r w:rsidRPr="009717C7">
        <w:t>) зумовлений його читабельністю, підтримкою ієрархічних структур та наявністю вбудованих засобів серіалізації у платформі .NET.</w:t>
      </w:r>
    </w:p>
    <w:p w14:paraId="2BAF90E3" w14:textId="77777777" w:rsidR="009717C7" w:rsidRPr="009717C7" w:rsidRDefault="009717C7" w:rsidP="008F1114">
      <w:pPr>
        <w:pStyle w:val="a0"/>
      </w:pPr>
      <w:r w:rsidRPr="009717C7">
        <w:t>Структура файлу даних має такий вигляд:</w:t>
      </w:r>
    </w:p>
    <w:p w14:paraId="09561FB2" w14:textId="77777777" w:rsidR="009717C7" w:rsidRPr="001A105E" w:rsidRDefault="009717C7" w:rsidP="00321020">
      <w:pPr>
        <w:pStyle w:val="af2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A105E">
        <w:rPr>
          <w:sz w:val="28"/>
          <w:szCs w:val="28"/>
          <w:lang w:val="uk-UA"/>
        </w:rPr>
        <w:t>Кореневий елемент (</w:t>
      </w:r>
      <w:r w:rsidRPr="001A105E">
        <w:rPr>
          <w:rStyle w:val="HTML"/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321020">
        <w:rPr>
          <w:rStyle w:val="HTML"/>
          <w:rFonts w:ascii="Times New Roman" w:hAnsi="Times New Roman" w:cs="Times New Roman"/>
          <w:sz w:val="28"/>
          <w:szCs w:val="28"/>
        </w:rPr>
        <w:t>AppState</w:t>
      </w:r>
      <w:proofErr w:type="spellEnd"/>
      <w:r w:rsidRPr="001A105E">
        <w:rPr>
          <w:rStyle w:val="HTML"/>
          <w:rFonts w:ascii="Times New Roman" w:hAnsi="Times New Roman" w:cs="Times New Roman"/>
          <w:sz w:val="28"/>
          <w:szCs w:val="28"/>
          <w:lang w:val="uk-UA"/>
        </w:rPr>
        <w:t>&gt;</w:t>
      </w:r>
      <w:r w:rsidRPr="001A105E">
        <w:rPr>
          <w:sz w:val="28"/>
          <w:szCs w:val="28"/>
          <w:lang w:val="uk-UA"/>
        </w:rPr>
        <w:t>): Об’єднує всі колекції даних.</w:t>
      </w:r>
    </w:p>
    <w:p w14:paraId="480AB13A" w14:textId="77777777" w:rsidR="009717C7" w:rsidRPr="001A105E" w:rsidRDefault="009717C7" w:rsidP="00321020">
      <w:pPr>
        <w:pStyle w:val="af2"/>
        <w:numPr>
          <w:ilvl w:val="0"/>
          <w:numId w:val="15"/>
        </w:numPr>
        <w:spacing w:after="0" w:afterAutospacing="0" w:line="360" w:lineRule="auto"/>
        <w:jc w:val="both"/>
        <w:rPr>
          <w:sz w:val="28"/>
          <w:szCs w:val="28"/>
          <w:lang w:val="uk-UA"/>
        </w:rPr>
      </w:pPr>
      <w:r w:rsidRPr="001A105E">
        <w:rPr>
          <w:sz w:val="28"/>
          <w:szCs w:val="28"/>
          <w:lang w:val="uk-UA"/>
        </w:rPr>
        <w:t>Секція клієнтів (</w:t>
      </w:r>
      <w:r w:rsidRPr="001A105E">
        <w:rPr>
          <w:rStyle w:val="HTML"/>
          <w:rFonts w:ascii="Times New Roman" w:hAnsi="Times New Roman" w:cs="Times New Roman"/>
          <w:sz w:val="28"/>
          <w:szCs w:val="28"/>
          <w:lang w:val="uk-UA"/>
        </w:rPr>
        <w:t>&lt;</w:t>
      </w:r>
      <w:r w:rsidRPr="00321020">
        <w:rPr>
          <w:rStyle w:val="HTML"/>
          <w:rFonts w:ascii="Times New Roman" w:hAnsi="Times New Roman" w:cs="Times New Roman"/>
          <w:sz w:val="28"/>
          <w:szCs w:val="28"/>
        </w:rPr>
        <w:t>Members</w:t>
      </w:r>
      <w:r w:rsidRPr="001A105E">
        <w:rPr>
          <w:rStyle w:val="HTML"/>
          <w:rFonts w:ascii="Times New Roman" w:hAnsi="Times New Roman" w:cs="Times New Roman"/>
          <w:sz w:val="28"/>
          <w:szCs w:val="28"/>
          <w:lang w:val="uk-UA"/>
        </w:rPr>
        <w:t>&gt;</w:t>
      </w:r>
      <w:r w:rsidRPr="001A105E">
        <w:rPr>
          <w:sz w:val="28"/>
          <w:szCs w:val="28"/>
          <w:lang w:val="uk-UA"/>
        </w:rPr>
        <w:t xml:space="preserve">): Містить список об'єктів </w:t>
      </w:r>
      <w:r w:rsidRPr="009717C7">
        <w:rPr>
          <w:rStyle w:val="HTML"/>
          <w:rFonts w:ascii="Times New Roman" w:hAnsi="Times New Roman" w:cs="Times New Roman"/>
          <w:sz w:val="28"/>
          <w:szCs w:val="28"/>
        </w:rPr>
        <w:t>Member</w:t>
      </w:r>
      <w:r w:rsidRPr="001A105E">
        <w:rPr>
          <w:sz w:val="28"/>
          <w:szCs w:val="28"/>
          <w:lang w:val="uk-UA"/>
        </w:rPr>
        <w:t>. Для кожного клієнта зберігається унікальний ідентифікатор (</w:t>
      </w:r>
      <w:r w:rsidRPr="009717C7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1A105E">
        <w:rPr>
          <w:sz w:val="28"/>
          <w:szCs w:val="28"/>
          <w:lang w:val="uk-UA"/>
        </w:rPr>
        <w:t>), ім'я, дата реєстрації та вкладений об'єкт підписки (</w:t>
      </w:r>
      <w:r w:rsidRPr="009717C7">
        <w:rPr>
          <w:rStyle w:val="HTML"/>
          <w:rFonts w:ascii="Times New Roman" w:hAnsi="Times New Roman" w:cs="Times New Roman"/>
          <w:sz w:val="28"/>
          <w:szCs w:val="28"/>
        </w:rPr>
        <w:t>Subscription</w:t>
      </w:r>
      <w:r w:rsidRPr="001A105E">
        <w:rPr>
          <w:sz w:val="28"/>
          <w:szCs w:val="28"/>
          <w:lang w:val="uk-UA"/>
        </w:rPr>
        <w:t>).</w:t>
      </w:r>
    </w:p>
    <w:p w14:paraId="5D3DD56F" w14:textId="77777777" w:rsidR="009717C7" w:rsidRPr="009717C7" w:rsidRDefault="009717C7" w:rsidP="00321020">
      <w:pPr>
        <w:pStyle w:val="af2"/>
        <w:numPr>
          <w:ilvl w:val="0"/>
          <w:numId w:val="15"/>
        </w:numPr>
        <w:spacing w:after="0" w:afterAutospacing="0" w:line="360" w:lineRule="auto"/>
        <w:jc w:val="both"/>
        <w:rPr>
          <w:sz w:val="28"/>
          <w:szCs w:val="28"/>
          <w:lang w:val="ru-RU"/>
        </w:rPr>
      </w:pPr>
      <w:proofErr w:type="spellStart"/>
      <w:r w:rsidRPr="00321020">
        <w:rPr>
          <w:sz w:val="28"/>
          <w:szCs w:val="28"/>
          <w:lang w:val="ru-RU"/>
        </w:rPr>
        <w:t>Секція</w:t>
      </w:r>
      <w:proofErr w:type="spellEnd"/>
      <w:r w:rsidRPr="00321020">
        <w:rPr>
          <w:sz w:val="28"/>
          <w:szCs w:val="28"/>
          <w:lang w:val="ru-RU"/>
        </w:rPr>
        <w:t xml:space="preserve"> </w:t>
      </w:r>
      <w:proofErr w:type="spellStart"/>
      <w:r w:rsidRPr="00321020">
        <w:rPr>
          <w:sz w:val="28"/>
          <w:szCs w:val="28"/>
          <w:lang w:val="ru-RU"/>
        </w:rPr>
        <w:t>підписок</w:t>
      </w:r>
      <w:proofErr w:type="spellEnd"/>
      <w:r w:rsidRPr="00321020">
        <w:rPr>
          <w:sz w:val="28"/>
          <w:szCs w:val="28"/>
          <w:lang w:val="ru-RU"/>
        </w:rPr>
        <w:t>:</w:t>
      </w:r>
      <w:r w:rsidRPr="009717C7">
        <w:rPr>
          <w:sz w:val="28"/>
          <w:szCs w:val="28"/>
          <w:lang w:val="ru-RU"/>
        </w:rPr>
        <w:t xml:space="preserve"> </w:t>
      </w:r>
      <w:proofErr w:type="spellStart"/>
      <w:r w:rsidRPr="009717C7">
        <w:rPr>
          <w:sz w:val="28"/>
          <w:szCs w:val="28"/>
          <w:lang w:val="ru-RU"/>
        </w:rPr>
        <w:t>Завдяки</w:t>
      </w:r>
      <w:proofErr w:type="spellEnd"/>
      <w:r w:rsidRPr="009717C7">
        <w:rPr>
          <w:sz w:val="28"/>
          <w:szCs w:val="28"/>
          <w:lang w:val="ru-RU"/>
        </w:rPr>
        <w:t xml:space="preserve"> </w:t>
      </w:r>
      <w:proofErr w:type="spellStart"/>
      <w:r w:rsidRPr="009717C7">
        <w:rPr>
          <w:sz w:val="28"/>
          <w:szCs w:val="28"/>
          <w:lang w:val="ru-RU"/>
        </w:rPr>
        <w:t>поліморфній</w:t>
      </w:r>
      <w:proofErr w:type="spellEnd"/>
      <w:r w:rsidRPr="009717C7">
        <w:rPr>
          <w:sz w:val="28"/>
          <w:szCs w:val="28"/>
          <w:lang w:val="ru-RU"/>
        </w:rPr>
        <w:t xml:space="preserve"> </w:t>
      </w:r>
      <w:proofErr w:type="spellStart"/>
      <w:r w:rsidRPr="009717C7">
        <w:rPr>
          <w:sz w:val="28"/>
          <w:szCs w:val="28"/>
          <w:lang w:val="ru-RU"/>
        </w:rPr>
        <w:t>серіалізації</w:t>
      </w:r>
      <w:proofErr w:type="spellEnd"/>
      <w:r w:rsidRPr="009717C7">
        <w:rPr>
          <w:sz w:val="28"/>
          <w:szCs w:val="28"/>
          <w:lang w:val="ru-RU"/>
        </w:rPr>
        <w:t xml:space="preserve">, система </w:t>
      </w:r>
      <w:proofErr w:type="spellStart"/>
      <w:r w:rsidRPr="009717C7">
        <w:rPr>
          <w:sz w:val="28"/>
          <w:szCs w:val="28"/>
          <w:lang w:val="ru-RU"/>
        </w:rPr>
        <w:t>зберігає</w:t>
      </w:r>
      <w:proofErr w:type="spellEnd"/>
      <w:r w:rsidRPr="009717C7">
        <w:rPr>
          <w:sz w:val="28"/>
          <w:szCs w:val="28"/>
          <w:lang w:val="ru-RU"/>
        </w:rPr>
        <w:t xml:space="preserve"> тип </w:t>
      </w:r>
      <w:proofErr w:type="spellStart"/>
      <w:r w:rsidRPr="009717C7">
        <w:rPr>
          <w:sz w:val="28"/>
          <w:szCs w:val="28"/>
          <w:lang w:val="ru-RU"/>
        </w:rPr>
        <w:t>підписки</w:t>
      </w:r>
      <w:proofErr w:type="spellEnd"/>
      <w:r w:rsidRPr="009717C7">
        <w:rPr>
          <w:sz w:val="28"/>
          <w:szCs w:val="28"/>
          <w:lang w:val="ru-RU"/>
        </w:rPr>
        <w:t xml:space="preserve"> (атрибут </w:t>
      </w:r>
      <w:proofErr w:type="spellStart"/>
      <w:proofErr w:type="gramStart"/>
      <w:r w:rsidRPr="009717C7">
        <w:rPr>
          <w:rStyle w:val="HTML"/>
          <w:rFonts w:ascii="Times New Roman" w:hAnsi="Times New Roman" w:cs="Times New Roman"/>
          <w:sz w:val="28"/>
          <w:szCs w:val="28"/>
        </w:rPr>
        <w:t>xsi</w:t>
      </w:r>
      <w:proofErr w:type="spellEnd"/>
      <w:r w:rsidRPr="009717C7">
        <w:rPr>
          <w:rStyle w:val="HTML"/>
          <w:rFonts w:ascii="Times New Roman" w:hAnsi="Times New Roman" w:cs="Times New Roman"/>
          <w:sz w:val="28"/>
          <w:szCs w:val="28"/>
          <w:lang w:val="ru-RU"/>
        </w:rPr>
        <w:t>:</w:t>
      </w:r>
      <w:r w:rsidRPr="009717C7">
        <w:rPr>
          <w:rStyle w:val="HTML"/>
          <w:rFonts w:ascii="Times New Roman" w:hAnsi="Times New Roman" w:cs="Times New Roman"/>
          <w:sz w:val="28"/>
          <w:szCs w:val="28"/>
        </w:rPr>
        <w:t>type</w:t>
      </w:r>
      <w:proofErr w:type="gramEnd"/>
      <w:r w:rsidRPr="009717C7">
        <w:rPr>
          <w:rStyle w:val="HTML"/>
          <w:rFonts w:ascii="Times New Roman" w:hAnsi="Times New Roman" w:cs="Times New Roman"/>
          <w:sz w:val="28"/>
          <w:szCs w:val="28"/>
          <w:lang w:val="ru-RU"/>
        </w:rPr>
        <w:t>="</w:t>
      </w:r>
      <w:proofErr w:type="spellStart"/>
      <w:r w:rsidRPr="009717C7">
        <w:rPr>
          <w:rStyle w:val="HTML"/>
          <w:rFonts w:ascii="Times New Roman" w:hAnsi="Times New Roman" w:cs="Times New Roman"/>
          <w:sz w:val="28"/>
          <w:szCs w:val="28"/>
        </w:rPr>
        <w:t>PremiumMembership</w:t>
      </w:r>
      <w:proofErr w:type="spellEnd"/>
      <w:r w:rsidRPr="009717C7">
        <w:rPr>
          <w:rStyle w:val="HTML"/>
          <w:rFonts w:ascii="Times New Roman" w:hAnsi="Times New Roman" w:cs="Times New Roman"/>
          <w:sz w:val="28"/>
          <w:szCs w:val="28"/>
          <w:lang w:val="ru-RU"/>
        </w:rPr>
        <w:t>"</w:t>
      </w:r>
      <w:r w:rsidRPr="009717C7">
        <w:rPr>
          <w:sz w:val="28"/>
          <w:szCs w:val="28"/>
          <w:lang w:val="ru-RU"/>
        </w:rPr>
        <w:t xml:space="preserve"> </w:t>
      </w:r>
      <w:proofErr w:type="spellStart"/>
      <w:r w:rsidRPr="009717C7">
        <w:rPr>
          <w:sz w:val="28"/>
          <w:szCs w:val="28"/>
          <w:lang w:val="ru-RU"/>
        </w:rPr>
        <w:t>або</w:t>
      </w:r>
      <w:proofErr w:type="spellEnd"/>
      <w:r w:rsidRPr="009717C7">
        <w:rPr>
          <w:sz w:val="28"/>
          <w:szCs w:val="28"/>
          <w:lang w:val="ru-RU"/>
        </w:rPr>
        <w:t xml:space="preserve"> </w:t>
      </w:r>
      <w:proofErr w:type="spellStart"/>
      <w:r w:rsidRPr="009717C7">
        <w:rPr>
          <w:rStyle w:val="HTML"/>
          <w:rFonts w:ascii="Times New Roman" w:hAnsi="Times New Roman" w:cs="Times New Roman"/>
          <w:sz w:val="28"/>
          <w:szCs w:val="28"/>
        </w:rPr>
        <w:t>BasicMembership</w:t>
      </w:r>
      <w:proofErr w:type="spellEnd"/>
      <w:r w:rsidRPr="009717C7">
        <w:rPr>
          <w:sz w:val="28"/>
          <w:szCs w:val="28"/>
          <w:lang w:val="ru-RU"/>
        </w:rPr>
        <w:t xml:space="preserve">), </w:t>
      </w:r>
      <w:proofErr w:type="spellStart"/>
      <w:r w:rsidRPr="009717C7">
        <w:rPr>
          <w:sz w:val="28"/>
          <w:szCs w:val="28"/>
          <w:lang w:val="ru-RU"/>
        </w:rPr>
        <w:t>що</w:t>
      </w:r>
      <w:proofErr w:type="spellEnd"/>
      <w:r w:rsidRPr="009717C7">
        <w:rPr>
          <w:sz w:val="28"/>
          <w:szCs w:val="28"/>
          <w:lang w:val="ru-RU"/>
        </w:rPr>
        <w:t xml:space="preserve"> </w:t>
      </w:r>
      <w:proofErr w:type="spellStart"/>
      <w:r w:rsidRPr="009717C7">
        <w:rPr>
          <w:sz w:val="28"/>
          <w:szCs w:val="28"/>
          <w:lang w:val="ru-RU"/>
        </w:rPr>
        <w:t>дозволяє</w:t>
      </w:r>
      <w:proofErr w:type="spellEnd"/>
      <w:r w:rsidRPr="009717C7">
        <w:rPr>
          <w:sz w:val="28"/>
          <w:szCs w:val="28"/>
          <w:lang w:val="ru-RU"/>
        </w:rPr>
        <w:t xml:space="preserve"> </w:t>
      </w:r>
      <w:proofErr w:type="spellStart"/>
      <w:r w:rsidRPr="009717C7">
        <w:rPr>
          <w:sz w:val="28"/>
          <w:szCs w:val="28"/>
          <w:lang w:val="ru-RU"/>
        </w:rPr>
        <w:t>коректно</w:t>
      </w:r>
      <w:proofErr w:type="spellEnd"/>
      <w:r w:rsidRPr="009717C7">
        <w:rPr>
          <w:sz w:val="28"/>
          <w:szCs w:val="28"/>
          <w:lang w:val="ru-RU"/>
        </w:rPr>
        <w:t xml:space="preserve"> </w:t>
      </w:r>
      <w:proofErr w:type="spellStart"/>
      <w:r w:rsidRPr="009717C7">
        <w:rPr>
          <w:sz w:val="28"/>
          <w:szCs w:val="28"/>
          <w:lang w:val="ru-RU"/>
        </w:rPr>
        <w:t>відновлювати</w:t>
      </w:r>
      <w:proofErr w:type="spellEnd"/>
      <w:r w:rsidRPr="009717C7">
        <w:rPr>
          <w:sz w:val="28"/>
          <w:szCs w:val="28"/>
          <w:lang w:val="ru-RU"/>
        </w:rPr>
        <w:t xml:space="preserve"> </w:t>
      </w:r>
      <w:proofErr w:type="spellStart"/>
      <w:r w:rsidRPr="009717C7">
        <w:rPr>
          <w:sz w:val="28"/>
          <w:szCs w:val="28"/>
          <w:lang w:val="ru-RU"/>
        </w:rPr>
        <w:t>об'єкти</w:t>
      </w:r>
      <w:proofErr w:type="spellEnd"/>
      <w:r w:rsidRPr="009717C7">
        <w:rPr>
          <w:sz w:val="28"/>
          <w:szCs w:val="28"/>
          <w:lang w:val="ru-RU"/>
        </w:rPr>
        <w:t xml:space="preserve"> при </w:t>
      </w:r>
      <w:proofErr w:type="spellStart"/>
      <w:r w:rsidRPr="009717C7">
        <w:rPr>
          <w:sz w:val="28"/>
          <w:szCs w:val="28"/>
          <w:lang w:val="ru-RU"/>
        </w:rPr>
        <w:t>завантаженні</w:t>
      </w:r>
      <w:proofErr w:type="spellEnd"/>
      <w:r w:rsidRPr="009717C7">
        <w:rPr>
          <w:sz w:val="28"/>
          <w:szCs w:val="28"/>
          <w:lang w:val="ru-RU"/>
        </w:rPr>
        <w:t>.</w:t>
      </w:r>
    </w:p>
    <w:p w14:paraId="2831FB96" w14:textId="77777777" w:rsidR="009717C7" w:rsidRPr="009717C7" w:rsidRDefault="009717C7" w:rsidP="00321020">
      <w:pPr>
        <w:pStyle w:val="af2"/>
        <w:numPr>
          <w:ilvl w:val="0"/>
          <w:numId w:val="15"/>
        </w:numPr>
        <w:spacing w:after="0" w:afterAutospacing="0" w:line="360" w:lineRule="auto"/>
        <w:jc w:val="both"/>
        <w:rPr>
          <w:sz w:val="28"/>
          <w:szCs w:val="28"/>
          <w:lang w:val="ru-RU"/>
        </w:rPr>
      </w:pPr>
      <w:proofErr w:type="spellStart"/>
      <w:r w:rsidRPr="00321020">
        <w:rPr>
          <w:sz w:val="28"/>
          <w:szCs w:val="28"/>
          <w:lang w:val="ru-RU"/>
        </w:rPr>
        <w:t>Секція</w:t>
      </w:r>
      <w:proofErr w:type="spellEnd"/>
      <w:r w:rsidRPr="00321020">
        <w:rPr>
          <w:sz w:val="28"/>
          <w:szCs w:val="28"/>
          <w:lang w:val="ru-RU"/>
        </w:rPr>
        <w:t xml:space="preserve"> </w:t>
      </w:r>
      <w:proofErr w:type="spellStart"/>
      <w:r w:rsidRPr="00321020">
        <w:rPr>
          <w:sz w:val="28"/>
          <w:szCs w:val="28"/>
          <w:lang w:val="ru-RU"/>
        </w:rPr>
        <w:t>тренувань</w:t>
      </w:r>
      <w:proofErr w:type="spellEnd"/>
      <w:r w:rsidRPr="00321020">
        <w:rPr>
          <w:sz w:val="28"/>
          <w:szCs w:val="28"/>
          <w:lang w:val="ru-RU"/>
        </w:rPr>
        <w:t xml:space="preserve"> (</w:t>
      </w:r>
      <w:r w:rsidRPr="00321020">
        <w:rPr>
          <w:rStyle w:val="HTML"/>
          <w:rFonts w:ascii="Times New Roman" w:hAnsi="Times New Roman" w:cs="Times New Roman"/>
          <w:sz w:val="28"/>
          <w:szCs w:val="28"/>
          <w:lang w:val="ru-RU"/>
        </w:rPr>
        <w:t>&lt;</w:t>
      </w:r>
      <w:r w:rsidRPr="00321020">
        <w:rPr>
          <w:rStyle w:val="HTML"/>
          <w:rFonts w:ascii="Times New Roman" w:hAnsi="Times New Roman" w:cs="Times New Roman"/>
          <w:sz w:val="28"/>
          <w:szCs w:val="28"/>
        </w:rPr>
        <w:t>Sessions</w:t>
      </w:r>
      <w:r w:rsidRPr="00321020">
        <w:rPr>
          <w:rStyle w:val="HTML"/>
          <w:rFonts w:ascii="Times New Roman" w:hAnsi="Times New Roman" w:cs="Times New Roman"/>
          <w:sz w:val="28"/>
          <w:szCs w:val="28"/>
          <w:lang w:val="ru-RU"/>
        </w:rPr>
        <w:t>&gt;</w:t>
      </w:r>
      <w:r w:rsidRPr="00321020">
        <w:rPr>
          <w:sz w:val="28"/>
          <w:szCs w:val="28"/>
          <w:lang w:val="ru-RU"/>
        </w:rPr>
        <w:t>):</w:t>
      </w:r>
      <w:r w:rsidRPr="009717C7">
        <w:rPr>
          <w:sz w:val="28"/>
          <w:szCs w:val="28"/>
          <w:lang w:val="ru-RU"/>
        </w:rPr>
        <w:t xml:space="preserve"> </w:t>
      </w:r>
      <w:proofErr w:type="spellStart"/>
      <w:r w:rsidRPr="009717C7">
        <w:rPr>
          <w:sz w:val="28"/>
          <w:szCs w:val="28"/>
          <w:lang w:val="ru-RU"/>
        </w:rPr>
        <w:t>Зберігає</w:t>
      </w:r>
      <w:proofErr w:type="spellEnd"/>
      <w:r w:rsidRPr="009717C7">
        <w:rPr>
          <w:sz w:val="28"/>
          <w:szCs w:val="28"/>
          <w:lang w:val="ru-RU"/>
        </w:rPr>
        <w:t xml:space="preserve"> </w:t>
      </w:r>
      <w:proofErr w:type="spellStart"/>
      <w:r w:rsidRPr="009717C7">
        <w:rPr>
          <w:sz w:val="28"/>
          <w:szCs w:val="28"/>
          <w:lang w:val="ru-RU"/>
        </w:rPr>
        <w:t>масив</w:t>
      </w:r>
      <w:proofErr w:type="spellEnd"/>
      <w:r w:rsidRPr="009717C7">
        <w:rPr>
          <w:sz w:val="28"/>
          <w:szCs w:val="28"/>
          <w:lang w:val="ru-RU"/>
        </w:rPr>
        <w:t xml:space="preserve"> занять. </w:t>
      </w:r>
      <w:proofErr w:type="spellStart"/>
      <w:r w:rsidRPr="009717C7">
        <w:rPr>
          <w:sz w:val="28"/>
          <w:szCs w:val="28"/>
          <w:lang w:val="ru-RU"/>
        </w:rPr>
        <w:t>Кожен</w:t>
      </w:r>
      <w:proofErr w:type="spellEnd"/>
      <w:r w:rsidRPr="009717C7">
        <w:rPr>
          <w:sz w:val="28"/>
          <w:szCs w:val="28"/>
          <w:lang w:val="ru-RU"/>
        </w:rPr>
        <w:t xml:space="preserve"> </w:t>
      </w:r>
      <w:proofErr w:type="spellStart"/>
      <w:r w:rsidRPr="009717C7">
        <w:rPr>
          <w:sz w:val="28"/>
          <w:szCs w:val="28"/>
          <w:lang w:val="ru-RU"/>
        </w:rPr>
        <w:t>запис</w:t>
      </w:r>
      <w:proofErr w:type="spellEnd"/>
      <w:r w:rsidRPr="009717C7">
        <w:rPr>
          <w:sz w:val="28"/>
          <w:szCs w:val="28"/>
          <w:lang w:val="ru-RU"/>
        </w:rPr>
        <w:t xml:space="preserve"> </w:t>
      </w:r>
      <w:proofErr w:type="spellStart"/>
      <w:r w:rsidRPr="009717C7">
        <w:rPr>
          <w:sz w:val="28"/>
          <w:szCs w:val="28"/>
          <w:lang w:val="ru-RU"/>
        </w:rPr>
        <w:t>містить</w:t>
      </w:r>
      <w:proofErr w:type="spellEnd"/>
      <w:r w:rsidRPr="009717C7">
        <w:rPr>
          <w:sz w:val="28"/>
          <w:szCs w:val="28"/>
          <w:lang w:val="ru-RU"/>
        </w:rPr>
        <w:t xml:space="preserve"> дату, </w:t>
      </w:r>
      <w:proofErr w:type="spellStart"/>
      <w:r w:rsidRPr="009717C7">
        <w:rPr>
          <w:sz w:val="28"/>
          <w:szCs w:val="28"/>
          <w:lang w:val="ru-RU"/>
        </w:rPr>
        <w:t>посилання</w:t>
      </w:r>
      <w:proofErr w:type="spellEnd"/>
      <w:r w:rsidRPr="009717C7">
        <w:rPr>
          <w:sz w:val="28"/>
          <w:szCs w:val="28"/>
          <w:lang w:val="ru-RU"/>
        </w:rPr>
        <w:t xml:space="preserve"> на тренера та </w:t>
      </w:r>
      <w:proofErr w:type="spellStart"/>
      <w:r w:rsidRPr="009717C7">
        <w:rPr>
          <w:sz w:val="28"/>
          <w:szCs w:val="28"/>
          <w:lang w:val="ru-RU"/>
        </w:rPr>
        <w:t>вкладений</w:t>
      </w:r>
      <w:proofErr w:type="spellEnd"/>
      <w:r w:rsidRPr="009717C7">
        <w:rPr>
          <w:sz w:val="28"/>
          <w:szCs w:val="28"/>
          <w:lang w:val="ru-RU"/>
        </w:rPr>
        <w:t xml:space="preserve"> список </w:t>
      </w:r>
      <w:proofErr w:type="spellStart"/>
      <w:r w:rsidRPr="009717C7">
        <w:rPr>
          <w:sz w:val="28"/>
          <w:szCs w:val="28"/>
          <w:lang w:val="ru-RU"/>
        </w:rPr>
        <w:t>учасників</w:t>
      </w:r>
      <w:proofErr w:type="spellEnd"/>
      <w:r w:rsidRPr="009717C7">
        <w:rPr>
          <w:sz w:val="28"/>
          <w:szCs w:val="28"/>
          <w:lang w:val="ru-RU"/>
        </w:rPr>
        <w:t xml:space="preserve"> (</w:t>
      </w:r>
      <w:r w:rsidRPr="009717C7">
        <w:rPr>
          <w:rStyle w:val="HTML"/>
          <w:rFonts w:ascii="Times New Roman" w:hAnsi="Times New Roman" w:cs="Times New Roman"/>
          <w:sz w:val="28"/>
          <w:szCs w:val="28"/>
        </w:rPr>
        <w:t>Participants</w:t>
      </w:r>
      <w:r w:rsidRPr="009717C7">
        <w:rPr>
          <w:sz w:val="28"/>
          <w:szCs w:val="28"/>
          <w:lang w:val="ru-RU"/>
        </w:rPr>
        <w:t xml:space="preserve">), </w:t>
      </w:r>
      <w:proofErr w:type="spellStart"/>
      <w:r w:rsidRPr="009717C7">
        <w:rPr>
          <w:sz w:val="28"/>
          <w:szCs w:val="28"/>
          <w:lang w:val="ru-RU"/>
        </w:rPr>
        <w:t>який</w:t>
      </w:r>
      <w:proofErr w:type="spellEnd"/>
      <w:r w:rsidRPr="009717C7">
        <w:rPr>
          <w:sz w:val="28"/>
          <w:szCs w:val="28"/>
          <w:lang w:val="ru-RU"/>
        </w:rPr>
        <w:t xml:space="preserve"> </w:t>
      </w:r>
      <w:proofErr w:type="spellStart"/>
      <w:r w:rsidRPr="009717C7">
        <w:rPr>
          <w:sz w:val="28"/>
          <w:szCs w:val="28"/>
          <w:lang w:val="ru-RU"/>
        </w:rPr>
        <w:t>дублює</w:t>
      </w:r>
      <w:proofErr w:type="spellEnd"/>
      <w:r w:rsidRPr="009717C7">
        <w:rPr>
          <w:sz w:val="28"/>
          <w:szCs w:val="28"/>
          <w:lang w:val="ru-RU"/>
        </w:rPr>
        <w:t xml:space="preserve"> </w:t>
      </w:r>
      <w:proofErr w:type="spellStart"/>
      <w:r w:rsidRPr="009717C7">
        <w:rPr>
          <w:sz w:val="28"/>
          <w:szCs w:val="28"/>
          <w:lang w:val="ru-RU"/>
        </w:rPr>
        <w:t>необхідну</w:t>
      </w:r>
      <w:proofErr w:type="spellEnd"/>
      <w:r w:rsidRPr="009717C7">
        <w:rPr>
          <w:sz w:val="28"/>
          <w:szCs w:val="28"/>
          <w:lang w:val="ru-RU"/>
        </w:rPr>
        <w:t xml:space="preserve"> </w:t>
      </w:r>
      <w:proofErr w:type="spellStart"/>
      <w:r w:rsidRPr="009717C7">
        <w:rPr>
          <w:sz w:val="28"/>
          <w:szCs w:val="28"/>
          <w:lang w:val="ru-RU"/>
        </w:rPr>
        <w:t>інформацію</w:t>
      </w:r>
      <w:proofErr w:type="spellEnd"/>
      <w:r w:rsidRPr="009717C7">
        <w:rPr>
          <w:sz w:val="28"/>
          <w:szCs w:val="28"/>
          <w:lang w:val="ru-RU"/>
        </w:rPr>
        <w:t xml:space="preserve"> про </w:t>
      </w:r>
      <w:proofErr w:type="spellStart"/>
      <w:r w:rsidRPr="009717C7">
        <w:rPr>
          <w:sz w:val="28"/>
          <w:szCs w:val="28"/>
          <w:lang w:val="ru-RU"/>
        </w:rPr>
        <w:t>клієнтів</w:t>
      </w:r>
      <w:proofErr w:type="spellEnd"/>
      <w:r w:rsidRPr="009717C7">
        <w:rPr>
          <w:sz w:val="28"/>
          <w:szCs w:val="28"/>
          <w:lang w:val="ru-RU"/>
        </w:rPr>
        <w:t xml:space="preserve"> для </w:t>
      </w:r>
      <w:proofErr w:type="spellStart"/>
      <w:r w:rsidRPr="009717C7">
        <w:rPr>
          <w:sz w:val="28"/>
          <w:szCs w:val="28"/>
          <w:lang w:val="ru-RU"/>
        </w:rPr>
        <w:t>історії</w:t>
      </w:r>
      <w:proofErr w:type="spellEnd"/>
      <w:r w:rsidRPr="009717C7">
        <w:rPr>
          <w:sz w:val="28"/>
          <w:szCs w:val="28"/>
          <w:lang w:val="ru-RU"/>
        </w:rPr>
        <w:t>.</w:t>
      </w:r>
    </w:p>
    <w:p w14:paraId="208D716D" w14:textId="26B1DF01" w:rsidR="009717C7" w:rsidRDefault="009717C7" w:rsidP="00321020">
      <w:pPr>
        <w:pStyle w:val="a0"/>
      </w:pPr>
      <w:r w:rsidRPr="009717C7">
        <w:t xml:space="preserve">Такий підхід дозволяє уникнути використання громіздких СКБД (як SQL Server) для даного масштабу задачі, забезпечуючи при цьому високу швидкість доступу до даних та легкість перенесення програми (достатньо скопіювати файл </w:t>
      </w:r>
      <w:r w:rsidRPr="009717C7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.</w:t>
      </w:r>
      <w:proofErr w:type="spellStart"/>
      <w:r w:rsidRPr="009717C7">
        <w:rPr>
          <w:rStyle w:val="HTML"/>
          <w:rFonts w:ascii="Times New Roman" w:eastAsiaTheme="minorHAnsi" w:hAnsi="Times New Roman" w:cs="Times New Roman"/>
          <w:sz w:val="28"/>
          <w:szCs w:val="28"/>
        </w:rPr>
        <w:t>exe</w:t>
      </w:r>
      <w:proofErr w:type="spellEnd"/>
      <w:r w:rsidRPr="009717C7">
        <w:t xml:space="preserve"> та </w:t>
      </w:r>
      <w:r w:rsidRPr="009717C7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.</w:t>
      </w:r>
      <w:proofErr w:type="spellStart"/>
      <w:r w:rsidRPr="009717C7">
        <w:rPr>
          <w:rStyle w:val="HTML"/>
          <w:rFonts w:ascii="Times New Roman" w:eastAsiaTheme="minorHAnsi" w:hAnsi="Times New Roman" w:cs="Times New Roman"/>
          <w:sz w:val="28"/>
          <w:szCs w:val="28"/>
        </w:rPr>
        <w:t>xml</w:t>
      </w:r>
      <w:proofErr w:type="spellEnd"/>
      <w:r w:rsidRPr="009717C7">
        <w:t>).</w:t>
      </w:r>
    </w:p>
    <w:p w14:paraId="0C785ACC" w14:textId="54EA2233" w:rsidR="009717C7" w:rsidRPr="00CC3390" w:rsidRDefault="009717C7" w:rsidP="00CC339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7C73EAEF" w14:textId="63DE4FE9" w:rsidR="00463348" w:rsidRPr="009553F2" w:rsidRDefault="00463348" w:rsidP="005678DB">
      <w:pPr>
        <w:pStyle w:val="1"/>
      </w:pPr>
      <w:bookmarkStart w:id="29" w:name="_Toc155227080"/>
      <w:bookmarkStart w:id="30" w:name="_Toc219160003"/>
      <w:r w:rsidRPr="009553F2">
        <w:lastRenderedPageBreak/>
        <w:t xml:space="preserve">3 </w:t>
      </w:r>
      <w:bookmarkEnd w:id="29"/>
      <w:r w:rsidR="008B5B0B">
        <w:t>ПРОГРАМНА РЕАЛІЗАЦІЯ ТА ТЕСТУВАННЯ ДОДАТКУ</w:t>
      </w:r>
      <w:bookmarkEnd w:id="30"/>
    </w:p>
    <w:p w14:paraId="0608CDA3" w14:textId="77777777" w:rsidR="00D16090" w:rsidRDefault="00D16090" w:rsidP="005678DB">
      <w:pPr>
        <w:pStyle w:val="a0"/>
      </w:pPr>
    </w:p>
    <w:p w14:paraId="1AC58E9B" w14:textId="192F5EFE" w:rsidR="00463348" w:rsidRPr="009553F2" w:rsidRDefault="006F2B11" w:rsidP="005678DB">
      <w:pPr>
        <w:pStyle w:val="2"/>
      </w:pPr>
      <w:bookmarkStart w:id="31" w:name="_Toc155227081"/>
      <w:bookmarkStart w:id="32" w:name="_Toc219160004"/>
      <w:r w:rsidRPr="009553F2">
        <w:t xml:space="preserve">3.1 </w:t>
      </w:r>
      <w:bookmarkEnd w:id="31"/>
      <w:r w:rsidR="00F618F9">
        <w:t>Засоби розробки</w:t>
      </w:r>
      <w:bookmarkEnd w:id="32"/>
    </w:p>
    <w:p w14:paraId="27FC801D" w14:textId="4CCF9053" w:rsidR="00B171B7" w:rsidRDefault="00B171B7" w:rsidP="005678DB">
      <w:pPr>
        <w:pStyle w:val="a0"/>
      </w:pPr>
    </w:p>
    <w:p w14:paraId="2E28B57E" w14:textId="77777777" w:rsidR="00F618F9" w:rsidRPr="00F618F9" w:rsidRDefault="00F618F9" w:rsidP="00F60AC7">
      <w:pPr>
        <w:pStyle w:val="a0"/>
      </w:pPr>
      <w:r w:rsidRPr="00F618F9">
        <w:t xml:space="preserve">Програмний засіб «Спортивний клуб» реалізовано мовою програмування C# (версія 10.0) на базі платформи .NET 9.0. Вибір цієї технології зумовлений її повною підтримкою принципів об'єктно-орієнтованого програмування та наявністю потужної бібліотеки Windows </w:t>
      </w:r>
      <w:proofErr w:type="spellStart"/>
      <w:r w:rsidRPr="00F618F9">
        <w:t>Forms</w:t>
      </w:r>
      <w:proofErr w:type="spellEnd"/>
      <w:r w:rsidRPr="00F618F9">
        <w:t xml:space="preserve"> для створення інтерфейсів.</w:t>
      </w:r>
    </w:p>
    <w:p w14:paraId="6AC77651" w14:textId="77777777" w:rsidR="00F618F9" w:rsidRPr="00F618F9" w:rsidRDefault="00F618F9" w:rsidP="00F60AC7">
      <w:pPr>
        <w:pStyle w:val="a0"/>
      </w:pPr>
      <w:r w:rsidRPr="00F618F9">
        <w:t xml:space="preserve">Як середовище розробки використано редактор коду </w:t>
      </w:r>
      <w:proofErr w:type="spellStart"/>
      <w:r w:rsidRPr="00F60AC7">
        <w:t>Visual</w:t>
      </w:r>
      <w:proofErr w:type="spellEnd"/>
      <w:r w:rsidRPr="00F60AC7">
        <w:t xml:space="preserve"> </w:t>
      </w:r>
      <w:proofErr w:type="spellStart"/>
      <w:r w:rsidRPr="00F60AC7">
        <w:t>Studio</w:t>
      </w:r>
      <w:proofErr w:type="spellEnd"/>
      <w:r w:rsidRPr="00F60AC7">
        <w:t xml:space="preserve"> </w:t>
      </w:r>
      <w:proofErr w:type="spellStart"/>
      <w:r w:rsidRPr="00F60AC7">
        <w:t>Code</w:t>
      </w:r>
      <w:proofErr w:type="spellEnd"/>
      <w:r w:rsidRPr="00F618F9">
        <w:t xml:space="preserve"> з встановленим набором розширень C# </w:t>
      </w:r>
      <w:proofErr w:type="spellStart"/>
      <w:r w:rsidRPr="00F618F9">
        <w:t>Dev</w:t>
      </w:r>
      <w:proofErr w:type="spellEnd"/>
      <w:r w:rsidRPr="00F618F9">
        <w:t xml:space="preserve"> </w:t>
      </w:r>
      <w:proofErr w:type="spellStart"/>
      <w:r w:rsidRPr="00F618F9">
        <w:t>Kit</w:t>
      </w:r>
      <w:proofErr w:type="spellEnd"/>
      <w:r w:rsidRPr="00F618F9">
        <w:t xml:space="preserve">. Це дозволило створити легковаговий, але функціональний </w:t>
      </w:r>
      <w:proofErr w:type="spellStart"/>
      <w:r w:rsidRPr="00F618F9">
        <w:t>проєкт</w:t>
      </w:r>
      <w:proofErr w:type="spellEnd"/>
      <w:r w:rsidRPr="00F618F9">
        <w:t>, який легко компілюється на будь-якій машині з встановленим .NET SDK.</w:t>
      </w:r>
    </w:p>
    <w:p w14:paraId="51E0A3BB" w14:textId="21624AE4" w:rsidR="00F618F9" w:rsidRDefault="00F618F9" w:rsidP="005678DB">
      <w:pPr>
        <w:pStyle w:val="a0"/>
      </w:pPr>
    </w:p>
    <w:p w14:paraId="720E6663" w14:textId="5BD9D681" w:rsidR="00F618F9" w:rsidRPr="009553F2" w:rsidRDefault="00F618F9" w:rsidP="00F618F9">
      <w:pPr>
        <w:pStyle w:val="2"/>
      </w:pPr>
      <w:bookmarkStart w:id="33" w:name="_Toc219160005"/>
      <w:r w:rsidRPr="009553F2">
        <w:t>3.</w:t>
      </w:r>
      <w:r>
        <w:t>2</w:t>
      </w:r>
      <w:r w:rsidRPr="009553F2">
        <w:t xml:space="preserve"> </w:t>
      </w:r>
      <w:r>
        <w:t>Опис програмних модулів</w:t>
      </w:r>
      <w:bookmarkEnd w:id="33"/>
    </w:p>
    <w:p w14:paraId="52DFE2D8" w14:textId="10EF08F7" w:rsidR="00F618F9" w:rsidRDefault="00F618F9" w:rsidP="005678DB">
      <w:pPr>
        <w:pStyle w:val="a0"/>
      </w:pPr>
    </w:p>
    <w:p w14:paraId="680E70D7" w14:textId="77777777" w:rsidR="00B427F7" w:rsidRPr="00B427F7" w:rsidRDefault="00B427F7" w:rsidP="00914AF5">
      <w:pPr>
        <w:pStyle w:val="a0"/>
      </w:pPr>
      <w:r w:rsidRPr="00B427F7">
        <w:t xml:space="preserve">Архітектура </w:t>
      </w:r>
      <w:proofErr w:type="spellStart"/>
      <w:r w:rsidRPr="00B427F7">
        <w:t>проєкту</w:t>
      </w:r>
      <w:proofErr w:type="spellEnd"/>
      <w:r w:rsidRPr="00B427F7">
        <w:t xml:space="preserve"> розділена на логічні компоненти, що відповідають за різні аспекти роботи системи:</w:t>
      </w:r>
    </w:p>
    <w:p w14:paraId="0D0BE371" w14:textId="77777777" w:rsidR="00B427F7" w:rsidRPr="003324C0" w:rsidRDefault="00B427F7" w:rsidP="00F60AC7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324C0">
        <w:rPr>
          <w:rFonts w:ascii="Times New Roman" w:eastAsia="Times New Roman" w:hAnsi="Times New Roman" w:cs="Times New Roman"/>
          <w:sz w:val="28"/>
          <w:szCs w:val="28"/>
        </w:rPr>
        <w:t>Модуль</w:t>
      </w:r>
      <w:proofErr w:type="spellEnd"/>
      <w:r w:rsidRPr="003324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24C0"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 w:rsidRPr="003324C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324C0">
        <w:rPr>
          <w:rFonts w:ascii="Times New Roman" w:eastAsia="Times New Roman" w:hAnsi="Times New Roman" w:cs="Times New Roman"/>
          <w:sz w:val="28"/>
          <w:szCs w:val="28"/>
        </w:rPr>
        <w:t>папка</w:t>
      </w:r>
      <w:proofErr w:type="spellEnd"/>
      <w:r w:rsidRPr="003324C0">
        <w:rPr>
          <w:rFonts w:ascii="Times New Roman" w:eastAsia="Times New Roman" w:hAnsi="Times New Roman" w:cs="Times New Roman"/>
          <w:sz w:val="28"/>
          <w:szCs w:val="28"/>
        </w:rPr>
        <w:t xml:space="preserve"> Models):</w:t>
      </w:r>
    </w:p>
    <w:p w14:paraId="1C2118C8" w14:textId="77777777" w:rsidR="00B427F7" w:rsidRPr="00B427F7" w:rsidRDefault="00B427F7" w:rsidP="005E7055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Membership.cs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абстрактний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клас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задає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базову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логіку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розрахунку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вартості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C06302" w14:textId="77777777" w:rsidR="00B427F7" w:rsidRPr="00B427F7" w:rsidRDefault="00B427F7" w:rsidP="005E7055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BasicMembership.cs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PremiumMembership.cs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конкретні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реалізації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визначають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рівні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доступу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метод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GetAccessLevel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BA31FF7" w14:textId="77777777" w:rsidR="00B427F7" w:rsidRPr="00B427F7" w:rsidRDefault="00B427F7" w:rsidP="005E7055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Member.cs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описує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сутність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клієнта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реалізує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інтерфейс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IComparable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сортування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списків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0E1135" w14:textId="77777777" w:rsidR="00B427F7" w:rsidRPr="00B427F7" w:rsidRDefault="00B427F7" w:rsidP="005E7055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TrainingSession.cs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ключовий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клас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зв'язує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тренера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місце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проведення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список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учасників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B70D39" w14:textId="77777777" w:rsidR="00B427F7" w:rsidRPr="003324C0" w:rsidRDefault="00B427F7" w:rsidP="005E705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324C0">
        <w:rPr>
          <w:rFonts w:ascii="Times New Roman" w:eastAsia="Times New Roman" w:hAnsi="Times New Roman" w:cs="Times New Roman"/>
          <w:sz w:val="28"/>
          <w:szCs w:val="28"/>
        </w:rPr>
        <w:t>Модуль</w:t>
      </w:r>
      <w:proofErr w:type="spellEnd"/>
      <w:r w:rsidRPr="003324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24C0">
        <w:rPr>
          <w:rFonts w:ascii="Times New Roman" w:eastAsia="Times New Roman" w:hAnsi="Times New Roman" w:cs="Times New Roman"/>
          <w:sz w:val="28"/>
          <w:szCs w:val="28"/>
        </w:rPr>
        <w:t>інтерфейсу</w:t>
      </w:r>
      <w:proofErr w:type="spellEnd"/>
      <w:r w:rsidRPr="003324C0">
        <w:rPr>
          <w:rFonts w:ascii="Times New Roman" w:eastAsia="Times New Roman" w:hAnsi="Times New Roman" w:cs="Times New Roman"/>
          <w:sz w:val="28"/>
          <w:szCs w:val="28"/>
        </w:rPr>
        <w:t xml:space="preserve"> (Forms):</w:t>
      </w:r>
    </w:p>
    <w:p w14:paraId="03831E00" w14:textId="77777777" w:rsidR="00B427F7" w:rsidRPr="00B427F7" w:rsidRDefault="00B427F7" w:rsidP="005E7055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MainForm.cs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головний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модуль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керує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завантаженням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навігацією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між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вкладками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TabControl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відображенням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списків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DataGridView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2294C1" w14:textId="77777777" w:rsidR="00B427F7" w:rsidRPr="00B427F7" w:rsidRDefault="00B427F7" w:rsidP="005E7055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lastRenderedPageBreak/>
        <w:t>SessionForm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B427F7">
        <w:rPr>
          <w:rFonts w:ascii="Times New Roman" w:eastAsia="Times New Roman" w:hAnsi="Times New Roman" w:cs="Times New Roman"/>
          <w:sz w:val="28"/>
          <w:szCs w:val="28"/>
        </w:rPr>
        <w:t>cs</w:t>
      </w:r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модуль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тренування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Тут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алгоритм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валідації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перед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збереженням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перевіряється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сумісність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спеціалізації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тренера з залом та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відповідність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абонементів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учасників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вимогам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залу.</w:t>
      </w:r>
    </w:p>
    <w:p w14:paraId="41B19724" w14:textId="77777777" w:rsidR="00B427F7" w:rsidRPr="003324C0" w:rsidRDefault="00B427F7" w:rsidP="005E705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324C0">
        <w:rPr>
          <w:rFonts w:ascii="Times New Roman" w:eastAsia="Times New Roman" w:hAnsi="Times New Roman" w:cs="Times New Roman"/>
          <w:sz w:val="28"/>
          <w:szCs w:val="28"/>
        </w:rPr>
        <w:t>Модуль</w:t>
      </w:r>
      <w:proofErr w:type="spellEnd"/>
      <w:r w:rsidRPr="003324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24C0">
        <w:rPr>
          <w:rFonts w:ascii="Times New Roman" w:eastAsia="Times New Roman" w:hAnsi="Times New Roman" w:cs="Times New Roman"/>
          <w:sz w:val="28"/>
          <w:szCs w:val="28"/>
        </w:rPr>
        <w:t>сервісів</w:t>
      </w:r>
      <w:proofErr w:type="spellEnd"/>
      <w:r w:rsidRPr="003324C0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500108D" w14:textId="77777777" w:rsidR="00B427F7" w:rsidRPr="00B427F7" w:rsidRDefault="00B427F7" w:rsidP="005E7055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SpecializationMapping.cs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статичний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клас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містить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словник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відповідностей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Тип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залу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Допустимі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види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</w:rPr>
        <w:t>спорту</w:t>
      </w:r>
      <w:proofErr w:type="spellEnd"/>
      <w:r w:rsidRPr="00B427F7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7E87CE35" w14:textId="27838A76" w:rsidR="00B427F7" w:rsidRPr="005D7886" w:rsidRDefault="00B427F7" w:rsidP="005E7055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5D7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5D7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5D7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через</w:t>
      </w:r>
      <w:r w:rsidRPr="005D7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вбудований</w:t>
      </w:r>
      <w:proofErr w:type="spellEnd"/>
      <w:r w:rsidRPr="005D7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5D7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D7886" w:rsidRPr="005D7886">
        <w:rPr>
          <w:rFonts w:ascii="Times New Roman" w:eastAsia="Times New Roman" w:hAnsi="Times New Roman" w:cs="Times New Roman"/>
          <w:sz w:val="28"/>
          <w:szCs w:val="28"/>
        </w:rPr>
        <w:t>Xml.Serialization</w:t>
      </w:r>
      <w:proofErr w:type="spellEnd"/>
      <w:r w:rsidRPr="005D788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5D7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перетворює</w:t>
      </w:r>
      <w:proofErr w:type="spellEnd"/>
      <w:r w:rsidRPr="005D7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об</w:t>
      </w:r>
      <w:r w:rsidRPr="005D7886">
        <w:rPr>
          <w:rFonts w:ascii="Times New Roman" w:eastAsia="Times New Roman" w:hAnsi="Times New Roman" w:cs="Times New Roman"/>
          <w:sz w:val="28"/>
          <w:szCs w:val="28"/>
        </w:rPr>
        <w:t>'</w:t>
      </w:r>
      <w:proofErr w:type="spellStart"/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єктний</w:t>
      </w:r>
      <w:proofErr w:type="spellEnd"/>
      <w:r w:rsidRPr="005D7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граф</w:t>
      </w:r>
      <w:r w:rsidRPr="005D7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Pr="005D7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27F7">
        <w:rPr>
          <w:rFonts w:ascii="Times New Roman" w:eastAsia="Times New Roman" w:hAnsi="Times New Roman" w:cs="Times New Roman"/>
          <w:sz w:val="28"/>
          <w:szCs w:val="28"/>
        </w:rPr>
        <w:t>XML</w:t>
      </w:r>
      <w:r w:rsidRPr="005D7886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структуру</w:t>
      </w:r>
      <w:r w:rsidRPr="005D7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27F7">
        <w:rPr>
          <w:rFonts w:ascii="Times New Roman" w:eastAsia="Times New Roman" w:hAnsi="Times New Roman" w:cs="Times New Roman"/>
          <w:sz w:val="28"/>
          <w:szCs w:val="28"/>
          <w:lang w:val="ru-RU"/>
        </w:rPr>
        <w:t>файлу</w:t>
      </w:r>
      <w:r w:rsidRPr="005D78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27F7">
        <w:rPr>
          <w:rFonts w:ascii="Times New Roman" w:eastAsia="Times New Roman" w:hAnsi="Times New Roman" w:cs="Times New Roman"/>
          <w:sz w:val="28"/>
          <w:szCs w:val="28"/>
        </w:rPr>
        <w:t>state</w:t>
      </w:r>
      <w:r w:rsidRPr="005D788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B427F7">
        <w:rPr>
          <w:rFonts w:ascii="Times New Roman" w:eastAsia="Times New Roman" w:hAnsi="Times New Roman" w:cs="Times New Roman"/>
          <w:sz w:val="28"/>
          <w:szCs w:val="28"/>
        </w:rPr>
        <w:t>xml</w:t>
      </w:r>
      <w:r w:rsidRPr="005D78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37B8C2" w14:textId="102E1556" w:rsidR="00F618F9" w:rsidRDefault="00F618F9" w:rsidP="005678DB">
      <w:pPr>
        <w:pStyle w:val="a0"/>
      </w:pPr>
    </w:p>
    <w:p w14:paraId="281ED4B6" w14:textId="49B33346" w:rsidR="00B427F7" w:rsidRDefault="00B427F7" w:rsidP="00B427F7">
      <w:pPr>
        <w:pStyle w:val="2"/>
      </w:pPr>
      <w:bookmarkStart w:id="34" w:name="_Toc219160006"/>
      <w:r w:rsidRPr="009553F2">
        <w:t>3.</w:t>
      </w:r>
      <w:r>
        <w:t>3 Тестування програми</w:t>
      </w:r>
      <w:bookmarkEnd w:id="34"/>
    </w:p>
    <w:p w14:paraId="7AC2D619" w14:textId="700A607E" w:rsidR="008B5B0B" w:rsidRDefault="008B5B0B" w:rsidP="008B5B0B">
      <w:pPr>
        <w:pStyle w:val="a0"/>
      </w:pPr>
    </w:p>
    <w:p w14:paraId="4D296139" w14:textId="77777777" w:rsidR="008B5B0B" w:rsidRDefault="008B5B0B" w:rsidP="008B5B0B">
      <w:pPr>
        <w:pStyle w:val="ae"/>
      </w:pPr>
      <w:r>
        <w:t>Після розробки програмного додатку було проведено тестування з метою перевірки коректності роботи основних функцій системи. Під час тестування перевірялася стабільність запуску програми, правильність відображення графічного інтерфейсу та коректність виконання основних операцій.</w:t>
      </w:r>
    </w:p>
    <w:p w14:paraId="47839AF4" w14:textId="22E1C056" w:rsidR="008B5B0B" w:rsidRDefault="008B5B0B" w:rsidP="009B5B2D">
      <w:pPr>
        <w:pStyle w:val="a0"/>
      </w:pPr>
      <w:r>
        <w:t>При відкритті додатку користувачеві відображається головне вікно програми (рис. 3.1), яке містить перелік клієнтів спортивного клубу та основні елементи керування.</w:t>
      </w:r>
      <w:r w:rsidR="0057030C">
        <w:t xml:space="preserve"> В вкладці </w:t>
      </w:r>
      <w:r w:rsidR="0057030C" w:rsidRPr="0069352A">
        <w:t>«</w:t>
      </w:r>
      <w:r w:rsidR="0057030C">
        <w:rPr>
          <w:lang w:val="en-US"/>
        </w:rPr>
        <w:t>Members</w:t>
      </w:r>
      <w:r w:rsidR="0057030C" w:rsidRPr="0069352A">
        <w:t>»</w:t>
      </w:r>
      <w:r w:rsidR="0057030C" w:rsidRPr="0057030C">
        <w:t xml:space="preserve"> </w:t>
      </w:r>
      <w:r w:rsidR="0057030C">
        <w:t>ми бачимо перелік клієнтів, тип їх підписки, скільки залишилось днів їх абонементу, активність цього абонементу, ціна в разі повернення коштів за абонемент, і кнопка перегляду тренувань.</w:t>
      </w:r>
    </w:p>
    <w:p w14:paraId="0FA2DC9C" w14:textId="74C12B8D" w:rsidR="008B5B0B" w:rsidRDefault="008B5B0B" w:rsidP="008B5B0B">
      <w:pPr>
        <w:pStyle w:val="ae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69694D7" wp14:editId="25E7809B">
            <wp:extent cx="6299835" cy="4242435"/>
            <wp:effectExtent l="0" t="0" r="571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AB26" w14:textId="636C5336" w:rsidR="008B5B0B" w:rsidRDefault="008B5B0B" w:rsidP="00B21E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3.1 - </w:t>
      </w:r>
      <w:r w:rsidRPr="005D63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Головне </w:t>
      </w:r>
      <w:proofErr w:type="spellStart"/>
      <w:r w:rsidRPr="005D639F"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Pr="005D63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639F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5D63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вкладка </w:t>
      </w:r>
      <w:proofErr w:type="spellStart"/>
      <w:r w:rsidRPr="005D639F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клієнтів</w:t>
      </w:r>
      <w:proofErr w:type="spellEnd"/>
      <w:r w:rsidR="00B21E9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1923E64" w14:textId="66B16296" w:rsidR="005D7886" w:rsidRDefault="0057030C" w:rsidP="005D7886">
      <w:pPr>
        <w:pStyle w:val="a0"/>
      </w:pPr>
      <w:r>
        <w:t>При натисненні кнопки «</w:t>
      </w:r>
      <w:r>
        <w:rPr>
          <w:lang w:val="en-US"/>
        </w:rPr>
        <w:t>Add</w:t>
      </w:r>
      <w:r w:rsidRPr="0057030C">
        <w:rPr>
          <w:lang w:val="ru-RU"/>
        </w:rPr>
        <w:t xml:space="preserve"> </w:t>
      </w:r>
      <w:r>
        <w:rPr>
          <w:lang w:val="en-US"/>
        </w:rPr>
        <w:t>Member</w:t>
      </w:r>
      <w:r>
        <w:t>»</w:t>
      </w:r>
      <w:r w:rsidR="00F63E22">
        <w:t xml:space="preserve"> або «</w:t>
      </w:r>
      <w:r w:rsidR="00F63E22">
        <w:rPr>
          <w:lang w:val="en-US"/>
        </w:rPr>
        <w:t>Edit</w:t>
      </w:r>
      <w:r w:rsidR="00F63E22" w:rsidRPr="00F63E22">
        <w:rPr>
          <w:lang w:val="ru-RU"/>
        </w:rPr>
        <w:t xml:space="preserve"> </w:t>
      </w:r>
      <w:r w:rsidR="00F63E22">
        <w:rPr>
          <w:lang w:val="en-US"/>
        </w:rPr>
        <w:t>Member</w:t>
      </w:r>
      <w:r w:rsidR="00F63E22">
        <w:t>»</w:t>
      </w:r>
      <w:r>
        <w:t xml:space="preserve"> відкривається вікно додавання</w:t>
      </w:r>
      <w:r w:rsidR="00F63E22">
        <w:t>/редагування</w:t>
      </w:r>
      <w:r>
        <w:t xml:space="preserve"> клієнту. Тут необхідно ввести ПІБ, вибрати тип абонементу, з якої дати воно починається і інформація про ціну за</w:t>
      </w:r>
      <w:r w:rsidR="009D0BDA">
        <w:t xml:space="preserve"> абонемент</w:t>
      </w:r>
      <w:r w:rsidR="00DE1E73">
        <w:t xml:space="preserve"> (рис. 3.2).</w:t>
      </w:r>
    </w:p>
    <w:p w14:paraId="5980E1CD" w14:textId="07E6CD32" w:rsidR="0057030C" w:rsidRDefault="0057030C" w:rsidP="0057030C">
      <w:pPr>
        <w:pStyle w:val="a0"/>
        <w:jc w:val="center"/>
      </w:pPr>
      <w:r>
        <w:rPr>
          <w:noProof/>
        </w:rPr>
        <w:drawing>
          <wp:inline distT="0" distB="0" distL="0" distR="0" wp14:anchorId="1C756A0A" wp14:editId="5F71B9AD">
            <wp:extent cx="3447619" cy="2209524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19BE" w14:textId="4DC11E73" w:rsidR="0057030C" w:rsidRDefault="0057030C" w:rsidP="0057030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3.2 </w:t>
      </w:r>
      <w:r w:rsidR="00F63E22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3E22"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="00F63E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3E22">
        <w:rPr>
          <w:rFonts w:ascii="Times New Roman" w:eastAsia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="00F63E22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="00F63E22">
        <w:rPr>
          <w:rFonts w:ascii="Times New Roman" w:eastAsia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 w:rsidR="00F63E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3E22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клієнта</w:t>
      </w:r>
      <w:proofErr w:type="spellEnd"/>
      <w:r w:rsidR="00B21E9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C5A9FED" w14:textId="43D526CE" w:rsidR="0057030C" w:rsidRDefault="00F63E22" w:rsidP="0057030C">
      <w:pPr>
        <w:pStyle w:val="a0"/>
      </w:pPr>
      <w:proofErr w:type="spellStart"/>
      <w:r>
        <w:rPr>
          <w:lang w:val="ru-RU"/>
        </w:rPr>
        <w:lastRenderedPageBreak/>
        <w:t>Наступна</w:t>
      </w:r>
      <w:proofErr w:type="spellEnd"/>
      <w:r>
        <w:rPr>
          <w:lang w:val="ru-RU"/>
        </w:rPr>
        <w:t xml:space="preserve"> вкладка «</w:t>
      </w:r>
      <w:r>
        <w:rPr>
          <w:lang w:val="en-US"/>
        </w:rPr>
        <w:t>Trainers</w:t>
      </w:r>
      <w:r>
        <w:t>». На ній вже можемо бачити список тренерів, їх спеціалізацію та роки досвіду</w:t>
      </w:r>
      <w:r w:rsidR="00DE1E73">
        <w:t xml:space="preserve"> (рис. 3.3).</w:t>
      </w:r>
    </w:p>
    <w:p w14:paraId="63221318" w14:textId="2A14F801" w:rsidR="003C7464" w:rsidRDefault="003C7464" w:rsidP="003C7464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37D4B48D" wp14:editId="3F15325C">
            <wp:extent cx="6299835" cy="3898265"/>
            <wp:effectExtent l="0" t="0" r="571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9EBA" w14:textId="57594B2E" w:rsidR="003C7464" w:rsidRPr="003C7464" w:rsidRDefault="003C7464" w:rsidP="00B21E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3.3 – Вкладка списку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тренерів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339A7E8" w14:textId="24526311" w:rsidR="0057030C" w:rsidRDefault="003C7464" w:rsidP="005D7886">
      <w:pPr>
        <w:pStyle w:val="a0"/>
      </w:pPr>
      <w:r>
        <w:t>При натисканні кнопки «</w:t>
      </w:r>
      <w:r>
        <w:rPr>
          <w:lang w:val="en-US"/>
        </w:rPr>
        <w:t>Add</w:t>
      </w:r>
      <w:r>
        <w:t>»</w:t>
      </w:r>
      <w:r w:rsidRPr="003C7464">
        <w:rPr>
          <w:lang w:val="ru-RU"/>
        </w:rPr>
        <w:t xml:space="preserve"> </w:t>
      </w:r>
      <w:r>
        <w:t>або «</w:t>
      </w:r>
      <w:r>
        <w:rPr>
          <w:lang w:val="en-US"/>
        </w:rPr>
        <w:t>Edit</w:t>
      </w:r>
      <w:r>
        <w:t>» з’явиться вікно додавання/редагування тренеру. В ньому необхідно ввести ПІБ тренера, його спеціалізацію та роки досвіду</w:t>
      </w:r>
      <w:r w:rsidR="00DE1E73">
        <w:t xml:space="preserve"> (рис. 3.4).</w:t>
      </w:r>
    </w:p>
    <w:p w14:paraId="529422F4" w14:textId="17A60605" w:rsidR="003C7464" w:rsidRDefault="003C7464" w:rsidP="003C7464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17B0DA6C" wp14:editId="76B82438">
            <wp:extent cx="3638095" cy="2019048"/>
            <wp:effectExtent l="0" t="0" r="63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773B" w14:textId="04BA07D5" w:rsidR="003C7464" w:rsidRDefault="003C7464" w:rsidP="00B21E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3.4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тренера</w:t>
      </w:r>
      <w:r w:rsidR="00B21E9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6574BAA" w14:textId="1006E990" w:rsidR="003C7464" w:rsidRDefault="003C7464" w:rsidP="003C7464">
      <w:pPr>
        <w:pStyle w:val="a0"/>
      </w:pPr>
      <w:r>
        <w:t>Наступна вкладка програми «</w:t>
      </w:r>
      <w:r>
        <w:rPr>
          <w:lang w:val="en-US"/>
        </w:rPr>
        <w:t>Sessions</w:t>
      </w:r>
      <w:r>
        <w:t>» веде відстеження тренувань. На ній ми бачимо кнопки</w:t>
      </w:r>
      <w:r w:rsidR="00053647">
        <w:t xml:space="preserve"> </w:t>
      </w:r>
      <w:proofErr w:type="spellStart"/>
      <w:r w:rsidR="00053647">
        <w:t>кнопки</w:t>
      </w:r>
      <w:proofErr w:type="spellEnd"/>
      <w:r w:rsidR="00053647">
        <w:t xml:space="preserve"> додати, редагувати або видалити тренування. Також є </w:t>
      </w:r>
      <w:r w:rsidR="00053647">
        <w:lastRenderedPageBreak/>
        <w:t>кнопка експорту звіту тренувань, фільтрація за датою, та перемикачі активних тренувань і вже минулих</w:t>
      </w:r>
      <w:r w:rsidR="0089268B">
        <w:t xml:space="preserve"> (рис. 3.5).</w:t>
      </w:r>
    </w:p>
    <w:p w14:paraId="74B08961" w14:textId="57111C6B" w:rsidR="003C7464" w:rsidRPr="003C7464" w:rsidRDefault="003C7464" w:rsidP="003C7464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467C153B" wp14:editId="250ADF5A">
            <wp:extent cx="6299835" cy="3898265"/>
            <wp:effectExtent l="0" t="0" r="571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8444" w14:textId="188FE0A2" w:rsidR="003C7464" w:rsidRPr="003C7464" w:rsidRDefault="003C7464" w:rsidP="00B21E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3.</w:t>
      </w:r>
      <w:r w:rsidR="00053647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Вкладка списку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трен</w:t>
      </w:r>
      <w:r w:rsidR="00053647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741AD48" w14:textId="70157C06" w:rsidR="003C7464" w:rsidRDefault="00053647" w:rsidP="00053647">
      <w:pPr>
        <w:pStyle w:val="a0"/>
      </w:pPr>
      <w:r>
        <w:t>При натисненні на кнопку «</w:t>
      </w:r>
      <w:r>
        <w:rPr>
          <w:lang w:val="en-US"/>
        </w:rPr>
        <w:t>Add</w:t>
      </w:r>
      <w:r>
        <w:t>» відкривається вікно створення тренування. В ній нам необхідно вибрати дату проведення, який тренер буде на тренуванні, і в залежності від тренера та його спеціальності вже вибереться автоматично місце проведення, і вибрати які клієнти будуть на сесії, в випадку якщо рівень абонементу буде недостатній, клієнти автоматично не відображаються</w:t>
      </w:r>
      <w:r w:rsidR="0089268B">
        <w:t xml:space="preserve"> (рис. 3.6).</w:t>
      </w:r>
    </w:p>
    <w:p w14:paraId="1A83D4D7" w14:textId="19E9B772" w:rsidR="00053647" w:rsidRDefault="00053647" w:rsidP="00053647">
      <w:pPr>
        <w:pStyle w:val="a0"/>
        <w:jc w:val="center"/>
      </w:pPr>
      <w:r>
        <w:rPr>
          <w:noProof/>
        </w:rPr>
        <w:lastRenderedPageBreak/>
        <w:drawing>
          <wp:inline distT="0" distB="0" distL="0" distR="0" wp14:anchorId="7859FEFB" wp14:editId="2F97D96C">
            <wp:extent cx="2876190" cy="3352381"/>
            <wp:effectExtent l="0" t="0" r="63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3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3899" w14:textId="48319BAA" w:rsidR="00053647" w:rsidRDefault="00053647" w:rsidP="00B21E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3.6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тренування</w:t>
      </w:r>
      <w:proofErr w:type="spellEnd"/>
      <w:r w:rsidR="00B21E9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62F537A" w14:textId="6F4DE349" w:rsidR="00053647" w:rsidRDefault="008B3E9C" w:rsidP="00053647">
      <w:pPr>
        <w:pStyle w:val="a0"/>
      </w:pPr>
      <w:r>
        <w:t>При натисканні на «</w:t>
      </w:r>
      <w:r>
        <w:rPr>
          <w:lang w:val="en-US"/>
        </w:rPr>
        <w:t>Export</w:t>
      </w:r>
      <w:r>
        <w:t>» в нас відкривається вікно, де нас питають куди зберегти звіт</w:t>
      </w:r>
      <w:r w:rsidR="0089268B">
        <w:t xml:space="preserve"> (рис. 3.7).</w:t>
      </w:r>
    </w:p>
    <w:p w14:paraId="3AB03036" w14:textId="30FC810E" w:rsidR="008B3E9C" w:rsidRDefault="008B3E9C" w:rsidP="008B3E9C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625D4A2B" wp14:editId="4147D7A8">
            <wp:extent cx="6299835" cy="354965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AAF8" w14:textId="6842BFEA" w:rsidR="008B3E9C" w:rsidRPr="00A1551C" w:rsidRDefault="008B3E9C" w:rsidP="008B3E9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1551C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3.7 – Вікно збереження звіту</w:t>
      </w:r>
    </w:p>
    <w:p w14:paraId="4EF3604B" w14:textId="0D2B094C" w:rsidR="008B3E9C" w:rsidRDefault="008B3E9C" w:rsidP="008B3E9C">
      <w:pPr>
        <w:pStyle w:val="a0"/>
      </w:pPr>
      <w:r>
        <w:lastRenderedPageBreak/>
        <w:t>При збереженні з’являється вікно, яке вказує, що файл успішно збережений</w:t>
      </w:r>
      <w:r w:rsidR="009D0A3A">
        <w:t xml:space="preserve"> (рис. 3.8)</w:t>
      </w:r>
      <w:r>
        <w:t>.</w:t>
      </w:r>
    </w:p>
    <w:p w14:paraId="6D5C59A2" w14:textId="1ECF36C9" w:rsidR="008B3E9C" w:rsidRDefault="008B3E9C" w:rsidP="008B3E9C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0E758B79" wp14:editId="4E745B40">
            <wp:extent cx="3476190" cy="1447619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ADF5" w14:textId="07520D6A" w:rsidR="008B3E9C" w:rsidRDefault="008B3E9C" w:rsidP="00B21E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3.8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успішно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збережений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звіт</w:t>
      </w:r>
      <w:proofErr w:type="spellEnd"/>
      <w:r w:rsidR="00B21E9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1EFCEA6" w14:textId="079947CE" w:rsidR="008B3E9C" w:rsidRDefault="008B3E9C" w:rsidP="009A0B32">
      <w:pPr>
        <w:pStyle w:val="a0"/>
      </w:pPr>
      <w:r>
        <w:t xml:space="preserve">Звіт зберігається в форматі </w:t>
      </w:r>
      <w:r w:rsidRPr="008B3E9C">
        <w:rPr>
          <w:lang w:val="ru-RU"/>
        </w:rPr>
        <w:t>.</w:t>
      </w:r>
      <w:r>
        <w:rPr>
          <w:lang w:val="en-US"/>
        </w:rPr>
        <w:t>csv</w:t>
      </w:r>
      <w:r>
        <w:t xml:space="preserve"> для </w:t>
      </w:r>
      <w:r>
        <w:rPr>
          <w:lang w:val="en-US"/>
        </w:rPr>
        <w:t>Excel</w:t>
      </w:r>
      <w:r>
        <w:t xml:space="preserve">, в собі він зберігає дату проведення тренування, ПІБ тренера, місце проведення, унікальний </w:t>
      </w:r>
      <w:r>
        <w:rPr>
          <w:lang w:val="en-US"/>
        </w:rPr>
        <w:t>ID</w:t>
      </w:r>
      <w:r>
        <w:t xml:space="preserve"> клієнта, ПІБ клієнта</w:t>
      </w:r>
      <w:r w:rsidR="00392DB3">
        <w:t xml:space="preserve"> (рис. 3.9).</w:t>
      </w:r>
      <w:r w:rsidR="00B21E9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4E42E8" wp14:editId="4AFBF0BA">
            <wp:extent cx="6299835" cy="2566035"/>
            <wp:effectExtent l="0" t="0" r="571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AB08" w14:textId="0543AC8F" w:rsidR="008B3E9C" w:rsidRPr="00A1551C" w:rsidRDefault="008B3E9C" w:rsidP="00B21E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1551C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3.</w:t>
      </w:r>
      <w:r w:rsidR="00392DB3">
        <w:rPr>
          <w:rFonts w:ascii="Times New Roman" w:eastAsia="Times New Roman" w:hAnsi="Times New Roman" w:cs="Times New Roman"/>
          <w:sz w:val="28"/>
          <w:szCs w:val="28"/>
          <w:lang w:val="uk-UA"/>
        </w:rPr>
        <w:t>9</w:t>
      </w:r>
      <w:r w:rsidRPr="00A1551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Збережений звіт програми</w:t>
      </w:r>
    </w:p>
    <w:p w14:paraId="08357323" w14:textId="6CA804AE" w:rsidR="008B3E9C" w:rsidRDefault="008B3E9C" w:rsidP="008B3E9C">
      <w:pPr>
        <w:pStyle w:val="a0"/>
        <w:rPr>
          <w:lang w:val="ru-RU"/>
        </w:rPr>
      </w:pPr>
      <w:r w:rsidRPr="00A1551C">
        <w:t>Після завершення роботи в програмі натискаємо кнопку «</w:t>
      </w:r>
      <w:r>
        <w:rPr>
          <w:lang w:val="en-US"/>
        </w:rPr>
        <w:t>Save</w:t>
      </w:r>
      <w:r w:rsidRPr="00A1551C">
        <w:t xml:space="preserve"> </w:t>
      </w:r>
      <w:r>
        <w:rPr>
          <w:lang w:val="en-US"/>
        </w:rPr>
        <w:t>XML</w:t>
      </w:r>
      <w:r w:rsidRPr="00A1551C">
        <w:t>», який збереже всі введені дані протягом роботи програми, після збереження з'явиться вікно, яке повідомляє про успішне збереження</w:t>
      </w:r>
      <w:r w:rsidR="00F7081E" w:rsidRPr="00F7081E">
        <w:t xml:space="preserve"> </w:t>
      </w:r>
      <w:r w:rsidR="00F7081E">
        <w:t>(рис. 3.10).</w:t>
      </w:r>
      <w:r w:rsidRPr="00A1551C">
        <w:t xml:space="preserve"> </w:t>
      </w:r>
      <w:r>
        <w:rPr>
          <w:lang w:val="ru-RU"/>
        </w:rPr>
        <w:t xml:space="preserve">При </w:t>
      </w:r>
      <w:proofErr w:type="spellStart"/>
      <w:r>
        <w:rPr>
          <w:lang w:val="ru-RU"/>
        </w:rPr>
        <w:t>наступному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вході</w:t>
      </w:r>
      <w:proofErr w:type="spellEnd"/>
      <w:r>
        <w:rPr>
          <w:lang w:val="ru-RU"/>
        </w:rPr>
        <w:t xml:space="preserve"> в </w:t>
      </w:r>
      <w:proofErr w:type="spellStart"/>
      <w:r>
        <w:rPr>
          <w:lang w:val="ru-RU"/>
        </w:rPr>
        <w:t>програму</w:t>
      </w:r>
      <w:proofErr w:type="spellEnd"/>
      <w:r>
        <w:rPr>
          <w:lang w:val="ru-RU"/>
        </w:rPr>
        <w:t xml:space="preserve"> просто </w:t>
      </w:r>
      <w:proofErr w:type="spellStart"/>
      <w:r>
        <w:rPr>
          <w:lang w:val="ru-RU"/>
        </w:rPr>
        <w:t>натискаємо</w:t>
      </w:r>
      <w:proofErr w:type="spellEnd"/>
      <w:r>
        <w:rPr>
          <w:lang w:val="ru-RU"/>
        </w:rPr>
        <w:t xml:space="preserve"> </w:t>
      </w:r>
      <w:r>
        <w:t>«</w:t>
      </w:r>
      <w:r>
        <w:rPr>
          <w:lang w:val="en-US"/>
        </w:rPr>
        <w:t>Load</w:t>
      </w:r>
      <w:r w:rsidRPr="008B3E9C">
        <w:rPr>
          <w:lang w:val="ru-RU"/>
        </w:rPr>
        <w:t xml:space="preserve"> </w:t>
      </w:r>
      <w:r>
        <w:rPr>
          <w:lang w:val="en-US"/>
        </w:rPr>
        <w:t>XML</w:t>
      </w:r>
      <w:r>
        <w:t xml:space="preserve">» для завантаження всіх даних, </w:t>
      </w:r>
      <w:proofErr w:type="spellStart"/>
      <w:r>
        <w:rPr>
          <w:lang w:val="ru-RU"/>
        </w:rPr>
        <w:t>після</w:t>
      </w:r>
      <w:proofErr w:type="spellEnd"/>
      <w:r>
        <w:rPr>
          <w:lang w:val="ru-RU"/>
        </w:rPr>
        <w:t xml:space="preserve"> </w:t>
      </w:r>
      <w:proofErr w:type="spellStart"/>
      <w:r w:rsidR="005E318D">
        <w:rPr>
          <w:lang w:val="ru-RU"/>
        </w:rPr>
        <w:t>успіху</w:t>
      </w:r>
      <w:proofErr w:type="spellEnd"/>
      <w:r w:rsidR="005E318D">
        <w:rPr>
          <w:lang w:val="ru-RU"/>
        </w:rPr>
        <w:t xml:space="preserve"> </w:t>
      </w:r>
      <w:proofErr w:type="spellStart"/>
      <w:r w:rsidR="005E318D">
        <w:rPr>
          <w:lang w:val="ru-RU"/>
        </w:rPr>
        <w:t>операції</w:t>
      </w:r>
      <w:proofErr w:type="spellEnd"/>
      <w:r w:rsidR="005E318D">
        <w:rPr>
          <w:lang w:val="ru-RU"/>
        </w:rPr>
        <w:t xml:space="preserve"> </w:t>
      </w:r>
      <w:proofErr w:type="spellStart"/>
      <w:r>
        <w:rPr>
          <w:lang w:val="ru-RU"/>
        </w:rPr>
        <w:t>з'явиться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вікно</w:t>
      </w:r>
      <w:proofErr w:type="spellEnd"/>
      <w:r>
        <w:rPr>
          <w:lang w:val="ru-RU"/>
        </w:rPr>
        <w:t xml:space="preserve">, яке </w:t>
      </w:r>
      <w:proofErr w:type="spellStart"/>
      <w:r>
        <w:rPr>
          <w:lang w:val="ru-RU"/>
        </w:rPr>
        <w:t>повідомляє</w:t>
      </w:r>
      <w:proofErr w:type="spellEnd"/>
      <w:r>
        <w:rPr>
          <w:lang w:val="ru-RU"/>
        </w:rPr>
        <w:t xml:space="preserve"> про </w:t>
      </w:r>
      <w:proofErr w:type="spellStart"/>
      <w:r>
        <w:rPr>
          <w:lang w:val="ru-RU"/>
        </w:rPr>
        <w:t>успішне</w:t>
      </w:r>
      <w:proofErr w:type="spellEnd"/>
      <w:r>
        <w:rPr>
          <w:lang w:val="ru-RU"/>
        </w:rPr>
        <w:t xml:space="preserve"> </w:t>
      </w:r>
      <w:proofErr w:type="spellStart"/>
      <w:r w:rsidR="005E318D">
        <w:rPr>
          <w:lang w:val="ru-RU"/>
        </w:rPr>
        <w:t>завантаження</w:t>
      </w:r>
      <w:proofErr w:type="spellEnd"/>
      <w:r w:rsidR="00F7081E">
        <w:rPr>
          <w:lang w:val="ru-RU"/>
        </w:rPr>
        <w:t xml:space="preserve"> </w:t>
      </w:r>
      <w:r w:rsidR="00F7081E">
        <w:t>(рис. 3.11).</w:t>
      </w:r>
    </w:p>
    <w:p w14:paraId="23803131" w14:textId="04F19D99" w:rsidR="005E318D" w:rsidRDefault="005E318D" w:rsidP="005E318D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7E1008" wp14:editId="1839E571">
            <wp:extent cx="2466667" cy="1447619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653B" w14:textId="4FCFE026" w:rsidR="005E318D" w:rsidRDefault="005E318D" w:rsidP="005E318D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3.</w:t>
      </w:r>
      <w:r w:rsidR="00F7081E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успішне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="009B536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8ED3CB3" w14:textId="575BB1E9" w:rsidR="005E318D" w:rsidRDefault="005E318D" w:rsidP="005E318D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3C5099D" wp14:editId="690EC14C">
            <wp:extent cx="2552381" cy="1447619"/>
            <wp:effectExtent l="0" t="0" r="63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9F91" w14:textId="74D6F78E" w:rsidR="005E318D" w:rsidRPr="005E318D" w:rsidRDefault="005E318D" w:rsidP="009B53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3.1</w:t>
      </w:r>
      <w:r w:rsidR="00F7081E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успішне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="009B536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506106D" w14:textId="77777777" w:rsidR="00B427F7" w:rsidRPr="00B427F7" w:rsidRDefault="00B427F7" w:rsidP="005D7886">
      <w:pPr>
        <w:pStyle w:val="a0"/>
      </w:pPr>
      <w:r w:rsidRPr="00B427F7">
        <w:t>В результаті тестування критичних помилок не виявлено, система працює стабільно.</w:t>
      </w:r>
    </w:p>
    <w:p w14:paraId="0ACE9BFC" w14:textId="77777777" w:rsidR="00B427F7" w:rsidRDefault="00B427F7" w:rsidP="005678DB">
      <w:pPr>
        <w:pStyle w:val="a0"/>
      </w:pPr>
    </w:p>
    <w:p w14:paraId="394EF799" w14:textId="6766649B" w:rsidR="00B72B7F" w:rsidRPr="005D639F" w:rsidRDefault="00B72B7F" w:rsidP="005D639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639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57D6D71" w14:textId="77777777" w:rsidR="00B72B7F" w:rsidRPr="00676AE8" w:rsidRDefault="00B72B7F" w:rsidP="00676AE8">
      <w:pPr>
        <w:pStyle w:val="1"/>
      </w:pPr>
      <w:bookmarkStart w:id="35" w:name="_Toc219160007"/>
      <w:r w:rsidRPr="00676AE8">
        <w:lastRenderedPageBreak/>
        <w:t>ВИСНОВКИ</w:t>
      </w:r>
      <w:bookmarkEnd w:id="35"/>
    </w:p>
    <w:p w14:paraId="57DC5F1E" w14:textId="77777777" w:rsidR="00A609D3" w:rsidRDefault="00A609D3" w:rsidP="00C939DC">
      <w:pPr>
        <w:pStyle w:val="a0"/>
        <w:spacing w:line="276" w:lineRule="auto"/>
        <w:ind w:firstLine="0"/>
        <w:jc w:val="center"/>
      </w:pPr>
    </w:p>
    <w:p w14:paraId="48F8427F" w14:textId="77777777" w:rsidR="005678DB" w:rsidRPr="005678DB" w:rsidRDefault="005678DB" w:rsidP="002D001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ході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курсової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розроблено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інформаційну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систему для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автоматизації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управління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спортивним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клубом.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Програмний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продукт створено мовою </w:t>
      </w:r>
      <w:r w:rsidRPr="005678DB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# з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платформи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.</w:t>
      </w:r>
      <w:r w:rsidRPr="005678DB">
        <w:rPr>
          <w:rFonts w:ascii="Times New Roman" w:eastAsia="Times New Roman" w:hAnsi="Times New Roman" w:cs="Times New Roman"/>
          <w:sz w:val="28"/>
          <w:szCs w:val="28"/>
        </w:rPr>
        <w:t>NET</w:t>
      </w:r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бібліотеки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678DB">
        <w:rPr>
          <w:rFonts w:ascii="Times New Roman" w:eastAsia="Times New Roman" w:hAnsi="Times New Roman" w:cs="Times New Roman"/>
          <w:sz w:val="28"/>
          <w:szCs w:val="28"/>
        </w:rPr>
        <w:t>Windows</w:t>
      </w:r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678DB">
        <w:rPr>
          <w:rFonts w:ascii="Times New Roman" w:eastAsia="Times New Roman" w:hAnsi="Times New Roman" w:cs="Times New Roman"/>
          <w:sz w:val="28"/>
          <w:szCs w:val="28"/>
        </w:rPr>
        <w:t>Forms</w:t>
      </w:r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71BE5DD" w14:textId="77777777" w:rsidR="005678DB" w:rsidRPr="005678DB" w:rsidRDefault="005678DB" w:rsidP="002D001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результаті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досягнуто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поставленої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мети та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такі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44E466D" w14:textId="77777777" w:rsidR="005678DB" w:rsidRPr="005678DB" w:rsidRDefault="005678DB" w:rsidP="002D0018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Проаналізовано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предметну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область та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виявлено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недоліки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ручного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обліку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відвідувачів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9F06FE1" w14:textId="77777777" w:rsidR="005678DB" w:rsidRPr="005678DB" w:rsidRDefault="005678DB" w:rsidP="002D0018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Спроєктовано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архітектуру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додатку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дотриманням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принципів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об’єктно-орієнтованого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Розроблено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діаграми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класів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прецедентів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UML.</w:t>
      </w:r>
    </w:p>
    <w:p w14:paraId="2800F1FE" w14:textId="77777777" w:rsidR="005678DB" w:rsidRPr="005678DB" w:rsidRDefault="005678DB" w:rsidP="005E7055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Реалізовано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ієрархію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класів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де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базовий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клас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Membership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нащадки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BasicMembership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PremiumMembership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демонструють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b/>
          <w:bCs/>
          <w:sz w:val="28"/>
          <w:szCs w:val="28"/>
        </w:rPr>
        <w:t>успадкування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b/>
          <w:bCs/>
          <w:sz w:val="28"/>
          <w:szCs w:val="28"/>
        </w:rPr>
        <w:t>поліморфізму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розмежування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прав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доступу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до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послуг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клубу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505C4A" w14:textId="77777777" w:rsidR="005678DB" w:rsidRPr="005678DB" w:rsidRDefault="005678DB" w:rsidP="005E7055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Створено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зручний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графічний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інтерфейс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адміністратору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швидко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реєструвати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клієнтів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керувати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</w:rPr>
        <w:t>розкладом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F15381" w14:textId="77777777" w:rsidR="005678DB" w:rsidRPr="005678DB" w:rsidRDefault="005678DB" w:rsidP="002D0018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Впроваджено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стану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серіалізацію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у формат</w:t>
      </w:r>
      <w:proofErr w:type="gram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678DB">
        <w:rPr>
          <w:rFonts w:ascii="Times New Roman" w:eastAsia="Times New Roman" w:hAnsi="Times New Roman" w:cs="Times New Roman"/>
          <w:sz w:val="28"/>
          <w:szCs w:val="28"/>
        </w:rPr>
        <w:t>XML</w:t>
      </w:r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51D66C8" w14:textId="77777777" w:rsidR="005678DB" w:rsidRPr="005678DB" w:rsidRDefault="005678DB" w:rsidP="002D001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Практична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цінність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полягає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створенні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робочого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інструменту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мінімізує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плануванні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тренувань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завдяки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вбудованій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валідації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відповідності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тренера та залу, а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перевірці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рівня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абонемента </w:t>
      </w:r>
      <w:proofErr w:type="spellStart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клієнта</w:t>
      </w:r>
      <w:proofErr w:type="spellEnd"/>
      <w:r w:rsidRPr="005678D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113954C" w14:textId="39C801C2" w:rsidR="00B72B7F" w:rsidRDefault="00B72B7F" w:rsidP="00183D4E">
      <w:pPr>
        <w:pStyle w:val="ae"/>
      </w:pPr>
      <w:r>
        <w:br w:type="page"/>
      </w:r>
    </w:p>
    <w:p w14:paraId="4657FC8F" w14:textId="0E5AEE27" w:rsidR="00EB37FC" w:rsidRDefault="00B72B7F" w:rsidP="00F5010E">
      <w:pPr>
        <w:pStyle w:val="1"/>
      </w:pPr>
      <w:bookmarkStart w:id="36" w:name="_Toc219160008"/>
      <w:r w:rsidRPr="00F5010E">
        <w:lastRenderedPageBreak/>
        <w:t>СПИСОК ВИКОРИСТАНИХ ДЖЕРЕЛ</w:t>
      </w:r>
      <w:bookmarkEnd w:id="36"/>
    </w:p>
    <w:p w14:paraId="29099ADA" w14:textId="77777777" w:rsidR="00F5010E" w:rsidRPr="00F5010E" w:rsidRDefault="00F5010E" w:rsidP="00F5010E">
      <w:pPr>
        <w:pStyle w:val="ae"/>
      </w:pPr>
    </w:p>
    <w:p w14:paraId="3880D2D1" w14:textId="15900B21" w:rsidR="00BE2E7D" w:rsidRPr="006223AE" w:rsidRDefault="0067120C" w:rsidP="005E7055">
      <w:pPr>
        <w:pStyle w:val="ae"/>
        <w:numPr>
          <w:ilvl w:val="0"/>
          <w:numId w:val="4"/>
        </w:numPr>
        <w:ind w:left="0" w:firstLine="709"/>
        <w:rPr>
          <w:rStyle w:val="a7"/>
        </w:rPr>
      </w:pPr>
      <w:proofErr w:type="spellStart"/>
      <w:r w:rsidRPr="006223AE">
        <w:rPr>
          <w:rStyle w:val="a7"/>
        </w:rPr>
        <w:t>Соммервілл</w:t>
      </w:r>
      <w:proofErr w:type="spellEnd"/>
      <w:r w:rsidRPr="006223AE">
        <w:rPr>
          <w:rStyle w:val="a7"/>
        </w:rPr>
        <w:t xml:space="preserve"> І. Програмна інженерія. Об’єктно-орієнтований підхід / </w:t>
      </w:r>
      <w:proofErr w:type="spellStart"/>
      <w:r w:rsidRPr="006223AE">
        <w:rPr>
          <w:rStyle w:val="a7"/>
        </w:rPr>
        <w:t>Іан</w:t>
      </w:r>
      <w:proofErr w:type="spellEnd"/>
      <w:r w:rsidRPr="006223AE">
        <w:rPr>
          <w:rStyle w:val="a7"/>
        </w:rPr>
        <w:t xml:space="preserve"> </w:t>
      </w:r>
      <w:proofErr w:type="spellStart"/>
      <w:r w:rsidRPr="006223AE">
        <w:rPr>
          <w:rStyle w:val="a7"/>
        </w:rPr>
        <w:t>Соммервілл</w:t>
      </w:r>
      <w:proofErr w:type="spellEnd"/>
      <w:r w:rsidRPr="006223AE">
        <w:rPr>
          <w:rStyle w:val="a7"/>
        </w:rPr>
        <w:t>. – 10-те видання. – К.: Вільямс, 2016. – 816 с.</w:t>
      </w:r>
    </w:p>
    <w:p w14:paraId="28B9EECC" w14:textId="77777777" w:rsidR="005678DB" w:rsidRDefault="005678DB" w:rsidP="005E7055">
      <w:pPr>
        <w:pStyle w:val="ae"/>
        <w:numPr>
          <w:ilvl w:val="0"/>
          <w:numId w:val="4"/>
        </w:numPr>
        <w:ind w:left="0" w:firstLine="709"/>
      </w:pPr>
      <w:proofErr w:type="spellStart"/>
      <w:r>
        <w:t>Троєлсен</w:t>
      </w:r>
      <w:proofErr w:type="spellEnd"/>
      <w:r>
        <w:t xml:space="preserve"> Е., </w:t>
      </w:r>
      <w:proofErr w:type="spellStart"/>
      <w:r>
        <w:t>Джепікс</w:t>
      </w:r>
      <w:proofErr w:type="spellEnd"/>
      <w:r>
        <w:t xml:space="preserve"> Ф. Мова програмування C# 7 і платформи .NET та .NET </w:t>
      </w:r>
      <w:proofErr w:type="spellStart"/>
      <w:r>
        <w:t>Core</w:t>
      </w:r>
      <w:proofErr w:type="spellEnd"/>
      <w:r>
        <w:t>. 8-ме вид. — М. : ТОВ «І.Д. Вільямс», 2018. — 1328 с.</w:t>
      </w:r>
      <w:r w:rsidRPr="006223AE">
        <w:t xml:space="preserve"> </w:t>
      </w:r>
    </w:p>
    <w:p w14:paraId="2B7997E6" w14:textId="002F115E" w:rsidR="00DB3182" w:rsidRPr="006223AE" w:rsidRDefault="007E101B" w:rsidP="005E7055">
      <w:pPr>
        <w:pStyle w:val="ae"/>
        <w:numPr>
          <w:ilvl w:val="0"/>
          <w:numId w:val="4"/>
        </w:numPr>
        <w:ind w:left="0" w:firstLine="709"/>
      </w:pPr>
      <w:proofErr w:type="spellStart"/>
      <w:r w:rsidRPr="006223AE">
        <w:t>Visual</w:t>
      </w:r>
      <w:proofErr w:type="spellEnd"/>
      <w:r w:rsidRPr="006223AE">
        <w:t xml:space="preserve"> </w:t>
      </w:r>
      <w:proofErr w:type="spellStart"/>
      <w:r w:rsidRPr="006223AE">
        <w:t>Studio</w:t>
      </w:r>
      <w:proofErr w:type="spellEnd"/>
      <w:r w:rsidR="0067120C" w:rsidRPr="006223AE">
        <w:t xml:space="preserve"> </w:t>
      </w:r>
      <w:proofErr w:type="spellStart"/>
      <w:r w:rsidR="0067120C" w:rsidRPr="006223AE">
        <w:t>Code</w:t>
      </w:r>
      <w:proofErr w:type="spellEnd"/>
      <w:r w:rsidRPr="006223AE">
        <w:t xml:space="preserve"> URL</w:t>
      </w:r>
      <w:r w:rsidR="00DB3182" w:rsidRPr="006223AE">
        <w:rPr>
          <w:rStyle w:val="a7"/>
        </w:rPr>
        <w:t xml:space="preserve">: </w:t>
      </w:r>
      <w:hyperlink r:id="rId26" w:history="1">
        <w:r w:rsidR="0067120C" w:rsidRPr="000168F7">
          <w:rPr>
            <w:rStyle w:val="a9"/>
          </w:rPr>
          <w:t>https://code.visualstudio.com/</w:t>
        </w:r>
      </w:hyperlink>
    </w:p>
    <w:p w14:paraId="6FE58E3F" w14:textId="23FAAA0E" w:rsidR="00515CBE" w:rsidRPr="006223AE" w:rsidRDefault="005678DB" w:rsidP="005E7055">
      <w:pPr>
        <w:pStyle w:val="ae"/>
        <w:numPr>
          <w:ilvl w:val="0"/>
          <w:numId w:val="4"/>
        </w:numPr>
        <w:ind w:left="0" w:firstLine="709"/>
      </w:pPr>
      <w:r>
        <w:rPr>
          <w:lang w:val="en-US"/>
        </w:rPr>
        <w:t>Mindbody</w:t>
      </w:r>
      <w:r w:rsidR="00515CBE" w:rsidRPr="006223AE">
        <w:t xml:space="preserve"> URL</w:t>
      </w:r>
      <w:r w:rsidR="00515CBE" w:rsidRPr="006223AE">
        <w:rPr>
          <w:rStyle w:val="a7"/>
        </w:rPr>
        <w:t xml:space="preserve">: </w:t>
      </w:r>
      <w:hyperlink r:id="rId27" w:history="1">
        <w:r w:rsidRPr="005678DB">
          <w:rPr>
            <w:rStyle w:val="a9"/>
          </w:rPr>
          <w:t>https://www.mindbodyonline.com/</w:t>
        </w:r>
      </w:hyperlink>
    </w:p>
    <w:p w14:paraId="746E57F1" w14:textId="38A3CA1B" w:rsidR="00515CBE" w:rsidRPr="006223AE" w:rsidRDefault="005678DB" w:rsidP="005E7055">
      <w:pPr>
        <w:pStyle w:val="ae"/>
        <w:numPr>
          <w:ilvl w:val="0"/>
          <w:numId w:val="4"/>
        </w:numPr>
        <w:ind w:left="0" w:firstLine="709"/>
        <w:rPr>
          <w:rStyle w:val="a7"/>
        </w:rPr>
      </w:pPr>
      <w:proofErr w:type="spellStart"/>
      <w:r w:rsidRPr="000E2149">
        <w:t>Virtuagym</w:t>
      </w:r>
      <w:proofErr w:type="spellEnd"/>
      <w:r w:rsidRPr="006223AE">
        <w:t xml:space="preserve"> </w:t>
      </w:r>
      <w:r w:rsidR="00515CBE" w:rsidRPr="006223AE">
        <w:t>URL</w:t>
      </w:r>
      <w:r w:rsidR="00515CBE" w:rsidRPr="006223AE">
        <w:rPr>
          <w:rStyle w:val="a7"/>
        </w:rPr>
        <w:t xml:space="preserve">: </w:t>
      </w:r>
      <w:hyperlink r:id="rId28" w:history="1">
        <w:r w:rsidRPr="005678DB">
          <w:rPr>
            <w:rStyle w:val="a9"/>
          </w:rPr>
          <w:t>https://virtuagym.com/</w:t>
        </w:r>
      </w:hyperlink>
    </w:p>
    <w:p w14:paraId="1A12DC8A" w14:textId="524605AB" w:rsidR="00E143C4" w:rsidRDefault="00E143C4" w:rsidP="005E7055">
      <w:pPr>
        <w:pStyle w:val="ae"/>
        <w:numPr>
          <w:ilvl w:val="0"/>
          <w:numId w:val="4"/>
        </w:numPr>
        <w:ind w:left="0" w:firstLine="709"/>
      </w:pPr>
      <w:r w:rsidRPr="00E143C4">
        <w:t xml:space="preserve">Якобсон І. Об’єктно-орієнтоване програмне інженерство: процес, орієнтований на використання / </w:t>
      </w:r>
      <w:proofErr w:type="spellStart"/>
      <w:r w:rsidRPr="00E143C4">
        <w:t>Івар</w:t>
      </w:r>
      <w:proofErr w:type="spellEnd"/>
      <w:r w:rsidRPr="00E143C4">
        <w:t xml:space="preserve"> Якобсон. – К.: Вільямс, 2016. – 512 с.</w:t>
      </w:r>
    </w:p>
    <w:p w14:paraId="690BFADD" w14:textId="4AB7A78A" w:rsidR="008A58D8" w:rsidRPr="006223AE" w:rsidRDefault="007E101B" w:rsidP="005E7055">
      <w:pPr>
        <w:pStyle w:val="ae"/>
        <w:numPr>
          <w:ilvl w:val="0"/>
          <w:numId w:val="4"/>
        </w:numPr>
        <w:ind w:left="0" w:firstLine="709"/>
      </w:pPr>
      <w:r w:rsidRPr="006223AE">
        <w:t xml:space="preserve">Діаграма класів </w:t>
      </w:r>
      <w:r w:rsidR="00DB70F6" w:rsidRPr="006223AE">
        <w:rPr>
          <w:rStyle w:val="a7"/>
        </w:rPr>
        <w:t>URL</w:t>
      </w:r>
      <w:r w:rsidR="005E1149" w:rsidRPr="006223AE">
        <w:t>:</w:t>
      </w:r>
      <w:r w:rsidR="00E143C4">
        <w:t xml:space="preserve"> </w:t>
      </w:r>
      <w:hyperlink r:id="rId29" w:history="1">
        <w:r w:rsidR="000168F7" w:rsidRPr="000168F7">
          <w:rPr>
            <w:rStyle w:val="a9"/>
          </w:rPr>
          <w:t>https://uk.wikipedia.org/w/index.php?curid=231064</w:t>
        </w:r>
      </w:hyperlink>
    </w:p>
    <w:p w14:paraId="0BA3E76D" w14:textId="1E322A39" w:rsidR="008A58D8" w:rsidRPr="006223AE" w:rsidRDefault="00B77A20" w:rsidP="005E7055">
      <w:pPr>
        <w:pStyle w:val="ae"/>
        <w:numPr>
          <w:ilvl w:val="0"/>
          <w:numId w:val="4"/>
        </w:numPr>
        <w:ind w:left="0" w:firstLine="709"/>
      </w:pPr>
      <w:r w:rsidRPr="006223AE">
        <w:t xml:space="preserve">Алгоритм </w:t>
      </w:r>
      <w:r w:rsidRPr="006223AE">
        <w:rPr>
          <w:rStyle w:val="a7"/>
        </w:rPr>
        <w:t>URL</w:t>
      </w:r>
      <w:r w:rsidR="008A58D8" w:rsidRPr="006223AE">
        <w:t>:</w:t>
      </w:r>
      <w:r w:rsidR="00E143C4">
        <w:t xml:space="preserve"> </w:t>
      </w:r>
      <w:hyperlink r:id="rId30" w:history="1">
        <w:r w:rsidR="000168F7" w:rsidRPr="000168F7">
          <w:rPr>
            <w:rStyle w:val="a9"/>
          </w:rPr>
          <w:t>https://uk.wikipedia.org/w/index.php?curid=1788</w:t>
        </w:r>
      </w:hyperlink>
    </w:p>
    <w:p w14:paraId="41139B40" w14:textId="0B05A08C" w:rsidR="008A58D8" w:rsidRPr="006223AE" w:rsidRDefault="00E143C4" w:rsidP="005E7055">
      <w:pPr>
        <w:pStyle w:val="ae"/>
        <w:numPr>
          <w:ilvl w:val="0"/>
          <w:numId w:val="4"/>
        </w:numPr>
        <w:ind w:left="0" w:firstLine="709"/>
      </w:pPr>
      <w:proofErr w:type="spellStart"/>
      <w:r w:rsidRPr="00E143C4">
        <w:t>Лавріненко</w:t>
      </w:r>
      <w:proofErr w:type="spellEnd"/>
      <w:r w:rsidRPr="00E143C4">
        <w:t xml:space="preserve"> О. В. Алгоритми та структури даних : навчальний посібник. – К.: КПІ ім. Ігоря Сікорського, 2018. – 256 с.</w:t>
      </w:r>
    </w:p>
    <w:p w14:paraId="2837AD82" w14:textId="77777777" w:rsidR="00E50917" w:rsidRPr="00F5010E" w:rsidRDefault="00E50917" w:rsidP="00F5010E">
      <w:pPr>
        <w:pStyle w:val="ae"/>
        <w:rPr>
          <w:rStyle w:val="a7"/>
        </w:rPr>
      </w:pPr>
      <w:r w:rsidRPr="00F5010E">
        <w:rPr>
          <w:rStyle w:val="a7"/>
        </w:rPr>
        <w:br w:type="page"/>
      </w:r>
    </w:p>
    <w:p w14:paraId="7B082419" w14:textId="77777777" w:rsidR="00842D7C" w:rsidRPr="009553F2" w:rsidRDefault="00FC3B4F" w:rsidP="009553F2">
      <w:pPr>
        <w:pStyle w:val="1"/>
      </w:pPr>
      <w:bookmarkStart w:id="37" w:name="_Toc219160009"/>
      <w:bookmarkStart w:id="38" w:name="_Toc155227085"/>
      <w:r w:rsidRPr="009553F2">
        <w:lastRenderedPageBreak/>
        <w:t>Додаток А</w:t>
      </w:r>
      <w:bookmarkEnd w:id="37"/>
    </w:p>
    <w:p w14:paraId="025DC50D" w14:textId="77777777" w:rsidR="00FC3B4F" w:rsidRPr="009553F2" w:rsidRDefault="00FC3B4F" w:rsidP="009553F2">
      <w:pPr>
        <w:pStyle w:val="1"/>
      </w:pPr>
      <w:bookmarkStart w:id="39" w:name="_Toc219160010"/>
      <w:r w:rsidRPr="009553F2">
        <w:t xml:space="preserve">Лістинг реалізації </w:t>
      </w:r>
      <w:r w:rsidR="00B608D2" w:rsidRPr="009553F2">
        <w:t xml:space="preserve">основних </w:t>
      </w:r>
      <w:r w:rsidRPr="009553F2">
        <w:t>програмних модулів</w:t>
      </w:r>
      <w:bookmarkEnd w:id="38"/>
      <w:bookmarkEnd w:id="39"/>
    </w:p>
    <w:p w14:paraId="2582A7B1" w14:textId="7BE0CADF" w:rsidR="00183D4E" w:rsidRPr="00183D4E" w:rsidRDefault="00E2124C" w:rsidP="005E7055">
      <w:pPr>
        <w:pStyle w:val="ae"/>
        <w:numPr>
          <w:ilvl w:val="0"/>
          <w:numId w:val="2"/>
        </w:numPr>
        <w:ind w:left="0" w:firstLine="709"/>
      </w:pPr>
      <w:proofErr w:type="spellStart"/>
      <w:r>
        <w:rPr>
          <w:lang w:val="en-US"/>
        </w:rPr>
        <w:t>BasicMembership.cs</w:t>
      </w:r>
      <w:proofErr w:type="spellEnd"/>
    </w:p>
    <w:p w14:paraId="1F126A1A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namespace </w:t>
      </w:r>
      <w:proofErr w:type="spellStart"/>
      <w:r w:rsidRPr="00E2124C">
        <w:rPr>
          <w:rFonts w:ascii="Times New Roman" w:eastAsia="Times New Roman" w:hAnsi="Times New Roman" w:cs="Times New Roman"/>
          <w:sz w:val="18"/>
          <w:szCs w:val="18"/>
        </w:rPr>
        <w:t>SportsClub.Models</w:t>
      </w:r>
      <w:proofErr w:type="spellEnd"/>
    </w:p>
    <w:p w14:paraId="207D2051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{</w:t>
      </w:r>
    </w:p>
    <w:p w14:paraId="7B4D9817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    public class </w:t>
      </w:r>
      <w:proofErr w:type="spellStart"/>
      <w:proofErr w:type="gramStart"/>
      <w:r w:rsidRPr="00E2124C">
        <w:rPr>
          <w:rFonts w:ascii="Times New Roman" w:eastAsia="Times New Roman" w:hAnsi="Times New Roman" w:cs="Times New Roman"/>
          <w:sz w:val="18"/>
          <w:szCs w:val="18"/>
        </w:rPr>
        <w:t>BasicMembership</w:t>
      </w:r>
      <w:proofErr w:type="spellEnd"/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 :</w:t>
      </w:r>
      <w:proofErr w:type="gramEnd"/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 Membership</w:t>
      </w:r>
    </w:p>
    <w:p w14:paraId="6AD0B44C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{</w:t>
      </w:r>
    </w:p>
    <w:p w14:paraId="63A1B0E2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        private const double </w:t>
      </w:r>
      <w:proofErr w:type="spellStart"/>
      <w:r w:rsidRPr="00E2124C">
        <w:rPr>
          <w:rFonts w:ascii="Times New Roman" w:eastAsia="Times New Roman" w:hAnsi="Times New Roman" w:cs="Times New Roman"/>
          <w:sz w:val="18"/>
          <w:szCs w:val="18"/>
        </w:rPr>
        <w:t>MonthlyPrice</w:t>
      </w:r>
      <w:proofErr w:type="spellEnd"/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 = 30.00;</w:t>
      </w:r>
    </w:p>
    <w:p w14:paraId="4D0BAFE2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        private const double </w:t>
      </w:r>
      <w:proofErr w:type="spellStart"/>
      <w:r w:rsidRPr="00E2124C">
        <w:rPr>
          <w:rFonts w:ascii="Times New Roman" w:eastAsia="Times New Roman" w:hAnsi="Times New Roman" w:cs="Times New Roman"/>
          <w:sz w:val="18"/>
          <w:szCs w:val="18"/>
        </w:rPr>
        <w:t>AnnualPrice</w:t>
      </w:r>
      <w:proofErr w:type="spellEnd"/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 = 300.00;</w:t>
      </w:r>
    </w:p>
    <w:p w14:paraId="54674C83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19EF2E82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spellStart"/>
      <w:proofErr w:type="gramStart"/>
      <w:r w:rsidRPr="00E2124C">
        <w:rPr>
          <w:rFonts w:ascii="Times New Roman" w:eastAsia="Times New Roman" w:hAnsi="Times New Roman" w:cs="Times New Roman"/>
          <w:sz w:val="18"/>
          <w:szCs w:val="18"/>
        </w:rPr>
        <w:t>BasicMembership</w:t>
      </w:r>
      <w:proofErr w:type="spellEnd"/>
      <w:r w:rsidRPr="00E2124C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E2124C">
        <w:rPr>
          <w:rFonts w:ascii="Times New Roman" w:eastAsia="Times New Roman" w:hAnsi="Times New Roman" w:cs="Times New Roman"/>
          <w:sz w:val="18"/>
          <w:szCs w:val="18"/>
        </w:rPr>
        <w:t>) : this(</w:t>
      </w:r>
      <w:proofErr w:type="spellStart"/>
      <w:r w:rsidRPr="00E2124C">
        <w:rPr>
          <w:rFonts w:ascii="Times New Roman" w:eastAsia="Times New Roman" w:hAnsi="Times New Roman" w:cs="Times New Roman"/>
          <w:sz w:val="18"/>
          <w:szCs w:val="18"/>
        </w:rPr>
        <w:t>MembershipPeriod.Monthly</w:t>
      </w:r>
      <w:proofErr w:type="spellEnd"/>
      <w:r w:rsidRPr="00E2124C">
        <w:rPr>
          <w:rFonts w:ascii="Times New Roman" w:eastAsia="Times New Roman" w:hAnsi="Times New Roman" w:cs="Times New Roman"/>
          <w:sz w:val="18"/>
          <w:szCs w:val="18"/>
        </w:rPr>
        <w:t>) { }</w:t>
      </w:r>
    </w:p>
    <w:p w14:paraId="07D800CE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04A38E92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spellStart"/>
      <w:proofErr w:type="gramStart"/>
      <w:r w:rsidRPr="00E2124C">
        <w:rPr>
          <w:rFonts w:ascii="Times New Roman" w:eastAsia="Times New Roman" w:hAnsi="Times New Roman" w:cs="Times New Roman"/>
          <w:sz w:val="18"/>
          <w:szCs w:val="18"/>
        </w:rPr>
        <w:t>BasicMembership</w:t>
      </w:r>
      <w:proofErr w:type="spellEnd"/>
      <w:r w:rsidRPr="00E2124C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E2124C">
        <w:rPr>
          <w:rFonts w:ascii="Times New Roman" w:eastAsia="Times New Roman" w:hAnsi="Times New Roman" w:cs="Times New Roman"/>
          <w:sz w:val="18"/>
          <w:szCs w:val="18"/>
        </w:rPr>
        <w:t>MembershipPeriod</w:t>
      </w:r>
      <w:proofErr w:type="spellEnd"/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 period) : base()</w:t>
      </w:r>
    </w:p>
    <w:p w14:paraId="11A11F34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6D36CF27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        Period = period;</w:t>
      </w:r>
    </w:p>
    <w:p w14:paraId="6AB5ED06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            if (period == </w:t>
      </w:r>
      <w:proofErr w:type="spellStart"/>
      <w:r w:rsidRPr="00E2124C">
        <w:rPr>
          <w:rFonts w:ascii="Times New Roman" w:eastAsia="Times New Roman" w:hAnsi="Times New Roman" w:cs="Times New Roman"/>
          <w:sz w:val="18"/>
          <w:szCs w:val="18"/>
        </w:rPr>
        <w:t>MembershipPeriod.Monthly</w:t>
      </w:r>
      <w:proofErr w:type="spellEnd"/>
      <w:r w:rsidRPr="00E2124C"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6052E1B5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        {</w:t>
      </w:r>
    </w:p>
    <w:p w14:paraId="66A9D77C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            Type = "Basic (Monthly)";</w:t>
      </w:r>
    </w:p>
    <w:p w14:paraId="1CBC9E1E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                Price = </w:t>
      </w:r>
      <w:proofErr w:type="spellStart"/>
      <w:r w:rsidRPr="00E2124C">
        <w:rPr>
          <w:rFonts w:ascii="Times New Roman" w:eastAsia="Times New Roman" w:hAnsi="Times New Roman" w:cs="Times New Roman"/>
          <w:sz w:val="18"/>
          <w:szCs w:val="18"/>
        </w:rPr>
        <w:t>MonthlyPrice</w:t>
      </w:r>
      <w:proofErr w:type="spellEnd"/>
      <w:r w:rsidRPr="00E2124C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0B0AB839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E2124C">
        <w:rPr>
          <w:rFonts w:ascii="Times New Roman" w:eastAsia="Times New Roman" w:hAnsi="Times New Roman" w:cs="Times New Roman"/>
          <w:sz w:val="18"/>
          <w:szCs w:val="18"/>
        </w:rPr>
        <w:t>DurationDays</w:t>
      </w:r>
      <w:proofErr w:type="spellEnd"/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 = 30;</w:t>
      </w:r>
    </w:p>
    <w:p w14:paraId="354A1596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        }</w:t>
      </w:r>
    </w:p>
    <w:p w14:paraId="762ADBC7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        else</w:t>
      </w:r>
    </w:p>
    <w:p w14:paraId="653E5BA6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        {</w:t>
      </w:r>
    </w:p>
    <w:p w14:paraId="244EE0F9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            Type = "Basic (Annual)";</w:t>
      </w:r>
    </w:p>
    <w:p w14:paraId="011978FE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                Price = </w:t>
      </w:r>
      <w:proofErr w:type="spellStart"/>
      <w:r w:rsidRPr="00E2124C">
        <w:rPr>
          <w:rFonts w:ascii="Times New Roman" w:eastAsia="Times New Roman" w:hAnsi="Times New Roman" w:cs="Times New Roman"/>
          <w:sz w:val="18"/>
          <w:szCs w:val="18"/>
        </w:rPr>
        <w:t>AnnualPrice</w:t>
      </w:r>
      <w:proofErr w:type="spellEnd"/>
      <w:r w:rsidRPr="00E2124C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49435528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E2124C">
        <w:rPr>
          <w:rFonts w:ascii="Times New Roman" w:eastAsia="Times New Roman" w:hAnsi="Times New Roman" w:cs="Times New Roman"/>
          <w:sz w:val="18"/>
          <w:szCs w:val="18"/>
        </w:rPr>
        <w:t>DurationDays</w:t>
      </w:r>
      <w:proofErr w:type="spellEnd"/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 = 365;</w:t>
      </w:r>
    </w:p>
    <w:p w14:paraId="3726B1CE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        }</w:t>
      </w:r>
    </w:p>
    <w:p w14:paraId="627FFBB5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62E840B8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0307B740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        public override int </w:t>
      </w:r>
      <w:proofErr w:type="spellStart"/>
      <w:proofErr w:type="gramStart"/>
      <w:r w:rsidRPr="00E2124C">
        <w:rPr>
          <w:rFonts w:ascii="Times New Roman" w:eastAsia="Times New Roman" w:hAnsi="Times New Roman" w:cs="Times New Roman"/>
          <w:sz w:val="18"/>
          <w:szCs w:val="18"/>
        </w:rPr>
        <w:t>GetAccessLevel</w:t>
      </w:r>
      <w:proofErr w:type="spellEnd"/>
      <w:r w:rsidRPr="00E2124C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E2124C"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5A0DD503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5FB1A7DC" w14:textId="76696196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        return 1;</w:t>
      </w:r>
    </w:p>
    <w:p w14:paraId="3D81969D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2F7BC9E5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3AFD2D42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        public override string </w:t>
      </w:r>
      <w:proofErr w:type="spellStart"/>
      <w:proofErr w:type="gramStart"/>
      <w:r w:rsidRPr="00E2124C">
        <w:rPr>
          <w:rFonts w:ascii="Times New Roman" w:eastAsia="Times New Roman" w:hAnsi="Times New Roman" w:cs="Times New Roman"/>
          <w:sz w:val="18"/>
          <w:szCs w:val="18"/>
        </w:rPr>
        <w:t>GetInfo</w:t>
      </w:r>
      <w:proofErr w:type="spellEnd"/>
      <w:r w:rsidRPr="00E2124C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E2124C"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1DBE195E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20DFDD34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            return </w:t>
      </w:r>
      <w:proofErr w:type="spellStart"/>
      <w:proofErr w:type="gramStart"/>
      <w:r w:rsidRPr="00E2124C">
        <w:rPr>
          <w:rFonts w:ascii="Times New Roman" w:eastAsia="Times New Roman" w:hAnsi="Times New Roman" w:cs="Times New Roman"/>
          <w:sz w:val="18"/>
          <w:szCs w:val="18"/>
        </w:rPr>
        <w:t>base.GetInfo</w:t>
      </w:r>
      <w:proofErr w:type="spellEnd"/>
      <w:proofErr w:type="gramEnd"/>
      <w:r w:rsidRPr="00E2124C">
        <w:rPr>
          <w:rFonts w:ascii="Times New Roman" w:eastAsia="Times New Roman" w:hAnsi="Times New Roman" w:cs="Times New Roman"/>
          <w:sz w:val="18"/>
          <w:szCs w:val="18"/>
        </w:rPr>
        <w:t>() + " (Basic access)";</w:t>
      </w:r>
    </w:p>
    <w:p w14:paraId="4735D441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771C9C93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1FAFA0E0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        public override double </w:t>
      </w:r>
      <w:proofErr w:type="spellStart"/>
      <w:proofErr w:type="gramStart"/>
      <w:r w:rsidRPr="00E2124C">
        <w:rPr>
          <w:rFonts w:ascii="Times New Roman" w:eastAsia="Times New Roman" w:hAnsi="Times New Roman" w:cs="Times New Roman"/>
          <w:sz w:val="18"/>
          <w:szCs w:val="18"/>
        </w:rPr>
        <w:t>GetPrice</w:t>
      </w:r>
      <w:proofErr w:type="spellEnd"/>
      <w:r w:rsidRPr="00E2124C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E2124C">
        <w:rPr>
          <w:rFonts w:ascii="Times New Roman" w:eastAsia="Times New Roman" w:hAnsi="Times New Roman" w:cs="Times New Roman"/>
          <w:sz w:val="18"/>
          <w:szCs w:val="18"/>
        </w:rPr>
        <w:t>int days)</w:t>
      </w:r>
    </w:p>
    <w:p w14:paraId="2FBB7363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454677C7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 xml:space="preserve">            return </w:t>
      </w:r>
      <w:proofErr w:type="spellStart"/>
      <w:r w:rsidRPr="00E2124C">
        <w:rPr>
          <w:rFonts w:ascii="Times New Roman" w:eastAsia="Times New Roman" w:hAnsi="Times New Roman" w:cs="Times New Roman"/>
          <w:sz w:val="18"/>
          <w:szCs w:val="18"/>
        </w:rPr>
        <w:t>GetPriceForDays</w:t>
      </w:r>
      <w:proofErr w:type="spellEnd"/>
      <w:r w:rsidRPr="00E2124C">
        <w:rPr>
          <w:rFonts w:ascii="Times New Roman" w:eastAsia="Times New Roman" w:hAnsi="Times New Roman" w:cs="Times New Roman"/>
          <w:sz w:val="18"/>
          <w:szCs w:val="18"/>
        </w:rPr>
        <w:t>(days);</w:t>
      </w:r>
    </w:p>
    <w:p w14:paraId="3B6DECD4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03234B33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    }</w:t>
      </w:r>
    </w:p>
    <w:p w14:paraId="7C089042" w14:textId="77777777" w:rsidR="00E2124C" w:rsidRPr="00E2124C" w:rsidRDefault="00E2124C" w:rsidP="00E2124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E2124C">
        <w:rPr>
          <w:rFonts w:ascii="Times New Roman" w:eastAsia="Times New Roman" w:hAnsi="Times New Roman" w:cs="Times New Roman"/>
          <w:sz w:val="18"/>
          <w:szCs w:val="18"/>
        </w:rPr>
        <w:t>}</w:t>
      </w:r>
    </w:p>
    <w:p w14:paraId="6A6BAB1D" w14:textId="169E2A47" w:rsidR="00804861" w:rsidRPr="00183D4E" w:rsidRDefault="00804861" w:rsidP="00804861">
      <w:pPr>
        <w:pStyle w:val="ae"/>
        <w:numPr>
          <w:ilvl w:val="0"/>
          <w:numId w:val="2"/>
        </w:numPr>
        <w:ind w:left="0" w:firstLine="709"/>
      </w:pPr>
      <w:proofErr w:type="spellStart"/>
      <w:r>
        <w:rPr>
          <w:lang w:val="en-US"/>
        </w:rPr>
        <w:t>Facility.cs</w:t>
      </w:r>
      <w:proofErr w:type="spellEnd"/>
    </w:p>
    <w:p w14:paraId="41CE96F9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namespace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SportsClub.Models</w:t>
      </w:r>
      <w:proofErr w:type="spellEnd"/>
    </w:p>
    <w:p w14:paraId="2D82B170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lastRenderedPageBreak/>
        <w:t>{</w:t>
      </w:r>
    </w:p>
    <w:p w14:paraId="09DDED82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public class Facility</w:t>
      </w:r>
    </w:p>
    <w:p w14:paraId="21ED4335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{</w:t>
      </w:r>
    </w:p>
    <w:p w14:paraId="26381DD3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string Name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; set; } =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string.Empty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51DCEBC3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string Type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; set; } =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string.Empty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234D75F4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int Capacity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; set; }</w:t>
      </w:r>
    </w:p>
    <w:p w14:paraId="6DB2CA82" w14:textId="135F3288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int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RequiredAccessLevel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; set; } = 1;</w:t>
      </w:r>
    </w:p>
    <w:p w14:paraId="7F0FD841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1DE83FB5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Facility(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) { Name =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string.Empty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; Type =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string.Empty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; }</w:t>
      </w:r>
    </w:p>
    <w:p w14:paraId="71E0D399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59229469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Facility(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string name, string type, int cap, int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requiredLevel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= 1)</w:t>
      </w:r>
    </w:p>
    <w:p w14:paraId="1EA4557D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217071FB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Name = name;</w:t>
      </w:r>
    </w:p>
    <w:p w14:paraId="71D16E4A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Type = type;</w:t>
      </w:r>
    </w:p>
    <w:p w14:paraId="0A81115C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Capacity = cap;</w:t>
      </w:r>
    </w:p>
    <w:p w14:paraId="1483AF4C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RequiredAccessLevel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=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requiredLevel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1AE8A4EB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6A0B8896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}</w:t>
      </w:r>
    </w:p>
    <w:p w14:paraId="5783CBB1" w14:textId="59C06A47" w:rsid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}</w:t>
      </w:r>
    </w:p>
    <w:p w14:paraId="717E11DA" w14:textId="3610190B" w:rsidR="00804861" w:rsidRPr="00183D4E" w:rsidRDefault="00804861" w:rsidP="00804861">
      <w:pPr>
        <w:pStyle w:val="ae"/>
        <w:numPr>
          <w:ilvl w:val="0"/>
          <w:numId w:val="2"/>
        </w:numPr>
        <w:ind w:left="0" w:firstLine="709"/>
      </w:pPr>
      <w:proofErr w:type="spellStart"/>
      <w:r>
        <w:rPr>
          <w:lang w:val="en-US"/>
        </w:rPr>
        <w:t>IAccessLevel.cs</w:t>
      </w:r>
      <w:proofErr w:type="spellEnd"/>
    </w:p>
    <w:p w14:paraId="33FB2840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namespace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SportsClub.Models</w:t>
      </w:r>
      <w:proofErr w:type="spellEnd"/>
    </w:p>
    <w:p w14:paraId="4543DF8A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{</w:t>
      </w:r>
    </w:p>
    <w:p w14:paraId="57E38520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public interface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IAccessLevel</w:t>
      </w:r>
      <w:proofErr w:type="spellEnd"/>
    </w:p>
    <w:p w14:paraId="4E770E37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{</w:t>
      </w:r>
    </w:p>
    <w:p w14:paraId="48693BE8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int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GetAccessLevel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);</w:t>
      </w:r>
    </w:p>
    <w:p w14:paraId="082C0AA7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}</w:t>
      </w:r>
    </w:p>
    <w:p w14:paraId="1CA15434" w14:textId="4309CB31" w:rsid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}</w:t>
      </w:r>
    </w:p>
    <w:p w14:paraId="425F201D" w14:textId="2FDEA940" w:rsidR="00804861" w:rsidRPr="00183D4E" w:rsidRDefault="00804861" w:rsidP="00804861">
      <w:pPr>
        <w:pStyle w:val="ae"/>
        <w:numPr>
          <w:ilvl w:val="0"/>
          <w:numId w:val="2"/>
        </w:numPr>
        <w:ind w:left="0" w:firstLine="709"/>
      </w:pPr>
      <w:proofErr w:type="spellStart"/>
      <w:r>
        <w:rPr>
          <w:lang w:val="en-US"/>
        </w:rPr>
        <w:t>Member.cs</w:t>
      </w:r>
      <w:proofErr w:type="spellEnd"/>
    </w:p>
    <w:p w14:paraId="0C40E1F4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namespace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SportsClub.Models</w:t>
      </w:r>
      <w:proofErr w:type="spellEnd"/>
    </w:p>
    <w:p w14:paraId="302906AA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{</w:t>
      </w:r>
    </w:p>
    <w:p w14:paraId="30F16400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public class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Member :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IComparable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&lt;Member&gt;</w:t>
      </w:r>
    </w:p>
    <w:p w14:paraId="37962F57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{</w:t>
      </w:r>
    </w:p>
    <w:p w14:paraId="17A2E032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Guid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Id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; set; }</w:t>
      </w:r>
    </w:p>
    <w:p w14:paraId="5E7F8B7F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string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FullName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; set; }</w:t>
      </w:r>
    </w:p>
    <w:p w14:paraId="5E175CDA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DateTime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Registered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; set; }</w:t>
      </w:r>
    </w:p>
    <w:p w14:paraId="41520F9B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Membership? Subscription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; set; }</w:t>
      </w:r>
    </w:p>
    <w:p w14:paraId="042D832E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bool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IsActive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; set; }</w:t>
      </w:r>
    </w:p>
    <w:p w14:paraId="610E3554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7920CB80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Member(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7A2BF498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0353583E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Id =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Guid.NewGuid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();</w:t>
      </w:r>
    </w:p>
    <w:p w14:paraId="2F6D0117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Registered =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DateTime.Now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03CF9C8A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FullName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string.Empty</w:t>
      </w:r>
      <w:proofErr w:type="spellEnd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4EB501B2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IsActive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= true;</w:t>
      </w:r>
    </w:p>
    <w:p w14:paraId="110EDFE9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02B0A3BF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4D868F68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Member(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string name) : this()</w:t>
      </w:r>
    </w:p>
    <w:p w14:paraId="3E386B64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157CA74F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FullName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= name;</w:t>
      </w:r>
    </w:p>
    <w:p w14:paraId="6A2B3C37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lastRenderedPageBreak/>
        <w:t>        }</w:t>
      </w:r>
    </w:p>
    <w:p w14:paraId="17B204DE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237167EE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override string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ToString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50ACE08A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132EE820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return $"{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FullName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} ({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Id.ToString</w:t>
      </w:r>
      <w:proofErr w:type="spellEnd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()[..6]}) - {Subscription?.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GetInfo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() ?? "No sub"}";</w:t>
      </w:r>
    </w:p>
    <w:p w14:paraId="098BCCE0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533F5829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4025EBDF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int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CompareTo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Member? other)</w:t>
      </w:r>
    </w:p>
    <w:p w14:paraId="09D68EB9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072E1857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if (other == null) return 1;</w:t>
      </w:r>
    </w:p>
    <w:p w14:paraId="0E687FE0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return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string.Compare</w:t>
      </w:r>
      <w:proofErr w:type="spellEnd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FullName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other.FullName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StringComparison.OrdinalIgnoreCase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);</w:t>
      </w:r>
    </w:p>
    <w:p w14:paraId="59FE65AD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0F8F8B9F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10EC0A36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}</w:t>
      </w:r>
    </w:p>
    <w:p w14:paraId="4A507CFA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}</w:t>
      </w:r>
    </w:p>
    <w:p w14:paraId="3A96A693" w14:textId="5A9590F8" w:rsidR="00804861" w:rsidRPr="00183D4E" w:rsidRDefault="00804861" w:rsidP="00804861">
      <w:pPr>
        <w:pStyle w:val="ae"/>
        <w:numPr>
          <w:ilvl w:val="0"/>
          <w:numId w:val="2"/>
        </w:numPr>
        <w:ind w:left="0" w:firstLine="709"/>
      </w:pPr>
      <w:proofErr w:type="spellStart"/>
      <w:r>
        <w:rPr>
          <w:lang w:val="en-US"/>
        </w:rPr>
        <w:t>Membership.cs</w:t>
      </w:r>
      <w:proofErr w:type="spellEnd"/>
    </w:p>
    <w:p w14:paraId="1F4DB77E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namespace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SportsClub.Models</w:t>
      </w:r>
      <w:proofErr w:type="spellEnd"/>
    </w:p>
    <w:p w14:paraId="0385303F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{</w:t>
      </w:r>
    </w:p>
    <w:p w14:paraId="2798A1B4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[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XmlInclude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typeof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BasicMembership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))]</w:t>
      </w:r>
    </w:p>
    <w:p w14:paraId="25802E70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[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XmlInclude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typeof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PremiumMembership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))]</w:t>
      </w:r>
    </w:p>
    <w:p w14:paraId="4182536E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public abstract class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Membership :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IAccessLevel</w:t>
      </w:r>
      <w:proofErr w:type="spellEnd"/>
    </w:p>
    <w:p w14:paraId="3FC78D82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{</w:t>
      </w:r>
    </w:p>
    <w:p w14:paraId="658C994E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enum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MembershipPeriod</w:t>
      </w:r>
      <w:proofErr w:type="spellEnd"/>
    </w:p>
    <w:p w14:paraId="5DE22072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4703B0D2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Monthly,</w:t>
      </w:r>
    </w:p>
    <w:p w14:paraId="73A34858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Annual</w:t>
      </w:r>
    </w:p>
    <w:p w14:paraId="5A1B52ED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65492AC8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42FB2EF2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MembershipPeriod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Period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; set; } =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MembershipPeriod.Monthly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3944D028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1FF26AFF" w14:textId="43D1A7F6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protected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DateTime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CreatedAt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; } =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DateTime.Now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</w:p>
    <w:p w14:paraId="31FF71A9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2FB81CA3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string Type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; set; } =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string.Empty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452F748D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double Price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; set; } = 0.0;</w:t>
      </w:r>
    </w:p>
    <w:p w14:paraId="48972F2C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int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DurationDays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; set; } = 0;</w:t>
      </w:r>
    </w:p>
    <w:p w14:paraId="6AF97EAD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007DAEEF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Membership(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) { }</w:t>
      </w:r>
    </w:p>
    <w:p w14:paraId="70ACB281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2C48FB19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Membership(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string type, double price, int days) : this()</w:t>
      </w:r>
    </w:p>
    <w:p w14:paraId="06D5B33F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4F4A1E19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Type = type;</w:t>
      </w:r>
    </w:p>
    <w:p w14:paraId="69719758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Price = price;</w:t>
      </w:r>
    </w:p>
    <w:p w14:paraId="45C80B3F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DurationDays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= days;</w:t>
      </w:r>
    </w:p>
    <w:p w14:paraId="26644887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703F384F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446023AA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virtual string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GetInfo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3744F911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6C13BF84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return $"{Type} - {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Price:C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} for {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DurationDays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} days (created {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CreatedAt:yyyy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-MM-dd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})";</w:t>
      </w:r>
    </w:p>
    <w:p w14:paraId="4CA70996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3F27A937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19FF0D53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double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GetPriceForDays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int days)</w:t>
      </w:r>
    </w:p>
    <w:p w14:paraId="68AEEA30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195B26C1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if (days &lt;= 0) return 0.0;</w:t>
      </w:r>
    </w:p>
    <w:p w14:paraId="58EA827E" w14:textId="3B0C8BD9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if (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DurationDays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&lt;= 0) return Price * days; </w:t>
      </w:r>
    </w:p>
    <w:p w14:paraId="379D0772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return Price * ((double)days /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DurationDays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);</w:t>
      </w:r>
    </w:p>
    <w:p w14:paraId="1E337AEE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37FFC01F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697A3FEC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virtual double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GetPrice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int days)</w:t>
      </w:r>
    </w:p>
    <w:p w14:paraId="11F338B3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3AD2D716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return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GetPriceForDays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(days);</w:t>
      </w:r>
    </w:p>
    <w:p w14:paraId="45923957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15AE89FC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166E937D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virtual double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GetPrice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2B1CCEB2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0B32438E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return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GetPriceForDays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DurationDays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);</w:t>
      </w:r>
    </w:p>
    <w:p w14:paraId="22565D9A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6651AD91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667C7E99" w14:textId="3E46BEA5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abstract int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GetAccessLevel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); </w:t>
      </w:r>
    </w:p>
    <w:p w14:paraId="51119523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}</w:t>
      </w:r>
    </w:p>
    <w:p w14:paraId="2A934C96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}</w:t>
      </w:r>
    </w:p>
    <w:p w14:paraId="6F070A0F" w14:textId="261E555B" w:rsidR="00804861" w:rsidRPr="00183D4E" w:rsidRDefault="00804861" w:rsidP="00804861">
      <w:pPr>
        <w:pStyle w:val="ae"/>
        <w:numPr>
          <w:ilvl w:val="0"/>
          <w:numId w:val="2"/>
        </w:numPr>
        <w:ind w:left="0" w:firstLine="709"/>
      </w:pPr>
      <w:proofErr w:type="spellStart"/>
      <w:r>
        <w:rPr>
          <w:lang w:val="en-US"/>
        </w:rPr>
        <w:t>PremiumMembership.cs</w:t>
      </w:r>
      <w:proofErr w:type="spellEnd"/>
    </w:p>
    <w:p w14:paraId="141D6CDA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namespace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SportsClub.Models</w:t>
      </w:r>
      <w:proofErr w:type="spellEnd"/>
    </w:p>
    <w:p w14:paraId="47E5AAB5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{</w:t>
      </w:r>
    </w:p>
    <w:p w14:paraId="50D2AE7B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public class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PremiumMembership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: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Membership</w:t>
      </w:r>
    </w:p>
    <w:p w14:paraId="3D7C7E86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{</w:t>
      </w:r>
    </w:p>
    <w:p w14:paraId="6C0EAC59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private const double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MonthlyPrice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= 100.00;</w:t>
      </w:r>
    </w:p>
    <w:p w14:paraId="09F6D217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private const double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AnnualPrice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= 900.00;</w:t>
      </w:r>
    </w:p>
    <w:p w14:paraId="5CE6644A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0DA263F8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PremiumMembership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) : this(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MembershipPeriod.Monthly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) { }</w:t>
      </w:r>
    </w:p>
    <w:p w14:paraId="29E1E8F4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5AB29388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PremiumMembership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MembershipPeriod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period) : base()</w:t>
      </w:r>
    </w:p>
    <w:p w14:paraId="0FD2BFC5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2313A99B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Period = period;</w:t>
      </w:r>
    </w:p>
    <w:p w14:paraId="445E6C43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if (period ==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MembershipPeriod.Monthly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756C0EB8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{</w:t>
      </w:r>
    </w:p>
    <w:p w14:paraId="4D7D9484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    Type = "Premium (Monthly)";</w:t>
      </w:r>
    </w:p>
    <w:p w14:paraId="65B7668A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    Price =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MonthlyPrice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47E5AD20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DurationDays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= 30;</w:t>
      </w:r>
    </w:p>
    <w:p w14:paraId="512F7B2B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}</w:t>
      </w:r>
    </w:p>
    <w:p w14:paraId="2594F298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else</w:t>
      </w:r>
    </w:p>
    <w:p w14:paraId="5E2B801E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{</w:t>
      </w:r>
    </w:p>
    <w:p w14:paraId="45DEE301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    Type = "Premium (Annual)";</w:t>
      </w:r>
    </w:p>
    <w:p w14:paraId="12B76A9E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    Price =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AnnualPrice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2181ED4B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DurationDays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= 365;</w:t>
      </w:r>
    </w:p>
    <w:p w14:paraId="10790B13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}</w:t>
      </w:r>
    </w:p>
    <w:p w14:paraId="0EAA8D8E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40053629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22FB97DE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override int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GetAccessLevel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28FDD260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lastRenderedPageBreak/>
        <w:t>        {</w:t>
      </w:r>
    </w:p>
    <w:p w14:paraId="2C7C8597" w14:textId="7DEFE2D8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return 3;</w:t>
      </w:r>
    </w:p>
    <w:p w14:paraId="401DCE18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52783932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69372221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override string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GetInfo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03254C92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48F724D3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return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base.GetInfo</w:t>
      </w:r>
      <w:proofErr w:type="spellEnd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() + " (Premium)";</w:t>
      </w:r>
    </w:p>
    <w:p w14:paraId="4C4C9DCD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324EA893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0EA5E6D9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override double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GetPrice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int days)</w:t>
      </w:r>
    </w:p>
    <w:p w14:paraId="0D95C556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45C0380D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return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GetPriceForDays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(days);</w:t>
      </w:r>
    </w:p>
    <w:p w14:paraId="7A333352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1944C083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}</w:t>
      </w:r>
    </w:p>
    <w:p w14:paraId="7D9A0E78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}</w:t>
      </w:r>
    </w:p>
    <w:p w14:paraId="04F8FFA4" w14:textId="1ECCE270" w:rsidR="00804861" w:rsidRPr="00183D4E" w:rsidRDefault="00804861" w:rsidP="00804861">
      <w:pPr>
        <w:pStyle w:val="ae"/>
        <w:numPr>
          <w:ilvl w:val="0"/>
          <w:numId w:val="2"/>
        </w:numPr>
        <w:ind w:left="0" w:firstLine="709"/>
      </w:pPr>
      <w:proofErr w:type="spellStart"/>
      <w:r>
        <w:rPr>
          <w:lang w:val="en-US"/>
        </w:rPr>
        <w:t>SpecializationMapping.cs</w:t>
      </w:r>
      <w:proofErr w:type="spellEnd"/>
    </w:p>
    <w:p w14:paraId="6685A5E8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namespace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SportsClub.Models</w:t>
      </w:r>
      <w:proofErr w:type="spellEnd"/>
    </w:p>
    <w:p w14:paraId="303AA5AD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{</w:t>
      </w:r>
    </w:p>
    <w:p w14:paraId="54F2A301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public static class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SpecializationMapping</w:t>
      </w:r>
      <w:proofErr w:type="spellEnd"/>
    </w:p>
    <w:p w14:paraId="7B64504D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{</w:t>
      </w:r>
    </w:p>
    <w:p w14:paraId="52698C3D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static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readonly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Dictionary&lt;string,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string[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]&gt;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FacilityToSpecializations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= new()</w:t>
      </w:r>
    </w:p>
    <w:p w14:paraId="3635DA26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4AFEC36A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Pr="00804861">
        <w:rPr>
          <w:rFonts w:ascii="Times New Roman" w:eastAsia="Times New Roman" w:hAnsi="Times New Roman" w:cs="Times New Roman"/>
          <w:sz w:val="18"/>
          <w:szCs w:val="18"/>
        </w:rPr>
        <w:t> 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Pr="00804861">
        <w:rPr>
          <w:rFonts w:ascii="Times New Roman" w:eastAsia="Times New Roman" w:hAnsi="Times New Roman" w:cs="Times New Roman"/>
          <w:sz w:val="18"/>
          <w:szCs w:val="18"/>
        </w:rPr>
        <w:t> 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Pr="00804861">
        <w:rPr>
          <w:rFonts w:ascii="Times New Roman" w:eastAsia="Times New Roman" w:hAnsi="Times New Roman" w:cs="Times New Roman"/>
          <w:sz w:val="18"/>
          <w:szCs w:val="18"/>
        </w:rPr>
        <w:t> 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Pr="00804861">
        <w:rPr>
          <w:rFonts w:ascii="Times New Roman" w:eastAsia="Times New Roman" w:hAnsi="Times New Roman" w:cs="Times New Roman"/>
          <w:sz w:val="18"/>
          <w:szCs w:val="18"/>
        </w:rPr>
        <w:t> 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Pr="00804861">
        <w:rPr>
          <w:rFonts w:ascii="Times New Roman" w:eastAsia="Times New Roman" w:hAnsi="Times New Roman" w:cs="Times New Roman"/>
          <w:sz w:val="18"/>
          <w:szCs w:val="18"/>
        </w:rPr>
        <w:t> 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>{ "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Hall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", </w:t>
      </w:r>
      <w:r w:rsidRPr="00804861">
        <w:rPr>
          <w:rFonts w:ascii="Times New Roman" w:eastAsia="Times New Roman" w:hAnsi="Times New Roman" w:cs="Times New Roman"/>
          <w:sz w:val="18"/>
          <w:szCs w:val="18"/>
        </w:rPr>
        <w:t>new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>[] { "Тяжка атлетика", "Легка атлетика" } },</w:t>
      </w:r>
    </w:p>
    <w:p w14:paraId="2A9B8AA8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Pr="00804861">
        <w:rPr>
          <w:rFonts w:ascii="Times New Roman" w:eastAsia="Times New Roman" w:hAnsi="Times New Roman" w:cs="Times New Roman"/>
          <w:sz w:val="18"/>
          <w:szCs w:val="18"/>
        </w:rPr>
        <w:t> 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Pr="00804861">
        <w:rPr>
          <w:rFonts w:ascii="Times New Roman" w:eastAsia="Times New Roman" w:hAnsi="Times New Roman" w:cs="Times New Roman"/>
          <w:sz w:val="18"/>
          <w:szCs w:val="18"/>
        </w:rPr>
        <w:t> 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Pr="00804861">
        <w:rPr>
          <w:rFonts w:ascii="Times New Roman" w:eastAsia="Times New Roman" w:hAnsi="Times New Roman" w:cs="Times New Roman"/>
          <w:sz w:val="18"/>
          <w:szCs w:val="18"/>
        </w:rPr>
        <w:t> 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Pr="00804861">
        <w:rPr>
          <w:rFonts w:ascii="Times New Roman" w:eastAsia="Times New Roman" w:hAnsi="Times New Roman" w:cs="Times New Roman"/>
          <w:sz w:val="18"/>
          <w:szCs w:val="18"/>
        </w:rPr>
        <w:t> 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Pr="00804861">
        <w:rPr>
          <w:rFonts w:ascii="Times New Roman" w:eastAsia="Times New Roman" w:hAnsi="Times New Roman" w:cs="Times New Roman"/>
          <w:sz w:val="18"/>
          <w:szCs w:val="18"/>
        </w:rPr>
        <w:t> 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{ "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Tennis Court", new[] { "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Теніс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", "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Волейбол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" } },</w:t>
      </w:r>
    </w:p>
    <w:p w14:paraId="2C231E02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>{ "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Pool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", </w:t>
      </w:r>
      <w:r w:rsidRPr="00804861">
        <w:rPr>
          <w:rFonts w:ascii="Times New Roman" w:eastAsia="Times New Roman" w:hAnsi="Times New Roman" w:cs="Times New Roman"/>
          <w:sz w:val="18"/>
          <w:szCs w:val="18"/>
        </w:rPr>
        <w:t>new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>[] { "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>Спортивне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>плавання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>", "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>Водне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поло" } }</w:t>
      </w:r>
    </w:p>
    <w:p w14:paraId="5A42F76F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Pr="00804861">
        <w:rPr>
          <w:rFonts w:ascii="Times New Roman" w:eastAsia="Times New Roman" w:hAnsi="Times New Roman" w:cs="Times New Roman"/>
          <w:sz w:val="18"/>
          <w:szCs w:val="18"/>
        </w:rPr>
        <w:t> 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Pr="00804861">
        <w:rPr>
          <w:rFonts w:ascii="Times New Roman" w:eastAsia="Times New Roman" w:hAnsi="Times New Roman" w:cs="Times New Roman"/>
          <w:sz w:val="18"/>
          <w:szCs w:val="18"/>
        </w:rPr>
        <w:t> 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Pr="00804861">
        <w:rPr>
          <w:rFonts w:ascii="Times New Roman" w:eastAsia="Times New Roman" w:hAnsi="Times New Roman" w:cs="Times New Roman"/>
          <w:sz w:val="18"/>
          <w:szCs w:val="18"/>
        </w:rPr>
        <w:t> </w:t>
      </w:r>
      <w:r w:rsidRPr="00804861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</w:t>
      </w:r>
      <w:r w:rsidRPr="00804861">
        <w:rPr>
          <w:rFonts w:ascii="Times New Roman" w:eastAsia="Times New Roman" w:hAnsi="Times New Roman" w:cs="Times New Roman"/>
          <w:sz w:val="18"/>
          <w:szCs w:val="18"/>
        </w:rPr>
        <w:t>};</w:t>
      </w:r>
    </w:p>
    <w:p w14:paraId="561B4CD1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705ED28D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static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IEnumerable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&lt;string&gt;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AllSpecializations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=&gt;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FacilityToSpecializations.Values.SelectMany</w:t>
      </w:r>
      <w:proofErr w:type="spellEnd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(x =&gt; x).Distinct();</w:t>
      </w:r>
    </w:p>
    <w:p w14:paraId="00C06942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7092AA2B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public static bool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FacilitySupportsSpecialization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Facility facility, string specialization)</w:t>
      </w:r>
    </w:p>
    <w:p w14:paraId="45971F5E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519B462B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if (facility == null ||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string.IsNullOrWhiteSpace</w:t>
      </w:r>
      <w:proofErr w:type="spellEnd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(specialization)) return false;</w:t>
      </w:r>
    </w:p>
    <w:p w14:paraId="4CDFC479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if (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string.IsNullOrWhiteSpace</w:t>
      </w:r>
      <w:proofErr w:type="spellEnd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facility.Type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)) return false;</w:t>
      </w:r>
    </w:p>
    <w:p w14:paraId="3F814287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var key =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facility.Type.Trim</w:t>
      </w:r>
      <w:proofErr w:type="spellEnd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();</w:t>
      </w:r>
    </w:p>
    <w:p w14:paraId="5CE21673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if (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FacilityToSpecializations.TryGetValue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(key, out var specs))</w:t>
      </w:r>
    </w:p>
    <w:p w14:paraId="688418B6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{</w:t>
      </w:r>
    </w:p>
    <w:p w14:paraId="2EB4DD47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    return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specs.Contains</w:t>
      </w:r>
      <w:proofErr w:type="spellEnd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(specialization);</w:t>
      </w:r>
    </w:p>
    <w:p w14:paraId="6B99BA7E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}</w:t>
      </w:r>
    </w:p>
    <w:p w14:paraId="6D8619C7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var t =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key.ToLowerInvariant</w:t>
      </w:r>
      <w:proofErr w:type="spellEnd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();</w:t>
      </w:r>
    </w:p>
    <w:p w14:paraId="4C97EBEA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if ((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t.Contains</w:t>
      </w:r>
      <w:proofErr w:type="spellEnd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("hall") ||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t.Contains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("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зал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")) &amp;&amp; (specialization == "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Тяжка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атлетика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" || specialization == "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Легка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атлетика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")) return true;</w:t>
      </w:r>
    </w:p>
    <w:p w14:paraId="7B425D53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if ((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t.Contains</w:t>
      </w:r>
      <w:proofErr w:type="spellEnd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("tennis") ||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t.Contains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("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корт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") ||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t.Contains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("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теніс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")) &amp;&amp; (specialization == "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Теніс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" || specialization == "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Волейбол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")) return true;</w:t>
      </w:r>
    </w:p>
    <w:p w14:paraId="3C0339E1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if ((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t.Contains</w:t>
      </w:r>
      <w:proofErr w:type="spellEnd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("pool") ||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t.Contains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("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басейн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")) &amp;&amp; (specialization == "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Спортивне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плавання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" || specialization == "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Водне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поло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")) return true;</w:t>
      </w:r>
    </w:p>
    <w:p w14:paraId="62D048F9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return false;</w:t>
      </w:r>
    </w:p>
    <w:p w14:paraId="6B8C694C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04B07795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00E8430F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lastRenderedPageBreak/>
        <w:t xml:space="preserve">        public static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IEnumerable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&lt;Facility&gt;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FilterFacilitiesForTrainer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Trainer trainer,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IEnumerable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&lt;Facility&gt;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allFacilities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69614534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53A8C2EB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if (trainer == null ||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allFacilities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== null) return new List&lt;Facility</w:t>
      </w:r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&gt;(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);</w:t>
      </w:r>
    </w:p>
    <w:p w14:paraId="0C4A8D50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var spec =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trainer.Specialization</w:t>
      </w:r>
      <w:proofErr w:type="spellEnd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 ??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string.Empty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231BE4AC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    if (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string.IsNullOrWhiteSpace</w:t>
      </w:r>
      <w:proofErr w:type="spellEnd"/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(spec)) return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allFacilities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00204D37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            return </w:t>
      </w:r>
      <w:proofErr w:type="spellStart"/>
      <w:r w:rsidRPr="00804861">
        <w:rPr>
          <w:rFonts w:ascii="Times New Roman" w:eastAsia="Times New Roman" w:hAnsi="Times New Roman" w:cs="Times New Roman"/>
          <w:sz w:val="18"/>
          <w:szCs w:val="18"/>
        </w:rPr>
        <w:t>allFacilities.Where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 xml:space="preserve">(f =&gt; </w:t>
      </w:r>
      <w:proofErr w:type="spellStart"/>
      <w:proofErr w:type="gramStart"/>
      <w:r w:rsidRPr="00804861">
        <w:rPr>
          <w:rFonts w:ascii="Times New Roman" w:eastAsia="Times New Roman" w:hAnsi="Times New Roman" w:cs="Times New Roman"/>
          <w:sz w:val="18"/>
          <w:szCs w:val="18"/>
        </w:rPr>
        <w:t>FacilitySupportsSpecialization</w:t>
      </w:r>
      <w:proofErr w:type="spellEnd"/>
      <w:r w:rsidRPr="00804861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804861">
        <w:rPr>
          <w:rFonts w:ascii="Times New Roman" w:eastAsia="Times New Roman" w:hAnsi="Times New Roman" w:cs="Times New Roman"/>
          <w:sz w:val="18"/>
          <w:szCs w:val="18"/>
        </w:rPr>
        <w:t>f, spec));</w:t>
      </w:r>
    </w:p>
    <w:p w14:paraId="723EE954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728A3E1D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    }</w:t>
      </w:r>
    </w:p>
    <w:p w14:paraId="3C7DDDD7" w14:textId="77777777" w:rsidR="00804861" w:rsidRPr="00804861" w:rsidRDefault="00804861" w:rsidP="00804861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804861">
        <w:rPr>
          <w:rFonts w:ascii="Times New Roman" w:eastAsia="Times New Roman" w:hAnsi="Times New Roman" w:cs="Times New Roman"/>
          <w:sz w:val="18"/>
          <w:szCs w:val="18"/>
        </w:rPr>
        <w:t>}</w:t>
      </w:r>
    </w:p>
    <w:p w14:paraId="1B77E915" w14:textId="55DC4B8E" w:rsidR="00804861" w:rsidRPr="00183D4E" w:rsidRDefault="00514F9C" w:rsidP="00804861">
      <w:pPr>
        <w:pStyle w:val="ae"/>
        <w:numPr>
          <w:ilvl w:val="0"/>
          <w:numId w:val="2"/>
        </w:numPr>
        <w:ind w:left="0" w:firstLine="709"/>
      </w:pPr>
      <w:proofErr w:type="spellStart"/>
      <w:r>
        <w:rPr>
          <w:lang w:val="en-US"/>
        </w:rPr>
        <w:t>Trainer.cs</w:t>
      </w:r>
      <w:proofErr w:type="spellEnd"/>
    </w:p>
    <w:p w14:paraId="36AC00F2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namespace 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SportsClub.Models</w:t>
      </w:r>
      <w:proofErr w:type="spellEnd"/>
    </w:p>
    <w:p w14:paraId="7FAD2132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{</w:t>
      </w:r>
    </w:p>
    <w:p w14:paraId="2FDF80D6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public class Trainer</w:t>
      </w:r>
    </w:p>
    <w:p w14:paraId="2C5E6D62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{</w:t>
      </w:r>
    </w:p>
    <w:p w14:paraId="3D9701B3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private string _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fullName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514F9C">
        <w:rPr>
          <w:rFonts w:ascii="Times New Roman" w:eastAsia="Times New Roman" w:hAnsi="Times New Roman" w:cs="Times New Roman"/>
          <w:sz w:val="18"/>
          <w:szCs w:val="18"/>
        </w:rPr>
        <w:t>string.Empty</w:t>
      </w:r>
      <w:proofErr w:type="spellEnd"/>
      <w:proofErr w:type="gramEnd"/>
      <w:r w:rsidRPr="00514F9C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6528F33C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        private string _specialization = </w:t>
      </w:r>
      <w:proofErr w:type="spellStart"/>
      <w:proofErr w:type="gramStart"/>
      <w:r w:rsidRPr="00514F9C">
        <w:rPr>
          <w:rFonts w:ascii="Times New Roman" w:eastAsia="Times New Roman" w:hAnsi="Times New Roman" w:cs="Times New Roman"/>
          <w:sz w:val="18"/>
          <w:szCs w:val="18"/>
        </w:rPr>
        <w:t>string.Empty</w:t>
      </w:r>
      <w:proofErr w:type="spellEnd"/>
      <w:proofErr w:type="gramEnd"/>
      <w:r w:rsidRPr="00514F9C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6F084260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private int _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experienceYears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2AE74733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05A33FC8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        public string 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FullName</w:t>
      </w:r>
      <w:proofErr w:type="spellEnd"/>
    </w:p>
    <w:p w14:paraId="62D27D5F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40209BAD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    get =&gt; _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fullName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3E01007B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    set =&gt; _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fullName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514F9C">
        <w:rPr>
          <w:rFonts w:ascii="Times New Roman" w:eastAsia="Times New Roman" w:hAnsi="Times New Roman" w:cs="Times New Roman"/>
          <w:sz w:val="18"/>
          <w:szCs w:val="18"/>
        </w:rPr>
        <w:t>value?.</w:t>
      </w:r>
      <w:proofErr w:type="gramEnd"/>
      <w:r w:rsidRPr="00514F9C">
        <w:rPr>
          <w:rFonts w:ascii="Times New Roman" w:eastAsia="Times New Roman" w:hAnsi="Times New Roman" w:cs="Times New Roman"/>
          <w:sz w:val="18"/>
          <w:szCs w:val="18"/>
        </w:rPr>
        <w:t>Trim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() ?? 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string.Empty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477C5735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082A7502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5FD77EA7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public string Specialization</w:t>
      </w:r>
    </w:p>
    <w:p w14:paraId="6922BDF5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74DE526B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    get =&gt; _specialization;</w:t>
      </w:r>
    </w:p>
    <w:p w14:paraId="100CBABA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            set =&gt; _specialization = </w:t>
      </w:r>
      <w:proofErr w:type="spellStart"/>
      <w:proofErr w:type="gramStart"/>
      <w:r w:rsidRPr="00514F9C">
        <w:rPr>
          <w:rFonts w:ascii="Times New Roman" w:eastAsia="Times New Roman" w:hAnsi="Times New Roman" w:cs="Times New Roman"/>
          <w:sz w:val="18"/>
          <w:szCs w:val="18"/>
        </w:rPr>
        <w:t>value?.</w:t>
      </w:r>
      <w:proofErr w:type="gramEnd"/>
      <w:r w:rsidRPr="00514F9C">
        <w:rPr>
          <w:rFonts w:ascii="Times New Roman" w:eastAsia="Times New Roman" w:hAnsi="Times New Roman" w:cs="Times New Roman"/>
          <w:sz w:val="18"/>
          <w:szCs w:val="18"/>
        </w:rPr>
        <w:t>Trim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() ?? 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string.Empty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53641BC1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42899F11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34A834DB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        public int 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ExperienceYears</w:t>
      </w:r>
      <w:proofErr w:type="spellEnd"/>
    </w:p>
    <w:p w14:paraId="34007BB1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11960FBE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    get =&gt; _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experienceYears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44E6A8B7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    set =&gt; _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experienceYears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 = 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Math.Max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>(0, value);</w:t>
      </w:r>
    </w:p>
    <w:p w14:paraId="5FE35343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2EFE28ED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6774E20A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gramStart"/>
      <w:r w:rsidRPr="00514F9C">
        <w:rPr>
          <w:rFonts w:ascii="Times New Roman" w:eastAsia="Times New Roman" w:hAnsi="Times New Roman" w:cs="Times New Roman"/>
          <w:sz w:val="18"/>
          <w:szCs w:val="18"/>
        </w:rPr>
        <w:t>Trainer(</w:t>
      </w:r>
      <w:proofErr w:type="gramEnd"/>
      <w:r w:rsidRPr="00514F9C">
        <w:rPr>
          <w:rFonts w:ascii="Times New Roman" w:eastAsia="Times New Roman" w:hAnsi="Times New Roman" w:cs="Times New Roman"/>
          <w:sz w:val="18"/>
          <w:szCs w:val="18"/>
        </w:rPr>
        <w:t>) { }</w:t>
      </w:r>
    </w:p>
    <w:p w14:paraId="0A108097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3621C3FF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gramStart"/>
      <w:r w:rsidRPr="00514F9C">
        <w:rPr>
          <w:rFonts w:ascii="Times New Roman" w:eastAsia="Times New Roman" w:hAnsi="Times New Roman" w:cs="Times New Roman"/>
          <w:sz w:val="18"/>
          <w:szCs w:val="18"/>
        </w:rPr>
        <w:t>Trainer(</w:t>
      </w:r>
      <w:proofErr w:type="gramEnd"/>
      <w:r w:rsidRPr="00514F9C">
        <w:rPr>
          <w:rFonts w:ascii="Times New Roman" w:eastAsia="Times New Roman" w:hAnsi="Times New Roman" w:cs="Times New Roman"/>
          <w:sz w:val="18"/>
          <w:szCs w:val="18"/>
        </w:rPr>
        <w:t>string name, string spec, int exp)</w:t>
      </w:r>
    </w:p>
    <w:p w14:paraId="4868EEBE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7C9BD872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FullName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 = name;</w:t>
      </w:r>
    </w:p>
    <w:p w14:paraId="01CB7D10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    Specialization = spec;</w:t>
      </w:r>
    </w:p>
    <w:p w14:paraId="768974CC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ExperienceYears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 = exp;</w:t>
      </w:r>
    </w:p>
    <w:p w14:paraId="1252B9D7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0AB01DBD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}</w:t>
      </w:r>
    </w:p>
    <w:p w14:paraId="21718AB8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}</w:t>
      </w:r>
    </w:p>
    <w:p w14:paraId="4D147ECD" w14:textId="0960A6D9" w:rsidR="00804861" w:rsidRPr="00183D4E" w:rsidRDefault="00514F9C" w:rsidP="00804861">
      <w:pPr>
        <w:pStyle w:val="ae"/>
        <w:numPr>
          <w:ilvl w:val="0"/>
          <w:numId w:val="2"/>
        </w:numPr>
        <w:ind w:left="0" w:firstLine="709"/>
      </w:pPr>
      <w:proofErr w:type="spellStart"/>
      <w:r>
        <w:rPr>
          <w:lang w:val="en-US"/>
        </w:rPr>
        <w:t>TrainingSession.cs</w:t>
      </w:r>
      <w:proofErr w:type="spellEnd"/>
    </w:p>
    <w:p w14:paraId="68ED3A44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namespace 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SportsClub.Models</w:t>
      </w:r>
      <w:proofErr w:type="spellEnd"/>
    </w:p>
    <w:p w14:paraId="6FE12199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lastRenderedPageBreak/>
        <w:t>{</w:t>
      </w:r>
    </w:p>
    <w:p w14:paraId="2AD2D97A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    public class 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TrainingSession</w:t>
      </w:r>
      <w:proofErr w:type="spellEnd"/>
    </w:p>
    <w:p w14:paraId="75EDF090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{</w:t>
      </w:r>
    </w:p>
    <w:p w14:paraId="4432BCF2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DateTime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 Date </w:t>
      </w:r>
      <w:proofErr w:type="gramStart"/>
      <w:r w:rsidRPr="00514F9C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514F9C">
        <w:rPr>
          <w:rFonts w:ascii="Times New Roman" w:eastAsia="Times New Roman" w:hAnsi="Times New Roman" w:cs="Times New Roman"/>
          <w:sz w:val="18"/>
          <w:szCs w:val="18"/>
        </w:rPr>
        <w:t>; set; }</w:t>
      </w:r>
    </w:p>
    <w:p w14:paraId="69877AD6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        public Trainer? Coach </w:t>
      </w:r>
      <w:proofErr w:type="gramStart"/>
      <w:r w:rsidRPr="00514F9C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514F9C">
        <w:rPr>
          <w:rFonts w:ascii="Times New Roman" w:eastAsia="Times New Roman" w:hAnsi="Times New Roman" w:cs="Times New Roman"/>
          <w:sz w:val="18"/>
          <w:szCs w:val="18"/>
        </w:rPr>
        <w:t>; set; }</w:t>
      </w:r>
    </w:p>
    <w:p w14:paraId="0D80454D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        public List&lt;Member&gt; Participants </w:t>
      </w:r>
      <w:proofErr w:type="gramStart"/>
      <w:r w:rsidRPr="00514F9C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514F9C">
        <w:rPr>
          <w:rFonts w:ascii="Times New Roman" w:eastAsia="Times New Roman" w:hAnsi="Times New Roman" w:cs="Times New Roman"/>
          <w:sz w:val="18"/>
          <w:szCs w:val="18"/>
        </w:rPr>
        <w:t>; set; } = new List&lt;Member&gt;();</w:t>
      </w:r>
    </w:p>
    <w:p w14:paraId="0CEF617C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        public Facility? Facility </w:t>
      </w:r>
      <w:proofErr w:type="gramStart"/>
      <w:r w:rsidRPr="00514F9C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514F9C">
        <w:rPr>
          <w:rFonts w:ascii="Times New Roman" w:eastAsia="Times New Roman" w:hAnsi="Times New Roman" w:cs="Times New Roman"/>
          <w:sz w:val="18"/>
          <w:szCs w:val="18"/>
        </w:rPr>
        <w:t>; set; }</w:t>
      </w:r>
    </w:p>
    <w:p w14:paraId="567B8299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        public string Location </w:t>
      </w:r>
      <w:proofErr w:type="gramStart"/>
      <w:r w:rsidRPr="00514F9C">
        <w:rPr>
          <w:rFonts w:ascii="Times New Roman" w:eastAsia="Times New Roman" w:hAnsi="Times New Roman" w:cs="Times New Roman"/>
          <w:sz w:val="18"/>
          <w:szCs w:val="18"/>
        </w:rPr>
        <w:t>{ get</w:t>
      </w:r>
      <w:proofErr w:type="gramEnd"/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; set; } = 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string.Empty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5B4E1C65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5EA42F59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spellStart"/>
      <w:proofErr w:type="gramStart"/>
      <w:r w:rsidRPr="00514F9C">
        <w:rPr>
          <w:rFonts w:ascii="Times New Roman" w:eastAsia="Times New Roman" w:hAnsi="Times New Roman" w:cs="Times New Roman"/>
          <w:sz w:val="18"/>
          <w:szCs w:val="18"/>
        </w:rPr>
        <w:t>TrainingSession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 w:rsidRPr="00514F9C">
        <w:rPr>
          <w:rFonts w:ascii="Times New Roman" w:eastAsia="Times New Roman" w:hAnsi="Times New Roman" w:cs="Times New Roman"/>
          <w:sz w:val="18"/>
          <w:szCs w:val="18"/>
        </w:rPr>
        <w:t>) { }</w:t>
      </w:r>
    </w:p>
    <w:p w14:paraId="5BB94F4F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6F246BB4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        public </w:t>
      </w:r>
      <w:proofErr w:type="spellStart"/>
      <w:proofErr w:type="gramStart"/>
      <w:r w:rsidRPr="00514F9C">
        <w:rPr>
          <w:rFonts w:ascii="Times New Roman" w:eastAsia="Times New Roman" w:hAnsi="Times New Roman" w:cs="Times New Roman"/>
          <w:sz w:val="18"/>
          <w:szCs w:val="18"/>
        </w:rPr>
        <w:t>TrainingSession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514F9C">
        <w:rPr>
          <w:rFonts w:ascii="Times New Roman" w:eastAsia="Times New Roman" w:hAnsi="Times New Roman" w:cs="Times New Roman"/>
          <w:sz w:val="18"/>
          <w:szCs w:val="18"/>
        </w:rPr>
        <w:t>DateTime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 date, Trainer? coach, Facility? facility = null)</w:t>
      </w:r>
    </w:p>
    <w:p w14:paraId="6344C8B5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{</w:t>
      </w:r>
    </w:p>
    <w:p w14:paraId="60D4AC62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    Date = date;</w:t>
      </w:r>
    </w:p>
    <w:p w14:paraId="59E60344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    Coach = coach;</w:t>
      </w:r>
    </w:p>
    <w:p w14:paraId="68183579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    Facility = facility;</w:t>
      </w:r>
    </w:p>
    <w:p w14:paraId="03C840C5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            Location = </w:t>
      </w:r>
      <w:proofErr w:type="spellStart"/>
      <w:proofErr w:type="gramStart"/>
      <w:r w:rsidRPr="00514F9C">
        <w:rPr>
          <w:rFonts w:ascii="Times New Roman" w:eastAsia="Times New Roman" w:hAnsi="Times New Roman" w:cs="Times New Roman"/>
          <w:sz w:val="18"/>
          <w:szCs w:val="18"/>
        </w:rPr>
        <w:t>facility?.</w:t>
      </w:r>
      <w:proofErr w:type="gramEnd"/>
      <w:r w:rsidRPr="00514F9C">
        <w:rPr>
          <w:rFonts w:ascii="Times New Roman" w:eastAsia="Times New Roman" w:hAnsi="Times New Roman" w:cs="Times New Roman"/>
          <w:sz w:val="18"/>
          <w:szCs w:val="18"/>
        </w:rPr>
        <w:t>Name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 xml:space="preserve"> ?? </w:t>
      </w:r>
      <w:proofErr w:type="spellStart"/>
      <w:r w:rsidRPr="00514F9C">
        <w:rPr>
          <w:rFonts w:ascii="Times New Roman" w:eastAsia="Times New Roman" w:hAnsi="Times New Roman" w:cs="Times New Roman"/>
          <w:sz w:val="18"/>
          <w:szCs w:val="18"/>
        </w:rPr>
        <w:t>string.Empty</w:t>
      </w:r>
      <w:proofErr w:type="spellEnd"/>
      <w:r w:rsidRPr="00514F9C">
        <w:rPr>
          <w:rFonts w:ascii="Times New Roman" w:eastAsia="Times New Roman" w:hAnsi="Times New Roman" w:cs="Times New Roman"/>
          <w:sz w:val="18"/>
          <w:szCs w:val="18"/>
        </w:rPr>
        <w:t>;</w:t>
      </w:r>
    </w:p>
    <w:p w14:paraId="346988EE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    }</w:t>
      </w:r>
    </w:p>
    <w:p w14:paraId="4FB6D140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    }</w:t>
      </w:r>
    </w:p>
    <w:p w14:paraId="33866655" w14:textId="77777777" w:rsidR="00514F9C" w:rsidRPr="00514F9C" w:rsidRDefault="00514F9C" w:rsidP="00514F9C">
      <w:pPr>
        <w:pStyle w:val="a8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  <w:r w:rsidRPr="00514F9C">
        <w:rPr>
          <w:rFonts w:ascii="Times New Roman" w:eastAsia="Times New Roman" w:hAnsi="Times New Roman" w:cs="Times New Roman"/>
          <w:sz w:val="18"/>
          <w:szCs w:val="18"/>
        </w:rPr>
        <w:t>}</w:t>
      </w:r>
    </w:p>
    <w:p w14:paraId="69C4EA58" w14:textId="77777777" w:rsidR="00804861" w:rsidRPr="00804861" w:rsidRDefault="00804861" w:rsidP="00804861">
      <w:p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45BA100B" w14:textId="77777777" w:rsidR="00804861" w:rsidRPr="00804861" w:rsidRDefault="00804861" w:rsidP="00804861">
      <w:pPr>
        <w:spacing w:after="0" w:line="285" w:lineRule="atLeast"/>
        <w:rPr>
          <w:rFonts w:ascii="Times New Roman" w:eastAsia="Times New Roman" w:hAnsi="Times New Roman" w:cs="Times New Roman"/>
          <w:sz w:val="18"/>
          <w:szCs w:val="18"/>
        </w:rPr>
      </w:pPr>
    </w:p>
    <w:p w14:paraId="773CEABC" w14:textId="536AC32E" w:rsidR="00183D4E" w:rsidRPr="000168F7" w:rsidRDefault="000168F7" w:rsidP="00116627">
      <w:pPr>
        <w:pStyle w:val="a0"/>
        <w:spacing w:line="276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10F761CC" w14:textId="77777777" w:rsidR="00D74728" w:rsidRPr="009553F2" w:rsidRDefault="00FB03E0" w:rsidP="009553F2">
      <w:pPr>
        <w:pStyle w:val="1"/>
      </w:pPr>
      <w:bookmarkStart w:id="40" w:name="_Toc219160011"/>
      <w:bookmarkStart w:id="41" w:name="_Toc155227086"/>
      <w:r w:rsidRPr="009553F2">
        <w:lastRenderedPageBreak/>
        <w:t>Додаток Б</w:t>
      </w:r>
      <w:bookmarkEnd w:id="40"/>
      <w:r w:rsidRPr="009553F2">
        <w:t xml:space="preserve"> </w:t>
      </w:r>
    </w:p>
    <w:p w14:paraId="7D6F9923" w14:textId="77777777" w:rsidR="00FB03E0" w:rsidRPr="009553F2" w:rsidRDefault="00FB03E0" w:rsidP="009553F2">
      <w:pPr>
        <w:pStyle w:val="1"/>
      </w:pPr>
      <w:bookmarkStart w:id="42" w:name="_Toc219160012"/>
      <w:r w:rsidRPr="009553F2">
        <w:t>Інструкція користувача</w:t>
      </w:r>
      <w:bookmarkEnd w:id="41"/>
      <w:bookmarkEnd w:id="42"/>
    </w:p>
    <w:p w14:paraId="3D52BF3D" w14:textId="77777777" w:rsidR="000713BD" w:rsidRDefault="000713BD" w:rsidP="00C939DC">
      <w:pPr>
        <w:pStyle w:val="a0"/>
        <w:spacing w:line="276" w:lineRule="auto"/>
        <w:ind w:firstLine="720"/>
      </w:pPr>
    </w:p>
    <w:p w14:paraId="708D8388" w14:textId="1A5C06F1" w:rsidR="00F618F9" w:rsidRDefault="008A010E" w:rsidP="00644776">
      <w:pPr>
        <w:pStyle w:val="ae"/>
      </w:pPr>
      <w:r>
        <w:t>Перед початком роботи з програмним додатком «</w:t>
      </w:r>
      <w:r w:rsidR="005E318D">
        <w:t>Спортивний клуб</w:t>
      </w:r>
      <w:r>
        <w:t>» рекомендується ознайомитися з даною інструкцією користувача, яка описує основні можливості та порядок взаємодії з програмою.</w:t>
      </w:r>
    </w:p>
    <w:p w14:paraId="5D32D6BC" w14:textId="7FDF90F4" w:rsidR="00C22576" w:rsidRDefault="00C22576" w:rsidP="00C22576">
      <w:pPr>
        <w:pStyle w:val="a0"/>
      </w:pPr>
      <w:bookmarkStart w:id="43" w:name="_Toc155227087"/>
      <w:r>
        <w:t xml:space="preserve">При відкритті додатку користувачеві відображається головне вікно програми (рис. </w:t>
      </w:r>
      <w:r w:rsidR="00255A0B">
        <w:t>Б</w:t>
      </w:r>
      <w:r>
        <w:t xml:space="preserve">.1), яке містить перелік клієнтів спортивного клубу та основні елементи керування. В вкладці </w:t>
      </w:r>
      <w:r w:rsidRPr="0069352A">
        <w:t>«</w:t>
      </w:r>
      <w:r>
        <w:rPr>
          <w:lang w:val="en-US"/>
        </w:rPr>
        <w:t>Members</w:t>
      </w:r>
      <w:r w:rsidRPr="0069352A">
        <w:t>»</w:t>
      </w:r>
      <w:r w:rsidRPr="0057030C">
        <w:t xml:space="preserve"> </w:t>
      </w:r>
      <w:r>
        <w:t>ми бачимо перелік клієнтів, тип їх підписки, скільки залишилось днів їх абонементу, активність цього абонементу, ціна в разі повернення коштів за абонемент, і кнопка перегляду тренувань.</w:t>
      </w:r>
    </w:p>
    <w:p w14:paraId="0264D66C" w14:textId="77777777" w:rsidR="00C22576" w:rsidRDefault="00C22576" w:rsidP="00C22576">
      <w:pPr>
        <w:pStyle w:val="ae"/>
        <w:ind w:firstLine="0"/>
        <w:jc w:val="center"/>
      </w:pPr>
      <w:r>
        <w:rPr>
          <w:noProof/>
        </w:rPr>
        <w:drawing>
          <wp:inline distT="0" distB="0" distL="0" distR="0" wp14:anchorId="3B45BD6E" wp14:editId="7D8104A4">
            <wp:extent cx="6299835" cy="4242435"/>
            <wp:effectExtent l="0" t="0" r="571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A4D4" w14:textId="1861CB80" w:rsidR="00C22576" w:rsidRDefault="00C22576" w:rsidP="009740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255A0B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.1 - </w:t>
      </w:r>
      <w:r w:rsidRPr="005D63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Головне </w:t>
      </w:r>
      <w:proofErr w:type="spellStart"/>
      <w:r w:rsidRPr="005D639F"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Pr="005D63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639F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5D63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вкладка </w:t>
      </w:r>
      <w:proofErr w:type="spellStart"/>
      <w:r w:rsidRPr="005D639F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клієнтів</w:t>
      </w:r>
      <w:proofErr w:type="spellEnd"/>
    </w:p>
    <w:p w14:paraId="3BFA50AE" w14:textId="224CD857" w:rsidR="00C22576" w:rsidRDefault="00C22576" w:rsidP="00C22576">
      <w:pPr>
        <w:pStyle w:val="a0"/>
      </w:pPr>
      <w:r>
        <w:t>При натисненні кнопки «</w:t>
      </w:r>
      <w:r>
        <w:rPr>
          <w:lang w:val="en-US"/>
        </w:rPr>
        <w:t>Add</w:t>
      </w:r>
      <w:r w:rsidRPr="0057030C">
        <w:rPr>
          <w:lang w:val="ru-RU"/>
        </w:rPr>
        <w:t xml:space="preserve"> </w:t>
      </w:r>
      <w:r>
        <w:rPr>
          <w:lang w:val="en-US"/>
        </w:rPr>
        <w:t>Member</w:t>
      </w:r>
      <w:r>
        <w:t>» або «</w:t>
      </w:r>
      <w:r>
        <w:rPr>
          <w:lang w:val="en-US"/>
        </w:rPr>
        <w:t>Edit</w:t>
      </w:r>
      <w:r w:rsidRPr="00F63E22">
        <w:rPr>
          <w:lang w:val="ru-RU"/>
        </w:rPr>
        <w:t xml:space="preserve"> </w:t>
      </w:r>
      <w:r>
        <w:rPr>
          <w:lang w:val="en-US"/>
        </w:rPr>
        <w:t>Member</w:t>
      </w:r>
      <w:r>
        <w:t xml:space="preserve">» відкривається вікно додавання/редагування клієнту. Тут необхідно ввести ПІБ, вибрати тип абонементу, з якої дати воно починається і інформація про ціну за абонемент (рис. </w:t>
      </w:r>
      <w:r w:rsidR="00255A0B">
        <w:t>Б</w:t>
      </w:r>
      <w:r>
        <w:t>.2).</w:t>
      </w:r>
    </w:p>
    <w:p w14:paraId="0CF5F0C4" w14:textId="77777777" w:rsidR="00C22576" w:rsidRDefault="00C22576" w:rsidP="00C22576">
      <w:pPr>
        <w:pStyle w:val="a0"/>
        <w:jc w:val="center"/>
      </w:pPr>
      <w:r>
        <w:rPr>
          <w:noProof/>
        </w:rPr>
        <w:lastRenderedPageBreak/>
        <w:drawing>
          <wp:inline distT="0" distB="0" distL="0" distR="0" wp14:anchorId="599C060E" wp14:editId="51A1384D">
            <wp:extent cx="3447619" cy="2209524"/>
            <wp:effectExtent l="0" t="0" r="63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429A" w14:textId="7E04DD26" w:rsidR="00C22576" w:rsidRDefault="00C22576" w:rsidP="00082E9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255A0B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.2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клієнта</w:t>
      </w:r>
      <w:proofErr w:type="spellEnd"/>
    </w:p>
    <w:p w14:paraId="0761FF04" w14:textId="0C4613E4" w:rsidR="00C22576" w:rsidRDefault="00C22576" w:rsidP="00C22576">
      <w:pPr>
        <w:pStyle w:val="a0"/>
      </w:pPr>
      <w:proofErr w:type="spellStart"/>
      <w:r>
        <w:rPr>
          <w:lang w:val="ru-RU"/>
        </w:rPr>
        <w:t>Наступна</w:t>
      </w:r>
      <w:proofErr w:type="spellEnd"/>
      <w:r>
        <w:rPr>
          <w:lang w:val="ru-RU"/>
        </w:rPr>
        <w:t xml:space="preserve"> вкладка «</w:t>
      </w:r>
      <w:r>
        <w:rPr>
          <w:lang w:val="en-US"/>
        </w:rPr>
        <w:t>Trainers</w:t>
      </w:r>
      <w:r>
        <w:t xml:space="preserve">». На ній вже можемо бачити список тренерів, їх спеціалізацію та роки досвіду (рис. </w:t>
      </w:r>
      <w:r w:rsidR="00255A0B">
        <w:t>Б</w:t>
      </w:r>
      <w:r>
        <w:t>.3).</w:t>
      </w:r>
    </w:p>
    <w:p w14:paraId="5580F399" w14:textId="77777777" w:rsidR="00C22576" w:rsidRDefault="00C22576" w:rsidP="00C22576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30F9CD6C" wp14:editId="7A4A6DD7">
            <wp:extent cx="6299835" cy="3898265"/>
            <wp:effectExtent l="0" t="0" r="571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28CC" w14:textId="4D6C9E0F" w:rsidR="00C22576" w:rsidRPr="003C7464" w:rsidRDefault="00C22576" w:rsidP="00AD567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255A0B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.3 – Вкладка списку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тренерів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D3FE962" w14:textId="6B9A5774" w:rsidR="00C22576" w:rsidRDefault="00C22576" w:rsidP="00C22576">
      <w:pPr>
        <w:pStyle w:val="a0"/>
      </w:pPr>
      <w:r>
        <w:t>При натисканні кнопки «</w:t>
      </w:r>
      <w:r>
        <w:rPr>
          <w:lang w:val="en-US"/>
        </w:rPr>
        <w:t>Add</w:t>
      </w:r>
      <w:r>
        <w:t>»</w:t>
      </w:r>
      <w:r w:rsidRPr="003C7464">
        <w:rPr>
          <w:lang w:val="ru-RU"/>
        </w:rPr>
        <w:t xml:space="preserve"> </w:t>
      </w:r>
      <w:r>
        <w:t>або «</w:t>
      </w:r>
      <w:r>
        <w:rPr>
          <w:lang w:val="en-US"/>
        </w:rPr>
        <w:t>Edit</w:t>
      </w:r>
      <w:r>
        <w:t xml:space="preserve">» з’явиться вікно додавання/редагування тренеру. В ньому необхідно ввести ПІБ тренера, його спеціалізацію та роки досвіду (рис. </w:t>
      </w:r>
      <w:r w:rsidR="00255A0B">
        <w:t>Б</w:t>
      </w:r>
      <w:r>
        <w:t>.4).</w:t>
      </w:r>
    </w:p>
    <w:p w14:paraId="47E9352F" w14:textId="77777777" w:rsidR="00C22576" w:rsidRDefault="00C22576" w:rsidP="00C22576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464C77F" wp14:editId="7946064F">
            <wp:extent cx="3638095" cy="2019048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2B28" w14:textId="19B56D33" w:rsidR="00C22576" w:rsidRDefault="00C22576" w:rsidP="000506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255A0B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.4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тренера</w:t>
      </w:r>
    </w:p>
    <w:p w14:paraId="13468AA1" w14:textId="2F854AD8" w:rsidR="00C22576" w:rsidRDefault="00C22576" w:rsidP="00C22576">
      <w:pPr>
        <w:pStyle w:val="a0"/>
      </w:pPr>
      <w:r>
        <w:t>Наступна вкладка програми «</w:t>
      </w:r>
      <w:r>
        <w:rPr>
          <w:lang w:val="en-US"/>
        </w:rPr>
        <w:t>Sessions</w:t>
      </w:r>
      <w:r>
        <w:t xml:space="preserve">» веде відстеження тренувань. На ній ми бачимо кнопки </w:t>
      </w:r>
      <w:proofErr w:type="spellStart"/>
      <w:r>
        <w:t>кнопки</w:t>
      </w:r>
      <w:proofErr w:type="spellEnd"/>
      <w:r>
        <w:t xml:space="preserve"> додати, редагувати або видалити тренування. Також є кнопка експорту звіту тренувань, фільтрація за датою, та перемикачі активних тренувань і вже минулих (рис. </w:t>
      </w:r>
      <w:r w:rsidR="00255A0B">
        <w:t>Б</w:t>
      </w:r>
      <w:r>
        <w:t>.5).</w:t>
      </w:r>
    </w:p>
    <w:p w14:paraId="144107F3" w14:textId="77777777" w:rsidR="00C22576" w:rsidRPr="003C7464" w:rsidRDefault="00C22576" w:rsidP="00C22576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0E6D073A" wp14:editId="07BAFFBC">
            <wp:extent cx="6299835" cy="3898265"/>
            <wp:effectExtent l="0" t="0" r="571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B75E" w14:textId="73F9046D" w:rsidR="00C22576" w:rsidRPr="003C7464" w:rsidRDefault="00C22576" w:rsidP="0013445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255A0B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.5 – Вкладка списку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тренувань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AB94C90" w14:textId="5D515D54" w:rsidR="00C22576" w:rsidRDefault="00C22576" w:rsidP="00C22576">
      <w:pPr>
        <w:pStyle w:val="a0"/>
      </w:pPr>
      <w:r>
        <w:t>При натисненні на кнопку «</w:t>
      </w:r>
      <w:r>
        <w:rPr>
          <w:lang w:val="en-US"/>
        </w:rPr>
        <w:t>Add</w:t>
      </w:r>
      <w:r>
        <w:t xml:space="preserve">» відкривається вікно створення тренування. В ній нам необхідно вибрати дату проведення, який тренер буде на тренуванні, і в залежності від тренера та його спеціальності вже вибереться автоматично місце </w:t>
      </w:r>
      <w:r>
        <w:lastRenderedPageBreak/>
        <w:t xml:space="preserve">проведення, і вибрати які клієнти будуть на сесії, в випадку якщо рівень абонементу буде недостатній, клієнти автоматично не відображаються (рис. </w:t>
      </w:r>
      <w:r w:rsidR="00255A0B">
        <w:t>Б</w:t>
      </w:r>
      <w:r>
        <w:t>.6).</w:t>
      </w:r>
    </w:p>
    <w:p w14:paraId="61BB3216" w14:textId="77777777" w:rsidR="00C22576" w:rsidRDefault="00C22576" w:rsidP="00C22576">
      <w:pPr>
        <w:pStyle w:val="a0"/>
        <w:jc w:val="center"/>
      </w:pPr>
      <w:r>
        <w:rPr>
          <w:noProof/>
        </w:rPr>
        <w:drawing>
          <wp:inline distT="0" distB="0" distL="0" distR="0" wp14:anchorId="2BF18399" wp14:editId="6B52562D">
            <wp:extent cx="2876190" cy="3352381"/>
            <wp:effectExtent l="0" t="0" r="63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3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66E8" w14:textId="2CC5830F" w:rsidR="00C22576" w:rsidRDefault="00C22576" w:rsidP="007278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255A0B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.6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тренування</w:t>
      </w:r>
      <w:proofErr w:type="spellEnd"/>
      <w:r w:rsidR="007278E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6E1C839" w14:textId="567813C5" w:rsidR="00C22576" w:rsidRDefault="00C22576" w:rsidP="00C22576">
      <w:pPr>
        <w:pStyle w:val="a0"/>
      </w:pPr>
      <w:r>
        <w:t>При натисканні на «</w:t>
      </w:r>
      <w:r>
        <w:rPr>
          <w:lang w:val="en-US"/>
        </w:rPr>
        <w:t>Export</w:t>
      </w:r>
      <w:r>
        <w:t xml:space="preserve">» в нас відкривається вікно, де нас питають куди зберегти звіт (рис. </w:t>
      </w:r>
      <w:r w:rsidR="00255A0B">
        <w:t>Б</w:t>
      </w:r>
      <w:r>
        <w:t>.7).</w:t>
      </w:r>
    </w:p>
    <w:p w14:paraId="6ECAE26F" w14:textId="77777777" w:rsidR="00C22576" w:rsidRDefault="00C22576" w:rsidP="00C22576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50C0F522" wp14:editId="1588EBB3">
            <wp:extent cx="6299835" cy="354965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B136" w14:textId="5D987BF0" w:rsidR="00C22576" w:rsidRPr="00A1551C" w:rsidRDefault="00C22576" w:rsidP="007278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1551C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3.7 – Вікно збереження звіту</w:t>
      </w:r>
      <w:r w:rsidR="007278E5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D644C3E" w14:textId="4B4AF085" w:rsidR="00C22576" w:rsidRDefault="00C22576" w:rsidP="00C22576">
      <w:pPr>
        <w:pStyle w:val="a0"/>
      </w:pPr>
      <w:r>
        <w:lastRenderedPageBreak/>
        <w:t xml:space="preserve">При збереженні з’являється вікно, яке вказує, що файл успішно збережений (рис. </w:t>
      </w:r>
      <w:r w:rsidR="00255A0B">
        <w:t>Б</w:t>
      </w:r>
      <w:r>
        <w:t>.8).</w:t>
      </w:r>
    </w:p>
    <w:p w14:paraId="4BCDC874" w14:textId="77777777" w:rsidR="00C22576" w:rsidRDefault="00C22576" w:rsidP="00C22576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40C6FD68" wp14:editId="2CF44E48">
            <wp:extent cx="3476190" cy="1447619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F37E" w14:textId="5C4B2A8C" w:rsidR="00C22576" w:rsidRDefault="00C22576" w:rsidP="007278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255A0B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.8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успішно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збережений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звіт</w:t>
      </w:r>
      <w:proofErr w:type="spellEnd"/>
    </w:p>
    <w:p w14:paraId="1D7CEB16" w14:textId="033E7E9D" w:rsidR="00C22576" w:rsidRDefault="00C22576" w:rsidP="00C22576">
      <w:pPr>
        <w:pStyle w:val="a0"/>
      </w:pPr>
      <w:r>
        <w:t xml:space="preserve">Звіт зберігається в форматі </w:t>
      </w:r>
      <w:r w:rsidRPr="008B3E9C">
        <w:rPr>
          <w:lang w:val="ru-RU"/>
        </w:rPr>
        <w:t>.</w:t>
      </w:r>
      <w:r>
        <w:rPr>
          <w:lang w:val="en-US"/>
        </w:rPr>
        <w:t>csv</w:t>
      </w:r>
      <w:r>
        <w:t xml:space="preserve"> для </w:t>
      </w:r>
      <w:r>
        <w:rPr>
          <w:lang w:val="en-US"/>
        </w:rPr>
        <w:t>Excel</w:t>
      </w:r>
      <w:r>
        <w:t xml:space="preserve">, в собі він зберігає дату проведення тренування, ПІБ тренера, місце проведення, унікальний </w:t>
      </w:r>
      <w:r>
        <w:rPr>
          <w:lang w:val="en-US"/>
        </w:rPr>
        <w:t>ID</w:t>
      </w:r>
      <w:r>
        <w:t xml:space="preserve"> клієнта, ПІБ клієнта(рис. Б.9)</w:t>
      </w:r>
      <w:r>
        <w:rPr>
          <w:noProof/>
        </w:rPr>
        <w:drawing>
          <wp:inline distT="0" distB="0" distL="0" distR="0" wp14:anchorId="336BEF48" wp14:editId="4EC76FCD">
            <wp:extent cx="6299835" cy="2566035"/>
            <wp:effectExtent l="0" t="0" r="571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7B50" w14:textId="3F18D191" w:rsidR="00C22576" w:rsidRPr="00A1551C" w:rsidRDefault="00C22576" w:rsidP="00F8441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1551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Б</w:t>
      </w:r>
      <w:r w:rsidRPr="00A1551C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9</w:t>
      </w:r>
      <w:r w:rsidRPr="00A1551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Збережений звіт програми</w:t>
      </w:r>
      <w:r w:rsidR="00104773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09AEA17B" w14:textId="3CCC1B7E" w:rsidR="00C22576" w:rsidRDefault="00C22576" w:rsidP="00C22576">
      <w:pPr>
        <w:pStyle w:val="a0"/>
        <w:rPr>
          <w:lang w:val="ru-RU"/>
        </w:rPr>
      </w:pPr>
      <w:r w:rsidRPr="00A1551C">
        <w:t>Після завершення роботи в програмі натискаємо кнопку «</w:t>
      </w:r>
      <w:r>
        <w:rPr>
          <w:lang w:val="en-US"/>
        </w:rPr>
        <w:t>Save</w:t>
      </w:r>
      <w:r w:rsidRPr="00A1551C">
        <w:t xml:space="preserve"> </w:t>
      </w:r>
      <w:r>
        <w:rPr>
          <w:lang w:val="en-US"/>
        </w:rPr>
        <w:t>XML</w:t>
      </w:r>
      <w:r w:rsidRPr="00A1551C">
        <w:t>», який збереже всі введені дані протягом роботи програми, після збереження з'явиться вікно, яке повідомляє про успішне збереження</w:t>
      </w:r>
      <w:r w:rsidRPr="00F7081E">
        <w:t xml:space="preserve"> </w:t>
      </w:r>
      <w:r>
        <w:t>(рис. Б.10).</w:t>
      </w:r>
      <w:r w:rsidRPr="00A1551C">
        <w:t xml:space="preserve"> </w:t>
      </w:r>
      <w:r>
        <w:rPr>
          <w:lang w:val="ru-RU"/>
        </w:rPr>
        <w:t xml:space="preserve">При </w:t>
      </w:r>
      <w:proofErr w:type="spellStart"/>
      <w:r>
        <w:rPr>
          <w:lang w:val="ru-RU"/>
        </w:rPr>
        <w:t>наступному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вході</w:t>
      </w:r>
      <w:proofErr w:type="spellEnd"/>
      <w:r>
        <w:rPr>
          <w:lang w:val="ru-RU"/>
        </w:rPr>
        <w:t xml:space="preserve"> в </w:t>
      </w:r>
      <w:proofErr w:type="spellStart"/>
      <w:r>
        <w:rPr>
          <w:lang w:val="ru-RU"/>
        </w:rPr>
        <w:t>програму</w:t>
      </w:r>
      <w:proofErr w:type="spellEnd"/>
      <w:r>
        <w:rPr>
          <w:lang w:val="ru-RU"/>
        </w:rPr>
        <w:t xml:space="preserve"> просто </w:t>
      </w:r>
      <w:proofErr w:type="spellStart"/>
      <w:r>
        <w:rPr>
          <w:lang w:val="ru-RU"/>
        </w:rPr>
        <w:t>натискаємо</w:t>
      </w:r>
      <w:proofErr w:type="spellEnd"/>
      <w:r>
        <w:rPr>
          <w:lang w:val="ru-RU"/>
        </w:rPr>
        <w:t xml:space="preserve"> </w:t>
      </w:r>
      <w:r>
        <w:t>«</w:t>
      </w:r>
      <w:r>
        <w:rPr>
          <w:lang w:val="en-US"/>
        </w:rPr>
        <w:t>Load</w:t>
      </w:r>
      <w:r w:rsidRPr="008B3E9C">
        <w:rPr>
          <w:lang w:val="ru-RU"/>
        </w:rPr>
        <w:t xml:space="preserve"> </w:t>
      </w:r>
      <w:r>
        <w:rPr>
          <w:lang w:val="en-US"/>
        </w:rPr>
        <w:t>XML</w:t>
      </w:r>
      <w:r>
        <w:t xml:space="preserve">» для завантаження всіх даних, </w:t>
      </w:r>
      <w:proofErr w:type="spellStart"/>
      <w:r>
        <w:rPr>
          <w:lang w:val="ru-RU"/>
        </w:rPr>
        <w:t>після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успіху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операції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з'явиться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вікно</w:t>
      </w:r>
      <w:proofErr w:type="spellEnd"/>
      <w:r>
        <w:rPr>
          <w:lang w:val="ru-RU"/>
        </w:rPr>
        <w:t xml:space="preserve">, яке </w:t>
      </w:r>
      <w:proofErr w:type="spellStart"/>
      <w:r>
        <w:rPr>
          <w:lang w:val="ru-RU"/>
        </w:rPr>
        <w:t>повідомляє</w:t>
      </w:r>
      <w:proofErr w:type="spellEnd"/>
      <w:r>
        <w:rPr>
          <w:lang w:val="ru-RU"/>
        </w:rPr>
        <w:t xml:space="preserve"> про </w:t>
      </w:r>
      <w:proofErr w:type="spellStart"/>
      <w:r>
        <w:rPr>
          <w:lang w:val="ru-RU"/>
        </w:rPr>
        <w:t>успішне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завантаження</w:t>
      </w:r>
      <w:proofErr w:type="spellEnd"/>
      <w:r>
        <w:rPr>
          <w:lang w:val="ru-RU"/>
        </w:rPr>
        <w:t xml:space="preserve"> </w:t>
      </w:r>
      <w:r>
        <w:t>(рис. Б.11).</w:t>
      </w:r>
    </w:p>
    <w:p w14:paraId="0B759100" w14:textId="77777777" w:rsidR="00C22576" w:rsidRDefault="00C22576" w:rsidP="00C22576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18F2B9" wp14:editId="5C248895">
            <wp:extent cx="2466667" cy="1447619"/>
            <wp:effectExtent l="0" t="0" r="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7202" w14:textId="43F6D083" w:rsidR="00C22576" w:rsidRDefault="00C22576" w:rsidP="00C22576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Б.10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успішне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="00C339E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E4A9BBB" w14:textId="77777777" w:rsidR="00C22576" w:rsidRDefault="00C22576" w:rsidP="00C22576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098B31F" wp14:editId="7D1C4A74">
            <wp:extent cx="2552381" cy="1447619"/>
            <wp:effectExtent l="0" t="0" r="63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2915" w14:textId="6EAA0F8C" w:rsidR="00C22576" w:rsidRPr="005E318D" w:rsidRDefault="00C22576" w:rsidP="00C22576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Б.11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успішне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="00C339E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04117DA" w14:textId="2B56C2FA" w:rsidR="008A010E" w:rsidRPr="00F91D9E" w:rsidRDefault="00F91D9E" w:rsidP="00F91D9E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264E4D">
        <w:rPr>
          <w:lang w:val="ru-RU"/>
        </w:rPr>
        <w:br w:type="page"/>
      </w:r>
    </w:p>
    <w:p w14:paraId="18C93D0B" w14:textId="3B5CC011" w:rsidR="00FC36ED" w:rsidRPr="00116627" w:rsidRDefault="005E7A88" w:rsidP="00116627">
      <w:pPr>
        <w:pStyle w:val="1"/>
      </w:pPr>
      <w:bookmarkStart w:id="44" w:name="_Toc219160013"/>
      <w:r w:rsidRPr="00116627">
        <w:lastRenderedPageBreak/>
        <w:t>Додаток В</w:t>
      </w:r>
      <w:bookmarkEnd w:id="44"/>
    </w:p>
    <w:p w14:paraId="7B377F66" w14:textId="77777777" w:rsidR="005E7A88" w:rsidRPr="00116627" w:rsidRDefault="005E7A88" w:rsidP="00116627">
      <w:pPr>
        <w:pStyle w:val="1"/>
      </w:pPr>
      <w:bookmarkStart w:id="45" w:name="_Toc219160014"/>
      <w:r w:rsidRPr="00116627">
        <w:t>Графічна частина</w:t>
      </w:r>
      <w:bookmarkEnd w:id="43"/>
      <w:bookmarkEnd w:id="45"/>
    </w:p>
    <w:p w14:paraId="1B1F52EF" w14:textId="2F1C8B2B" w:rsidR="00175C49" w:rsidRDefault="00C27638" w:rsidP="00C939DC">
      <w:pPr>
        <w:pStyle w:val="a0"/>
        <w:spacing w:line="276" w:lineRule="auto"/>
        <w:ind w:firstLine="0"/>
        <w:jc w:val="center"/>
      </w:pPr>
      <w:r w:rsidRPr="001420CB">
        <w:rPr>
          <w:rFonts w:eastAsia="Times New Roman"/>
          <w:noProof/>
          <w:lang w:val="ru-RU"/>
        </w:rPr>
        <w:drawing>
          <wp:inline distT="0" distB="0" distL="0" distR="0" wp14:anchorId="7513CA28" wp14:editId="65705266">
            <wp:extent cx="6299835" cy="814705"/>
            <wp:effectExtent l="0" t="0" r="5715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5D70" w14:textId="6EB4793B" w:rsidR="00175C49" w:rsidRDefault="009E50F6" w:rsidP="00F91D9E">
      <w:pPr>
        <w:pStyle w:val="ae"/>
        <w:ind w:firstLine="0"/>
        <w:jc w:val="center"/>
      </w:pPr>
      <w:r>
        <w:t>Рисунок В.1</w:t>
      </w:r>
      <w:r w:rsidR="00175C49">
        <w:t xml:space="preserve"> –</w:t>
      </w:r>
      <w:bookmarkStart w:id="46" w:name="_Hlk217246490"/>
      <w:r w:rsidR="00F91D9E">
        <w:t xml:space="preserve"> </w:t>
      </w:r>
      <w:bookmarkEnd w:id="46"/>
      <w:r w:rsidR="00C27638">
        <w:rPr>
          <w:rFonts w:eastAsia="Times New Roman"/>
        </w:rPr>
        <w:t>Структурна схема</w:t>
      </w:r>
      <w:r w:rsidR="0076421C">
        <w:rPr>
          <w:rFonts w:eastAsia="Times New Roman"/>
        </w:rPr>
        <w:t>.</w:t>
      </w:r>
    </w:p>
    <w:p w14:paraId="4AB65785" w14:textId="581E54B4" w:rsidR="00175C49" w:rsidRDefault="00C27638" w:rsidP="00C939DC">
      <w:pPr>
        <w:pStyle w:val="a0"/>
        <w:spacing w:line="276" w:lineRule="auto"/>
        <w:ind w:firstLine="0"/>
        <w:jc w:val="center"/>
      </w:pPr>
      <w:r w:rsidRPr="001420CB">
        <w:rPr>
          <w:rFonts w:eastAsia="Times New Roman"/>
          <w:noProof/>
          <w:lang w:val="ru-RU"/>
        </w:rPr>
        <w:drawing>
          <wp:inline distT="0" distB="0" distL="0" distR="0" wp14:anchorId="1EA464B8" wp14:editId="23B8ACD4">
            <wp:extent cx="3439005" cy="264832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3AAB" w14:textId="1C9BC931" w:rsidR="0034681E" w:rsidRDefault="009E50F6" w:rsidP="00C27638">
      <w:pPr>
        <w:pStyle w:val="ae"/>
        <w:ind w:firstLine="0"/>
        <w:jc w:val="center"/>
      </w:pPr>
      <w:r>
        <w:t>Рисунок В.2</w:t>
      </w:r>
      <w:r w:rsidR="00175C49">
        <w:t xml:space="preserve"> – </w:t>
      </w:r>
      <w:r w:rsidR="00C27638" w:rsidRPr="001420CB">
        <w:rPr>
          <w:rFonts w:eastAsia="Times New Roman"/>
        </w:rPr>
        <w:t>Діаграма варіантів використання</w:t>
      </w:r>
      <w:r w:rsidR="0076421C">
        <w:rPr>
          <w:rFonts w:eastAsia="Times New Roman"/>
        </w:rPr>
        <w:t>.</w:t>
      </w:r>
    </w:p>
    <w:p w14:paraId="0A59D037" w14:textId="1A77B0C4" w:rsidR="00C27638" w:rsidRDefault="00C42BAA" w:rsidP="00C27638">
      <w:pPr>
        <w:pStyle w:val="ae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640D3E7" wp14:editId="6BBA01A6">
            <wp:extent cx="6299835" cy="4725035"/>
            <wp:effectExtent l="0" t="0" r="571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0BBD1" w14:textId="1F8220EA" w:rsidR="00C27638" w:rsidRDefault="00C27638" w:rsidP="00C27638">
      <w:pPr>
        <w:pStyle w:val="ae"/>
        <w:ind w:firstLine="0"/>
        <w:jc w:val="center"/>
      </w:pPr>
      <w:r>
        <w:t xml:space="preserve">Рисунок В.3 – </w:t>
      </w:r>
      <w:r w:rsidRPr="001420CB">
        <w:rPr>
          <w:rFonts w:eastAsia="Times New Roman"/>
        </w:rPr>
        <w:t xml:space="preserve">Діаграма </w:t>
      </w:r>
      <w:r>
        <w:rPr>
          <w:rFonts w:eastAsia="Times New Roman"/>
        </w:rPr>
        <w:t>класів</w:t>
      </w:r>
      <w:r w:rsidR="0076421C">
        <w:rPr>
          <w:rFonts w:eastAsia="Times New Roman"/>
        </w:rPr>
        <w:t>.</w:t>
      </w:r>
    </w:p>
    <w:p w14:paraId="3E9A79BC" w14:textId="26C2C653" w:rsidR="0034681E" w:rsidRDefault="00373820" w:rsidP="00F91D9E">
      <w:pPr>
        <w:pStyle w:val="ae"/>
        <w:ind w:firstLine="0"/>
        <w:jc w:val="center"/>
        <w:rPr>
          <w:rStyle w:val="a7"/>
        </w:rPr>
      </w:pPr>
      <w:r>
        <w:rPr>
          <w:noProof/>
        </w:rPr>
        <w:lastRenderedPageBreak/>
        <w:drawing>
          <wp:inline distT="0" distB="0" distL="0" distR="0" wp14:anchorId="479879DF" wp14:editId="0EB3E772">
            <wp:extent cx="4895850" cy="79248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2B952" w14:textId="5E3568C1" w:rsidR="0034681E" w:rsidRPr="00175C49" w:rsidRDefault="0034681E" w:rsidP="00F91D9E">
      <w:pPr>
        <w:pStyle w:val="ae"/>
        <w:ind w:firstLine="0"/>
        <w:jc w:val="center"/>
        <w:rPr>
          <w:rStyle w:val="a7"/>
        </w:rPr>
      </w:pPr>
      <w:r>
        <w:t>Рисунок В.</w:t>
      </w:r>
      <w:r w:rsidR="00C27638">
        <w:t>4</w:t>
      </w:r>
      <w:r>
        <w:t xml:space="preserve"> – </w:t>
      </w:r>
      <w:r w:rsidRPr="0034681E">
        <w:t>Блок-схема алгоритму оформлення замовлення</w:t>
      </w:r>
      <w:r w:rsidR="0076421C">
        <w:t>.</w:t>
      </w:r>
    </w:p>
    <w:sectPr w:rsidR="0034681E" w:rsidRPr="00175C49" w:rsidSect="003A30ED">
      <w:headerReference w:type="default" r:id="rId31"/>
      <w:headerReference w:type="first" r:id="rId32"/>
      <w:pgSz w:w="11906" w:h="16838"/>
      <w:pgMar w:top="1134" w:right="567" w:bottom="1134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E1D25" w14:textId="77777777" w:rsidR="007234C1" w:rsidRDefault="007234C1">
      <w:pPr>
        <w:spacing w:after="0" w:line="240" w:lineRule="auto"/>
      </w:pPr>
      <w:r>
        <w:separator/>
      </w:r>
    </w:p>
  </w:endnote>
  <w:endnote w:type="continuationSeparator" w:id="0">
    <w:p w14:paraId="49188E43" w14:textId="77777777" w:rsidR="007234C1" w:rsidRDefault="00723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190C5" w14:textId="77777777" w:rsidR="007234C1" w:rsidRDefault="007234C1">
      <w:pPr>
        <w:spacing w:after="0" w:line="240" w:lineRule="auto"/>
      </w:pPr>
      <w:r>
        <w:separator/>
      </w:r>
    </w:p>
  </w:footnote>
  <w:footnote w:type="continuationSeparator" w:id="0">
    <w:p w14:paraId="2C2E6937" w14:textId="77777777" w:rsidR="007234C1" w:rsidRDefault="00723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7166230"/>
      <w:docPartObj>
        <w:docPartGallery w:val="Page Numbers (Top of Page)"/>
        <w:docPartUnique/>
      </w:docPartObj>
    </w:sdtPr>
    <w:sdtContent>
      <w:p w14:paraId="0AB447FB" w14:textId="6606CC15" w:rsidR="003A30ED" w:rsidRDefault="003A30ED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6C617222" w14:textId="77777777" w:rsidR="003A30ED" w:rsidRDefault="003A30E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7941553"/>
      <w:docPartObj>
        <w:docPartGallery w:val="Page Numbers (Top of Page)"/>
        <w:docPartUnique/>
      </w:docPartObj>
    </w:sdtPr>
    <w:sdtContent>
      <w:p w14:paraId="331118B4" w14:textId="1CD46211" w:rsidR="003A30ED" w:rsidRDefault="003A30ED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5BB0260F" w14:textId="77777777" w:rsidR="003A30ED" w:rsidRDefault="003A30E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36BD"/>
    <w:multiLevelType w:val="hybridMultilevel"/>
    <w:tmpl w:val="6BD656C8"/>
    <w:lvl w:ilvl="0" w:tplc="9C225D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C649FC"/>
    <w:multiLevelType w:val="multilevel"/>
    <w:tmpl w:val="16D8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F6443"/>
    <w:multiLevelType w:val="hybridMultilevel"/>
    <w:tmpl w:val="67685A4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441590A"/>
    <w:multiLevelType w:val="multilevel"/>
    <w:tmpl w:val="35F4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F1C07"/>
    <w:multiLevelType w:val="hybridMultilevel"/>
    <w:tmpl w:val="89DA1484"/>
    <w:lvl w:ilvl="0" w:tplc="9C225D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4D74BC"/>
    <w:multiLevelType w:val="hybridMultilevel"/>
    <w:tmpl w:val="5A9699F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E7241A0"/>
    <w:multiLevelType w:val="multilevel"/>
    <w:tmpl w:val="A0E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56173"/>
    <w:multiLevelType w:val="hybridMultilevel"/>
    <w:tmpl w:val="84E6F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9229F"/>
    <w:multiLevelType w:val="multilevel"/>
    <w:tmpl w:val="712C120C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DE15A15"/>
    <w:multiLevelType w:val="hybridMultilevel"/>
    <w:tmpl w:val="4322D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5421AE"/>
    <w:multiLevelType w:val="hybridMultilevel"/>
    <w:tmpl w:val="D768307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3D8D0227"/>
    <w:multiLevelType w:val="multilevel"/>
    <w:tmpl w:val="8ADA6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5027A9"/>
    <w:multiLevelType w:val="multilevel"/>
    <w:tmpl w:val="517A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03106"/>
    <w:multiLevelType w:val="multilevel"/>
    <w:tmpl w:val="C884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191FC1"/>
    <w:multiLevelType w:val="hybridMultilevel"/>
    <w:tmpl w:val="BE0E9B7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72F16F8"/>
    <w:multiLevelType w:val="hybridMultilevel"/>
    <w:tmpl w:val="C5EEF6E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75F534B"/>
    <w:multiLevelType w:val="multilevel"/>
    <w:tmpl w:val="34B2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6F7A31"/>
    <w:multiLevelType w:val="multilevel"/>
    <w:tmpl w:val="16D8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443C5E"/>
    <w:multiLevelType w:val="multilevel"/>
    <w:tmpl w:val="2200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C3F13"/>
    <w:multiLevelType w:val="hybridMultilevel"/>
    <w:tmpl w:val="E09A1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A74705"/>
    <w:multiLevelType w:val="multilevel"/>
    <w:tmpl w:val="A96AE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65258F"/>
    <w:multiLevelType w:val="multilevel"/>
    <w:tmpl w:val="1612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2B6941"/>
    <w:multiLevelType w:val="hybridMultilevel"/>
    <w:tmpl w:val="4B86C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FE7477"/>
    <w:multiLevelType w:val="hybridMultilevel"/>
    <w:tmpl w:val="81B6C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BA55FD"/>
    <w:multiLevelType w:val="multilevel"/>
    <w:tmpl w:val="4526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CC280D"/>
    <w:multiLevelType w:val="multilevel"/>
    <w:tmpl w:val="8D5A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D3046F"/>
    <w:multiLevelType w:val="multilevel"/>
    <w:tmpl w:val="16D8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013CC9"/>
    <w:multiLevelType w:val="multilevel"/>
    <w:tmpl w:val="3A042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794260">
    <w:abstractNumId w:val="8"/>
  </w:num>
  <w:num w:numId="2" w16cid:durableId="2063022857">
    <w:abstractNumId w:val="4"/>
  </w:num>
  <w:num w:numId="3" w16cid:durableId="457840359">
    <w:abstractNumId w:val="0"/>
  </w:num>
  <w:num w:numId="4" w16cid:durableId="1540625995">
    <w:abstractNumId w:val="14"/>
  </w:num>
  <w:num w:numId="5" w16cid:durableId="160243846">
    <w:abstractNumId w:val="2"/>
  </w:num>
  <w:num w:numId="6" w16cid:durableId="4208659">
    <w:abstractNumId w:val="12"/>
  </w:num>
  <w:num w:numId="7" w16cid:durableId="1778254061">
    <w:abstractNumId w:val="18"/>
  </w:num>
  <w:num w:numId="8" w16cid:durableId="1453357375">
    <w:abstractNumId w:val="6"/>
  </w:num>
  <w:num w:numId="9" w16cid:durableId="242954789">
    <w:abstractNumId w:val="3"/>
  </w:num>
  <w:num w:numId="10" w16cid:durableId="155416610">
    <w:abstractNumId w:val="9"/>
  </w:num>
  <w:num w:numId="11" w16cid:durableId="1369112691">
    <w:abstractNumId w:val="11"/>
  </w:num>
  <w:num w:numId="12" w16cid:durableId="867374045">
    <w:abstractNumId w:val="16"/>
  </w:num>
  <w:num w:numId="13" w16cid:durableId="1847934463">
    <w:abstractNumId w:val="1"/>
  </w:num>
  <w:num w:numId="14" w16cid:durableId="1728459059">
    <w:abstractNumId w:val="13"/>
  </w:num>
  <w:num w:numId="15" w16cid:durableId="1444495025">
    <w:abstractNumId w:val="25"/>
  </w:num>
  <w:num w:numId="16" w16cid:durableId="1119685363">
    <w:abstractNumId w:val="24"/>
  </w:num>
  <w:num w:numId="17" w16cid:durableId="1495223572">
    <w:abstractNumId w:val="20"/>
  </w:num>
  <w:num w:numId="18" w16cid:durableId="948125642">
    <w:abstractNumId w:val="21"/>
  </w:num>
  <w:num w:numId="19" w16cid:durableId="1500002559">
    <w:abstractNumId w:val="27"/>
  </w:num>
  <w:num w:numId="20" w16cid:durableId="526409021">
    <w:abstractNumId w:val="10"/>
  </w:num>
  <w:num w:numId="21" w16cid:durableId="1835490113">
    <w:abstractNumId w:val="5"/>
  </w:num>
  <w:num w:numId="22" w16cid:durableId="1885289351">
    <w:abstractNumId w:val="22"/>
  </w:num>
  <w:num w:numId="23" w16cid:durableId="207574440">
    <w:abstractNumId w:val="19"/>
  </w:num>
  <w:num w:numId="24" w16cid:durableId="973758067">
    <w:abstractNumId w:val="7"/>
  </w:num>
  <w:num w:numId="25" w16cid:durableId="1196773499">
    <w:abstractNumId w:val="15"/>
  </w:num>
  <w:num w:numId="26" w16cid:durableId="1244296515">
    <w:abstractNumId w:val="23"/>
  </w:num>
  <w:num w:numId="27" w16cid:durableId="1009789890">
    <w:abstractNumId w:val="26"/>
  </w:num>
  <w:num w:numId="28" w16cid:durableId="184252569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F7D"/>
    <w:rsid w:val="00011CA6"/>
    <w:rsid w:val="000168F7"/>
    <w:rsid w:val="000173D2"/>
    <w:rsid w:val="000214D1"/>
    <w:rsid w:val="0003125F"/>
    <w:rsid w:val="00032857"/>
    <w:rsid w:val="00033D26"/>
    <w:rsid w:val="0004565B"/>
    <w:rsid w:val="0005069B"/>
    <w:rsid w:val="00053647"/>
    <w:rsid w:val="000544DD"/>
    <w:rsid w:val="00060C0C"/>
    <w:rsid w:val="00063A35"/>
    <w:rsid w:val="00065DB3"/>
    <w:rsid w:val="000713BD"/>
    <w:rsid w:val="00071722"/>
    <w:rsid w:val="00082E92"/>
    <w:rsid w:val="00092790"/>
    <w:rsid w:val="000A2EC0"/>
    <w:rsid w:val="000A3CDE"/>
    <w:rsid w:val="000B7C85"/>
    <w:rsid w:val="000D0B7B"/>
    <w:rsid w:val="000D1674"/>
    <w:rsid w:val="000E164D"/>
    <w:rsid w:val="000E2149"/>
    <w:rsid w:val="000F5FAD"/>
    <w:rsid w:val="00100278"/>
    <w:rsid w:val="00103037"/>
    <w:rsid w:val="00104773"/>
    <w:rsid w:val="00104A3C"/>
    <w:rsid w:val="00115AA4"/>
    <w:rsid w:val="00116627"/>
    <w:rsid w:val="0011763B"/>
    <w:rsid w:val="0013445F"/>
    <w:rsid w:val="001420CB"/>
    <w:rsid w:val="001454AF"/>
    <w:rsid w:val="00152007"/>
    <w:rsid w:val="0015583B"/>
    <w:rsid w:val="001653A2"/>
    <w:rsid w:val="001719D6"/>
    <w:rsid w:val="00175C49"/>
    <w:rsid w:val="00183D4E"/>
    <w:rsid w:val="00194038"/>
    <w:rsid w:val="00196B24"/>
    <w:rsid w:val="001A105E"/>
    <w:rsid w:val="001A530C"/>
    <w:rsid w:val="001B4CED"/>
    <w:rsid w:val="001B5688"/>
    <w:rsid w:val="001B780F"/>
    <w:rsid w:val="001D2470"/>
    <w:rsid w:val="001F63F1"/>
    <w:rsid w:val="00201CF8"/>
    <w:rsid w:val="0020682B"/>
    <w:rsid w:val="0021402B"/>
    <w:rsid w:val="00225D5A"/>
    <w:rsid w:val="00244747"/>
    <w:rsid w:val="0025168E"/>
    <w:rsid w:val="002538C4"/>
    <w:rsid w:val="00255A0B"/>
    <w:rsid w:val="00256318"/>
    <w:rsid w:val="002644CC"/>
    <w:rsid w:val="00264E4D"/>
    <w:rsid w:val="00265BF7"/>
    <w:rsid w:val="002A4347"/>
    <w:rsid w:val="002A512C"/>
    <w:rsid w:val="002A7436"/>
    <w:rsid w:val="002B7287"/>
    <w:rsid w:val="002D0018"/>
    <w:rsid w:val="002D0586"/>
    <w:rsid w:val="002D15BD"/>
    <w:rsid w:val="002D2630"/>
    <w:rsid w:val="002D3301"/>
    <w:rsid w:val="002D4AE0"/>
    <w:rsid w:val="002D6CC7"/>
    <w:rsid w:val="002D7424"/>
    <w:rsid w:val="002F6FB6"/>
    <w:rsid w:val="0031293B"/>
    <w:rsid w:val="00320681"/>
    <w:rsid w:val="00321020"/>
    <w:rsid w:val="0032350E"/>
    <w:rsid w:val="00324D45"/>
    <w:rsid w:val="003276F2"/>
    <w:rsid w:val="0032794E"/>
    <w:rsid w:val="003324C0"/>
    <w:rsid w:val="0034681E"/>
    <w:rsid w:val="00356E62"/>
    <w:rsid w:val="003647F0"/>
    <w:rsid w:val="0036490D"/>
    <w:rsid w:val="00373820"/>
    <w:rsid w:val="003832CE"/>
    <w:rsid w:val="00392DB3"/>
    <w:rsid w:val="003965B0"/>
    <w:rsid w:val="003A2D87"/>
    <w:rsid w:val="003A30ED"/>
    <w:rsid w:val="003B4E7D"/>
    <w:rsid w:val="003B79EF"/>
    <w:rsid w:val="003C7464"/>
    <w:rsid w:val="003C79D0"/>
    <w:rsid w:val="003D7E52"/>
    <w:rsid w:val="003E0624"/>
    <w:rsid w:val="003E22BD"/>
    <w:rsid w:val="003E57D8"/>
    <w:rsid w:val="003F02D6"/>
    <w:rsid w:val="003F2C11"/>
    <w:rsid w:val="004015BC"/>
    <w:rsid w:val="00412B35"/>
    <w:rsid w:val="00416A88"/>
    <w:rsid w:val="00432EFD"/>
    <w:rsid w:val="0044262F"/>
    <w:rsid w:val="00455B76"/>
    <w:rsid w:val="00463348"/>
    <w:rsid w:val="0047053A"/>
    <w:rsid w:val="00470B94"/>
    <w:rsid w:val="004759B1"/>
    <w:rsid w:val="00483E22"/>
    <w:rsid w:val="00492DC1"/>
    <w:rsid w:val="004975A5"/>
    <w:rsid w:val="004A612E"/>
    <w:rsid w:val="004B02C1"/>
    <w:rsid w:val="004B4F28"/>
    <w:rsid w:val="004B5EC7"/>
    <w:rsid w:val="004C27F0"/>
    <w:rsid w:val="004D2ED6"/>
    <w:rsid w:val="004E335C"/>
    <w:rsid w:val="00514F9C"/>
    <w:rsid w:val="00515CBE"/>
    <w:rsid w:val="0051607F"/>
    <w:rsid w:val="00520CE9"/>
    <w:rsid w:val="00521CF4"/>
    <w:rsid w:val="00532087"/>
    <w:rsid w:val="00537522"/>
    <w:rsid w:val="005404FF"/>
    <w:rsid w:val="005473D8"/>
    <w:rsid w:val="00553EE7"/>
    <w:rsid w:val="005678DB"/>
    <w:rsid w:val="0057030C"/>
    <w:rsid w:val="00571039"/>
    <w:rsid w:val="005736AA"/>
    <w:rsid w:val="00583410"/>
    <w:rsid w:val="005900AC"/>
    <w:rsid w:val="00592DEA"/>
    <w:rsid w:val="005930F0"/>
    <w:rsid w:val="00593CB8"/>
    <w:rsid w:val="00594BC1"/>
    <w:rsid w:val="00596635"/>
    <w:rsid w:val="005A74C3"/>
    <w:rsid w:val="005B68B6"/>
    <w:rsid w:val="005D2E1A"/>
    <w:rsid w:val="005D639F"/>
    <w:rsid w:val="005D7886"/>
    <w:rsid w:val="005D7BA1"/>
    <w:rsid w:val="005E1149"/>
    <w:rsid w:val="005E318D"/>
    <w:rsid w:val="005E465C"/>
    <w:rsid w:val="005E7055"/>
    <w:rsid w:val="005E7A88"/>
    <w:rsid w:val="005F0A6C"/>
    <w:rsid w:val="00602ECC"/>
    <w:rsid w:val="00614548"/>
    <w:rsid w:val="006223AE"/>
    <w:rsid w:val="00634CFA"/>
    <w:rsid w:val="0063691B"/>
    <w:rsid w:val="006419FB"/>
    <w:rsid w:val="00642BCB"/>
    <w:rsid w:val="00644776"/>
    <w:rsid w:val="006463C7"/>
    <w:rsid w:val="006550F8"/>
    <w:rsid w:val="00657443"/>
    <w:rsid w:val="0067120C"/>
    <w:rsid w:val="00671F38"/>
    <w:rsid w:val="00675B74"/>
    <w:rsid w:val="00676195"/>
    <w:rsid w:val="00676AE8"/>
    <w:rsid w:val="00685F17"/>
    <w:rsid w:val="0069352A"/>
    <w:rsid w:val="00693E52"/>
    <w:rsid w:val="006B0D6C"/>
    <w:rsid w:val="006B5639"/>
    <w:rsid w:val="006B790D"/>
    <w:rsid w:val="006C29BA"/>
    <w:rsid w:val="006E3901"/>
    <w:rsid w:val="006E6BD4"/>
    <w:rsid w:val="006E7CD5"/>
    <w:rsid w:val="006F2B11"/>
    <w:rsid w:val="006F6761"/>
    <w:rsid w:val="007154DB"/>
    <w:rsid w:val="00722692"/>
    <w:rsid w:val="007234C1"/>
    <w:rsid w:val="007278E5"/>
    <w:rsid w:val="007342FD"/>
    <w:rsid w:val="0074306A"/>
    <w:rsid w:val="007521B3"/>
    <w:rsid w:val="0076421C"/>
    <w:rsid w:val="00774373"/>
    <w:rsid w:val="00785F07"/>
    <w:rsid w:val="0079296A"/>
    <w:rsid w:val="00796522"/>
    <w:rsid w:val="007A067D"/>
    <w:rsid w:val="007B2243"/>
    <w:rsid w:val="007B47F6"/>
    <w:rsid w:val="007C4712"/>
    <w:rsid w:val="007C75BF"/>
    <w:rsid w:val="007D7AC0"/>
    <w:rsid w:val="007E101B"/>
    <w:rsid w:val="007E241B"/>
    <w:rsid w:val="007E3291"/>
    <w:rsid w:val="00802DC2"/>
    <w:rsid w:val="00804861"/>
    <w:rsid w:val="00805641"/>
    <w:rsid w:val="008072DB"/>
    <w:rsid w:val="00817138"/>
    <w:rsid w:val="00823062"/>
    <w:rsid w:val="008276D8"/>
    <w:rsid w:val="00842D7C"/>
    <w:rsid w:val="00844F57"/>
    <w:rsid w:val="00853725"/>
    <w:rsid w:val="00861244"/>
    <w:rsid w:val="00864D69"/>
    <w:rsid w:val="008657A1"/>
    <w:rsid w:val="0087227B"/>
    <w:rsid w:val="00876E14"/>
    <w:rsid w:val="0089268B"/>
    <w:rsid w:val="00894157"/>
    <w:rsid w:val="008A010E"/>
    <w:rsid w:val="008A0890"/>
    <w:rsid w:val="008A58D8"/>
    <w:rsid w:val="008B3E9C"/>
    <w:rsid w:val="008B4F9F"/>
    <w:rsid w:val="008B5B0B"/>
    <w:rsid w:val="008C564A"/>
    <w:rsid w:val="008C6ED1"/>
    <w:rsid w:val="008D0EC0"/>
    <w:rsid w:val="008D3AF1"/>
    <w:rsid w:val="008D4F5A"/>
    <w:rsid w:val="008E5DCF"/>
    <w:rsid w:val="008E69D4"/>
    <w:rsid w:val="008F1114"/>
    <w:rsid w:val="008F7C95"/>
    <w:rsid w:val="00900046"/>
    <w:rsid w:val="00914AF5"/>
    <w:rsid w:val="009175C9"/>
    <w:rsid w:val="00921380"/>
    <w:rsid w:val="00925A2D"/>
    <w:rsid w:val="009306D4"/>
    <w:rsid w:val="00934CD5"/>
    <w:rsid w:val="009553F2"/>
    <w:rsid w:val="00963D32"/>
    <w:rsid w:val="009717C7"/>
    <w:rsid w:val="009740C0"/>
    <w:rsid w:val="0098578A"/>
    <w:rsid w:val="00996B3B"/>
    <w:rsid w:val="009A0B32"/>
    <w:rsid w:val="009A1F5C"/>
    <w:rsid w:val="009A5F7D"/>
    <w:rsid w:val="009B2B32"/>
    <w:rsid w:val="009B536D"/>
    <w:rsid w:val="009B5B2D"/>
    <w:rsid w:val="009C33EE"/>
    <w:rsid w:val="009D0A3A"/>
    <w:rsid w:val="009D0BDA"/>
    <w:rsid w:val="009D2822"/>
    <w:rsid w:val="009D4129"/>
    <w:rsid w:val="009D6576"/>
    <w:rsid w:val="009E50F6"/>
    <w:rsid w:val="009F15BE"/>
    <w:rsid w:val="009F2BE5"/>
    <w:rsid w:val="00A115F6"/>
    <w:rsid w:val="00A1551C"/>
    <w:rsid w:val="00A24589"/>
    <w:rsid w:val="00A30213"/>
    <w:rsid w:val="00A336D5"/>
    <w:rsid w:val="00A50DD3"/>
    <w:rsid w:val="00A53A45"/>
    <w:rsid w:val="00A609D3"/>
    <w:rsid w:val="00A6446D"/>
    <w:rsid w:val="00A6620A"/>
    <w:rsid w:val="00A7639B"/>
    <w:rsid w:val="00A76A67"/>
    <w:rsid w:val="00A77CD0"/>
    <w:rsid w:val="00A91BB7"/>
    <w:rsid w:val="00A91EDF"/>
    <w:rsid w:val="00A924A8"/>
    <w:rsid w:val="00AA4251"/>
    <w:rsid w:val="00AA65AC"/>
    <w:rsid w:val="00AB2498"/>
    <w:rsid w:val="00AB418B"/>
    <w:rsid w:val="00AC7268"/>
    <w:rsid w:val="00AD17E5"/>
    <w:rsid w:val="00AD5673"/>
    <w:rsid w:val="00AE0F46"/>
    <w:rsid w:val="00AE5C64"/>
    <w:rsid w:val="00AE63A7"/>
    <w:rsid w:val="00AF7AA7"/>
    <w:rsid w:val="00B171B7"/>
    <w:rsid w:val="00B20B67"/>
    <w:rsid w:val="00B20DB6"/>
    <w:rsid w:val="00B21E9B"/>
    <w:rsid w:val="00B233C2"/>
    <w:rsid w:val="00B24EF5"/>
    <w:rsid w:val="00B427F7"/>
    <w:rsid w:val="00B437FB"/>
    <w:rsid w:val="00B45914"/>
    <w:rsid w:val="00B46E69"/>
    <w:rsid w:val="00B5232A"/>
    <w:rsid w:val="00B60523"/>
    <w:rsid w:val="00B608D2"/>
    <w:rsid w:val="00B70529"/>
    <w:rsid w:val="00B70736"/>
    <w:rsid w:val="00B72B7F"/>
    <w:rsid w:val="00B753B5"/>
    <w:rsid w:val="00B77A20"/>
    <w:rsid w:val="00B81B68"/>
    <w:rsid w:val="00BB420E"/>
    <w:rsid w:val="00BD0730"/>
    <w:rsid w:val="00BD7F8C"/>
    <w:rsid w:val="00BE2E7D"/>
    <w:rsid w:val="00BF3FD2"/>
    <w:rsid w:val="00C03742"/>
    <w:rsid w:val="00C04A5C"/>
    <w:rsid w:val="00C06DD9"/>
    <w:rsid w:val="00C10E21"/>
    <w:rsid w:val="00C22576"/>
    <w:rsid w:val="00C27638"/>
    <w:rsid w:val="00C339E5"/>
    <w:rsid w:val="00C34059"/>
    <w:rsid w:val="00C42BAA"/>
    <w:rsid w:val="00C62182"/>
    <w:rsid w:val="00C75308"/>
    <w:rsid w:val="00C75C74"/>
    <w:rsid w:val="00C85495"/>
    <w:rsid w:val="00C9171B"/>
    <w:rsid w:val="00C939DC"/>
    <w:rsid w:val="00C941A9"/>
    <w:rsid w:val="00CA1624"/>
    <w:rsid w:val="00CA6FE1"/>
    <w:rsid w:val="00CB036E"/>
    <w:rsid w:val="00CB1838"/>
    <w:rsid w:val="00CB6984"/>
    <w:rsid w:val="00CC12C6"/>
    <w:rsid w:val="00CC3390"/>
    <w:rsid w:val="00CC3EA7"/>
    <w:rsid w:val="00CC6BF6"/>
    <w:rsid w:val="00CD460D"/>
    <w:rsid w:val="00CF24B3"/>
    <w:rsid w:val="00CF6930"/>
    <w:rsid w:val="00D0549A"/>
    <w:rsid w:val="00D057B0"/>
    <w:rsid w:val="00D10695"/>
    <w:rsid w:val="00D16090"/>
    <w:rsid w:val="00D24401"/>
    <w:rsid w:val="00D3013A"/>
    <w:rsid w:val="00D43BE9"/>
    <w:rsid w:val="00D54A57"/>
    <w:rsid w:val="00D5770C"/>
    <w:rsid w:val="00D63FC9"/>
    <w:rsid w:val="00D6609D"/>
    <w:rsid w:val="00D74728"/>
    <w:rsid w:val="00D7601F"/>
    <w:rsid w:val="00D81746"/>
    <w:rsid w:val="00D914F9"/>
    <w:rsid w:val="00D92FB3"/>
    <w:rsid w:val="00D9335B"/>
    <w:rsid w:val="00D934F9"/>
    <w:rsid w:val="00DA5917"/>
    <w:rsid w:val="00DA7B49"/>
    <w:rsid w:val="00DB3182"/>
    <w:rsid w:val="00DB378D"/>
    <w:rsid w:val="00DB4948"/>
    <w:rsid w:val="00DB70F6"/>
    <w:rsid w:val="00DC253E"/>
    <w:rsid w:val="00DE1E73"/>
    <w:rsid w:val="00DF2DBA"/>
    <w:rsid w:val="00E03C24"/>
    <w:rsid w:val="00E07C20"/>
    <w:rsid w:val="00E143C4"/>
    <w:rsid w:val="00E2124C"/>
    <w:rsid w:val="00E26FD3"/>
    <w:rsid w:val="00E363CD"/>
    <w:rsid w:val="00E37399"/>
    <w:rsid w:val="00E426E2"/>
    <w:rsid w:val="00E50917"/>
    <w:rsid w:val="00E53305"/>
    <w:rsid w:val="00E54021"/>
    <w:rsid w:val="00E57BF2"/>
    <w:rsid w:val="00E67D91"/>
    <w:rsid w:val="00E75D56"/>
    <w:rsid w:val="00E87A8F"/>
    <w:rsid w:val="00EA1266"/>
    <w:rsid w:val="00EA195A"/>
    <w:rsid w:val="00EB37FC"/>
    <w:rsid w:val="00EB4D9B"/>
    <w:rsid w:val="00EB4F70"/>
    <w:rsid w:val="00EB63C9"/>
    <w:rsid w:val="00ED391E"/>
    <w:rsid w:val="00F1172B"/>
    <w:rsid w:val="00F1485D"/>
    <w:rsid w:val="00F17C97"/>
    <w:rsid w:val="00F226F6"/>
    <w:rsid w:val="00F2380B"/>
    <w:rsid w:val="00F43AFB"/>
    <w:rsid w:val="00F5010E"/>
    <w:rsid w:val="00F542AF"/>
    <w:rsid w:val="00F55D9F"/>
    <w:rsid w:val="00F60AC7"/>
    <w:rsid w:val="00F618F9"/>
    <w:rsid w:val="00F63E22"/>
    <w:rsid w:val="00F7081E"/>
    <w:rsid w:val="00F84419"/>
    <w:rsid w:val="00F91D9E"/>
    <w:rsid w:val="00FA6F91"/>
    <w:rsid w:val="00FB03E0"/>
    <w:rsid w:val="00FB5B3D"/>
    <w:rsid w:val="00FC36ED"/>
    <w:rsid w:val="00FC3B4F"/>
    <w:rsid w:val="00FE6B87"/>
    <w:rsid w:val="00FE7690"/>
    <w:rsid w:val="00FF184B"/>
    <w:rsid w:val="00FF4A7F"/>
    <w:rsid w:val="00FF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66A788"/>
  <w15:chartTrackingRefBased/>
  <w15:docId w15:val="{61584801-140C-4C34-B3EC-A436F0DCC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F7D"/>
    <w:rPr>
      <w:lang w:val="en-US"/>
    </w:rPr>
  </w:style>
  <w:style w:type="paragraph" w:styleId="1">
    <w:name w:val="heading 1"/>
    <w:basedOn w:val="a"/>
    <w:next w:val="a0"/>
    <w:link w:val="10"/>
    <w:uiPriority w:val="1"/>
    <w:qFormat/>
    <w:rsid w:val="009553F2"/>
    <w:pPr>
      <w:spacing w:after="0" w:line="360" w:lineRule="auto"/>
      <w:jc w:val="center"/>
      <w:outlineLvl w:val="0"/>
    </w:pPr>
    <w:rPr>
      <w:rFonts w:ascii="Times New Roman" w:hAnsi="Times New Roman" w:cs="Times New Roman"/>
      <w:b/>
      <w:sz w:val="28"/>
      <w:szCs w:val="28"/>
      <w:lang w:val="uk-UA"/>
    </w:rPr>
  </w:style>
  <w:style w:type="paragraph" w:styleId="2">
    <w:name w:val="heading 2"/>
    <w:next w:val="a0"/>
    <w:link w:val="20"/>
    <w:uiPriority w:val="9"/>
    <w:unhideWhenUsed/>
    <w:qFormat/>
    <w:rsid w:val="009553F2"/>
    <w:pPr>
      <w:keepNext/>
      <w:keepLines/>
      <w:spacing w:after="0" w:line="360" w:lineRule="auto"/>
      <w:ind w:firstLine="709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00278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27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27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27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27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27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27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uiPriority w:val="1"/>
    <w:qFormat/>
    <w:rsid w:val="009A5F7D"/>
    <w:pPr>
      <w:spacing w:after="0" w:line="240" w:lineRule="auto"/>
    </w:pPr>
    <w:rPr>
      <w:lang w:val="en-US"/>
    </w:rPr>
  </w:style>
  <w:style w:type="paragraph" w:styleId="a5">
    <w:name w:val="Title"/>
    <w:basedOn w:val="a"/>
    <w:next w:val="a"/>
    <w:link w:val="a6"/>
    <w:uiPriority w:val="10"/>
    <w:qFormat/>
    <w:rsid w:val="000173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0173D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0">
    <w:name w:val="Body Text"/>
    <w:basedOn w:val="a"/>
    <w:link w:val="a7"/>
    <w:uiPriority w:val="1"/>
    <w:qFormat/>
    <w:rsid w:val="00844F57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  <w:lang w:val="uk-UA"/>
    </w:rPr>
  </w:style>
  <w:style w:type="character" w:customStyle="1" w:styleId="a7">
    <w:name w:val="Основной текст Знак"/>
    <w:basedOn w:val="a1"/>
    <w:link w:val="a0"/>
    <w:uiPriority w:val="1"/>
    <w:rsid w:val="00844F57"/>
    <w:rPr>
      <w:rFonts w:ascii="Times New Roman" w:hAnsi="Times New Roman" w:cs="Times New Roman"/>
      <w:sz w:val="28"/>
      <w:szCs w:val="28"/>
    </w:rPr>
  </w:style>
  <w:style w:type="paragraph" w:styleId="a8">
    <w:name w:val="List Paragraph"/>
    <w:basedOn w:val="a"/>
    <w:uiPriority w:val="1"/>
    <w:qFormat/>
    <w:rsid w:val="003A2D87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1"/>
    <w:rsid w:val="009553F2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9553F2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10027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1"/>
    <w:link w:val="4"/>
    <w:uiPriority w:val="9"/>
    <w:semiHidden/>
    <w:rsid w:val="00100278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50">
    <w:name w:val="Заголовок 5 Знак"/>
    <w:basedOn w:val="a1"/>
    <w:link w:val="5"/>
    <w:uiPriority w:val="9"/>
    <w:semiHidden/>
    <w:rsid w:val="00100278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character" w:customStyle="1" w:styleId="60">
    <w:name w:val="Заголовок 6 Знак"/>
    <w:basedOn w:val="a1"/>
    <w:link w:val="6"/>
    <w:uiPriority w:val="9"/>
    <w:semiHidden/>
    <w:rsid w:val="00100278"/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character" w:customStyle="1" w:styleId="70">
    <w:name w:val="Заголовок 7 Знак"/>
    <w:basedOn w:val="a1"/>
    <w:link w:val="7"/>
    <w:uiPriority w:val="9"/>
    <w:semiHidden/>
    <w:rsid w:val="00100278"/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character" w:customStyle="1" w:styleId="80">
    <w:name w:val="Заголовок 8 Знак"/>
    <w:basedOn w:val="a1"/>
    <w:link w:val="8"/>
    <w:uiPriority w:val="9"/>
    <w:semiHidden/>
    <w:rsid w:val="0010027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90">
    <w:name w:val="Заголовок 9 Знак"/>
    <w:basedOn w:val="a1"/>
    <w:link w:val="9"/>
    <w:uiPriority w:val="9"/>
    <w:semiHidden/>
    <w:rsid w:val="001002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E426E2"/>
    <w:pPr>
      <w:spacing w:after="100"/>
    </w:pPr>
  </w:style>
  <w:style w:type="character" w:styleId="a9">
    <w:name w:val="Hyperlink"/>
    <w:basedOn w:val="a1"/>
    <w:uiPriority w:val="99"/>
    <w:unhideWhenUsed/>
    <w:rsid w:val="00E426E2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B378D"/>
    <w:pPr>
      <w:spacing w:after="100"/>
      <w:ind w:left="220"/>
    </w:pPr>
  </w:style>
  <w:style w:type="paragraph" w:styleId="aa">
    <w:name w:val="header"/>
    <w:basedOn w:val="a"/>
    <w:link w:val="ab"/>
    <w:uiPriority w:val="99"/>
    <w:unhideWhenUsed/>
    <w:rsid w:val="00DB378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DB378D"/>
    <w:rPr>
      <w:lang w:val="en-US"/>
    </w:rPr>
  </w:style>
  <w:style w:type="paragraph" w:styleId="ac">
    <w:name w:val="footer"/>
    <w:basedOn w:val="a"/>
    <w:link w:val="ad"/>
    <w:uiPriority w:val="99"/>
    <w:unhideWhenUsed/>
    <w:rsid w:val="00DB378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DB378D"/>
    <w:rPr>
      <w:lang w:val="en-US"/>
    </w:rPr>
  </w:style>
  <w:style w:type="paragraph" w:customStyle="1" w:styleId="ae">
    <w:name w:val="КР"/>
    <w:basedOn w:val="a"/>
    <w:link w:val="af"/>
    <w:qFormat/>
    <w:rsid w:val="00805641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  <w:lang w:val="uk-UA"/>
    </w:rPr>
  </w:style>
  <w:style w:type="character" w:customStyle="1" w:styleId="af">
    <w:name w:val="КР Знак"/>
    <w:basedOn w:val="a1"/>
    <w:link w:val="ae"/>
    <w:rsid w:val="00805641"/>
    <w:rPr>
      <w:rFonts w:ascii="Times New Roman" w:hAnsi="Times New Roman" w:cs="Times New Roman"/>
      <w:color w:val="000000" w:themeColor="text1"/>
      <w:sz w:val="28"/>
      <w:szCs w:val="28"/>
    </w:rPr>
  </w:style>
  <w:style w:type="character" w:styleId="af0">
    <w:name w:val="Unresolved Mention"/>
    <w:basedOn w:val="a1"/>
    <w:uiPriority w:val="99"/>
    <w:semiHidden/>
    <w:unhideWhenUsed/>
    <w:rsid w:val="00244747"/>
    <w:rPr>
      <w:color w:val="605E5C"/>
      <w:shd w:val="clear" w:color="auto" w:fill="E1DFDD"/>
    </w:rPr>
  </w:style>
  <w:style w:type="character" w:styleId="af1">
    <w:name w:val="FollowedHyperlink"/>
    <w:basedOn w:val="a1"/>
    <w:uiPriority w:val="99"/>
    <w:semiHidden/>
    <w:unhideWhenUsed/>
    <w:rsid w:val="0067120C"/>
    <w:rPr>
      <w:color w:val="954F72" w:themeColor="followedHyperlink"/>
      <w:u w:val="single"/>
    </w:rPr>
  </w:style>
  <w:style w:type="paragraph" w:styleId="af2">
    <w:name w:val="Normal (Web)"/>
    <w:basedOn w:val="a"/>
    <w:uiPriority w:val="99"/>
    <w:unhideWhenUsed/>
    <w:rsid w:val="004B4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1420CB"/>
    <w:rPr>
      <w:rFonts w:ascii="Courier New" w:eastAsia="Times New Roman" w:hAnsi="Courier New" w:cs="Courier New"/>
      <w:sz w:val="20"/>
      <w:szCs w:val="20"/>
    </w:rPr>
  </w:style>
  <w:style w:type="paragraph" w:styleId="af3">
    <w:name w:val="TOC Heading"/>
    <w:basedOn w:val="1"/>
    <w:next w:val="a"/>
    <w:uiPriority w:val="39"/>
    <w:unhideWhenUsed/>
    <w:qFormat/>
    <w:rsid w:val="00A50DD3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9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7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7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02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301213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445461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20223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047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64504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7132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0147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7280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389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434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9533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4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883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233936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1633710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8707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4232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907906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3819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0513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2620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125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14677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0753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3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3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3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code.visualstudio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uk.wikipedia.org/w/index.php?curid=23106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virtuagym.com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mindbodyonline.com/" TargetMode="External"/><Relationship Id="rId30" Type="http://schemas.openxmlformats.org/officeDocument/2006/relationships/hyperlink" Target="https://uk.wikipedia.org/w/index.php?curid=1788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36F1E-CE54-40BC-A382-6D83FC63D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5547</Words>
  <Characters>31621</Characters>
  <Application>Microsoft Office Word</Application>
  <DocSecurity>0</DocSecurity>
  <Lines>263</Lines>
  <Paragraphs>74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Paulie Ice</cp:lastModifiedBy>
  <cp:revision>76</cp:revision>
  <cp:lastPrinted>2026-01-13T11:50:00Z</cp:lastPrinted>
  <dcterms:created xsi:type="dcterms:W3CDTF">2026-01-12T00:35:00Z</dcterms:created>
  <dcterms:modified xsi:type="dcterms:W3CDTF">2026-01-13T11:50:00Z</dcterms:modified>
</cp:coreProperties>
</file>