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23BC" w14:textId="5360532E" w:rsidR="00895C86" w:rsidRPr="002B718F" w:rsidRDefault="00895C86" w:rsidP="002B718F">
      <w:pPr>
        <w:pStyle w:val="Heading1"/>
      </w:pPr>
      <w:r w:rsidRPr="00895C86">
        <w:t>CS 255 System Design Document Template</w:t>
      </w:r>
    </w:p>
    <w:p w14:paraId="4301E27E" w14:textId="77777777" w:rsidR="002B718F" w:rsidRDefault="00895C86" w:rsidP="002B718F">
      <w:pPr>
        <w:pStyle w:val="Heading2"/>
      </w:pPr>
      <w:r w:rsidRPr="00895C86">
        <w:t>UML Diagrams</w:t>
      </w:r>
      <w:r w:rsidR="002B718F">
        <w:t xml:space="preserve"> </w:t>
      </w:r>
    </w:p>
    <w:p w14:paraId="4ABF6189" w14:textId="3B2CDC08" w:rsidR="007E12E6" w:rsidRPr="002B718F" w:rsidRDefault="00895C86" w:rsidP="002B718F">
      <w:pPr>
        <w:pStyle w:val="Heading2"/>
      </w:pPr>
      <w:r w:rsidRPr="00895C86">
        <w:t>UML Use Case Diagram</w:t>
      </w:r>
      <w:r w:rsidR="002B718F">
        <w:rPr>
          <w:i/>
          <w:noProof/>
        </w:rPr>
        <w:drawing>
          <wp:inline distT="0" distB="0" distL="0" distR="0" wp14:anchorId="68386283" wp14:editId="6F520BAC">
            <wp:extent cx="5181223" cy="67589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93" cy="67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999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8C44DB" w14:textId="77777777" w:rsidR="00363B44" w:rsidRDefault="00363B44" w:rsidP="0005783A">
      <w:pPr>
        <w:pStyle w:val="Heading3"/>
        <w:keepNext w:val="0"/>
        <w:keepLines w:val="0"/>
        <w:suppressAutoHyphens/>
      </w:pPr>
    </w:p>
    <w:p w14:paraId="6BEBF7E8" w14:textId="77777777" w:rsidR="00363B44" w:rsidRDefault="00363B44" w:rsidP="0005783A">
      <w:pPr>
        <w:pStyle w:val="Heading3"/>
        <w:keepNext w:val="0"/>
        <w:keepLines w:val="0"/>
        <w:suppressAutoHyphens/>
      </w:pPr>
    </w:p>
    <w:p w14:paraId="4854E1DE" w14:textId="77777777" w:rsidR="00363B44" w:rsidRDefault="00363B44" w:rsidP="0005783A">
      <w:pPr>
        <w:pStyle w:val="Heading3"/>
        <w:keepNext w:val="0"/>
        <w:keepLines w:val="0"/>
        <w:suppressAutoHyphens/>
      </w:pPr>
    </w:p>
    <w:p w14:paraId="264FC502" w14:textId="77777777" w:rsidR="00363B44" w:rsidRDefault="00363B44" w:rsidP="0005783A">
      <w:pPr>
        <w:pStyle w:val="Heading3"/>
        <w:keepNext w:val="0"/>
        <w:keepLines w:val="0"/>
        <w:suppressAutoHyphens/>
      </w:pPr>
    </w:p>
    <w:p w14:paraId="43CA1803" w14:textId="7B69D65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D67337F" w14:textId="09B5DE03" w:rsidR="007E12E6" w:rsidRPr="00895C86" w:rsidRDefault="00363B4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BFD3BC5" wp14:editId="4758B0FB">
            <wp:extent cx="5021580" cy="3880604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93" cy="389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C361" w14:textId="3C6A605E" w:rsidR="00CD774C" w:rsidRDefault="00CD774C" w:rsidP="0005783A">
      <w:pPr>
        <w:pStyle w:val="Heading3"/>
        <w:keepNext w:val="0"/>
        <w:keepLines w:val="0"/>
        <w:suppressAutoHyphens/>
      </w:pPr>
    </w:p>
    <w:p w14:paraId="31FF6BB3" w14:textId="025E7BFF" w:rsidR="00E83D9A" w:rsidRDefault="00EB26B1" w:rsidP="00835F58">
      <w:r>
        <w:rPr>
          <w:noProof/>
        </w:rPr>
        <w:drawing>
          <wp:inline distT="0" distB="0" distL="0" distR="0" wp14:anchorId="5F9BF491" wp14:editId="24DE7834">
            <wp:extent cx="5302885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65" cy="37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6096" w14:textId="3D3193C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4463769" w14:textId="47699C0B" w:rsidR="007E12E6" w:rsidRPr="00895C86" w:rsidRDefault="00D637F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9FA75A" wp14:editId="37521089">
            <wp:extent cx="5234940" cy="45573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15" cy="45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F6CB" w14:textId="77777777" w:rsidR="00C82324" w:rsidRDefault="00C82324" w:rsidP="0005783A">
      <w:pPr>
        <w:pStyle w:val="Heading3"/>
        <w:keepNext w:val="0"/>
        <w:keepLines w:val="0"/>
        <w:suppressAutoHyphens/>
      </w:pPr>
    </w:p>
    <w:p w14:paraId="6400D97A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2452C345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CFC3FFD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6789728A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475E3700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9BE7576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FE941FE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30A0705A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0983D0F5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4D91D330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68D9B8DE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2E0F0933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5CDC92A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2ED36C4B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0223C46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FB153E9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337BF071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58FFE4BD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7E2E5C6B" w14:textId="77777777" w:rsidR="00D815B0" w:rsidRDefault="00D815B0" w:rsidP="0005783A">
      <w:pPr>
        <w:pStyle w:val="Heading3"/>
        <w:keepNext w:val="0"/>
        <w:keepLines w:val="0"/>
        <w:suppressAutoHyphens/>
      </w:pPr>
    </w:p>
    <w:p w14:paraId="54C881C6" w14:textId="539C704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08676EE" w14:textId="66B0A6B9" w:rsidR="007E12E6" w:rsidRDefault="00D815B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D96D575" wp14:editId="43170F3E">
            <wp:extent cx="5935980" cy="4587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AD62" w14:textId="77777777" w:rsidR="00016419" w:rsidRPr="00895C86" w:rsidRDefault="0001641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8D575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8C3B454" w14:textId="77777777" w:rsidR="000F658F" w:rsidRDefault="000F658F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1907859" w14:textId="501A6BEE" w:rsidR="000F658F" w:rsidRPr="000F658F" w:rsidRDefault="000F658F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technical requirements for the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system to meet the functional and nonfunctional requirements are</w:t>
      </w:r>
      <w:r w:rsidR="00A82830">
        <w:rPr>
          <w:rFonts w:ascii="Times New Roman" w:hAnsi="Times New Roman" w:cs="Times New Roman"/>
          <w:iCs/>
          <w:sz w:val="24"/>
          <w:szCs w:val="24"/>
        </w:rPr>
        <w:t xml:space="preserve"> a Microsoft server, Microsoft Excel, </w:t>
      </w:r>
      <w:r w:rsidR="00320289">
        <w:rPr>
          <w:rFonts w:ascii="Times New Roman" w:hAnsi="Times New Roman" w:cs="Times New Roman"/>
          <w:iCs/>
          <w:sz w:val="24"/>
          <w:szCs w:val="24"/>
        </w:rPr>
        <w:t xml:space="preserve">web-based software, </w:t>
      </w:r>
      <w:r w:rsidR="00A82830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320289">
        <w:rPr>
          <w:rFonts w:ascii="Times New Roman" w:hAnsi="Times New Roman" w:cs="Times New Roman"/>
          <w:iCs/>
          <w:sz w:val="24"/>
          <w:szCs w:val="24"/>
        </w:rPr>
        <w:t xml:space="preserve">internet connection. The Microsoft server will allow access to the web-based software and the </w:t>
      </w:r>
      <w:proofErr w:type="spellStart"/>
      <w:r w:rsidR="00320289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32028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070B7">
        <w:rPr>
          <w:rFonts w:ascii="Times New Roman" w:hAnsi="Times New Roman" w:cs="Times New Roman"/>
          <w:iCs/>
          <w:sz w:val="24"/>
          <w:szCs w:val="24"/>
        </w:rPr>
        <w:t xml:space="preserve">database from the internet. Microsoft Excel will be used to for the documentation of the files need for the system. The web-based software will allow the customer and </w:t>
      </w:r>
      <w:proofErr w:type="spellStart"/>
      <w:r w:rsidR="00F070B7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F070B7">
        <w:rPr>
          <w:rFonts w:ascii="Times New Roman" w:hAnsi="Times New Roman" w:cs="Times New Roman"/>
          <w:iCs/>
          <w:sz w:val="24"/>
          <w:szCs w:val="24"/>
        </w:rPr>
        <w:t xml:space="preserve"> to </w:t>
      </w:r>
      <w:r w:rsidR="0026668A">
        <w:rPr>
          <w:rFonts w:ascii="Times New Roman" w:hAnsi="Times New Roman" w:cs="Times New Roman"/>
          <w:iCs/>
          <w:sz w:val="24"/>
          <w:szCs w:val="24"/>
        </w:rPr>
        <w:t xml:space="preserve">communicate. The internet connection will allow </w:t>
      </w:r>
      <w:proofErr w:type="spellStart"/>
      <w:r w:rsidR="0026668A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26668A">
        <w:rPr>
          <w:rFonts w:ascii="Times New Roman" w:hAnsi="Times New Roman" w:cs="Times New Roman"/>
          <w:iCs/>
          <w:sz w:val="24"/>
          <w:szCs w:val="24"/>
        </w:rPr>
        <w:t xml:space="preserve"> and the customers to check their information, make appointments, and reservations. </w:t>
      </w:r>
      <w:r w:rsidR="00F070B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sectPr w:rsidR="000F658F" w:rsidRPr="000F658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4EBE" w14:textId="77777777" w:rsidR="0095151B" w:rsidRDefault="0095151B">
      <w:pPr>
        <w:spacing w:after="0" w:line="240" w:lineRule="auto"/>
      </w:pPr>
      <w:r>
        <w:separator/>
      </w:r>
    </w:p>
  </w:endnote>
  <w:endnote w:type="continuationSeparator" w:id="0">
    <w:p w14:paraId="669C0136" w14:textId="77777777" w:rsidR="0095151B" w:rsidRDefault="0095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0D6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9EDB" w14:textId="77777777" w:rsidR="0095151B" w:rsidRDefault="0095151B">
      <w:pPr>
        <w:spacing w:after="0" w:line="240" w:lineRule="auto"/>
      </w:pPr>
      <w:r>
        <w:separator/>
      </w:r>
    </w:p>
  </w:footnote>
  <w:footnote w:type="continuationSeparator" w:id="0">
    <w:p w14:paraId="2C5DAA2F" w14:textId="77777777" w:rsidR="0095151B" w:rsidRDefault="0095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336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6DC7E97" wp14:editId="73F1296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6419"/>
    <w:rsid w:val="0005783A"/>
    <w:rsid w:val="00097546"/>
    <w:rsid w:val="000F658F"/>
    <w:rsid w:val="0026668A"/>
    <w:rsid w:val="00274D86"/>
    <w:rsid w:val="002B718F"/>
    <w:rsid w:val="002E381D"/>
    <w:rsid w:val="00320289"/>
    <w:rsid w:val="00363B44"/>
    <w:rsid w:val="004E498F"/>
    <w:rsid w:val="00754D65"/>
    <w:rsid w:val="00767664"/>
    <w:rsid w:val="00787506"/>
    <w:rsid w:val="007C2BAF"/>
    <w:rsid w:val="007E12E6"/>
    <w:rsid w:val="00827CFF"/>
    <w:rsid w:val="00835F58"/>
    <w:rsid w:val="00860723"/>
    <w:rsid w:val="00895C86"/>
    <w:rsid w:val="0095151B"/>
    <w:rsid w:val="009C0C32"/>
    <w:rsid w:val="00A7272E"/>
    <w:rsid w:val="00A82830"/>
    <w:rsid w:val="00AE52D4"/>
    <w:rsid w:val="00C82324"/>
    <w:rsid w:val="00CD774C"/>
    <w:rsid w:val="00D637F4"/>
    <w:rsid w:val="00D815B0"/>
    <w:rsid w:val="00E0362B"/>
    <w:rsid w:val="00E83D9A"/>
    <w:rsid w:val="00E911D6"/>
    <w:rsid w:val="00EB26B1"/>
    <w:rsid w:val="00F0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1EB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Poley, Cody</cp:lastModifiedBy>
  <cp:revision>14</cp:revision>
  <dcterms:created xsi:type="dcterms:W3CDTF">2020-01-15T13:21:00Z</dcterms:created>
  <dcterms:modified xsi:type="dcterms:W3CDTF">2021-12-09T16:11:00Z</dcterms:modified>
</cp:coreProperties>
</file>