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E392" w14:textId="172C73F8" w:rsidR="00D929EB" w:rsidRDefault="00D929EB">
      <w:r>
        <w:t>1.</w:t>
      </w:r>
      <w:r w:rsidRPr="00D929EB">
        <w:t xml:space="preserve"> </w:t>
      </w:r>
      <w:r>
        <w:t>Диаграмма вариантов использования с включениями и расширениями</w:t>
      </w:r>
    </w:p>
    <w:p w14:paraId="7C80FDB8" w14:textId="555CA057" w:rsidR="00D929EB" w:rsidRDefault="00F458AB">
      <w:r w:rsidRPr="00F458AB">
        <w:rPr>
          <w:noProof/>
        </w:rPr>
        <w:drawing>
          <wp:inline distT="0" distB="0" distL="0" distR="0" wp14:anchorId="79AF5C37" wp14:editId="507FE40D">
            <wp:extent cx="5940425" cy="3627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FD2E" w14:textId="7EB70EC2" w:rsidR="00DC54C5" w:rsidRPr="00BA3973" w:rsidRDefault="00DC54C5" w:rsidP="00DC54C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A3973">
        <w:rPr>
          <w:rFonts w:asciiTheme="minorHAnsi" w:hAnsiTheme="minorHAnsi" w:cstheme="minorHAnsi"/>
          <w:sz w:val="22"/>
          <w:szCs w:val="22"/>
        </w:rPr>
        <w:t>2) Диаграмма классов (свойства, методы, уровень доступа) ассоциация агрегация</w:t>
      </w:r>
    </w:p>
    <w:p w14:paraId="268C8E7F" w14:textId="6533CE6F" w:rsidR="00DC54C5" w:rsidRDefault="00DC54C5" w:rsidP="00DC54C5">
      <w:pPr>
        <w:pStyle w:val="Default"/>
        <w:rPr>
          <w:sz w:val="28"/>
          <w:szCs w:val="28"/>
        </w:rPr>
      </w:pPr>
      <w:r w:rsidRPr="00DC54C5">
        <w:rPr>
          <w:noProof/>
          <w:sz w:val="28"/>
          <w:szCs w:val="28"/>
        </w:rPr>
        <w:drawing>
          <wp:inline distT="0" distB="0" distL="0" distR="0" wp14:anchorId="0F8365CC" wp14:editId="3375B3D1">
            <wp:extent cx="5940425" cy="195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EC8C" w14:textId="0723C9C4" w:rsidR="00233960" w:rsidRPr="00DC54C5" w:rsidRDefault="00FC5555" w:rsidP="00D929EB"/>
    <w:p w14:paraId="21046173" w14:textId="77777777" w:rsidR="00DC54C5" w:rsidRDefault="00DC54C5" w:rsidP="00D929EB"/>
    <w:p w14:paraId="76681B37" w14:textId="4FBE2921" w:rsidR="00DC54C5" w:rsidRDefault="00DC54C5" w:rsidP="00D929EB">
      <w:r>
        <w:t>3.</w:t>
      </w:r>
      <w:r w:rsidR="00D929EB">
        <w:t>Диаграмм</w:t>
      </w:r>
      <w:r>
        <w:t>а</w:t>
      </w:r>
      <w:r w:rsidR="00D929EB">
        <w:t xml:space="preserve"> последовательности (для одного из вариантов использования, например, заказа, бронирования, модификации и т.п.) </w:t>
      </w:r>
    </w:p>
    <w:p w14:paraId="4D3CAC2E" w14:textId="4182B340" w:rsidR="00DC54C5" w:rsidRDefault="00697ED7" w:rsidP="00D929EB">
      <w:r w:rsidRPr="00697ED7">
        <w:rPr>
          <w:noProof/>
        </w:rPr>
        <w:lastRenderedPageBreak/>
        <w:drawing>
          <wp:inline distT="0" distB="0" distL="0" distR="0" wp14:anchorId="2558A7BF" wp14:editId="3413652D">
            <wp:extent cx="5940425" cy="3319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9992E7" w14:textId="77777777" w:rsidR="00DC54C5" w:rsidRDefault="00DC54C5" w:rsidP="00D929EB"/>
    <w:p w14:paraId="59BF4979" w14:textId="01C46F45" w:rsidR="00DC54C5" w:rsidRDefault="00D929EB" w:rsidP="00D929EB">
      <w:r>
        <w:t>4) Диаграмм</w:t>
      </w:r>
      <w:r w:rsidR="00DC54C5">
        <w:t>а</w:t>
      </w:r>
      <w:r>
        <w:t xml:space="preserve"> деятельности </w:t>
      </w:r>
    </w:p>
    <w:p w14:paraId="67ED48EF" w14:textId="5992394E" w:rsidR="00F2068D" w:rsidRDefault="00F2068D" w:rsidP="00D929EB">
      <w:r w:rsidRPr="00F2068D">
        <w:rPr>
          <w:noProof/>
        </w:rPr>
        <w:drawing>
          <wp:inline distT="0" distB="0" distL="0" distR="0" wp14:anchorId="59AD55BA" wp14:editId="69BEAC17">
            <wp:extent cx="3581710" cy="4557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CAB4" w14:textId="77777777" w:rsidR="00F2068D" w:rsidRDefault="00D929EB" w:rsidP="00D929EB">
      <w:r>
        <w:t xml:space="preserve"> </w:t>
      </w:r>
    </w:p>
    <w:p w14:paraId="2296DF98" w14:textId="77777777" w:rsidR="00F2068D" w:rsidRDefault="00F2068D" w:rsidP="00D929EB"/>
    <w:p w14:paraId="5F42D987" w14:textId="3B2C03B4" w:rsidR="00D929EB" w:rsidRDefault="00D929EB" w:rsidP="00D929EB">
      <w:r>
        <w:lastRenderedPageBreak/>
        <w:t>5) Диаграмм</w:t>
      </w:r>
      <w:r w:rsidR="00DC54C5">
        <w:t>а</w:t>
      </w:r>
      <w:r>
        <w:t xml:space="preserve"> компонентов </w:t>
      </w:r>
    </w:p>
    <w:p w14:paraId="79AEE435" w14:textId="292CF7B6" w:rsidR="00F2068D" w:rsidRPr="00D929EB" w:rsidRDefault="00F2068D" w:rsidP="00D929EB">
      <w:r w:rsidRPr="00F2068D">
        <w:rPr>
          <w:noProof/>
        </w:rPr>
        <w:drawing>
          <wp:inline distT="0" distB="0" distL="0" distR="0" wp14:anchorId="3D27BD83" wp14:editId="389E0D80">
            <wp:extent cx="5250635" cy="76968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68D" w:rsidRPr="00D9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14CF7" w14:textId="77777777" w:rsidR="00FC5555" w:rsidRDefault="00FC5555" w:rsidP="00D929EB">
      <w:pPr>
        <w:spacing w:after="0" w:line="240" w:lineRule="auto"/>
      </w:pPr>
      <w:r>
        <w:separator/>
      </w:r>
    </w:p>
  </w:endnote>
  <w:endnote w:type="continuationSeparator" w:id="0">
    <w:p w14:paraId="55913090" w14:textId="77777777" w:rsidR="00FC5555" w:rsidRDefault="00FC5555" w:rsidP="00D9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48ABC" w14:textId="77777777" w:rsidR="00FC5555" w:rsidRDefault="00FC5555" w:rsidP="00D929EB">
      <w:pPr>
        <w:spacing w:after="0" w:line="240" w:lineRule="auto"/>
      </w:pPr>
      <w:r>
        <w:separator/>
      </w:r>
    </w:p>
  </w:footnote>
  <w:footnote w:type="continuationSeparator" w:id="0">
    <w:p w14:paraId="3DD48F22" w14:textId="77777777" w:rsidR="00FC5555" w:rsidRDefault="00FC5555" w:rsidP="00D92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0A"/>
    <w:rsid w:val="001A5EE9"/>
    <w:rsid w:val="003A62D3"/>
    <w:rsid w:val="00697ED7"/>
    <w:rsid w:val="00761A04"/>
    <w:rsid w:val="00913D0A"/>
    <w:rsid w:val="00BA3973"/>
    <w:rsid w:val="00D929EB"/>
    <w:rsid w:val="00DC54C5"/>
    <w:rsid w:val="00EA4C7A"/>
    <w:rsid w:val="00F2068D"/>
    <w:rsid w:val="00F458AB"/>
    <w:rsid w:val="00FC5555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565F"/>
  <w15:chartTrackingRefBased/>
  <w15:docId w15:val="{C4FEE591-BFB1-4302-84DA-C4077DC4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9EB"/>
  </w:style>
  <w:style w:type="paragraph" w:styleId="a5">
    <w:name w:val="footer"/>
    <w:basedOn w:val="a"/>
    <w:link w:val="a6"/>
    <w:uiPriority w:val="99"/>
    <w:unhideWhenUsed/>
    <w:rsid w:val="00D9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9EB"/>
  </w:style>
  <w:style w:type="paragraph" w:customStyle="1" w:styleId="Default">
    <w:name w:val="Default"/>
    <w:rsid w:val="00DC54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2022-11-25T15:47:00Z</dcterms:created>
  <dcterms:modified xsi:type="dcterms:W3CDTF">2022-11-26T09:14:00Z</dcterms:modified>
</cp:coreProperties>
</file>