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Пермский национальный исследовательский политехнический университет</w:t>
      </w: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“Информационные технологии и автоматизированные системы”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11</w:t>
      </w: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 w:hint="default"/>
          <w:sz w:val="32"/>
          <w:szCs w:val="32"/>
          <w:rtl w:val="0"/>
          <w:lang w:val="ru-RU"/>
        </w:rPr>
        <w:t>«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 дисциплине «Основы алгоритмизации и 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программирования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Тема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Структуры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Выполнил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Студентка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группы ИВТ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-19-1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Еремеева Полина Алексеевна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Проверила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доцент кафедры “ИТАС”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Полякова О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Пермь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2020</w:t>
      </w:r>
    </w:p>
    <w:p>
      <w:pPr>
        <w:pStyle w:val="Normal.0"/>
        <w:spacing w:after="0" w:line="24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Постановка задачи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Структура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  <w:lang w:val="ru-RU"/>
        </w:rPr>
        <w:t>Пациент</w:t>
      </w:r>
      <w:r>
        <w:rPr>
          <w:sz w:val="28"/>
          <w:szCs w:val="28"/>
          <w:rtl w:val="0"/>
          <w:lang w:val="ru-RU"/>
        </w:rPr>
        <w:t>":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фамилия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домашний адрес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номер медицинской карты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номер страхового полиса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Удалить элементы с </w:t>
      </w:r>
      <w:r>
        <w:rPr>
          <w:sz w:val="28"/>
          <w:szCs w:val="28"/>
          <w:rtl w:val="0"/>
          <w:lang w:val="ru-RU"/>
        </w:rPr>
        <w:t>заданным номером медицинской карты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добавить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элемента в конец файла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40" w:lineRule="auto"/>
        <w:jc w:val="center"/>
      </w:pPr>
      <w:r>
        <w:rPr>
          <w:sz w:val="24"/>
          <w:szCs w:val="24"/>
        </w:rPr>
        <w:br w:type="page"/>
      </w:r>
    </w:p>
    <w:p>
      <w:pPr>
        <w:pStyle w:val="Normal.0"/>
        <w:spacing w:after="0" w:line="240" w:lineRule="auto"/>
        <w:jc w:val="center"/>
        <w:rPr>
          <w:rFonts w:ascii="Calibri" w:cs="Calibri" w:hAnsi="Calibri" w:eastAsia="Calibri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Код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it-IT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&lt;string&gt;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18"/>
          <w:szCs w:val="18"/>
          <w:shd w:val="clear" w:color="auto" w:fill="feffff"/>
          <w:rtl w:val="0"/>
          <w:lang w:val="sv-SE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AD3DA4"/>
            </w14:solidFill>
          </w14:textFill>
        </w:rPr>
        <w:t>struct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2628b"/>
          <w:sz w:val="18"/>
          <w:szCs w:val="18"/>
          <w:shd w:val="clear" w:color="auto" w:fill="feffff"/>
          <w:rtl w:val="0"/>
          <w:lang w:val="es-ES_tradnl"/>
          <w14:textFill>
            <w14:solidFill>
              <w14:srgbClr w14:val="03638C"/>
            </w14:solidFill>
          </w14:textFill>
        </w:rPr>
        <w:t>pacient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18"/>
          <w:szCs w:val="18"/>
          <w:shd w:val="clear" w:color="auto" w:fill="feffff"/>
          <w:rtl w:val="0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14:textFill>
            <w14:solidFill>
              <w14:srgbClr w14:val="047CB0"/>
            </w14:solidFill>
          </w14:textFill>
        </w:rPr>
        <w:t>FIO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18"/>
          <w:szCs w:val="18"/>
          <w:shd w:val="clear" w:color="auto" w:fill="feffff"/>
          <w:rtl w:val="0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047CB0"/>
            </w14:solidFill>
          </w14:textFill>
        </w:rPr>
        <w:t>adress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numbermed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numberstr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14:textFill>
            <w14:solidFill>
              <w14:srgbClr w14:val="047CB0"/>
            </w14:solidFill>
          </w14:textFill>
        </w:rPr>
        <w:t>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8"/>
          <w:szCs w:val="18"/>
          <w:shd w:val="clear" w:color="auto" w:fill="feffff"/>
          <w:rtl w:val="0"/>
          <w:lang w:val="es-ES_tradnl"/>
          <w14:textFill>
            <w14:solidFill>
              <w14:srgbClr w14:val="23575C"/>
            </w14:solidFill>
          </w14:textFill>
        </w:rPr>
        <w:t>pacient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14:textFill>
            <w14:solidFill>
              <w14:srgbClr w14:val="047CB0"/>
            </w14:solidFill>
          </w14:textFill>
        </w:rPr>
        <w:t>arr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nullptr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create_arr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delete_elem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zad_numbermed);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new_elem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print_arr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04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setlocale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LC_ALL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"ru"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Введите количество пациентов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arr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8"/>
          <w:szCs w:val="18"/>
          <w:shd w:val="clear" w:color="auto" w:fill="feffff"/>
          <w:rtl w:val="0"/>
          <w:lang w:val="es-ES_tradnl"/>
          <w14:textFill>
            <w14:solidFill>
              <w14:srgbClr w14:val="23575C"/>
            </w14:solidFill>
          </w14:textFill>
        </w:rPr>
        <w:t>pacient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create_arr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Введите номер медецинской карты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\n"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float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zad_numbermed;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zad_numbermed;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delete_elem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(zad_numbermed);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print_arr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new_elem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print_arr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create_arr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Заполните структуру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\n\n"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i +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de-DE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Фамилия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arr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[i].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FIO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Домашний адресс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arr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[i].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3E8087"/>
            </w14:solidFill>
          </w14:textFill>
        </w:rPr>
        <w:t>adress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Номер медецинской карты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arr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[i].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numbermed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Номер страхового полиса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arr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[i].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numberstr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de-DE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delete_elem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zad_numbermed)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arr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[i].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numbermed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&lt;= zad_numbermed)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j = i; j &lt;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-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 j++)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arr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[i].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FIO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arr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[i +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FIO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arr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[i].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3E8087"/>
            </w14:solidFill>
          </w14:textFill>
        </w:rPr>
        <w:t>adress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arr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[i +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3E8087"/>
            </w14:solidFill>
          </w14:textFill>
        </w:rPr>
        <w:t>adress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arr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[i].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numbermed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arr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[i +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numbermed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arr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[i].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numberstr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arr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[i +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numberstr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--;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new_elem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 xml:space="preserve">Введите еще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 xml:space="preserve">2 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элемента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\n\n"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 =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-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k &lt;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 k++)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Фамилия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arr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[k].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FIO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Домашний адресс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arr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[k].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3E8087"/>
            </w14:solidFill>
          </w14:textFill>
        </w:rPr>
        <w:t>adress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Номер медецинской карты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arr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[k].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numbermed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Номер страхового полиса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arr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[k].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numberstr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print_arr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"\n\n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Вывод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\n\n"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j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j &lt;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 j++)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j +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de-DE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Фамилия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arr[j].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FIO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de-DE"/>
          <w14:textFill>
            <w14:solidFill>
              <w14:srgbClr w14:val="3E8087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Домашний адресс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arr[j].adress &lt;&lt; endl;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Номер медецинской карты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arr[j].numbermed &lt;&lt;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de-DE"/>
          <w14:textFill>
            <w14:solidFill>
              <w14:srgbClr w14:val="3E8087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Номер страхового полиса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arr[j].numberstr &lt;&lt;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de-DE"/>
          <w14:textFill>
            <w14:solidFill>
              <w14:srgbClr w14:val="3E8087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de-DE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b w:val="1"/>
          <w:bCs w:val="1"/>
          <w:outline w:val="0"/>
          <w:color w:val="000000"/>
          <w:sz w:val="32"/>
          <w:szCs w:val="32"/>
          <w:u w:color="000000"/>
          <w:shd w:val="clear" w:color="auto" w:fill="feffff"/>
          <w:rtl w:val="0"/>
          <w14:textFill>
            <w14:solidFill>
              <w14:srgbClr w14:val="000000"/>
            </w14:solidFill>
          </w14:textFill>
        </w:rPr>
        <w:br w:type="page"/>
      </w: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" w:hAnsi="Times" w:hint="default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Тестирование</w:t>
      </w:r>
      <w:r>
        <w:rPr>
          <w:rFonts w:ascii="Times" w:cs="Times" w:hAnsi="Times" w:eastAsia="Times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-219352</wp:posOffset>
            </wp:positionH>
            <wp:positionV relativeFrom="line">
              <wp:posOffset>446325</wp:posOffset>
            </wp:positionV>
            <wp:extent cx="2336944" cy="20460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5-13 в 21.30.3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944" cy="20460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b w:val="1"/>
          <w:bCs w:val="1"/>
          <w:outline w:val="0"/>
          <w:color w:val="000000"/>
          <w:sz w:val="32"/>
          <w:szCs w:val="32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</w:pPr>
      <w:r>
        <w:rPr>
          <w:rFonts w:ascii="Times" w:cs="Times" w:hAnsi="Times" w:eastAsia="Times"/>
          <w:b w:val="1"/>
          <w:bCs w:val="1"/>
          <w:outline w:val="0"/>
          <w:color w:val="000000"/>
          <w:sz w:val="32"/>
          <w:szCs w:val="32"/>
          <w:u w:color="000000"/>
          <w:lang w:val="en-US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-219352</wp:posOffset>
            </wp:positionH>
            <wp:positionV relativeFrom="line">
              <wp:posOffset>2214284</wp:posOffset>
            </wp:positionV>
            <wp:extent cx="2305908" cy="23261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Frame 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908" cy="23261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cs="Times" w:hAnsi="Times" w:eastAsia="Times"/>
          <w:b w:val="1"/>
          <w:bCs w:val="1"/>
          <w:outline w:val="0"/>
          <w:color w:val="000000"/>
          <w:sz w:val="32"/>
          <w:szCs w:val="32"/>
          <w:u w:color="000000"/>
          <w:lang w:val="en-US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-219352</wp:posOffset>
            </wp:positionH>
            <wp:positionV relativeFrom="line">
              <wp:posOffset>4677767</wp:posOffset>
            </wp:positionV>
            <wp:extent cx="2336944" cy="266493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Frame 1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944" cy="26649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