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BC391F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391F">
        <w:rPr>
          <w:rFonts w:ascii="Times New Roman" w:hAnsi="Times New Roman" w:cs="Times New Roman"/>
          <w:sz w:val="28"/>
          <w:szCs w:val="28"/>
        </w:rPr>
        <w:t>7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FB94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391F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C391F" w:rsidRPr="00BC391F">
        <w:rPr>
          <w:rFonts w:ascii="Times New Roman" w:hAnsi="Times New Roman" w:cs="Times New Roman"/>
          <w:sz w:val="28"/>
          <w:szCs w:val="28"/>
          <w:lang w:val="uk-UA"/>
        </w:rPr>
        <w:t>творення</w:t>
      </w:r>
      <w:proofErr w:type="spellEnd"/>
      <w:r w:rsidR="00BC391F"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об’єктно - орієнтованого додатка з використанням API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Вибір провайдера API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2: Інтеграція API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Введення користувача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користувальницький інтерфейс, який дозволяє користувачам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4: Розбір введення користувача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результатів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даних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7: Обробка помилок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інформа</w:t>
      </w:r>
      <w:r>
        <w:rPr>
          <w:rFonts w:ascii="Times New Roman" w:hAnsi="Times New Roman" w:cs="Times New Roman"/>
          <w:sz w:val="28"/>
          <w:szCs w:val="28"/>
          <w:lang w:val="uk-UA"/>
        </w:rPr>
        <w:t>тивні повідомлення про помилки.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Ведення історії обчислень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9: </w:t>
      </w:r>
      <w:proofErr w:type="spellStart"/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Юніт</w:t>
      </w:r>
      <w:proofErr w:type="spellEnd"/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-тести</w:t>
      </w:r>
    </w:p>
    <w:p w:rsidR="002C7EB9" w:rsidRPr="002C7EB9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1938D0" w:rsidRPr="002C7EB9" w:rsidRDefault="001938D0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BC391F">
        <w:rPr>
          <w:rFonts w:ascii="Times New Roman" w:hAnsi="Times New Roman" w:cs="Times New Roman"/>
          <w:sz w:val="28"/>
          <w:szCs w:val="28"/>
        </w:rPr>
        <w:t>ConsoleInterface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import sys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LBS.Lb7.DogAPI import DogAPI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LBS.Lb7.DisplayDogAPI import DisplayDogApi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import signal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colorama import Fore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LBS.Lb7.DogDisplay import DogDisplay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class ConsoleInterface: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def __init__(self):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Initialize the ConsoleInterface with an empty history list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self.history = []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signal_handler(sig, frame):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Signal handler for Ctrl+C interrupt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print("You pressed Ctrl+C!")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sys.exit(0)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choose_display_format():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Prompt the user to choose a display format (Table or List)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print("Choose a display format:")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print("1. Table")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print("2. List")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format_choice = input("Enter the number of the display format: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if format_choice in ("1", "2"):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return format_choice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print("Invalid display format. Please enter 1 or 2.")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choose_color():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Prompt the user to choose a color (Red, Green, or Yellow)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print("Choose a color:")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print("1. Red")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print("2. Green")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print("3. Yellow")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color_choice = input("Enter the number of the color: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if color_choice == "1":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return Fore.RED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elif color_choice == "2":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return Fore.GREEN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elif color_choice == "3":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return Fore.YELLOW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print("Invalid color choice. Please enter 1, 2, or 3.")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start_menu():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Display the start menu options and prompt the user to choose an option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print("Hello! It's dog API. Choose the option:")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print("1. Continue")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print("2. Exit")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option = input("Enter the number of the option: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return option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main():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Main function to interact with the user and perform operations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api_key = "live_GwnSRl2tycZCVKjawXFoTg9Va9pZEIJFCReB53b6qQDEkpV6unXR0yI9PXaRI9hI"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dog_api = DogAPI(api_key)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interface = ConsoleInterface()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user_option = start_menu()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if user_option == "1":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breeds = DisplayDogApi.get_all_breeds()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color = choose_color()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format_choice = choose_display_format()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if format_choice == "1":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DogDisplay.display_table(breeds, color)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elif format_choice == "2":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DogDisplay.display_list(breeds, color)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save_choice = input("Do you want to save the data? (y/n):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if save_choice.lower() == 'y':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save_format = input("Choose a save format:\n1. JSON\n2. CSV\n3. TXT\nEnter the number of the save format: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save_filename = input("Enter the filename: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if save_format == "1":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DogDisplay.save_to_json(breeds, save_filename)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elif save_format == "2":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DogDisplay.save_to_csv(breeds, save_filename)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elif save_format == "3":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DogDisplay.save_to_txt(breeds, save_filename)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print("Invalid save format. Please enter 1, 2, or 3.")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repeat_choice = input("Do you want to perform another operation? (y/n): 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if repeat_choice.lower() != 'y':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elif user_option == "2":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print("Exiting the program. Goodbye!")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break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print("Invalid option. Please enter 1 or 2.")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Set up a signal handler for Ctrl+C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signal.signal(signal.SIGINT, signal_handler)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Call the main function</w:t>
      </w:r>
    </w:p>
    <w:p w:rsidR="002C7EB9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main()</w:t>
      </w:r>
    </w:p>
    <w:p w:rsidR="00BC391F" w:rsidRPr="002C7EB9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2C7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91F">
        <w:rPr>
          <w:rFonts w:ascii="Times New Roman" w:hAnsi="Times New Roman" w:cs="Times New Roman"/>
          <w:sz w:val="28"/>
          <w:szCs w:val="28"/>
        </w:rPr>
        <w:t>DisplayDogApi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import requests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class DisplayDogApi: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Base URL for the Dog API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BASE_URL = "https://dog.ceo/api"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@classmethod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def get_all_breeds(cls):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Get a list of all dog breeds from the Dog API.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Returns: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list: A list of dog breeds.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Make a request to the API to get the list of all breeds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response = requests.get(f"{cls.BASE_URL}/breeds/list/all")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Parse the JSON response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data = response.json()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Extract the breeds from the response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breeds = data.get("message", {})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 breeds.keys()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@classmethod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def get_random_image(cls, breed):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Get a random image URL for a specific dog breed from the Dog API.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Args: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breed (str): The dog breed for which to retrieve a random image.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Returns: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str: The URL of a random image for the specified breed.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Make a request to the API to get a random image for the specified breed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response = requests.get(f"{cls.BASE_URL}/breed/{breed}/images/random")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Parse the JSON response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data = response.json()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Extract the image URL from the response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image_url = data.get("message", "")</w:t>
      </w:r>
    </w:p>
    <w:p w:rsidR="00F73B6A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</w:t>
      </w:r>
      <w:r w:rsidRPr="00BC391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BC391F">
        <w:rPr>
          <w:rFonts w:ascii="Times New Roman" w:hAnsi="Times New Roman" w:cs="Times New Roman"/>
          <w:noProof/>
          <w:sz w:val="24"/>
          <w:szCs w:val="24"/>
        </w:rPr>
        <w:t>image</w:t>
      </w:r>
      <w:r w:rsidRPr="00BC391F">
        <w:rPr>
          <w:rFonts w:ascii="Times New Roman" w:hAnsi="Times New Roman" w:cs="Times New Roman"/>
          <w:noProof/>
          <w:sz w:val="24"/>
          <w:szCs w:val="24"/>
          <w:lang w:val="ru-RU"/>
        </w:rPr>
        <w:t>_</w:t>
      </w:r>
      <w:r w:rsidRPr="00BC391F">
        <w:rPr>
          <w:rFonts w:ascii="Times New Roman" w:hAnsi="Times New Roman" w:cs="Times New Roman"/>
          <w:noProof/>
          <w:sz w:val="24"/>
          <w:szCs w:val="24"/>
        </w:rPr>
        <w:t>url</w:t>
      </w:r>
    </w:p>
    <w:p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BC391F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BC391F">
        <w:rPr>
          <w:rFonts w:ascii="Times New Roman" w:hAnsi="Times New Roman" w:cs="Times New Roman"/>
          <w:noProof/>
          <w:sz w:val="28"/>
          <w:szCs w:val="24"/>
        </w:rPr>
        <w:t>DogApi:</w:t>
      </w:r>
    </w:p>
    <w:p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from colorama import init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# Initialize colorama with autoreset to automatically reset colors after each print statement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init(autoreset=True)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class DogAPI: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Base URL for The Dog API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base_url = "https://api.thedogapi.com/v1"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__init__(self, api_key):</w:t>
      </w:r>
    </w:p>
    <w:p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# Initialize DogAPI object with the provided API key</w:t>
      </w:r>
    </w:p>
    <w:p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self.headers = {"x-api-key": api_key}</w:t>
      </w:r>
    </w:p>
    <w:p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BC391F" w:rsidRPr="009C21AE" w:rsidRDefault="009C21AE" w:rsidP="00BC391F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9C21AE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9C21AE">
        <w:rPr>
          <w:rFonts w:ascii="Times New Roman" w:hAnsi="Times New Roman" w:cs="Times New Roman"/>
          <w:noProof/>
          <w:sz w:val="28"/>
          <w:szCs w:val="24"/>
        </w:rPr>
        <w:t>DogDisplay:</w:t>
      </w:r>
    </w:p>
    <w:p w:rsidR="009C21AE" w:rsidRDefault="009C21AE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csv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json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io import BytesIO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requests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PIL import Image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tabulate import tabulate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lastRenderedPageBreak/>
        <w:t>from colorama import Fore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LBS.Lb7.DisplayDogAPI import DisplayDogApi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class DogDisplay: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display_table(data, color):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Display data in a table format with headers and colors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headers = [Fore.RESET + color + "DogBreed", Fore.RESET + color + "PictureUrl"]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rows = [(color + breed, DisplayDogApi.get_random_image(breed)) for breed in data]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table = tabulate(rows, headers, tablefmt="grid")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print(table)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display_list(data, color):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Display data as a list with colors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for breed in data: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print(color + f"{breed}: {DisplayDogApi.get_random_image(breed)}")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display_image(image_url):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Display an image given its URL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response = requests.get(image_url)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img = Image.open(BytesIO(response.content))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img.show()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remove_color_codes(text):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Remove color codes from the given text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while '\033[' in text: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start = text.find('\033[')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end = text.find('m', start)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if end != -1: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text = text[:start] + text[end + 1:]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return text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save_to_json(data, filename):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Save data to a JSON file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data_to_save = [{"DogBreed": breed, "PictureUrl": DisplayDogApi.get_random_image(breed)} for breed in data]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open(filename, 'w') as file: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json.dump(data_to_save, file, indent=2)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print(f"Data saved to {filename} in JSON format.")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save_to_csv(data, filename):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Save data to a CSV file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open(filename, 'w', newline='') as file: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writer = csv.writer(file)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writer.writerow([Fore.RESET + "DogBreed", Fore.RESET + "PictureUrl"])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for breed in data: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writer.writerow([DogDisplay.remove_color_codes(breed), DogDisplay.remove_color_codes(DisplayDogApi.get_random_image(breed))])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print(f"Data saved to {filename} in CSV format.")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save_to_txt(data, filename):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Save data to a TXT file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open(filename, 'w') as file: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for breed in data: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file.write(f"{DogDisplay.remove_color_codes(breed)}: {DogDisplay.remove_color_codes(DisplayDogApi.get_random_image(breed))}\n")</w:t>
      </w:r>
    </w:p>
    <w:p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print(f"Data saved to {filename} in TXT format.")</w:t>
      </w:r>
    </w:p>
    <w:p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9C21AE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9C21AE">
        <w:rPr>
          <w:rFonts w:ascii="Times New Roman" w:hAnsi="Times New Roman" w:cs="Times New Roman"/>
          <w:noProof/>
          <w:sz w:val="28"/>
          <w:szCs w:val="24"/>
        </w:rPr>
        <w:t>Test:</w:t>
      </w:r>
    </w:p>
    <w:p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unittest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unittest.mock import patch, MagicMock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LBS.Lb7.ConsoleInterface import choose_display_format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LBS.Lb7.DisplayDogAPI import DisplayDogApi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class TestDisplayDogApi(unittest.TestCase):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@patch('requests.get')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test_get_all_breeds(self, mock_requests_get):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Create a mock response with sample data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mock_response = MagicMock()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mock_response.json.return_value = {"message": {"breed1": {}, "breed2": {}}}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Set the mock response for the requests.get method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mock_requests_get.return_value = mock_response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Call the method under test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breeds = DisplayDogApi.get_all_breeds()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Assert that the method returns the expected list of breeds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self.assertEqual(list(breeds), ["breed1", "breed2"])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class TestConsoleInterface(unittest.TestCase):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@patch('builtins.input', side_effect=['3'])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test_invalid_display_format(self, mock_input):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Test that an invalid display format input raises a ValueError or StopIteration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self.assertRaises((ValueError, StopIteration)):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choose_display_format()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lastRenderedPageBreak/>
        <w:t>if __name__ == '__main__':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# Run the test cases if the script is executed as the main module</w:t>
      </w:r>
    </w:p>
    <w:p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unittest</w:t>
      </w:r>
      <w:r w:rsidRPr="009C21AE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9C21AE">
        <w:rPr>
          <w:rFonts w:ascii="Times New Roman" w:hAnsi="Times New Roman" w:cs="Times New Roman"/>
          <w:noProof/>
          <w:sz w:val="24"/>
          <w:szCs w:val="24"/>
        </w:rPr>
        <w:t>main</w:t>
      </w:r>
      <w:r w:rsidRPr="009C21AE">
        <w:rPr>
          <w:rFonts w:ascii="Times New Roman" w:hAnsi="Times New Roman" w:cs="Times New Roman"/>
          <w:noProof/>
          <w:sz w:val="24"/>
          <w:szCs w:val="24"/>
          <w:lang w:val="ru-RU"/>
        </w:rPr>
        <w:t>()</w:t>
      </w:r>
    </w:p>
    <w:p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2C7EB9" w:rsidRDefault="00201D5E" w:rsidP="00325AE9">
      <w:pPr>
        <w:spacing w:after="0" w:line="276" w:lineRule="auto"/>
        <w:jc w:val="center"/>
        <w:rPr>
          <w:noProof/>
          <w:lang w:val="uk-UA"/>
        </w:rPr>
      </w:pPr>
      <w:r w:rsidRPr="00201D5E">
        <w:rPr>
          <w:noProof/>
          <w:lang w:val="uk-UA"/>
        </w:rPr>
        <w:drawing>
          <wp:inline distT="0" distB="0" distL="0" distR="0" wp14:anchorId="660DC10B" wp14:editId="029BCA67">
            <wp:extent cx="6692265" cy="4601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475" w:rsidRPr="002C7EB9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1D5E"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1AE">
        <w:rPr>
          <w:rFonts w:ascii="Times New Roman" w:hAnsi="Times New Roman" w:cs="Times New Roman"/>
          <w:sz w:val="28"/>
          <w:szCs w:val="28"/>
          <w:lang w:val="uk-UA"/>
        </w:rPr>
        <w:t>створювати проєкт, який надає</w:t>
      </w:r>
      <w:r w:rsidR="009C21AE" w:rsidRPr="009C21AE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9C21AE" w:rsidRPr="009C21A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9C21AE" w:rsidRPr="009C21AE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695" w:rsidRDefault="00B06695" w:rsidP="008A2D4A">
      <w:pPr>
        <w:spacing w:after="0" w:line="240" w:lineRule="auto"/>
      </w:pPr>
      <w:r>
        <w:separator/>
      </w:r>
    </w:p>
  </w:endnote>
  <w:endnote w:type="continuationSeparator" w:id="0">
    <w:p w:rsidR="00B06695" w:rsidRDefault="00B06695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01D5E" w:rsidRPr="00201D5E">
          <w:rPr>
            <w:rFonts w:ascii="Times New Roman" w:hAnsi="Times New Roman" w:cs="Times New Roman"/>
            <w:noProof/>
            <w:lang w:val="ru-RU"/>
          </w:rPr>
          <w:t>9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695" w:rsidRDefault="00B06695" w:rsidP="008A2D4A">
      <w:pPr>
        <w:spacing w:after="0" w:line="240" w:lineRule="auto"/>
      </w:pPr>
      <w:r>
        <w:separator/>
      </w:r>
    </w:p>
  </w:footnote>
  <w:footnote w:type="continuationSeparator" w:id="0">
    <w:p w:rsidR="00B06695" w:rsidRDefault="00B06695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01D5E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C21AE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06695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391F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E3F7F-FD27-4108-9CA5-D10C0C5E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7515</Words>
  <Characters>4285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2023-12-14T13:16:00Z</dcterms:modified>
</cp:coreProperties>
</file>