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241A" w14:textId="77777777" w:rsidR="00BF73D9" w:rsidRPr="00321AB4" w:rsidRDefault="00BF73D9" w:rsidP="00321AB4">
      <w:pPr>
        <w:pStyle w:val="TextBody"/>
        <w:jc w:val="center"/>
        <w:rPr>
          <w:color w:val="000000"/>
        </w:rPr>
      </w:pPr>
      <w:r w:rsidRPr="00321AB4">
        <w:rPr>
          <w:color w:val="000000"/>
        </w:rPr>
        <w:t>Санкт-Петербургский политехнический университет Петра Великого</w:t>
      </w:r>
    </w:p>
    <w:p w14:paraId="7139FAC5" w14:textId="77777777" w:rsidR="00BF73D9" w:rsidRPr="00321AB4" w:rsidRDefault="00BF73D9" w:rsidP="00321AB4">
      <w:pPr>
        <w:pStyle w:val="TextBody"/>
        <w:jc w:val="center"/>
        <w:rPr>
          <w:color w:val="000000"/>
        </w:rPr>
      </w:pPr>
      <w:r w:rsidRPr="00321AB4">
        <w:rPr>
          <w:color w:val="000000"/>
        </w:rPr>
        <w:t>Институт компьютерных наук и технологий</w:t>
      </w:r>
    </w:p>
    <w:p w14:paraId="5856452F" w14:textId="77777777" w:rsidR="00BF73D9" w:rsidRPr="00321AB4" w:rsidRDefault="00BF73D9" w:rsidP="00321AB4">
      <w:pPr>
        <w:pStyle w:val="TextBody"/>
        <w:jc w:val="center"/>
        <w:rPr>
          <w:color w:val="000000"/>
        </w:rPr>
      </w:pPr>
      <w:r w:rsidRPr="00321AB4">
        <w:rPr>
          <w:color w:val="000000"/>
        </w:rPr>
        <w:t>Высшая школа интеллектуальных систем и суперкомпьютерных технологий</w:t>
      </w:r>
    </w:p>
    <w:p w14:paraId="00A91264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33288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6920D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DF1D5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374E9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8E423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4F638" w14:textId="24EDA9C9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AB4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DE2A14" w:rsidRPr="00321A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BF47A56" w14:textId="4C19CD84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 xml:space="preserve">Тема: Машина </w:t>
      </w:r>
      <w:r w:rsidR="00DE2A14" w:rsidRPr="00321AB4">
        <w:rPr>
          <w:rFonts w:ascii="Times New Roman" w:hAnsi="Times New Roman" w:cs="Times New Roman"/>
          <w:sz w:val="28"/>
          <w:szCs w:val="28"/>
          <w:lang w:val="en-US"/>
        </w:rPr>
        <w:t>EDSAC</w:t>
      </w:r>
    </w:p>
    <w:p w14:paraId="532729A7" w14:textId="6F427C5E" w:rsidR="000F2A99" w:rsidRPr="00321AB4" w:rsidRDefault="000F2A9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Вариант 10</w:t>
      </w:r>
    </w:p>
    <w:p w14:paraId="0E13CD0B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ADE5CE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5DC44" w14:textId="35FD56C1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Выполнил студент гр. 3530901/90002</w:t>
      </w:r>
      <w:r w:rsidRPr="00321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BB3" w:rsidRPr="00321A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321AB4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___________________П. В. Рубинова</w:t>
      </w:r>
    </w:p>
    <w:p w14:paraId="22EFDAAC" w14:textId="15E4DED8" w:rsidR="00BF73D9" w:rsidRPr="00321AB4" w:rsidRDefault="00BF73D9" w:rsidP="00321AB4">
      <w:pPr>
        <w:pStyle w:val="TextBody"/>
        <w:tabs>
          <w:tab w:val="left" w:pos="5217"/>
          <w:tab w:val="left" w:pos="6908"/>
          <w:tab w:val="left" w:pos="7208"/>
        </w:tabs>
        <w:ind w:left="2124"/>
        <w:jc w:val="center"/>
        <w:rPr>
          <w:color w:val="000000" w:themeColor="text1"/>
        </w:rPr>
      </w:pPr>
      <w:r w:rsidRPr="00321AB4">
        <w:rPr>
          <w:color w:val="000000" w:themeColor="text1"/>
        </w:rPr>
        <w:t>(подпись)</w:t>
      </w:r>
    </w:p>
    <w:p w14:paraId="166764CD" w14:textId="77777777" w:rsidR="000F2A99" w:rsidRPr="00321AB4" w:rsidRDefault="000F2A99" w:rsidP="00321AB4">
      <w:pPr>
        <w:pStyle w:val="TextBody"/>
        <w:tabs>
          <w:tab w:val="left" w:pos="5217"/>
          <w:tab w:val="left" w:pos="6908"/>
          <w:tab w:val="left" w:pos="7208"/>
        </w:tabs>
        <w:jc w:val="center"/>
      </w:pPr>
    </w:p>
    <w:p w14:paraId="66A4B446" w14:textId="5FF526DA" w:rsidR="00BF73D9" w:rsidRPr="00321AB4" w:rsidRDefault="00BF73D9" w:rsidP="00321AB4">
      <w:pPr>
        <w:pStyle w:val="TextBody"/>
        <w:tabs>
          <w:tab w:val="left" w:pos="5217"/>
          <w:tab w:val="left" w:pos="6908"/>
          <w:tab w:val="left" w:pos="7208"/>
        </w:tabs>
      </w:pPr>
      <w:r w:rsidRPr="00321AB4">
        <w:t xml:space="preserve">Руководитель                                        </w:t>
      </w:r>
      <w:r w:rsidR="00B10BB3" w:rsidRPr="00321AB4">
        <w:t xml:space="preserve">     </w:t>
      </w:r>
      <w:r w:rsidRPr="00321AB4">
        <w:rPr>
          <w:color w:val="000000" w:themeColor="text1"/>
        </w:rPr>
        <w:t xml:space="preserve"> ___________________</w:t>
      </w:r>
      <w:r w:rsidRPr="00321AB4">
        <w:t xml:space="preserve"> </w:t>
      </w:r>
      <w:r w:rsidR="000744A9" w:rsidRPr="00321AB4">
        <w:t>Д</w:t>
      </w:r>
      <w:r w:rsidRPr="00321AB4">
        <w:t xml:space="preserve">. </w:t>
      </w:r>
      <w:r w:rsidR="000744A9" w:rsidRPr="00321AB4">
        <w:t>С</w:t>
      </w:r>
      <w:r w:rsidRPr="00321AB4">
        <w:t xml:space="preserve">. </w:t>
      </w:r>
      <w:r w:rsidR="000744A9" w:rsidRPr="00321AB4">
        <w:t>Степанов</w:t>
      </w:r>
    </w:p>
    <w:p w14:paraId="57A4DFAF" w14:textId="757DB2C8" w:rsidR="00BF73D9" w:rsidRPr="00321AB4" w:rsidRDefault="00BF73D9" w:rsidP="00321AB4">
      <w:pPr>
        <w:pStyle w:val="TextBody"/>
        <w:tabs>
          <w:tab w:val="left" w:pos="5217"/>
          <w:tab w:val="left" w:pos="6908"/>
          <w:tab w:val="left" w:pos="7208"/>
        </w:tabs>
        <w:ind w:left="2124"/>
        <w:jc w:val="center"/>
        <w:rPr>
          <w:color w:val="000000" w:themeColor="text1"/>
        </w:rPr>
      </w:pPr>
      <w:r w:rsidRPr="00321AB4">
        <w:rPr>
          <w:color w:val="000000" w:themeColor="text1"/>
        </w:rPr>
        <w:t>(подпись)</w:t>
      </w:r>
    </w:p>
    <w:p w14:paraId="2F958DEA" w14:textId="72409BBD" w:rsidR="00BF73D9" w:rsidRPr="00321AB4" w:rsidRDefault="00BF73D9" w:rsidP="00321AB4">
      <w:pPr>
        <w:spacing w:line="360" w:lineRule="auto"/>
        <w:ind w:left="3540"/>
        <w:jc w:val="center"/>
        <w:rPr>
          <w:rFonts w:ascii="Times New Roman" w:hAnsi="Times New Roman" w:cs="Times New Roman"/>
          <w:sz w:val="28"/>
          <w:szCs w:val="28"/>
        </w:rPr>
      </w:pPr>
    </w:p>
    <w:p w14:paraId="17720E92" w14:textId="33A38FE1" w:rsidR="00BF73D9" w:rsidRPr="00321AB4" w:rsidRDefault="00BF73D9" w:rsidP="00321AB4">
      <w:pPr>
        <w:pStyle w:val="TextBody"/>
        <w:ind w:left="1139"/>
        <w:jc w:val="right"/>
        <w:rPr>
          <w:color w:val="000000" w:themeColor="text1"/>
        </w:rPr>
      </w:pPr>
      <w:r w:rsidRPr="00321AB4">
        <w:rPr>
          <w:color w:val="000000" w:themeColor="text1"/>
        </w:rPr>
        <w:t>“</w:t>
      </w:r>
      <w:r w:rsidRPr="00321AB4">
        <w:rPr>
          <w:color w:val="000000" w:themeColor="text1"/>
          <w:u w:val="single"/>
        </w:rPr>
        <w:tab/>
        <w:t xml:space="preserve">    </w:t>
      </w:r>
      <w:r w:rsidRPr="00321AB4">
        <w:rPr>
          <w:color w:val="000000" w:themeColor="text1"/>
        </w:rPr>
        <w:t xml:space="preserve">” </w:t>
      </w:r>
      <w:r w:rsidRPr="00321AB4">
        <w:rPr>
          <w:color w:val="000000" w:themeColor="text1"/>
          <w:u w:val="single"/>
        </w:rPr>
        <w:tab/>
      </w:r>
      <w:r w:rsidRPr="00321AB4">
        <w:rPr>
          <w:color w:val="000000" w:themeColor="text1"/>
          <w:u w:val="single"/>
        </w:rPr>
        <w:tab/>
      </w:r>
      <w:r w:rsidRPr="00321AB4">
        <w:rPr>
          <w:color w:val="000000" w:themeColor="text1"/>
          <w:u w:val="single"/>
        </w:rPr>
        <w:tab/>
      </w:r>
      <w:r w:rsidRPr="00321AB4">
        <w:rPr>
          <w:color w:val="000000" w:themeColor="text1"/>
        </w:rPr>
        <w:t xml:space="preserve"> 2021 г.</w:t>
      </w:r>
    </w:p>
    <w:p w14:paraId="0DA5B23C" w14:textId="7E6F49E8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3504E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36E4E" w14:textId="77777777" w:rsidR="00BF73D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5504E22" w14:textId="652A3AA5" w:rsidR="000F2A99" w:rsidRPr="00321AB4" w:rsidRDefault="00BF73D9" w:rsidP="00321AB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F2A99" w:rsidRPr="00321AB4" w:rsidSect="00FD2F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1AB4">
        <w:rPr>
          <w:rFonts w:ascii="Times New Roman" w:hAnsi="Times New Roman" w:cs="Times New Roman"/>
          <w:sz w:val="28"/>
          <w:szCs w:val="28"/>
        </w:rPr>
        <w:t>2021</w:t>
      </w:r>
    </w:p>
    <w:p w14:paraId="5682DF9B" w14:textId="77777777" w:rsidR="00321AB4" w:rsidRDefault="000F2A99" w:rsidP="00321A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A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72C993E" w14:textId="6F053B05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E2A14" w:rsidRPr="00321AB4">
        <w:rPr>
          <w:rFonts w:ascii="Times New Roman" w:hAnsi="Times New Roman" w:cs="Times New Roman"/>
          <w:sz w:val="28"/>
          <w:szCs w:val="28"/>
        </w:rPr>
        <w:t xml:space="preserve">Разработать программу для EDSAC, реализующую определенную вариантом задания функциональность, и предполагающую загрузчик Initial Orders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333162F0" w14:textId="2DCC1965" w:rsidR="000F2A99" w:rsidRP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 xml:space="preserve">2. </w:t>
      </w:r>
      <w:r w:rsidR="00DE2A14" w:rsidRPr="00321AB4">
        <w:rPr>
          <w:rFonts w:ascii="Times New Roman" w:hAnsi="Times New Roman" w:cs="Times New Roman"/>
          <w:sz w:val="28"/>
          <w:szCs w:val="28"/>
        </w:rPr>
        <w:t>Выделить определенную вариантом задания функциональность в замкнутую (closed) подпрограмму, разработать вызывающую ее тестовую программу. Использовать возможности загрузчика Initial Orders 2. Адрес обрабатываемого массива данных и другие параметры передавать через ячейки памяти с фиксированными адресами.</w:t>
      </w:r>
    </w:p>
    <w:p w14:paraId="569BCD39" w14:textId="77777777" w:rsidR="00DE2A14" w:rsidRPr="00321AB4" w:rsidRDefault="00DE2A14" w:rsidP="00321A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66B4F" w14:textId="4F464A43" w:rsidR="000F2A99" w:rsidRPr="00321AB4" w:rsidRDefault="000F2A99" w:rsidP="00321A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AB4">
        <w:rPr>
          <w:rFonts w:ascii="Times New Roman" w:hAnsi="Times New Roman" w:cs="Times New Roman"/>
          <w:b/>
          <w:bCs/>
          <w:sz w:val="28"/>
          <w:szCs w:val="28"/>
        </w:rPr>
        <w:t>Формулировка задачи:</w:t>
      </w:r>
    </w:p>
    <w:p w14:paraId="61E94798" w14:textId="28493469" w:rsidR="0051121C" w:rsidRPr="00321AB4" w:rsidRDefault="00DE2A1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Загрузка с перфоленты последовательности («коротких») чисел. Числа кодируются обычным для EDSAC образом (в виде псевдоинструкций).</w:t>
      </w:r>
    </w:p>
    <w:p w14:paraId="1B6C7484" w14:textId="2ABEB3A9" w:rsidR="0051121C" w:rsidRPr="00321AB4" w:rsidRDefault="0051121C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33341" w14:textId="77777777" w:rsidR="0051121C" w:rsidRPr="00321AB4" w:rsidRDefault="0051121C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51121C" w:rsidRPr="00321AB4" w:rsidSect="00FD2F92">
          <w:headerReference w:type="default" r:id="rId7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14:paraId="0278B6E6" w14:textId="7F47B803" w:rsidR="00321AB4" w:rsidRPr="00321AB4" w:rsidRDefault="00321AB4" w:rsidP="00E936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b/>
          <w:sz w:val="28"/>
          <w:szCs w:val="28"/>
        </w:rPr>
        <w:lastRenderedPageBreak/>
        <w:t>Программа, предполагающая загрузчик Initial Orders 1</w:t>
      </w:r>
    </w:p>
    <w:p w14:paraId="193CC219" w14:textId="63FAF0ED" w:rsidR="00E9369E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В ячейках [6</w:t>
      </w:r>
      <w:r w:rsidR="005265F4">
        <w:rPr>
          <w:rFonts w:ascii="Times New Roman" w:hAnsi="Times New Roman" w:cs="Times New Roman"/>
          <w:sz w:val="28"/>
          <w:szCs w:val="28"/>
        </w:rPr>
        <w:t>8</w:t>
      </w:r>
      <w:r w:rsidRPr="00321AB4">
        <w:rPr>
          <w:rFonts w:ascii="Times New Roman" w:hAnsi="Times New Roman" w:cs="Times New Roman"/>
          <w:sz w:val="28"/>
          <w:szCs w:val="28"/>
        </w:rPr>
        <w:t>] – [7</w:t>
      </w:r>
      <w:r w:rsidR="007165A2" w:rsidRPr="007165A2">
        <w:rPr>
          <w:rFonts w:ascii="Times New Roman" w:hAnsi="Times New Roman" w:cs="Times New Roman"/>
          <w:sz w:val="28"/>
          <w:szCs w:val="28"/>
        </w:rPr>
        <w:t>3</w:t>
      </w:r>
      <w:r w:rsidRPr="00321AB4">
        <w:rPr>
          <w:rFonts w:ascii="Times New Roman" w:hAnsi="Times New Roman" w:cs="Times New Roman"/>
          <w:sz w:val="28"/>
          <w:szCs w:val="28"/>
        </w:rPr>
        <w:t xml:space="preserve">] располагаются элементы массива с входными значениями. </w:t>
      </w:r>
    </w:p>
    <w:p w14:paraId="6C0D59BD" w14:textId="362095FF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Запись производится в ячейки [4]</w:t>
      </w:r>
      <w:r w:rsidR="009604AA">
        <w:rPr>
          <w:rFonts w:ascii="Times New Roman" w:hAnsi="Times New Roman" w:cs="Times New Roman"/>
          <w:sz w:val="28"/>
          <w:szCs w:val="28"/>
        </w:rPr>
        <w:t xml:space="preserve"> – </w:t>
      </w:r>
      <w:r w:rsidRPr="00321AB4">
        <w:rPr>
          <w:rFonts w:ascii="Times New Roman" w:hAnsi="Times New Roman" w:cs="Times New Roman"/>
          <w:sz w:val="28"/>
          <w:szCs w:val="28"/>
        </w:rPr>
        <w:t>[</w:t>
      </w:r>
      <w:r w:rsidR="005265F4">
        <w:rPr>
          <w:rFonts w:ascii="Times New Roman" w:hAnsi="Times New Roman" w:cs="Times New Roman"/>
          <w:sz w:val="28"/>
          <w:szCs w:val="28"/>
        </w:rPr>
        <w:t>9</w:t>
      </w:r>
      <w:r w:rsidRPr="00321AB4">
        <w:rPr>
          <w:rFonts w:ascii="Times New Roman" w:hAnsi="Times New Roman" w:cs="Times New Roman"/>
          <w:sz w:val="28"/>
          <w:szCs w:val="28"/>
        </w:rPr>
        <w:t>] включительно.</w:t>
      </w:r>
    </w:p>
    <w:p w14:paraId="57388CBD" w14:textId="424EF912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 xml:space="preserve">Основной алгоритм работы программы содержится в цикле. </w:t>
      </w:r>
      <w:r w:rsidR="004A6159">
        <w:rPr>
          <w:rFonts w:ascii="Times New Roman" w:hAnsi="Times New Roman" w:cs="Times New Roman"/>
          <w:sz w:val="28"/>
          <w:szCs w:val="28"/>
        </w:rPr>
        <w:t>Так как</w:t>
      </w:r>
      <w:r w:rsidRPr="00321AB4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4A6159">
        <w:rPr>
          <w:rFonts w:ascii="Times New Roman" w:hAnsi="Times New Roman" w:cs="Times New Roman"/>
          <w:sz w:val="28"/>
          <w:szCs w:val="28"/>
        </w:rPr>
        <w:t xml:space="preserve">симулятора </w:t>
      </w:r>
      <w:r w:rsidR="004A6159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321AB4">
        <w:rPr>
          <w:rFonts w:ascii="Times New Roman" w:hAnsi="Times New Roman" w:cs="Times New Roman"/>
          <w:sz w:val="28"/>
          <w:szCs w:val="28"/>
        </w:rPr>
        <w:t xml:space="preserve"> невозможно пользоваться загрузкой с перфоленты, в программе используется массив и значения, заранее записанные в память машины (</w:t>
      </w:r>
      <w:r w:rsidR="00E9369E">
        <w:rPr>
          <w:rFonts w:ascii="Times New Roman" w:hAnsi="Times New Roman" w:cs="Times New Roman"/>
          <w:sz w:val="28"/>
          <w:szCs w:val="28"/>
        </w:rPr>
        <w:t>ячейки</w:t>
      </w:r>
      <w:r w:rsidRPr="00321AB4">
        <w:rPr>
          <w:rFonts w:ascii="Times New Roman" w:hAnsi="Times New Roman" w:cs="Times New Roman"/>
          <w:sz w:val="28"/>
          <w:szCs w:val="28"/>
        </w:rPr>
        <w:t xml:space="preserve"> [6</w:t>
      </w:r>
      <w:r w:rsidR="005265F4">
        <w:rPr>
          <w:rFonts w:ascii="Times New Roman" w:hAnsi="Times New Roman" w:cs="Times New Roman"/>
          <w:sz w:val="28"/>
          <w:szCs w:val="28"/>
        </w:rPr>
        <w:t>8</w:t>
      </w:r>
      <w:r w:rsidRPr="00321AB4">
        <w:rPr>
          <w:rFonts w:ascii="Times New Roman" w:hAnsi="Times New Roman" w:cs="Times New Roman"/>
          <w:sz w:val="28"/>
          <w:szCs w:val="28"/>
        </w:rPr>
        <w:t>] – [7</w:t>
      </w:r>
      <w:r w:rsidR="00E9369E" w:rsidRPr="00E9369E">
        <w:rPr>
          <w:rFonts w:ascii="Times New Roman" w:hAnsi="Times New Roman" w:cs="Times New Roman"/>
          <w:sz w:val="28"/>
          <w:szCs w:val="28"/>
        </w:rPr>
        <w:t>3</w:t>
      </w:r>
      <w:r w:rsidRPr="00321AB4">
        <w:rPr>
          <w:rFonts w:ascii="Times New Roman" w:hAnsi="Times New Roman" w:cs="Times New Roman"/>
          <w:sz w:val="28"/>
          <w:szCs w:val="28"/>
        </w:rPr>
        <w:t xml:space="preserve">]). </w:t>
      </w:r>
    </w:p>
    <w:p w14:paraId="5F8ED6D6" w14:textId="77777777" w:rsidR="004A6159" w:rsidRDefault="004A6159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50AAC5" w14:textId="05D4BA85" w:rsidR="004A6159" w:rsidRPr="00A47A9A" w:rsidRDefault="00321AB4" w:rsidP="00321A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A9A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работы: </w:t>
      </w:r>
    </w:p>
    <w:p w14:paraId="0D004B61" w14:textId="59070810" w:rsidR="004A6159" w:rsidRDefault="004A6159" w:rsidP="004A6159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159">
        <w:rPr>
          <w:rFonts w:ascii="Times New Roman" w:hAnsi="Times New Roman" w:cs="Times New Roman"/>
          <w:sz w:val="28"/>
          <w:szCs w:val="28"/>
        </w:rPr>
        <w:t>П</w:t>
      </w:r>
      <w:r w:rsidR="00321AB4" w:rsidRPr="004A6159">
        <w:rPr>
          <w:rFonts w:ascii="Times New Roman" w:hAnsi="Times New Roman" w:cs="Times New Roman"/>
          <w:sz w:val="28"/>
          <w:szCs w:val="28"/>
        </w:rPr>
        <w:t>рограмма берет числа с перфоленты</w:t>
      </w:r>
      <w:r w:rsidR="00DC50F5">
        <w:rPr>
          <w:rFonts w:ascii="Times New Roman" w:hAnsi="Times New Roman" w:cs="Times New Roman"/>
          <w:sz w:val="28"/>
          <w:szCs w:val="28"/>
        </w:rPr>
        <w:t>.</w:t>
      </w:r>
    </w:p>
    <w:p w14:paraId="5F7F7F7C" w14:textId="5E61463D" w:rsidR="004A6159" w:rsidRDefault="004A6159" w:rsidP="004A6159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321AB4" w:rsidRPr="004A6159">
        <w:rPr>
          <w:rFonts w:ascii="Times New Roman" w:hAnsi="Times New Roman" w:cs="Times New Roman"/>
          <w:sz w:val="28"/>
          <w:szCs w:val="28"/>
        </w:rPr>
        <w:t xml:space="preserve">писывает их в память с помощью цикла, поочередно </w:t>
      </w:r>
      <w:r w:rsidRPr="004A6159">
        <w:rPr>
          <w:rFonts w:ascii="Times New Roman" w:hAnsi="Times New Roman" w:cs="Times New Roman"/>
          <w:sz w:val="28"/>
          <w:szCs w:val="28"/>
        </w:rPr>
        <w:t>инкрементируя</w:t>
      </w:r>
      <w:r w:rsidR="00321AB4" w:rsidRPr="004A6159">
        <w:rPr>
          <w:rFonts w:ascii="Times New Roman" w:hAnsi="Times New Roman" w:cs="Times New Roman"/>
          <w:sz w:val="28"/>
          <w:szCs w:val="28"/>
        </w:rPr>
        <w:t xml:space="preserve"> индекс ячейки, в которую производится запись с помощью заранее определенной в ячейке [62] «константы» - 1. </w:t>
      </w:r>
    </w:p>
    <w:p w14:paraId="2F7C20C7" w14:textId="77B114FF" w:rsidR="00321AB4" w:rsidRPr="004A6159" w:rsidRDefault="00321AB4" w:rsidP="004A6159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159">
        <w:rPr>
          <w:rFonts w:ascii="Times New Roman" w:hAnsi="Times New Roman" w:cs="Times New Roman"/>
          <w:sz w:val="28"/>
          <w:szCs w:val="28"/>
        </w:rPr>
        <w:t>Начинается запись с ячейки, которая подается в исходных данных.</w:t>
      </w:r>
    </w:p>
    <w:p w14:paraId="2F4C0323" w14:textId="77777777" w:rsidR="004A6159" w:rsidRPr="00321AB4" w:rsidRDefault="004A6159" w:rsidP="00321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52E7CC" w14:textId="4F41AECF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1AB4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14:paraId="14A2C618" w14:textId="055735EE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T 74 S [7</w:t>
      </w:r>
      <w:r w:rsidR="00FD2D02" w:rsidRPr="004B117E">
        <w:rPr>
          <w:rFonts w:ascii="Times New Roman" w:hAnsi="Times New Roman" w:cs="Times New Roman"/>
          <w:sz w:val="28"/>
          <w:szCs w:val="28"/>
        </w:rPr>
        <w:t>4-</w:t>
      </w:r>
      <w:r w:rsidRPr="003A6583">
        <w:rPr>
          <w:rFonts w:ascii="Times New Roman" w:hAnsi="Times New Roman" w:cs="Times New Roman"/>
          <w:sz w:val="28"/>
          <w:szCs w:val="28"/>
        </w:rPr>
        <w:t xml:space="preserve"> конец программы]</w:t>
      </w:r>
    </w:p>
    <w:p w14:paraId="43964C54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[32]Z 0 S [Точка останова для отладки]</w:t>
      </w:r>
    </w:p>
    <w:p w14:paraId="77FB0289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[33]T 0 S [Очистка аккумулятора]</w:t>
      </w:r>
    </w:p>
    <w:p w14:paraId="739D41AB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[34]A 65[длина] S [Загружаем в аккумулятор длину массива]</w:t>
      </w:r>
    </w:p>
    <w:p w14:paraId="72ED3FB8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[35]T 0 S [Кладем ее в ячейку 0]</w:t>
      </w:r>
    </w:p>
    <w:p w14:paraId="12B266C4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D167D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[36]A 67[адрес] S [Загружаем в аккумулятор адрес нулевого элемента массива]</w:t>
      </w:r>
    </w:p>
    <w:p w14:paraId="33F49679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[37]T 1 S [Кладем его в первую ячейку]</w:t>
      </w:r>
    </w:p>
    <w:p w14:paraId="493D6A5C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lastRenderedPageBreak/>
        <w:t>[38]A 1 S [Прибавляем в аккумулятор адрес нулевого элемента массива]</w:t>
      </w:r>
    </w:p>
    <w:p w14:paraId="5426336C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[39]L 0 L [Сдвигаем его на 1 разряд влево, для того, чтобы загрузить в него инструкцию]</w:t>
      </w:r>
    </w:p>
    <w:p w14:paraId="588F9491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4372D1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[40]A 63[A 0 S] S [Добавляем в аккумулятор код команды A 0 S. получится команда A (адрес нулевого элемента массива) S]</w:t>
      </w:r>
    </w:p>
    <w:p w14:paraId="1198843C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[41]T 50[взятие элемента с перфоленты] S [Кладем полученную команду в адрес, где должна находится команда чтения элемента с перфоленты]</w:t>
      </w:r>
    </w:p>
    <w:p w14:paraId="2315B024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130D5A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[42]A 66[адрес записи в память] S [Прибавляем в аккумулятор адрес записи в память]</w:t>
      </w:r>
    </w:p>
    <w:p w14:paraId="7FF3F8FA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[43]L 0 L [Сдвигаем его на 1 разряд влево]</w:t>
      </w:r>
    </w:p>
    <w:p w14:paraId="4DA3935E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[44]A 64[T 0 S] S [Добавляем в аккумулятор код команды T 0 S. Таким образом получится команда T (адрес записи в память) S]</w:t>
      </w:r>
    </w:p>
    <w:p w14:paraId="1759636E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[45]T 51[помещение элемента в память] S [Кладем полученную команду в адрес, где должна находится команда записи элемента в память]</w:t>
      </w:r>
    </w:p>
    <w:p w14:paraId="5B48241D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9E4C5E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[цикл:]</w:t>
      </w:r>
    </w:p>
    <w:p w14:paraId="48E49833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[46]A 0 S [Добавляем в аккумулятор значение ячейки 0]</w:t>
      </w:r>
    </w:p>
    <w:p w14:paraId="04AFC5A8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[47]S 62[1] S [Вычитаем единицу]</w:t>
      </w:r>
    </w:p>
    <w:p w14:paraId="663E6B70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[48]G 61[выход из цикла] S [Если в аккумуляторе отрицательное значение, массив прочитан -&gt; завершить цикл]</w:t>
      </w:r>
    </w:p>
    <w:p w14:paraId="03AC8461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[49]T 0 S [Если значение не отрицательное, то записываем его в 0 ячейку]</w:t>
      </w:r>
    </w:p>
    <w:p w14:paraId="0C5F24CE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13A2B7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lastRenderedPageBreak/>
        <w:t>[50]A 0 S[взятие элемента с перфоленты] [Записываем в аккумулятор элемент с перфоленты]</w:t>
      </w:r>
    </w:p>
    <w:p w14:paraId="415622F1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[51]T 0 S[Кладем элемент в ячейку памяти]</w:t>
      </w:r>
    </w:p>
    <w:p w14:paraId="208756F0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1EF16F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[52]A 62[1] S [Прибавляем единицу в аккумулятор]</w:t>
      </w:r>
    </w:p>
    <w:p w14:paraId="5520E44C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[53]L 0 L [Сдвигаем ее на 1 разряд влево]</w:t>
      </w:r>
    </w:p>
    <w:p w14:paraId="69E3218F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[54]A 50[взятие элемента с перфоленты] S [Добавляем в аккумулятор команду взятия элемента с перфоленты]</w:t>
      </w:r>
    </w:p>
    <w:p w14:paraId="498B55A6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[55]T 50[взятие элемента с перфоленты] S [Кладем команду обратно]</w:t>
      </w:r>
    </w:p>
    <w:p w14:paraId="01618DF6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8FC2E1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[56]A 62[1] S [Прибавляем единицу в аккумулятор]</w:t>
      </w:r>
    </w:p>
    <w:p w14:paraId="2433E12C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[57]L 0 L [Сдвигаем ее на 1 разряд влево]</w:t>
      </w:r>
    </w:p>
    <w:p w14:paraId="75521322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[58]A 51[помещение элемента в память] S [Добавляем в аккумулятор команду записи элемента в память]</w:t>
      </w:r>
    </w:p>
    <w:p w14:paraId="68B5061C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[59]T 51[помещение элемента в память] S [Кладем команду обратно]</w:t>
      </w:r>
    </w:p>
    <w:p w14:paraId="03B8410F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48A9B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[60]E 46[цикл] S [Переход в начало цикла]</w:t>
      </w:r>
    </w:p>
    <w:p w14:paraId="196631F4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[61]Z 0 S</w:t>
      </w:r>
    </w:p>
    <w:p w14:paraId="009728B9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1F4D5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[62]P 0 L[const (2 * 0 + 1=1)]</w:t>
      </w:r>
    </w:p>
    <w:p w14:paraId="601A6EFD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[63]A 0 S</w:t>
      </w:r>
    </w:p>
    <w:p w14:paraId="7120BC85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[64]T 0 S</w:t>
      </w:r>
    </w:p>
    <w:p w14:paraId="0FED27A4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[65]P 3 S [длина (=6)]</w:t>
      </w:r>
    </w:p>
    <w:p w14:paraId="181672A8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lastRenderedPageBreak/>
        <w:t>[66]P 2 S [адрес записи в память (=4)]</w:t>
      </w:r>
    </w:p>
    <w:p w14:paraId="303953B9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[67]P 34 S [</w:t>
      </w:r>
      <w:r w:rsidRPr="003A6583">
        <w:rPr>
          <w:rFonts w:ascii="Times New Roman" w:hAnsi="Times New Roman" w:cs="Times New Roman"/>
          <w:sz w:val="28"/>
          <w:szCs w:val="28"/>
        </w:rPr>
        <w:t>адрес</w:t>
      </w:r>
      <w:r w:rsidRPr="003A6583">
        <w:rPr>
          <w:rFonts w:ascii="Times New Roman" w:hAnsi="Times New Roman" w:cs="Times New Roman"/>
          <w:sz w:val="28"/>
          <w:szCs w:val="28"/>
          <w:lang w:val="en-US"/>
        </w:rPr>
        <w:t xml:space="preserve"> (=68)]</w:t>
      </w:r>
    </w:p>
    <w:p w14:paraId="224DBEFE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A4E780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6583">
        <w:rPr>
          <w:rFonts w:ascii="Times New Roman" w:hAnsi="Times New Roman" w:cs="Times New Roman"/>
          <w:sz w:val="28"/>
          <w:szCs w:val="28"/>
        </w:rPr>
        <w:t>массив</w:t>
      </w:r>
      <w:r w:rsidRPr="003A6583">
        <w:rPr>
          <w:rFonts w:ascii="Times New Roman" w:hAnsi="Times New Roman" w:cs="Times New Roman"/>
          <w:sz w:val="28"/>
          <w:szCs w:val="28"/>
          <w:lang w:val="en-US"/>
        </w:rPr>
        <w:t>:]</w:t>
      </w:r>
    </w:p>
    <w:p w14:paraId="2051C915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[68]P 5 S [10]</w:t>
      </w:r>
    </w:p>
    <w:p w14:paraId="7C9BEB37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[69]P 5 L [11]</w:t>
      </w:r>
    </w:p>
    <w:p w14:paraId="049B8CDA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6583">
        <w:rPr>
          <w:rFonts w:ascii="Times New Roman" w:hAnsi="Times New Roman" w:cs="Times New Roman"/>
          <w:sz w:val="28"/>
          <w:szCs w:val="28"/>
          <w:lang w:val="en-US"/>
        </w:rPr>
        <w:t>[70]P 6 S [12]</w:t>
      </w:r>
    </w:p>
    <w:p w14:paraId="5E774203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[71]P 6 L [13]</w:t>
      </w:r>
    </w:p>
    <w:p w14:paraId="202C5D7C" w14:textId="77777777" w:rsidR="003A6583" w:rsidRPr="003A6583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[72]P 7 S [14]</w:t>
      </w:r>
    </w:p>
    <w:p w14:paraId="74F5A2BC" w14:textId="610B2334" w:rsidR="00321AB4" w:rsidRPr="00321AB4" w:rsidRDefault="003A6583" w:rsidP="003A65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583">
        <w:rPr>
          <w:rFonts w:ascii="Times New Roman" w:hAnsi="Times New Roman" w:cs="Times New Roman"/>
          <w:sz w:val="28"/>
          <w:szCs w:val="28"/>
        </w:rPr>
        <w:t>[73]P 7 L [15]</w:t>
      </w:r>
      <w:r w:rsidR="00321AB4" w:rsidRPr="00321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FFD9E" w14:textId="77777777" w:rsidR="004A6159" w:rsidRPr="00321AB4" w:rsidRDefault="004A6159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1FF94" w14:textId="77777777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1AB4">
        <w:rPr>
          <w:rFonts w:ascii="Times New Roman" w:hAnsi="Times New Roman" w:cs="Times New Roman"/>
          <w:b/>
          <w:sz w:val="28"/>
          <w:szCs w:val="28"/>
        </w:rPr>
        <w:t>Руководство:</w:t>
      </w:r>
    </w:p>
    <w:p w14:paraId="20C64F6F" w14:textId="1DE680DA" w:rsidR="00712AA7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В ячейках [32] – [45] идет подготовка к работе цикла</w:t>
      </w:r>
      <w:r w:rsidR="00712AA7">
        <w:rPr>
          <w:rFonts w:ascii="Times New Roman" w:hAnsi="Times New Roman" w:cs="Times New Roman"/>
          <w:sz w:val="28"/>
          <w:szCs w:val="28"/>
        </w:rPr>
        <w:t>:</w:t>
      </w:r>
    </w:p>
    <w:p w14:paraId="78136FFA" w14:textId="77777777" w:rsidR="00712AA7" w:rsidRDefault="00712AA7" w:rsidP="00712AA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AA7">
        <w:rPr>
          <w:rFonts w:ascii="Times New Roman" w:hAnsi="Times New Roman" w:cs="Times New Roman"/>
          <w:sz w:val="28"/>
          <w:szCs w:val="28"/>
        </w:rPr>
        <w:t>О</w:t>
      </w:r>
      <w:r w:rsidR="00321AB4" w:rsidRPr="00712AA7">
        <w:rPr>
          <w:rFonts w:ascii="Times New Roman" w:hAnsi="Times New Roman" w:cs="Times New Roman"/>
          <w:sz w:val="28"/>
          <w:szCs w:val="28"/>
        </w:rPr>
        <w:t>чистка аккумулятора перед работой (ячейка [33])</w:t>
      </w:r>
    </w:p>
    <w:p w14:paraId="3EF438D9" w14:textId="77777777" w:rsidR="00712AA7" w:rsidRDefault="00712AA7" w:rsidP="00712AA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21AB4" w:rsidRPr="00712AA7">
        <w:rPr>
          <w:rFonts w:ascii="Times New Roman" w:hAnsi="Times New Roman" w:cs="Times New Roman"/>
          <w:sz w:val="28"/>
          <w:szCs w:val="28"/>
        </w:rPr>
        <w:t>еренос длины исходного массива в нулевую ячейка (ячейки [34] – [35])</w:t>
      </w:r>
    </w:p>
    <w:p w14:paraId="0391FE4F" w14:textId="77777777" w:rsidR="00712AA7" w:rsidRDefault="00712AA7" w:rsidP="00712AA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21AB4" w:rsidRPr="00712AA7">
        <w:rPr>
          <w:rFonts w:ascii="Times New Roman" w:hAnsi="Times New Roman" w:cs="Times New Roman"/>
          <w:sz w:val="28"/>
          <w:szCs w:val="28"/>
        </w:rPr>
        <w:t>еренос адреса нулевого элемента в первую ячейку (ячейки [36] – [37])</w:t>
      </w:r>
    </w:p>
    <w:p w14:paraId="3F0699E5" w14:textId="47AE44CB" w:rsidR="00321AB4" w:rsidRPr="00712AA7" w:rsidRDefault="00712AA7" w:rsidP="00712AA7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AA7">
        <w:rPr>
          <w:rFonts w:ascii="Times New Roman" w:hAnsi="Times New Roman" w:cs="Times New Roman"/>
          <w:sz w:val="28"/>
          <w:szCs w:val="28"/>
        </w:rPr>
        <w:t>В</w:t>
      </w:r>
      <w:r w:rsidR="00321AB4" w:rsidRPr="00712AA7">
        <w:rPr>
          <w:rFonts w:ascii="Times New Roman" w:hAnsi="Times New Roman" w:cs="Times New Roman"/>
          <w:sz w:val="28"/>
          <w:szCs w:val="28"/>
        </w:rPr>
        <w:t xml:space="preserve"> ячейках [38] – [45] происходит перезапись заранее подготовленных команд A 0 S, T 0 S, которые находятся в ячейках [50] [51] в виде «A (адрес нулевого элемента массива) S» и «T (адрес записи в память) S».</w:t>
      </w:r>
    </w:p>
    <w:p w14:paraId="0991B65E" w14:textId="77777777" w:rsidR="00712AA7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В цикле (ячейки [46] – [60]) происходит следующее</w:t>
      </w:r>
      <w:r w:rsidR="00712AA7">
        <w:rPr>
          <w:rFonts w:ascii="Times New Roman" w:hAnsi="Times New Roman" w:cs="Times New Roman"/>
          <w:sz w:val="28"/>
          <w:szCs w:val="28"/>
        </w:rPr>
        <w:t>:</w:t>
      </w:r>
    </w:p>
    <w:p w14:paraId="786DF794" w14:textId="77777777" w:rsidR="00712AA7" w:rsidRDefault="00712AA7" w:rsidP="00712AA7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21AB4" w:rsidRPr="00712AA7">
        <w:rPr>
          <w:rFonts w:ascii="Times New Roman" w:hAnsi="Times New Roman" w:cs="Times New Roman"/>
          <w:sz w:val="28"/>
          <w:szCs w:val="28"/>
        </w:rPr>
        <w:t>т длины массива вычитается единица</w:t>
      </w:r>
    </w:p>
    <w:p w14:paraId="27F1D715" w14:textId="77777777" w:rsidR="00712AA7" w:rsidRDefault="00712AA7" w:rsidP="00712AA7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321AB4" w:rsidRPr="00712AA7">
        <w:rPr>
          <w:rFonts w:ascii="Times New Roman" w:hAnsi="Times New Roman" w:cs="Times New Roman"/>
          <w:sz w:val="28"/>
          <w:szCs w:val="28"/>
        </w:rPr>
        <w:t xml:space="preserve">то значение сравнивается с нулем (если значение отрицательное, то цикл прерывается, поскольку весь массив уже перезаписан, если значение не </w:t>
      </w:r>
      <w:r w:rsidR="00321AB4" w:rsidRPr="00712AA7">
        <w:rPr>
          <w:rFonts w:ascii="Times New Roman" w:hAnsi="Times New Roman" w:cs="Times New Roman"/>
          <w:sz w:val="28"/>
          <w:szCs w:val="28"/>
        </w:rPr>
        <w:lastRenderedPageBreak/>
        <w:t>отрицательное, то мы записываем уменьшенную длину массива обратно в ячейку)</w:t>
      </w:r>
    </w:p>
    <w:p w14:paraId="1CCFDFA3" w14:textId="77777777" w:rsidR="00712AA7" w:rsidRDefault="00712AA7" w:rsidP="00712AA7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21AB4" w:rsidRPr="00712AA7">
        <w:rPr>
          <w:rFonts w:ascii="Times New Roman" w:hAnsi="Times New Roman" w:cs="Times New Roman"/>
          <w:sz w:val="28"/>
          <w:szCs w:val="28"/>
        </w:rPr>
        <w:t>алее в ячейках [50] и [51], значения которых мы изменили до цикла, происходит запись первого элемента массива в нужную нам ячейку</w:t>
      </w:r>
    </w:p>
    <w:p w14:paraId="119FA706" w14:textId="77777777" w:rsidR="00712AA7" w:rsidRDefault="00712AA7" w:rsidP="00712AA7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21AB4" w:rsidRPr="00712AA7">
        <w:rPr>
          <w:rFonts w:ascii="Times New Roman" w:hAnsi="Times New Roman" w:cs="Times New Roman"/>
          <w:sz w:val="28"/>
          <w:szCs w:val="28"/>
        </w:rPr>
        <w:t>осле в ячейках [52] – [59] мы снова меняем значения ячеек [50] и [51], прибавляя к ним единицу по алгоритму, описанному в первом абзаце</w:t>
      </w:r>
    </w:p>
    <w:p w14:paraId="7B4ACAD1" w14:textId="0F962971" w:rsidR="00321AB4" w:rsidRPr="00712AA7" w:rsidRDefault="00712AA7" w:rsidP="00712AA7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21AB4" w:rsidRPr="00712AA7">
        <w:rPr>
          <w:rFonts w:ascii="Times New Roman" w:hAnsi="Times New Roman" w:cs="Times New Roman"/>
          <w:sz w:val="28"/>
          <w:szCs w:val="28"/>
        </w:rPr>
        <w:t xml:space="preserve"> конце цикла в ячейке [60] находится команда «E 46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1AB4" w:rsidRPr="00712AA7">
        <w:rPr>
          <w:rFonts w:ascii="Times New Roman" w:hAnsi="Times New Roman" w:cs="Times New Roman"/>
          <w:sz w:val="28"/>
          <w:szCs w:val="28"/>
        </w:rPr>
        <w:t>», которая возвращает нас в начало цикла.</w:t>
      </w:r>
    </w:p>
    <w:p w14:paraId="263418C6" w14:textId="3020EA7F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В конце инструкции содержатся заранее заданные команды, длина массива, адрес записи в память и массив, имитирующий перфоленту.</w:t>
      </w:r>
    </w:p>
    <w:p w14:paraId="068A00BE" w14:textId="77777777" w:rsidR="00321AB4" w:rsidRDefault="00321AB4" w:rsidP="00321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321AB4">
          <w:footerReference w:type="default" r:id="rId8"/>
          <w:pgSz w:w="11907" w:h="16839"/>
          <w:pgMar w:top="1134" w:right="1021" w:bottom="1418" w:left="1418" w:header="709" w:footer="709" w:gutter="0"/>
          <w:cols w:space="720" w:equalWidth="0">
            <w:col w:w="9689"/>
          </w:cols>
        </w:sectPr>
      </w:pPr>
    </w:p>
    <w:p w14:paraId="37A72604" w14:textId="36B63131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1AB4">
        <w:rPr>
          <w:rFonts w:ascii="Times New Roman" w:hAnsi="Times New Roman" w:cs="Times New Roman"/>
          <w:b/>
          <w:sz w:val="28"/>
          <w:szCs w:val="28"/>
        </w:rPr>
        <w:lastRenderedPageBreak/>
        <w:t>Программа, предполагающая загрузчик Initial Orders 2</w:t>
      </w:r>
    </w:p>
    <w:p w14:paraId="33541A8F" w14:textId="6202B399" w:rsid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 xml:space="preserve">Функциональность программы, предполагающей загрузчик Initial Orders 1 была выделена в подпрограмму. </w:t>
      </w:r>
    </w:p>
    <w:p w14:paraId="1CB0EB7F" w14:textId="4A4724BA" w:rsidR="00DC50F5" w:rsidRDefault="00DC50F5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933262" w14:textId="77777777" w:rsidR="00DC50F5" w:rsidRPr="00A47A9A" w:rsidRDefault="00DC50F5" w:rsidP="00DC50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A9A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работы: </w:t>
      </w:r>
    </w:p>
    <w:p w14:paraId="5F00B40A" w14:textId="432AB8F9" w:rsidR="00DC50F5" w:rsidRDefault="00DC50F5" w:rsidP="00DC50F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159">
        <w:rPr>
          <w:rFonts w:ascii="Times New Roman" w:hAnsi="Times New Roman" w:cs="Times New Roman"/>
          <w:sz w:val="28"/>
          <w:szCs w:val="28"/>
        </w:rPr>
        <w:t>Программа берет числа с перфоленты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07C6B0" w14:textId="1A7254F7" w:rsidR="00DC50F5" w:rsidRDefault="00DC50F5" w:rsidP="00DC50F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Pr="004A6159">
        <w:rPr>
          <w:rFonts w:ascii="Times New Roman" w:hAnsi="Times New Roman" w:cs="Times New Roman"/>
          <w:sz w:val="28"/>
          <w:szCs w:val="28"/>
        </w:rPr>
        <w:t>писывает их в память с помощью цикла, поочередно инкрементируя индекс ячейки, в которую производится запись с помощью заранее определенной в ячейке [</w:t>
      </w:r>
      <w:r w:rsidR="00F6388B">
        <w:rPr>
          <w:rFonts w:ascii="Times New Roman" w:hAnsi="Times New Roman" w:cs="Times New Roman"/>
          <w:sz w:val="28"/>
          <w:szCs w:val="28"/>
        </w:rPr>
        <w:t>91</w:t>
      </w:r>
      <w:r w:rsidRPr="004A6159">
        <w:rPr>
          <w:rFonts w:ascii="Times New Roman" w:hAnsi="Times New Roman" w:cs="Times New Roman"/>
          <w:sz w:val="28"/>
          <w:szCs w:val="28"/>
        </w:rPr>
        <w:t xml:space="preserve">] «константы» - 1. </w:t>
      </w:r>
    </w:p>
    <w:p w14:paraId="2658D940" w14:textId="5D91F32C" w:rsidR="00DC50F5" w:rsidRPr="00DC50F5" w:rsidRDefault="00DC50F5" w:rsidP="00321AB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6159">
        <w:rPr>
          <w:rFonts w:ascii="Times New Roman" w:hAnsi="Times New Roman" w:cs="Times New Roman"/>
          <w:sz w:val="28"/>
          <w:szCs w:val="28"/>
        </w:rPr>
        <w:t>Начинается запись с ячейки, которая подается в исходных данных.</w:t>
      </w:r>
    </w:p>
    <w:p w14:paraId="530ADE1A" w14:textId="77777777" w:rsid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D1F70C" w14:textId="62F77AC9" w:rsidR="00321AB4" w:rsidRPr="00321AB4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14:paraId="2125F6E5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T 64 K [Директива - установка адреса загрузки]</w:t>
      </w:r>
    </w:p>
    <w:p w14:paraId="487D82E3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131430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[Подпрограмма:]</w:t>
      </w:r>
    </w:p>
    <w:p w14:paraId="00FA2120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GK[Директива - фиксация начального адреса подпрограммы]</w:t>
      </w:r>
    </w:p>
    <w:p w14:paraId="16D5782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[0]A 3 F [Формирование инструкции возврата]</w:t>
      </w:r>
    </w:p>
    <w:p w14:paraId="166E69FA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[1]T 26 @ [Запись сформированной инструкции]</w:t>
      </w:r>
    </w:p>
    <w:p w14:paraId="24E44E96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7998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[2]A 1 F [Прибавляем в аккумулятор адрес нулевого элемента массива]</w:t>
      </w:r>
    </w:p>
    <w:p w14:paraId="69B8FD95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[3]L 0 D [Сдвигаем его на 1 разряд влево]</w:t>
      </w:r>
    </w:p>
    <w:p w14:paraId="78E52E1E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[4]A 28[A 0 F] @ [Добавляем в аккумулятор код команды A 0 S. Таким образом получится команда A (адрес нулевого элемента массива) S]</w:t>
      </w:r>
    </w:p>
    <w:p w14:paraId="0B2731CF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lastRenderedPageBreak/>
        <w:t>[5]T 14[Взятие элемента с перфоленты] @ [Кладем полученную команду в адрес, где должна находится команда чтения элемента с перфоленты]</w:t>
      </w:r>
    </w:p>
    <w:p w14:paraId="79AE7DE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[6]A 2 F [Прибавляем в аккумулятор адрес записи в память]</w:t>
      </w:r>
    </w:p>
    <w:p w14:paraId="36201CF8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[7]L 0 D [Сдвигаем его на 1 разряд влево]</w:t>
      </w:r>
    </w:p>
    <w:p w14:paraId="0904363B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[8]A 29[T 0 F] @ [Добавляем в аккумулятор код команды T 0 S. Таким образом получится команда T (адрес записи в память) S]</w:t>
      </w:r>
    </w:p>
    <w:p w14:paraId="01A12AA3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[9]T 15[Помещение элемента в память] @ [Кладем полученную команду в адрес, где должна находится команда записи элемента в память]</w:t>
      </w:r>
    </w:p>
    <w:p w14:paraId="1EED6158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BC344E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[Цикл:]</w:t>
      </w:r>
    </w:p>
    <w:p w14:paraId="362F505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[10]A 0 F [Добавляем в аккумулятор значение ячейки 0, в которой записана длина массива]</w:t>
      </w:r>
    </w:p>
    <w:p w14:paraId="5029098E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[11]S 27[1] @ [Вычитаем единицу]</w:t>
      </w:r>
    </w:p>
    <w:p w14:paraId="516071BD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[12]G 25[Выход из цикла] @ [Если в аккумуляторе отрицательное значение, значит массив прочитан и можно завершить цикл]</w:t>
      </w:r>
    </w:p>
    <w:p w14:paraId="7BF841BD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EE6F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[13]T 0 F [Если значение не отрицательное, то записываем его в 0 ячейку]</w:t>
      </w:r>
    </w:p>
    <w:p w14:paraId="36EEB259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[14]A 0 F[Взятие элемента с перфоленты] [Записываем в аккумулятор элемент с перфоленты]</w:t>
      </w:r>
    </w:p>
    <w:p w14:paraId="7E3CD17A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[15]T 0 F[Помещение элемента в память] [Кладем его в ячейку памяти]</w:t>
      </w:r>
    </w:p>
    <w:p w14:paraId="7E3D2AA8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A5A4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[16]A 27[1] @ [Прибавляем единицу в аккумулятор]</w:t>
      </w:r>
    </w:p>
    <w:p w14:paraId="3B8546C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[17]L 0 D [Сдвигаем ее на 1 разряд влево]</w:t>
      </w:r>
    </w:p>
    <w:p w14:paraId="02F83D79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lastRenderedPageBreak/>
        <w:t>[18]A 14[Взятие элемента с перфоленты] @ [Добавляем в аккумулятор команду взятия элемента с перфоленты]</w:t>
      </w:r>
    </w:p>
    <w:p w14:paraId="085AF8E4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[19]T 14[Взятие элемента с перфоленты] @ [Кладем команду обратно]</w:t>
      </w:r>
    </w:p>
    <w:p w14:paraId="250B039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94C01D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[20]A 27[1] @ [Прибавляем единицу в аккумулятор]</w:t>
      </w:r>
    </w:p>
    <w:p w14:paraId="0F9AD917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[21]L 0 D [Сдвигаем эту единицу на 1 разряд влево]</w:t>
      </w:r>
    </w:p>
    <w:p w14:paraId="4286FA3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[22]A 15[Помещение элемента в память] @ [Добавляем в аккумулятор команду записи элемента в память]</w:t>
      </w:r>
    </w:p>
    <w:p w14:paraId="4F392026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[23]T 15[Помещение элемента в память] @ [Кладем команду обратно]</w:t>
      </w:r>
    </w:p>
    <w:p w14:paraId="5D933B0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4B7019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[24]E 10[Цикл] @ [Переход в начало цикла]</w:t>
      </w:r>
    </w:p>
    <w:p w14:paraId="0D186E04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13789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[25]T 0 F [Очистка аккумулятора]</w:t>
      </w:r>
    </w:p>
    <w:p w14:paraId="49FC89CA" w14:textId="4375FF3E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[26]E 0 F [</w:t>
      </w:r>
      <w:r w:rsidR="004D35D7">
        <w:rPr>
          <w:rFonts w:ascii="Times New Roman" w:hAnsi="Times New Roman" w:cs="Times New Roman"/>
          <w:sz w:val="28"/>
          <w:szCs w:val="28"/>
        </w:rPr>
        <w:t>Инструкци</w:t>
      </w:r>
      <w:r w:rsidR="004B117E">
        <w:rPr>
          <w:rFonts w:ascii="Times New Roman" w:hAnsi="Times New Roman" w:cs="Times New Roman"/>
          <w:sz w:val="28"/>
          <w:szCs w:val="28"/>
        </w:rPr>
        <w:t>я</w:t>
      </w:r>
      <w:r w:rsidRPr="00932E51">
        <w:rPr>
          <w:rFonts w:ascii="Times New Roman" w:hAnsi="Times New Roman" w:cs="Times New Roman"/>
          <w:sz w:val="28"/>
          <w:szCs w:val="28"/>
        </w:rPr>
        <w:t xml:space="preserve"> возврата]</w:t>
      </w:r>
    </w:p>
    <w:p w14:paraId="783EF08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[27]P 0 D[const=1]</w:t>
      </w:r>
    </w:p>
    <w:p w14:paraId="219D9B2C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56A8D9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[28]A 0 F</w:t>
      </w:r>
    </w:p>
    <w:p w14:paraId="359859B6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[29]T 0 F</w:t>
      </w:r>
    </w:p>
    <w:p w14:paraId="30B65C88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896D6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GK[Директива - фиксация начального адреса подпрограммы]</w:t>
      </w:r>
    </w:p>
    <w:p w14:paraId="678F69E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[0]Z 0 F [Точка останова для отладки]</w:t>
      </w:r>
    </w:p>
    <w:p w14:paraId="03DDCA4A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[1]A 9 @ [Запись в аккумулятор длины массива]</w:t>
      </w:r>
    </w:p>
    <w:p w14:paraId="6EA61B6C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[2]T 0 F [Запись длины массива (=6) в 0 ячейку]</w:t>
      </w:r>
    </w:p>
    <w:p w14:paraId="7576F45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lastRenderedPageBreak/>
        <w:t>[3]A 10 @ [Запись в аккумулятор адреса массива]</w:t>
      </w:r>
    </w:p>
    <w:p w14:paraId="6F87D1D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[4]T 1 F [Запись адреса массива (=106) в первую ячейку]</w:t>
      </w:r>
    </w:p>
    <w:p w14:paraId="48892BA6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[5]A 11 @ [Запись в аккумулятор адреса записи]</w:t>
      </w:r>
    </w:p>
    <w:p w14:paraId="515C485C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[6]T 2 F [Запись адреса записи (=4) во вторую ячейку]</w:t>
      </w:r>
    </w:p>
    <w:p w14:paraId="5C50CF15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[7]A 7 @ [Добавление в аккумулятор кода, необходимого для формирования инструкции возврата]</w:t>
      </w:r>
    </w:p>
    <w:p w14:paraId="2325346B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[8]G 64 F [Переход в подпрограмму]</w:t>
      </w:r>
    </w:p>
    <w:p w14:paraId="6558B3E7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A864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[9]P 3 F [Длина = 6]</w:t>
      </w:r>
    </w:p>
    <w:p w14:paraId="23FD1D38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[10]P 53 F [Адрес массива = 106]</w:t>
      </w:r>
    </w:p>
    <w:p w14:paraId="4056AA43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[11]P 2 F [Адрес записи = 4]</w:t>
      </w:r>
    </w:p>
    <w:p w14:paraId="57CE99AA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E9F9FB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[Массив:]</w:t>
      </w:r>
    </w:p>
    <w:p w14:paraId="4A27E940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[106]P 5 F [10]</w:t>
      </w:r>
    </w:p>
    <w:p w14:paraId="782C18A2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[107]P 5 D [11]</w:t>
      </w:r>
    </w:p>
    <w:p w14:paraId="4EB9FDA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[108]P 6 F [12]</w:t>
      </w:r>
    </w:p>
    <w:p w14:paraId="5043F037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[109]P 6 D [13]</w:t>
      </w:r>
    </w:p>
    <w:p w14:paraId="596348F1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32E51">
        <w:rPr>
          <w:rFonts w:ascii="Times New Roman" w:hAnsi="Times New Roman" w:cs="Times New Roman"/>
          <w:sz w:val="28"/>
          <w:szCs w:val="28"/>
          <w:lang w:val="en-US"/>
        </w:rPr>
        <w:t>[110]P 7 F [14]</w:t>
      </w:r>
    </w:p>
    <w:p w14:paraId="50F23305" w14:textId="77777777" w:rsidR="00932E51" w:rsidRPr="00932E51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[111]P 7 D [15]</w:t>
      </w:r>
    </w:p>
    <w:p w14:paraId="6CFCC56A" w14:textId="769C2F1D" w:rsidR="002507EB" w:rsidRDefault="00932E51" w:rsidP="00932E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2E51">
        <w:rPr>
          <w:rFonts w:ascii="Times New Roman" w:hAnsi="Times New Roman" w:cs="Times New Roman"/>
          <w:sz w:val="28"/>
          <w:szCs w:val="28"/>
        </w:rPr>
        <w:t>EZ PF [Будет осуществлен переход на первую инструкцию последней подпрограммы, при этом аккумулятор будет обнулен]</w:t>
      </w:r>
    </w:p>
    <w:p w14:paraId="5725E9AE" w14:textId="77777777" w:rsidR="00932E51" w:rsidRPr="00321AB4" w:rsidRDefault="00932E51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0861BC" w14:textId="77777777" w:rsidR="000E5B2E" w:rsidRPr="003916B1" w:rsidRDefault="00321AB4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b/>
          <w:sz w:val="28"/>
          <w:szCs w:val="28"/>
        </w:rPr>
        <w:t xml:space="preserve">Руководство: </w:t>
      </w:r>
    </w:p>
    <w:p w14:paraId="4C9E03FD" w14:textId="08559AFB" w:rsidR="002D11EA" w:rsidRDefault="003916B1" w:rsidP="00391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6B1">
        <w:rPr>
          <w:rFonts w:ascii="Times New Roman" w:hAnsi="Times New Roman" w:cs="Times New Roman"/>
          <w:sz w:val="28"/>
          <w:szCs w:val="28"/>
        </w:rPr>
        <w:lastRenderedPageBreak/>
        <w:t>Никаких существенных изменений нет. Основной рабочий цикл остался тем же, принцип работы тот же. Главное отличие в относительной адресации</w:t>
      </w:r>
      <w:r w:rsidR="00876EA2" w:rsidRPr="00876EA2">
        <w:rPr>
          <w:rFonts w:ascii="Times New Roman" w:hAnsi="Times New Roman" w:cs="Times New Roman"/>
          <w:sz w:val="28"/>
          <w:szCs w:val="28"/>
        </w:rPr>
        <w:t>.</w:t>
      </w:r>
    </w:p>
    <w:p w14:paraId="572755D7" w14:textId="73614E09" w:rsidR="00876EA2" w:rsidRPr="004B117E" w:rsidRDefault="00876EA2" w:rsidP="00391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E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Руководство было написано с использованием абсолютной адресации для удобства</w:t>
      </w:r>
      <w:r w:rsidR="00DE2B62" w:rsidRPr="00DE2B62">
        <w:rPr>
          <w:rFonts w:ascii="Times New Roman" w:hAnsi="Times New Roman" w:cs="Times New Roman"/>
          <w:sz w:val="28"/>
          <w:szCs w:val="28"/>
        </w:rPr>
        <w:t xml:space="preserve"> </w:t>
      </w:r>
      <w:r w:rsidR="00DE2B62">
        <w:rPr>
          <w:rFonts w:ascii="Times New Roman" w:hAnsi="Times New Roman" w:cs="Times New Roman"/>
          <w:sz w:val="28"/>
          <w:szCs w:val="28"/>
        </w:rPr>
        <w:t>проверки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EB7659">
        <w:rPr>
          <w:rFonts w:ascii="Times New Roman" w:hAnsi="Times New Roman" w:cs="Times New Roman"/>
          <w:sz w:val="28"/>
          <w:szCs w:val="28"/>
        </w:rPr>
        <w:t>.</w:t>
      </w:r>
    </w:p>
    <w:p w14:paraId="32D3F5E5" w14:textId="77777777" w:rsidR="00876EA2" w:rsidRPr="00876EA2" w:rsidRDefault="00876EA2" w:rsidP="00391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394261" w14:textId="670E31DB" w:rsidR="007F0C9B" w:rsidRDefault="002D11EA" w:rsidP="00391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ячейках </w:t>
      </w:r>
      <w:r w:rsidR="007F0C9B" w:rsidRPr="007F0C9B">
        <w:rPr>
          <w:rFonts w:ascii="Times New Roman" w:hAnsi="Times New Roman" w:cs="Times New Roman"/>
          <w:sz w:val="28"/>
          <w:szCs w:val="28"/>
        </w:rPr>
        <w:t xml:space="preserve">[94] – [101] </w:t>
      </w:r>
      <w:r w:rsidR="007F0C9B">
        <w:rPr>
          <w:rFonts w:ascii="Times New Roman" w:hAnsi="Times New Roman" w:cs="Times New Roman"/>
          <w:sz w:val="28"/>
          <w:szCs w:val="28"/>
        </w:rPr>
        <w:t>идет подготовка к работе цикла:</w:t>
      </w:r>
    </w:p>
    <w:p w14:paraId="269B88E2" w14:textId="217FE90B" w:rsidR="007F0C9B" w:rsidRDefault="007F0C9B" w:rsidP="003916B1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AA7">
        <w:rPr>
          <w:rFonts w:ascii="Times New Roman" w:hAnsi="Times New Roman" w:cs="Times New Roman"/>
          <w:sz w:val="28"/>
          <w:szCs w:val="28"/>
        </w:rPr>
        <w:t>еренос длины исходного массива в нулевую ячейка (ячейки [</w:t>
      </w:r>
      <w:r>
        <w:rPr>
          <w:rFonts w:ascii="Times New Roman" w:hAnsi="Times New Roman" w:cs="Times New Roman"/>
          <w:sz w:val="28"/>
          <w:szCs w:val="28"/>
        </w:rPr>
        <w:t>95</w:t>
      </w:r>
      <w:r w:rsidRPr="00712AA7">
        <w:rPr>
          <w:rFonts w:ascii="Times New Roman" w:hAnsi="Times New Roman" w:cs="Times New Roman"/>
          <w:sz w:val="28"/>
          <w:szCs w:val="28"/>
        </w:rPr>
        <w:t>] – [</w:t>
      </w:r>
      <w:r>
        <w:rPr>
          <w:rFonts w:ascii="Times New Roman" w:hAnsi="Times New Roman" w:cs="Times New Roman"/>
          <w:sz w:val="28"/>
          <w:szCs w:val="28"/>
        </w:rPr>
        <w:t>96</w:t>
      </w:r>
      <w:r w:rsidRPr="00712AA7">
        <w:rPr>
          <w:rFonts w:ascii="Times New Roman" w:hAnsi="Times New Roman" w:cs="Times New Roman"/>
          <w:sz w:val="28"/>
          <w:szCs w:val="28"/>
        </w:rPr>
        <w:t>])</w:t>
      </w:r>
    </w:p>
    <w:p w14:paraId="269EF25F" w14:textId="396E5DC4" w:rsidR="007F0C9B" w:rsidRDefault="007F0C9B" w:rsidP="007F0C9B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AA7">
        <w:rPr>
          <w:rFonts w:ascii="Times New Roman" w:hAnsi="Times New Roman" w:cs="Times New Roman"/>
          <w:sz w:val="28"/>
          <w:szCs w:val="28"/>
        </w:rPr>
        <w:t>еренос адреса нулевого элемента в первую ячейку (ячейки [</w:t>
      </w:r>
      <w:r>
        <w:rPr>
          <w:rFonts w:ascii="Times New Roman" w:hAnsi="Times New Roman" w:cs="Times New Roman"/>
          <w:sz w:val="28"/>
          <w:szCs w:val="28"/>
        </w:rPr>
        <w:t>97</w:t>
      </w:r>
      <w:r w:rsidRPr="00712AA7">
        <w:rPr>
          <w:rFonts w:ascii="Times New Roman" w:hAnsi="Times New Roman" w:cs="Times New Roman"/>
          <w:sz w:val="28"/>
          <w:szCs w:val="28"/>
        </w:rPr>
        <w:t>] – [</w:t>
      </w:r>
      <w:r>
        <w:rPr>
          <w:rFonts w:ascii="Times New Roman" w:hAnsi="Times New Roman" w:cs="Times New Roman"/>
          <w:sz w:val="28"/>
          <w:szCs w:val="28"/>
        </w:rPr>
        <w:t>98</w:t>
      </w:r>
      <w:r w:rsidRPr="00712AA7">
        <w:rPr>
          <w:rFonts w:ascii="Times New Roman" w:hAnsi="Times New Roman" w:cs="Times New Roman"/>
          <w:sz w:val="28"/>
          <w:szCs w:val="28"/>
        </w:rPr>
        <w:t>])</w:t>
      </w:r>
    </w:p>
    <w:p w14:paraId="22C44511" w14:textId="7BCD13BD" w:rsidR="007F0C9B" w:rsidRDefault="007F0C9B" w:rsidP="007F0C9B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AA7">
        <w:rPr>
          <w:rFonts w:ascii="Times New Roman" w:hAnsi="Times New Roman" w:cs="Times New Roman"/>
          <w:sz w:val="28"/>
          <w:szCs w:val="28"/>
        </w:rPr>
        <w:t xml:space="preserve">еренос адреса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712AA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о вторую </w:t>
      </w:r>
      <w:r w:rsidRPr="00712AA7">
        <w:rPr>
          <w:rFonts w:ascii="Times New Roman" w:hAnsi="Times New Roman" w:cs="Times New Roman"/>
          <w:sz w:val="28"/>
          <w:szCs w:val="28"/>
        </w:rPr>
        <w:t>ячейку (ячейки [</w:t>
      </w:r>
      <w:r>
        <w:rPr>
          <w:rFonts w:ascii="Times New Roman" w:hAnsi="Times New Roman" w:cs="Times New Roman"/>
          <w:sz w:val="28"/>
          <w:szCs w:val="28"/>
        </w:rPr>
        <w:t>99</w:t>
      </w:r>
      <w:r w:rsidRPr="00712AA7">
        <w:rPr>
          <w:rFonts w:ascii="Times New Roman" w:hAnsi="Times New Roman" w:cs="Times New Roman"/>
          <w:sz w:val="28"/>
          <w:szCs w:val="28"/>
        </w:rPr>
        <w:t>] – [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712AA7">
        <w:rPr>
          <w:rFonts w:ascii="Times New Roman" w:hAnsi="Times New Roman" w:cs="Times New Roman"/>
          <w:sz w:val="28"/>
          <w:szCs w:val="28"/>
        </w:rPr>
        <w:t>])</w:t>
      </w:r>
    </w:p>
    <w:p w14:paraId="44E2A4C0" w14:textId="525847D0" w:rsidR="007F0C9B" w:rsidRDefault="007F0C9B" w:rsidP="007F0C9B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C9B">
        <w:rPr>
          <w:rFonts w:ascii="Times New Roman" w:hAnsi="Times New Roman" w:cs="Times New Roman"/>
          <w:sz w:val="28"/>
          <w:szCs w:val="28"/>
        </w:rPr>
        <w:t>Добавление в аккумулятор кода, необходимого для формирования инструкции возврата</w:t>
      </w:r>
      <w:r>
        <w:rPr>
          <w:rFonts w:ascii="Times New Roman" w:hAnsi="Times New Roman" w:cs="Times New Roman"/>
          <w:sz w:val="28"/>
          <w:szCs w:val="28"/>
        </w:rPr>
        <w:t xml:space="preserve"> (ячейка </w:t>
      </w:r>
      <w:r w:rsidRPr="007F0C9B">
        <w:rPr>
          <w:rFonts w:ascii="Times New Roman" w:hAnsi="Times New Roman" w:cs="Times New Roman"/>
          <w:sz w:val="28"/>
          <w:szCs w:val="28"/>
        </w:rPr>
        <w:t>[10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F0C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F20483" w14:textId="77777777" w:rsidR="00DE2B62" w:rsidRDefault="00DE2B62" w:rsidP="00A207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C7D07B" w14:textId="7FEF71E9" w:rsidR="00A207FE" w:rsidRDefault="00A207FE" w:rsidP="00A207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(ячейка </w:t>
      </w:r>
      <w:r w:rsidRPr="00A207FE">
        <w:rPr>
          <w:rFonts w:ascii="Times New Roman" w:hAnsi="Times New Roman" w:cs="Times New Roman"/>
          <w:sz w:val="28"/>
          <w:szCs w:val="28"/>
        </w:rPr>
        <w:t>[102]</w:t>
      </w:r>
      <w:r>
        <w:rPr>
          <w:rFonts w:ascii="Times New Roman" w:hAnsi="Times New Roman" w:cs="Times New Roman"/>
          <w:sz w:val="28"/>
          <w:szCs w:val="28"/>
        </w:rPr>
        <w:t xml:space="preserve">) происходит переход в подпрограмму, в которой также происходит подготовка к работе цикла в ячейках </w:t>
      </w:r>
      <w:r w:rsidRPr="00A207FE">
        <w:rPr>
          <w:rFonts w:ascii="Times New Roman" w:hAnsi="Times New Roman" w:cs="Times New Roman"/>
          <w:sz w:val="28"/>
          <w:szCs w:val="28"/>
        </w:rPr>
        <w:t xml:space="preserve">[64]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207FE">
        <w:rPr>
          <w:rFonts w:ascii="Times New Roman" w:hAnsi="Times New Roman" w:cs="Times New Roman"/>
          <w:sz w:val="28"/>
          <w:szCs w:val="28"/>
        </w:rPr>
        <w:t xml:space="preserve"> [73]:</w:t>
      </w:r>
    </w:p>
    <w:p w14:paraId="71EB5D38" w14:textId="655093F6" w:rsidR="00A207FE" w:rsidRDefault="00A207FE" w:rsidP="00A207F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ячейках </w:t>
      </w:r>
      <w:r w:rsidRPr="00A207FE">
        <w:rPr>
          <w:rFonts w:ascii="Times New Roman" w:hAnsi="Times New Roman" w:cs="Times New Roman"/>
          <w:sz w:val="28"/>
          <w:szCs w:val="28"/>
        </w:rPr>
        <w:t xml:space="preserve">[64] – [65] </w:t>
      </w:r>
      <w:r>
        <w:rPr>
          <w:rFonts w:ascii="Times New Roman" w:hAnsi="Times New Roman" w:cs="Times New Roman"/>
          <w:sz w:val="28"/>
          <w:szCs w:val="28"/>
        </w:rPr>
        <w:t>происходит формирование и запись инструкции возврата.</w:t>
      </w:r>
    </w:p>
    <w:p w14:paraId="3BCA4C52" w14:textId="136437C2" w:rsidR="00A207FE" w:rsidRPr="00712AA7" w:rsidRDefault="00A207FE" w:rsidP="00A207FE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AA7">
        <w:rPr>
          <w:rFonts w:ascii="Times New Roman" w:hAnsi="Times New Roman" w:cs="Times New Roman"/>
          <w:sz w:val="28"/>
          <w:szCs w:val="28"/>
        </w:rPr>
        <w:t>В ячейках [</w:t>
      </w:r>
      <w:r>
        <w:rPr>
          <w:rFonts w:ascii="Times New Roman" w:hAnsi="Times New Roman" w:cs="Times New Roman"/>
          <w:sz w:val="28"/>
          <w:szCs w:val="28"/>
        </w:rPr>
        <w:t>66</w:t>
      </w:r>
      <w:r w:rsidRPr="00712AA7">
        <w:rPr>
          <w:rFonts w:ascii="Times New Roman" w:hAnsi="Times New Roman" w:cs="Times New Roman"/>
          <w:sz w:val="28"/>
          <w:szCs w:val="28"/>
        </w:rPr>
        <w:t>] – [</w:t>
      </w:r>
      <w:r>
        <w:rPr>
          <w:rFonts w:ascii="Times New Roman" w:hAnsi="Times New Roman" w:cs="Times New Roman"/>
          <w:sz w:val="28"/>
          <w:szCs w:val="28"/>
        </w:rPr>
        <w:t>73</w:t>
      </w:r>
      <w:r w:rsidRPr="00712AA7">
        <w:rPr>
          <w:rFonts w:ascii="Times New Roman" w:hAnsi="Times New Roman" w:cs="Times New Roman"/>
          <w:sz w:val="28"/>
          <w:szCs w:val="28"/>
        </w:rPr>
        <w:t xml:space="preserve">] происходит перезапись заранее подготовленных команд A 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AA7">
        <w:rPr>
          <w:rFonts w:ascii="Times New Roman" w:hAnsi="Times New Roman" w:cs="Times New Roman"/>
          <w:sz w:val="28"/>
          <w:szCs w:val="28"/>
        </w:rPr>
        <w:t xml:space="preserve">, T 0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AA7">
        <w:rPr>
          <w:rFonts w:ascii="Times New Roman" w:hAnsi="Times New Roman" w:cs="Times New Roman"/>
          <w:sz w:val="28"/>
          <w:szCs w:val="28"/>
        </w:rPr>
        <w:t>, которые находятся в ячейках [</w:t>
      </w:r>
      <w:r>
        <w:rPr>
          <w:rFonts w:ascii="Times New Roman" w:hAnsi="Times New Roman" w:cs="Times New Roman"/>
          <w:sz w:val="28"/>
          <w:szCs w:val="28"/>
        </w:rPr>
        <w:t>78</w:t>
      </w:r>
      <w:r w:rsidRPr="00712AA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712AA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79</w:t>
      </w:r>
      <w:r w:rsidRPr="00712AA7">
        <w:rPr>
          <w:rFonts w:ascii="Times New Roman" w:hAnsi="Times New Roman" w:cs="Times New Roman"/>
          <w:sz w:val="28"/>
          <w:szCs w:val="28"/>
        </w:rPr>
        <w:t xml:space="preserve">] в виде «A (адрес нулевого элемента массива)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AA7">
        <w:rPr>
          <w:rFonts w:ascii="Times New Roman" w:hAnsi="Times New Roman" w:cs="Times New Roman"/>
          <w:sz w:val="28"/>
          <w:szCs w:val="28"/>
        </w:rPr>
        <w:t>» и «T (адрес записи в память)</w:t>
      </w:r>
      <w:r w:rsidRPr="00A20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A64ECB7" w14:textId="77777777" w:rsidR="00A207FE" w:rsidRPr="00A207FE" w:rsidRDefault="00A207FE" w:rsidP="00A207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EE9AB" w14:textId="02C3E987" w:rsidR="00610D61" w:rsidRDefault="00610D61" w:rsidP="0061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1AB4">
        <w:rPr>
          <w:rFonts w:ascii="Times New Roman" w:hAnsi="Times New Roman" w:cs="Times New Roman"/>
          <w:sz w:val="28"/>
          <w:szCs w:val="28"/>
        </w:rPr>
        <w:t>В цикле (ячейки [</w:t>
      </w:r>
      <w:r>
        <w:rPr>
          <w:rFonts w:ascii="Times New Roman" w:hAnsi="Times New Roman" w:cs="Times New Roman"/>
          <w:sz w:val="28"/>
          <w:szCs w:val="28"/>
        </w:rPr>
        <w:t>74</w:t>
      </w:r>
      <w:r w:rsidRPr="00321AB4">
        <w:rPr>
          <w:rFonts w:ascii="Times New Roman" w:hAnsi="Times New Roman" w:cs="Times New Roman"/>
          <w:sz w:val="28"/>
          <w:szCs w:val="28"/>
        </w:rPr>
        <w:t>] – [</w:t>
      </w:r>
      <w:r>
        <w:rPr>
          <w:rFonts w:ascii="Times New Roman" w:hAnsi="Times New Roman" w:cs="Times New Roman"/>
          <w:sz w:val="28"/>
          <w:szCs w:val="28"/>
        </w:rPr>
        <w:t>88</w:t>
      </w:r>
      <w:r w:rsidRPr="00321AB4">
        <w:rPr>
          <w:rFonts w:ascii="Times New Roman" w:hAnsi="Times New Roman" w:cs="Times New Roman"/>
          <w:sz w:val="28"/>
          <w:szCs w:val="28"/>
        </w:rPr>
        <w:t>]) происходит следующее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3730F1" w14:textId="77777777" w:rsidR="00610D61" w:rsidRDefault="00610D61" w:rsidP="00610D61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12AA7">
        <w:rPr>
          <w:rFonts w:ascii="Times New Roman" w:hAnsi="Times New Roman" w:cs="Times New Roman"/>
          <w:sz w:val="28"/>
          <w:szCs w:val="28"/>
        </w:rPr>
        <w:t>т длины массива вычитается единица</w:t>
      </w:r>
    </w:p>
    <w:p w14:paraId="405D7613" w14:textId="77777777" w:rsidR="00610D61" w:rsidRDefault="00610D61" w:rsidP="00610D61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712AA7">
        <w:rPr>
          <w:rFonts w:ascii="Times New Roman" w:hAnsi="Times New Roman" w:cs="Times New Roman"/>
          <w:sz w:val="28"/>
          <w:szCs w:val="28"/>
        </w:rPr>
        <w:t>то значение сравнивается с нулем (если значение отрицательное, то цикл прерывается, поскольку весь массив уже перезаписан, если значение не отрицательное, то мы записываем уменьшенную длину массива обратно в ячейку)</w:t>
      </w:r>
    </w:p>
    <w:p w14:paraId="5C879FA7" w14:textId="7E595D6B" w:rsidR="00610D61" w:rsidRDefault="00610D61" w:rsidP="00610D61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712AA7">
        <w:rPr>
          <w:rFonts w:ascii="Times New Roman" w:hAnsi="Times New Roman" w:cs="Times New Roman"/>
          <w:sz w:val="28"/>
          <w:szCs w:val="28"/>
        </w:rPr>
        <w:t>алее в ячейках [</w:t>
      </w:r>
      <w:r>
        <w:rPr>
          <w:rFonts w:ascii="Times New Roman" w:hAnsi="Times New Roman" w:cs="Times New Roman"/>
          <w:sz w:val="28"/>
          <w:szCs w:val="28"/>
        </w:rPr>
        <w:t>7</w:t>
      </w:r>
      <w:r w:rsidR="00876EA2">
        <w:rPr>
          <w:rFonts w:ascii="Times New Roman" w:hAnsi="Times New Roman" w:cs="Times New Roman"/>
          <w:sz w:val="28"/>
          <w:szCs w:val="28"/>
        </w:rPr>
        <w:t>8</w:t>
      </w:r>
      <w:r w:rsidRPr="00712AA7">
        <w:rPr>
          <w:rFonts w:ascii="Times New Roman" w:hAnsi="Times New Roman" w:cs="Times New Roman"/>
          <w:sz w:val="28"/>
          <w:szCs w:val="28"/>
        </w:rPr>
        <w:t>] и [</w:t>
      </w:r>
      <w:r>
        <w:rPr>
          <w:rFonts w:ascii="Times New Roman" w:hAnsi="Times New Roman" w:cs="Times New Roman"/>
          <w:sz w:val="28"/>
          <w:szCs w:val="28"/>
        </w:rPr>
        <w:t>7</w:t>
      </w:r>
      <w:r w:rsidR="00876EA2">
        <w:rPr>
          <w:rFonts w:ascii="Times New Roman" w:hAnsi="Times New Roman" w:cs="Times New Roman"/>
          <w:sz w:val="28"/>
          <w:szCs w:val="28"/>
        </w:rPr>
        <w:t>9</w:t>
      </w:r>
      <w:r w:rsidRPr="00712AA7">
        <w:rPr>
          <w:rFonts w:ascii="Times New Roman" w:hAnsi="Times New Roman" w:cs="Times New Roman"/>
          <w:sz w:val="28"/>
          <w:szCs w:val="28"/>
        </w:rPr>
        <w:t>], значения которых мы изменили до цикла, происходит запись первого элемента массива в нужную нам ячейку</w:t>
      </w:r>
    </w:p>
    <w:p w14:paraId="5A04A0F5" w14:textId="737244DD" w:rsidR="00610D61" w:rsidRDefault="00610D61" w:rsidP="00610D61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AA7">
        <w:rPr>
          <w:rFonts w:ascii="Times New Roman" w:hAnsi="Times New Roman" w:cs="Times New Roman"/>
          <w:sz w:val="28"/>
          <w:szCs w:val="28"/>
        </w:rPr>
        <w:t>осле в ячейках [</w:t>
      </w:r>
      <w:r w:rsidR="00876EA2">
        <w:rPr>
          <w:rFonts w:ascii="Times New Roman" w:hAnsi="Times New Roman" w:cs="Times New Roman"/>
          <w:sz w:val="28"/>
          <w:szCs w:val="28"/>
        </w:rPr>
        <w:t>80</w:t>
      </w:r>
      <w:r w:rsidRPr="00712AA7">
        <w:rPr>
          <w:rFonts w:ascii="Times New Roman" w:hAnsi="Times New Roman" w:cs="Times New Roman"/>
          <w:sz w:val="28"/>
          <w:szCs w:val="28"/>
        </w:rPr>
        <w:t>] – [</w:t>
      </w:r>
      <w:r w:rsidR="00876EA2">
        <w:rPr>
          <w:rFonts w:ascii="Times New Roman" w:hAnsi="Times New Roman" w:cs="Times New Roman"/>
          <w:sz w:val="28"/>
          <w:szCs w:val="28"/>
        </w:rPr>
        <w:t>87</w:t>
      </w:r>
      <w:r w:rsidRPr="00712AA7">
        <w:rPr>
          <w:rFonts w:ascii="Times New Roman" w:hAnsi="Times New Roman" w:cs="Times New Roman"/>
          <w:sz w:val="28"/>
          <w:szCs w:val="28"/>
        </w:rPr>
        <w:t>] мы снова меняем значения ячеек [</w:t>
      </w:r>
      <w:r w:rsidR="00876EA2">
        <w:rPr>
          <w:rFonts w:ascii="Times New Roman" w:hAnsi="Times New Roman" w:cs="Times New Roman"/>
          <w:sz w:val="28"/>
          <w:szCs w:val="28"/>
        </w:rPr>
        <w:t>78</w:t>
      </w:r>
      <w:r w:rsidRPr="00712AA7">
        <w:rPr>
          <w:rFonts w:ascii="Times New Roman" w:hAnsi="Times New Roman" w:cs="Times New Roman"/>
          <w:sz w:val="28"/>
          <w:szCs w:val="28"/>
        </w:rPr>
        <w:t>] и [</w:t>
      </w:r>
      <w:r w:rsidR="00876EA2">
        <w:rPr>
          <w:rFonts w:ascii="Times New Roman" w:hAnsi="Times New Roman" w:cs="Times New Roman"/>
          <w:sz w:val="28"/>
          <w:szCs w:val="28"/>
        </w:rPr>
        <w:t>79</w:t>
      </w:r>
      <w:r w:rsidRPr="00712AA7">
        <w:rPr>
          <w:rFonts w:ascii="Times New Roman" w:hAnsi="Times New Roman" w:cs="Times New Roman"/>
          <w:sz w:val="28"/>
          <w:szCs w:val="28"/>
        </w:rPr>
        <w:t>], прибавляя к ним единицу по алгоритму, описанному в первом абзаце</w:t>
      </w:r>
    </w:p>
    <w:p w14:paraId="7E9FC84B" w14:textId="3BAC8033" w:rsidR="00610D61" w:rsidRPr="00712AA7" w:rsidRDefault="00610D61" w:rsidP="00610D61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12AA7">
        <w:rPr>
          <w:rFonts w:ascii="Times New Roman" w:hAnsi="Times New Roman" w:cs="Times New Roman"/>
          <w:sz w:val="28"/>
          <w:szCs w:val="28"/>
        </w:rPr>
        <w:t xml:space="preserve"> конце цикла в ячейке [</w:t>
      </w:r>
      <w:r w:rsidR="00876EA2">
        <w:rPr>
          <w:rFonts w:ascii="Times New Roman" w:hAnsi="Times New Roman" w:cs="Times New Roman"/>
          <w:sz w:val="28"/>
          <w:szCs w:val="28"/>
        </w:rPr>
        <w:t>88</w:t>
      </w:r>
      <w:r w:rsidRPr="00712AA7">
        <w:rPr>
          <w:rFonts w:ascii="Times New Roman" w:hAnsi="Times New Roman" w:cs="Times New Roman"/>
          <w:sz w:val="28"/>
          <w:szCs w:val="28"/>
        </w:rPr>
        <w:t xml:space="preserve">] находится команда «E </w:t>
      </w:r>
      <w:r w:rsidR="00876EA2">
        <w:rPr>
          <w:rFonts w:ascii="Times New Roman" w:hAnsi="Times New Roman" w:cs="Times New Roman"/>
          <w:sz w:val="28"/>
          <w:szCs w:val="28"/>
        </w:rPr>
        <w:t>74</w:t>
      </w:r>
      <w:r w:rsidRPr="00712AA7">
        <w:rPr>
          <w:rFonts w:ascii="Times New Roman" w:hAnsi="Times New Roman" w:cs="Times New Roman"/>
          <w:sz w:val="28"/>
          <w:szCs w:val="28"/>
        </w:rPr>
        <w:t xml:space="preserve"> </w:t>
      </w:r>
      <w:r w:rsidR="00876E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2AA7">
        <w:rPr>
          <w:rFonts w:ascii="Times New Roman" w:hAnsi="Times New Roman" w:cs="Times New Roman"/>
          <w:sz w:val="28"/>
          <w:szCs w:val="28"/>
        </w:rPr>
        <w:t>», которая возвращает нас в начало цикла.</w:t>
      </w:r>
    </w:p>
    <w:p w14:paraId="052DFD55" w14:textId="77777777" w:rsidR="00610D61" w:rsidRPr="00610D61" w:rsidRDefault="00610D61" w:rsidP="00610D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A50EC" w14:textId="7CD35A39" w:rsidR="003916B1" w:rsidRPr="003916B1" w:rsidRDefault="003916B1" w:rsidP="003916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16B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2D352F5D" w14:textId="174F80AE" w:rsidR="003916B1" w:rsidRPr="003916B1" w:rsidRDefault="003916B1" w:rsidP="00321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3916B1" w:rsidRPr="003916B1">
          <w:pgSz w:w="11907" w:h="16839"/>
          <w:pgMar w:top="1134" w:right="1021" w:bottom="1418" w:left="1418" w:header="709" w:footer="709" w:gutter="0"/>
          <w:cols w:space="720" w:equalWidth="0">
            <w:col w:w="9689"/>
          </w:cols>
        </w:sectPr>
      </w:pPr>
    </w:p>
    <w:p w14:paraId="106891D2" w14:textId="2C21F15C" w:rsidR="00321AB4" w:rsidRPr="000E5B2E" w:rsidRDefault="000E5B2E" w:rsidP="00321A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5B2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321AB4" w:rsidRPr="000E5B2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29615160" w14:textId="7DF372FC" w:rsidR="00CF0463" w:rsidRPr="00FD2F92" w:rsidRDefault="00CF0463" w:rsidP="00CF0463">
      <w:pPr>
        <w:pStyle w:val="a3"/>
        <w:ind w:firstLine="0"/>
        <w:jc w:val="left"/>
        <w:rPr>
          <w:rFonts w:cs="Times New Roman"/>
          <w:szCs w:val="28"/>
        </w:rPr>
      </w:pPr>
      <w:r w:rsidRPr="00FD2F92">
        <w:rPr>
          <w:rFonts w:cs="Times New Roman"/>
          <w:szCs w:val="28"/>
        </w:rPr>
        <w:t>В</w:t>
      </w:r>
      <w:r w:rsidRPr="00FD2F92">
        <w:rPr>
          <w:rFonts w:eastAsiaTheme="minorHAnsi" w:cs="Times New Roman"/>
          <w:szCs w:val="28"/>
          <w:lang w:eastAsia="en-US" w:bidi="ar-SA"/>
        </w:rPr>
        <w:t xml:space="preserve"> </w:t>
      </w:r>
      <w:r w:rsidR="00F402E2">
        <w:rPr>
          <w:rFonts w:eastAsiaTheme="minorHAnsi" w:cs="Times New Roman"/>
          <w:szCs w:val="28"/>
          <w:lang w:eastAsia="en-US" w:bidi="ar-SA"/>
        </w:rPr>
        <w:t>ходе данной лабораторной работы</w:t>
      </w:r>
      <w:r w:rsidRPr="00FD2F92">
        <w:rPr>
          <w:rFonts w:eastAsiaTheme="minorHAnsi" w:cs="Times New Roman"/>
          <w:szCs w:val="28"/>
          <w:lang w:eastAsia="en-US" w:bidi="ar-SA"/>
        </w:rPr>
        <w:t xml:space="preserve"> я познакомилась с принципом работы </w:t>
      </w:r>
      <w:r>
        <w:rPr>
          <w:rFonts w:eastAsiaTheme="minorHAnsi" w:cs="Times New Roman"/>
          <w:szCs w:val="28"/>
          <w:lang w:val="en-US" w:eastAsia="en-US" w:bidi="ar-SA"/>
        </w:rPr>
        <w:t>EDSAC</w:t>
      </w:r>
      <w:r w:rsidRPr="00FD2F92">
        <w:rPr>
          <w:rFonts w:eastAsiaTheme="minorHAnsi" w:cs="Times New Roman"/>
          <w:szCs w:val="28"/>
          <w:lang w:eastAsia="en-US" w:bidi="ar-SA"/>
        </w:rPr>
        <w:t xml:space="preserve"> и общими правилами реализации алгоритмов на н</w:t>
      </w:r>
      <w:r>
        <w:rPr>
          <w:rFonts w:eastAsiaTheme="minorHAnsi" w:cs="Times New Roman"/>
          <w:szCs w:val="28"/>
          <w:lang w:eastAsia="en-US" w:bidi="ar-SA"/>
        </w:rPr>
        <w:t>е</w:t>
      </w:r>
      <w:r w:rsidR="00105CAE">
        <w:rPr>
          <w:rFonts w:eastAsiaTheme="minorHAnsi" w:cs="Times New Roman"/>
          <w:szCs w:val="28"/>
          <w:lang w:eastAsia="en-US" w:bidi="ar-SA"/>
        </w:rPr>
        <w:t>й</w:t>
      </w:r>
      <w:r w:rsidRPr="00FD2F92">
        <w:rPr>
          <w:rFonts w:eastAsiaTheme="minorHAnsi" w:cs="Times New Roman"/>
          <w:szCs w:val="28"/>
          <w:lang w:eastAsia="en-US" w:bidi="ar-SA"/>
        </w:rPr>
        <w:t xml:space="preserve"> на примере </w:t>
      </w:r>
      <w:r>
        <w:rPr>
          <w:rFonts w:cs="Times New Roman"/>
          <w:szCs w:val="28"/>
        </w:rPr>
        <w:t>з</w:t>
      </w:r>
      <w:r w:rsidRPr="00321AB4">
        <w:rPr>
          <w:rFonts w:cs="Times New Roman"/>
          <w:szCs w:val="28"/>
        </w:rPr>
        <w:t>агрузк</w:t>
      </w:r>
      <w:r>
        <w:rPr>
          <w:rFonts w:cs="Times New Roman"/>
          <w:szCs w:val="28"/>
        </w:rPr>
        <w:t>и</w:t>
      </w:r>
      <w:r w:rsidRPr="00321AB4">
        <w:rPr>
          <w:rFonts w:cs="Times New Roman"/>
          <w:szCs w:val="28"/>
        </w:rPr>
        <w:t xml:space="preserve"> с перфоленты последовательности («коротких») чисел</w:t>
      </w:r>
      <w:r>
        <w:rPr>
          <w:rFonts w:cs="Times New Roman"/>
          <w:szCs w:val="28"/>
        </w:rPr>
        <w:t>.</w:t>
      </w:r>
    </w:p>
    <w:p w14:paraId="5B6AD3A7" w14:textId="77777777" w:rsidR="000E5B2E" w:rsidRPr="00321AB4" w:rsidRDefault="000E5B2E" w:rsidP="00321AB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0226AA" w14:textId="584A5558" w:rsidR="0051121C" w:rsidRPr="00CF0463" w:rsidRDefault="0051121C" w:rsidP="00321A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21C" w:rsidRPr="00CF0463">
      <w:pgSz w:w="11907" w:h="16839"/>
      <w:pgMar w:top="1134" w:right="1021" w:bottom="1418" w:left="1418" w:header="709" w:footer="709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D668F" w14:textId="77777777" w:rsidR="001D79AD" w:rsidRDefault="001D79AD" w:rsidP="00FD2F92">
      <w:pPr>
        <w:spacing w:after="0" w:line="240" w:lineRule="auto"/>
      </w:pPr>
      <w:r>
        <w:separator/>
      </w:r>
    </w:p>
  </w:endnote>
  <w:endnote w:type="continuationSeparator" w:id="0">
    <w:p w14:paraId="72D8DE04" w14:textId="77777777" w:rsidR="001D79AD" w:rsidRDefault="001D79AD" w:rsidP="00FD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ED03A" w14:textId="77777777" w:rsidR="003916B1" w:rsidRDefault="003916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BBDC5" w14:textId="77777777" w:rsidR="001D79AD" w:rsidRDefault="001D79AD" w:rsidP="00FD2F92">
      <w:pPr>
        <w:spacing w:after="0" w:line="240" w:lineRule="auto"/>
      </w:pPr>
      <w:r>
        <w:separator/>
      </w:r>
    </w:p>
  </w:footnote>
  <w:footnote w:type="continuationSeparator" w:id="0">
    <w:p w14:paraId="78FCFA80" w14:textId="77777777" w:rsidR="001D79AD" w:rsidRDefault="001D79AD" w:rsidP="00FD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D5A2" w14:textId="77777777" w:rsidR="003916B1" w:rsidRDefault="003916B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5FC9"/>
    <w:multiLevelType w:val="hybridMultilevel"/>
    <w:tmpl w:val="F1E46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5D1D"/>
    <w:multiLevelType w:val="hybridMultilevel"/>
    <w:tmpl w:val="CC7A1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D4D61"/>
    <w:multiLevelType w:val="hybridMultilevel"/>
    <w:tmpl w:val="8856C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8230B"/>
    <w:multiLevelType w:val="hybridMultilevel"/>
    <w:tmpl w:val="140C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32405"/>
    <w:multiLevelType w:val="hybridMultilevel"/>
    <w:tmpl w:val="8856C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5112"/>
    <w:multiLevelType w:val="hybridMultilevel"/>
    <w:tmpl w:val="BBC03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92E40"/>
    <w:multiLevelType w:val="hybridMultilevel"/>
    <w:tmpl w:val="140C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67B1D"/>
    <w:multiLevelType w:val="hybridMultilevel"/>
    <w:tmpl w:val="8F949A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72"/>
    <w:rsid w:val="00035AF5"/>
    <w:rsid w:val="000744A9"/>
    <w:rsid w:val="000E5B2E"/>
    <w:rsid w:val="000F2A99"/>
    <w:rsid w:val="00105CAE"/>
    <w:rsid w:val="00120CE8"/>
    <w:rsid w:val="0013192B"/>
    <w:rsid w:val="00172D89"/>
    <w:rsid w:val="001D79AD"/>
    <w:rsid w:val="00233EE3"/>
    <w:rsid w:val="002507EB"/>
    <w:rsid w:val="00261E54"/>
    <w:rsid w:val="002A7F70"/>
    <w:rsid w:val="002D11EA"/>
    <w:rsid w:val="00321AB4"/>
    <w:rsid w:val="00342C50"/>
    <w:rsid w:val="003459E9"/>
    <w:rsid w:val="003548A6"/>
    <w:rsid w:val="003916B1"/>
    <w:rsid w:val="003A6583"/>
    <w:rsid w:val="003D2180"/>
    <w:rsid w:val="0040484D"/>
    <w:rsid w:val="00455E72"/>
    <w:rsid w:val="00473E20"/>
    <w:rsid w:val="00493764"/>
    <w:rsid w:val="004A2859"/>
    <w:rsid w:val="004A6159"/>
    <w:rsid w:val="004B117E"/>
    <w:rsid w:val="004B1692"/>
    <w:rsid w:val="004C14FE"/>
    <w:rsid w:val="004D35D7"/>
    <w:rsid w:val="004F07C0"/>
    <w:rsid w:val="00510682"/>
    <w:rsid w:val="0051121C"/>
    <w:rsid w:val="00516390"/>
    <w:rsid w:val="005265F4"/>
    <w:rsid w:val="005424C8"/>
    <w:rsid w:val="00594138"/>
    <w:rsid w:val="006044D7"/>
    <w:rsid w:val="00607728"/>
    <w:rsid w:val="00610D61"/>
    <w:rsid w:val="00610FF8"/>
    <w:rsid w:val="006D2D25"/>
    <w:rsid w:val="0071246C"/>
    <w:rsid w:val="00712AA7"/>
    <w:rsid w:val="007165A2"/>
    <w:rsid w:val="00726895"/>
    <w:rsid w:val="00737081"/>
    <w:rsid w:val="00766C94"/>
    <w:rsid w:val="007B729D"/>
    <w:rsid w:val="007F0C9B"/>
    <w:rsid w:val="0083665A"/>
    <w:rsid w:val="00843CDE"/>
    <w:rsid w:val="00876EA2"/>
    <w:rsid w:val="009310FD"/>
    <w:rsid w:val="00932E51"/>
    <w:rsid w:val="009604AA"/>
    <w:rsid w:val="009761E1"/>
    <w:rsid w:val="009E29D5"/>
    <w:rsid w:val="00A207FE"/>
    <w:rsid w:val="00A26AE6"/>
    <w:rsid w:val="00A35AA4"/>
    <w:rsid w:val="00A47A9A"/>
    <w:rsid w:val="00A6432E"/>
    <w:rsid w:val="00A91FAA"/>
    <w:rsid w:val="00AA1789"/>
    <w:rsid w:val="00AC6624"/>
    <w:rsid w:val="00AD62C7"/>
    <w:rsid w:val="00AE23F9"/>
    <w:rsid w:val="00AE4313"/>
    <w:rsid w:val="00B10BB3"/>
    <w:rsid w:val="00BB5DE6"/>
    <w:rsid w:val="00BE069D"/>
    <w:rsid w:val="00BF73D9"/>
    <w:rsid w:val="00C7221D"/>
    <w:rsid w:val="00C72B72"/>
    <w:rsid w:val="00CA6A58"/>
    <w:rsid w:val="00CD437A"/>
    <w:rsid w:val="00CF0463"/>
    <w:rsid w:val="00D02690"/>
    <w:rsid w:val="00D45BB4"/>
    <w:rsid w:val="00DB0228"/>
    <w:rsid w:val="00DC50F5"/>
    <w:rsid w:val="00DE2A14"/>
    <w:rsid w:val="00DE2B62"/>
    <w:rsid w:val="00DE77D4"/>
    <w:rsid w:val="00E00911"/>
    <w:rsid w:val="00E9369E"/>
    <w:rsid w:val="00EB7659"/>
    <w:rsid w:val="00EF10DE"/>
    <w:rsid w:val="00F31794"/>
    <w:rsid w:val="00F402E2"/>
    <w:rsid w:val="00F60123"/>
    <w:rsid w:val="00F6388B"/>
    <w:rsid w:val="00F841FB"/>
    <w:rsid w:val="00FD2D02"/>
    <w:rsid w:val="00F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FCDC"/>
  <w15:chartTrackingRefBased/>
  <w15:docId w15:val="{A1499032-DB4B-4987-9370-BCFD2610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BF73D9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Текст отчёта"/>
    <w:basedOn w:val="a4"/>
    <w:qFormat/>
    <w:rsid w:val="003548A6"/>
    <w:pPr>
      <w:widowControl w:val="0"/>
      <w:spacing w:after="0" w:line="360" w:lineRule="auto"/>
      <w:ind w:firstLine="680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4">
    <w:name w:val="Body Text"/>
    <w:basedOn w:val="a"/>
    <w:link w:val="a5"/>
    <w:uiPriority w:val="99"/>
    <w:semiHidden/>
    <w:unhideWhenUsed/>
    <w:rsid w:val="003548A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3548A6"/>
  </w:style>
  <w:style w:type="paragraph" w:styleId="a6">
    <w:name w:val="List Paragraph"/>
    <w:basedOn w:val="a"/>
    <w:uiPriority w:val="34"/>
    <w:qFormat/>
    <w:rsid w:val="00473E2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D2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2F92"/>
  </w:style>
  <w:style w:type="paragraph" w:styleId="a9">
    <w:name w:val="footer"/>
    <w:basedOn w:val="a"/>
    <w:link w:val="aa"/>
    <w:uiPriority w:val="99"/>
    <w:unhideWhenUsed/>
    <w:rsid w:val="00FD2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2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14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Рубинова Полина Вячеславовна</dc:creator>
  <cp:keywords/>
  <dc:description/>
  <cp:lastModifiedBy>Рубинова Полина Вячеславовна</cp:lastModifiedBy>
  <cp:revision>38</cp:revision>
  <cp:lastPrinted>2021-03-02T13:15:00Z</cp:lastPrinted>
  <dcterms:created xsi:type="dcterms:W3CDTF">2021-03-14T14:56:00Z</dcterms:created>
  <dcterms:modified xsi:type="dcterms:W3CDTF">2021-03-30T00:17:00Z</dcterms:modified>
</cp:coreProperties>
</file>