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05AD79" wp14:editId="6DDCD8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B7F" w:rsidRDefault="001C7B7F" w:rsidP="001C7B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5AD79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" fillcolor="#00b0f0" strokecolor="#44546a [3215]" strokeweight="1pt">
                    <v:textbox>
                      <w:txbxContent>
                        <w:p w:rsidR="001C7B7F" w:rsidRDefault="001C7B7F" w:rsidP="001C7B7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5B1DC6" wp14:editId="249219B6">
                    <wp:simplePos x="0" y="0"/>
                    <wp:positionH relativeFrom="margin">
                      <wp:posOffset>-657054</wp:posOffset>
                    </wp:positionH>
                    <wp:positionV relativeFrom="page">
                      <wp:posOffset>4490113</wp:posOffset>
                    </wp:positionV>
                    <wp:extent cx="6936351" cy="75946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351" cy="759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1C7B7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Sistema de Venta de Restaurantes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B1DC6" id="Rectángulo 16" o:spid="_x0000_s1027" style="position:absolute;left:0;text-align:left;margin-left:-51.75pt;margin-top:353.55pt;width:546.1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" o:allowincell="f" fillcolor="#0070c0" stroked="f" strokeweight="1pt">
                    <v:textbox inset="14.4pt,,14.4pt">
                      <w:txbxContent>
                        <w:p w:rsidR="001C7B7F" w:rsidRPr="001C7B7F" w:rsidRDefault="001C7B7F" w:rsidP="001C7B7F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1C7B7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Sistema de Venta de Restaurantes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1C7B7F" w:rsidRPr="00FE7265" w:rsidRDefault="00CC0802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3F11A5C" wp14:editId="238CFA97">
                    <wp:simplePos x="0" y="0"/>
                    <wp:positionH relativeFrom="margin">
                      <wp:posOffset>638175</wp:posOffset>
                    </wp:positionH>
                    <wp:positionV relativeFrom="paragraph">
                      <wp:posOffset>300990</wp:posOffset>
                    </wp:positionV>
                    <wp:extent cx="5415915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5915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Docu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mento de PROCESO N° </w:t>
                                </w:r>
                                <w:r w:rsidR="00D25FF8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4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–</w:t>
                                </w:r>
                                <w:r w:rsidR="00D25FF8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Recepcion insumos</w:t>
                                </w: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  <w:t>Versión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F11A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50.25pt;margin-top:23.7pt;width:426.4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" filled="f" stroked="f">
                    <v:textbox style="mso-fit-shape-to-text:t">
                      <w:txbxContent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Docu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mento de PROCESO N° </w:t>
                          </w:r>
                          <w:r w:rsidR="00D25FF8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4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 –</w:t>
                          </w:r>
                          <w:r w:rsidR="00D25FF8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Recepcion insumos</w:t>
                          </w: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  <w:t>Versión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2762B0D" wp14:editId="3A5E7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525FD0" w:rsidRDefault="001C7B7F" w:rsidP="001C7B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762B0D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" fillcolor="#002060" stroked="f">
                    <v:textbox style="mso-fit-shape-to-text:t">
                      <w:txbxContent>
                        <w:p w:rsidR="001C7B7F" w:rsidRPr="00525FD0" w:rsidRDefault="001C7B7F" w:rsidP="001C7B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:rsidR="001C7B7F" w:rsidRPr="00FE7265" w:rsidRDefault="001C7B7F" w:rsidP="001C7B7F">
          <w:pPr>
            <w:pStyle w:val="Textbody"/>
            <w:rPr>
              <w:rFonts w:hint="eastAsia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Service VRam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Sistema de Ventas de Restaurantes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CC0802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>
                  <w:rPr>
                    <w:sz w:val="22"/>
                    <w:szCs w:val="22"/>
                    <w:lang w:val="es-PE"/>
                  </w:rPr>
                  <w:t>p</w:t>
                </w:r>
                <w:r w:rsidR="008520FA">
                  <w:rPr>
                    <w:sz w:val="22"/>
                    <w:szCs w:val="22"/>
                    <w:lang w:val="es-PE"/>
                  </w:rPr>
                  <w:t xml:space="preserve">roceso </w:t>
                </w:r>
                <w:r w:rsidR="00D25FF8">
                  <w:rPr>
                    <w:sz w:val="22"/>
                    <w:szCs w:val="22"/>
                    <w:lang w:val="es-PE"/>
                  </w:rPr>
                  <w:t>4</w:t>
                </w:r>
                <w:r>
                  <w:rPr>
                    <w:sz w:val="22"/>
                    <w:szCs w:val="22"/>
                    <w:lang w:val="es-PE"/>
                  </w:rPr>
                  <w:t xml:space="preserve">: </w:t>
                </w:r>
                <w:r w:rsidR="00D25FF8">
                  <w:rPr>
                    <w:sz w:val="22"/>
                    <w:szCs w:val="22"/>
                    <w:lang w:val="es-PE"/>
                  </w:rPr>
                  <w:t>Recepción de insumos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</w:tcPr>
              <w:p w:rsidR="001C7B7F" w:rsidRPr="00FE7265" w:rsidRDefault="008520FA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13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1C7B7F">
                  <w:rPr>
                    <w:sz w:val="22"/>
                    <w:szCs w:val="22"/>
                    <w:lang w:val="es-PE"/>
                  </w:rPr>
                  <w:t>5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1C7B7F" w:rsidRPr="00FE7265" w:rsidTr="004E2B8D">
            <w:tc>
              <w:tcPr>
                <w:tcW w:w="2213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1C7B7F" w:rsidRPr="00FE7265" w:rsidTr="004E2B8D">
            <w:tc>
              <w:tcPr>
                <w:tcW w:w="2213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</w:tcPr>
              <w:p w:rsidR="001C7B7F" w:rsidRPr="00FE7265" w:rsidRDefault="00FE7F28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Walter Cabreras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1C7B7F" w:rsidRPr="00826F39" w:rsidRDefault="001C7B7F" w:rsidP="001C7B7F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822" w:type="dxa"/>
            <w:tblLayout w:type="fixed"/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1C7B7F" w:rsidRPr="00826F39" w:rsidTr="004E2B8D"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Walter Cabreras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Ricardo Condon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Paul Rivera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PR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Kevin Avalos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KA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Geraldine Vilchez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GV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Fernando Supo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FS</w:t>
                </w:r>
              </w:p>
            </w:tc>
          </w:tr>
        </w:tbl>
        <w:p w:rsidR="001C7B7F" w:rsidRDefault="001C7B7F" w:rsidP="001C7B7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</w:pPr>
        </w:p>
        <w:p w:rsidR="001C7B7F" w:rsidRPr="000B52C0" w:rsidRDefault="001C7B7F" w:rsidP="001C7B7F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:rsidR="001C7B7F" w:rsidRDefault="00D25FF8" w:rsidP="001C7B7F">
      <w:pPr>
        <w:pStyle w:val="Prrafodelista"/>
        <w:numPr>
          <w:ilvl w:val="0"/>
          <w:numId w:val="4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 xml:space="preserve">RECEPCION DE INSUMOS </w:t>
      </w:r>
      <w:r w:rsidR="00FE7F28">
        <w:rPr>
          <w:b/>
        </w:rPr>
        <w:t>(PROC</w:t>
      </w:r>
      <w:r w:rsidR="00CC0802">
        <w:rPr>
          <w:b/>
        </w:rPr>
        <w:t>00</w:t>
      </w:r>
      <w:r>
        <w:rPr>
          <w:b/>
        </w:rPr>
        <w:t>4</w:t>
      </w:r>
      <w:r w:rsidR="001C7B7F">
        <w:rPr>
          <w:b/>
        </w:rPr>
        <w:t>)</w:t>
      </w:r>
      <w:bookmarkEnd w:id="4"/>
    </w:p>
    <w:p w:rsidR="001C7B7F" w:rsidRPr="00737A70" w:rsidRDefault="001C7B7F" w:rsidP="001C7B7F">
      <w:pPr>
        <w:pStyle w:val="Prrafodelista"/>
        <w:spacing w:after="160" w:line="259" w:lineRule="auto"/>
        <w:outlineLvl w:val="0"/>
        <w:rPr>
          <w:b/>
        </w:rPr>
      </w:pPr>
    </w:p>
    <w:p w:rsidR="001C7B7F" w:rsidRPr="004920A8" w:rsidRDefault="001C7B7F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Style w:val="Tabladecuadrcula2-nfasis3"/>
        <w:tblW w:w="0" w:type="auto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C7B7F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C7B7F" w:rsidRPr="0093320D" w:rsidRDefault="001C7B7F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vAlign w:val="center"/>
          </w:tcPr>
          <w:p w:rsidR="001C7B7F" w:rsidRPr="0093320D" w:rsidRDefault="00D25FF8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Recepción de insumos</w:t>
            </w:r>
          </w:p>
        </w:tc>
      </w:tr>
      <w:tr w:rsidR="00FE7F28" w:rsidRPr="0093320D" w:rsidTr="00E249CC">
        <w:trPr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vAlign w:val="center"/>
          </w:tcPr>
          <w:p w:rsidR="00FE7F28" w:rsidRDefault="00D25FF8" w:rsidP="00E2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El proveedor Ingresar los insumos, emite la factura y la descripción de los insumos que están ingresando, la factura es registrada en el sistema para el proceso de almacén.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vAlign w:val="center"/>
          </w:tcPr>
          <w:p w:rsidR="00FE7F28" w:rsidRPr="0093320D" w:rsidRDefault="00D25FF8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FE7F28" w:rsidRPr="0093320D" w:rsidTr="00E249CC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vAlign w:val="center"/>
          </w:tcPr>
          <w:p w:rsidR="00FE7F28" w:rsidRPr="00D25FF8" w:rsidRDefault="00D25FF8" w:rsidP="00D25FF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FE7F28" w:rsidRPr="0093320D" w:rsidTr="00E249CC">
        <w:trPr>
          <w:trHeight w:val="2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FE7F28" w:rsidRPr="000E4BED" w:rsidRDefault="00CC0802" w:rsidP="00E249CC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Preparación del pedido</w:t>
            </w:r>
          </w:p>
          <w:p w:rsidR="00D25FF8" w:rsidRDefault="008520FA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D25FF8">
              <w:rPr>
                <w:rFonts w:ascii="Verdana" w:hAnsi="Verdana"/>
                <w:sz w:val="18"/>
                <w:szCs w:val="18"/>
              </w:rPr>
              <w:t>administrador selecciona la opción “Bienes”</w:t>
            </w:r>
          </w:p>
          <w:p w:rsidR="00D25FF8" w:rsidRDefault="00D25FF8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la opción “Registrar bienes”</w:t>
            </w:r>
          </w:p>
          <w:p w:rsidR="00D25FF8" w:rsidRDefault="00D25FF8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los bienes de los proveedores</w:t>
            </w:r>
          </w:p>
          <w:p w:rsidR="00D25FF8" w:rsidRDefault="00D25FF8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la opción “Generar Factura de pago”</w:t>
            </w:r>
          </w:p>
          <w:p w:rsidR="00D25FF8" w:rsidRDefault="00D25FF8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realiza el pago al proveedor</w:t>
            </w:r>
          </w:p>
          <w:p w:rsidR="00D25FF8" w:rsidRPr="00C47AD4" w:rsidRDefault="00D25FF8" w:rsidP="00D25FF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registra la factura en el sistema</w:t>
            </w:r>
          </w:p>
          <w:p w:rsidR="00CC0802" w:rsidRPr="00C47AD4" w:rsidRDefault="00CC0802" w:rsidP="00D25FF8">
            <w:pPr>
              <w:widowControl w:val="0"/>
              <w:suppressAutoHyphens/>
              <w:snapToGrid w:val="0"/>
              <w:spacing w:after="0" w:line="240" w:lineRule="auto"/>
              <w:ind w:left="852"/>
              <w:rPr>
                <w:rFonts w:ascii="Verdana" w:hAnsi="Verdana"/>
                <w:sz w:val="18"/>
                <w:szCs w:val="18"/>
              </w:rPr>
            </w:pP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FE7F28" w:rsidRPr="0093320D" w:rsidTr="00E249CC">
        <w:trPr>
          <w:trHeight w:val="1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D25FF8" w:rsidP="00D25FF8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</w:t>
            </w:r>
          </w:p>
        </w:tc>
        <w:bookmarkStart w:id="6" w:name="_GoBack"/>
        <w:bookmarkEnd w:id="6"/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 condición</w:t>
            </w:r>
          </w:p>
        </w:tc>
        <w:tc>
          <w:tcPr>
            <w:tcW w:w="6327" w:type="dxa"/>
            <w:vAlign w:val="center"/>
          </w:tcPr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</w:t>
            </w:r>
            <w:r w:rsidR="008520FA">
              <w:rPr>
                <w:rFonts w:ascii="Verdana" w:hAnsi="Verdana"/>
                <w:sz w:val="18"/>
                <w:szCs w:val="18"/>
              </w:rPr>
              <w:t xml:space="preserve"> al haberse realizado el pago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E249CC" w:rsidRPr="0093320D" w:rsidRDefault="00FE7F28" w:rsidP="00CC0802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:rsidR="001C7B7F" w:rsidRDefault="001C7B7F" w:rsidP="001C7B7F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B7F" w:rsidRDefault="00D25FF8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320909"/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35F6" wp14:editId="3605DDE8">
                <wp:simplePos x="0" y="0"/>
                <wp:positionH relativeFrom="column">
                  <wp:posOffset>1429149</wp:posOffset>
                </wp:positionH>
                <wp:positionV relativeFrom="paragraph">
                  <wp:posOffset>977560</wp:posOffset>
                </wp:positionV>
                <wp:extent cx="1226923" cy="265814"/>
                <wp:effectExtent l="0" t="0" r="0" b="12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23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4E2B8D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I_</w:t>
                            </w:r>
                            <w:r w:rsidR="00D25FF8">
                              <w:rPr>
                                <w:color w:val="000000" w:themeColor="text1"/>
                                <w:sz w:val="16"/>
                              </w:rPr>
                              <w:t>Recepcionar 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35F6" id="Rectángulo 5" o:spid="_x0000_s1030" style="position:absolute;left:0;text-align:left;margin-left:112.55pt;margin-top:76.95pt;width:96.6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" fillcolor="white [3212]" stroked="f" strokeweight="1pt">
                <v:textbox>
                  <w:txbxContent>
                    <w:p w:rsidR="00FE7F28" w:rsidRPr="004E2B8D" w:rsidRDefault="004E2B8D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I_</w:t>
                      </w:r>
                      <w:r w:rsidR="00D25FF8">
                        <w:rPr>
                          <w:color w:val="000000" w:themeColor="text1"/>
                          <w:sz w:val="16"/>
                        </w:rPr>
                        <w:t>Recepcionar insumos</w:t>
                      </w:r>
                    </w:p>
                  </w:txbxContent>
                </v:textbox>
              </v:rect>
            </w:pict>
          </mc:Fallback>
        </mc:AlternateContent>
      </w:r>
      <w:r w:rsidR="00E249CC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910590</wp:posOffset>
                </wp:positionV>
                <wp:extent cx="1067435" cy="29146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E249CC" w:rsidRDefault="00D25FF8" w:rsidP="00FE7F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1" style="position:absolute;left:0;text-align:left;margin-left:7.95pt;margin-top:71.7pt;width:84.05pt;height:2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" fillcolor="white [3212]" stroked="f" strokeweight="1pt">
                <v:textbox>
                  <w:txbxContent>
                    <w:p w:rsidR="00FE7F28" w:rsidRPr="00E249CC" w:rsidRDefault="00D25FF8" w:rsidP="00FE7F2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1C7B7F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4A475CC" wp14:editId="4447FFE8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344795" cy="66865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3447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7F" w:rsidRPr="00737A70">
        <w:rPr>
          <w:b/>
        </w:rPr>
        <w:t>Modelo de análisis</w:t>
      </w:r>
      <w:bookmarkEnd w:id="7"/>
    </w:p>
    <w:p w:rsidR="00D846E1" w:rsidRDefault="00D25FF8" w:rsidP="00D846E1">
      <w:pPr>
        <w:pStyle w:val="Prrafodelista"/>
        <w:spacing w:after="160" w:line="259" w:lineRule="auto"/>
        <w:outlineLvl w:val="0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5307" wp14:editId="5CEFFC39">
                <wp:simplePos x="0" y="0"/>
                <wp:positionH relativeFrom="column">
                  <wp:posOffset>2726322</wp:posOffset>
                </wp:positionH>
                <wp:positionV relativeFrom="paragraph">
                  <wp:posOffset>804042</wp:posOffset>
                </wp:positionV>
                <wp:extent cx="1514002" cy="254797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02" cy="254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C_</w:t>
                            </w:r>
                            <w:r w:rsidR="00D25FF8">
                              <w:rPr>
                                <w:color w:val="000000" w:themeColor="text1"/>
                                <w:sz w:val="16"/>
                              </w:rPr>
                              <w:t>Recepcionar 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307" id="Rectángulo 6" o:spid="_x0000_s1032" style="position:absolute;left:0;text-align:left;margin-left:214.65pt;margin-top:63.3pt;width:119.2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C_</w:t>
                      </w:r>
                      <w:r w:rsidR="00D25FF8">
                        <w:rPr>
                          <w:color w:val="000000" w:themeColor="text1"/>
                          <w:sz w:val="16"/>
                        </w:rPr>
                        <w:t>Recepcionar insumos</w:t>
                      </w:r>
                    </w:p>
                  </w:txbxContent>
                </v:textbox>
              </v:rect>
            </w:pict>
          </mc:Fallback>
        </mc:AlternateContent>
      </w:r>
      <w:r w:rsidR="00D846E1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E280" wp14:editId="2992EDF7">
                <wp:simplePos x="0" y="0"/>
                <wp:positionH relativeFrom="margin">
                  <wp:posOffset>4425315</wp:posOffset>
                </wp:positionH>
                <wp:positionV relativeFrom="paragraph">
                  <wp:posOffset>802640</wp:posOffset>
                </wp:positionV>
                <wp:extent cx="1390650" cy="228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CC0802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Data </w:t>
                            </w:r>
                            <w:r w:rsidR="00D25FF8">
                              <w:rPr>
                                <w:color w:val="000000" w:themeColor="text1"/>
                                <w:sz w:val="16"/>
                              </w:rPr>
                              <w:t>Bienes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E280" id="Rectángulo 7" o:spid="_x0000_s1033" style="position:absolute;left:0;text-align:left;margin-left:348.45pt;margin-top:63.2pt;width:10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" fillcolor="white [3212]" stroked="f" strokeweight="1pt">
                <v:textbox>
                  <w:txbxContent>
                    <w:p w:rsidR="004E2B8D" w:rsidRPr="004E2B8D" w:rsidRDefault="00CC0802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Data </w:t>
                      </w:r>
                      <w:r w:rsidR="00D25FF8">
                        <w:rPr>
                          <w:color w:val="000000" w:themeColor="text1"/>
                          <w:sz w:val="16"/>
                        </w:rPr>
                        <w:t>Bienes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 xml:space="preserve"> Diagrama de procesos</w:t>
      </w:r>
    </w:p>
    <w:p w:rsidR="00E249CC" w:rsidRDefault="00E249CC" w:rsidP="00E249CC">
      <w:pPr>
        <w:pStyle w:val="Prrafodelista"/>
        <w:spacing w:after="160" w:line="259" w:lineRule="auto"/>
        <w:outlineLvl w:val="0"/>
        <w:rPr>
          <w:b/>
        </w:rPr>
      </w:pPr>
    </w:p>
    <w:p w:rsidR="00E249CC" w:rsidRDefault="00D25FF8" w:rsidP="00E249CC">
      <w:pPr>
        <w:pStyle w:val="Prrafodelista"/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258992</wp:posOffset>
            </wp:positionH>
            <wp:positionV relativeFrom="paragraph">
              <wp:posOffset>243693</wp:posOffset>
            </wp:positionV>
            <wp:extent cx="5612130" cy="1726809"/>
            <wp:effectExtent l="0" t="0" r="7620" b="698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6E1" w:rsidRPr="00D846E1" w:rsidRDefault="00D846E1" w:rsidP="00D846E1">
      <w:pPr>
        <w:spacing w:after="160" w:line="259" w:lineRule="auto"/>
        <w:outlineLvl w:val="0"/>
        <w:rPr>
          <w:b/>
        </w:rPr>
      </w:pPr>
    </w:p>
    <w:p w:rsidR="001C7B7F" w:rsidRPr="004E2B8D" w:rsidRDefault="001C7B7F" w:rsidP="004E2B8D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833C0B" w:themeColor="accent2" w:themeShade="80"/>
          <w:sz w:val="32"/>
          <w:szCs w:val="32"/>
        </w:rPr>
      </w:pPr>
    </w:p>
    <w:p w:rsidR="001C7B7F" w:rsidRDefault="001C7B7F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p w:rsidR="00D846E1" w:rsidRPr="00932E8D" w:rsidRDefault="00D846E1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sectPr w:rsidR="00D846E1" w:rsidRPr="00932E8D" w:rsidSect="0057498D">
      <w:headerReference w:type="default" r:id="rId9"/>
      <w:footerReference w:type="default" r:id="rId10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EAA" w:rsidRDefault="00322EAA" w:rsidP="004E2B8D">
      <w:pPr>
        <w:spacing w:after="0" w:line="240" w:lineRule="auto"/>
      </w:pPr>
      <w:r>
        <w:separator/>
      </w:r>
    </w:p>
  </w:endnote>
  <w:endnote w:type="continuationSeparator" w:id="0">
    <w:p w:rsidR="00322EAA" w:rsidRDefault="00322EAA" w:rsidP="004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>
      <w:tc>
        <w:tcPr>
          <w:tcW w:w="918" w:type="dxa"/>
        </w:tcPr>
        <w:p w:rsidR="0089779E" w:rsidRPr="00A30F91" w:rsidRDefault="00322EAA">
          <w:pPr>
            <w:pStyle w:val="Piedepgina"/>
            <w:jc w:val="right"/>
            <w:rPr>
              <w:b/>
              <w:bCs/>
              <w:color w:val="5B9BD5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25FF8" w:rsidRPr="00D25FF8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779E" w:rsidRDefault="00322EAA">
          <w:pPr>
            <w:pStyle w:val="Piedepgina"/>
          </w:pPr>
        </w:p>
      </w:tc>
    </w:tr>
  </w:tbl>
  <w:p w:rsidR="0089779E" w:rsidRDefault="00322EAA">
    <w:pPr>
      <w:pStyle w:val="Piedepgina"/>
    </w:pPr>
  </w:p>
  <w:p w:rsidR="0089779E" w:rsidRDefault="00322E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EAA" w:rsidRDefault="00322EAA" w:rsidP="004E2B8D">
      <w:pPr>
        <w:spacing w:after="0" w:line="240" w:lineRule="auto"/>
      </w:pPr>
      <w:r>
        <w:separator/>
      </w:r>
    </w:p>
  </w:footnote>
  <w:footnote w:type="continuationSeparator" w:id="0">
    <w:p w:rsidR="00322EAA" w:rsidRDefault="00322EAA" w:rsidP="004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529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8"/>
    </w:tblGrid>
    <w:tr w:rsidR="004E2B8D" w:rsidTr="004E2B8D">
      <w:trPr>
        <w:trHeight w:val="296"/>
      </w:trPr>
      <w:tc>
        <w:tcPr>
          <w:tcW w:w="5000" w:type="pct"/>
          <w:vAlign w:val="bottom"/>
        </w:tcPr>
        <w:p w:rsidR="004E2B8D" w:rsidRPr="00A362DE" w:rsidRDefault="004E2B8D" w:rsidP="00C73862">
          <w:pPr>
            <w:pStyle w:val="Encabezado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     </w:t>
              </w:r>
            </w:sdtContent>
          </w:sdt>
          <w:r>
            <w:rPr>
              <w:b/>
              <w:bCs/>
              <w:caps/>
              <w:sz w:val="19"/>
              <w:szCs w:val="19"/>
            </w:rPr>
            <w:t xml:space="preserve"> 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</w:tr>
  </w:tbl>
  <w:p w:rsidR="0089779E" w:rsidRDefault="00322E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7F665F0"/>
    <w:multiLevelType w:val="hybridMultilevel"/>
    <w:tmpl w:val="875EA194"/>
    <w:lvl w:ilvl="0" w:tplc="BEBCACE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7F"/>
    <w:rsid w:val="001C7B7F"/>
    <w:rsid w:val="00322EAA"/>
    <w:rsid w:val="004D35A6"/>
    <w:rsid w:val="004E2B8D"/>
    <w:rsid w:val="00716B65"/>
    <w:rsid w:val="008520FA"/>
    <w:rsid w:val="00980934"/>
    <w:rsid w:val="00BB7B3E"/>
    <w:rsid w:val="00CC0802"/>
    <w:rsid w:val="00D25FF8"/>
    <w:rsid w:val="00D846E1"/>
    <w:rsid w:val="00E249CC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D6F6"/>
  <w15:chartTrackingRefBased/>
  <w15:docId w15:val="{3F05E5B8-531D-46C2-B9A2-9404AD1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B7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B7F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C7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7F"/>
  </w:style>
  <w:style w:type="paragraph" w:styleId="Piedepgina">
    <w:name w:val="footer"/>
    <w:basedOn w:val="Normal"/>
    <w:link w:val="Piedepgina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7F"/>
  </w:style>
  <w:style w:type="paragraph" w:customStyle="1" w:styleId="Standard">
    <w:name w:val="Standard"/>
    <w:rsid w:val="001C7B7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1C7B7F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1C7B7F"/>
    <w:pPr>
      <w:suppressLineNumbers/>
      <w:jc w:val="both"/>
    </w:pPr>
  </w:style>
  <w:style w:type="paragraph" w:customStyle="1" w:styleId="HojadeControl">
    <w:name w:val="Hoja de Control"/>
    <w:basedOn w:val="Textbody"/>
    <w:rsid w:val="001C7B7F"/>
    <w:rPr>
      <w:rFonts w:ascii="Eras Md BT" w:hAnsi="Eras Md BT"/>
      <w:b/>
      <w:sz w:val="28"/>
    </w:rPr>
  </w:style>
  <w:style w:type="table" w:styleId="Cuadrculadetablaclara">
    <w:name w:val="Grid Table Light"/>
    <w:basedOn w:val="Tablanormal"/>
    <w:uiPriority w:val="40"/>
    <w:rsid w:val="004E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E2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4E2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2</cp:revision>
  <dcterms:created xsi:type="dcterms:W3CDTF">2018-05-25T16:51:00Z</dcterms:created>
  <dcterms:modified xsi:type="dcterms:W3CDTF">2018-05-25T16:51:00Z</dcterms:modified>
</cp:coreProperties>
</file>